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Repositório no GitHub organizado com as branchs de cada integrante com os respectivos nomes e, futuramente, os arquivos a serem adicionados.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