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92971" w14:textId="77777777" w:rsidR="006A42CA" w:rsidRDefault="00723D8E">
      <w:pPr>
        <w:spacing w:line="330" w:lineRule="atLeast"/>
        <w:rPr>
          <w:rFonts w:ascii="微软雅黑" w:eastAsia="微软雅黑" w:hAnsi="微软雅黑" w:cs="宋体"/>
          <w:color w:val="494949"/>
          <w:sz w:val="24"/>
          <w:szCs w:val="24"/>
        </w:rPr>
      </w:pPr>
      <w:r>
        <w:rPr>
          <w:rFonts w:ascii="微软雅黑" w:eastAsia="微软雅黑" w:hAnsi="微软雅黑" w:cs="宋体"/>
          <w:color w:val="494949"/>
          <w:sz w:val="24"/>
          <w:szCs w:val="24"/>
        </w:rPr>
        <w:t xml:space="preserve">                                                </w:t>
      </w:r>
    </w:p>
    <w:p w14:paraId="5D277924" w14:textId="77777777" w:rsidR="006A42CA" w:rsidRDefault="00723D8E">
      <w:pPr>
        <w:spacing w:line="330" w:lineRule="atLeast"/>
        <w:ind w:firstLineChars="850" w:firstLine="3060"/>
        <w:rPr>
          <w:rFonts w:ascii="微软雅黑" w:eastAsia="微软雅黑" w:hAnsi="微软雅黑" w:cs="宋体"/>
          <w:b/>
          <w:bCs/>
          <w:color w:val="494949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494949"/>
          <w:sz w:val="36"/>
          <w:szCs w:val="36"/>
        </w:rPr>
        <w:t>在得到大学，</w:t>
      </w:r>
      <w:r>
        <w:rPr>
          <w:rFonts w:ascii="微软雅黑" w:eastAsia="微软雅黑" w:hAnsi="微软雅黑" w:cs="宋体"/>
          <w:b/>
          <w:bCs/>
          <w:color w:val="494949"/>
          <w:sz w:val="36"/>
          <w:szCs w:val="36"/>
        </w:rPr>
        <w:t>如何做一个好选题？</w:t>
      </w:r>
    </w:p>
    <w:p w14:paraId="4E5F308C" w14:textId="77777777" w:rsidR="006A42CA" w:rsidRDefault="006A42CA">
      <w:pPr>
        <w:spacing w:line="330" w:lineRule="atLeast"/>
        <w:rPr>
          <w:rFonts w:ascii="微软雅黑" w:eastAsia="微软雅黑" w:hAnsi="微软雅黑" w:cs="宋体"/>
          <w:color w:val="494949"/>
          <w:sz w:val="24"/>
          <w:szCs w:val="24"/>
        </w:rPr>
      </w:pPr>
    </w:p>
    <w:p w14:paraId="34D64CDE" w14:textId="77777777" w:rsidR="006A42CA" w:rsidRDefault="006A42CA">
      <w:pPr>
        <w:spacing w:line="330" w:lineRule="atLeast"/>
        <w:ind w:firstLineChars="150" w:firstLine="360"/>
        <w:rPr>
          <w:rFonts w:ascii="微软雅黑" w:eastAsia="微软雅黑" w:hAnsi="微软雅黑" w:cs="宋体"/>
          <w:color w:val="494949"/>
          <w:sz w:val="24"/>
          <w:szCs w:val="24"/>
        </w:rPr>
      </w:pPr>
    </w:p>
    <w:p w14:paraId="1C4FAA9B" w14:textId="77777777" w:rsidR="006A42CA" w:rsidRDefault="00723D8E">
      <w:pPr>
        <w:spacing w:line="330" w:lineRule="atLeast"/>
        <w:ind w:firstLineChars="150" w:firstLine="36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亲爱的同学，欢迎你加入得到大学。</w:t>
      </w:r>
    </w:p>
    <w:p w14:paraId="3750BA80" w14:textId="77777777" w:rsidR="006A42CA" w:rsidRDefault="00723D8E">
      <w:pPr>
        <w:spacing w:line="330" w:lineRule="atLeast"/>
        <w:ind w:firstLineChars="150" w:firstLine="36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欢迎你来报选题，参加分享前的打磨会。</w:t>
      </w:r>
    </w:p>
    <w:p w14:paraId="2F0F9133" w14:textId="77777777" w:rsidR="006A42CA" w:rsidRDefault="006A42CA">
      <w:pPr>
        <w:spacing w:line="330" w:lineRule="atLeast"/>
        <w:ind w:firstLineChars="150" w:firstLine="360"/>
        <w:rPr>
          <w:rFonts w:ascii="微软雅黑" w:eastAsia="微软雅黑" w:hAnsi="微软雅黑" w:cs="宋体"/>
          <w:color w:val="494949"/>
          <w:sz w:val="24"/>
          <w:szCs w:val="24"/>
        </w:rPr>
      </w:pPr>
    </w:p>
    <w:p w14:paraId="03421D0F" w14:textId="77777777" w:rsidR="006A42CA" w:rsidRDefault="00723D8E">
      <w:pPr>
        <w:spacing w:line="330" w:lineRule="atLeast"/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开始填写之前，你还可以问问自己这些【启发式问题】：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1A617F86" w14:textId="77777777" w:rsidR="006A42CA" w:rsidRDefault="006A42CA">
      <w:pPr>
        <w:spacing w:line="330" w:lineRule="atLeast"/>
        <w:ind w:firstLineChars="150" w:firstLine="360"/>
        <w:rPr>
          <w:rFonts w:ascii="微软雅黑" w:eastAsia="微软雅黑" w:hAnsi="微软雅黑" w:cs="宋体"/>
          <w:color w:val="494949"/>
          <w:sz w:val="24"/>
          <w:szCs w:val="24"/>
        </w:rPr>
      </w:pPr>
    </w:p>
    <w:p w14:paraId="2965FE91" w14:textId="77777777" w:rsidR="006A42CA" w:rsidRDefault="00723D8E">
      <w:pPr>
        <w:spacing w:line="48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1.  </w:t>
      </w:r>
      <w:r>
        <w:rPr>
          <w:rFonts w:ascii="微软雅黑" w:eastAsia="微软雅黑" w:hAnsi="微软雅黑" w:hint="eastAsia"/>
          <w:sz w:val="24"/>
          <w:szCs w:val="24"/>
        </w:rPr>
        <w:t>你们这行最容易被误解的地方是什么？遇到外行你最想替自己这行解释清楚的是什么？</w:t>
      </w:r>
    </w:p>
    <w:p w14:paraId="48E3C4B6" w14:textId="77777777" w:rsidR="006A42CA" w:rsidRDefault="00723D8E">
      <w:pPr>
        <w:spacing w:line="48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2.  </w:t>
      </w:r>
      <w:r>
        <w:rPr>
          <w:rFonts w:ascii="微软雅黑" w:eastAsia="微软雅黑" w:hAnsi="微软雅黑" w:hint="eastAsia"/>
          <w:sz w:val="24"/>
          <w:szCs w:val="24"/>
        </w:rPr>
        <w:t>一个刚入行的人，刚开始最容易忽略，但是后来对他影响非常大的坑是什么？</w:t>
      </w:r>
    </w:p>
    <w:p w14:paraId="64FE5142" w14:textId="77777777" w:rsidR="006A42CA" w:rsidRDefault="00723D8E">
      <w:pPr>
        <w:spacing w:line="48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3.  </w:t>
      </w:r>
      <w:r>
        <w:rPr>
          <w:rFonts w:ascii="微软雅黑" w:eastAsia="微软雅黑" w:hAnsi="微软雅黑"/>
          <w:sz w:val="24"/>
          <w:szCs w:val="24"/>
        </w:rPr>
        <w:t>在你所在的行业中，绝顶高手和一般高手最大的区别是什么？</w:t>
      </w:r>
    </w:p>
    <w:p w14:paraId="0B803456" w14:textId="77777777" w:rsidR="006A42CA" w:rsidRDefault="00723D8E">
      <w:pPr>
        <w:spacing w:line="48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4.  </w:t>
      </w:r>
      <w:r>
        <w:rPr>
          <w:rFonts w:ascii="微软雅黑" w:eastAsia="微软雅黑" w:hAnsi="微软雅黑" w:hint="eastAsia"/>
          <w:sz w:val="24"/>
          <w:szCs w:val="24"/>
        </w:rPr>
        <w:t>到目前为止，你做过的最自豪，最有成就感的事儿是什么？（最好来自你的工作）</w:t>
      </w:r>
    </w:p>
    <w:p w14:paraId="5064752C" w14:textId="77777777" w:rsidR="006A42CA" w:rsidRDefault="00723D8E">
      <w:pPr>
        <w:spacing w:line="48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5.  </w:t>
      </w:r>
      <w:r>
        <w:rPr>
          <w:rFonts w:ascii="微软雅黑" w:eastAsia="微软雅黑" w:hAnsi="微软雅黑"/>
          <w:sz w:val="24"/>
          <w:szCs w:val="24"/>
        </w:rPr>
        <w:t>如果有一天你转行了，</w:t>
      </w:r>
      <w:r>
        <w:rPr>
          <w:rFonts w:ascii="微软雅黑" w:eastAsia="微软雅黑" w:hAnsi="微软雅黑" w:hint="eastAsia"/>
          <w:sz w:val="24"/>
          <w:szCs w:val="24"/>
        </w:rPr>
        <w:t>你在现在这个行业里的积累，有哪些是可以马上带走的能力？</w:t>
      </w:r>
    </w:p>
    <w:p w14:paraId="38F00016" w14:textId="77777777" w:rsidR="006A42CA" w:rsidRDefault="006A42CA">
      <w:pPr>
        <w:spacing w:line="480" w:lineRule="auto"/>
        <w:rPr>
          <w:rFonts w:ascii="微软雅黑" w:eastAsia="微软雅黑" w:hAnsi="微软雅黑"/>
          <w:sz w:val="24"/>
          <w:szCs w:val="24"/>
        </w:rPr>
      </w:pPr>
    </w:p>
    <w:p w14:paraId="6A40236E" w14:textId="77777777" w:rsidR="006A42CA" w:rsidRDefault="00723D8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是不是有点儿感觉了？如果有感觉，可以试着填下面这个选题单：</w:t>
      </w:r>
    </w:p>
    <w:p w14:paraId="399C3231" w14:textId="77777777" w:rsidR="006A42CA" w:rsidRDefault="006A42CA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0"/>
        <w:gridCol w:w="5632"/>
      </w:tblGrid>
      <w:tr w:rsidR="006A42CA" w14:paraId="48015A46" w14:textId="77777777">
        <w:trPr>
          <w:trHeight w:val="40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E459D" w14:textId="77777777" w:rsidR="006A42CA" w:rsidRDefault="00723D8E">
            <w:pPr>
              <w:pStyle w:val="2"/>
              <w:ind w:firstLineChars="1400" w:firstLine="4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32"/>
                <w:szCs w:val="32"/>
              </w:rPr>
              <w:t>选题单</w:t>
            </w:r>
          </w:p>
        </w:tc>
      </w:tr>
      <w:tr w:rsidR="006A42CA" w14:paraId="2BE4C541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0F8C8" w14:textId="77777777" w:rsidR="006A42CA" w:rsidRDefault="00723D8E">
            <w:pPr>
              <w:pStyle w:val="2"/>
              <w:ind w:firstLineChars="500" w:firstLine="120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你的姓名和班级：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850A31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A42CA" w14:paraId="1DED56E0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02516" w14:textId="77777777" w:rsidR="006A42CA" w:rsidRDefault="00723D8E">
            <w:pPr>
              <w:pStyle w:val="2"/>
              <w:ind w:firstLineChars="400" w:firstLine="96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你的职业和身份标签：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B61A2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A42CA" w14:paraId="4FC7A2DF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AA3BF" w14:textId="77777777" w:rsidR="006A42CA" w:rsidRDefault="00723D8E">
            <w:pPr>
              <w:pStyle w:val="2"/>
              <w:ind w:firstLineChars="300" w:firstLine="72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你想分享的主题是什么：</w:t>
            </w:r>
          </w:p>
          <w:p w14:paraId="3FD89E18" w14:textId="77777777" w:rsidR="006A42CA" w:rsidRDefault="00723D8E">
            <w:pPr>
              <w:pStyle w:val="2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lastRenderedPageBreak/>
              <w:t>（上述五个问题，你想回答哪一个？请把你的回答填到这里来）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5D209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A42CA" w14:paraId="1968DD3C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2BBD" w14:textId="77777777" w:rsidR="006A42CA" w:rsidRDefault="00723D8E">
            <w:pPr>
              <w:pStyle w:val="2"/>
              <w:ind w:firstLineChars="300" w:firstLine="72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lastRenderedPageBreak/>
              <w:t>你想分享内容的标题是：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ACCA0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A42CA" w14:paraId="74C190BB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FC08BB" w14:textId="77777777" w:rsidR="006A42CA" w:rsidRDefault="00723D8E">
            <w:pPr>
              <w:pStyle w:val="2"/>
              <w:ind w:firstLineChars="50" w:firstLine="12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为什么你特别有资格分享这个主题（也就是：你比别人牛的地方在哪儿）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7E824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A42CA" w14:paraId="0B0797BD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A4640" w14:textId="77777777" w:rsidR="006A42CA" w:rsidRDefault="00723D8E">
            <w:pPr>
              <w:pStyle w:val="2"/>
              <w:ind w:firstLineChars="50" w:firstLine="12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关于这个主题，你有什么看法和做法</w:t>
            </w:r>
          </w:p>
          <w:p w14:paraId="10C5E9E2" w14:textId="77777777" w:rsidR="006A42CA" w:rsidRDefault="00723D8E">
            <w:pPr>
              <w:pStyle w:val="2"/>
              <w:ind w:firstLineChars="250" w:firstLine="60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跟其他人是不一样的？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A3468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03A94131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0F36AC40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F7AD69C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68803D3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A42CA" w14:paraId="1813D053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4D838" w14:textId="77777777" w:rsidR="006A42CA" w:rsidRDefault="00723D8E">
            <w:pPr>
              <w:pStyle w:val="2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你准备从哪几个点来论述这件事情？</w:t>
            </w:r>
          </w:p>
          <w:p w14:paraId="7AF7BCC6" w14:textId="77777777" w:rsidR="006A42CA" w:rsidRDefault="00723D8E">
            <w:pPr>
              <w:pStyle w:val="2"/>
              <w:ind w:firstLine="44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（列出你认为的核心点）</w:t>
            </w:r>
          </w:p>
          <w:p w14:paraId="0D11EF5E" w14:textId="77777777" w:rsidR="006A42CA" w:rsidRDefault="006A42CA">
            <w:pPr>
              <w:pStyle w:val="2"/>
              <w:ind w:firstLine="440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  <w:p w14:paraId="0418B14F" w14:textId="77777777" w:rsidR="006A42CA" w:rsidRDefault="006A42CA">
            <w:pPr>
              <w:pStyle w:val="2"/>
              <w:ind w:firstLine="44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6D41A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A42CA" w14:paraId="46FA4204" w14:textId="77777777">
        <w:trPr>
          <w:trHeight w:val="1304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BC2B0" w14:textId="77777777" w:rsidR="006A42CA" w:rsidRDefault="00723D8E">
            <w:pPr>
              <w:pStyle w:val="2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对于一个听众来说，如果认真的听了你的分享，会对他有什么用？（听众听不听你这个分享会有什么不同）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8BF2A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E2A974E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22FB7E81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2530D54F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D740540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A42CA" w14:paraId="32FAAD1B" w14:textId="77777777">
        <w:trPr>
          <w:trHeight w:val="1304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35E29" w14:textId="77777777" w:rsidR="006A42CA" w:rsidRDefault="00723D8E">
            <w:pPr>
              <w:pStyle w:val="2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还有，所有的道理都需要故事和案例来支撑，尤其是你解决这个问题过程中的真实案例。所以来见你的教练前，请把你的故事和案例准备好。</w:t>
            </w:r>
          </w:p>
          <w:p w14:paraId="2700020B" w14:textId="77777777" w:rsidR="006A42CA" w:rsidRDefault="006A42CA">
            <w:pPr>
              <w:pStyle w:val="2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B2DD9" w14:textId="77777777" w:rsidR="006A42CA" w:rsidRDefault="006A42CA">
            <w:pPr>
              <w:pStyle w:val="2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5CFC564" w14:textId="77777777" w:rsidR="006A42CA" w:rsidRDefault="006A42CA">
      <w:pPr>
        <w:rPr>
          <w:rFonts w:ascii="微软雅黑" w:eastAsia="微软雅黑" w:hAnsi="微软雅黑"/>
          <w:sz w:val="24"/>
          <w:szCs w:val="24"/>
        </w:rPr>
      </w:pPr>
    </w:p>
    <w:p w14:paraId="1ED46C57" w14:textId="77777777" w:rsidR="006A42CA" w:rsidRDefault="00723D8E">
      <w:pPr>
        <w:spacing w:line="330" w:lineRule="atLeast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最后温馨提醒一下还要注意两点：</w:t>
      </w:r>
    </w:p>
    <w:p w14:paraId="564D055E" w14:textId="77777777" w:rsidR="006A42CA" w:rsidRDefault="00723D8E">
      <w:pPr>
        <w:pStyle w:val="1"/>
        <w:numPr>
          <w:ilvl w:val="0"/>
          <w:numId w:val="1"/>
        </w:numPr>
        <w:spacing w:line="330" w:lineRule="atLeast"/>
        <w:ind w:firstLineChars="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/>
          <w:color w:val="000000" w:themeColor="text1"/>
          <w:sz w:val="24"/>
          <w:szCs w:val="24"/>
        </w:rPr>
        <w:t>内容可交付：即便不是同行，也能听懂</w:t>
      </w:r>
      <w:r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你</w:t>
      </w:r>
      <w:r>
        <w:rPr>
          <w:rFonts w:ascii="微软雅黑" w:eastAsia="微软雅黑" w:hAnsi="微软雅黑" w:cs="宋体"/>
          <w:color w:val="000000" w:themeColor="text1"/>
          <w:sz w:val="24"/>
          <w:szCs w:val="24"/>
        </w:rPr>
        <w:t>说的是什么。</w:t>
      </w:r>
    </w:p>
    <w:p w14:paraId="63D3D717" w14:textId="77777777" w:rsidR="006A42CA" w:rsidRDefault="00723D8E">
      <w:pPr>
        <w:pStyle w:val="1"/>
        <w:numPr>
          <w:ilvl w:val="0"/>
          <w:numId w:val="1"/>
        </w:numPr>
        <w:spacing w:line="330" w:lineRule="atLeast"/>
        <w:ind w:firstLineChars="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/>
          <w:color w:val="000000" w:themeColor="text1"/>
          <w:sz w:val="24"/>
          <w:szCs w:val="24"/>
        </w:rPr>
        <w:t>知识可迁移：不同领域的人听到后，对看待和处理自己的挑战，会有启发。</w:t>
      </w:r>
    </w:p>
    <w:p w14:paraId="50EF756E" w14:textId="77777777" w:rsidR="006A42CA" w:rsidRDefault="006A42CA">
      <w:pPr>
        <w:rPr>
          <w:rFonts w:ascii="微软雅黑" w:eastAsia="微软雅黑" w:hAnsi="微软雅黑"/>
          <w:sz w:val="24"/>
          <w:szCs w:val="24"/>
        </w:rPr>
      </w:pPr>
    </w:p>
    <w:p w14:paraId="0D78E244" w14:textId="77777777" w:rsidR="006A42CA" w:rsidRDefault="00723D8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填完表，是时候联系你的班主任和打磨教练啦：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bookmarkStart w:id="0" w:name="_GoBack"/>
      <w:bookmarkEnd w:id="0"/>
    </w:p>
    <w:sectPr w:rsidR="006A42CA"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2BDB"/>
    <w:multiLevelType w:val="multilevel"/>
    <w:tmpl w:val="0AC02B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4"/>
    <w:rsid w:val="000259CB"/>
    <w:rsid w:val="00033612"/>
    <w:rsid w:val="00084373"/>
    <w:rsid w:val="000874AC"/>
    <w:rsid w:val="000B50E3"/>
    <w:rsid w:val="000B79DB"/>
    <w:rsid w:val="000E6B22"/>
    <w:rsid w:val="00135BFB"/>
    <w:rsid w:val="0016121C"/>
    <w:rsid w:val="002520F6"/>
    <w:rsid w:val="00277BEF"/>
    <w:rsid w:val="00292BDD"/>
    <w:rsid w:val="00313CD6"/>
    <w:rsid w:val="00334093"/>
    <w:rsid w:val="003649BD"/>
    <w:rsid w:val="003F2D3D"/>
    <w:rsid w:val="004915DF"/>
    <w:rsid w:val="004A4205"/>
    <w:rsid w:val="004A5A29"/>
    <w:rsid w:val="004C7D67"/>
    <w:rsid w:val="00501675"/>
    <w:rsid w:val="00501A12"/>
    <w:rsid w:val="005315C6"/>
    <w:rsid w:val="005B5F50"/>
    <w:rsid w:val="00600B43"/>
    <w:rsid w:val="006676EC"/>
    <w:rsid w:val="006A19E9"/>
    <w:rsid w:val="006A42CA"/>
    <w:rsid w:val="006C3D12"/>
    <w:rsid w:val="006E2D69"/>
    <w:rsid w:val="00723D8E"/>
    <w:rsid w:val="00751FDB"/>
    <w:rsid w:val="00781665"/>
    <w:rsid w:val="00797AA0"/>
    <w:rsid w:val="007C427C"/>
    <w:rsid w:val="007C7636"/>
    <w:rsid w:val="008111EC"/>
    <w:rsid w:val="008568FD"/>
    <w:rsid w:val="00897EAF"/>
    <w:rsid w:val="008C01F1"/>
    <w:rsid w:val="009505C6"/>
    <w:rsid w:val="009818BB"/>
    <w:rsid w:val="009C3FF5"/>
    <w:rsid w:val="00A27135"/>
    <w:rsid w:val="00A44EFB"/>
    <w:rsid w:val="00AF192F"/>
    <w:rsid w:val="00B152A9"/>
    <w:rsid w:val="00B71294"/>
    <w:rsid w:val="00B74B6D"/>
    <w:rsid w:val="00C013A0"/>
    <w:rsid w:val="00C30DEE"/>
    <w:rsid w:val="00C424E6"/>
    <w:rsid w:val="00C82F99"/>
    <w:rsid w:val="00CD69D4"/>
    <w:rsid w:val="00D573A9"/>
    <w:rsid w:val="00D64E12"/>
    <w:rsid w:val="00D6713A"/>
    <w:rsid w:val="00D75D94"/>
    <w:rsid w:val="00DC15F6"/>
    <w:rsid w:val="00DC1634"/>
    <w:rsid w:val="00E50FC9"/>
    <w:rsid w:val="00E66745"/>
    <w:rsid w:val="00E66D05"/>
    <w:rsid w:val="00E9221A"/>
    <w:rsid w:val="00EB43E7"/>
    <w:rsid w:val="00F642B0"/>
    <w:rsid w:val="00FD19C2"/>
    <w:rsid w:val="572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70A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customStyle="1" w:styleId="TableNormal">
    <w:name w:val="Table Normal"/>
    <w:qFormat/>
    <w:rPr>
      <w:rFonts w:ascii="Times New Roman" w:eastAsia="Arial Unicode MS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样式 2"/>
    <w:qFormat/>
    <w:rPr>
      <w:rFonts w:ascii="Helvetica Neue" w:eastAsia="Arial Unicode MS" w:hAnsi="Helvetica Neue" w:cs="Arial Unicode MS"/>
      <w:color w:val="000000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宋体" w:eastAsia="宋体" w:hAnsi="Helvetica Neue" w:cs="Arial Unicode MS"/>
      <w:color w:val="000000"/>
      <w:kern w:val="0"/>
      <w:sz w:val="18"/>
      <w:szCs w:val="18"/>
    </w:rPr>
  </w:style>
  <w:style w:type="character" w:customStyle="1" w:styleId="UnresolvedMention">
    <w:name w:val="Unresolved Mention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8">
    <w:name w:val="页眉字符"/>
    <w:basedOn w:val="a0"/>
    <w:link w:val="a7"/>
    <w:uiPriority w:val="99"/>
    <w:qFormat/>
    <w:rPr>
      <w:rFonts w:ascii="Helvetica Neue" w:eastAsia="Arial Unicode MS" w:hAnsi="Helvetica Neue" w:cs="Arial Unicode MS"/>
      <w:color w:val="000000"/>
      <w:kern w:val="0"/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rFonts w:ascii="Helvetica Neue" w:eastAsia="Arial Unicode MS" w:hAnsi="Helvetica Neue" w:cs="Arial Unicode MS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Macintosh Word</Application>
  <DocSecurity>0</DocSecurity>
  <Lines>5</Lines>
  <Paragraphs>1</Paragraphs>
  <ScaleCrop>false</ScaleCrop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user13</dc:creator>
  <cp:lastModifiedBy>Microsoft Office 用户</cp:lastModifiedBy>
  <cp:revision>10</cp:revision>
  <cp:lastPrinted>2020-03-25T14:48:00Z</cp:lastPrinted>
  <dcterms:created xsi:type="dcterms:W3CDTF">2020-04-07T11:57:00Z</dcterms:created>
  <dcterms:modified xsi:type="dcterms:W3CDTF">2020-04-08T12:14:00Z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