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3F0" w:rsidRDefault="00437B6B">
      <w:r>
        <w:t>9/14 Meeting Agenda</w:t>
      </w:r>
    </w:p>
    <w:p w:rsidR="00437B6B" w:rsidRDefault="00437B6B">
      <w:r>
        <w:t>1. Connect via Skype to ensure gr</w:t>
      </w:r>
      <w:r w:rsidR="003632A0">
        <w:t>oup can meet weekly as required</w:t>
      </w:r>
    </w:p>
    <w:p w:rsidR="003D0739" w:rsidRDefault="003D0739">
      <w:r>
        <w:t>Sucess</w:t>
      </w:r>
      <w:bookmarkStart w:id="0" w:name="_GoBack"/>
      <w:bookmarkEnd w:id="0"/>
    </w:p>
    <w:p w:rsidR="003632A0" w:rsidRDefault="003632A0">
      <w:r>
        <w:t>2. Ryan will record meeting minutes.</w:t>
      </w:r>
    </w:p>
    <w:p w:rsidR="00437B6B" w:rsidRDefault="0064659D">
      <w:r>
        <w:t>3</w:t>
      </w:r>
      <w:r w:rsidR="00437B6B">
        <w:t>. Team Name</w:t>
      </w:r>
    </w:p>
    <w:p w:rsidR="00437B6B" w:rsidRDefault="0064659D">
      <w:r>
        <w:t>4</w:t>
      </w:r>
      <w:r w:rsidR="00437B6B">
        <w:t>. Agreement of Team Contract</w:t>
      </w:r>
    </w:p>
    <w:p w:rsidR="0064659D" w:rsidRDefault="0064659D">
      <w:r>
        <w:t>5. Language C++ or C#</w:t>
      </w:r>
    </w:p>
    <w:p w:rsidR="00437B6B" w:rsidRDefault="0064659D">
      <w:r>
        <w:t>6</w:t>
      </w:r>
      <w:r w:rsidR="00437B6B">
        <w:t>. Q/A</w:t>
      </w:r>
    </w:p>
    <w:sectPr w:rsidR="00437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FE"/>
    <w:rsid w:val="002A2A5B"/>
    <w:rsid w:val="003632A0"/>
    <w:rsid w:val="003D0739"/>
    <w:rsid w:val="004303F0"/>
    <w:rsid w:val="00437B6B"/>
    <w:rsid w:val="0064659D"/>
    <w:rsid w:val="00693FFE"/>
    <w:rsid w:val="00B9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5</cp:revision>
  <dcterms:created xsi:type="dcterms:W3CDTF">2014-09-14T19:29:00Z</dcterms:created>
  <dcterms:modified xsi:type="dcterms:W3CDTF">2014-09-14T23:47:00Z</dcterms:modified>
</cp:coreProperties>
</file>