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5DD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Unity查缺补漏</w:t>
      </w:r>
    </w:p>
    <w:p w14:paraId="7A52B021">
      <w:pPr>
        <w:numPr>
          <w:ilvl w:val="0"/>
          <w:numId w:val="1"/>
        </w:numPr>
        <w:bidi w:val="0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/>
          <w:b/>
          <w:bCs/>
          <w:lang w:val="en-US" w:eastAsia="zh-CN"/>
        </w:rPr>
        <w:t>Image.</w:t>
      </w:r>
      <w:r>
        <w:rPr>
          <w:rFonts w:ascii="Consolas" w:hAnsi="Consolas" w:eastAsia="Consolas" w:cs="Consolas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9F2F4"/>
          <w14:textFill>
            <w14:solidFill>
              <w14:schemeClr w14:val="tx1"/>
            </w14:solidFill>
          </w14:textFill>
        </w:rPr>
        <w:t>fillAmount</w:t>
      </w: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(): 1表示完全填充，0表示不填充</w:t>
      </w:r>
    </w:p>
    <w:p w14:paraId="4554A5F1">
      <w:pPr>
        <w:numPr>
          <w:ilvl w:val="0"/>
          <w:numId w:val="1"/>
        </w:numPr>
        <w:bidi w:val="0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参数面板默认是欧拉角选择，使用会产生的死锁，进而跳变。</w:t>
      </w:r>
    </w:p>
    <w:p w14:paraId="12625E08">
      <w:pPr>
        <w:numPr>
          <w:ilvl w:val="0"/>
          <w:numId w:val="0"/>
        </w:numPr>
        <w:bidi w:val="0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当你需要做动画的时候，你想从（90，0，0）插值到（150，90，90）的时候，写出了这样的代码</w:t>
      </w:r>
    </w:p>
    <w:p w14:paraId="24BFDAAF">
      <w:pPr>
        <w:numPr>
          <w:ilvl w:val="0"/>
          <w:numId w:val="0"/>
        </w:numPr>
        <w:bidi w:val="0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transform.eulerAngles = Vector3.Lerp(transform.eulerAngles, new Vector3(150, 90, 90)</w:t>
      </w:r>
    </w:p>
    <w:p w14:paraId="3F9A67CD">
      <w:pPr>
        <w:numPr>
          <w:ilvl w:val="0"/>
          <w:numId w:val="0"/>
        </w:numPr>
        <w:bidi w:val="0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因为y和z会突然跳变，就会形成死锁，甚至卡住电脑。那为什么这个问题现在还存在呢因为Unity设置x在中间就是因为一般x不会旋转90度的，常见的旋转插值是对Camera进行的，而如果绕着X轴旋转90度，则意味着正向上，或是正向下，这两种情况都是非常少见的。</w:t>
      </w:r>
    </w:p>
    <w:p w14:paraId="5C7E1B1D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四元数：数据的范围是-1 - 1，每次旋转需要两个四元数</w:t>
      </w:r>
    </w:p>
    <w:p w14:paraId="55DD35A3"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例如Quaternion.AngleAxis(float angle, Vector3 axis)，它可以返回一个绕轴线axis旋转angle角度的四元数变换。我们可以一个Vector3和它进行左乘，就将得到旋转后的Vector3。在Unity里只需要用一个“ * ”操作符就可以进行四元数对向量的变换操作。如果我们想要进行多个旋转变换，只需要左乘其他四元数变换即可。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"https://blog.csdn.net/leoysq/article/details/136737304"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【Unity】旋转的尽头是使用四元数让物体旋转_unity 四元数 旋转-CSDN博客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936D409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lambda表达式</w:t>
      </w:r>
    </w:p>
    <w:p w14:paraId="7D41293B">
      <w:pPr>
        <w:numPr>
          <w:ilvl w:val="0"/>
          <w:numId w:val="0"/>
        </w:numPr>
        <w:bidi w:val="0"/>
        <w:ind w:leftChars="0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单参数：x=&gt;x*x // 传入参数x，返回x*x</w:t>
      </w:r>
    </w:p>
    <w:p w14:paraId="440C54E4">
      <w:pPr>
        <w:numPr>
          <w:ilvl w:val="0"/>
          <w:numId w:val="0"/>
        </w:numPr>
        <w:bidi w:val="0"/>
        <w:ind w:left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多参数：（x,u）=&gt;x == u // 传入参数x，u，返回bool值</w:t>
      </w:r>
    </w:p>
    <w:tbl>
      <w:tblPr>
        <w:tblStyle w:val="5"/>
        <w:tblW w:w="12780" w:type="dxa"/>
        <w:tblInd w:w="0" w:type="dxa"/>
        <w:tblBorders>
          <w:top w:val="single" w:color="D1D1D1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9"/>
        <w:gridCol w:w="8161"/>
      </w:tblGrid>
      <w:tr w14:paraId="2EA3669E">
        <w:tblPrEx>
          <w:tblBorders>
            <w:top w:val="single" w:color="D1D1D1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19" w:type="dxa"/>
            <w:shd w:val="clear" w:color="auto" w:fill="FFFFFF"/>
            <w:vAlign w:val="top"/>
          </w:tcPr>
          <w:p w14:paraId="333BBEEA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  <w:fldChar w:fldCharType="begin"/>
            </w:r>
            <w:r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  <w:instrText xml:space="preserve"> HYPERLINK "https://learn.microsoft.com/zh-cn/dotnet/api/system.enum.getname?view=net-9.0" \l "system-enum-getname(system-type-system-object)" </w:instrText>
            </w:r>
            <w:r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  <w:fldChar w:fldCharType="separate"/>
            </w:r>
            <w:r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  <w:t>GetName(Type, Object)</w:t>
            </w:r>
            <w:r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  <w:fldChar w:fldCharType="end"/>
            </w:r>
          </w:p>
        </w:tc>
        <w:tc>
          <w:tcPr>
            <w:tcW w:w="8161" w:type="dxa"/>
            <w:shd w:val="clear" w:color="auto" w:fill="FFFFFF"/>
            <w:vAlign w:val="top"/>
          </w:tcPr>
          <w:p w14:paraId="4734E755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000000"/>
                <w:sz w:val="19"/>
                <w:lang w:val="en-US" w:eastAsia="zh-CN"/>
              </w:rPr>
              <w:t>在指定枚举中检索具有指定值的常数的名称。</w:t>
            </w:r>
          </w:p>
        </w:tc>
      </w:tr>
    </w:tbl>
    <w:p w14:paraId="7AC80A63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Prioty 点模式调整轴心</w:t>
      </w:r>
    </w:p>
    <w:p w14:paraId="0DC98424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接口</w:t>
      </w:r>
    </w:p>
    <w:p w14:paraId="64DF8CEF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async 和 await 是 C# 中用于异步编程的关键字，可以让代码以非阻塞的方式执行耗时操作（如网络请求、文件读写、数据库查询等）。</w:t>
      </w:r>
    </w:p>
    <w:p w14:paraId="3613896E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1B1C26A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using System;</w:t>
      </w:r>
    </w:p>
    <w:p w14:paraId="76A68FE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using System.Threading.Tasks;</w:t>
      </w:r>
    </w:p>
    <w:p w14:paraId="212254B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025A9E0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public class Example</w:t>
      </w:r>
    </w:p>
    <w:p w14:paraId="4E2EB13C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062759F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// 声明一个异步方法，返回 Task&lt;string&gt;</w:t>
      </w:r>
    </w:p>
    <w:p w14:paraId="372818E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public async Task&lt;string&gt; FetchDataAsync()</w:t>
      </w:r>
    </w:p>
    <w:p w14:paraId="14AA500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71239CF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Console.WriteLine("开始加载数据...");</w:t>
      </w:r>
    </w:p>
    <w:p w14:paraId="43CF6AB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</w:t>
      </w:r>
    </w:p>
    <w:p w14:paraId="6D2C5CE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// 模拟耗时操作（如 HTTP 请求）</w:t>
      </w:r>
    </w:p>
    <w:p w14:paraId="7F4AF0D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await Task.Delay(2000); // 等待 2 秒</w:t>
      </w:r>
    </w:p>
    <w:p w14:paraId="5D25A7D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</w:t>
      </w:r>
    </w:p>
    <w:p w14:paraId="2564E38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Console.WriteLine("数据加载完成！");</w:t>
      </w:r>
    </w:p>
    <w:p w14:paraId="5A57A46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return "这是返回的数据";</w:t>
      </w:r>
    </w:p>
    <w:p w14:paraId="7352663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3FFF2FA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4E4523E2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// 调用异步方法</w:t>
      </w:r>
    </w:p>
    <w:p w14:paraId="52F5E43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public async void StartLoading()</w:t>
      </w:r>
    </w:p>
    <w:p w14:paraId="462B643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679B675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string result = await FetchDataAsync(); // 等待 FetchDataAsync 完成</w:t>
      </w:r>
    </w:p>
    <w:p w14:paraId="1422CD2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Console.WriteLine($"获取到的数据: {result}");</w:t>
      </w:r>
    </w:p>
    <w:p w14:paraId="6702453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33268A0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738D37F2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2417A5E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开始加载数据...</w:t>
      </w:r>
    </w:p>
    <w:p w14:paraId="2F2BE28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（等待 2 秒）</w:t>
      </w:r>
    </w:p>
    <w:p w14:paraId="3B880BB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数据加载完成！</w:t>
      </w:r>
    </w:p>
    <w:p w14:paraId="040D14E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获取到的数据: 这是返回的数据</w:t>
      </w:r>
    </w:p>
    <w:p w14:paraId="549B064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705EE61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688CFDB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6CD7156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public async Task&lt;int&gt; GetUserAgeAsync()</w:t>
      </w:r>
    </w:p>
    <w:p w14:paraId="6AC2E5A2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1812711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await Task.Delay(1000); // 模拟网络请求</w:t>
      </w:r>
    </w:p>
    <w:p w14:paraId="7105A70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return 25;</w:t>
      </w:r>
    </w:p>
    <w:p w14:paraId="156B2AA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510996F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3123F53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public async Task&lt;string&gt; GetUserNameAsync()</w:t>
      </w:r>
    </w:p>
    <w:p w14:paraId="67655FF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18801D3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await Task.Delay(1500); // 模拟数据库查询</w:t>
      </w:r>
    </w:p>
    <w:p w14:paraId="0291320E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return "张三";</w:t>
      </w:r>
    </w:p>
    <w:p w14:paraId="162FD20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7296E79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5FD909BC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// 同时执行多个异步任务，等待所有完成</w:t>
      </w:r>
    </w:p>
    <w:p w14:paraId="761BF6D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public async Task LoadUserDataAsync()</w:t>
      </w:r>
    </w:p>
    <w:p w14:paraId="47C7B80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47CF8C2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Task&lt;int&gt; ageTask = GetUserAgeAsync();</w:t>
      </w:r>
    </w:p>
    <w:p w14:paraId="21E75B8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Task&lt;string&gt; nameTask = GetUserNameAsync();</w:t>
      </w:r>
    </w:p>
    <w:p w14:paraId="4B93217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1861DD0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// 并行执行，等待所有任务完成</w:t>
      </w:r>
    </w:p>
    <w:p w14:paraId="793B053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await Task.WhenAll(ageTask, nameTask);</w:t>
      </w:r>
    </w:p>
    <w:p w14:paraId="10CC6BC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3271E39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Console.WriteLine($"姓名: {nameTask.Result}, 年龄: {ageTask.Result}");</w:t>
      </w:r>
    </w:p>
    <w:p w14:paraId="1299969C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579B110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49E8D2D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7739D85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（等待 1.5 秒，因为最长的任务是 1.5 秒）</w:t>
      </w:r>
    </w:p>
    <w:p w14:paraId="52C5B57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姓名: 张三, 年龄: 25</w:t>
      </w:r>
    </w:p>
    <w:p w14:paraId="0470C39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37533B3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1D458CB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using UnityEngine;</w:t>
      </w:r>
    </w:p>
    <w:p w14:paraId="34EE4BF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using UnityEngine.SceneManagement;</w:t>
      </w:r>
    </w:p>
    <w:p w14:paraId="1AB80C2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using System.Threading.Tasks;</w:t>
      </w:r>
    </w:p>
    <w:p w14:paraId="4A1C9C8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580F68C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public class SceneLoader : MonoBehaviour</w:t>
      </w:r>
    </w:p>
    <w:p w14:paraId="7483642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20820EF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public async void LoadGameSceneAsync()</w:t>
      </w:r>
    </w:p>
    <w:p w14:paraId="3AF2CCD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7F9DB16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AsyncOperation asyncLoad = SceneManager.LoadSceneAsync("GameScene");</w:t>
      </w:r>
    </w:p>
    <w:p w14:paraId="2D6C147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</w:t>
      </w:r>
    </w:p>
    <w:p w14:paraId="1DFD036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// 等待场景加载完成</w:t>
      </w:r>
    </w:p>
    <w:p w14:paraId="03DA0C5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while (!asyncLoad.isDone)</w:t>
      </w:r>
    </w:p>
    <w:p w14:paraId="14078D7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{</w:t>
      </w:r>
    </w:p>
    <w:p w14:paraId="0C7FD6B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float progress = Mathf.Clamp01(asyncLoad.progress / 0.9f); // 0~1 范围</w:t>
      </w:r>
    </w:p>
    <w:p w14:paraId="5CEAC9C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Debug.Log($"加载进度: {progress * 100}%");</w:t>
      </w:r>
    </w:p>
    <w:p w14:paraId="00C3F56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await Task.Yield(); // 每帧检查一次</w:t>
      </w:r>
    </w:p>
    <w:p w14:paraId="6031E6C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}</w:t>
      </w:r>
    </w:p>
    <w:p w14:paraId="7FF7430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</w:t>
      </w:r>
    </w:p>
    <w:p w14:paraId="35AF2C5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Debug.Log("场景加载完成！");</w:t>
      </w:r>
    </w:p>
    <w:p w14:paraId="01E23CB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62856AD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41BE222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35E3B2D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7E2450E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using UnityEngine;</w:t>
      </w:r>
    </w:p>
    <w:p w14:paraId="110FEC4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using System.Threading.Tasks;</w:t>
      </w:r>
    </w:p>
    <w:p w14:paraId="32F9A02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333A185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public class ResourceLoader : MonoBehaviour</w:t>
      </w:r>
    </w:p>
    <w:p w14:paraId="7BF06C5C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2C72DAB2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public async Task&lt;Sprite&gt; LoadSpriteAsync(string path)</w:t>
      </w:r>
    </w:p>
    <w:p w14:paraId="72D45C0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651E304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ResourceRequest request = Resources.LoadAsync&lt;Sprite&gt;(path);</w:t>
      </w:r>
    </w:p>
    <w:p w14:paraId="5B3929F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</w:t>
      </w:r>
    </w:p>
    <w:p w14:paraId="7A66AF9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// 等待加载完成</w:t>
      </w:r>
    </w:p>
    <w:p w14:paraId="7713535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while (!request.isDone)</w:t>
      </w:r>
    </w:p>
    <w:p w14:paraId="71785EE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{</w:t>
      </w:r>
    </w:p>
    <w:p w14:paraId="2F15343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await Task.Yield(); // 每帧检查一次</w:t>
      </w:r>
    </w:p>
    <w:p w14:paraId="760B8D5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}</w:t>
      </w:r>
    </w:p>
    <w:p w14:paraId="60C92DC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</w:t>
      </w:r>
    </w:p>
    <w:p w14:paraId="51031A1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return (Sprite)request.asset;</w:t>
      </w:r>
    </w:p>
    <w:p w14:paraId="3BEF2C5C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56CBFAAE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2ACE0B4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public async void StartLoading()</w:t>
      </w:r>
    </w:p>
    <w:p w14:paraId="35CEF64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2507483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Sprite sprite = await LoadSpriteAsync("Characters/Hero");</w:t>
      </w:r>
    </w:p>
    <w:p w14:paraId="3F74E2A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Debug.Log($"加载完成: {sprite.name}");</w:t>
      </w:r>
    </w:p>
    <w:p w14:paraId="5CCD3E2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3371E90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5A83BD1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54D4556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3CB8964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59FBC1F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public async Task&lt;string&gt; FetchDataWithRetryAsync(int maxRetries = 3)</w:t>
      </w:r>
    </w:p>
    <w:p w14:paraId="41286BF2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1638FB1E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int retryCount = 0;</w:t>
      </w:r>
    </w:p>
    <w:p w14:paraId="3923CA9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while (retryCount &lt; maxRetries)</w:t>
      </w:r>
    </w:p>
    <w:p w14:paraId="42FF385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2D71943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try</w:t>
      </w:r>
    </w:p>
    <w:p w14:paraId="3969797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{</w:t>
      </w:r>
    </w:p>
    <w:p w14:paraId="374C8F4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// 模拟可能失败的 HTTP 请求</w:t>
      </w:r>
    </w:p>
    <w:p w14:paraId="3F1DA42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await Task.Delay(1000);</w:t>
      </w:r>
    </w:p>
    <w:p w14:paraId="6A4142C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if (UnityEngine.Random.Range(0, 2) == 0)</w:t>
      </w:r>
    </w:p>
    <w:p w14:paraId="054A746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    throw new Exception("网络错误！");</w:t>
      </w:r>
    </w:p>
    <w:p w14:paraId="2F866FF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</w:t>
      </w:r>
    </w:p>
    <w:p w14:paraId="5C3794A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return "数据获取成功！";</w:t>
      </w:r>
    </w:p>
    <w:p w14:paraId="7959885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}</w:t>
      </w:r>
    </w:p>
    <w:p w14:paraId="1F31915D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catch (Exception ex)</w:t>
      </w:r>
    </w:p>
    <w:p w14:paraId="2C7435F2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{</w:t>
      </w:r>
    </w:p>
    <w:p w14:paraId="602AC307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retryCount++;</w:t>
      </w:r>
    </w:p>
    <w:p w14:paraId="5726EE2E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Debug.LogError($"第 {retryCount} 次失败: {ex.Message}");</w:t>
      </w:r>
    </w:p>
    <w:p w14:paraId="7FDFF3F0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    await Task.Delay(1000); // 等待 1 秒后重试</w:t>
      </w:r>
    </w:p>
    <w:p w14:paraId="2DEC550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}</w:t>
      </w:r>
    </w:p>
    <w:p w14:paraId="4EDA085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5A33AC6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throw new Exception($"尝试 {maxRetries} 次后仍然失败！");</w:t>
      </w:r>
    </w:p>
    <w:p w14:paraId="5C6B381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089A6A8A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1556617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// 调用</w:t>
      </w:r>
    </w:p>
    <w:p w14:paraId="21A87A13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public async void LoadData()</w:t>
      </w:r>
    </w:p>
    <w:p w14:paraId="48B3B4FF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{</w:t>
      </w:r>
    </w:p>
    <w:p w14:paraId="19E6BB0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try</w:t>
      </w:r>
    </w:p>
    <w:p w14:paraId="3AFFE15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739BCBD8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string result = await FetchDataWithRetryAsync();</w:t>
      </w:r>
    </w:p>
    <w:p w14:paraId="0A7F767B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Debug.Log(result);</w:t>
      </w:r>
    </w:p>
    <w:p w14:paraId="466A3266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0824C3D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catch (Exception ex)</w:t>
      </w:r>
    </w:p>
    <w:p w14:paraId="17D686C1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{</w:t>
      </w:r>
    </w:p>
    <w:p w14:paraId="1B31A729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    Debug.LogError($"最终失败: {ex.Message}");</w:t>
      </w:r>
    </w:p>
    <w:p w14:paraId="08ADA7F4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 xml:space="preserve">    }</w:t>
      </w:r>
    </w:p>
    <w:p w14:paraId="6B8303A5">
      <w:pPr>
        <w:widowControl w:val="0"/>
        <w:numPr>
          <w:ilvl w:val="0"/>
          <w:numId w:val="0"/>
        </w:numPr>
        <w:tabs>
          <w:tab w:val="left" w:pos="312"/>
        </w:tabs>
        <w:bidi w:val="0"/>
        <w:jc w:val="both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  <w:t>}</w:t>
      </w:r>
    </w:p>
    <w:p w14:paraId="7BACD991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0650E3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闭包</w:t>
      </w:r>
    </w:p>
    <w:p w14:paraId="37E276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0AF3CE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UnityEngine.UI;</w:t>
      </w:r>
    </w:p>
    <w:p w14:paraId="3F6389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49CC3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ClosureExample : MonoBehaviour</w:t>
      </w:r>
    </w:p>
    <w:p w14:paraId="315E84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63A4C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Button[] buttons;</w:t>
      </w:r>
    </w:p>
    <w:p w14:paraId="742106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D59F0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Start()</w:t>
      </w:r>
    </w:p>
    <w:p w14:paraId="520F3A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4C084B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i = 0; i &lt; buttons.Length; i++)</w:t>
      </w:r>
    </w:p>
    <w:p w14:paraId="7C7F8B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7EEBF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buttons[i].onClick.AddListener(() =&gt; Debug.Log("Button " + i + " clicked"));</w:t>
      </w:r>
    </w:p>
    <w:p w14:paraId="0AFF04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0A9C67E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186E60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0; i &lt; 3; i++)</w:t>
      </w:r>
    </w:p>
    <w:p w14:paraId="32EF9EAF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7B70029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StartCoroutine(DoSomethingAfterDelay(i));</w:t>
      </w:r>
    </w:p>
    <w:p w14:paraId="2214C8E5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2041C0A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4E725DF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IEnumerator DoSomethingAfterDelay(int index)</w:t>
      </w:r>
    </w:p>
    <w:p w14:paraId="70C258A7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D6BCE9B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yield return new WaitForSeconds(1);</w:t>
      </w:r>
    </w:p>
    <w:p w14:paraId="63901B0E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Debug.Log(index);</w:t>
      </w:r>
    </w:p>
    <w:p w14:paraId="24D16728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D1C09A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生命周期，awake》外部调用方法》start</w:t>
      </w:r>
    </w:p>
    <w:p w14:paraId="3C206875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A</w:t>
      </w:r>
    </w:p>
    <w:p w14:paraId="2A29D416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A</w:t>
      </w:r>
    </w:p>
    <w:p w14:paraId="1E6E4E76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A</w:t>
      </w:r>
    </w:p>
    <w:p w14:paraId="1273ACCF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新宋体" w:hAnsi="新宋体" w:eastAsia="新宋体"/>
          <w:b/>
          <w:bCs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  <w:t>d</w:t>
      </w:r>
    </w:p>
    <w:p w14:paraId="007033E9">
      <w:pPr>
        <w:numPr>
          <w:ilvl w:val="0"/>
          <w:numId w:val="0"/>
        </w:numPr>
        <w:bidi w:val="0"/>
        <w:rPr>
          <w:rFonts w:hint="eastAsia" w:ascii="新宋体" w:hAnsi="新宋体" w:eastAsia="新宋体"/>
          <w:b/>
          <w:bCs/>
          <w:color w:val="000000"/>
          <w:sz w:val="19"/>
          <w:lang w:val="en-US" w:eastAsia="zh-CN"/>
        </w:rPr>
      </w:pPr>
    </w:p>
    <w:p w14:paraId="7F643A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713C00">
      <w:pPr>
        <w:bidi w:val="0"/>
        <w:rPr>
          <w:rFonts w:hint="default"/>
          <w:lang w:val="en-US" w:eastAsia="zh-CN"/>
        </w:rPr>
      </w:pPr>
    </w:p>
    <w:p w14:paraId="0D2A68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Paras 可变数组</w:t>
      </w:r>
    </w:p>
    <w:p w14:paraId="4C244974">
      <w:pPr>
        <w:bidi w:val="0"/>
        <w:rPr>
          <w:rFonts w:hint="eastAsia"/>
          <w:lang w:val="en-US" w:eastAsia="zh-CN"/>
        </w:rPr>
      </w:pPr>
    </w:p>
    <w:p w14:paraId="6D8859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Tmp IMg射线检查</w:t>
      </w:r>
    </w:p>
    <w:p w14:paraId="6A39FB6E">
      <w:pPr>
        <w:bidi w:val="0"/>
        <w:rPr>
          <w:rFonts w:hint="eastAsia"/>
          <w:lang w:val="en-US" w:eastAsia="zh-CN"/>
        </w:rPr>
      </w:pPr>
    </w:p>
    <w:p w14:paraId="377334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gc释放资源</w:t>
      </w:r>
    </w:p>
    <w:p w14:paraId="47E2BC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bindPog 自变化属性</w:t>
      </w:r>
    </w:p>
    <w:p w14:paraId="4AF939C0">
      <w:pPr>
        <w:bidi w:val="0"/>
        <w:rPr>
          <w:rFonts w:hint="eastAsia"/>
          <w:lang w:val="en-US" w:eastAsia="zh-CN"/>
        </w:rPr>
      </w:pPr>
    </w:p>
    <w:p w14:paraId="7C0A99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SpriteEditor 修改图片的缩放方式</w:t>
      </w:r>
    </w:p>
    <w:p w14:paraId="3FCA6D78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870835" cy="1430655"/>
            <wp:effectExtent l="0" t="0" r="571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DF2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里氏替换原则</w:t>
      </w:r>
      <w:r>
        <w:rPr>
          <w:rFonts w:hint="eastAsia"/>
          <w:lang w:val="en-US" w:eastAsia="zh-CN"/>
        </w:rPr>
        <w:t>]</w:t>
      </w:r>
    </w:p>
    <w:p w14:paraId="332A1CBC">
      <w:pPr>
        <w:bidi w:val="0"/>
        <w:rPr>
          <w:rFonts w:hint="eastAsia"/>
          <w:lang w:val="en-US" w:eastAsia="zh-CN"/>
        </w:rPr>
      </w:pPr>
    </w:p>
    <w:p w14:paraId="6A60AD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 检查对象是否在渲染内</w:t>
      </w:r>
    </w:p>
    <w:p w14:paraId="086448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Ui部分组件会延迟渲染，</w:t>
      </w:r>
    </w:p>
    <w:p w14:paraId="2CB51E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Layout group ui</w:t>
      </w:r>
    </w:p>
    <w:p w14:paraId="55E4CF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射线队列</w:t>
      </w:r>
    </w:p>
    <w:p w14:paraId="21E53311">
      <w:pPr>
        <w:bidi w:val="0"/>
        <w:rPr>
          <w:rFonts w:hint="eastAsia"/>
          <w:lang w:val="en-US" w:eastAsia="zh-CN"/>
        </w:rPr>
      </w:pPr>
    </w:p>
    <w:p w14:paraId="04CCF4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如果出现需要多个可变大小组件配合使用，需要嵌套一层面板,不然可能出现，变化不是所预期的样子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3DE56C"/>
    <w:multiLevelType w:val="singleLevel"/>
    <w:tmpl w:val="7D3DE5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455079"/>
    <w:rsid w:val="04B873BC"/>
    <w:rsid w:val="062C25A7"/>
    <w:rsid w:val="08FF292B"/>
    <w:rsid w:val="0EBA2E7E"/>
    <w:rsid w:val="11A709FB"/>
    <w:rsid w:val="12D93FBD"/>
    <w:rsid w:val="15921EFE"/>
    <w:rsid w:val="17637392"/>
    <w:rsid w:val="18AB14C6"/>
    <w:rsid w:val="1A63723D"/>
    <w:rsid w:val="1AA97B3C"/>
    <w:rsid w:val="1B512BED"/>
    <w:rsid w:val="1C445A4C"/>
    <w:rsid w:val="1DB96209"/>
    <w:rsid w:val="1E0E7A73"/>
    <w:rsid w:val="2412091E"/>
    <w:rsid w:val="25BD776E"/>
    <w:rsid w:val="264F0368"/>
    <w:rsid w:val="26C6686B"/>
    <w:rsid w:val="28F92D79"/>
    <w:rsid w:val="2A321BB0"/>
    <w:rsid w:val="32EF4B12"/>
    <w:rsid w:val="332A521F"/>
    <w:rsid w:val="339844D9"/>
    <w:rsid w:val="394C0739"/>
    <w:rsid w:val="3D0D40C6"/>
    <w:rsid w:val="43DB5359"/>
    <w:rsid w:val="45360116"/>
    <w:rsid w:val="46E90800"/>
    <w:rsid w:val="474B0D1B"/>
    <w:rsid w:val="49FB4C59"/>
    <w:rsid w:val="4A5F5739"/>
    <w:rsid w:val="4B325EC2"/>
    <w:rsid w:val="557B1FB4"/>
    <w:rsid w:val="58B2773C"/>
    <w:rsid w:val="593C6736"/>
    <w:rsid w:val="60D92C59"/>
    <w:rsid w:val="619E29BF"/>
    <w:rsid w:val="63477B06"/>
    <w:rsid w:val="66B62D04"/>
    <w:rsid w:val="674C1EAB"/>
    <w:rsid w:val="679B2EDC"/>
    <w:rsid w:val="68FE743F"/>
    <w:rsid w:val="69CE024C"/>
    <w:rsid w:val="722D53ED"/>
    <w:rsid w:val="732630A8"/>
    <w:rsid w:val="73ED3F9F"/>
    <w:rsid w:val="7AF47F27"/>
    <w:rsid w:val="7C4B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1187</Words>
  <Characters>3449</Characters>
  <Lines>0</Lines>
  <Paragraphs>0</Paragraphs>
  <TotalTime>5</TotalTime>
  <ScaleCrop>false</ScaleCrop>
  <LinksUpToDate>false</LinksUpToDate>
  <CharactersWithSpaces>4357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2025-07-01T07:03:00Z</dcterms:created>
  <dc:creator>Administrator</dc:creator>
  <cp:lastModifiedBy>戴志颖</cp:lastModifiedBy>
  <dcterms:modified xsi:type="dcterms:W3CDTF">2025-10-14T08:56:38Z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eyJoZGlkIjoiY2E2YWRiOGYzNTRjM2EyYWIwMTUyYmVkMjAwYThlZGUiLCJ1c2VySWQiOiI5MTk3MTk3NTUifQ==</vt:lpwstr>
  </property>
  <property fmtid="{D5CDD505-2E9C-101B-9397-08002B2CF9AE}" pid="4" name="ICV">
    <vt:lpwstr>803E8C70234741F5B10E0507BFEA73A0_12</vt:lpwstr>
  </property>
</Properties>
</file>