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53" w:rsidRDefault="009B6453">
      <w:pPr>
        <w:rPr>
          <w:rStyle w:val="a9"/>
          <w:sz w:val="20"/>
        </w:rPr>
      </w:pPr>
    </w:p>
    <w:p w:rsidR="002C6F41" w:rsidRDefault="002C6F41"/>
    <w:p w:rsidR="002C6F41" w:rsidRDefault="002C6F41" w:rsidP="002C6F41">
      <w:pPr>
        <w:pStyle w:val="1"/>
      </w:pPr>
      <w:r>
        <w:rPr>
          <w:rFonts w:hint="eastAsia"/>
        </w:rPr>
        <w:t>应用</w:t>
      </w:r>
    </w:p>
    <w:p w:rsidR="002C6F41" w:rsidRDefault="00657E39" w:rsidP="00657E39">
      <w:pPr>
        <w:pStyle w:val="2"/>
      </w:pPr>
      <w:r>
        <w:rPr>
          <w:rFonts w:hint="eastAsia"/>
        </w:rPr>
        <w:t>循环</w:t>
      </w:r>
    </w:p>
    <w:p w:rsidR="002C6F41" w:rsidRDefault="00E110B0" w:rsidP="00E110B0">
      <w:pPr>
        <w:pStyle w:val="3"/>
        <w:rPr>
          <w:rFonts w:hint="eastAsia"/>
        </w:rPr>
      </w:pPr>
      <w:r>
        <w:rPr>
          <w:rFonts w:hint="eastAsia"/>
        </w:rPr>
        <w:t>避免循环中创建对象</w:t>
      </w:r>
    </w:p>
    <w:p w:rsidR="002C6F41" w:rsidRDefault="0027003B">
      <w:r w:rsidRPr="0027003B">
        <w:t>https://blog.csdn.net/qq_36330643/article/details/78557471</w:t>
      </w:r>
    </w:p>
    <w:p w:rsidR="002C6F41" w:rsidRDefault="002C6F41"/>
    <w:p w:rsidR="002C6F41" w:rsidRPr="00ED3383" w:rsidRDefault="00ED3383">
      <w:r>
        <w:rPr>
          <w:noProof/>
        </w:rPr>
        <w:drawing>
          <wp:inline distT="0" distB="0" distL="0" distR="0">
            <wp:extent cx="526732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F41" w:rsidRDefault="002C6F41"/>
    <w:p w:rsidR="002C6F41" w:rsidRDefault="002C6F41"/>
    <w:p w:rsidR="002C6F41" w:rsidRDefault="002C6F41"/>
    <w:p w:rsidR="002C6F41" w:rsidRDefault="002C6F41"/>
    <w:p w:rsidR="002C6F41" w:rsidRDefault="002C6F41"/>
    <w:p w:rsidR="002C6F41" w:rsidRDefault="002C6F41"/>
    <w:p w:rsidR="002C6F41" w:rsidRDefault="002C6F41"/>
    <w:p w:rsidR="002C6F41" w:rsidRDefault="002C6F41"/>
    <w:p w:rsidR="002C6F41" w:rsidRPr="00393197" w:rsidRDefault="002C6F41">
      <w:pPr>
        <w:rPr>
          <w:rFonts w:hint="eastAsia"/>
        </w:rPr>
      </w:pPr>
    </w:p>
    <w:sectPr w:rsidR="002C6F41" w:rsidRPr="0039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874" w:rsidRDefault="00F22874" w:rsidP="00B0666F">
      <w:r>
        <w:separator/>
      </w:r>
    </w:p>
  </w:endnote>
  <w:endnote w:type="continuationSeparator" w:id="0">
    <w:p w:rsidR="00F22874" w:rsidRDefault="00F22874" w:rsidP="00B0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874" w:rsidRDefault="00F22874" w:rsidP="00B0666F">
      <w:r>
        <w:separator/>
      </w:r>
    </w:p>
  </w:footnote>
  <w:footnote w:type="continuationSeparator" w:id="0">
    <w:p w:rsidR="00F22874" w:rsidRDefault="00F22874" w:rsidP="00B0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00000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5E574FE"/>
    <w:multiLevelType w:val="hybridMultilevel"/>
    <w:tmpl w:val="FF82B4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87E46D3"/>
    <w:multiLevelType w:val="hybridMultilevel"/>
    <w:tmpl w:val="B72CCC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99060D1"/>
    <w:multiLevelType w:val="hybridMultilevel"/>
    <w:tmpl w:val="1484514E"/>
    <w:lvl w:ilvl="0" w:tplc="E3BC5DE4">
      <w:start w:val="1"/>
      <w:numFmt w:val="decimal"/>
      <w:lvlText w:val="%1."/>
      <w:lvlJc w:val="left"/>
      <w:pPr>
        <w:tabs>
          <w:tab w:val="num" w:pos="555"/>
        </w:tabs>
        <w:ind w:left="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75"/>
        </w:tabs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5"/>
        </w:tabs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5"/>
        </w:tabs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5"/>
        </w:tabs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5"/>
        </w:tabs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5"/>
        </w:tabs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5"/>
        </w:tabs>
        <w:ind w:left="3915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0D"/>
    <w:rsid w:val="0016538C"/>
    <w:rsid w:val="00214CEB"/>
    <w:rsid w:val="0027003B"/>
    <w:rsid w:val="002C0C0C"/>
    <w:rsid w:val="002C6F41"/>
    <w:rsid w:val="00321F70"/>
    <w:rsid w:val="00393197"/>
    <w:rsid w:val="005B2D45"/>
    <w:rsid w:val="005F3C4D"/>
    <w:rsid w:val="00657E39"/>
    <w:rsid w:val="00743931"/>
    <w:rsid w:val="007D1497"/>
    <w:rsid w:val="007D4AAD"/>
    <w:rsid w:val="00816A90"/>
    <w:rsid w:val="0082138A"/>
    <w:rsid w:val="008B0049"/>
    <w:rsid w:val="00964FFC"/>
    <w:rsid w:val="009B6453"/>
    <w:rsid w:val="009E6D60"/>
    <w:rsid w:val="00B0666F"/>
    <w:rsid w:val="00B47D0D"/>
    <w:rsid w:val="00B716C2"/>
    <w:rsid w:val="00B97D0B"/>
    <w:rsid w:val="00CB6C0A"/>
    <w:rsid w:val="00CB7023"/>
    <w:rsid w:val="00DE6F5A"/>
    <w:rsid w:val="00E110B0"/>
    <w:rsid w:val="00E31293"/>
    <w:rsid w:val="00E86856"/>
    <w:rsid w:val="00EC0866"/>
    <w:rsid w:val="00ED3383"/>
    <w:rsid w:val="00EE01F5"/>
    <w:rsid w:val="00F22874"/>
    <w:rsid w:val="00FD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7A72"/>
  <w15:chartTrackingRefBased/>
  <w15:docId w15:val="{34A82925-78AE-44B3-B557-1CC03D5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6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B066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666F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B0666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C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C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C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C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C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C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6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66F"/>
    <w:rPr>
      <w:sz w:val="18"/>
      <w:szCs w:val="18"/>
    </w:rPr>
  </w:style>
  <w:style w:type="character" w:customStyle="1" w:styleId="10">
    <w:name w:val="标题 1 字符"/>
    <w:basedOn w:val="a0"/>
    <w:link w:val="1"/>
    <w:rsid w:val="00B066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0666F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sid w:val="00B0666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p0">
    <w:name w:val="p0"/>
    <w:basedOn w:val="a"/>
    <w:rsid w:val="00B0666F"/>
    <w:pPr>
      <w:widowControl/>
    </w:pPr>
    <w:rPr>
      <w:kern w:val="0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B066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0666F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214C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4CE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14C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4C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14C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14CEB"/>
    <w:rPr>
      <w:rFonts w:asciiTheme="majorHAnsi" w:eastAsiaTheme="majorEastAsia" w:hAnsiTheme="majorHAnsi" w:cstheme="majorBidi"/>
      <w:szCs w:val="21"/>
    </w:rPr>
  </w:style>
  <w:style w:type="character" w:styleId="a9">
    <w:name w:val="Strong"/>
    <w:qFormat/>
    <w:rsid w:val="009B6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76</Characters>
  <Application>Microsoft Office Word</Application>
  <DocSecurity>0</DocSecurity>
  <Lines>1</Lines>
  <Paragraphs>1</Paragraphs>
  <ScaleCrop>false</ScaleCrop>
  <Company>Sky123.Org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14</cp:revision>
  <dcterms:created xsi:type="dcterms:W3CDTF">2017-07-07T12:42:00Z</dcterms:created>
  <dcterms:modified xsi:type="dcterms:W3CDTF">2018-11-25T13:06:00Z</dcterms:modified>
</cp:coreProperties>
</file>