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D3F7" w14:textId="2E9A78AA" w:rsidR="00F834C5" w:rsidRDefault="00F834C5"/>
    <w:p w14:paraId="7713E18E" w14:textId="1261A644" w:rsidR="001E506C" w:rsidRDefault="001E506C" w:rsidP="001E506C">
      <w:pPr>
        <w:pStyle w:val="2"/>
      </w:pPr>
      <w:r>
        <w:rPr>
          <w:rFonts w:hint="eastAsia"/>
        </w:rPr>
        <w:t>原来spring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</w:p>
    <w:p w14:paraId="14B40FA8" w14:textId="0B7F765D" w:rsidR="001E506C" w:rsidRDefault="0089411D">
      <w:r>
        <w:rPr>
          <w:noProof/>
        </w:rPr>
        <w:drawing>
          <wp:inline distT="0" distB="0" distL="0" distR="0" wp14:anchorId="33EC82C3" wp14:editId="1361366E">
            <wp:extent cx="3180952" cy="1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7A29" w14:textId="5148682F" w:rsidR="001E506C" w:rsidRDefault="001E506C"/>
    <w:p w14:paraId="17658B85" w14:textId="585F5B45" w:rsidR="0089411D" w:rsidRPr="0089411D" w:rsidRDefault="0089411D" w:rsidP="00D309CC">
      <w:pPr>
        <w:pStyle w:val="1"/>
      </w:pPr>
      <w:r>
        <w:rPr>
          <w:rFonts w:hint="eastAsia"/>
        </w:rPr>
        <w:t>实现</w:t>
      </w:r>
      <w:proofErr w:type="spellStart"/>
      <w:r w:rsidRPr="0089411D">
        <w:t>WebMvcConfigurerAdapter</w:t>
      </w:r>
      <w:proofErr w:type="spellEnd"/>
    </w:p>
    <w:p w14:paraId="2102D6AD" w14:textId="696C1C07" w:rsidR="00D309CC" w:rsidRDefault="00D309CC" w:rsidP="00D309CC">
      <w:pPr>
        <w:pStyle w:val="2"/>
      </w:pPr>
      <w:r>
        <w:rPr>
          <w:rFonts w:hint="eastAsia"/>
        </w:rPr>
        <w:t>配置跳转页</w:t>
      </w:r>
      <w:bookmarkStart w:id="0" w:name="_GoBack"/>
      <w:bookmarkEnd w:id="0"/>
      <w:proofErr w:type="spellStart"/>
      <w:r>
        <w:t>addViewControllers</w:t>
      </w:r>
      <w:proofErr w:type="spellEnd"/>
    </w:p>
    <w:p w14:paraId="4EEBBEBD" w14:textId="37AE4A92" w:rsidR="001E506C" w:rsidRDefault="00D309CC">
      <w:r>
        <w:rPr>
          <w:noProof/>
        </w:rPr>
        <w:drawing>
          <wp:inline distT="0" distB="0" distL="0" distR="0" wp14:anchorId="0FB96363" wp14:editId="23380897">
            <wp:extent cx="526732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90C4" w14:textId="1B869AF4" w:rsidR="001E506C" w:rsidRDefault="001E506C"/>
    <w:p w14:paraId="15F33DC3" w14:textId="2F952161" w:rsidR="001E506C" w:rsidRDefault="001E506C"/>
    <w:p w14:paraId="072E6148" w14:textId="1956AEDF" w:rsidR="001E506C" w:rsidRDefault="001E506C"/>
    <w:p w14:paraId="2D7F5ED4" w14:textId="0A65BF3D" w:rsidR="001E506C" w:rsidRDefault="001E506C"/>
    <w:p w14:paraId="7C6640ED" w14:textId="79D5C605" w:rsidR="001E506C" w:rsidRDefault="001E506C"/>
    <w:p w14:paraId="191AACD3" w14:textId="2F64C9A2" w:rsidR="001E506C" w:rsidRDefault="001E506C"/>
    <w:p w14:paraId="4898216B" w14:textId="0F46F059" w:rsidR="001E506C" w:rsidRDefault="001E506C"/>
    <w:p w14:paraId="2F7F3E14" w14:textId="3F7D6480" w:rsidR="001E506C" w:rsidRDefault="001E506C"/>
    <w:p w14:paraId="4885572B" w14:textId="77777777" w:rsidR="001E506C" w:rsidRDefault="001E506C">
      <w:pPr>
        <w:rPr>
          <w:rFonts w:hint="eastAsia"/>
        </w:rPr>
      </w:pPr>
    </w:p>
    <w:sectPr w:rsidR="001E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E506C"/>
    <w:rsid w:val="0089411D"/>
    <w:rsid w:val="008F5F38"/>
    <w:rsid w:val="00D309CC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2018-11-15T08:57:00Z</dcterms:created>
  <dcterms:modified xsi:type="dcterms:W3CDTF">2018-11-15T09:02:00Z</dcterms:modified>
</cp:coreProperties>
</file>