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92A7" w14:textId="75BA758D" w:rsidR="008F3FFD" w:rsidRDefault="002622D1" w:rsidP="002622D1">
      <w:pPr>
        <w:pStyle w:val="1"/>
      </w:pPr>
      <w:r>
        <w:t>Лекция 3</w:t>
      </w:r>
    </w:p>
    <w:p w14:paraId="0D3CAB0C" w14:textId="77777777" w:rsidR="002622D1" w:rsidRPr="002622D1" w:rsidRDefault="002622D1" w:rsidP="002622D1"/>
    <w:p w14:paraId="1F475A1A" w14:textId="289AF0AD" w:rsidR="002622D1" w:rsidRDefault="002622D1" w:rsidP="002622D1">
      <w:pPr>
        <w:pStyle w:val="2"/>
      </w:pPr>
      <w:r>
        <w:t>Нелинейные алгоритмы. Ветвление.</w:t>
      </w:r>
    </w:p>
    <w:p w14:paraId="3C62933D" w14:textId="12F81F2F" w:rsidR="00EC112D" w:rsidRDefault="00EC112D" w:rsidP="00EC112D">
      <w:r>
        <w:t xml:space="preserve">Нелинейные алгоритмы </w:t>
      </w:r>
      <w:proofErr w:type="gramStart"/>
      <w:r>
        <w:t>- это</w:t>
      </w:r>
      <w:proofErr w:type="gramEnd"/>
      <w:r>
        <w:t xml:space="preserve"> алгоритмы, которые не следуют линейным путям и ветвление - это структура данных, которая помогает программе принимать решения в зависимости от значения переменной. Ветвление в </w:t>
      </w:r>
      <w:proofErr w:type="spellStart"/>
      <w:r>
        <w:t>Python</w:t>
      </w:r>
      <w:proofErr w:type="spellEnd"/>
      <w:r>
        <w:t xml:space="preserve"> может осуществляться с помощью операторов </w:t>
      </w:r>
      <w:proofErr w:type="spellStart"/>
      <w:r>
        <w:t>if</w:t>
      </w:r>
      <w:proofErr w:type="spellEnd"/>
      <w:r>
        <w:t>, elif и else.</w:t>
      </w:r>
    </w:p>
    <w:p w14:paraId="5B0FECDF" w14:textId="7854E77B" w:rsidR="00EC112D" w:rsidRDefault="00EC112D" w:rsidP="00EC112D">
      <w:r>
        <w:t>Нелинейные алгоритмы имеют решения, которые не могут быть выражены в простой математической формуле. Они находят широкое применение в различных областях, таких как графика, инженерия, экономика и многое другое.</w:t>
      </w:r>
    </w:p>
    <w:p w14:paraId="4D9D0287" w14:textId="3A63E953" w:rsidR="00F56AB5" w:rsidRDefault="00F56AB5" w:rsidP="00F56AB5">
      <w:pPr>
        <w:pStyle w:val="2"/>
      </w:pPr>
      <w:r>
        <w:t>Ветвление</w:t>
      </w:r>
    </w:p>
    <w:p w14:paraId="6C4164AC" w14:textId="3BC3FE4C" w:rsidR="00F56AB5" w:rsidRDefault="00F56AB5" w:rsidP="00F56AB5">
      <w:r>
        <w:t xml:space="preserve">Ветвление </w:t>
      </w:r>
      <w:proofErr w:type="gramStart"/>
      <w:r>
        <w:t>- это</w:t>
      </w:r>
      <w:proofErr w:type="gramEnd"/>
      <w:r>
        <w:t xml:space="preserve"> структура данных, которая позволяет программе принимать решения в зависимости от значения переменной. В </w:t>
      </w:r>
      <w:proofErr w:type="spellStart"/>
      <w:r>
        <w:t>Python</w:t>
      </w:r>
      <w:proofErr w:type="spellEnd"/>
      <w:r>
        <w:t xml:space="preserve"> ветвление осуществляется с помощью операторов </w:t>
      </w:r>
      <w:proofErr w:type="spellStart"/>
      <w:r>
        <w:t>if</w:t>
      </w:r>
      <w:proofErr w:type="spellEnd"/>
      <w:r>
        <w:t>, elif и else.</w:t>
      </w:r>
    </w:p>
    <w:p w14:paraId="35CF181F" w14:textId="77777777" w:rsidR="000941C4" w:rsidRDefault="000941C4" w:rsidP="00F71BBA">
      <w:pPr>
        <w:pStyle w:val="a3"/>
        <w:ind w:left="709"/>
      </w:pPr>
      <w:proofErr w:type="spellStart"/>
      <w:r>
        <w:t>if</w:t>
      </w:r>
      <w:proofErr w:type="spellEnd"/>
      <w:r>
        <w:t xml:space="preserve"> условие:</w:t>
      </w:r>
    </w:p>
    <w:p w14:paraId="64DD24F7" w14:textId="52E8E1B6" w:rsidR="000941C4" w:rsidRDefault="008E7217" w:rsidP="008E7217">
      <w:pPr>
        <w:pStyle w:val="a3"/>
      </w:pPr>
      <w:r>
        <w:t xml:space="preserve">    </w:t>
      </w:r>
      <w:r w:rsidR="000941C4">
        <w:t># выполнение, если условие истинно</w:t>
      </w:r>
    </w:p>
    <w:p w14:paraId="12E0116B" w14:textId="77777777" w:rsidR="000941C4" w:rsidRDefault="000941C4" w:rsidP="008E7217">
      <w:pPr>
        <w:pStyle w:val="a3"/>
      </w:pPr>
      <w:r>
        <w:t>elif другое условие:</w:t>
      </w:r>
    </w:p>
    <w:p w14:paraId="3908E8C0" w14:textId="5B36730F" w:rsidR="000941C4" w:rsidRDefault="008E7217" w:rsidP="008E7217">
      <w:pPr>
        <w:pStyle w:val="a3"/>
      </w:pPr>
      <w:r>
        <w:t xml:space="preserve">    </w:t>
      </w:r>
      <w:r w:rsidR="000941C4">
        <w:t># выполнение, если первое условие ложно и второе истинно</w:t>
      </w:r>
    </w:p>
    <w:p w14:paraId="25D5CE0A" w14:textId="77777777" w:rsidR="000941C4" w:rsidRDefault="000941C4" w:rsidP="008E7217">
      <w:pPr>
        <w:pStyle w:val="a3"/>
      </w:pPr>
      <w:r>
        <w:t>else:</w:t>
      </w:r>
    </w:p>
    <w:p w14:paraId="68FF7F07" w14:textId="3F8CE8E3" w:rsidR="000941C4" w:rsidRDefault="008E7217" w:rsidP="008E7217">
      <w:pPr>
        <w:pStyle w:val="a3"/>
      </w:pPr>
      <w:r>
        <w:t xml:space="preserve">    </w:t>
      </w:r>
      <w:r w:rsidR="000941C4">
        <w:t># выполнение кода, если оба условия ложны</w:t>
      </w:r>
    </w:p>
    <w:p w14:paraId="54F5F187" w14:textId="7A3FA494" w:rsidR="009A1EE0" w:rsidRDefault="009A1EE0" w:rsidP="009A1EE0">
      <w:pPr>
        <w:pStyle w:val="a3"/>
        <w:ind w:left="0"/>
      </w:pPr>
    </w:p>
    <w:p w14:paraId="1C537D49" w14:textId="18B2B675" w:rsidR="009A1EE0" w:rsidRDefault="009A1EE0" w:rsidP="009A1EE0">
      <w:r>
        <w:t>Рассмотрим простой пример кода, чтобы понять, как работает ветвление:</w:t>
      </w:r>
    </w:p>
    <w:p w14:paraId="23F117D5" w14:textId="7B88A524" w:rsidR="009A1EE0" w:rsidRPr="009A1EE0" w:rsidRDefault="009A1EE0" w:rsidP="009A1EE0">
      <w:pPr>
        <w:pStyle w:val="a3"/>
        <w:rPr>
          <w:lang w:val="en-US"/>
        </w:rPr>
      </w:pPr>
      <w:r w:rsidRPr="009A1EE0">
        <w:rPr>
          <w:lang w:val="en-US"/>
        </w:rPr>
        <w:t xml:space="preserve">x = </w:t>
      </w:r>
      <w:r>
        <w:rPr>
          <w:lang w:val="en-US"/>
        </w:rPr>
        <w:t>int(input())</w:t>
      </w:r>
    </w:p>
    <w:p w14:paraId="732C0671" w14:textId="77777777" w:rsidR="009A1EE0" w:rsidRPr="009A1EE0" w:rsidRDefault="009A1EE0" w:rsidP="009A1EE0">
      <w:pPr>
        <w:pStyle w:val="a3"/>
        <w:rPr>
          <w:lang w:val="en-US"/>
        </w:rPr>
      </w:pPr>
      <w:r w:rsidRPr="009A1EE0">
        <w:rPr>
          <w:lang w:val="en-US"/>
        </w:rPr>
        <w:t>if x &gt; 0:</w:t>
      </w:r>
    </w:p>
    <w:p w14:paraId="7B000280" w14:textId="77777777" w:rsidR="009A1EE0" w:rsidRDefault="009A1EE0" w:rsidP="009A1EE0">
      <w:pPr>
        <w:pStyle w:val="a3"/>
      </w:pPr>
      <w:r w:rsidRPr="009A1EE0">
        <w:rPr>
          <w:lang w:val="en-US"/>
        </w:rPr>
        <w:t xml:space="preserve">    </w:t>
      </w:r>
      <w:r>
        <w:t>print("Число положительное")</w:t>
      </w:r>
    </w:p>
    <w:p w14:paraId="4A6CE69B" w14:textId="77777777" w:rsidR="009A1EE0" w:rsidRDefault="009A1EE0" w:rsidP="009A1EE0">
      <w:pPr>
        <w:pStyle w:val="a3"/>
      </w:pPr>
      <w:r>
        <w:t>else:</w:t>
      </w:r>
    </w:p>
    <w:p w14:paraId="4ED796C2" w14:textId="77777777" w:rsidR="009A1EE0" w:rsidRDefault="009A1EE0" w:rsidP="009A1EE0">
      <w:pPr>
        <w:pStyle w:val="a3"/>
      </w:pPr>
      <w:r>
        <w:t xml:space="preserve">    print("Число отрицательное или ноль")</w:t>
      </w:r>
    </w:p>
    <w:p w14:paraId="242CF8F1" w14:textId="77777777" w:rsidR="009A1EE0" w:rsidRDefault="009A1EE0" w:rsidP="009A1EE0"/>
    <w:p w14:paraId="3FBF7122" w14:textId="6AE2B99B" w:rsidR="009A1EE0" w:rsidRDefault="009A1EE0" w:rsidP="009A1EE0">
      <w:r>
        <w:t xml:space="preserve">В этом примере мы используем оператор </w:t>
      </w:r>
      <w:proofErr w:type="spellStart"/>
      <w:r>
        <w:t>if</w:t>
      </w:r>
      <w:proofErr w:type="spellEnd"/>
      <w:r>
        <w:t>, чтобы проверить, является ли число положительным. Если x &gt; 0, то программа будет выполнять эт</w:t>
      </w:r>
      <w:r w:rsidR="004704E1">
        <w:t>у строку</w:t>
      </w:r>
      <w:r>
        <w:t>:</w:t>
      </w:r>
    </w:p>
    <w:p w14:paraId="152D4069" w14:textId="77777777" w:rsidR="009A1EE0" w:rsidRDefault="009A1EE0" w:rsidP="00075C15">
      <w:pPr>
        <w:pStyle w:val="a3"/>
      </w:pPr>
      <w:r>
        <w:t>print("Число положительное")</w:t>
      </w:r>
    </w:p>
    <w:p w14:paraId="040CA67C" w14:textId="06D0CDC8" w:rsidR="009A1EE0" w:rsidRDefault="009A1EE0" w:rsidP="009A1EE0">
      <w:r>
        <w:t>Если x меньше или равно нулю, то программа выполнит эт</w:t>
      </w:r>
      <w:r w:rsidR="00075C15">
        <w:t>у строку</w:t>
      </w:r>
      <w:r>
        <w:t>:</w:t>
      </w:r>
    </w:p>
    <w:p w14:paraId="7699A81D" w14:textId="13732775" w:rsidR="009A1EE0" w:rsidRDefault="009A1EE0" w:rsidP="00075C15">
      <w:pPr>
        <w:pStyle w:val="a3"/>
      </w:pPr>
      <w:r>
        <w:t>print("Число отрицательное или ноль")</w:t>
      </w:r>
    </w:p>
    <w:p w14:paraId="45B33B8D" w14:textId="080061E6" w:rsidR="00075C15" w:rsidRDefault="00075C15" w:rsidP="00075C15">
      <w:pPr>
        <w:pStyle w:val="a3"/>
        <w:ind w:left="0"/>
      </w:pPr>
    </w:p>
    <w:p w14:paraId="11B86796" w14:textId="12095101" w:rsidR="00075C15" w:rsidRDefault="00075C15" w:rsidP="00075C15">
      <w:pPr>
        <w:pStyle w:val="2"/>
      </w:pPr>
      <w:r>
        <w:t>Пример 1</w:t>
      </w:r>
    </w:p>
    <w:p w14:paraId="233D17F3" w14:textId="035F49B4" w:rsidR="00075C15" w:rsidRDefault="00FD29A8" w:rsidP="00075C15">
      <w:r>
        <w:t>Программа, которая здоровается с пользователем в зависимости от часа дня. Который сейчас час пользователь вводит с клавиатуры.</w:t>
      </w:r>
    </w:p>
    <w:p w14:paraId="0FD68BBE" w14:textId="026F378B" w:rsidR="00FD29A8" w:rsidRDefault="00FD29A8" w:rsidP="00FD29A8">
      <w:r>
        <w:t xml:space="preserve">Запишем вводимое число в переменную </w:t>
      </w:r>
      <w:r>
        <w:rPr>
          <w:lang w:val="en-US"/>
        </w:rPr>
        <w:t>hour</w:t>
      </w:r>
      <w:r w:rsidRPr="00FD29A8">
        <w:t xml:space="preserve"> </w:t>
      </w:r>
      <w:r>
        <w:t>и проверим следующие условия последовательно, прервав проверку если какая-то ветка выполнена</w:t>
      </w:r>
      <w:r w:rsidR="00111B95">
        <w:t>: если</w:t>
      </w:r>
      <w:r>
        <w:t xml:space="preserve"> часы между 6 и 12, Доброе утро, иначе если между 12 и 18, Добрый день, иначе если между 18 и 24 Добрый вечер, иначе Доброй ночи.</w:t>
      </w:r>
    </w:p>
    <w:p w14:paraId="7C0AA389" w14:textId="2C0D287A" w:rsidR="00FD29A8" w:rsidRPr="00FD29A8" w:rsidRDefault="00FD29A8" w:rsidP="00111B95">
      <w:pPr>
        <w:pStyle w:val="a3"/>
        <w:rPr>
          <w:lang w:val="en-US"/>
        </w:rPr>
      </w:pPr>
      <w:r>
        <w:rPr>
          <w:lang w:val="en-US"/>
        </w:rPr>
        <w:lastRenderedPageBreak/>
        <w:t>hour = int(input())</w:t>
      </w:r>
    </w:p>
    <w:p w14:paraId="24158988" w14:textId="6247EAE1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>if 6 &lt;= hour &lt; 12:</w:t>
      </w:r>
    </w:p>
    <w:p w14:paraId="6949F9F3" w14:textId="77777777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 xml:space="preserve">    print("</w:t>
      </w:r>
      <w:r>
        <w:t>Доброе</w:t>
      </w:r>
      <w:r w:rsidRPr="00FD29A8">
        <w:rPr>
          <w:lang w:val="en-US"/>
        </w:rPr>
        <w:t xml:space="preserve"> </w:t>
      </w:r>
      <w:r>
        <w:t>утро</w:t>
      </w:r>
      <w:r w:rsidRPr="00FD29A8">
        <w:rPr>
          <w:lang w:val="en-US"/>
        </w:rPr>
        <w:t>!")</w:t>
      </w:r>
    </w:p>
    <w:p w14:paraId="5606CD6C" w14:textId="77777777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>elif 12 &lt;= hour &lt; 18:</w:t>
      </w:r>
    </w:p>
    <w:p w14:paraId="5E038285" w14:textId="77777777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 xml:space="preserve">    print("</w:t>
      </w:r>
      <w:r>
        <w:t>Добрый</w:t>
      </w:r>
      <w:r w:rsidRPr="00FD29A8">
        <w:rPr>
          <w:lang w:val="en-US"/>
        </w:rPr>
        <w:t xml:space="preserve"> </w:t>
      </w:r>
      <w:r>
        <w:t>день</w:t>
      </w:r>
      <w:r w:rsidRPr="00FD29A8">
        <w:rPr>
          <w:lang w:val="en-US"/>
        </w:rPr>
        <w:t>!")</w:t>
      </w:r>
    </w:p>
    <w:p w14:paraId="47B323CC" w14:textId="77777777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>elif 18 &lt;= hour &lt; 24:</w:t>
      </w:r>
    </w:p>
    <w:p w14:paraId="3E713023" w14:textId="77777777" w:rsidR="00FD29A8" w:rsidRPr="00FD29A8" w:rsidRDefault="00FD29A8" w:rsidP="00111B95">
      <w:pPr>
        <w:pStyle w:val="a3"/>
        <w:rPr>
          <w:lang w:val="en-US"/>
        </w:rPr>
      </w:pPr>
      <w:r w:rsidRPr="00FD29A8">
        <w:rPr>
          <w:lang w:val="en-US"/>
        </w:rPr>
        <w:t xml:space="preserve">    print("</w:t>
      </w:r>
      <w:r>
        <w:t>Добрый</w:t>
      </w:r>
      <w:r w:rsidRPr="00FD29A8">
        <w:rPr>
          <w:lang w:val="en-US"/>
        </w:rPr>
        <w:t xml:space="preserve"> </w:t>
      </w:r>
      <w:r>
        <w:t>вечер</w:t>
      </w:r>
      <w:r w:rsidRPr="00FD29A8">
        <w:rPr>
          <w:lang w:val="en-US"/>
        </w:rPr>
        <w:t>!")</w:t>
      </w:r>
    </w:p>
    <w:p w14:paraId="17507F31" w14:textId="77777777" w:rsidR="00FD29A8" w:rsidRDefault="00FD29A8" w:rsidP="00111B95">
      <w:pPr>
        <w:pStyle w:val="a3"/>
      </w:pPr>
      <w:r>
        <w:t>else:</w:t>
      </w:r>
    </w:p>
    <w:p w14:paraId="14D325D6" w14:textId="6B114BC4" w:rsidR="00FD29A8" w:rsidRDefault="00FD29A8" w:rsidP="00111B95">
      <w:pPr>
        <w:pStyle w:val="a3"/>
      </w:pPr>
      <w:r>
        <w:t xml:space="preserve">    print("Доброй ночи!")</w:t>
      </w:r>
    </w:p>
    <w:p w14:paraId="1194A0A8" w14:textId="0DE409A7" w:rsidR="00E44E8E" w:rsidRDefault="00E44E8E" w:rsidP="00E44E8E"/>
    <w:p w14:paraId="0052FD20" w14:textId="7B1EFED3" w:rsidR="00E44E8E" w:rsidRDefault="00E44E8E" w:rsidP="00E44E8E">
      <w:pPr>
        <w:pStyle w:val="2"/>
      </w:pPr>
      <w:r>
        <w:t>Пример 2</w:t>
      </w:r>
    </w:p>
    <w:p w14:paraId="6F22EC32" w14:textId="48342D19" w:rsidR="00E44E8E" w:rsidRPr="00906D65" w:rsidRDefault="00E44E8E" w:rsidP="00E44E8E">
      <w:r w:rsidRPr="00E44E8E">
        <w:t>Программа, которая находит наибольшее из трех чисел</w:t>
      </w:r>
      <w:r w:rsidR="00906D65">
        <w:t>.</w:t>
      </w:r>
    </w:p>
    <w:p w14:paraId="6419807A" w14:textId="5AF392F3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>a = int(input())</w:t>
      </w:r>
    </w:p>
    <w:p w14:paraId="4D595F0D" w14:textId="28E73A97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>b = int(input())</w:t>
      </w:r>
    </w:p>
    <w:p w14:paraId="49BF7564" w14:textId="5E6E68ED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>c = int(input())</w:t>
      </w:r>
    </w:p>
    <w:p w14:paraId="4CBC3479" w14:textId="6F9D880B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>if a&gt;b:</w:t>
      </w:r>
    </w:p>
    <w:p w14:paraId="09790F40" w14:textId="1AA8C14C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if a&gt;c:</w:t>
      </w:r>
    </w:p>
    <w:p w14:paraId="570C441E" w14:textId="026724AA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    print(a)</w:t>
      </w:r>
    </w:p>
    <w:p w14:paraId="49F649A0" w14:textId="5E54EF1B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else:</w:t>
      </w:r>
    </w:p>
    <w:p w14:paraId="7B65CE73" w14:textId="6806A0B8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    print(c)</w:t>
      </w:r>
    </w:p>
    <w:p w14:paraId="61509A9E" w14:textId="1A49E245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>else:</w:t>
      </w:r>
    </w:p>
    <w:p w14:paraId="1F7A33D4" w14:textId="49783282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if b&gt;c:</w:t>
      </w:r>
    </w:p>
    <w:p w14:paraId="23368E94" w14:textId="5296D78E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    print(b)</w:t>
      </w:r>
    </w:p>
    <w:p w14:paraId="7FD856F2" w14:textId="0E689EB9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else:</w:t>
      </w:r>
    </w:p>
    <w:p w14:paraId="5E9DC86B" w14:textId="14B2E3B0" w:rsidR="00C610CB" w:rsidRDefault="00C610CB" w:rsidP="00906D65">
      <w:pPr>
        <w:pStyle w:val="a3"/>
        <w:rPr>
          <w:lang w:val="en-US"/>
        </w:rPr>
      </w:pPr>
      <w:r>
        <w:rPr>
          <w:lang w:val="en-US"/>
        </w:rPr>
        <w:t xml:space="preserve">        print(c)</w:t>
      </w:r>
    </w:p>
    <w:p w14:paraId="2DD594FB" w14:textId="3E935E72" w:rsidR="00906D65" w:rsidRDefault="00906D65" w:rsidP="00906D65">
      <w:r>
        <w:t>Получив три числа и записав их в соответствующие переменные</w:t>
      </w:r>
      <w:r w:rsidR="004426F9">
        <w:t xml:space="preserve"> проверяем следующие условия:</w:t>
      </w:r>
    </w:p>
    <w:p w14:paraId="369B18A0" w14:textId="2FE954B1" w:rsidR="004426F9" w:rsidRDefault="004426F9" w:rsidP="00906D65">
      <w:r>
        <w:t xml:space="preserve">Если </w:t>
      </w:r>
      <w:r>
        <w:rPr>
          <w:lang w:val="en-US"/>
        </w:rPr>
        <w:t>a</w:t>
      </w:r>
      <w:r w:rsidRPr="004426F9">
        <w:t>&gt;</w:t>
      </w:r>
      <w:proofErr w:type="gramStart"/>
      <w:r>
        <w:rPr>
          <w:lang w:val="en-US"/>
        </w:rPr>
        <w:t>b</w:t>
      </w:r>
      <w:proofErr w:type="gramEnd"/>
      <w:r>
        <w:t xml:space="preserve"> то </w:t>
      </w:r>
      <w:r>
        <w:rPr>
          <w:lang w:val="en-US"/>
        </w:rPr>
        <w:t>a</w:t>
      </w:r>
      <w:r>
        <w:t xml:space="preserve"> – максимум тогда и только тогда, когда он больше с, иначе </w:t>
      </w:r>
      <w:r>
        <w:rPr>
          <w:lang w:val="en-US"/>
        </w:rPr>
        <w:t>c</w:t>
      </w:r>
      <w:r w:rsidRPr="004426F9">
        <w:t xml:space="preserve"> </w:t>
      </w:r>
      <w:r>
        <w:t>–</w:t>
      </w:r>
      <w:r w:rsidRPr="004426F9">
        <w:t xml:space="preserve"> </w:t>
      </w:r>
      <w:r>
        <w:t>максимум. Иначе (</w:t>
      </w:r>
      <w:r>
        <w:rPr>
          <w:lang w:val="en-US"/>
        </w:rPr>
        <w:t>a</w:t>
      </w:r>
      <w:r w:rsidRPr="004426F9">
        <w:t>&lt;</w:t>
      </w:r>
      <w:r>
        <w:rPr>
          <w:lang w:val="en-US"/>
        </w:rPr>
        <w:t>b</w:t>
      </w:r>
      <w:r>
        <w:t xml:space="preserve">) </w:t>
      </w:r>
      <w:r>
        <w:rPr>
          <w:lang w:val="en-US"/>
        </w:rPr>
        <w:t>b</w:t>
      </w:r>
      <w:r>
        <w:t xml:space="preserve"> – максимум тогда, когда он больше </w:t>
      </w:r>
      <w:r>
        <w:rPr>
          <w:lang w:val="en-US"/>
        </w:rPr>
        <w:t>c</w:t>
      </w:r>
      <w:r>
        <w:t xml:space="preserve">, иначе </w:t>
      </w:r>
      <w:r>
        <w:rPr>
          <w:lang w:val="en-US"/>
        </w:rPr>
        <w:t>c</w:t>
      </w:r>
      <w:r w:rsidRPr="004426F9">
        <w:t xml:space="preserve"> </w:t>
      </w:r>
      <w:r>
        <w:t>–</w:t>
      </w:r>
      <w:r w:rsidRPr="004426F9">
        <w:t xml:space="preserve"> </w:t>
      </w:r>
      <w:r>
        <w:t>максимум.</w:t>
      </w:r>
    </w:p>
    <w:p w14:paraId="2562D9E0" w14:textId="5C4D3C77" w:rsidR="004426F9" w:rsidRDefault="004426F9" w:rsidP="00906D65">
      <w:pPr>
        <w:rPr>
          <w:lang w:val="en-US"/>
        </w:rPr>
      </w:pPr>
    </w:p>
    <w:p w14:paraId="1A15961F" w14:textId="72373C85" w:rsidR="004426F9" w:rsidRDefault="004426F9" w:rsidP="004426F9">
      <w:pPr>
        <w:pStyle w:val="2"/>
      </w:pPr>
      <w:r>
        <w:t>Пример 3</w:t>
      </w:r>
    </w:p>
    <w:p w14:paraId="4C19A324" w14:textId="1E3F4154" w:rsidR="004426F9" w:rsidRDefault="00056464" w:rsidP="004426F9">
      <w:r>
        <w:t xml:space="preserve">Определить, принадлежит ли точка с координатами </w:t>
      </w:r>
      <w:r>
        <w:rPr>
          <w:lang w:val="en-US"/>
        </w:rPr>
        <w:t>x</w:t>
      </w:r>
      <w:r w:rsidRPr="00056464">
        <w:t>,</w:t>
      </w:r>
      <w:r>
        <w:rPr>
          <w:lang w:val="en-US"/>
        </w:rPr>
        <w:t>y</w:t>
      </w:r>
      <w:r>
        <w:t xml:space="preserve"> квадрату, с вершинами в точках </w:t>
      </w:r>
      <w:r w:rsidRPr="00056464">
        <w:t>(-3,3),</w:t>
      </w:r>
      <w:r w:rsidR="00B67A7F" w:rsidRPr="00B67A7F">
        <w:t xml:space="preserve"> </w:t>
      </w:r>
      <w:r w:rsidRPr="00056464">
        <w:t>(3,3),</w:t>
      </w:r>
      <w:r w:rsidR="00B67A7F" w:rsidRPr="00B67A7F">
        <w:t xml:space="preserve"> </w:t>
      </w:r>
      <w:r w:rsidRPr="00056464">
        <w:t>(3,-3),</w:t>
      </w:r>
      <w:r w:rsidR="00B67A7F" w:rsidRPr="00B67A7F">
        <w:t xml:space="preserve"> </w:t>
      </w:r>
      <w:r w:rsidRPr="00056464">
        <w:t>(-3,-</w:t>
      </w:r>
      <w:r w:rsidRPr="00B67A7F">
        <w:t>3</w:t>
      </w:r>
      <w:r w:rsidRPr="00056464">
        <w:t>)</w:t>
      </w:r>
      <w:r w:rsidR="00B67A7F">
        <w:t>.</w:t>
      </w:r>
    </w:p>
    <w:p w14:paraId="7BBA04BC" w14:textId="616990DB" w:rsidR="00B67A7F" w:rsidRDefault="00B67A7F" w:rsidP="005E542C">
      <w:pPr>
        <w:pStyle w:val="a3"/>
        <w:rPr>
          <w:lang w:val="en-US"/>
        </w:rPr>
      </w:pPr>
      <w:r>
        <w:rPr>
          <w:lang w:val="en-US"/>
        </w:rPr>
        <w:t>x = int(input())</w:t>
      </w:r>
    </w:p>
    <w:p w14:paraId="29E704FD" w14:textId="162DB453" w:rsidR="00B67A7F" w:rsidRDefault="00B67A7F" w:rsidP="005E542C">
      <w:pPr>
        <w:pStyle w:val="a3"/>
        <w:rPr>
          <w:lang w:val="en-US"/>
        </w:rPr>
      </w:pPr>
      <w:r>
        <w:rPr>
          <w:lang w:val="en-US"/>
        </w:rPr>
        <w:t>y = int(input())</w:t>
      </w:r>
    </w:p>
    <w:p w14:paraId="726BA11A" w14:textId="48DAA9D2" w:rsidR="00B67A7F" w:rsidRDefault="00B67A7F" w:rsidP="005E542C">
      <w:pPr>
        <w:pStyle w:val="a3"/>
        <w:rPr>
          <w:lang w:val="en-US"/>
        </w:rPr>
      </w:pPr>
      <w:r>
        <w:rPr>
          <w:lang w:val="en-US"/>
        </w:rPr>
        <w:t>if ((x&lt;=3 and x&gt;=-3) and (y&lt;=3 and y&gt;=-3)):</w:t>
      </w:r>
    </w:p>
    <w:p w14:paraId="07B1BD6D" w14:textId="56EDE3E7" w:rsidR="00B67A7F" w:rsidRDefault="00B67A7F" w:rsidP="005E542C">
      <w:pPr>
        <w:pStyle w:val="a3"/>
        <w:rPr>
          <w:lang w:val="en-US"/>
        </w:rPr>
      </w:pPr>
      <w:r>
        <w:rPr>
          <w:lang w:val="en-US"/>
        </w:rPr>
        <w:t xml:space="preserve">    print(“</w:t>
      </w:r>
      <w:r>
        <w:t>Принадлежит</w:t>
      </w:r>
      <w:r>
        <w:rPr>
          <w:lang w:val="en-US"/>
        </w:rPr>
        <w:t>”)</w:t>
      </w:r>
    </w:p>
    <w:p w14:paraId="7F4D03BC" w14:textId="6B11D32D" w:rsidR="00B67A7F" w:rsidRDefault="00B67A7F" w:rsidP="005E542C">
      <w:pPr>
        <w:pStyle w:val="a3"/>
        <w:rPr>
          <w:lang w:val="en-US"/>
        </w:rPr>
      </w:pPr>
      <w:r>
        <w:rPr>
          <w:lang w:val="en-US"/>
        </w:rPr>
        <w:t>else:</w:t>
      </w:r>
    </w:p>
    <w:p w14:paraId="25DF49AE" w14:textId="4F06FF8A" w:rsidR="00B67A7F" w:rsidRPr="00B67A7F" w:rsidRDefault="00B67A7F" w:rsidP="005E542C">
      <w:pPr>
        <w:pStyle w:val="a3"/>
        <w:rPr>
          <w:lang w:val="en-US"/>
        </w:rPr>
      </w:pPr>
      <w:r>
        <w:rPr>
          <w:lang w:val="en-US"/>
        </w:rPr>
        <w:t xml:space="preserve">    print(“</w:t>
      </w:r>
      <w:r>
        <w:t>Не принадлежит</w:t>
      </w:r>
      <w:r>
        <w:rPr>
          <w:lang w:val="en-US"/>
        </w:rPr>
        <w:t>”)</w:t>
      </w:r>
      <w:bookmarkStart w:id="0" w:name="_GoBack"/>
      <w:bookmarkEnd w:id="0"/>
    </w:p>
    <w:sectPr w:rsidR="00B67A7F" w:rsidRPr="00B67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771E9"/>
    <w:multiLevelType w:val="multilevel"/>
    <w:tmpl w:val="934C6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A0"/>
    <w:rsid w:val="00056464"/>
    <w:rsid w:val="00075C15"/>
    <w:rsid w:val="000941C4"/>
    <w:rsid w:val="00111B95"/>
    <w:rsid w:val="002622D1"/>
    <w:rsid w:val="003810F4"/>
    <w:rsid w:val="004426F9"/>
    <w:rsid w:val="004704E1"/>
    <w:rsid w:val="005E542C"/>
    <w:rsid w:val="008E7217"/>
    <w:rsid w:val="008F3FFD"/>
    <w:rsid w:val="00906D65"/>
    <w:rsid w:val="009A1EE0"/>
    <w:rsid w:val="009A40A0"/>
    <w:rsid w:val="00B67A7F"/>
    <w:rsid w:val="00C610CB"/>
    <w:rsid w:val="00D04937"/>
    <w:rsid w:val="00E44E8E"/>
    <w:rsid w:val="00EC112D"/>
    <w:rsid w:val="00F56AB5"/>
    <w:rsid w:val="00F71BBA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54FE"/>
  <w15:chartTrackingRefBased/>
  <w15:docId w15:val="{CBFFDF10-D211-4568-9963-B0EE2A10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0F4"/>
  </w:style>
  <w:style w:type="paragraph" w:styleId="1">
    <w:name w:val="heading 1"/>
    <w:basedOn w:val="a"/>
    <w:next w:val="a"/>
    <w:link w:val="10"/>
    <w:uiPriority w:val="9"/>
    <w:qFormat/>
    <w:rsid w:val="003810F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р кода"/>
    <w:basedOn w:val="a"/>
    <w:link w:val="a4"/>
    <w:qFormat/>
    <w:rsid w:val="003810F4"/>
    <w:pPr>
      <w:spacing w:after="0"/>
      <w:ind w:left="708"/>
    </w:pPr>
    <w:rPr>
      <w:rFonts w:ascii="JetBrains Mono" w:hAnsi="JetBrains Mono"/>
      <w:color w:val="003399"/>
      <w:sz w:val="24"/>
    </w:rPr>
  </w:style>
  <w:style w:type="character" w:customStyle="1" w:styleId="a4">
    <w:name w:val="Пример кода Знак"/>
    <w:basedOn w:val="a0"/>
    <w:link w:val="a3"/>
    <w:rsid w:val="003810F4"/>
    <w:rPr>
      <w:rFonts w:ascii="JetBrains Mono" w:hAnsi="JetBrains Mono"/>
      <w:color w:val="003399"/>
      <w:sz w:val="24"/>
    </w:rPr>
  </w:style>
  <w:style w:type="character" w:customStyle="1" w:styleId="10">
    <w:name w:val="Заголовок 1 Знак"/>
    <w:basedOn w:val="a0"/>
    <w:link w:val="1"/>
    <w:uiPriority w:val="9"/>
    <w:rsid w:val="003810F4"/>
    <w:rPr>
      <w:rFonts w:ascii="Times New Roman" w:eastAsiaTheme="majorEastAsia" w:hAnsi="Times New Roman" w:cstheme="majorBidi"/>
      <w:i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810F4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941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802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809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03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953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305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763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888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17</cp:revision>
  <dcterms:created xsi:type="dcterms:W3CDTF">2023-04-09T20:27:00Z</dcterms:created>
  <dcterms:modified xsi:type="dcterms:W3CDTF">2023-04-11T21:43:00Z</dcterms:modified>
</cp:coreProperties>
</file>