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F8CF7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3EDFAC62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939A4" w14:paraId="5D033DC0" w14:textId="77777777" w:rsidTr="007939A4">
        <w:tc>
          <w:tcPr>
            <w:tcW w:w="8856" w:type="dxa"/>
          </w:tcPr>
          <w:p w14:paraId="25E4FE79" w14:textId="6E6F1BE4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7B6A47">
              <w:rPr>
                <w:rFonts w:ascii="Frutiger-Light" w:hAnsi="Frutiger-Light" w:cs="Lucida Sans Unicode"/>
              </w:rPr>
              <w:t xml:space="preserve"> Jan, 25</w:t>
            </w:r>
          </w:p>
        </w:tc>
      </w:tr>
    </w:tbl>
    <w:p w14:paraId="6064C7C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15507BF4" w14:textId="7E40D51E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 xml:space="preserve">Report Prepared </w:t>
      </w:r>
      <w:proofErr w:type="gramStart"/>
      <w:r w:rsidRPr="007939A4">
        <w:rPr>
          <w:rFonts w:ascii="Frutiger-Light" w:hAnsi="Frutiger-Light" w:cs="Lucida Sans Unicode"/>
        </w:rPr>
        <w:t>By</w:t>
      </w:r>
      <w:proofErr w:type="gramEnd"/>
      <w:r w:rsidR="006700E5">
        <w:rPr>
          <w:rFonts w:ascii="Frutiger-Light" w:hAnsi="Frutiger-Light" w:cs="Lucida Sans Unicode"/>
        </w:rPr>
        <w:t xml:space="preserve"> Team Members</w:t>
      </w:r>
      <w:r w:rsidRPr="007939A4">
        <w:rPr>
          <w:rFonts w:ascii="Frutiger-Light" w:hAnsi="Frutiger-Light" w:cs="Lucida Sans Unicode"/>
        </w:rPr>
        <w:t>:</w:t>
      </w:r>
      <w:r w:rsidR="007B6A47">
        <w:rPr>
          <w:rFonts w:ascii="Frutiger-Light" w:hAnsi="Frutiger-Light" w:cs="Lucida Sans Unicode"/>
        </w:rPr>
        <w:t xml:space="preserve"> Kevin Lapointe</w:t>
      </w:r>
    </w:p>
    <w:p w14:paraId="4BAFF9A2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908AC52" w14:textId="71A44F25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</w:t>
      </w:r>
      <w:r w:rsidR="00C555FA">
        <w:rPr>
          <w:rFonts w:ascii="Frutiger-Light" w:hAnsi="Frutiger-Light" w:cs="Lucida Sans Unicode"/>
        </w:rPr>
        <w:t xml:space="preserve"> (if applicable</w:t>
      </w:r>
      <w:proofErr w:type="gramStart"/>
      <w:r w:rsidR="00C555FA">
        <w:rPr>
          <w:rFonts w:ascii="Frutiger-Light" w:hAnsi="Frutiger-Light" w:cs="Lucida Sans Unicode"/>
        </w:rPr>
        <w:t xml:space="preserve">) </w:t>
      </w:r>
      <w:r w:rsidRPr="00EE3280">
        <w:rPr>
          <w:rFonts w:ascii="Frutiger-Light" w:hAnsi="Frutiger-Light" w:cs="Lucida Sans Unicode"/>
        </w:rPr>
        <w:t>:</w:t>
      </w:r>
      <w:proofErr w:type="gramEnd"/>
      <w:r w:rsidR="007B6A47">
        <w:rPr>
          <w:rFonts w:ascii="Frutiger-Light" w:hAnsi="Frutiger-Light" w:cs="Lucida Sans Unicode"/>
        </w:rPr>
        <w:t xml:space="preserve"> George Brown College</w:t>
      </w:r>
    </w:p>
    <w:p w14:paraId="1CC791E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7939A4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9340D4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CEECCA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02D739E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33783B78" w:rsidR="00A4004A" w:rsidRPr="007939A4" w:rsidRDefault="006810ED">
            <w:pPr>
              <w:rPr>
                <w:rFonts w:ascii="Frutiger-Light" w:hAnsi="Frutiger-Light" w:cs="Lucida Sans Unicode"/>
              </w:rPr>
            </w:pPr>
            <w:r w:rsidRPr="006810ED">
              <w:rPr>
                <w:rFonts w:ascii="Frutiger-Light" w:hAnsi="Frutiger-Light" w:cs="Lucida Sans Unicode"/>
              </w:rPr>
              <w:t>Automated Inventory Management System</w:t>
            </w:r>
          </w:p>
        </w:tc>
      </w:tr>
      <w:tr w:rsidR="00A4004A" w:rsidRPr="007939A4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9D6BBC1" w14:textId="37C0B6C0" w:rsidR="00A4004A" w:rsidRPr="007939A4" w:rsidRDefault="007B6A47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Group 11</w:t>
            </w:r>
            <w:r w:rsidR="006810ED">
              <w:rPr>
                <w:rFonts w:ascii="Frutiger-Light" w:hAnsi="Frutiger-Light" w:cs="Lucida Sans Unicode"/>
              </w:rPr>
              <w:t xml:space="preserve"> – Tech Innovators</w:t>
            </w:r>
          </w:p>
        </w:tc>
      </w:tr>
      <w:tr w:rsidR="00A4004A" w:rsidRPr="007939A4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440F37C3" w14:textId="634EA7BD" w:rsidR="00A4004A" w:rsidRPr="007939A4" w:rsidRDefault="00A4004A" w:rsidP="005046B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9A5CE6">
              <w:rPr>
                <w:rFonts w:ascii="Frutiger-Light" w:hAnsi="Frutiger-Light" w:cs="Lucida Sans Unicode"/>
                <w:b/>
              </w:rPr>
              <w:t>0</w:t>
            </w:r>
            <w:r w:rsidR="00F54C8E">
              <w:rPr>
                <w:rFonts w:ascii="Frutiger-Light" w:hAnsi="Frutiger-Light" w:cs="Lucida Sans Unicode"/>
                <w:b/>
              </w:rPr>
              <w:t>6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F54C8E">
              <w:rPr>
                <w:rFonts w:ascii="Frutiger-Light" w:hAnsi="Frutiger-Light" w:cs="Lucida Sans Unicode"/>
                <w:b/>
              </w:rPr>
              <w:t>5</w:t>
            </w:r>
          </w:p>
        </w:tc>
        <w:tc>
          <w:tcPr>
            <w:tcW w:w="2952" w:type="dxa"/>
          </w:tcPr>
          <w:p w14:paraId="16DB1912" w14:textId="393E9473" w:rsidR="00A4004A" w:rsidRPr="007939A4" w:rsidRDefault="00A4004A" w:rsidP="005046B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54C8E">
              <w:rPr>
                <w:rFonts w:ascii="Frutiger-Light" w:hAnsi="Frutiger-Light" w:cs="Lucida Sans Unicode"/>
                <w:b/>
              </w:rPr>
              <w:t>Jan 31</w:t>
            </w:r>
            <w:r w:rsidR="00E943BA">
              <w:rPr>
                <w:rFonts w:ascii="Frutiger-Light" w:hAnsi="Frutiger-Light" w:cs="Lucida Sans Unicode"/>
                <w:b/>
              </w:rPr>
              <w:t xml:space="preserve">, </w:t>
            </w:r>
            <w:r w:rsidR="00243C6E" w:rsidRPr="00243C6E">
              <w:rPr>
                <w:rFonts w:ascii="Frutiger-Light" w:hAnsi="Frutiger-Light" w:cs="Lucida Sans Unicode"/>
                <w:b/>
              </w:rPr>
              <w:t>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F54C8E">
              <w:rPr>
                <w:rFonts w:ascii="Frutiger-Light" w:hAnsi="Frutiger-Light" w:cs="Lucida Sans Unicode"/>
                <w:b/>
              </w:rPr>
              <w:t>5</w:t>
            </w:r>
          </w:p>
        </w:tc>
      </w:tr>
      <w:tr w:rsidR="0043791B" w:rsidRPr="007939A4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EDE0EE5" w14:textId="5FB5184A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(Good)</w:t>
            </w:r>
          </w:p>
        </w:tc>
      </w:tr>
    </w:tbl>
    <w:p w14:paraId="49758AC3" w14:textId="77777777" w:rsidR="00A4004A" w:rsidRDefault="00A4004A"/>
    <w:p w14:paraId="3D5925EB" w14:textId="77777777" w:rsidR="00024E8F" w:rsidRDefault="00024E8F">
      <w:r>
        <w:t>Summary</w:t>
      </w:r>
    </w:p>
    <w:p w14:paraId="2010825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731FD4" w14:textId="77777777">
        <w:tc>
          <w:tcPr>
            <w:tcW w:w="8856" w:type="dxa"/>
          </w:tcPr>
          <w:p w14:paraId="71340585" w14:textId="3467B8BA" w:rsidR="00A4004A" w:rsidRPr="00317FC9" w:rsidRDefault="006C4362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The progress of the Employee Management System application is still in the planning stage. Time has been allocated in finishing the project planning document and status report.</w:t>
            </w:r>
          </w:p>
          <w:p w14:paraId="73C4AECF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A98DFC1" w14:textId="77777777" w:rsidR="00A4004A" w:rsidRPr="00024E8F" w:rsidRDefault="00A4004A">
      <w:pPr>
        <w:rPr>
          <w:sz w:val="16"/>
          <w:szCs w:val="16"/>
        </w:rPr>
      </w:pPr>
    </w:p>
    <w:p w14:paraId="05CCE3DB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14C412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5A07C50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8F73" w14:textId="4A751129" w:rsidR="00024E8F" w:rsidRPr="00317FC9" w:rsidRDefault="005B7A70" w:rsidP="00ED6BC6">
            <w:pPr>
              <w:pStyle w:val="Heading5A"/>
              <w:tabs>
                <w:tab w:val="left" w:pos="360"/>
              </w:tabs>
              <w:rPr>
                <w:rFonts w:ascii="Noto Sans" w:hAnsi="Noto Sans" w:cs="Noto Sans"/>
                <w:b w:val="0"/>
                <w:bCs/>
                <w:u w:val="none"/>
              </w:rPr>
            </w:pPr>
            <w:r w:rsidRPr="00317FC9">
              <w:rPr>
                <w:rFonts w:ascii="Noto Sans" w:hAnsi="Noto Sans" w:cs="Noto Sans"/>
                <w:b w:val="0"/>
                <w:bCs/>
                <w:u w:val="none"/>
              </w:rPr>
              <w:t xml:space="preserve">Finishing Sprint 5 which includes the project plan template, project status report, and minutes of meeting document </w:t>
            </w:r>
          </w:p>
          <w:p w14:paraId="30C7E22E" w14:textId="77777777" w:rsidR="00024E8F" w:rsidRPr="00317FC9" w:rsidRDefault="00024E8F" w:rsidP="00024E8F">
            <w:pPr>
              <w:pStyle w:val="Default"/>
              <w:rPr>
                <w:rFonts w:ascii="Noto Sans" w:hAnsi="Noto Sans" w:cs="Noto Sans"/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C969" w14:textId="1DB1B28A" w:rsidR="005B7A70" w:rsidRPr="00317FC9" w:rsidRDefault="007D6C96" w:rsidP="005B7A70">
            <w:pPr>
              <w:pStyle w:val="Default"/>
              <w:rPr>
                <w:rFonts w:ascii="Noto Sans" w:hAnsi="Noto Sans" w:cs="Noto Sans"/>
                <w:lang w:val="en-GB"/>
              </w:rPr>
            </w:pPr>
            <w:r w:rsidRPr="00317FC9">
              <w:rPr>
                <w:rFonts w:ascii="Noto Sans" w:hAnsi="Noto Sans" w:cs="Noto Sans"/>
                <w:lang w:val="en-GB"/>
              </w:rPr>
              <w:t>All planned tasks have been accomplished for sprint 5</w:t>
            </w:r>
          </w:p>
        </w:tc>
      </w:tr>
      <w:tr w:rsidR="00024E8F" w14:paraId="33E2F02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B5565" w14:textId="77777777" w:rsidR="00024E8F" w:rsidRPr="00317FC9" w:rsidRDefault="00024E8F" w:rsidP="007D6C96">
            <w:pPr>
              <w:pStyle w:val="Heading5A"/>
              <w:tabs>
                <w:tab w:val="left" w:pos="360"/>
              </w:tabs>
              <w:rPr>
                <w:rFonts w:ascii="Noto Sans" w:hAnsi="Noto Sans" w:cs="Noto Sans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66CADE63" w:rsidR="00024E8F" w:rsidRPr="00317FC9" w:rsidRDefault="00406C5B" w:rsidP="005B7A70">
            <w:pPr>
              <w:pStyle w:val="Default"/>
              <w:rPr>
                <w:rFonts w:ascii="Noto Sans" w:hAnsi="Noto Sans" w:cs="Noto Sans"/>
              </w:rPr>
            </w:pPr>
            <w:r w:rsidRPr="00317FC9">
              <w:rPr>
                <w:rFonts w:ascii="Noto Sans" w:hAnsi="Noto Sans" w:cs="Noto Sans"/>
              </w:rPr>
              <w:t>A rough prototype of the application</w:t>
            </w:r>
          </w:p>
        </w:tc>
      </w:tr>
      <w:tr w:rsidR="000C27A2" w14:paraId="560BE30C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F8B30" w14:textId="60B8E433" w:rsidR="000C27A2" w:rsidRPr="00317FC9" w:rsidRDefault="000C27A2" w:rsidP="00ED6BC6">
            <w:pPr>
              <w:pStyle w:val="Heading5A"/>
              <w:tabs>
                <w:tab w:val="left" w:pos="360"/>
              </w:tabs>
              <w:rPr>
                <w:rFonts w:ascii="Noto Sans" w:hAnsi="Noto Sans" w:cs="Noto Sans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B7107" w14:textId="13227A3D" w:rsidR="000C27A2" w:rsidRPr="00317FC9" w:rsidRDefault="000C27A2" w:rsidP="005B7A70">
            <w:pPr>
              <w:pStyle w:val="Default"/>
              <w:rPr>
                <w:rFonts w:ascii="Noto Sans" w:hAnsi="Noto Sans" w:cs="Noto Sans"/>
              </w:rPr>
            </w:pPr>
            <w:r w:rsidRPr="00317FC9">
              <w:rPr>
                <w:rFonts w:ascii="Noto Sans" w:hAnsi="Noto Sans" w:cs="Noto Sans"/>
              </w:rPr>
              <w:t>Sprint 6 documents</w:t>
            </w:r>
          </w:p>
        </w:tc>
      </w:tr>
    </w:tbl>
    <w:p w14:paraId="2424F299" w14:textId="77777777" w:rsidR="00024E8F" w:rsidRDefault="00024E8F"/>
    <w:p w14:paraId="387BA1E9" w14:textId="7A519371" w:rsidR="00024E8F" w:rsidRPr="00E91F5C" w:rsidRDefault="00024E8F">
      <w:pPr>
        <w:rPr>
          <w:b/>
          <w:bCs/>
        </w:rPr>
      </w:pPr>
      <w:r>
        <w:t>Upcoming Objectives</w:t>
      </w:r>
      <w:r w:rsidR="00FC5C85">
        <w:t xml:space="preserve"> for </w:t>
      </w:r>
      <w:r w:rsidR="00CF5534" w:rsidRPr="00E91F5C">
        <w:rPr>
          <w:b/>
          <w:bCs/>
        </w:rPr>
        <w:t>Feb 0</w:t>
      </w:r>
      <w:r w:rsidR="00E83B86">
        <w:rPr>
          <w:b/>
          <w:bCs/>
        </w:rPr>
        <w:t>1</w:t>
      </w:r>
      <w:r w:rsidR="00CF5534" w:rsidRPr="00E91F5C">
        <w:rPr>
          <w:b/>
          <w:bCs/>
        </w:rPr>
        <w:t>,</w:t>
      </w:r>
      <w:r w:rsidR="00B22C7E" w:rsidRPr="00E91F5C">
        <w:rPr>
          <w:b/>
          <w:bCs/>
        </w:rPr>
        <w:t xml:space="preserve"> </w:t>
      </w:r>
      <w:proofErr w:type="gramStart"/>
      <w:r w:rsidR="00B22C7E" w:rsidRPr="00E91F5C">
        <w:rPr>
          <w:b/>
          <w:bCs/>
        </w:rPr>
        <w:t>20</w:t>
      </w:r>
      <w:r w:rsidR="00E42014" w:rsidRPr="00E91F5C">
        <w:rPr>
          <w:b/>
          <w:bCs/>
        </w:rPr>
        <w:t>2</w:t>
      </w:r>
      <w:r w:rsidR="00E83B86">
        <w:rPr>
          <w:b/>
          <w:bCs/>
        </w:rPr>
        <w:t>5</w:t>
      </w:r>
      <w:proofErr w:type="gramEnd"/>
      <w:r w:rsidR="00B22C7E" w:rsidRPr="00E91F5C">
        <w:rPr>
          <w:b/>
          <w:bCs/>
        </w:rPr>
        <w:t xml:space="preserve"> to </w:t>
      </w:r>
      <w:r w:rsidR="00CF5534" w:rsidRPr="00E91F5C">
        <w:rPr>
          <w:b/>
          <w:bCs/>
        </w:rPr>
        <w:t xml:space="preserve">Mar </w:t>
      </w:r>
      <w:r w:rsidR="00422C97">
        <w:rPr>
          <w:b/>
          <w:bCs/>
        </w:rPr>
        <w:t>7</w:t>
      </w:r>
      <w:r w:rsidR="00B22C7E" w:rsidRPr="00E91F5C">
        <w:rPr>
          <w:b/>
          <w:bCs/>
        </w:rPr>
        <w:t>, 20</w:t>
      </w:r>
      <w:r w:rsidR="001B1427" w:rsidRPr="00E91F5C">
        <w:rPr>
          <w:b/>
          <w:bCs/>
        </w:rPr>
        <w:t>2</w:t>
      </w:r>
      <w:r w:rsidR="00E83B86">
        <w:rPr>
          <w:b/>
          <w:bCs/>
        </w:rPr>
        <w:t>5</w:t>
      </w:r>
    </w:p>
    <w:p w14:paraId="79FF48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0D5780D6" w14:textId="77777777" w:rsidTr="00FC5C85">
        <w:tc>
          <w:tcPr>
            <w:tcW w:w="2391" w:type="dxa"/>
          </w:tcPr>
          <w:p w14:paraId="6DFC5C39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14:paraId="71C32F15" w14:textId="77777777" w:rsidR="001B1427" w:rsidRPr="007939A4" w:rsidRDefault="001B1427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14:paraId="4EC95FC0" w14:textId="77777777" w:rsidR="001B1427" w:rsidRPr="007939A4" w:rsidRDefault="001B1427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5D95E011" w14:textId="77777777" w:rsidTr="00FC5C85">
        <w:tc>
          <w:tcPr>
            <w:tcW w:w="2391" w:type="dxa"/>
          </w:tcPr>
          <w:p w14:paraId="70F63F98" w14:textId="556BA45F" w:rsidR="00FC5C85" w:rsidRPr="00317FC9" w:rsidRDefault="005931F1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 xml:space="preserve">Create a </w:t>
            </w:r>
            <w:r w:rsidR="007E296E" w:rsidRPr="00317FC9">
              <w:rPr>
                <w:rFonts w:ascii="Noto Sans" w:hAnsi="Noto Sans" w:cs="Noto Sans"/>
                <w:sz w:val="22"/>
                <w:szCs w:val="22"/>
              </w:rPr>
              <w:t xml:space="preserve">rough </w:t>
            </w:r>
            <w:r w:rsidRPr="00317FC9">
              <w:rPr>
                <w:rFonts w:ascii="Noto Sans" w:hAnsi="Noto Sans" w:cs="Noto Sans"/>
                <w:sz w:val="22"/>
                <w:szCs w:val="22"/>
              </w:rPr>
              <w:t>prototype of the Employee Management System application</w:t>
            </w:r>
          </w:p>
          <w:p w14:paraId="31F2B0B7" w14:textId="77777777" w:rsidR="00FC5C85" w:rsidRPr="00317FC9" w:rsidRDefault="00FC5C85" w:rsidP="00EE3280">
            <w:pPr>
              <w:rPr>
                <w:rFonts w:ascii="Noto Sans" w:hAnsi="Noto Sans" w:cs="Noto Sans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4672381E" w14:textId="1A9137AD" w:rsidR="00FC5C85" w:rsidRPr="00317FC9" w:rsidRDefault="000E127D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Team Members</w:t>
            </w:r>
          </w:p>
        </w:tc>
        <w:tc>
          <w:tcPr>
            <w:tcW w:w="2379" w:type="dxa"/>
          </w:tcPr>
          <w:p w14:paraId="26DFB65C" w14:textId="3D4127EA" w:rsidR="00FC5C85" w:rsidRPr="00317FC9" w:rsidRDefault="000E127D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8 days</w:t>
            </w:r>
          </w:p>
        </w:tc>
        <w:tc>
          <w:tcPr>
            <w:tcW w:w="1947" w:type="dxa"/>
          </w:tcPr>
          <w:p w14:paraId="6F63AAA1" w14:textId="5701CD0D" w:rsidR="00FC5C85" w:rsidRPr="00317FC9" w:rsidRDefault="000E127D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Feb,01 – Feb,08</w:t>
            </w:r>
          </w:p>
        </w:tc>
      </w:tr>
    </w:tbl>
    <w:p w14:paraId="59C1D67F" w14:textId="77777777" w:rsidR="007939A4" w:rsidRDefault="007939A4"/>
    <w:p w14:paraId="4AF3CEEB" w14:textId="77777777" w:rsidR="005931F1" w:rsidRDefault="005931F1"/>
    <w:p w14:paraId="26382F73" w14:textId="77777777" w:rsidR="005931F1" w:rsidRDefault="005931F1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6640FB45" w14:textId="77777777" w:rsidTr="00243C6E">
        <w:tc>
          <w:tcPr>
            <w:tcW w:w="3061" w:type="dxa"/>
            <w:gridSpan w:val="2"/>
          </w:tcPr>
          <w:p w14:paraId="723C42BC" w14:textId="42316B31" w:rsidR="00243C6E" w:rsidRPr="00317FC9" w:rsidRDefault="00406C5B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Sprint 6</w:t>
            </w:r>
          </w:p>
          <w:p w14:paraId="0CD92049" w14:textId="77777777" w:rsidR="00243C6E" w:rsidRPr="00317FC9" w:rsidRDefault="00243C6E" w:rsidP="00EE3280">
            <w:pPr>
              <w:rPr>
                <w:rFonts w:ascii="Noto Sans" w:hAnsi="Noto Sans" w:cs="Noto Sans"/>
                <w:sz w:val="22"/>
                <w:szCs w:val="22"/>
              </w:rPr>
            </w:pPr>
          </w:p>
        </w:tc>
        <w:tc>
          <w:tcPr>
            <w:tcW w:w="2621" w:type="dxa"/>
          </w:tcPr>
          <w:p w14:paraId="00B838E9" w14:textId="5D0D4D57" w:rsidR="00243C6E" w:rsidRPr="00317FC9" w:rsidRDefault="00406C5B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Team Members</w:t>
            </w:r>
          </w:p>
        </w:tc>
        <w:tc>
          <w:tcPr>
            <w:tcW w:w="2948" w:type="dxa"/>
          </w:tcPr>
          <w:p w14:paraId="366BF273" w14:textId="0854FC48" w:rsidR="00243C6E" w:rsidRPr="00317FC9" w:rsidRDefault="00243C6E" w:rsidP="00EE3280">
            <w:pPr>
              <w:rPr>
                <w:rFonts w:ascii="Noto Sans" w:hAnsi="Noto Sans" w:cs="Noto Sans"/>
                <w:sz w:val="22"/>
                <w:szCs w:val="22"/>
              </w:rPr>
            </w:pPr>
          </w:p>
        </w:tc>
      </w:tr>
    </w:tbl>
    <w:p w14:paraId="65F47509" w14:textId="77777777" w:rsidR="00024E8F" w:rsidRDefault="00024E8F"/>
    <w:p w14:paraId="4D28B463" w14:textId="4A60F15F" w:rsidR="00024E8F" w:rsidRDefault="00024E8F">
      <w:r>
        <w:t>Managing Issues and Risk</w:t>
      </w:r>
      <w:r w:rsidR="00AF31CC">
        <w:t xml:space="preserve"> </w:t>
      </w:r>
      <w:r w:rsidR="009169B9">
        <w:t>(for current reporting period and next period)</w:t>
      </w:r>
    </w:p>
    <w:p w14:paraId="2D9D1108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493C1A3D" w14:textId="77777777" w:rsidTr="00283D0A">
        <w:tc>
          <w:tcPr>
            <w:tcW w:w="2808" w:type="dxa"/>
          </w:tcPr>
          <w:p w14:paraId="3F91C720" w14:textId="625CF6F8" w:rsidR="00283D0A" w:rsidRPr="00317FC9" w:rsidRDefault="005931F1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No issues or problems</w:t>
            </w:r>
            <w:r w:rsidR="00406C5B" w:rsidRPr="00317FC9">
              <w:rPr>
                <w:rFonts w:ascii="Noto Sans" w:hAnsi="Noto Sans" w:cs="Noto Sans"/>
                <w:sz w:val="22"/>
                <w:szCs w:val="22"/>
              </w:rPr>
              <w:t xml:space="preserve"> </w:t>
            </w:r>
          </w:p>
          <w:p w14:paraId="5690DB68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E3E1B3F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7FA7FA07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A2FDCF2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21C7665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939A4" w14:paraId="34830E1C" w14:textId="77777777">
        <w:tc>
          <w:tcPr>
            <w:tcW w:w="2808" w:type="dxa"/>
            <w:shd w:val="clear" w:color="auto" w:fill="808080"/>
          </w:tcPr>
          <w:p w14:paraId="79ADB25A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7A020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B2A381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2DDDE41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25B1821" w14:textId="77777777">
        <w:tc>
          <w:tcPr>
            <w:tcW w:w="2808" w:type="dxa"/>
          </w:tcPr>
          <w:p w14:paraId="22C108E9" w14:textId="77777777" w:rsidR="00C023A5" w:rsidRDefault="00C023A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27FAA16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6ACE6DB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22149BB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448" w:type="dxa"/>
          </w:tcPr>
          <w:p w14:paraId="12167389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7BB956CB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10439B6B" w14:textId="77777777" w:rsidR="008D2510" w:rsidRDefault="008D2510">
      <w:pPr>
        <w:rPr>
          <w:lang w:val="en-CA"/>
        </w:rPr>
      </w:pPr>
    </w:p>
    <w:p w14:paraId="0CAE110B" w14:textId="77777777" w:rsidR="007C53CF" w:rsidRDefault="007C53CF">
      <w:pPr>
        <w:rPr>
          <w:lang w:val="en-CA"/>
        </w:rPr>
      </w:pPr>
    </w:p>
    <w:p w14:paraId="0CD09D2E" w14:textId="77777777" w:rsidR="007C53CF" w:rsidRDefault="007C53CF">
      <w:pPr>
        <w:rPr>
          <w:lang w:val="en-CA"/>
        </w:rPr>
      </w:pPr>
    </w:p>
    <w:p w14:paraId="3A2A9A72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0F73CBC1" w14:textId="77777777" w:rsidR="007C53CF" w:rsidRDefault="007C53CF">
      <w:pPr>
        <w:rPr>
          <w:lang w:val="en-CA"/>
        </w:rPr>
      </w:pPr>
    </w:p>
    <w:p w14:paraId="685C5166" w14:textId="3DF3B0E0" w:rsidR="007C53CF" w:rsidRDefault="007C53CF">
      <w:pPr>
        <w:rPr>
          <w:lang w:val="en-CA"/>
        </w:rPr>
      </w:pPr>
      <w:r>
        <w:rPr>
          <w:lang w:val="en-CA"/>
        </w:rPr>
        <w:t>Please submit as “</w:t>
      </w:r>
      <w:r w:rsidR="000119A4">
        <w:rPr>
          <w:lang w:val="en-CA"/>
        </w:rPr>
        <w:t>W2</w:t>
      </w:r>
      <w:r w:rsidR="001F6721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 xml:space="preserve">T&lt;team number&gt;_ProjectReport1”. </w:t>
      </w:r>
    </w:p>
    <w:p w14:paraId="38ABAF4A" w14:textId="6993DA18" w:rsidR="007C53CF" w:rsidRDefault="007C53CF">
      <w:pPr>
        <w:rPr>
          <w:lang w:val="en-CA"/>
        </w:rPr>
      </w:pPr>
      <w:r>
        <w:rPr>
          <w:lang w:val="en-CA"/>
        </w:rPr>
        <w:t xml:space="preserve">For </w:t>
      </w:r>
      <w:r w:rsidR="004064C3">
        <w:rPr>
          <w:lang w:val="en-CA"/>
        </w:rPr>
        <w:t>e.g.,</w:t>
      </w:r>
      <w:r>
        <w:rPr>
          <w:lang w:val="en-CA"/>
        </w:rPr>
        <w:t xml:space="preserve"> </w:t>
      </w:r>
      <w:r w:rsidR="000119A4">
        <w:rPr>
          <w:lang w:val="en-CA"/>
        </w:rPr>
        <w:t>W2</w:t>
      </w:r>
      <w:r w:rsidR="001F6721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>T</w:t>
      </w:r>
      <w:r w:rsidR="001F6721">
        <w:rPr>
          <w:lang w:val="en-CA"/>
        </w:rPr>
        <w:t>99</w:t>
      </w:r>
      <w:r>
        <w:rPr>
          <w:lang w:val="en-CA"/>
        </w:rPr>
        <w:t>_ProjectReport1</w:t>
      </w:r>
    </w:p>
    <w:p w14:paraId="2D707FAD" w14:textId="77777777" w:rsidR="007C53CF" w:rsidRDefault="007C53CF">
      <w:pPr>
        <w:rPr>
          <w:lang w:val="en-CA"/>
        </w:rPr>
      </w:pPr>
    </w:p>
    <w:p w14:paraId="4FDEE8DD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35983808" w14:textId="77777777" w:rsidR="00D61BA9" w:rsidRDefault="00D61BA9">
      <w:pPr>
        <w:rPr>
          <w:lang w:val="en-CA"/>
        </w:rPr>
      </w:pPr>
    </w:p>
    <w:p w14:paraId="2BAA6B44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43E1D9CF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4A6DA653" w14:textId="50E18A10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Feb 0</w:t>
      </w:r>
      <w:r w:rsidR="001F672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1F672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5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6B92ACF8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D114E" w14:textId="77777777" w:rsidR="00C71932" w:rsidRDefault="00C71932">
      <w:r>
        <w:separator/>
      </w:r>
    </w:p>
  </w:endnote>
  <w:endnote w:type="continuationSeparator" w:id="0">
    <w:p w14:paraId="5F971981" w14:textId="77777777" w:rsidR="00C71932" w:rsidRDefault="00C71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9E191" w14:textId="1B2A7FED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2B648" w14:textId="77777777" w:rsidR="00C71932" w:rsidRDefault="00C71932">
      <w:r>
        <w:separator/>
      </w:r>
    </w:p>
  </w:footnote>
  <w:footnote w:type="continuationSeparator" w:id="0">
    <w:p w14:paraId="1240C2DB" w14:textId="77777777" w:rsidR="00C71932" w:rsidRDefault="00C71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19A4"/>
    <w:rsid w:val="000134C2"/>
    <w:rsid w:val="00024E8F"/>
    <w:rsid w:val="00053F65"/>
    <w:rsid w:val="000C27A2"/>
    <w:rsid w:val="000D56B4"/>
    <w:rsid w:val="000D6BD0"/>
    <w:rsid w:val="000E127D"/>
    <w:rsid w:val="00101C12"/>
    <w:rsid w:val="001339FD"/>
    <w:rsid w:val="001345F9"/>
    <w:rsid w:val="001553A6"/>
    <w:rsid w:val="001B1427"/>
    <w:rsid w:val="001D2AA3"/>
    <w:rsid w:val="001D41EA"/>
    <w:rsid w:val="001E7B4A"/>
    <w:rsid w:val="001F6721"/>
    <w:rsid w:val="00222398"/>
    <w:rsid w:val="00243C6E"/>
    <w:rsid w:val="00273867"/>
    <w:rsid w:val="00283D0A"/>
    <w:rsid w:val="002D5764"/>
    <w:rsid w:val="00317FC9"/>
    <w:rsid w:val="00367904"/>
    <w:rsid w:val="00397BD6"/>
    <w:rsid w:val="003F6CCB"/>
    <w:rsid w:val="004064C3"/>
    <w:rsid w:val="00406C5B"/>
    <w:rsid w:val="00422C97"/>
    <w:rsid w:val="0043791B"/>
    <w:rsid w:val="00490139"/>
    <w:rsid w:val="004A7981"/>
    <w:rsid w:val="004C4D26"/>
    <w:rsid w:val="00500838"/>
    <w:rsid w:val="005046B7"/>
    <w:rsid w:val="005270FA"/>
    <w:rsid w:val="005931F1"/>
    <w:rsid w:val="005B7A70"/>
    <w:rsid w:val="006700E5"/>
    <w:rsid w:val="00677E5F"/>
    <w:rsid w:val="006810ED"/>
    <w:rsid w:val="0068204D"/>
    <w:rsid w:val="006C4362"/>
    <w:rsid w:val="006D7185"/>
    <w:rsid w:val="00746ED4"/>
    <w:rsid w:val="0076196B"/>
    <w:rsid w:val="00787655"/>
    <w:rsid w:val="007939A4"/>
    <w:rsid w:val="007B2DAB"/>
    <w:rsid w:val="007B6A47"/>
    <w:rsid w:val="007C0308"/>
    <w:rsid w:val="007C53CF"/>
    <w:rsid w:val="007D0B37"/>
    <w:rsid w:val="007D6C96"/>
    <w:rsid w:val="007E296E"/>
    <w:rsid w:val="007E3D1A"/>
    <w:rsid w:val="007E4CBC"/>
    <w:rsid w:val="0082186B"/>
    <w:rsid w:val="008840C0"/>
    <w:rsid w:val="008B21D2"/>
    <w:rsid w:val="008D2510"/>
    <w:rsid w:val="00905D53"/>
    <w:rsid w:val="009169B9"/>
    <w:rsid w:val="009A5CE6"/>
    <w:rsid w:val="009B0949"/>
    <w:rsid w:val="009F78AD"/>
    <w:rsid w:val="00A232E0"/>
    <w:rsid w:val="00A23A13"/>
    <w:rsid w:val="00A4004A"/>
    <w:rsid w:val="00A6654F"/>
    <w:rsid w:val="00A677DE"/>
    <w:rsid w:val="00A910D7"/>
    <w:rsid w:val="00A9399C"/>
    <w:rsid w:val="00AE4484"/>
    <w:rsid w:val="00AF31CC"/>
    <w:rsid w:val="00AF32C2"/>
    <w:rsid w:val="00B22C7E"/>
    <w:rsid w:val="00B70880"/>
    <w:rsid w:val="00B9726D"/>
    <w:rsid w:val="00BA718F"/>
    <w:rsid w:val="00BE177B"/>
    <w:rsid w:val="00C023A5"/>
    <w:rsid w:val="00C147CA"/>
    <w:rsid w:val="00C239B0"/>
    <w:rsid w:val="00C555FA"/>
    <w:rsid w:val="00C71932"/>
    <w:rsid w:val="00CF5534"/>
    <w:rsid w:val="00D04F13"/>
    <w:rsid w:val="00D10877"/>
    <w:rsid w:val="00D239D4"/>
    <w:rsid w:val="00D36EEA"/>
    <w:rsid w:val="00D61BA9"/>
    <w:rsid w:val="00D97664"/>
    <w:rsid w:val="00DE17E6"/>
    <w:rsid w:val="00DE30E3"/>
    <w:rsid w:val="00E4029A"/>
    <w:rsid w:val="00E42014"/>
    <w:rsid w:val="00E83B86"/>
    <w:rsid w:val="00E91F5C"/>
    <w:rsid w:val="00E943BA"/>
    <w:rsid w:val="00EC4A8B"/>
    <w:rsid w:val="00EE3280"/>
    <w:rsid w:val="00F54C8E"/>
    <w:rsid w:val="00FC430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II</vt:lpstr>
    </vt:vector>
  </TitlesOfParts>
  <Company>GBC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Kevin Lapointe</cp:lastModifiedBy>
  <cp:revision>29</cp:revision>
  <dcterms:created xsi:type="dcterms:W3CDTF">2023-01-11T17:59:00Z</dcterms:created>
  <dcterms:modified xsi:type="dcterms:W3CDTF">2025-01-27T19:21:00Z</dcterms:modified>
</cp:coreProperties>
</file>