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44479" w14:textId="77777777" w:rsidR="00B16741" w:rsidRDefault="00B16741" w:rsidP="00B16741">
      <w:r>
        <w:t>1.贯穿于护理活动全过程的是</w:t>
      </w:r>
    </w:p>
    <w:p w14:paraId="0AB3B857" w14:textId="7D04D3C9" w:rsidR="00B16741" w:rsidRDefault="00B16741" w:rsidP="00B16741">
      <w:r>
        <w:t>A.护理评估和护理诊断</w:t>
      </w:r>
    </w:p>
    <w:p w14:paraId="2BB3A80A" w14:textId="3D3DB510" w:rsidR="00B16741" w:rsidRDefault="00B16741" w:rsidP="00B16741">
      <w:r>
        <w:t>B.护理诊断和护理计划</w:t>
      </w:r>
    </w:p>
    <w:p w14:paraId="26425795" w14:textId="03580826" w:rsidR="00B16741" w:rsidRDefault="00B16741" w:rsidP="00B16741">
      <w:r>
        <w:t>C.护理计划和护理评价</w:t>
      </w:r>
    </w:p>
    <w:p w14:paraId="5A26C1B3" w14:textId="633D4B68" w:rsidR="00B16741" w:rsidRDefault="00B16741" w:rsidP="00B16741">
      <w:r>
        <w:t>D.护理诊断和护理评价</w:t>
      </w:r>
    </w:p>
    <w:p w14:paraId="1BE1D050" w14:textId="4182B810" w:rsidR="00B16741" w:rsidRDefault="00B16741" w:rsidP="00B16741">
      <w:r>
        <w:t>E.护理评估和护理评价</w:t>
      </w:r>
    </w:p>
    <w:p w14:paraId="04DAE4BD" w14:textId="360FE2D2" w:rsidR="007659B0" w:rsidRDefault="007659B0" w:rsidP="007659B0">
      <w:r>
        <w:t>根据知识库中的资料，护理评价贯穿于护理活动的全过程中，从开始到结束不断地进行。评价的目的是与病人的健康状况及预期目标进行比较，评判是否达到预期目标【9:0†必备知识】。此外，护理评估也是护理过程中始终存在的环节，它为护理活动提供了可靠依据，同时也影响着护理诊断和护理计划的制定【9:3†必备知识】。</w:t>
      </w:r>
    </w:p>
    <w:p w14:paraId="41015033" w14:textId="5C85EAD8" w:rsidR="00B16741" w:rsidRDefault="007659B0" w:rsidP="007659B0">
      <w:r>
        <w:rPr>
          <w:rFonts w:hint="eastAsia"/>
        </w:rPr>
        <w:t>综合以上信息，贯穿于护理活动全过程的应是护理评估和护理评价。因此，正确选项为</w:t>
      </w:r>
      <w:r>
        <w:t xml:space="preserve"> </w:t>
      </w:r>
      <w:r w:rsidRPr="007659B0">
        <w:rPr>
          <w:color w:val="FF0000"/>
        </w:rPr>
        <w:t>E</w:t>
      </w:r>
      <w:r>
        <w:t>. 护理评估和护理评价。</w:t>
      </w:r>
    </w:p>
    <w:p w14:paraId="531DD25E" w14:textId="77777777" w:rsidR="007659B0" w:rsidRDefault="007659B0" w:rsidP="007659B0"/>
    <w:p w14:paraId="2CE88E60" w14:textId="208459D4" w:rsidR="00B16741" w:rsidRDefault="00B16741" w:rsidP="00B16741">
      <w:r>
        <w:t>2.采用PIO格式进行护理记录时，PIO中的</w:t>
      </w:r>
      <w:r>
        <w:rPr>
          <w:rFonts w:hint="eastAsia"/>
        </w:rPr>
        <w:t>“</w:t>
      </w:r>
      <w:r>
        <w:t>I”指的是</w:t>
      </w:r>
    </w:p>
    <w:p w14:paraId="0E547396" w14:textId="5581F4F5" w:rsidR="00B16741" w:rsidRDefault="00B16741" w:rsidP="00B16741">
      <w:r>
        <w:t>A.护理问题</w:t>
      </w:r>
    </w:p>
    <w:p w14:paraId="70AAC8AC" w14:textId="759F3703" w:rsidR="00B16741" w:rsidRDefault="00B16741" w:rsidP="00B16741">
      <w:r>
        <w:t>B.护理措施</w:t>
      </w:r>
    </w:p>
    <w:p w14:paraId="153BA703" w14:textId="569C6712" w:rsidR="00B16741" w:rsidRDefault="00B16741" w:rsidP="00B16741">
      <w:r>
        <w:t>C.护理评价</w:t>
      </w:r>
    </w:p>
    <w:p w14:paraId="62E1597B" w14:textId="492AFAF9" w:rsidR="00B16741" w:rsidRDefault="00B16741" w:rsidP="00B16741">
      <w:r>
        <w:t>D.护理结果</w:t>
      </w:r>
    </w:p>
    <w:p w14:paraId="7A32AC35" w14:textId="10EB0FB5" w:rsidR="00B16741" w:rsidRDefault="00B16741" w:rsidP="00B16741">
      <w:r>
        <w:t>E.护理评估</w:t>
      </w:r>
    </w:p>
    <w:p w14:paraId="4726E200" w14:textId="5D770E8C" w:rsidR="007659B0" w:rsidRDefault="007659B0" w:rsidP="007659B0">
      <w:r>
        <w:t>在PIO护理记录格式中，“I”代表的是“干预”（Intervention），即针对病人的健康问题所采取的护理措施【9:0†必备知识】。因此，正确的答案是：</w:t>
      </w:r>
    </w:p>
    <w:p w14:paraId="05055602" w14:textId="39B8F7D0" w:rsidR="00B16741" w:rsidRDefault="007659B0" w:rsidP="007659B0">
      <w:r w:rsidRPr="007659B0">
        <w:rPr>
          <w:color w:val="FF0000"/>
        </w:rPr>
        <w:t>B</w:t>
      </w:r>
      <w:r>
        <w:t>. 护理措施</w:t>
      </w:r>
    </w:p>
    <w:p w14:paraId="57510F2E" w14:textId="77777777" w:rsidR="008C5285" w:rsidRDefault="008C5285" w:rsidP="007659B0"/>
    <w:p w14:paraId="682026B3" w14:textId="31B43917" w:rsidR="00B16741" w:rsidRDefault="00B16741" w:rsidP="00B16741">
      <w:r>
        <w:t>3.两人使用平车搬运患者，应注意使平车头端</w:t>
      </w:r>
      <w:r>
        <w:rPr>
          <w:rFonts w:hint="eastAsia"/>
        </w:rPr>
        <w:t>和床尾呈</w:t>
      </w:r>
    </w:p>
    <w:p w14:paraId="75903BD6" w14:textId="556277C0" w:rsidR="00B16741" w:rsidRDefault="00B16741" w:rsidP="00B16741">
      <w:r>
        <w:t>A.直角</w:t>
      </w:r>
    </w:p>
    <w:p w14:paraId="76B8FA21" w14:textId="25F66568" w:rsidR="00B16741" w:rsidRDefault="00B16741" w:rsidP="00B16741">
      <w:r>
        <w:t>B.平行</w:t>
      </w:r>
    </w:p>
    <w:p w14:paraId="34798B34" w14:textId="789D1E25" w:rsidR="00B16741" w:rsidRDefault="00B16741" w:rsidP="00B16741">
      <w:r>
        <w:t>C.锐角</w:t>
      </w:r>
    </w:p>
    <w:p w14:paraId="653CE109" w14:textId="4BC4913F" w:rsidR="00B16741" w:rsidRDefault="00B16741" w:rsidP="00B16741">
      <w:r>
        <w:t>D.钝角</w:t>
      </w:r>
    </w:p>
    <w:p w14:paraId="6AAF70A3" w14:textId="67810883" w:rsidR="007659B0" w:rsidRDefault="00B16741" w:rsidP="00B16741">
      <w:r>
        <w:t>E.对接</w:t>
      </w:r>
    </w:p>
    <w:p w14:paraId="5B191E31" w14:textId="56DBF252" w:rsidR="007659B0" w:rsidRDefault="007659B0" w:rsidP="007659B0">
      <w:r>
        <w:t>当使用平车搬运患者时，应使平车头端与床尾呈钝角。这种摆放方式有助于护士更稳定和安全地移动患者到平车上【13:0†必备知识】。因此，正确的答案是：</w:t>
      </w:r>
    </w:p>
    <w:p w14:paraId="22841758" w14:textId="6DA83349" w:rsidR="00B16741" w:rsidRDefault="007659B0" w:rsidP="007659B0">
      <w:r w:rsidRPr="007659B0">
        <w:rPr>
          <w:color w:val="FF0000"/>
        </w:rPr>
        <w:t>D</w:t>
      </w:r>
      <w:r>
        <w:t>. 钝角</w:t>
      </w:r>
    </w:p>
    <w:p w14:paraId="48043D64" w14:textId="77777777" w:rsidR="007659B0" w:rsidRDefault="007659B0" w:rsidP="007659B0"/>
    <w:p w14:paraId="40805E24" w14:textId="77777777" w:rsidR="00B16741" w:rsidRDefault="00B16741" w:rsidP="00B16741">
      <w:r>
        <w:t>4.选用上臂三角肌做肌内注射时，其注射区是</w:t>
      </w:r>
    </w:p>
    <w:p w14:paraId="17A85662" w14:textId="0D3305A6" w:rsidR="00B16741" w:rsidRDefault="00B16741" w:rsidP="00B16741">
      <w:r>
        <w:t>A.三角肌上缘2～3横指处</w:t>
      </w:r>
    </w:p>
    <w:p w14:paraId="3006B622" w14:textId="796C7855" w:rsidR="00B16741" w:rsidRDefault="00B16741" w:rsidP="00B16741">
      <w:r>
        <w:t>B.三角肌下缘2～3横指处</w:t>
      </w:r>
    </w:p>
    <w:p w14:paraId="0C86099A" w14:textId="51515C93" w:rsidR="00B16741" w:rsidRDefault="00B16741" w:rsidP="00B16741">
      <w:r>
        <w:t>C.肱二头肌下缘2～3横指处</w:t>
      </w:r>
    </w:p>
    <w:p w14:paraId="0D2B04DB" w14:textId="39594B72" w:rsidR="00B16741" w:rsidRDefault="00B16741" w:rsidP="00B16741">
      <w:r>
        <w:t>D.上臂外侧肩峰下2～3横指处</w:t>
      </w:r>
    </w:p>
    <w:p w14:paraId="466609F8" w14:textId="31B0184D" w:rsidR="00B16741" w:rsidRDefault="00B16741" w:rsidP="00B16741">
      <w:r>
        <w:t>E.上臂内侧肩峰下2~3横指处</w:t>
      </w:r>
    </w:p>
    <w:p w14:paraId="785C84E2" w14:textId="1D7AB685" w:rsidR="007659B0" w:rsidRDefault="007659B0" w:rsidP="007659B0">
      <w:r>
        <w:rPr>
          <w:rFonts w:hint="eastAsia"/>
        </w:rPr>
        <w:t>上臂三角肌肌内注射的正确注射区是上臂外侧，肩峰下</w:t>
      </w:r>
      <w:r>
        <w:t>2~3横指处。这样的定位既确保注射安全，又方便操作【17:0†必备知识】。因此，正确的答案是：</w:t>
      </w:r>
    </w:p>
    <w:p w14:paraId="1062D84D" w14:textId="77777777" w:rsidR="007659B0" w:rsidRDefault="007659B0" w:rsidP="007659B0">
      <w:r w:rsidRPr="00D0462C">
        <w:rPr>
          <w:color w:val="FF0000"/>
        </w:rPr>
        <w:t>D</w:t>
      </w:r>
      <w:r>
        <w:t>. 上臂外侧肩峰下2～3横指处</w:t>
      </w:r>
    </w:p>
    <w:p w14:paraId="539942B6" w14:textId="77777777" w:rsidR="00B16741" w:rsidRPr="007659B0" w:rsidRDefault="00B16741" w:rsidP="00B16741"/>
    <w:p w14:paraId="39A1353B" w14:textId="77777777" w:rsidR="00B16741" w:rsidRDefault="00B16741" w:rsidP="00B16741">
      <w:r w:rsidRPr="008C5285">
        <w:rPr>
          <w:highlight w:val="yellow"/>
        </w:rPr>
        <w:t>5.</w:t>
      </w:r>
      <w:r>
        <w:t>护士护理危重症患者时，应首先观察的是</w:t>
      </w:r>
    </w:p>
    <w:p w14:paraId="7883EE99" w14:textId="4BA10B2D" w:rsidR="00B16741" w:rsidRDefault="00B16741" w:rsidP="00B16741">
      <w:r>
        <w:lastRenderedPageBreak/>
        <w:t>A.生命体征及瞳孔变化</w:t>
      </w:r>
    </w:p>
    <w:p w14:paraId="78655F6F" w14:textId="7C36A8F1" w:rsidR="00B16741" w:rsidRDefault="00B16741" w:rsidP="00B16741">
      <w:r>
        <w:t>B.意识状态的改变</w:t>
      </w:r>
    </w:p>
    <w:p w14:paraId="640B2F44" w14:textId="57FC1F75" w:rsidR="00B16741" w:rsidRDefault="00B16741" w:rsidP="00B16741">
      <w:r>
        <w:t>C.有无脱水、酸中毒</w:t>
      </w:r>
    </w:p>
    <w:p w14:paraId="1C212CFB" w14:textId="7E4FB9B8" w:rsidR="00B16741" w:rsidRDefault="00B16741" w:rsidP="00B16741">
      <w:r>
        <w:t>D.肢体活动情况</w:t>
      </w:r>
    </w:p>
    <w:p w14:paraId="3FC75487" w14:textId="5394CF77" w:rsidR="00B16741" w:rsidRDefault="00B16741" w:rsidP="00B16741">
      <w:r>
        <w:t>E.排尿排便情况</w:t>
      </w:r>
    </w:p>
    <w:p w14:paraId="5C5743DE" w14:textId="693EC072" w:rsidR="007659B0" w:rsidRDefault="007659B0" w:rsidP="007659B0">
      <w:r>
        <w:rPr>
          <w:rFonts w:hint="eastAsia"/>
        </w:rPr>
        <w:t>在护理危重症患者时，首先应密切观察生命体征，这包括监测血压、心率、呼吸及意识变化等，以便及时采取有效措施应对任何突发情况【</w:t>
      </w:r>
      <w:r>
        <w:t>21:3†必备知识】。因此，正确的答案是：</w:t>
      </w:r>
    </w:p>
    <w:p w14:paraId="1AD38EAA" w14:textId="77777777" w:rsidR="007659B0" w:rsidRDefault="007659B0" w:rsidP="007659B0">
      <w:r w:rsidRPr="00D0462C">
        <w:rPr>
          <w:highlight w:val="yellow"/>
        </w:rPr>
        <w:t>A.</w:t>
      </w:r>
      <w:r>
        <w:t xml:space="preserve"> 生命体征及瞳孔变化</w:t>
      </w:r>
    </w:p>
    <w:p w14:paraId="5D02937C" w14:textId="77777777" w:rsidR="00B16741" w:rsidRDefault="00B16741" w:rsidP="00B16741"/>
    <w:p w14:paraId="46E0F116" w14:textId="0EE7D962" w:rsidR="00B16741" w:rsidRDefault="00B16741" w:rsidP="00B16741">
      <w:r>
        <w:t>6.护士书写病区交班报告时，应先书写的患者是</w:t>
      </w:r>
    </w:p>
    <w:p w14:paraId="771CD74D" w14:textId="25548079" w:rsidR="00B16741" w:rsidRDefault="00B16741" w:rsidP="00B16741">
      <w:r>
        <w:t>A.出院患者</w:t>
      </w:r>
    </w:p>
    <w:p w14:paraId="3E8DA831" w14:textId="35D17282" w:rsidR="00B16741" w:rsidRDefault="00B16741" w:rsidP="00B16741">
      <w:r>
        <w:t>B.危重患者</w:t>
      </w:r>
    </w:p>
    <w:p w14:paraId="4E1F0072" w14:textId="782A70CA" w:rsidR="00B16741" w:rsidRDefault="00B16741" w:rsidP="00B16741">
      <w:r>
        <w:t>C.新入院患者</w:t>
      </w:r>
    </w:p>
    <w:p w14:paraId="204E7C36" w14:textId="205298E6" w:rsidR="00B16741" w:rsidRDefault="00B16741" w:rsidP="00B16741">
      <w:r>
        <w:t>D.当日手术患者</w:t>
      </w:r>
    </w:p>
    <w:p w14:paraId="5B7A396A" w14:textId="1BC0783D" w:rsidR="00B16741" w:rsidRDefault="00B16741" w:rsidP="00B16741">
      <w:r>
        <w:t>E.行特殊治疗的患者</w:t>
      </w:r>
    </w:p>
    <w:p w14:paraId="0C6CFBA9" w14:textId="2BCA0D18" w:rsidR="007659B0" w:rsidRDefault="007659B0" w:rsidP="007659B0">
      <w:r>
        <w:rPr>
          <w:rFonts w:hint="eastAsia"/>
        </w:rPr>
        <w:t>在书写病区交班报告时，首先应当书写的患者是出院患者。这是因为在交班报告中，优先记录离开病室的患者（如出院、转出、死亡），随后记录新入院的患者，最后记录手术、病危、病重等特殊情况的患者。因此，出院患者应首先被记录在交班报告中【</w:t>
      </w:r>
      <w:r>
        <w:t>13:2†必备知识】。</w:t>
      </w:r>
    </w:p>
    <w:p w14:paraId="4BFF3618" w14:textId="77777777" w:rsidR="007659B0" w:rsidRDefault="007659B0" w:rsidP="007659B0">
      <w:r>
        <w:rPr>
          <w:rFonts w:hint="eastAsia"/>
        </w:rPr>
        <w:t>正确答案是：</w:t>
      </w:r>
    </w:p>
    <w:p w14:paraId="18CB1D4C" w14:textId="77777777" w:rsidR="007659B0" w:rsidRDefault="007659B0" w:rsidP="007659B0">
      <w:r w:rsidRPr="00D64E2E">
        <w:rPr>
          <w:color w:val="FF0000"/>
        </w:rPr>
        <w:t>A</w:t>
      </w:r>
      <w:r>
        <w:t>. 出院患者</w:t>
      </w:r>
    </w:p>
    <w:p w14:paraId="7AF97AA2" w14:textId="77777777" w:rsidR="00B16741" w:rsidRPr="007659B0" w:rsidRDefault="00B16741" w:rsidP="00B16741"/>
    <w:p w14:paraId="5A926966" w14:textId="53421423" w:rsidR="00B16741" w:rsidRDefault="00B16741" w:rsidP="00B16741">
      <w:r>
        <w:t>7.患者，男性，76岁。慢性支气管炎病史.24年。护士收集的资料中属于主观资料的是</w:t>
      </w:r>
    </w:p>
    <w:p w14:paraId="4FE2A4F8" w14:textId="290B75A8" w:rsidR="00B16741" w:rsidRDefault="00B16741" w:rsidP="00B16741">
      <w:r>
        <w:t>A.肺部听诊可闻及干、湿啰音</w:t>
      </w:r>
    </w:p>
    <w:p w14:paraId="21264935" w14:textId="37AD79EF" w:rsidR="00B16741" w:rsidRDefault="00B16741" w:rsidP="00B16741">
      <w:r>
        <w:t>B.体温38.7℃</w:t>
      </w:r>
    </w:p>
    <w:p w14:paraId="54D32BD4" w14:textId="152B9FBE" w:rsidR="00B16741" w:rsidRDefault="00B16741" w:rsidP="00B16741">
      <w:r>
        <w:t>C.氧分压6.8kPa</w:t>
      </w:r>
    </w:p>
    <w:p w14:paraId="444538FC" w14:textId="459BEE4D" w:rsidR="00B16741" w:rsidRDefault="00B16741" w:rsidP="00B16741">
      <w:r>
        <w:t>D.咳黄色黏痰</w:t>
      </w:r>
    </w:p>
    <w:p w14:paraId="2EA7F4A3" w14:textId="692E7A1F" w:rsidR="00B16741" w:rsidRDefault="00B16741" w:rsidP="00B16741">
      <w:r>
        <w:t>E.咳嗽无力</w:t>
      </w:r>
    </w:p>
    <w:p w14:paraId="0952032D" w14:textId="07D07CA8" w:rsidR="007659B0" w:rsidRDefault="007659B0" w:rsidP="007659B0">
      <w:r>
        <w:rPr>
          <w:rFonts w:hint="eastAsia"/>
        </w:rPr>
        <w:t>在这个问题中，属于主观资料的是病人自述的内容，如病人自己感觉到的症状。根据提供的资料，主观资料是病人的主诉，包括病人所感觉的、所经历的以及想到的内容的描述【</w:t>
      </w:r>
      <w:r>
        <w:t>17:0†必备知识】。</w:t>
      </w:r>
    </w:p>
    <w:p w14:paraId="2A508800" w14:textId="77777777" w:rsidR="007659B0" w:rsidRDefault="007659B0" w:rsidP="007659B0">
      <w:r>
        <w:rPr>
          <w:rFonts w:hint="eastAsia"/>
        </w:rPr>
        <w:t>因此，适用的选项是：</w:t>
      </w:r>
    </w:p>
    <w:p w14:paraId="6E7E39BF" w14:textId="77777777" w:rsidR="007659B0" w:rsidRDefault="007659B0" w:rsidP="007659B0">
      <w:r>
        <w:t>D. 咳黄色黏痰</w:t>
      </w:r>
    </w:p>
    <w:p w14:paraId="7B7A34BE" w14:textId="77777777" w:rsidR="007659B0" w:rsidRDefault="007659B0" w:rsidP="007659B0">
      <w:r>
        <w:t>E. 咳嗽无力</w:t>
      </w:r>
    </w:p>
    <w:p w14:paraId="1A464DA5" w14:textId="77777777" w:rsidR="007659B0" w:rsidRDefault="007659B0" w:rsidP="007659B0">
      <w:r>
        <w:rPr>
          <w:rFonts w:hint="eastAsia"/>
        </w:rPr>
        <w:t>这两个选项都描述了患者的主诉和感受，而其他选项如听诊、体温、氧分压等均为通过仪器或观察获得的客观资料。在此情境中，因为同时存在两个正确答案，如果考试或评估要求选择一个最合适的答案，通常会选择与患者自述更直接相关的选项。在本题中，</w:t>
      </w:r>
      <w:r>
        <w:t>"咳嗽无力"（E）可能比"咳黄色黏痰"（D）更多地反映了病人的感觉和经历，因为"无力"描述了患者的感觉状态，这是一个更明显的主观描述。但如果需要选出所有可能的主观资料描述，那么D和E都应被选择。</w:t>
      </w:r>
    </w:p>
    <w:p w14:paraId="161D66B8" w14:textId="77777777" w:rsidR="007659B0" w:rsidRDefault="007659B0" w:rsidP="007659B0">
      <w:r w:rsidRPr="00D64E2E">
        <w:rPr>
          <w:rFonts w:hint="eastAsia"/>
        </w:rPr>
        <w:t>如果必须从选项中选择一个最合适的主观资料，那么选项</w:t>
      </w:r>
      <w:r w:rsidRPr="00D64E2E">
        <w:rPr>
          <w:color w:val="FF0000"/>
        </w:rPr>
        <w:t>E</w:t>
      </w:r>
      <w:r w:rsidRPr="00D64E2E">
        <w:t xml:space="preserve"> "咳嗽无力" 是最佳选择。这是因为“咳嗽无力”直接反映了患者自身对其症状的感受，这属于典型的主观资料。</w:t>
      </w:r>
    </w:p>
    <w:p w14:paraId="7C60E9ED" w14:textId="77777777" w:rsidR="00B16741" w:rsidRPr="007659B0" w:rsidRDefault="00B16741" w:rsidP="00B16741"/>
    <w:p w14:paraId="3AC83C95" w14:textId="2ACDC508" w:rsidR="00B16741" w:rsidRDefault="00B16741" w:rsidP="00B16741">
      <w:r>
        <w:t>8.氧气筒内的氧不可用尽，压力表指针降至某</w:t>
      </w:r>
      <w:r>
        <w:rPr>
          <w:rFonts w:hint="eastAsia"/>
        </w:rPr>
        <w:t>刻度时不可再用，该刻度所指数值为</w:t>
      </w:r>
    </w:p>
    <w:p w14:paraId="57281C2B" w14:textId="6A539158" w:rsidR="00B16741" w:rsidRDefault="00B16741" w:rsidP="00B16741">
      <w:r>
        <w:t>A.0.1MPa</w:t>
      </w:r>
    </w:p>
    <w:p w14:paraId="2EC8EFB4" w14:textId="6E65EC53" w:rsidR="00B16741" w:rsidRDefault="00B16741" w:rsidP="00B16741">
      <w:r>
        <w:lastRenderedPageBreak/>
        <w:t>B.0.3MPa</w:t>
      </w:r>
    </w:p>
    <w:p w14:paraId="409D16D0" w14:textId="3837C2DB" w:rsidR="00B16741" w:rsidRDefault="00B16741" w:rsidP="00B16741">
      <w:r>
        <w:t>C.0.5MPa</w:t>
      </w:r>
    </w:p>
    <w:p w14:paraId="6DA0A27B" w14:textId="38CD8CBE" w:rsidR="00B16741" w:rsidRDefault="00B16741" w:rsidP="00B16741">
      <w:r>
        <w:t>D.0.7MPa</w:t>
      </w:r>
    </w:p>
    <w:p w14:paraId="46863D92" w14:textId="77777777" w:rsidR="00B16741" w:rsidRDefault="00B16741" w:rsidP="00B16741">
      <w:r>
        <w:t>E.0.9MPa</w:t>
      </w:r>
    </w:p>
    <w:p w14:paraId="536542AD" w14:textId="2C383DF3" w:rsidR="007659B0" w:rsidRDefault="007659B0" w:rsidP="007659B0">
      <w:r>
        <w:rPr>
          <w:rFonts w:hint="eastAsia"/>
        </w:rPr>
        <w:t>氧气筒内的氧气不应用尽，压力表指针降至</w:t>
      </w:r>
      <w:r>
        <w:t>0.5MPa时即不应再使用，以避免灰尘进入，影响安全和后续充气【23:4†必备知识】。</w:t>
      </w:r>
    </w:p>
    <w:p w14:paraId="6EBBC568" w14:textId="77777777" w:rsidR="007659B0" w:rsidRDefault="007659B0" w:rsidP="007659B0">
      <w:r>
        <w:rPr>
          <w:rFonts w:hint="eastAsia"/>
        </w:rPr>
        <w:t>所以正确答案是：</w:t>
      </w:r>
    </w:p>
    <w:p w14:paraId="34910976" w14:textId="77777777" w:rsidR="007659B0" w:rsidRDefault="007659B0" w:rsidP="007659B0">
      <w:r w:rsidRPr="00D64E2E">
        <w:rPr>
          <w:color w:val="FF0000"/>
        </w:rPr>
        <w:t>C</w:t>
      </w:r>
      <w:r>
        <w:t>. 0.5MPa</w:t>
      </w:r>
    </w:p>
    <w:p w14:paraId="26F4F1AB" w14:textId="77777777" w:rsidR="00B16741" w:rsidRPr="007659B0" w:rsidRDefault="00B16741" w:rsidP="00B16741"/>
    <w:p w14:paraId="1DE7E89E" w14:textId="4B958891" w:rsidR="00B16741" w:rsidRDefault="00B16741" w:rsidP="00B16741">
      <w:r>
        <w:t>9.患者，女性，32岁。诊断为抑郁症，有严重睡眠紊乱。护士观察到患者最突出的睡眠的特点可能是</w:t>
      </w:r>
    </w:p>
    <w:p w14:paraId="1E6FBA7E" w14:textId="2FD2F405" w:rsidR="00B16741" w:rsidRDefault="00B16741" w:rsidP="00B16741">
      <w:r>
        <w:t>A.早醒</w:t>
      </w:r>
    </w:p>
    <w:p w14:paraId="64D3B16A" w14:textId="4AE81FD5" w:rsidR="00B16741" w:rsidRDefault="00B16741" w:rsidP="00B16741">
      <w:r>
        <w:t>B.易醒</w:t>
      </w:r>
    </w:p>
    <w:p w14:paraId="50F46EAD" w14:textId="40802CC2" w:rsidR="00B16741" w:rsidRDefault="00B16741" w:rsidP="00B16741">
      <w:r>
        <w:t>C.入睡困难</w:t>
      </w:r>
    </w:p>
    <w:p w14:paraId="284A1C4E" w14:textId="1041E1F3" w:rsidR="00B16741" w:rsidRDefault="00B16741" w:rsidP="00B16741">
      <w:r>
        <w:t>D.睡眠过度</w:t>
      </w:r>
    </w:p>
    <w:p w14:paraId="3E2CAC49" w14:textId="4A85E817" w:rsidR="00B16741" w:rsidRDefault="00B16741" w:rsidP="00B16741">
      <w:r>
        <w:t>E.时醒时睡</w:t>
      </w:r>
    </w:p>
    <w:p w14:paraId="58A72FBE" w14:textId="00045CB1" w:rsidR="007659B0" w:rsidRDefault="007659B0" w:rsidP="007659B0">
      <w:r>
        <w:rPr>
          <w:rFonts w:hint="eastAsia"/>
        </w:rPr>
        <w:t>在抑郁症患者中，最常见的睡眠障碍特征是早醒。这种情况下，患者会在清晨较早时分醒来，并难以再次入睡【</w:t>
      </w:r>
      <w:r>
        <w:t>27:0†必备知识】。</w:t>
      </w:r>
    </w:p>
    <w:p w14:paraId="20DF77D9" w14:textId="77777777" w:rsidR="007659B0" w:rsidRDefault="007659B0" w:rsidP="007659B0">
      <w:r>
        <w:rPr>
          <w:rFonts w:hint="eastAsia"/>
        </w:rPr>
        <w:t>因此，针对题目中描述的抑郁症患者的睡眠紊乱，最突出的特点可能是：</w:t>
      </w:r>
    </w:p>
    <w:p w14:paraId="380581EB" w14:textId="77777777" w:rsidR="007659B0" w:rsidRDefault="007659B0" w:rsidP="007659B0">
      <w:r w:rsidRPr="00D64E2E">
        <w:rPr>
          <w:color w:val="FF0000"/>
        </w:rPr>
        <w:t>A</w:t>
      </w:r>
      <w:r>
        <w:t>. 早醒</w:t>
      </w:r>
    </w:p>
    <w:p w14:paraId="52DA3F17" w14:textId="77777777" w:rsidR="00B16741" w:rsidRDefault="00B16741" w:rsidP="00B16741"/>
    <w:p w14:paraId="19B335A4" w14:textId="77777777" w:rsidR="00B16741" w:rsidRDefault="00B16741" w:rsidP="00B16741">
      <w:r>
        <w:t>10.胎膜早破孕妇正确的卧位是</w:t>
      </w:r>
    </w:p>
    <w:p w14:paraId="510C3A3F" w14:textId="3B46FAFF" w:rsidR="00B16741" w:rsidRDefault="00B16741" w:rsidP="00B16741">
      <w:r>
        <w:t>A.仰卧位</w:t>
      </w:r>
    </w:p>
    <w:p w14:paraId="0B1D97B8" w14:textId="2D17E45A" w:rsidR="00B16741" w:rsidRDefault="00B16741" w:rsidP="00B16741">
      <w:r>
        <w:t>B.右侧卧位</w:t>
      </w:r>
    </w:p>
    <w:p w14:paraId="31C89050" w14:textId="2EE8529A" w:rsidR="00B16741" w:rsidRDefault="00B16741" w:rsidP="00B16741">
      <w:r>
        <w:t>C.卧床，抬高臀部</w:t>
      </w:r>
    </w:p>
    <w:p w14:paraId="095217BB" w14:textId="4FDA73E9" w:rsidR="00B16741" w:rsidRDefault="00B16741" w:rsidP="00B16741">
      <w:r>
        <w:t>D.头高足低位</w:t>
      </w:r>
    </w:p>
    <w:p w14:paraId="2D652904" w14:textId="0A9D9AB3" w:rsidR="00B16741" w:rsidRDefault="00B16741" w:rsidP="00B16741">
      <w:r>
        <w:t>E.半坐卧位</w:t>
      </w:r>
    </w:p>
    <w:p w14:paraId="7E97C0DD" w14:textId="08CBFC1D" w:rsidR="007659B0" w:rsidRDefault="007659B0" w:rsidP="007659B0">
      <w:r>
        <w:rPr>
          <w:rFonts w:hint="eastAsia"/>
        </w:rPr>
        <w:t>对于胎膜早破的孕妇，正确的卧位应该是抬高臀部，这样可以预防脐带脱垂并减少感染的风险【</w:t>
      </w:r>
      <w:r>
        <w:t>31:1†必备知识】。</w:t>
      </w:r>
    </w:p>
    <w:p w14:paraId="1ECECFCE" w14:textId="77777777" w:rsidR="007659B0" w:rsidRDefault="007659B0" w:rsidP="007659B0">
      <w:r>
        <w:rPr>
          <w:rFonts w:hint="eastAsia"/>
        </w:rPr>
        <w:t>因此，正确答案是：</w:t>
      </w:r>
    </w:p>
    <w:p w14:paraId="7F06CC80" w14:textId="77777777" w:rsidR="007659B0" w:rsidRDefault="007659B0" w:rsidP="007659B0">
      <w:r w:rsidRPr="00D64E2E">
        <w:rPr>
          <w:color w:val="FF0000"/>
        </w:rPr>
        <w:t>C</w:t>
      </w:r>
      <w:r>
        <w:t>. 卧床，抬高臀部</w:t>
      </w:r>
    </w:p>
    <w:p w14:paraId="1CE34E41" w14:textId="77777777" w:rsidR="00B16741" w:rsidRPr="007659B0" w:rsidRDefault="00B16741" w:rsidP="00B16741"/>
    <w:p w14:paraId="573DD83F" w14:textId="77777777" w:rsidR="00B16741" w:rsidRDefault="00B16741" w:rsidP="00B16741">
      <w:r>
        <w:t>11.呕吐患者服用中药的正确方法为</w:t>
      </w:r>
    </w:p>
    <w:p w14:paraId="7A9DD169" w14:textId="5B446B77" w:rsidR="00B16741" w:rsidRDefault="00B16741" w:rsidP="00B16741">
      <w:r>
        <w:t>A.大剂量服用</w:t>
      </w:r>
    </w:p>
    <w:p w14:paraId="137791E6" w14:textId="6ADB9509" w:rsidR="00B16741" w:rsidRDefault="00B16741" w:rsidP="00B16741">
      <w:r>
        <w:t>B.吐后立即服用</w:t>
      </w:r>
    </w:p>
    <w:p w14:paraId="6D24D5A1" w14:textId="77777777" w:rsidR="00B16741" w:rsidRDefault="00B16741" w:rsidP="00B16741">
      <w:r>
        <w:t>C.小量频服</w:t>
      </w:r>
    </w:p>
    <w:p w14:paraId="392480B8" w14:textId="04F16E30" w:rsidR="00B16741" w:rsidRDefault="00B16741" w:rsidP="00B16741">
      <w:r>
        <w:t>D.吐前服用</w:t>
      </w:r>
    </w:p>
    <w:p w14:paraId="486AD6CE" w14:textId="3D1CDAEA" w:rsidR="00B16741" w:rsidRDefault="00B16741" w:rsidP="00B16741">
      <w:r>
        <w:t>E.昼夜不停服用，维持药力</w:t>
      </w:r>
    </w:p>
    <w:p w14:paraId="4DF1D68C" w14:textId="2715B1B1" w:rsidR="007659B0" w:rsidRDefault="007659B0" w:rsidP="007659B0">
      <w:r>
        <w:rPr>
          <w:rFonts w:hint="eastAsia"/>
        </w:rPr>
        <w:t>对于呕吐患者使用中药的正确方法，考虑到避免引起进一步呕吐，应选择小量频服的方式，即患者应以小剂量频繁地服用中药，这样可以减轻药物对胃部的刺激，降低呕吐的风险【</w:t>
      </w:r>
      <w:r>
        <w:t>35:2†必备知识】。</w:t>
      </w:r>
    </w:p>
    <w:p w14:paraId="51C09043" w14:textId="77777777" w:rsidR="007659B0" w:rsidRDefault="007659B0" w:rsidP="007659B0">
      <w:r>
        <w:rPr>
          <w:rFonts w:hint="eastAsia"/>
        </w:rPr>
        <w:t>因此，正确答案是：</w:t>
      </w:r>
    </w:p>
    <w:p w14:paraId="636B42F0" w14:textId="77777777" w:rsidR="007659B0" w:rsidRDefault="007659B0" w:rsidP="007659B0">
      <w:r w:rsidRPr="00167D21">
        <w:rPr>
          <w:color w:val="FF0000"/>
        </w:rPr>
        <w:t>C.</w:t>
      </w:r>
      <w:r>
        <w:t xml:space="preserve"> 小量频服</w:t>
      </w:r>
    </w:p>
    <w:p w14:paraId="45BF6D02" w14:textId="77777777" w:rsidR="00B16741" w:rsidRPr="007659B0" w:rsidRDefault="00B16741" w:rsidP="00B16741"/>
    <w:p w14:paraId="5BC5CD33" w14:textId="170714AF" w:rsidR="00B16741" w:rsidRDefault="00B16741" w:rsidP="00B16741">
      <w:r>
        <w:lastRenderedPageBreak/>
        <w:t>12.患者，男性，65岁。因口腔疾患需插鼻饲管。在插管过程中，如果发现患者出现呛</w:t>
      </w:r>
    </w:p>
    <w:p w14:paraId="4E5E17CF" w14:textId="77777777" w:rsidR="00B16741" w:rsidRDefault="00B16741" w:rsidP="00B16741">
      <w:r>
        <w:rPr>
          <w:rFonts w:hint="eastAsia"/>
        </w:rPr>
        <w:t>咳、呼吸困难等情况，应</w:t>
      </w:r>
    </w:p>
    <w:p w14:paraId="0AC44AD3" w14:textId="05B1309B" w:rsidR="00B16741" w:rsidRDefault="00B16741" w:rsidP="00B16741">
      <w:r>
        <w:t>A.嘱患者做深呼吸</w:t>
      </w:r>
    </w:p>
    <w:p w14:paraId="27774656" w14:textId="79A2522B" w:rsidR="00B16741" w:rsidRDefault="00B16741" w:rsidP="00B16741">
      <w:r>
        <w:t>B.托起患者头部再插</w:t>
      </w:r>
    </w:p>
    <w:p w14:paraId="25D2283C" w14:textId="56E277B6" w:rsidR="00B16741" w:rsidRDefault="00B16741" w:rsidP="00B16741">
      <w:r>
        <w:t>C.嘱患者做吞咽动作</w:t>
      </w:r>
    </w:p>
    <w:p w14:paraId="0A5E5B38" w14:textId="491768F8" w:rsidR="00B16741" w:rsidRDefault="00B16741" w:rsidP="00B16741">
      <w:r>
        <w:t>D.停止操作，取消鼻饲</w:t>
      </w:r>
    </w:p>
    <w:p w14:paraId="60DE2984" w14:textId="2222C27E" w:rsidR="00B16741" w:rsidRDefault="00B16741" w:rsidP="00B16741">
      <w:r>
        <w:t>E.立即拔出，休息片刻后再插管</w:t>
      </w:r>
    </w:p>
    <w:p w14:paraId="4B855226" w14:textId="283F0FB9" w:rsidR="007659B0" w:rsidRDefault="007659B0" w:rsidP="007659B0">
      <w:r>
        <w:rPr>
          <w:rFonts w:hint="eastAsia"/>
        </w:rPr>
        <w:t>在插管过程中，如果患者出现呛咳、呼吸困难等症状，说明可能已经误入气管，应立即拔出胃管，休息片刻后重新插入。这种情况下，正确的操作是立即拔出胃管，稍事休息后再尝试插管【</w:t>
      </w:r>
      <w:r>
        <w:t>39:0†必备知识】。</w:t>
      </w:r>
    </w:p>
    <w:p w14:paraId="54AD6920" w14:textId="77777777" w:rsidR="007659B0" w:rsidRDefault="007659B0" w:rsidP="007659B0">
      <w:r>
        <w:rPr>
          <w:rFonts w:hint="eastAsia"/>
        </w:rPr>
        <w:t>因此，正确的选项是：</w:t>
      </w:r>
    </w:p>
    <w:p w14:paraId="1BA6CAFE" w14:textId="77777777" w:rsidR="007659B0" w:rsidRDefault="007659B0" w:rsidP="007659B0">
      <w:r w:rsidRPr="00167D21">
        <w:rPr>
          <w:color w:val="FF0000"/>
        </w:rPr>
        <w:t>E.</w:t>
      </w:r>
      <w:r>
        <w:t xml:space="preserve"> 立即拔出，休息片刻后再插管</w:t>
      </w:r>
    </w:p>
    <w:p w14:paraId="45EB934E" w14:textId="77777777" w:rsidR="00B16741" w:rsidRPr="007659B0" w:rsidRDefault="00B16741" w:rsidP="00B16741"/>
    <w:p w14:paraId="797EF5D1" w14:textId="77777777" w:rsidR="00B16741" w:rsidRDefault="00B16741" w:rsidP="00B16741">
      <w:r>
        <w:t>13.自知力缺乏说明患者</w:t>
      </w:r>
    </w:p>
    <w:p w14:paraId="376CAF83" w14:textId="081EFE18" w:rsidR="00B16741" w:rsidRDefault="00B16741" w:rsidP="00B16741">
      <w:r>
        <w:t>A.意识障碍</w:t>
      </w:r>
    </w:p>
    <w:p w14:paraId="16A95501" w14:textId="280693EB" w:rsidR="00B16741" w:rsidRDefault="00B16741" w:rsidP="00B16741">
      <w:r>
        <w:t>B.计算力差</w:t>
      </w:r>
    </w:p>
    <w:p w14:paraId="178F87D9" w14:textId="1567CD7E" w:rsidR="00B16741" w:rsidRDefault="00B16741" w:rsidP="00B16741">
      <w:r>
        <w:t>C.理解力差</w:t>
      </w:r>
    </w:p>
    <w:p w14:paraId="792EC76C" w14:textId="4A43112C" w:rsidR="00B16741" w:rsidRDefault="00B16741" w:rsidP="00B16741">
      <w:r>
        <w:t>D.判断力差</w:t>
      </w:r>
    </w:p>
    <w:p w14:paraId="37965CB8" w14:textId="09F699E2" w:rsidR="00997791" w:rsidRDefault="00B16741" w:rsidP="00B16741">
      <w:r>
        <w:t>E.现实检验能力缺乏</w:t>
      </w:r>
    </w:p>
    <w:p w14:paraId="73CDB51A" w14:textId="1F5FAFBF" w:rsidR="007659B0" w:rsidRDefault="007659B0" w:rsidP="007659B0">
      <w:r>
        <w:rPr>
          <w:rFonts w:hint="eastAsia"/>
        </w:rPr>
        <w:t>自知力缺乏是指病人对自己精神疾病的认识和判断能力受损，表现为病人不认为自己有病，更不承认有精神病，从而拒绝治疗【</w:t>
      </w:r>
      <w:r>
        <w:t>43:0†必备知识】。这一描述与现实检验能力的缺失紧密相关，因为现实检验能力是指个体对外部世界和内部体验的辨识能力。当一个人的自知力缺乏时，他们往往不能正确评估自己的健康状况，这直接影响到他们的现实检验能力。</w:t>
      </w:r>
    </w:p>
    <w:p w14:paraId="35A99830" w14:textId="77777777" w:rsidR="007659B0" w:rsidRDefault="007659B0" w:rsidP="007659B0">
      <w:r>
        <w:rPr>
          <w:rFonts w:hint="eastAsia"/>
        </w:rPr>
        <w:t>因此，正确的答案是：</w:t>
      </w:r>
    </w:p>
    <w:p w14:paraId="46403916" w14:textId="77777777" w:rsidR="007659B0" w:rsidRDefault="007659B0" w:rsidP="007659B0">
      <w:r w:rsidRPr="00167D21">
        <w:rPr>
          <w:color w:val="FF0000"/>
        </w:rPr>
        <w:t>E</w:t>
      </w:r>
      <w:r>
        <w:t>. 现实检验能力缺乏</w:t>
      </w:r>
    </w:p>
    <w:p w14:paraId="6093BAF9" w14:textId="77777777" w:rsidR="00B16741" w:rsidRPr="007659B0" w:rsidRDefault="00B16741" w:rsidP="00B16741"/>
    <w:p w14:paraId="6DA737A5" w14:textId="77777777" w:rsidR="00B16741" w:rsidRDefault="00B16741" w:rsidP="00B16741">
      <w:r>
        <w:t>14.老年人血管变化的特点是</w:t>
      </w:r>
    </w:p>
    <w:p w14:paraId="702E372E" w14:textId="08C14649" w:rsidR="00B16741" w:rsidRDefault="00B16741" w:rsidP="00B16741">
      <w:r>
        <w:t>A.脉压降低</w:t>
      </w:r>
    </w:p>
    <w:p w14:paraId="1ACAEB0A" w14:textId="421276A9" w:rsidR="00B16741" w:rsidRDefault="00B16741" w:rsidP="00B16741">
      <w:r>
        <w:t>B.收缩压升高</w:t>
      </w:r>
    </w:p>
    <w:p w14:paraId="568BDB57" w14:textId="4327B620" w:rsidR="00B16741" w:rsidRDefault="00B16741" w:rsidP="00B16741">
      <w:r w:rsidRPr="00B16741">
        <w:t>C.主动脉壁变薄</w:t>
      </w:r>
    </w:p>
    <w:p w14:paraId="63E37A86" w14:textId="5E817FC8" w:rsidR="00B16741" w:rsidRDefault="00B16741" w:rsidP="00B16741">
      <w:r w:rsidRPr="00B16741">
        <w:t>D.周围动脉壁变薄</w:t>
      </w:r>
    </w:p>
    <w:p w14:paraId="1E239F58" w14:textId="291005AE" w:rsidR="00B16741" w:rsidRDefault="00B16741" w:rsidP="00B16741">
      <w:r w:rsidRPr="00B16741">
        <w:t>E.血管软化程度增加</w:t>
      </w:r>
    </w:p>
    <w:p w14:paraId="4A8AB75C" w14:textId="26705F32" w:rsidR="007659B0" w:rsidRDefault="007659B0" w:rsidP="007659B0">
      <w:r>
        <w:rPr>
          <w:rFonts w:hint="eastAsia"/>
        </w:rPr>
        <w:t>老年人的血管变化特点中，最主要的是收缩压升高。随着年龄的增长，动脉的弹性逐渐减少，导致心脏的收缩压增高，这是老年血管变化的一个重要特征【</w:t>
      </w:r>
      <w:r>
        <w:t>47:3†必备知识】。</w:t>
      </w:r>
    </w:p>
    <w:p w14:paraId="46A9205C" w14:textId="77777777" w:rsidR="007659B0" w:rsidRDefault="007659B0" w:rsidP="007659B0">
      <w:r>
        <w:rPr>
          <w:rFonts w:hint="eastAsia"/>
        </w:rPr>
        <w:t>因此，正确答案是：</w:t>
      </w:r>
    </w:p>
    <w:p w14:paraId="614B3E64" w14:textId="77777777" w:rsidR="007659B0" w:rsidRDefault="007659B0" w:rsidP="007659B0">
      <w:r w:rsidRPr="00167D21">
        <w:rPr>
          <w:color w:val="FF0000"/>
        </w:rPr>
        <w:t>B</w:t>
      </w:r>
      <w:r>
        <w:t>. 收缩压升高</w:t>
      </w:r>
    </w:p>
    <w:p w14:paraId="42DDA906" w14:textId="77777777" w:rsidR="00B16741" w:rsidRPr="007659B0" w:rsidRDefault="00B16741" w:rsidP="00B16741"/>
    <w:p w14:paraId="6C60C34D" w14:textId="66B6BEDF" w:rsidR="00B16741" w:rsidRDefault="00B16741" w:rsidP="00B16741">
      <w:r>
        <w:t>15.六淫的概念是</w:t>
      </w:r>
    </w:p>
    <w:p w14:paraId="573146CD" w14:textId="2F58EAE1" w:rsidR="00B16741" w:rsidRDefault="00B16741" w:rsidP="00B16741">
      <w:r>
        <w:t>A.风、寒、暑、湿、燥、火，在正常情况下称为“六气”</w:t>
      </w:r>
    </w:p>
    <w:p w14:paraId="1875FA9F" w14:textId="01378C17" w:rsidR="00B16741" w:rsidRDefault="00B16741" w:rsidP="00B16741">
      <w:r>
        <w:t>B.风、寒、暑、湿、燥、火六种病邪</w:t>
      </w:r>
    </w:p>
    <w:p w14:paraId="37164D97" w14:textId="3E565303" w:rsidR="00B16741" w:rsidRDefault="00B16741" w:rsidP="00B16741">
      <w:r>
        <w:t>C.风、寒、暑、湿、燥、火六种外感病邪的统称</w:t>
      </w:r>
    </w:p>
    <w:p w14:paraId="011C5891" w14:textId="10BB74AE" w:rsidR="00B16741" w:rsidRDefault="00B16741" w:rsidP="00B16741">
      <w:r>
        <w:t>D.内风、内寒、内暑、内湿、内燥、内火</w:t>
      </w:r>
    </w:p>
    <w:p w14:paraId="38468C60" w14:textId="027801D8" w:rsidR="00B16741" w:rsidRDefault="00B16741" w:rsidP="00B16741">
      <w:r>
        <w:t>E.外风、外寒、外暑、外湿、外燥、外火</w:t>
      </w:r>
    </w:p>
    <w:p w14:paraId="646EC7AF" w14:textId="73961455" w:rsidR="007659B0" w:rsidRDefault="007659B0" w:rsidP="007659B0">
      <w:r>
        <w:rPr>
          <w:rFonts w:hint="eastAsia"/>
        </w:rPr>
        <w:t>六淫指的是风、寒、暑、湿、燥、火这六种能够引起疾病的气候因素。正常情况下，这些因</w:t>
      </w:r>
      <w:r>
        <w:rPr>
          <w:rFonts w:hint="eastAsia"/>
        </w:rPr>
        <w:lastRenderedPageBreak/>
        <w:t>素被称为“六气”，是自然界的正常气候表现，对人体及万物生长有益。当这些气候因素异常或人体抵抗力下降时，它们则成为可能导致疾病的“六淫”【</w:t>
      </w:r>
      <w:r>
        <w:t>51:0†必备知识】。</w:t>
      </w:r>
    </w:p>
    <w:p w14:paraId="08EF6A8E" w14:textId="77777777" w:rsidR="007659B0" w:rsidRDefault="007659B0" w:rsidP="007659B0">
      <w:r>
        <w:rPr>
          <w:rFonts w:hint="eastAsia"/>
        </w:rPr>
        <w:t>根据这个定义，答案应该是：</w:t>
      </w:r>
    </w:p>
    <w:p w14:paraId="63D7853A" w14:textId="77777777" w:rsidR="007659B0" w:rsidRDefault="007659B0" w:rsidP="007659B0">
      <w:r w:rsidRPr="00167D21">
        <w:rPr>
          <w:color w:val="FF0000"/>
        </w:rPr>
        <w:t>C</w:t>
      </w:r>
      <w:r>
        <w:t>. 风、寒、暑、湿、燥、火六种外感病邪的统称</w:t>
      </w:r>
    </w:p>
    <w:p w14:paraId="66E0F58E" w14:textId="77777777" w:rsidR="00B16741" w:rsidRPr="007659B0" w:rsidRDefault="00B16741" w:rsidP="00B16741"/>
    <w:p w14:paraId="181AF4D1" w14:textId="77777777" w:rsidR="00B16741" w:rsidRDefault="00B16741" w:rsidP="00B16741">
      <w:r>
        <w:t>16.论治的主要依据是</w:t>
      </w:r>
    </w:p>
    <w:p w14:paraId="1D70178A" w14:textId="669446D8" w:rsidR="00B16741" w:rsidRDefault="00B16741" w:rsidP="00B16741">
      <w:r>
        <w:t>A.病</w:t>
      </w:r>
    </w:p>
    <w:p w14:paraId="5D2EB40A" w14:textId="616EB212" w:rsidR="00B16741" w:rsidRDefault="00B16741" w:rsidP="00B16741">
      <w:r>
        <w:t>B.病位</w:t>
      </w:r>
    </w:p>
    <w:p w14:paraId="764D88CD" w14:textId="06D109E8" w:rsidR="00B16741" w:rsidRDefault="00B16741" w:rsidP="00B16741">
      <w:r>
        <w:t>C.病性</w:t>
      </w:r>
    </w:p>
    <w:p w14:paraId="63BDD3B9" w14:textId="1C75AD53" w:rsidR="00B16741" w:rsidRDefault="00B16741" w:rsidP="00B16741">
      <w:r>
        <w:t>D.病因</w:t>
      </w:r>
    </w:p>
    <w:p w14:paraId="04705639" w14:textId="69870ACA" w:rsidR="00B16741" w:rsidRDefault="00B16741" w:rsidP="00B16741">
      <w:r>
        <w:t>E.辨证的结果</w:t>
      </w:r>
    </w:p>
    <w:p w14:paraId="343FBEC8" w14:textId="0CA00999" w:rsidR="007659B0" w:rsidRDefault="007659B0" w:rsidP="007659B0">
      <w:r>
        <w:rPr>
          <w:rFonts w:hint="eastAsia"/>
        </w:rPr>
        <w:t>论治的主要依据是辨证的结果。辨证是通过四诊（望、闻、问、切）收集到的资料进行分析、综合，以确定疾病的原因、性质、部位和邪正之间的关系。论治则是根据辨证的结果来确定相应的治疗方法【</w:t>
      </w:r>
      <w:r>
        <w:t>55:1†必备知识.txt】。</w:t>
      </w:r>
    </w:p>
    <w:p w14:paraId="0C86D08E" w14:textId="77777777" w:rsidR="007659B0" w:rsidRDefault="007659B0" w:rsidP="007659B0">
      <w:r>
        <w:rPr>
          <w:rFonts w:hint="eastAsia"/>
        </w:rPr>
        <w:t>因此，正确答案是：</w:t>
      </w:r>
    </w:p>
    <w:p w14:paraId="2AFB9F85" w14:textId="77777777" w:rsidR="007659B0" w:rsidRDefault="007659B0" w:rsidP="007659B0">
      <w:r w:rsidRPr="00167D21">
        <w:rPr>
          <w:color w:val="FF0000"/>
        </w:rPr>
        <w:t>E</w:t>
      </w:r>
      <w:r>
        <w:t>. 辨证的结果</w:t>
      </w:r>
    </w:p>
    <w:p w14:paraId="64A87F67" w14:textId="77777777" w:rsidR="00B16741" w:rsidRPr="007659B0" w:rsidRDefault="00B16741" w:rsidP="00B16741"/>
    <w:p w14:paraId="2F2C8330" w14:textId="646EF19E" w:rsidR="00B16741" w:rsidRDefault="00B16741" w:rsidP="00B16741">
      <w:r>
        <w:t>17.护士在为一卧床患者翻身时，其家属询问患者更换卧位间隔时间的根据，最合适的解释是</w:t>
      </w:r>
    </w:p>
    <w:p w14:paraId="59B18A13" w14:textId="0F382938" w:rsidR="00B16741" w:rsidRDefault="00B16741" w:rsidP="00B16741">
      <w:r>
        <w:t>A.患者的要求，最长不超过1小时</w:t>
      </w:r>
    </w:p>
    <w:p w14:paraId="0B0AD93E" w14:textId="7892159E" w:rsidR="00B16741" w:rsidRDefault="00B16741" w:rsidP="00B16741">
      <w:r>
        <w:t>B.患者的病情及局部受压程度</w:t>
      </w:r>
    </w:p>
    <w:p w14:paraId="3A3CC6F0" w14:textId="77777777" w:rsidR="00B16741" w:rsidRDefault="00B16741" w:rsidP="00B16741">
      <w:r>
        <w:t>C.护士工作时间的安排</w:t>
      </w:r>
    </w:p>
    <w:p w14:paraId="48A8AD7E" w14:textId="1B3DD49B" w:rsidR="00B16741" w:rsidRDefault="00B16741" w:rsidP="00B16741">
      <w:r>
        <w:t>D.家属的意见，随时进行</w:t>
      </w:r>
    </w:p>
    <w:p w14:paraId="0A149F7B" w14:textId="4B742C5C" w:rsidR="00B16741" w:rsidRDefault="00B16741" w:rsidP="00B16741">
      <w:r>
        <w:t>E.皮肤疾患的程度</w:t>
      </w:r>
    </w:p>
    <w:p w14:paraId="47DE6ECB" w14:textId="4FD98E13" w:rsidR="007659B0" w:rsidRDefault="007659B0" w:rsidP="007659B0">
      <w:r>
        <w:rPr>
          <w:rFonts w:hint="eastAsia"/>
        </w:rPr>
        <w:t>更换卧位的间隔时间主要根据患者的病情及局部皮肤受压程度来确定。这样的安排旨在避免压疮的发生并考虑患者的舒适性。一般情况下，翻身时间为每</w:t>
      </w:r>
      <w:r>
        <w:t>2小时一次，但可以根据具体情况进行调整【59:0†必备知识.txt】。</w:t>
      </w:r>
    </w:p>
    <w:p w14:paraId="3B4D3E82" w14:textId="77777777" w:rsidR="007659B0" w:rsidRDefault="007659B0" w:rsidP="007659B0">
      <w:r>
        <w:rPr>
          <w:rFonts w:hint="eastAsia"/>
        </w:rPr>
        <w:t>因此，最合适的解释是：</w:t>
      </w:r>
    </w:p>
    <w:p w14:paraId="1D63D61F" w14:textId="77777777" w:rsidR="007659B0" w:rsidRDefault="007659B0" w:rsidP="007659B0">
      <w:r w:rsidRPr="00167D21">
        <w:rPr>
          <w:color w:val="FF0000"/>
        </w:rPr>
        <w:t>B</w:t>
      </w:r>
      <w:r>
        <w:t>. 患者的病情及局部受压程度</w:t>
      </w:r>
    </w:p>
    <w:p w14:paraId="5436E9F4" w14:textId="0F807BC0" w:rsidR="00B16741" w:rsidRPr="007659B0" w:rsidRDefault="00B16741" w:rsidP="00B16741"/>
    <w:p w14:paraId="59BA1F4A" w14:textId="77777777" w:rsidR="00B16741" w:rsidRDefault="00B16741" w:rsidP="00B16741">
      <w:r>
        <w:t>18.护士检查某患者排出的尿液有烂苹果味，</w:t>
      </w:r>
    </w:p>
    <w:p w14:paraId="544F3811" w14:textId="6AC1F822" w:rsidR="00B16741" w:rsidRDefault="00B16741" w:rsidP="00B16741">
      <w:r>
        <w:rPr>
          <w:rFonts w:hint="eastAsia"/>
        </w:rPr>
        <w:t>该患者很可能患有</w:t>
      </w:r>
    </w:p>
    <w:p w14:paraId="22DEC0AD" w14:textId="19848248" w:rsidR="005F15D3" w:rsidRDefault="00B16741" w:rsidP="00B16741">
      <w:r>
        <w:t>A.膀胱炎</w:t>
      </w:r>
    </w:p>
    <w:p w14:paraId="7E26CA60" w14:textId="0B86B2FD" w:rsidR="00B16741" w:rsidRDefault="00B16741" w:rsidP="00B16741">
      <w:r>
        <w:t>B.尿道炎</w:t>
      </w:r>
    </w:p>
    <w:p w14:paraId="4B23E3B1" w14:textId="6AD39A1E" w:rsidR="005F15D3" w:rsidRDefault="00B16741" w:rsidP="00B16741">
      <w:r>
        <w:t>C.前列腺炎</w:t>
      </w:r>
    </w:p>
    <w:p w14:paraId="312EBBCA" w14:textId="52CC608A" w:rsidR="00B16741" w:rsidRDefault="00B16741" w:rsidP="00B16741">
      <w:r>
        <w:t>D.急性肾炎</w:t>
      </w:r>
    </w:p>
    <w:p w14:paraId="68E6F20C" w14:textId="165A415B" w:rsidR="00B16741" w:rsidRDefault="00B16741" w:rsidP="00B16741">
      <w:r>
        <w:t>E.糖尿病酮症酸中毒</w:t>
      </w:r>
    </w:p>
    <w:p w14:paraId="0B13808E" w14:textId="1370D8A2" w:rsidR="007659B0" w:rsidRDefault="007659B0" w:rsidP="007659B0">
      <w:bookmarkStart w:id="0" w:name="_Hlk166611307"/>
      <w:r>
        <w:rPr>
          <w:rFonts w:hint="eastAsia"/>
        </w:rPr>
        <w:t>烂苹果味的尿液通常与糖尿病酮症酸中毒有关，这是由于体内丙酮过多导致的【</w:t>
      </w:r>
      <w:r>
        <w:t>63:0†</w:t>
      </w:r>
      <w:r w:rsidR="00A22708">
        <w:t>2011-2023年练习题＋解析</w:t>
      </w:r>
      <w:r>
        <w:t>】。</w:t>
      </w:r>
    </w:p>
    <w:p w14:paraId="06377E96" w14:textId="77777777" w:rsidR="007659B0" w:rsidRDefault="007659B0" w:rsidP="007659B0">
      <w:r>
        <w:rPr>
          <w:rFonts w:hint="eastAsia"/>
        </w:rPr>
        <w:t>因此，正确答案是：</w:t>
      </w:r>
    </w:p>
    <w:p w14:paraId="1A000069" w14:textId="77777777" w:rsidR="007659B0" w:rsidRDefault="007659B0" w:rsidP="007659B0">
      <w:r w:rsidRPr="00167D21">
        <w:rPr>
          <w:color w:val="FF0000"/>
        </w:rPr>
        <w:t>E</w:t>
      </w:r>
      <w:r>
        <w:t>. 糖尿病酮症酸中毒</w:t>
      </w:r>
    </w:p>
    <w:bookmarkEnd w:id="0"/>
    <w:p w14:paraId="36DA5C70" w14:textId="77777777" w:rsidR="005F15D3" w:rsidRPr="007659B0" w:rsidRDefault="005F15D3" w:rsidP="00B16741"/>
    <w:p w14:paraId="0ADA45BE" w14:textId="1F8A030C" w:rsidR="00B16741" w:rsidRDefault="00B16741" w:rsidP="00B16741">
      <w:r>
        <w:t>19.即使药物过敏试验阳性，但还必须注射的药物是</w:t>
      </w:r>
    </w:p>
    <w:p w14:paraId="4363C457" w14:textId="7457D152" w:rsidR="005F15D3" w:rsidRDefault="00B16741" w:rsidP="00B16741">
      <w:r>
        <w:t>A.青霉素</w:t>
      </w:r>
    </w:p>
    <w:p w14:paraId="72B23E8C" w14:textId="10E139C6" w:rsidR="00B16741" w:rsidRDefault="00B16741" w:rsidP="00B16741">
      <w:r>
        <w:lastRenderedPageBreak/>
        <w:t>B.链霉素.</w:t>
      </w:r>
    </w:p>
    <w:p w14:paraId="393393C1" w14:textId="287865A1" w:rsidR="005F15D3" w:rsidRDefault="00B16741" w:rsidP="00B16741">
      <w:r>
        <w:t>C.头孢菌素</w:t>
      </w:r>
    </w:p>
    <w:p w14:paraId="3B16675D" w14:textId="758C376A" w:rsidR="00B16741" w:rsidRDefault="00B16741" w:rsidP="00B16741">
      <w:r>
        <w:t>D.普鲁卡因</w:t>
      </w:r>
    </w:p>
    <w:p w14:paraId="658820D7" w14:textId="1F36D908" w:rsidR="00B16741" w:rsidRDefault="00B16741" w:rsidP="00B16741">
      <w:r>
        <w:t>E.破伤风抗毒素</w:t>
      </w:r>
    </w:p>
    <w:p w14:paraId="10211C9F" w14:textId="4274C8A8" w:rsidR="008C5285" w:rsidRDefault="008C5285" w:rsidP="008C5285">
      <w:r>
        <w:rPr>
          <w:rFonts w:hint="eastAsia"/>
        </w:rPr>
        <w:t>对于过敏试验阳性的患者，即使需要注射，也应当非常谨慎。破伤风抗毒素（</w:t>
      </w:r>
      <w:r>
        <w:t>TAT）是一种特殊情况，即使过敏试验为阳性，由于其没有可替代的药物，仍需通过脱敏注射的方式进行使用，这种方式是分多次少剂量注射，以达到脱敏的目的【67:3†必备知识.txt】。</w:t>
      </w:r>
    </w:p>
    <w:p w14:paraId="6153A9B8" w14:textId="77777777" w:rsidR="008C5285" w:rsidRDefault="008C5285" w:rsidP="008C5285">
      <w:r>
        <w:rPr>
          <w:rFonts w:hint="eastAsia"/>
        </w:rPr>
        <w:t>因此，正确答案是：</w:t>
      </w:r>
    </w:p>
    <w:p w14:paraId="3260D1F1" w14:textId="61A2ED41" w:rsidR="00B16741" w:rsidRDefault="008C5285" w:rsidP="008C5285">
      <w:r w:rsidRPr="008C5285">
        <w:rPr>
          <w:color w:val="FF0000"/>
        </w:rPr>
        <w:t>E</w:t>
      </w:r>
      <w:r>
        <w:t>. 破伤风抗毒素</w:t>
      </w:r>
    </w:p>
    <w:p w14:paraId="371C56A3" w14:textId="77777777" w:rsidR="008C5285" w:rsidRDefault="008C5285" w:rsidP="008C5285"/>
    <w:p w14:paraId="4762CB5D" w14:textId="77777777" w:rsidR="00B16741" w:rsidRDefault="00B16741" w:rsidP="00B16741">
      <w:r>
        <w:t>20.患者，男性，55岁。肛裂感染，遵医嘱温水</w:t>
      </w:r>
    </w:p>
    <w:p w14:paraId="34208D32" w14:textId="40726189" w:rsidR="00B16741" w:rsidRDefault="00B16741" w:rsidP="00B16741">
      <w:r>
        <w:rPr>
          <w:rFonts w:hint="eastAsia"/>
        </w:rPr>
        <w:t>坐浴。水温应控制在</w:t>
      </w:r>
      <w:r>
        <w:t>&amp;!</w:t>
      </w:r>
    </w:p>
    <w:p w14:paraId="28DAED4A" w14:textId="72DFFD7C" w:rsidR="005F15D3" w:rsidRDefault="00B16741" w:rsidP="00B16741">
      <w:r>
        <w:t>A.30～35℃:</w:t>
      </w:r>
    </w:p>
    <w:p w14:paraId="5FD58BE8" w14:textId="5864AA02" w:rsidR="00B16741" w:rsidRDefault="00B16741" w:rsidP="00B16741">
      <w:r>
        <w:t>B.35～40℃</w:t>
      </w:r>
    </w:p>
    <w:p w14:paraId="03EB42D6" w14:textId="0B2A99BE" w:rsidR="005F15D3" w:rsidRDefault="00B16741" w:rsidP="00B16741">
      <w:r>
        <w:t>C.40～45℃</w:t>
      </w:r>
    </w:p>
    <w:p w14:paraId="1E652DD5" w14:textId="71CDEC33" w:rsidR="00B16741" w:rsidRDefault="00B16741" w:rsidP="00B16741">
      <w:r>
        <w:t>D.45～50℃</w:t>
      </w:r>
    </w:p>
    <w:p w14:paraId="2A9C0318" w14:textId="517104EB" w:rsidR="00B16741" w:rsidRDefault="00B16741" w:rsidP="00B16741">
      <w:r>
        <w:t>E.55～60℃</w:t>
      </w:r>
    </w:p>
    <w:p w14:paraId="24A9C6A5" w14:textId="09A03898" w:rsidR="008C5285" w:rsidRDefault="008C5285" w:rsidP="008C5285">
      <w:r>
        <w:rPr>
          <w:rFonts w:hint="eastAsia"/>
        </w:rPr>
        <w:t>对于肛裂患者进行温水坐浴的最适水温应控制在</w:t>
      </w:r>
      <w:r>
        <w:t>43~46℃【71:0†</w:t>
      </w:r>
      <w:r w:rsidR="00A22708">
        <w:t>2011-2023年练习题＋解析</w:t>
      </w:r>
      <w:r>
        <w:t>】。</w:t>
      </w:r>
    </w:p>
    <w:p w14:paraId="203679EA" w14:textId="77777777" w:rsidR="008C5285" w:rsidRDefault="008C5285" w:rsidP="008C5285">
      <w:r>
        <w:rPr>
          <w:rFonts w:hint="eastAsia"/>
        </w:rPr>
        <w:t>因此，正确答案是：</w:t>
      </w:r>
    </w:p>
    <w:p w14:paraId="3E2F8AD5" w14:textId="64EFD4E8" w:rsidR="00B16741" w:rsidRDefault="008C5285" w:rsidP="008C5285">
      <w:r w:rsidRPr="008C5285">
        <w:rPr>
          <w:color w:val="FF0000"/>
        </w:rPr>
        <w:t>C</w:t>
      </w:r>
      <w:r>
        <w:t>. 40～45℃</w:t>
      </w:r>
    </w:p>
    <w:p w14:paraId="0A2D1F38" w14:textId="77777777" w:rsidR="008C5285" w:rsidRDefault="008C5285" w:rsidP="008C5285"/>
    <w:p w14:paraId="3205A233" w14:textId="77D699D0" w:rsidR="005F15D3" w:rsidRDefault="00B16741" w:rsidP="00B16741">
      <w:r>
        <w:t>21.患者，女性，58岁。排便失禁多日，护理重点是</w:t>
      </w:r>
    </w:p>
    <w:p w14:paraId="27883680" w14:textId="7ED7B6B9" w:rsidR="005F15D3" w:rsidRDefault="00B16741" w:rsidP="00B16741">
      <w:r>
        <w:t>A.鼓励患者多饮水</w:t>
      </w:r>
    </w:p>
    <w:p w14:paraId="202FC5FE" w14:textId="3489C248" w:rsidR="00B16741" w:rsidRDefault="00B16741" w:rsidP="00B16741">
      <w:r>
        <w:t>B.给予患者高蛋白饮食</w:t>
      </w:r>
    </w:p>
    <w:p w14:paraId="63CB7138" w14:textId="23EF0D5D" w:rsidR="00B16741" w:rsidRDefault="00B16741" w:rsidP="00B16741">
      <w:r>
        <w:t>C.观察患者排便时的心理反应</w:t>
      </w:r>
    </w:p>
    <w:p w14:paraId="0EC36A48" w14:textId="24E06E05" w:rsidR="00B16741" w:rsidRDefault="00B16741" w:rsidP="00B16741">
      <w:r>
        <w:t>D.保护臀部，防止发生皮肤破溃</w:t>
      </w:r>
    </w:p>
    <w:p w14:paraId="79D10613" w14:textId="50E9895C" w:rsidR="00B16741" w:rsidRDefault="00B16741" w:rsidP="00B16741">
      <w:r>
        <w:t>E.观察记录粪便性质、颜色及量</w:t>
      </w:r>
    </w:p>
    <w:p w14:paraId="6A9B1DE7" w14:textId="64220EAE" w:rsidR="00976B76" w:rsidRDefault="00976B76" w:rsidP="00976B76">
      <w:r>
        <w:rPr>
          <w:rFonts w:hint="eastAsia"/>
        </w:rPr>
        <w:t>在处理</w:t>
      </w:r>
      <w:r>
        <w:t>58岁女性患者排便失禁的问题时，护理重点应该是保护臀部以防止皮肤破溃。根据相关知识库内容，针对排便失禁的护理措施，尤其是保持肛门周围皮肤的清洁与保护非常重要，应使用温水清洗并涂抹保护性油膏【9:1†必备知识】。因此，正确答案是：</w:t>
      </w:r>
    </w:p>
    <w:p w14:paraId="62E2F066" w14:textId="5BD70D32" w:rsidR="00B16741" w:rsidRDefault="00976B76" w:rsidP="00976B76">
      <w:r w:rsidRPr="002872A5">
        <w:rPr>
          <w:color w:val="FF0000"/>
        </w:rPr>
        <w:t>D</w:t>
      </w:r>
      <w:r>
        <w:t>. 保护臀部，防止发生皮肤破溃。</w:t>
      </w:r>
    </w:p>
    <w:p w14:paraId="7559D10C" w14:textId="77777777" w:rsidR="00976B76" w:rsidRDefault="00976B76" w:rsidP="00976B76"/>
    <w:p w14:paraId="372D6FAB" w14:textId="1382A0F8" w:rsidR="00B16741" w:rsidRDefault="00B16741" w:rsidP="00B16741">
      <w:r>
        <w:t>22.患者，男性，36岁。患慢性痢疾，其病变部位在乙状结肠。对其进行保留灌肠，宜采取的体位是</w:t>
      </w:r>
    </w:p>
    <w:p w14:paraId="4763F58C" w14:textId="6B8E21C5" w:rsidR="005F15D3" w:rsidRDefault="00B16741" w:rsidP="00B16741">
      <w:r>
        <w:t>A.头低足高位</w:t>
      </w:r>
    </w:p>
    <w:p w14:paraId="6521BB33" w14:textId="46B27A3A" w:rsidR="00B16741" w:rsidRDefault="00B16741" w:rsidP="00B16741">
      <w:r>
        <w:t>B.头高足低位</w:t>
      </w:r>
    </w:p>
    <w:p w14:paraId="2079C360" w14:textId="3DDB816E" w:rsidR="005F15D3" w:rsidRDefault="00B16741" w:rsidP="00B16741">
      <w:r>
        <w:t>C.左侧卧位</w:t>
      </w:r>
    </w:p>
    <w:p w14:paraId="5A1789B0" w14:textId="29013D97" w:rsidR="00B16741" w:rsidRDefault="00B16741" w:rsidP="00B16741">
      <w:r>
        <w:t>D.右侧卧位</w:t>
      </w:r>
    </w:p>
    <w:p w14:paraId="540A0FEF" w14:textId="2FA4A186" w:rsidR="00B16741" w:rsidRDefault="00B16741" w:rsidP="00B16741">
      <w:r>
        <w:t>E.屈膝位</w:t>
      </w:r>
    </w:p>
    <w:p w14:paraId="0514F61A" w14:textId="77777777" w:rsidR="00976B76" w:rsidRDefault="00976B76" w:rsidP="00976B76">
      <w:r>
        <w:rPr>
          <w:rFonts w:hint="eastAsia"/>
        </w:rPr>
        <w:t>对于患有慢性细菌性痢疾的患者，病变常见于乙状结肠和直肠，因此，在进行保留灌肠时，宜采取的体位是左侧卧位。这有助于药物更好地保留和吸收，以及提高治疗效果【</w:t>
      </w:r>
      <w:r>
        <w:t>13:0†必备知识】。</w:t>
      </w:r>
    </w:p>
    <w:p w14:paraId="21122C5A" w14:textId="30F4C5A8" w:rsidR="00B16741" w:rsidRDefault="00976B76" w:rsidP="00976B76">
      <w:r>
        <w:rPr>
          <w:rFonts w:hint="eastAsia"/>
        </w:rPr>
        <w:t>因此，针对这个问题，正确的选项是</w:t>
      </w:r>
      <w:r>
        <w:t xml:space="preserve"> </w:t>
      </w:r>
      <w:r w:rsidRPr="002872A5">
        <w:rPr>
          <w:color w:val="FF0000"/>
        </w:rPr>
        <w:t>C</w:t>
      </w:r>
      <w:r>
        <w:t>.左侧卧位。</w:t>
      </w:r>
    </w:p>
    <w:p w14:paraId="3D769834" w14:textId="77777777" w:rsidR="00976B76" w:rsidRDefault="00976B76" w:rsidP="00976B76"/>
    <w:p w14:paraId="513C3B15" w14:textId="59D55916" w:rsidR="00B16741" w:rsidRDefault="00B16741" w:rsidP="00B16741">
      <w:r>
        <w:t>23.患者，男性，45岁。患急性肾炎，眼睑及面部水肿。该患者每日饮食中应控制</w:t>
      </w:r>
    </w:p>
    <w:p w14:paraId="0EB36BEC" w14:textId="68C77ECD" w:rsidR="00B16741" w:rsidRDefault="00B16741" w:rsidP="00B16741">
      <w:r>
        <w:t>A.钠盐量不超过0.5g</w:t>
      </w:r>
    </w:p>
    <w:p w14:paraId="144007AA" w14:textId="48586832" w:rsidR="00B16741" w:rsidRDefault="00B16741" w:rsidP="00B16741">
      <w:r>
        <w:t>B.钠盐量不超过2g</w:t>
      </w:r>
    </w:p>
    <w:p w14:paraId="7772D0CF" w14:textId="02A22B52" w:rsidR="00B16741" w:rsidRDefault="00B16741" w:rsidP="00B16741">
      <w:r>
        <w:t>C.钠盐量不超过4g</w:t>
      </w:r>
    </w:p>
    <w:p w14:paraId="0AC17D0E" w14:textId="2264A482" w:rsidR="00B16741" w:rsidRDefault="00B16741" w:rsidP="00B16741">
      <w:r>
        <w:t>D.钠盐量不超过5g</w:t>
      </w:r>
    </w:p>
    <w:p w14:paraId="3BE72C45" w14:textId="0A07E028" w:rsidR="00B16741" w:rsidRDefault="00B16741" w:rsidP="00B16741">
      <w:r>
        <w:t>E.钠盐量不超过6g</w:t>
      </w:r>
    </w:p>
    <w:p w14:paraId="26CB2D3A" w14:textId="38F3475E" w:rsidR="002872A5" w:rsidRDefault="002872A5" w:rsidP="002872A5">
      <w:r>
        <w:rPr>
          <w:rFonts w:hint="eastAsia"/>
        </w:rPr>
        <w:t>对于急性肾炎的患者，饮食中的钠盐摄入应该严格控制。在急性期（约</w:t>
      </w:r>
      <w:r>
        <w:t>1至2周内），建议钠的摄入量控制在每日1至2克；当水肿消退后，可以逐渐增加到每日3至5克【9:0†必备知识】。</w:t>
      </w:r>
    </w:p>
    <w:p w14:paraId="5B92D107" w14:textId="77777777" w:rsidR="002872A5" w:rsidRDefault="002872A5" w:rsidP="002872A5">
      <w:r>
        <w:rPr>
          <w:rFonts w:hint="eastAsia"/>
        </w:rPr>
        <w:t>根据此信息，对于这位患有急性肾炎并出现水肿的</w:t>
      </w:r>
      <w:r>
        <w:t>45岁男性患者，应选择控制钠盐量不超过2克的选项。因此，正确的答案是：</w:t>
      </w:r>
    </w:p>
    <w:p w14:paraId="2E9A3706" w14:textId="2A69D3E8" w:rsidR="00B16741" w:rsidRDefault="002872A5" w:rsidP="002872A5">
      <w:r w:rsidRPr="002872A5">
        <w:rPr>
          <w:color w:val="FF0000"/>
        </w:rPr>
        <w:t>B</w:t>
      </w:r>
      <w:r>
        <w:t>. 钠盐量不超过2g。</w:t>
      </w:r>
    </w:p>
    <w:p w14:paraId="34FB7F23" w14:textId="77777777" w:rsidR="002872A5" w:rsidRDefault="002872A5" w:rsidP="002872A5"/>
    <w:p w14:paraId="7042EE44" w14:textId="2FD97D3D" w:rsidR="00B16741" w:rsidRDefault="00B16741" w:rsidP="00B16741">
      <w:r>
        <w:t>24.患者，男性，62岁。胃大部切除术后行空肠</w:t>
      </w:r>
      <w:r>
        <w:rPr>
          <w:rFonts w:hint="eastAsia"/>
        </w:rPr>
        <w:t>造瘘。该患者饮食应采取</w:t>
      </w:r>
    </w:p>
    <w:p w14:paraId="5B16E3BF" w14:textId="1B3C6FBE" w:rsidR="005F15D3" w:rsidRDefault="00B16741" w:rsidP="00B16741">
      <w:r>
        <w:t>A.低脂肪饮食</w:t>
      </w:r>
    </w:p>
    <w:p w14:paraId="6894B3C6" w14:textId="6728817D" w:rsidR="005F15D3" w:rsidRDefault="00B16741" w:rsidP="00B16741">
      <w:r>
        <w:t>B.半流质饮食</w:t>
      </w:r>
    </w:p>
    <w:p w14:paraId="4021BB1C" w14:textId="3B84A548" w:rsidR="005F15D3" w:rsidRDefault="00B16741" w:rsidP="00B16741">
      <w:r>
        <w:t>C.流质饮食</w:t>
      </w:r>
    </w:p>
    <w:p w14:paraId="52BBA781" w14:textId="2BC1AD4A" w:rsidR="00B16741" w:rsidRDefault="00B16741" w:rsidP="00B16741">
      <w:r>
        <w:t>D.少渣饮食</w:t>
      </w:r>
    </w:p>
    <w:p w14:paraId="0415E2FF" w14:textId="6AC58136" w:rsidR="00B16741" w:rsidRDefault="00B16741" w:rsidP="00B16741">
      <w:r>
        <w:t>E.要素饮食</w:t>
      </w:r>
    </w:p>
    <w:p w14:paraId="6C21DC41" w14:textId="2549B1D5" w:rsidR="002872A5" w:rsidRDefault="002872A5" w:rsidP="002872A5">
      <w:r>
        <w:rPr>
          <w:rFonts w:hint="eastAsia"/>
        </w:rPr>
        <w:t>对于胃大部切除术后的患者，饮食管理非常重要。根据资料，肠蠕动恢复后，患者应先进少量流质饮食，之后逐步过渡到半流质饮食，最终可进入软食阶段【</w:t>
      </w:r>
      <w:r>
        <w:t>13:0†必备知识】。考虑到这位患者进行了胃大部切除并行空肠造瘘，推荐的饮食策略应该是从流质饮食开始，注意食物的消化和吸收能力，逐渐过渡到更稠密的食物形态。</w:t>
      </w:r>
    </w:p>
    <w:p w14:paraId="6A0B91D6" w14:textId="77777777" w:rsidR="002872A5" w:rsidRDefault="002872A5" w:rsidP="002872A5">
      <w:r>
        <w:rPr>
          <w:rFonts w:hint="eastAsia"/>
        </w:rPr>
        <w:t>因此，最适合这位患者的饮食选择是：</w:t>
      </w:r>
    </w:p>
    <w:p w14:paraId="56B21006" w14:textId="58E6B20E" w:rsidR="00B16741" w:rsidRDefault="002872A5" w:rsidP="002872A5">
      <w:r w:rsidRPr="002872A5">
        <w:rPr>
          <w:color w:val="FF0000"/>
        </w:rPr>
        <w:t>B</w:t>
      </w:r>
      <w:r>
        <w:t>. 半流质饮食。</w:t>
      </w:r>
    </w:p>
    <w:p w14:paraId="5A0C2373" w14:textId="77777777" w:rsidR="002872A5" w:rsidRDefault="002872A5" w:rsidP="002872A5"/>
    <w:p w14:paraId="081DA9A6" w14:textId="769A991A" w:rsidR="00B16741" w:rsidRDefault="00B16741" w:rsidP="00B16741">
      <w:r w:rsidRPr="002872A5">
        <w:rPr>
          <w:highlight w:val="yellow"/>
        </w:rPr>
        <w:t>25.</w:t>
      </w:r>
      <w:r>
        <w:t>患者住院多日，体温变化如图所示，这种体温热型常见于</w:t>
      </w:r>
    </w:p>
    <w:p w14:paraId="5B54AD44" w14:textId="37DF4212" w:rsidR="005F15D3" w:rsidRDefault="005F15D3" w:rsidP="00B16741">
      <w:r>
        <w:rPr>
          <w:noProof/>
        </w:rPr>
        <w:drawing>
          <wp:inline distT="0" distB="0" distL="0" distR="0" wp14:anchorId="0AF68BC7" wp14:editId="2989C4D4">
            <wp:extent cx="2552736" cy="1917754"/>
            <wp:effectExtent l="0" t="0" r="0" b="635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6">
                      <a:extLst>
                        <a:ext uri="{28A0092B-C50C-407E-A947-70E740481C1C}">
                          <a14:useLocalDpi xmlns:a14="http://schemas.microsoft.com/office/drawing/2010/main" val="0"/>
                        </a:ext>
                      </a:extLst>
                    </a:blip>
                    <a:stretch>
                      <a:fillRect/>
                    </a:stretch>
                  </pic:blipFill>
                  <pic:spPr>
                    <a:xfrm>
                      <a:off x="0" y="0"/>
                      <a:ext cx="2552736" cy="1917754"/>
                    </a:xfrm>
                    <a:prstGeom prst="rect">
                      <a:avLst/>
                    </a:prstGeom>
                  </pic:spPr>
                </pic:pic>
              </a:graphicData>
            </a:graphic>
          </wp:inline>
        </w:drawing>
      </w:r>
    </w:p>
    <w:p w14:paraId="40ADDB73" w14:textId="5B49D537" w:rsidR="005F15D3" w:rsidRDefault="00B16741" w:rsidP="00B16741">
      <w:r>
        <w:t>A.伤寒患者</w:t>
      </w:r>
    </w:p>
    <w:p w14:paraId="7501F542" w14:textId="69140918" w:rsidR="00B16741" w:rsidRDefault="00B16741" w:rsidP="00B16741">
      <w:r>
        <w:t>B.疟疾患者</w:t>
      </w:r>
    </w:p>
    <w:p w14:paraId="732F60C7" w14:textId="462DC231" w:rsidR="005F15D3" w:rsidRDefault="00B16741" w:rsidP="00B16741">
      <w:r>
        <w:t>C.结核病患者</w:t>
      </w:r>
    </w:p>
    <w:p w14:paraId="672AC868" w14:textId="647FA8F1" w:rsidR="00B16741" w:rsidRDefault="00B16741" w:rsidP="00B16741">
      <w:r>
        <w:t>D.败血症患者</w:t>
      </w:r>
    </w:p>
    <w:p w14:paraId="32FDC6D1" w14:textId="108108E9" w:rsidR="00B16741" w:rsidRDefault="00B16741" w:rsidP="00B16741">
      <w:r>
        <w:t>E.大叶性肺炎患者</w:t>
      </w:r>
    </w:p>
    <w:p w14:paraId="05B925FF" w14:textId="44770EA6" w:rsidR="002872A5" w:rsidRDefault="002872A5" w:rsidP="002872A5">
      <w:r>
        <w:rPr>
          <w:rFonts w:hint="eastAsia"/>
        </w:rPr>
        <w:t>根据您提供的体温变化图，分析热型的特点与各选项疾病的热型描述，我们可以确定患者的</w:t>
      </w:r>
      <w:r>
        <w:rPr>
          <w:rFonts w:hint="eastAsia"/>
        </w:rPr>
        <w:lastRenderedPageBreak/>
        <w:t>体温类型。图中体温波动在</w:t>
      </w:r>
      <w:r>
        <w:t>38至39℃之间，整体呈现不规则的升高与下降，但主要保持在较高水平。从知识库中，我们得知以下各病热型的特征：</w:t>
      </w:r>
    </w:p>
    <w:p w14:paraId="2AF350A0" w14:textId="77777777" w:rsidR="002872A5" w:rsidRDefault="002872A5" w:rsidP="002872A5">
      <w:r>
        <w:t>1. 伤寒：稽留热，体温持续升高达39.0~40.0℃, 持续数天或数周，24小时波动范围不超过1℃【10:0†必备知识】。</w:t>
      </w:r>
    </w:p>
    <w:p w14:paraId="5368CB50" w14:textId="77777777" w:rsidR="002872A5" w:rsidRDefault="002872A5" w:rsidP="002872A5">
      <w:r>
        <w:t>2. 疟疾：间歇热，高热与正常体温交替出现，发热时体温骤升达39℃以上，持续数小时或更长，然后很快下降至正常【10:0†必备知识】。</w:t>
      </w:r>
    </w:p>
    <w:p w14:paraId="764C96F3" w14:textId="77777777" w:rsidR="002872A5" w:rsidRDefault="002872A5" w:rsidP="002872A5">
      <w:r>
        <w:t>3. 结核病：不规则热，体温在24小时内变化不规则，持续时间不定【10:0†必备知识】。</w:t>
      </w:r>
    </w:p>
    <w:p w14:paraId="7347CEC7" w14:textId="77777777" w:rsidR="002872A5" w:rsidRDefault="002872A5" w:rsidP="002872A5">
      <w:r>
        <w:t>4. 败血症：弛张热，体温在39.0℃以上，但波动幅度大，24小时内体温差达1℃以上，最低体温仍超过正常水平【10:0†必备知识】。</w:t>
      </w:r>
    </w:p>
    <w:p w14:paraId="0A5A0407" w14:textId="2679C6C8" w:rsidR="002872A5" w:rsidRDefault="002872A5" w:rsidP="002872A5">
      <w:r>
        <w:t>5. 大叶性肺炎：稽留热，体温持续升高，24小时内波动范围不超过1℃【10:0†必备知识】。</w:t>
      </w:r>
    </w:p>
    <w:p w14:paraId="0E387272" w14:textId="28CB9D48" w:rsidR="002872A5" w:rsidRDefault="002872A5" w:rsidP="002872A5">
      <w:r>
        <w:rPr>
          <w:rFonts w:hint="eastAsia"/>
        </w:rPr>
        <w:t>根据图表显示的体温波动特征，与伤寒的稽留热相符，即体温持续在较高水平，波动范围较小。因此，最符合的选项是：</w:t>
      </w:r>
    </w:p>
    <w:p w14:paraId="04578411" w14:textId="268B2E2C" w:rsidR="005F15D3" w:rsidRDefault="002872A5" w:rsidP="002872A5">
      <w:r w:rsidRPr="00E65DE2">
        <w:rPr>
          <w:highlight w:val="yellow"/>
        </w:rPr>
        <w:t>A</w:t>
      </w:r>
      <w:r>
        <w:t>. 伤寒患者【10:0†必备知识】。</w:t>
      </w:r>
    </w:p>
    <w:p w14:paraId="6F670AF9" w14:textId="77777777" w:rsidR="002872A5" w:rsidRDefault="002872A5" w:rsidP="002872A5"/>
    <w:p w14:paraId="15C2869F" w14:textId="450905B3" w:rsidR="005F15D3" w:rsidRDefault="005F15D3" w:rsidP="005F15D3">
      <w:r w:rsidRPr="005F15D3">
        <w:t>26.患者，男性，40岁。以充血性心力衰竭入院。医嘱给予洋地黄增强心肌收缩力。护士在观察患者脉搏时，发现在一系列正常均匀的脉搏中，出现一次提前而较弱的搏动，</w:t>
      </w:r>
      <w:r>
        <w:rPr>
          <w:rFonts w:hint="eastAsia"/>
        </w:rPr>
        <w:t>其后有一较正常延长的间歇，此脉搏称为</w:t>
      </w:r>
    </w:p>
    <w:p w14:paraId="0ADEB9CF" w14:textId="765631C1" w:rsidR="005F15D3" w:rsidRDefault="005F15D3" w:rsidP="005F15D3">
      <w:r>
        <w:t>A.丝脉</w:t>
      </w:r>
    </w:p>
    <w:p w14:paraId="74292A66" w14:textId="03844A0F" w:rsidR="005F15D3" w:rsidRDefault="005F15D3" w:rsidP="005F15D3">
      <w:r>
        <w:t>B.洪脉</w:t>
      </w:r>
    </w:p>
    <w:p w14:paraId="62B33C47" w14:textId="0519D29B" w:rsidR="005F15D3" w:rsidRDefault="005F15D3" w:rsidP="005F15D3">
      <w:r>
        <w:t>C.缓脉</w:t>
      </w:r>
    </w:p>
    <w:p w14:paraId="13A44A74" w14:textId="30580651" w:rsidR="005F15D3" w:rsidRDefault="005F15D3" w:rsidP="005F15D3">
      <w:r>
        <w:t>D.间歇脉</w:t>
      </w:r>
    </w:p>
    <w:p w14:paraId="111C6AAE" w14:textId="3BF71E9A" w:rsidR="005F15D3" w:rsidRDefault="005F15D3" w:rsidP="005F15D3">
      <w:r>
        <w:t>E.短绌脉</w:t>
      </w:r>
    </w:p>
    <w:p w14:paraId="6197E958" w14:textId="70E2DA1E" w:rsidR="002872A5" w:rsidRDefault="002872A5" w:rsidP="002872A5">
      <w:r>
        <w:rPr>
          <w:rFonts w:hint="eastAsia"/>
        </w:rPr>
        <w:t>患者出现的脉搏现象，描述为在一系列正常均匀的脉搏中，出现一次提前而较弱的搏动，其后有一较正常延长的间歇。根据知识库的信息，这种脉搏称为间歇脉，通常见于各种心脏病或洋地黄中毒的患者【</w:t>
      </w:r>
      <w:r>
        <w:t>14:1†必备知识】。间歇脉的发生机制是由于窦房结以外的异位起搏点过早地发出冲动，使心脏搏动提早出现，这也解释了患者脉搏中出现的提前而较弱的搏动及其后的延长间歇【14:1†必备知识】。</w:t>
      </w:r>
    </w:p>
    <w:p w14:paraId="0A35447F" w14:textId="1BDFB9AD" w:rsidR="005F15D3" w:rsidRDefault="002872A5" w:rsidP="002872A5">
      <w:r>
        <w:rPr>
          <w:rFonts w:hint="eastAsia"/>
        </w:rPr>
        <w:t>因此，此脉搏称为间歇脉，选择答案是</w:t>
      </w:r>
      <w:r>
        <w:t xml:space="preserve"> </w:t>
      </w:r>
      <w:r w:rsidRPr="002872A5">
        <w:rPr>
          <w:color w:val="FF0000"/>
        </w:rPr>
        <w:t>D</w:t>
      </w:r>
      <w:r>
        <w:t>.间歇脉。</w:t>
      </w:r>
    </w:p>
    <w:p w14:paraId="48F3CB32" w14:textId="77777777" w:rsidR="002872A5" w:rsidRDefault="002872A5" w:rsidP="002872A5"/>
    <w:p w14:paraId="389160DA" w14:textId="11D8CFDB" w:rsidR="005F15D3" w:rsidRDefault="005F15D3" w:rsidP="005F15D3">
      <w:r>
        <w:t>27.患者，男性，71岁。卧床多日，臀部红肿、硬化，起小水疱及上皮剥落，有时有渗液，患者诉疼痛，判断患者局部皮肤属于压力性损伤的</w:t>
      </w:r>
    </w:p>
    <w:p w14:paraId="5A0F4BB7" w14:textId="6394895E" w:rsidR="005F15D3" w:rsidRDefault="005F15D3" w:rsidP="005F15D3">
      <w:r>
        <w:t>A.1期</w:t>
      </w:r>
    </w:p>
    <w:p w14:paraId="3C3D652F" w14:textId="4C21F1A9" w:rsidR="005F15D3" w:rsidRDefault="005F15D3" w:rsidP="005F15D3">
      <w:r>
        <w:t>B.2期</w:t>
      </w:r>
    </w:p>
    <w:p w14:paraId="68DE4831" w14:textId="501FD4F0" w:rsidR="005F15D3" w:rsidRDefault="005F15D3" w:rsidP="005F15D3">
      <w:r>
        <w:t>C.3期</w:t>
      </w:r>
    </w:p>
    <w:p w14:paraId="1A5F9BAF" w14:textId="1DE9B22A" w:rsidR="005F15D3" w:rsidRDefault="005F15D3" w:rsidP="005F15D3">
      <w:r>
        <w:t>D.4期</w:t>
      </w:r>
    </w:p>
    <w:p w14:paraId="60E459B8" w14:textId="16E9179E" w:rsidR="005F15D3" w:rsidRDefault="005F15D3" w:rsidP="005F15D3">
      <w:r>
        <w:t>E.5期</w:t>
      </w:r>
    </w:p>
    <w:p w14:paraId="26F8D513" w14:textId="7A591620" w:rsidR="003D5337" w:rsidRDefault="003D5337" w:rsidP="003D5337">
      <w:r>
        <w:rPr>
          <w:rFonts w:hint="eastAsia"/>
        </w:rPr>
        <w:t>根据患者的症状描述和压力性损伤的分期信息，可以进行如下分析：</w:t>
      </w:r>
    </w:p>
    <w:p w14:paraId="33130941" w14:textId="77777777" w:rsidR="003D5337" w:rsidRDefault="003D5337" w:rsidP="003D5337">
      <w:r>
        <w:t>- **1期（淤血红润期）**：皮肤出现红、肿、热、麻木或触痛，但皮肤表面无破损，是可逆性改变【18:0†必备知识】。</w:t>
      </w:r>
    </w:p>
    <w:p w14:paraId="7C56C3CC" w14:textId="77777777" w:rsidR="003D5337" w:rsidRDefault="003D5337" w:rsidP="003D5337">
      <w:r>
        <w:t>- **2期（炎性浸润期）**：红肿部位继续受压，皮下产生硬结，表皮出现水疱。水疱极易破溃，显露出潮湿红润的创面，病人感觉疼痛【18:0†必备知识】。</w:t>
      </w:r>
    </w:p>
    <w:p w14:paraId="27A26A5D" w14:textId="77777777" w:rsidR="003D5337" w:rsidRDefault="003D5337" w:rsidP="003D5337">
      <w:r>
        <w:t>- **3期（浅度溃疡期）**：浅组织感染，脓液流出，溃疡形成，病人疼痛感加重【18:0†必备知识】。</w:t>
      </w:r>
    </w:p>
    <w:p w14:paraId="1CD73200" w14:textId="77777777" w:rsidR="003D5337" w:rsidRDefault="003D5337" w:rsidP="003D5337">
      <w:r>
        <w:t>- **4期（坏死溃疡期）**：坏死组织侵入真皮下层和肌层，感染扩展，可能至骨面，坏死组</w:t>
      </w:r>
      <w:r>
        <w:lastRenderedPageBreak/>
        <w:t>织发黑，脓性分泌物增多，具有臭味【18:0†必备知识】。</w:t>
      </w:r>
    </w:p>
    <w:p w14:paraId="06A5F708" w14:textId="77777777" w:rsidR="003D5337" w:rsidRDefault="003D5337" w:rsidP="003D5337"/>
    <w:p w14:paraId="06639062" w14:textId="46B2B60C" w:rsidR="003D5337" w:rsidRDefault="003D5337" w:rsidP="003D5337">
      <w:r>
        <w:rPr>
          <w:rFonts w:hint="eastAsia"/>
        </w:rPr>
        <w:t>您描述的病人症状中提到“臀部红肿、硬化，起小水疱及上皮剥落，有时有渗液”，这些症状与</w:t>
      </w:r>
      <w:r>
        <w:t>2期的描述相符，包括红肿、硬结、水疱出现及水疱破溃后的潮湿红润创面，伴有疼痛。因此，此患者的压力性损伤属于**2期**。</w:t>
      </w:r>
    </w:p>
    <w:p w14:paraId="3352DD2F" w14:textId="34A6B421" w:rsidR="005F15D3" w:rsidRDefault="003D5337" w:rsidP="003D5337">
      <w:r>
        <w:rPr>
          <w:rFonts w:hint="eastAsia"/>
        </w:rPr>
        <w:t>正确答案是</w:t>
      </w:r>
      <w:r>
        <w:t xml:space="preserve"> **</w:t>
      </w:r>
      <w:r w:rsidRPr="003D5337">
        <w:rPr>
          <w:color w:val="FF0000"/>
        </w:rPr>
        <w:t>B</w:t>
      </w:r>
      <w:r>
        <w:t>. 2期**【18:0†必备知识】。</w:t>
      </w:r>
    </w:p>
    <w:p w14:paraId="57C83510" w14:textId="77777777" w:rsidR="003D5337" w:rsidRDefault="003D5337" w:rsidP="003D5337"/>
    <w:p w14:paraId="0CFC18C9" w14:textId="77777777" w:rsidR="005F15D3" w:rsidRDefault="005F15D3" w:rsidP="005F15D3">
      <w:r>
        <w:t>28.护士在门诊接诊，首先应安排入院的是</w:t>
      </w:r>
    </w:p>
    <w:p w14:paraId="3E4FA026" w14:textId="073BBE5A" w:rsidR="005F15D3" w:rsidRDefault="005F15D3" w:rsidP="005F15D3">
      <w:r>
        <w:t>A.严重颅脑损伤患</w:t>
      </w:r>
      <w:r>
        <w:rPr>
          <w:rFonts w:hint="eastAsia"/>
        </w:rPr>
        <w:t>者</w:t>
      </w:r>
    </w:p>
    <w:p w14:paraId="0FBFB670" w14:textId="1A022DC8" w:rsidR="005F15D3" w:rsidRDefault="005F15D3" w:rsidP="005F15D3">
      <w:r>
        <w:t>B.急性胃肠炎患者</w:t>
      </w:r>
    </w:p>
    <w:p w14:paraId="48C697FD" w14:textId="60A31624" w:rsidR="005F15D3" w:rsidRDefault="005F15D3" w:rsidP="005F15D3">
      <w:r>
        <w:t>C.晚期胃癌患者</w:t>
      </w:r>
    </w:p>
    <w:p w14:paraId="05C1B2AF" w14:textId="576B93C0" w:rsidR="005F15D3" w:rsidRDefault="005F15D3" w:rsidP="005F15D3">
      <w:r>
        <w:t>D.急性肾炎患者</w:t>
      </w:r>
    </w:p>
    <w:p w14:paraId="72F09B05" w14:textId="5510034B" w:rsidR="005F15D3" w:rsidRDefault="005F15D3" w:rsidP="005F15D3">
      <w:r>
        <w:t>E.肾绞痛患者</w:t>
      </w:r>
    </w:p>
    <w:p w14:paraId="0735CC59" w14:textId="1587078A" w:rsidR="003D5337" w:rsidRDefault="003D5337" w:rsidP="003D5337">
      <w:r>
        <w:rPr>
          <w:rFonts w:hint="eastAsia"/>
        </w:rPr>
        <w:t>在护士在门诊接诊时，应优先安排的是那些病情严重且可能迅速恶化的患者。根据知识库中的信息，各个病例的优先程度如下：</w:t>
      </w:r>
    </w:p>
    <w:p w14:paraId="35ED35B2" w14:textId="5E13A843" w:rsidR="003D5337" w:rsidRDefault="003D5337" w:rsidP="003D5337">
      <w:r>
        <w:t>- **严重颅脑损伤患者**：需要随时观察和抢救，因为可能有生命危险，需要进行特级护理【22:0†</w:t>
      </w:r>
      <w:r w:rsidR="00A22708">
        <w:t>2011-2023年练习题＋解析</w:t>
      </w:r>
      <w:r>
        <w:t>】。</w:t>
      </w:r>
    </w:p>
    <w:p w14:paraId="6831AC74" w14:textId="12B31B5E" w:rsidR="003D5337" w:rsidRDefault="003D5337" w:rsidP="003D5337">
      <w:r>
        <w:t>- **急性胃肠炎患者**：通常症状包括上腹部或脐周隐痛、腹胀或绞痛，伴恶心、呕吐、腹泻和发热，但通常不会立即危及生命【22:1†</w:t>
      </w:r>
      <w:r w:rsidR="00A22708">
        <w:t>2011-2023年练习题＋解析</w:t>
      </w:r>
      <w:r>
        <w:t>】。</w:t>
      </w:r>
    </w:p>
    <w:p w14:paraId="54B1C039" w14:textId="77777777" w:rsidR="003D5337" w:rsidRDefault="003D5337" w:rsidP="003D5337">
      <w:r>
        <w:t>- **晚期胃癌患者**：尽管病情严重，但通常不需要立即抢救【22:2†必备知识】。</w:t>
      </w:r>
    </w:p>
    <w:p w14:paraId="42281BA1" w14:textId="77777777" w:rsidR="003D5337" w:rsidRDefault="003D5337" w:rsidP="003D5337">
      <w:r>
        <w:t>- **急性肾炎患者**：虽有全身症状如畏寒、发热等，但通常不需立即抢救【22:3†必备知识】。</w:t>
      </w:r>
    </w:p>
    <w:p w14:paraId="280D61CF" w14:textId="7B818C96" w:rsidR="003D5337" w:rsidRDefault="003D5337" w:rsidP="003D5337">
      <w:r>
        <w:t>- **肾绞痛患者**：疼痛虽剧烈，但除非有并发的严重情况，通常不属于最紧急情况【22:4†</w:t>
      </w:r>
      <w:r w:rsidR="00A22708">
        <w:t>2011-2023年练习题＋解析</w:t>
      </w:r>
      <w:r>
        <w:t>】。</w:t>
      </w:r>
    </w:p>
    <w:p w14:paraId="2C8A5C16" w14:textId="01DEEAE2" w:rsidR="003D5337" w:rsidRPr="003D5337" w:rsidRDefault="003D5337" w:rsidP="003D5337">
      <w:r>
        <w:rPr>
          <w:rFonts w:hint="eastAsia"/>
        </w:rPr>
        <w:t>因此，在这些选项中，</w:t>
      </w:r>
      <w:r>
        <w:t>**严重颅脑损伤患者**应该是首先需要安排入院的，因为这种情况涉及到直接的生命危险和需要立即抢救的紧急情况。</w:t>
      </w:r>
    </w:p>
    <w:p w14:paraId="1377F88B" w14:textId="4DEEA8C1" w:rsidR="005F15D3" w:rsidRDefault="003D5337" w:rsidP="003D5337">
      <w:r>
        <w:rPr>
          <w:rFonts w:hint="eastAsia"/>
        </w:rPr>
        <w:t>正确答案是</w:t>
      </w:r>
      <w:r>
        <w:t xml:space="preserve"> **</w:t>
      </w:r>
      <w:r w:rsidRPr="003D5337">
        <w:rPr>
          <w:color w:val="FF0000"/>
        </w:rPr>
        <w:t>A</w:t>
      </w:r>
      <w:r>
        <w:t>. 严重颅脑损伤患者**【22:0†</w:t>
      </w:r>
      <w:r w:rsidR="00A22708">
        <w:t>2011-2023年练习题＋解析</w:t>
      </w:r>
      <w:r>
        <w:t>】。</w:t>
      </w:r>
    </w:p>
    <w:p w14:paraId="05FC5F34" w14:textId="77777777" w:rsidR="003D5337" w:rsidRDefault="003D5337" w:rsidP="003D5337"/>
    <w:p w14:paraId="5568D178" w14:textId="7259E375" w:rsidR="005F15D3" w:rsidRDefault="005F15D3" w:rsidP="005F15D3">
      <w:r>
        <w:t>29.患儿，男性，4岁。被开水烫伤初期使用冷</w:t>
      </w:r>
      <w:r>
        <w:rPr>
          <w:rFonts w:hint="eastAsia"/>
        </w:rPr>
        <w:t>疗法的主要目的是</w:t>
      </w:r>
    </w:p>
    <w:p w14:paraId="3138DBE9" w14:textId="625B2637" w:rsidR="005F15D3" w:rsidRDefault="005F15D3" w:rsidP="005F15D3">
      <w:r>
        <w:t>A.减轻局部充血</w:t>
      </w:r>
    </w:p>
    <w:p w14:paraId="6D594206" w14:textId="5DD6013E" w:rsidR="005F15D3" w:rsidRDefault="005F15D3" w:rsidP="005F15D3">
      <w:r>
        <w:t>B.减轻疼痛</w:t>
      </w:r>
    </w:p>
    <w:p w14:paraId="363CA7EF" w14:textId="75FA8BA0" w:rsidR="005F15D3" w:rsidRDefault="005F15D3" w:rsidP="005F15D3">
      <w:r>
        <w:t>C.降低体温</w:t>
      </w:r>
    </w:p>
    <w:p w14:paraId="5830D34D" w14:textId="7071E6DB" w:rsidR="005F15D3" w:rsidRDefault="005F15D3" w:rsidP="005F15D3">
      <w:r>
        <w:t>D.控制炎症扩散</w:t>
      </w:r>
    </w:p>
    <w:p w14:paraId="642723E9" w14:textId="5CB24A68" w:rsidR="005F15D3" w:rsidRDefault="005F15D3" w:rsidP="005F15D3">
      <w:r>
        <w:t>E:促进血液循环利于创面愈合</w:t>
      </w:r>
    </w:p>
    <w:p w14:paraId="3DDCF0F5" w14:textId="77777777" w:rsidR="003D5337" w:rsidRDefault="003D5337" w:rsidP="003D5337">
      <w:r>
        <w:rPr>
          <w:rFonts w:hint="eastAsia"/>
        </w:rPr>
        <w:t>在使用冷疗法治疗被开水烫伤的儿童初期，主要的目的包括控制炎症的扩散、减轻疼痛、以及减轻局部充血。根据知识库的详细信息，冷疗法的作用如下：</w:t>
      </w:r>
    </w:p>
    <w:p w14:paraId="6014C124" w14:textId="77777777" w:rsidR="003D5337" w:rsidRDefault="003D5337" w:rsidP="003D5337">
      <w:r>
        <w:t>- **控制炎症扩散**：通过使局部血管收缩，减少局部血流，从而降低细胞新陈代谢和微生物的活力，限制炎症的进一步扩散【26:0†必备知识】。</w:t>
      </w:r>
    </w:p>
    <w:p w14:paraId="17426FA0" w14:textId="77777777" w:rsidR="003D5337" w:rsidRDefault="003D5337" w:rsidP="003D5337">
      <w:r>
        <w:t>- **减轻疼痛**：冷疗可以抑制细胞活动，降低神经末梢的敏感性，减轻由于组织充血和肿胀而压迫神经末梢所导致的疼痛【26:0†必备知识】。</w:t>
      </w:r>
    </w:p>
    <w:p w14:paraId="6AC11607" w14:textId="77777777" w:rsidR="003D5337" w:rsidRDefault="003D5337" w:rsidP="003D5337">
      <w:r>
        <w:t>- **减轻局部充血**：冷疗通过使毛细血管收缩，减少血流量和血流速度，帮助减轻局部组织的充血【26:0†必备知识】。</w:t>
      </w:r>
    </w:p>
    <w:p w14:paraId="0C7700A2" w14:textId="77777777" w:rsidR="003D5337" w:rsidRDefault="003D5337" w:rsidP="003D5337">
      <w:r>
        <w:rPr>
          <w:rFonts w:hint="eastAsia"/>
        </w:rPr>
        <w:t>在上述目的中，考虑到疼痛通常是烫伤患者最直接且急需解决的问题，</w:t>
      </w:r>
      <w:r>
        <w:t>**减轻疼痛**是使用冷疗法的主要和直接目的。</w:t>
      </w:r>
    </w:p>
    <w:p w14:paraId="4C600484" w14:textId="77777777" w:rsidR="003D5337" w:rsidRDefault="003D5337" w:rsidP="003D5337">
      <w:r>
        <w:rPr>
          <w:rFonts w:hint="eastAsia"/>
        </w:rPr>
        <w:t>因此，正确答案是</w:t>
      </w:r>
      <w:r>
        <w:t xml:space="preserve"> **</w:t>
      </w:r>
      <w:r w:rsidRPr="003D5337">
        <w:rPr>
          <w:color w:val="FF0000"/>
        </w:rPr>
        <w:t>B.</w:t>
      </w:r>
      <w:r>
        <w:t>减轻疼痛**【26:0†必备知识】。</w:t>
      </w:r>
    </w:p>
    <w:p w14:paraId="1A9A289A" w14:textId="77777777" w:rsidR="003D5337" w:rsidRDefault="003D5337" w:rsidP="003D5337"/>
    <w:p w14:paraId="4C9993E9" w14:textId="77777777" w:rsidR="005F15D3" w:rsidRPr="003D5337" w:rsidRDefault="005F15D3" w:rsidP="005F15D3"/>
    <w:p w14:paraId="3ACC2B8F" w14:textId="4BB390E2" w:rsidR="005F15D3" w:rsidRDefault="005F15D3" w:rsidP="005F15D3">
      <w:r>
        <w:t>30.患儿，女性，4岁。护士为其洗脸时，擦拭眼睛的方法是</w:t>
      </w:r>
    </w:p>
    <w:p w14:paraId="45AFE597" w14:textId="42C9FC67" w:rsidR="005F15D3" w:rsidRDefault="005F15D3" w:rsidP="005F15D3">
      <w:r>
        <w:t>A.由外眦向内眦擦拭</w:t>
      </w:r>
    </w:p>
    <w:p w14:paraId="0807A721" w14:textId="59E4CE23" w:rsidR="005F15D3" w:rsidRDefault="005F15D3" w:rsidP="005F15D3">
      <w:r>
        <w:t>B.由内眦向外眦擦拭</w:t>
      </w:r>
    </w:p>
    <w:p w14:paraId="28A3453A" w14:textId="39C502EF" w:rsidR="005F15D3" w:rsidRDefault="005F15D3" w:rsidP="005F15D3">
      <w:r>
        <w:t>C.由外眦向内眦来回擦拭</w:t>
      </w:r>
    </w:p>
    <w:p w14:paraId="1AA38A4E" w14:textId="560E6C15" w:rsidR="005F15D3" w:rsidRDefault="005F15D3" w:rsidP="005F15D3">
      <w:r>
        <w:t>D.由上眼睑向下眼睑方向擦拭</w:t>
      </w:r>
    </w:p>
    <w:p w14:paraId="0EFD89B6" w14:textId="025532A1" w:rsidR="005F15D3" w:rsidRDefault="005F15D3" w:rsidP="005F15D3">
      <w:r>
        <w:t>E.由外眦向内眦或由内眦向外眦均可</w:t>
      </w:r>
    </w:p>
    <w:p w14:paraId="5C0D2ADD" w14:textId="5757F3B2" w:rsidR="003D5337" w:rsidRDefault="003D5337" w:rsidP="003D5337">
      <w:r>
        <w:rPr>
          <w:rFonts w:hint="eastAsia"/>
        </w:rPr>
        <w:t>在擦洗眼睛的正确方法中，护士应该从内眦向外眦擦拭。这种方法可以有效防止将细菌从一只眼传播到另一只眼，并防止外来物进入泪管，从而更好地维护眼部卫生和健康【</w:t>
      </w:r>
      <w:r>
        <w:t>30:0†必备知识】。</w:t>
      </w:r>
    </w:p>
    <w:p w14:paraId="003257D6" w14:textId="77777777" w:rsidR="003D5337" w:rsidRDefault="003D5337" w:rsidP="003D5337">
      <w:r>
        <w:rPr>
          <w:rFonts w:hint="eastAsia"/>
        </w:rPr>
        <w:t>因此，正确的答案是：</w:t>
      </w:r>
    </w:p>
    <w:p w14:paraId="2F98C783" w14:textId="26606BFC" w:rsidR="005F15D3" w:rsidRDefault="003D5337" w:rsidP="003D5337">
      <w:r w:rsidRPr="003D5337">
        <w:rPr>
          <w:color w:val="FF0000"/>
        </w:rPr>
        <w:t>B</w:t>
      </w:r>
      <w:r>
        <w:t>. 由内眦向外眦擦拭。</w:t>
      </w:r>
    </w:p>
    <w:p w14:paraId="21807011" w14:textId="77777777" w:rsidR="003D5337" w:rsidRDefault="003D5337" w:rsidP="003D5337"/>
    <w:p w14:paraId="132AAF81" w14:textId="17084406" w:rsidR="005F15D3" w:rsidRDefault="005F15D3" w:rsidP="005F15D3">
      <w:r>
        <w:t>31.患者，女性，19岁。患特发性血小板减少性紫癜，检查口腔时发现口腔黏膜有散在瘀点，左侧下牙龈有瘀斑。为此患者进行口腔护理，应特别注意的是</w:t>
      </w:r>
    </w:p>
    <w:p w14:paraId="679BA334" w14:textId="33265680" w:rsidR="005F15D3" w:rsidRDefault="005F15D3" w:rsidP="005F15D3">
      <w:r>
        <w:t>A.所有用品均应无菌</w:t>
      </w:r>
    </w:p>
    <w:p w14:paraId="58D0FCB2" w14:textId="77777777" w:rsidR="005F15D3" w:rsidRDefault="005F15D3" w:rsidP="005F15D3">
      <w:r>
        <w:t>B.动作轻稳，勿损伤黏膜</w:t>
      </w:r>
    </w:p>
    <w:p w14:paraId="647B2DB3" w14:textId="60D12871" w:rsidR="005F15D3" w:rsidRDefault="005F15D3" w:rsidP="005F15D3">
      <w:r>
        <w:t>C.蘸水不可过湿，以防呛咳</w:t>
      </w:r>
    </w:p>
    <w:p w14:paraId="64952197" w14:textId="53095CE1" w:rsidR="005F15D3" w:rsidRDefault="005F15D3" w:rsidP="005F15D3">
      <w:r>
        <w:t>D.擦拭时勿触及咽部，以免恶心</w:t>
      </w:r>
    </w:p>
    <w:p w14:paraId="7DC917C7" w14:textId="293CF7CF" w:rsidR="005F15D3" w:rsidRDefault="005F15D3" w:rsidP="005F15D3">
      <w:r>
        <w:t>E.擦拭时先擦拭瘀斑处</w:t>
      </w:r>
    </w:p>
    <w:p w14:paraId="0EE016E7" w14:textId="0FCBC139" w:rsidR="00F046CA" w:rsidRDefault="00F046CA" w:rsidP="00F046CA">
      <w:r>
        <w:rPr>
          <w:rFonts w:hint="eastAsia"/>
        </w:rPr>
        <w:t>对于这位患有特发性血小板减少性紫癜的</w:t>
      </w:r>
      <w:r>
        <w:t>19岁女性患者，在进行口腔护理时，应特别注意的是动作要轻稳，以避免损伤黏膜。由于患者的血小板减少，容易引起出血，特别是在黏膜易出血的情况下，轻柔地处理是非常重要的 。</w:t>
      </w:r>
    </w:p>
    <w:p w14:paraId="45DB4FB2" w14:textId="77777777" w:rsidR="00F046CA" w:rsidRDefault="00F046CA" w:rsidP="00F046CA">
      <w:r>
        <w:rPr>
          <w:rFonts w:hint="eastAsia"/>
        </w:rPr>
        <w:t>因此，对于题目中的选项：</w:t>
      </w:r>
    </w:p>
    <w:p w14:paraId="098D26D9" w14:textId="77777777" w:rsidR="00F046CA" w:rsidRDefault="00F046CA" w:rsidP="00F046CA">
      <w:r>
        <w:t>A. 所有用品均应无菌</w:t>
      </w:r>
    </w:p>
    <w:p w14:paraId="07181BBE" w14:textId="77777777" w:rsidR="00F046CA" w:rsidRDefault="00F046CA" w:rsidP="00F046CA">
      <w:r>
        <w:t>B. 动作轻稳，勿损伤黏膜</w:t>
      </w:r>
    </w:p>
    <w:p w14:paraId="42ECF162" w14:textId="77777777" w:rsidR="00F046CA" w:rsidRDefault="00F046CA" w:rsidP="00F046CA">
      <w:r>
        <w:t>C. 蘸水不可过湿，以防呛咳</w:t>
      </w:r>
    </w:p>
    <w:p w14:paraId="16F520A2" w14:textId="77777777" w:rsidR="00F046CA" w:rsidRDefault="00F046CA" w:rsidP="00F046CA">
      <w:r>
        <w:t>D. 擦拭时勿触及咽部，以免恶心</w:t>
      </w:r>
    </w:p>
    <w:p w14:paraId="568BD9BA" w14:textId="23B91E4A" w:rsidR="00F046CA" w:rsidRDefault="00F046CA" w:rsidP="00F046CA">
      <w:r>
        <w:t>E. 擦拭时先擦拭瘀斑处</w:t>
      </w:r>
    </w:p>
    <w:p w14:paraId="480587DB" w14:textId="4E2C8F62" w:rsidR="005F15D3" w:rsidRDefault="00F046CA" w:rsidP="00F046CA">
      <w:r>
        <w:rPr>
          <w:rFonts w:hint="eastAsia"/>
        </w:rPr>
        <w:t>正确答案是</w:t>
      </w:r>
      <w:r>
        <w:t xml:space="preserve"> **</w:t>
      </w:r>
      <w:r w:rsidRPr="00F046CA">
        <w:rPr>
          <w:color w:val="FF0000"/>
        </w:rPr>
        <w:t>B</w:t>
      </w:r>
      <w:r>
        <w:t>**。这个选项强调了在口腔护理中避免损伤黏膜的重要性，这对于特发性血小板减少性紫癜患者来说尤为关键。</w:t>
      </w:r>
    </w:p>
    <w:p w14:paraId="02DE42E6" w14:textId="77777777" w:rsidR="00F046CA" w:rsidRDefault="00F046CA" w:rsidP="00F046CA"/>
    <w:p w14:paraId="74AA86E3" w14:textId="3345191D" w:rsidR="005F15D3" w:rsidRDefault="005F15D3" w:rsidP="005F15D3">
      <w:r>
        <w:rPr>
          <w:rFonts w:hint="eastAsia"/>
        </w:rPr>
        <w:t>3</w:t>
      </w:r>
      <w:r>
        <w:t>2.患者，男性，62岁。因心房颤动人院。心率114次/min,心音强弱不等，心律不规则，心率快慢不一，诊脉时脉细弱，且极不规则。此时护士测心率和脉率的方法应是</w:t>
      </w:r>
    </w:p>
    <w:p w14:paraId="4D059AEA" w14:textId="7CE14739" w:rsidR="005F15D3" w:rsidRDefault="005F15D3" w:rsidP="005F15D3">
      <w:r>
        <w:t>A.先测心率，后测脉率</w:t>
      </w:r>
    </w:p>
    <w:p w14:paraId="6B14E4F0" w14:textId="77777777" w:rsidR="005F15D3" w:rsidRDefault="005F15D3" w:rsidP="005F15D3">
      <w:r>
        <w:t>B.先测脉率，后测心率</w:t>
      </w:r>
    </w:p>
    <w:p w14:paraId="1B9FB48A" w14:textId="69763FCE" w:rsidR="005F15D3" w:rsidRDefault="005F15D3" w:rsidP="005F15D3">
      <w:r>
        <w:t>C.由两人分别测心率和脉率</w:t>
      </w:r>
    </w:p>
    <w:p w14:paraId="58DDD498" w14:textId="787AA377" w:rsidR="005F15D3" w:rsidRDefault="005F15D3" w:rsidP="005F15D3">
      <w:r>
        <w:t>D.由两人同时分别测心率和脉率</w:t>
      </w:r>
    </w:p>
    <w:p w14:paraId="1C6A94FB" w14:textId="13DE0013" w:rsidR="005F15D3" w:rsidRDefault="005F15D3" w:rsidP="005F15D3">
      <w:r>
        <w:t>E.由两人一人测心率后，另一人测脉率</w:t>
      </w:r>
    </w:p>
    <w:p w14:paraId="6E0C3CB1" w14:textId="661D05C9" w:rsidR="00F046CA" w:rsidRDefault="00F046CA" w:rsidP="00F046CA">
      <w:r>
        <w:rPr>
          <w:rFonts w:hint="eastAsia"/>
        </w:rPr>
        <w:t>对于这名患有心房颤动的</w:t>
      </w:r>
      <w:r>
        <w:t>62岁男性患者，正确的心率和脉率测量方法是由两名护士同时进行测量。一位护士负责测量心率，另一位护士测量脉率，两人在相同的开始和停止信号下开始，测量时间为一分钟。这种方法可以准确记录下脉搏短绌现象，即在同一时间内脉率低于心率的情况【9:0†</w:t>
      </w:r>
      <w:r w:rsidR="00A22708">
        <w:t>2011-2023年练习题＋解析</w:t>
      </w:r>
      <w:r>
        <w:t>】。</w:t>
      </w:r>
    </w:p>
    <w:p w14:paraId="668142D7" w14:textId="77777777" w:rsidR="00F046CA" w:rsidRDefault="00F046CA" w:rsidP="00F046CA">
      <w:r>
        <w:rPr>
          <w:rFonts w:hint="eastAsia"/>
        </w:rPr>
        <w:lastRenderedPageBreak/>
        <w:t>因此，对于题目选项：</w:t>
      </w:r>
    </w:p>
    <w:p w14:paraId="07EE2BB8" w14:textId="77777777" w:rsidR="00F046CA" w:rsidRDefault="00F046CA" w:rsidP="00F046CA">
      <w:r>
        <w:t>A. 先测心率，后测脉率</w:t>
      </w:r>
    </w:p>
    <w:p w14:paraId="570FDDC0" w14:textId="77777777" w:rsidR="00F046CA" w:rsidRDefault="00F046CA" w:rsidP="00F046CA">
      <w:r>
        <w:t>B. 先测脉率，后测心率</w:t>
      </w:r>
    </w:p>
    <w:p w14:paraId="16BAF987" w14:textId="77777777" w:rsidR="00F046CA" w:rsidRDefault="00F046CA" w:rsidP="00F046CA">
      <w:r>
        <w:t>C. 由两人分别测心率和脉率</w:t>
      </w:r>
    </w:p>
    <w:p w14:paraId="1E035D4D" w14:textId="77777777" w:rsidR="00F046CA" w:rsidRDefault="00F046CA" w:rsidP="00F046CA">
      <w:r>
        <w:t>D. 由两人同时分别测心率和脉率</w:t>
      </w:r>
    </w:p>
    <w:p w14:paraId="7F5D8C5F" w14:textId="17458A33" w:rsidR="00F046CA" w:rsidRDefault="00F046CA" w:rsidP="00F046CA">
      <w:r>
        <w:t>E. 由两人一人测心率后，另一人测脉率</w:t>
      </w:r>
    </w:p>
    <w:p w14:paraId="025B9FE7" w14:textId="42DF145F" w:rsidR="005F15D3" w:rsidRDefault="00F046CA" w:rsidP="00F046CA">
      <w:r>
        <w:rPr>
          <w:rFonts w:hint="eastAsia"/>
        </w:rPr>
        <w:t>正确答案是</w:t>
      </w:r>
      <w:r>
        <w:t xml:space="preserve"> **</w:t>
      </w:r>
      <w:r w:rsidRPr="00F046CA">
        <w:rPr>
          <w:color w:val="FF0000"/>
        </w:rPr>
        <w:t>D</w:t>
      </w:r>
      <w:r>
        <w:t>**。这是因为必须由两位护士同时进行心率和脉率的测量，以便准确记录心率与脉率的差异，这对于心房颤动患者的诊断和监控至关重要。</w:t>
      </w:r>
    </w:p>
    <w:p w14:paraId="09DC96F4" w14:textId="77777777" w:rsidR="00F046CA" w:rsidRDefault="00F046CA" w:rsidP="00F046CA"/>
    <w:p w14:paraId="15A103E0" w14:textId="4B80D4ED" w:rsidR="005F15D3" w:rsidRDefault="005F15D3" w:rsidP="005F15D3">
      <w:r>
        <w:t>33.患者，男性，54岁。头痛、头晕、失眠、注意力不集中1个月余，因工作劳累、精神紧张、病情加重前来就诊。查体：体温36.5℃,脉搏78次/min,呼吸18次/min,血压143/90mmHg。左上臂1周前因摔伤用绷带包扎。患者有高血压家族史。测量血压的注意事项中；错误的是</w:t>
      </w:r>
    </w:p>
    <w:p w14:paraId="5D1E6D3C" w14:textId="28757113" w:rsidR="005F15D3" w:rsidRDefault="005F15D3" w:rsidP="005F15D3">
      <w:r>
        <w:t>A.打气不可过猛过高</w:t>
      </w:r>
    </w:p>
    <w:p w14:paraId="73516DDC" w14:textId="3C7FABBC" w:rsidR="005F15D3" w:rsidRDefault="005F15D3" w:rsidP="005F15D3">
      <w:r>
        <w:t>B.应选择左上臂测量</w:t>
      </w:r>
    </w:p>
    <w:p w14:paraId="3F9B89D1" w14:textId="6802EE3F" w:rsidR="005F15D3" w:rsidRDefault="005F15D3" w:rsidP="005F15D3">
      <w:r>
        <w:t>C.听诊器的胸件不可放在袖带下面</w:t>
      </w:r>
    </w:p>
    <w:p w14:paraId="15F093AD" w14:textId="537AC42C" w:rsidR="005F15D3" w:rsidRDefault="005F15D3" w:rsidP="005F15D3">
      <w:r>
        <w:t>D.做到“四定”,以保证准确性</w:t>
      </w:r>
    </w:p>
    <w:p w14:paraId="206E9AD3" w14:textId="27C4AB4C" w:rsidR="005F15D3" w:rsidRDefault="005F15D3" w:rsidP="005F15D3">
      <w:r>
        <w:t>E.如未听清应将袖带内气驱尽后重测</w:t>
      </w:r>
    </w:p>
    <w:p w14:paraId="0F8E3527" w14:textId="14821D79" w:rsidR="00F046CA" w:rsidRDefault="00F046CA" w:rsidP="00F046CA">
      <w:r>
        <w:rPr>
          <w:rFonts w:hint="eastAsia"/>
        </w:rPr>
        <w:t>在选择血压测量位置时，应避免在受伤或已有血液循环障碍的肢体上进行测量。对于左上臂近期受过伤的患者，最好选择健康的肢体进行测量，以保证血压的准确性【</w:t>
      </w:r>
      <w:r>
        <w:t>17:7†必备知识】。</w:t>
      </w:r>
    </w:p>
    <w:p w14:paraId="5D99C453" w14:textId="77777777" w:rsidR="00F046CA" w:rsidRDefault="00F046CA" w:rsidP="00F046CA">
      <w:r>
        <w:rPr>
          <w:rFonts w:hint="eastAsia"/>
        </w:rPr>
        <w:t>因此，针对题目中的选项，错误的选项是：</w:t>
      </w:r>
    </w:p>
    <w:p w14:paraId="6F0D95F7" w14:textId="77777777" w:rsidR="00F046CA" w:rsidRDefault="00F046CA" w:rsidP="00F046CA">
      <w:r>
        <w:t>A. 打气不可过猛过高</w:t>
      </w:r>
    </w:p>
    <w:p w14:paraId="773F218F" w14:textId="77777777" w:rsidR="00F046CA" w:rsidRDefault="00F046CA" w:rsidP="00F046CA">
      <w:r>
        <w:t>B. 应选择左上臂测量</w:t>
      </w:r>
    </w:p>
    <w:p w14:paraId="4BF75C77" w14:textId="77777777" w:rsidR="00F046CA" w:rsidRDefault="00F046CA" w:rsidP="00F046CA">
      <w:r>
        <w:t>C. 听诊器的胸件不可放在袖带下面</w:t>
      </w:r>
    </w:p>
    <w:p w14:paraId="6BA32243" w14:textId="77777777" w:rsidR="00F046CA" w:rsidRDefault="00F046CA" w:rsidP="00F046CA">
      <w:r>
        <w:t>D. 做到“四定”,以保证准确性</w:t>
      </w:r>
    </w:p>
    <w:p w14:paraId="2AB6CDA9" w14:textId="5EB15DFB" w:rsidR="00F046CA" w:rsidRDefault="00F046CA" w:rsidP="00F046CA">
      <w:r>
        <w:t>E. 如未听清应将袖带内气驱尽后重测</w:t>
      </w:r>
    </w:p>
    <w:p w14:paraId="6A3FD56A" w14:textId="41FCA63C" w:rsidR="005F15D3" w:rsidRDefault="00F046CA" w:rsidP="00F046CA">
      <w:r>
        <w:rPr>
          <w:rFonts w:hint="eastAsia"/>
        </w:rPr>
        <w:t>选项</w:t>
      </w:r>
      <w:r>
        <w:t xml:space="preserve"> **</w:t>
      </w:r>
      <w:r w:rsidRPr="00F046CA">
        <w:rPr>
          <w:color w:val="FF0000"/>
        </w:rPr>
        <w:t>B</w:t>
      </w:r>
      <w:r>
        <w:t>** 是错误的，因为不应在受伤的左上臂测量血压。正确的做法是选择健康的肢体，如右上臂，进行血压测量。</w:t>
      </w:r>
    </w:p>
    <w:p w14:paraId="65D45C92" w14:textId="77777777" w:rsidR="00F046CA" w:rsidRDefault="00F046CA" w:rsidP="005F15D3"/>
    <w:p w14:paraId="46A2214D" w14:textId="403D2F86" w:rsidR="005F15D3" w:rsidRDefault="005F15D3" w:rsidP="005F15D3">
      <w:r>
        <w:rPr>
          <w:rFonts w:hint="eastAsia"/>
        </w:rPr>
        <w:t>3</w:t>
      </w:r>
      <w:r>
        <w:t>4.患者，男性，30岁。患H1N1流感。为患者采集咽拭子标本的时间可安排在餐前1小时，其原因是</w:t>
      </w:r>
    </w:p>
    <w:p w14:paraId="3C23B08E" w14:textId="73C4FE70" w:rsidR="005F15D3" w:rsidRDefault="005F15D3" w:rsidP="005F15D3">
      <w:r>
        <w:t>A.减轻疼痛</w:t>
      </w:r>
    </w:p>
    <w:p w14:paraId="54E46635" w14:textId="67621269" w:rsidR="005F15D3" w:rsidRDefault="005F15D3" w:rsidP="005F15D3">
      <w:r>
        <w:t>B.防止呕吐</w:t>
      </w:r>
    </w:p>
    <w:p w14:paraId="65AC734E" w14:textId="174423BA" w:rsidR="005F15D3" w:rsidRDefault="005F15D3" w:rsidP="005F15D3">
      <w:r>
        <w:t>C.防止污染</w:t>
      </w:r>
    </w:p>
    <w:p w14:paraId="5931EAED" w14:textId="2C1B6300" w:rsidR="005F15D3" w:rsidRDefault="005F15D3" w:rsidP="005F15D3">
      <w:r>
        <w:t>D.减少口腔细菌</w:t>
      </w:r>
    </w:p>
    <w:p w14:paraId="33BFC3BE" w14:textId="097849E4" w:rsidR="005F15D3" w:rsidRDefault="005F15D3" w:rsidP="005F15D3">
      <w:r>
        <w:t>E.保持细菌活力</w:t>
      </w:r>
    </w:p>
    <w:p w14:paraId="72B48B2D" w14:textId="40BF4605" w:rsidR="00F046CA" w:rsidRDefault="00F046CA" w:rsidP="00F046CA">
      <w:r>
        <w:rPr>
          <w:rFonts w:hint="eastAsia"/>
        </w:rPr>
        <w:t>在采集</w:t>
      </w:r>
      <w:r>
        <w:t>H1N1流感病患的咽拭子标本时，应避免在进食后2小时内进行采集，以防止患者因进食而增加呕吐的风险。此举是为了确保采样过程中的平稳与患者的舒适度，防止因呕吐引发的样本污染或患者不适【21:1†必备知识】。</w:t>
      </w:r>
    </w:p>
    <w:p w14:paraId="134C3456" w14:textId="77777777" w:rsidR="00F046CA" w:rsidRDefault="00F046CA" w:rsidP="00F046CA">
      <w:r>
        <w:rPr>
          <w:rFonts w:hint="eastAsia"/>
        </w:rPr>
        <w:t>根据题目选项：</w:t>
      </w:r>
    </w:p>
    <w:p w14:paraId="6D808BCD" w14:textId="77777777" w:rsidR="00F046CA" w:rsidRDefault="00F046CA" w:rsidP="00F046CA">
      <w:r>
        <w:t>A. 减轻疼痛</w:t>
      </w:r>
    </w:p>
    <w:p w14:paraId="77801907" w14:textId="77777777" w:rsidR="00F046CA" w:rsidRDefault="00F046CA" w:rsidP="00F046CA">
      <w:r>
        <w:t>B. 防止呕吐</w:t>
      </w:r>
    </w:p>
    <w:p w14:paraId="084D0E91" w14:textId="77777777" w:rsidR="00F046CA" w:rsidRDefault="00F046CA" w:rsidP="00F046CA">
      <w:r>
        <w:t>C. 防止污染</w:t>
      </w:r>
    </w:p>
    <w:p w14:paraId="0F348F3F" w14:textId="77777777" w:rsidR="00F046CA" w:rsidRDefault="00F046CA" w:rsidP="00F046CA">
      <w:r>
        <w:t>D. 减少口腔细菌</w:t>
      </w:r>
    </w:p>
    <w:p w14:paraId="286F5251" w14:textId="04EE0928" w:rsidR="00F046CA" w:rsidRDefault="00F046CA" w:rsidP="00F046CA">
      <w:r>
        <w:t>E. 保持细菌活力</w:t>
      </w:r>
    </w:p>
    <w:p w14:paraId="0E338A12" w14:textId="51B5A672" w:rsidR="005F15D3" w:rsidRDefault="00F046CA" w:rsidP="00F046CA">
      <w:r>
        <w:rPr>
          <w:rFonts w:hint="eastAsia"/>
        </w:rPr>
        <w:lastRenderedPageBreak/>
        <w:t>正确答案是</w:t>
      </w:r>
      <w:r>
        <w:t xml:space="preserve"> **</w:t>
      </w:r>
      <w:r w:rsidRPr="00F046CA">
        <w:rPr>
          <w:color w:val="FF0000"/>
        </w:rPr>
        <w:t>B</w:t>
      </w:r>
      <w:r>
        <w:t>**，因为在餐后立即进行咽拭子采集容易引发呕吐，而采样前餐后1小时进行可以有效减少这种风险。</w:t>
      </w:r>
    </w:p>
    <w:p w14:paraId="2BFA29AF" w14:textId="77777777" w:rsidR="00F046CA" w:rsidRDefault="00F046CA" w:rsidP="005F15D3"/>
    <w:p w14:paraId="5F48DF58" w14:textId="148D899B" w:rsidR="005F15D3" w:rsidRDefault="005F15D3" w:rsidP="005F15D3">
      <w:r>
        <w:t>35.患者，女性，51岁。因糖尿病需用胰岛素药物治疗，控制血糖，医嘱：胰岛素4U,H,餐</w:t>
      </w:r>
      <w:r>
        <w:rPr>
          <w:rFonts w:hint="eastAsia"/>
        </w:rPr>
        <w:t>前</w:t>
      </w:r>
      <w:r>
        <w:t>30分钟。“H”的正确中文含义是</w:t>
      </w:r>
    </w:p>
    <w:p w14:paraId="502183BD" w14:textId="75A5857C" w:rsidR="005F15D3" w:rsidRDefault="005F15D3" w:rsidP="005F15D3">
      <w:r>
        <w:t>A.皮内注射</w:t>
      </w:r>
    </w:p>
    <w:p w14:paraId="7D0DDB5D" w14:textId="70643322" w:rsidR="005F15D3" w:rsidRDefault="005F15D3" w:rsidP="005F15D3">
      <w:r>
        <w:t>B.皮下注射</w:t>
      </w:r>
    </w:p>
    <w:p w14:paraId="426768B2" w14:textId="678453CB" w:rsidR="005F15D3" w:rsidRDefault="005F15D3" w:rsidP="005F15D3">
      <w:r>
        <w:t>C.肌内注射</w:t>
      </w:r>
    </w:p>
    <w:p w14:paraId="68C02363" w14:textId="4BDDE14F" w:rsidR="005F15D3" w:rsidRDefault="005F15D3" w:rsidP="005F15D3">
      <w:r>
        <w:t>D.静脉注射</w:t>
      </w:r>
    </w:p>
    <w:p w14:paraId="6034695E" w14:textId="1128E5B8" w:rsidR="005F15D3" w:rsidRDefault="005F15D3" w:rsidP="005F15D3">
      <w:r>
        <w:t>E</w:t>
      </w:r>
      <w:r>
        <w:rPr>
          <w:rFonts w:hint="eastAsia"/>
        </w:rPr>
        <w:t>.</w:t>
      </w:r>
      <w:r>
        <w:t>静脉滴注</w:t>
      </w:r>
    </w:p>
    <w:p w14:paraId="02B8395E" w14:textId="330A80F1" w:rsidR="00F046CA" w:rsidRDefault="00F046CA" w:rsidP="00F046CA">
      <w:r>
        <w:rPr>
          <w:rFonts w:hint="eastAsia"/>
        </w:rPr>
        <w:t>在医嘱中，</w:t>
      </w:r>
      <w:r>
        <w:t>"H"表示皮下注射【25:3†</w:t>
      </w:r>
      <w:r w:rsidR="00A22708">
        <w:t>2011-2023年练习题＋解析</w:t>
      </w:r>
      <w:r>
        <w:t>】。</w:t>
      </w:r>
    </w:p>
    <w:p w14:paraId="707D78ED" w14:textId="77777777" w:rsidR="00F046CA" w:rsidRDefault="00F046CA" w:rsidP="00F046CA">
      <w:r>
        <w:rPr>
          <w:rFonts w:hint="eastAsia"/>
        </w:rPr>
        <w:t>因此，正确的答案是：</w:t>
      </w:r>
    </w:p>
    <w:p w14:paraId="49D1F15F" w14:textId="18951BA1" w:rsidR="005F15D3" w:rsidRDefault="00F046CA" w:rsidP="00F046CA">
      <w:r w:rsidRPr="00E65DE2">
        <w:rPr>
          <w:color w:val="FF0000"/>
        </w:rPr>
        <w:t>B</w:t>
      </w:r>
      <w:r>
        <w:t>. 皮下注射</w:t>
      </w:r>
    </w:p>
    <w:p w14:paraId="0C37DD99" w14:textId="77777777" w:rsidR="00F046CA" w:rsidRDefault="00F046CA" w:rsidP="005F15D3"/>
    <w:p w14:paraId="2DDD6D83" w14:textId="69017DE9" w:rsidR="00300A64" w:rsidRDefault="00300A64" w:rsidP="00300A64">
      <w:r>
        <w:t>36.患者，女性，45岁。因腹部手术需留置导尿。护士为患者行导尿术时，发现手套破裂。正确的处理方法是</w:t>
      </w:r>
    </w:p>
    <w:p w14:paraId="768E5BD6" w14:textId="65752CA2" w:rsidR="00300A64" w:rsidRDefault="00300A64" w:rsidP="00300A64">
      <w:r>
        <w:t>A.用无菌纱布将破裂处包裹好</w:t>
      </w:r>
    </w:p>
    <w:p w14:paraId="22BEFA0E" w14:textId="387EE119" w:rsidR="00300A64" w:rsidRDefault="00300A64" w:rsidP="00300A64">
      <w:r>
        <w:t>B.用无菌治疗巾包裹手指操作</w:t>
      </w:r>
    </w:p>
    <w:p w14:paraId="138BBF29" w14:textId="5B3E321E" w:rsidR="00300A64" w:rsidRDefault="00300A64" w:rsidP="00300A64">
      <w:r>
        <w:t>C.用酒精棉球擦拭破裂处</w:t>
      </w:r>
    </w:p>
    <w:p w14:paraId="733133BA" w14:textId="7C159EFB" w:rsidR="00300A64" w:rsidRDefault="00300A64" w:rsidP="00300A64">
      <w:r>
        <w:t>D.立即更换无菌手套</w:t>
      </w:r>
    </w:p>
    <w:p w14:paraId="3FD58464" w14:textId="64810D93" w:rsidR="005F15D3" w:rsidRDefault="00300A64" w:rsidP="00300A64">
      <w:r>
        <w:t>E.立即修补后再使用</w:t>
      </w:r>
    </w:p>
    <w:p w14:paraId="51ECA754" w14:textId="14B2BB7B" w:rsidR="00F046CA" w:rsidRDefault="00F046CA" w:rsidP="00F046CA">
      <w:r>
        <w:rPr>
          <w:rFonts w:hint="eastAsia"/>
        </w:rPr>
        <w:t>在进行无菌操作中，如护士发现手套破裂，应立即更换手套，以防止病原微生物通过医务人员的手传播疾病和污染环境，避免交叉感染【</w:t>
      </w:r>
      <w:r>
        <w:t>29:12†</w:t>
      </w:r>
      <w:r w:rsidR="00A22708">
        <w:t>2011-2023年练习题＋解析</w:t>
      </w:r>
      <w:r>
        <w:t>】。</w:t>
      </w:r>
    </w:p>
    <w:p w14:paraId="7EDC2EC2" w14:textId="77777777" w:rsidR="00F046CA" w:rsidRDefault="00F046CA" w:rsidP="00F046CA">
      <w:r>
        <w:rPr>
          <w:rFonts w:hint="eastAsia"/>
        </w:rPr>
        <w:t>因此，对于题目中的选项：</w:t>
      </w:r>
    </w:p>
    <w:p w14:paraId="5FFAC23C" w14:textId="77777777" w:rsidR="00F046CA" w:rsidRDefault="00F046CA" w:rsidP="00F046CA">
      <w:r>
        <w:t>A. 用无菌纱布将破裂处包裹好</w:t>
      </w:r>
    </w:p>
    <w:p w14:paraId="31FA5815" w14:textId="77777777" w:rsidR="00F046CA" w:rsidRDefault="00F046CA" w:rsidP="00F046CA">
      <w:r>
        <w:t>B. 用无菌治疗巾包裹手指操作</w:t>
      </w:r>
    </w:p>
    <w:p w14:paraId="6C11E0C3" w14:textId="77777777" w:rsidR="00F046CA" w:rsidRDefault="00F046CA" w:rsidP="00F046CA">
      <w:r>
        <w:t>C. 用酒精棉球擦拭破裂处</w:t>
      </w:r>
    </w:p>
    <w:p w14:paraId="04E88F75" w14:textId="77777777" w:rsidR="00F046CA" w:rsidRDefault="00F046CA" w:rsidP="00F046CA">
      <w:r>
        <w:t>D. 立即更换无菌手套</w:t>
      </w:r>
    </w:p>
    <w:p w14:paraId="2C74C361" w14:textId="5D0F1B88" w:rsidR="00F046CA" w:rsidRDefault="00F046CA" w:rsidP="00F046CA">
      <w:r>
        <w:t>E. 立即修补后再使用</w:t>
      </w:r>
    </w:p>
    <w:p w14:paraId="3EB20ED4" w14:textId="167820C1" w:rsidR="00300A64" w:rsidRDefault="00F046CA" w:rsidP="00F046CA">
      <w:r>
        <w:rPr>
          <w:rFonts w:hint="eastAsia"/>
        </w:rPr>
        <w:t>正确答案是</w:t>
      </w:r>
      <w:r>
        <w:t xml:space="preserve"> **</w:t>
      </w:r>
      <w:r w:rsidRPr="00F046CA">
        <w:rPr>
          <w:color w:val="FF0000"/>
        </w:rPr>
        <w:t>D</w:t>
      </w:r>
      <w:r>
        <w:t>**，立即更换无菌手套，以维持操作的无菌环境。</w:t>
      </w:r>
    </w:p>
    <w:p w14:paraId="13199EF2" w14:textId="77777777" w:rsidR="00F046CA" w:rsidRDefault="00F046CA" w:rsidP="00300A64"/>
    <w:p w14:paraId="361644E6" w14:textId="77777777" w:rsidR="00300A64" w:rsidRDefault="00300A64" w:rsidP="00300A64">
      <w:r>
        <w:t>37.多尿是指24小时尿量超过</w:t>
      </w:r>
    </w:p>
    <w:p w14:paraId="5E7552E8" w14:textId="50799F39" w:rsidR="00300A64" w:rsidRDefault="00300A64" w:rsidP="00300A64">
      <w:r>
        <w:t>A.1500ml</w:t>
      </w:r>
    </w:p>
    <w:p w14:paraId="0F5DFF7A" w14:textId="1B7479E7" w:rsidR="00300A64" w:rsidRDefault="00300A64" w:rsidP="00300A64">
      <w:r>
        <w:t>B.2000ml</w:t>
      </w:r>
    </w:p>
    <w:p w14:paraId="032B76EB" w14:textId="30927485" w:rsidR="00300A64" w:rsidRDefault="00300A64" w:rsidP="00300A64">
      <w:r>
        <w:t>C.2500ml</w:t>
      </w:r>
    </w:p>
    <w:p w14:paraId="241EAF95" w14:textId="55FA6CC4" w:rsidR="00300A64" w:rsidRDefault="00300A64" w:rsidP="00300A64">
      <w:r>
        <w:t>D.3000ml</w:t>
      </w:r>
    </w:p>
    <w:p w14:paraId="3833DBAA" w14:textId="4842ACD0" w:rsidR="00300A64" w:rsidRDefault="00300A64" w:rsidP="00300A64">
      <w:r>
        <w:t>E.3500ml</w:t>
      </w:r>
    </w:p>
    <w:p w14:paraId="5B216B40" w14:textId="3CBF7C8F" w:rsidR="00F046CA" w:rsidRDefault="00F046CA" w:rsidP="00F046CA">
      <w:r>
        <w:rPr>
          <w:rFonts w:hint="eastAsia"/>
        </w:rPr>
        <w:t>多尿被定义为</w:t>
      </w:r>
      <w:r>
        <w:t>24小时尿量超过2500毫升【33:0†必备知识】。</w:t>
      </w:r>
    </w:p>
    <w:p w14:paraId="2C1C4E4B" w14:textId="77777777" w:rsidR="00F046CA" w:rsidRDefault="00F046CA" w:rsidP="00F046CA">
      <w:r>
        <w:rPr>
          <w:rFonts w:hint="eastAsia"/>
        </w:rPr>
        <w:t>所以对于这个问题，正确答案是：</w:t>
      </w:r>
    </w:p>
    <w:p w14:paraId="3771E8C8" w14:textId="54F45721" w:rsidR="00300A64" w:rsidRDefault="00F046CA" w:rsidP="00F046CA">
      <w:r w:rsidRPr="00E65DE2">
        <w:rPr>
          <w:color w:val="FF0000"/>
        </w:rPr>
        <w:t>C</w:t>
      </w:r>
      <w:r>
        <w:t>. 2500ml</w:t>
      </w:r>
    </w:p>
    <w:p w14:paraId="1EF6C19F" w14:textId="77777777" w:rsidR="00F046CA" w:rsidRDefault="00F046CA" w:rsidP="00F046CA"/>
    <w:p w14:paraId="59F2FF06" w14:textId="0FCACAFB" w:rsidR="00300A64" w:rsidRDefault="00300A64" w:rsidP="00300A64">
      <w:r w:rsidRPr="00343928">
        <w:rPr>
          <w:highlight w:val="yellow"/>
        </w:rPr>
        <w:t>38</w:t>
      </w:r>
      <w:r>
        <w:t>.一位住院患者，因便秘要求其主治医生给其用通便药。医生答应患者晚上给其口服通便药，但未开临时医嘱。第二天早晨，护士因患者晚间未服通便药受到埋怨，护士为此对该医生产生极大不满。导致医护关</w:t>
      </w:r>
      <w:r>
        <w:rPr>
          <w:rFonts w:hint="eastAsia"/>
        </w:rPr>
        <w:t>系冲突的主要原因为角色</w:t>
      </w:r>
    </w:p>
    <w:p w14:paraId="0483BC53" w14:textId="523815EA" w:rsidR="00300A64" w:rsidRDefault="00300A64" w:rsidP="00300A64">
      <w:r>
        <w:lastRenderedPageBreak/>
        <w:t>A.心理差位</w:t>
      </w:r>
    </w:p>
    <w:p w14:paraId="5A2E5F6C" w14:textId="4CAD92AA" w:rsidR="00300A64" w:rsidRDefault="00300A64" w:rsidP="00300A64">
      <w:r>
        <w:t>B.压力过重</w:t>
      </w:r>
    </w:p>
    <w:p w14:paraId="3F152C46" w14:textId="2A4656DF" w:rsidR="00300A64" w:rsidRDefault="00300A64" w:rsidP="00300A64">
      <w:r>
        <w:t>C.理解欠缺</w:t>
      </w:r>
    </w:p>
    <w:p w14:paraId="400F8EB2" w14:textId="677F67CD" w:rsidR="00300A64" w:rsidRDefault="00300A64" w:rsidP="00300A64">
      <w:r>
        <w:t>D.权利争议</w:t>
      </w:r>
    </w:p>
    <w:p w14:paraId="0AEDCA34" w14:textId="1DBE058E" w:rsidR="00300A64" w:rsidRDefault="00300A64" w:rsidP="00300A64">
      <w:r>
        <w:t>E.期望冲突</w:t>
      </w:r>
    </w:p>
    <w:p w14:paraId="2655795B" w14:textId="682EE3AA" w:rsidR="00300A64" w:rsidRDefault="000C4746" w:rsidP="00300A64">
      <w:r w:rsidRPr="000C4746">
        <w:rPr>
          <w:rFonts w:hint="eastAsia"/>
        </w:rPr>
        <w:t>在这种情形中，冲突的根本原因可以归结为角色期望冲突。患者对于医生和护士的工作期望过高，可能是由于缺乏对医疗程序和职责界限的了解。在本例中，患者期望医生能够及时开出通便药，但医生没有及时做出响应。护士因未能执行医生未下达的医嘱而受到患者的埋怨，这加剧了医护之间的误解和不满【</w:t>
      </w:r>
      <w:r w:rsidRPr="000C4746">
        <w:t xml:space="preserve">9:1†必备知识】。因此，正确答案是 </w:t>
      </w:r>
      <w:r w:rsidRPr="00343928">
        <w:rPr>
          <w:highlight w:val="yellow"/>
        </w:rPr>
        <w:t>E.</w:t>
      </w:r>
      <w:r w:rsidRPr="000C4746">
        <w:t>期望冲突。</w:t>
      </w:r>
    </w:p>
    <w:p w14:paraId="5AE9B4B8" w14:textId="77777777" w:rsidR="000C4746" w:rsidRDefault="000C4746" w:rsidP="00300A64"/>
    <w:p w14:paraId="6175F760" w14:textId="78DED498" w:rsidR="00300A64" w:rsidRDefault="00300A64" w:rsidP="00300A64">
      <w:r>
        <w:t>39.护士长因陈护士经常为了孩子请假、影响工作而不满；陈护士则认为护士长对她不体谅、缺乏人情味，为此两人关系一直比较</w:t>
      </w:r>
      <w:r>
        <w:rPr>
          <w:rFonts w:hint="eastAsia"/>
        </w:rPr>
        <w:t>紧张。影响她们关系的主要原因是</w:t>
      </w:r>
    </w:p>
    <w:p w14:paraId="41A98AB3" w14:textId="28FD5180" w:rsidR="00300A64" w:rsidRDefault="00300A64" w:rsidP="00300A64">
      <w:r>
        <w:t>A.期望值差异</w:t>
      </w:r>
    </w:p>
    <w:p w14:paraId="0CC29971" w14:textId="56935F53" w:rsidR="00300A64" w:rsidRDefault="00300A64" w:rsidP="00300A64">
      <w:r>
        <w:t>B.角色压力过重</w:t>
      </w:r>
    </w:p>
    <w:p w14:paraId="3370738B" w14:textId="2E032DC7" w:rsidR="00300A64" w:rsidRDefault="00300A64" w:rsidP="00300A64">
      <w:r>
        <w:t>C.经济压力过重</w:t>
      </w:r>
    </w:p>
    <w:p w14:paraId="26EEA8DF" w14:textId="568A8C4C" w:rsidR="00300A64" w:rsidRDefault="00300A64" w:rsidP="00300A64">
      <w:r>
        <w:t>D.角色责任模糊</w:t>
      </w:r>
    </w:p>
    <w:p w14:paraId="05A01504" w14:textId="1C35163B" w:rsidR="00300A64" w:rsidRDefault="00300A64" w:rsidP="00300A64">
      <w:r>
        <w:t>E.角色权利争议</w:t>
      </w:r>
    </w:p>
    <w:p w14:paraId="6952E695" w14:textId="4DC6A415" w:rsidR="00300A64" w:rsidRDefault="000C4746" w:rsidP="00300A64">
      <w:r w:rsidRPr="000C4746">
        <w:rPr>
          <w:rFonts w:hint="eastAsia"/>
        </w:rPr>
        <w:t>在此案例中，护士长和陈护士之间的主要冲突源自期望值的差异。护士长期望陈护士能够稳定参与工作，而陈护士则希望护士长能对她的个人状况表示理解和支持。这一冲突是由于双方在工作责任和个人生活之间的期望不同而导致的。知识库中的资料也强调了管理者与护士之间在期望上的差异，说明这是影响护理管理者与护士关系的一个重要因素【</w:t>
      </w:r>
      <w:r w:rsidRPr="000C4746">
        <w:t>20:2†</w:t>
      </w:r>
      <w:r w:rsidR="00A22708">
        <w:t>2011-2023年练习题＋解析</w:t>
      </w:r>
      <w:r w:rsidRPr="000C4746">
        <w:t xml:space="preserve">】。因此，此问题的正确答案是 </w:t>
      </w:r>
      <w:r w:rsidRPr="000C4746">
        <w:rPr>
          <w:color w:val="FF0000"/>
        </w:rPr>
        <w:t>A</w:t>
      </w:r>
      <w:r w:rsidRPr="000C4746">
        <w:t>.期望值差异。</w:t>
      </w:r>
    </w:p>
    <w:p w14:paraId="5C2EDDE2" w14:textId="77777777" w:rsidR="000C4746" w:rsidRDefault="000C4746" w:rsidP="00300A64"/>
    <w:p w14:paraId="2C64E1CF" w14:textId="6548A5DE" w:rsidR="00300A64" w:rsidRDefault="00300A64" w:rsidP="00300A64">
      <w:r>
        <w:t>40.以下体现护理质量标准体系结构中终末质量的是</w:t>
      </w:r>
    </w:p>
    <w:p w14:paraId="708A4663" w14:textId="1603B526" w:rsidR="00300A64" w:rsidRDefault="00300A64" w:rsidP="00300A64">
      <w:r>
        <w:t>A.仪器设备质量</w:t>
      </w:r>
    </w:p>
    <w:p w14:paraId="35378975" w14:textId="27493472" w:rsidR="00300A64" w:rsidRDefault="00300A64" w:rsidP="00300A64">
      <w:r>
        <w:t>B.药品质量</w:t>
      </w:r>
    </w:p>
    <w:p w14:paraId="410DC48F" w14:textId="12CC2279" w:rsidR="00300A64" w:rsidRDefault="00300A64" w:rsidP="00300A64">
      <w:r>
        <w:t>C.住院满意度</w:t>
      </w:r>
    </w:p>
    <w:p w14:paraId="2EA11D61" w14:textId="3C5333C7" w:rsidR="00300A64" w:rsidRDefault="00300A64" w:rsidP="00300A64">
      <w:r>
        <w:t>D.健康教育</w:t>
      </w:r>
    </w:p>
    <w:p w14:paraId="75F0DDD7" w14:textId="5EF63F7E" w:rsidR="00300A64" w:rsidRDefault="00300A64" w:rsidP="00300A64">
      <w:r>
        <w:t>E:技术操作</w:t>
      </w:r>
    </w:p>
    <w:p w14:paraId="347B6583" w14:textId="275AF882" w:rsidR="00300A64" w:rsidRDefault="000C4746" w:rsidP="00300A64">
      <w:r w:rsidRPr="000C4746">
        <w:rPr>
          <w:rFonts w:hint="eastAsia"/>
        </w:rPr>
        <w:t>终末质量在护理质量标准体系结构中指的是病人所得到的护理效果的质量，主要表现为病人的满意度，如住院满意度、出院满意度等【</w:t>
      </w:r>
      <w:r w:rsidRPr="000C4746">
        <w:t xml:space="preserve">24:0†必备知识】。因此，在给出的选项中，C.住院满意度 直接反映了终末质量的核心内容。其他选项如仪器设备质量、药品质量、健康教育和技术操作则分别属于护理质量的其他方面，如要素质量和环节质量。所以，正确答案是 </w:t>
      </w:r>
      <w:r w:rsidRPr="000C4746">
        <w:rPr>
          <w:color w:val="FF0000"/>
        </w:rPr>
        <w:t>C.</w:t>
      </w:r>
      <w:r w:rsidRPr="000C4746">
        <w:t>住院满意度。</w:t>
      </w:r>
    </w:p>
    <w:p w14:paraId="5A1BEB28" w14:textId="77777777" w:rsidR="000C4746" w:rsidRDefault="000C4746" w:rsidP="00300A64"/>
    <w:p w14:paraId="7CF21559" w14:textId="27EEBBB0" w:rsidR="00300A64" w:rsidRDefault="00300A64" w:rsidP="00300A64">
      <w:r>
        <w:t>41.针对护士在执业活动中面临职业危害的问题，《护士条例》中未做规定的是</w:t>
      </w:r>
    </w:p>
    <w:p w14:paraId="6E29F176" w14:textId="66247CB8" w:rsidR="00300A64" w:rsidRDefault="00300A64" w:rsidP="00300A64">
      <w:r>
        <w:t>A.护士应当获得与其所从事的护理工作相适应的卫生防护、医疗保健服务</w:t>
      </w:r>
    </w:p>
    <w:p w14:paraId="5A213F11" w14:textId="21DB630C" w:rsidR="00300A64" w:rsidRDefault="00300A64" w:rsidP="00300A64">
      <w:r>
        <w:t>B.从事有感染传染病危险工作的护士，应当接受职业健康监护</w:t>
      </w:r>
    </w:p>
    <w:p w14:paraId="487D4B1D" w14:textId="02045183" w:rsidR="00300A64" w:rsidRDefault="00300A64" w:rsidP="00300A64">
      <w:r>
        <w:t>C.不得要求护士从事直接接触有毒有害物质的危险工作</w:t>
      </w:r>
    </w:p>
    <w:p w14:paraId="09B76C82" w14:textId="75552697" w:rsidR="00300A64" w:rsidRDefault="00300A64" w:rsidP="00300A64">
      <w:r>
        <w:t>D.护士如患职业病，有依照有关法律、行政法规的规定获得赔偿的权利</w:t>
      </w:r>
    </w:p>
    <w:p w14:paraId="767011AE" w14:textId="239482DC" w:rsidR="000C4746" w:rsidRDefault="00300A64" w:rsidP="000C4746">
      <w:r>
        <w:t>E.从事直接接触有毒有害物质的护士，应当按照国家有关规定给予津贴</w:t>
      </w:r>
    </w:p>
    <w:p w14:paraId="2CB10B04" w14:textId="136CEC4B" w:rsidR="000C4746" w:rsidRDefault="000C4746" w:rsidP="000C4746">
      <w:r>
        <w:rPr>
          <w:rFonts w:hint="eastAsia"/>
        </w:rPr>
        <w:t>根据知识库中的信息，关于《护士条例》中对于职业危害的规定，以下是每个选项的分析：</w:t>
      </w:r>
    </w:p>
    <w:p w14:paraId="1F007537" w14:textId="77777777" w:rsidR="000C4746" w:rsidRDefault="000C4746" w:rsidP="000C4746">
      <w:r>
        <w:t>- **选项A**：《护士条例》明确规定护士有权获得与其护理工作相适应的卫生防护和医疗保健服务【12:0†必备知识】。</w:t>
      </w:r>
    </w:p>
    <w:p w14:paraId="6F9D93DF" w14:textId="77777777" w:rsidR="000C4746" w:rsidRDefault="000C4746" w:rsidP="000C4746">
      <w:r>
        <w:lastRenderedPageBreak/>
        <w:t>- **选项B**：从事有感染传染病危险工作的护士，应当接受职业健康监护，这也在《护士条例》中有所规定【12:0†必备知识】。</w:t>
      </w:r>
    </w:p>
    <w:p w14:paraId="0B3ECA80" w14:textId="77777777" w:rsidR="000C4746" w:rsidRDefault="000C4746" w:rsidP="000C4746">
      <w:r>
        <w:t>- **选项C**：《护士条例》并未直接规定“不得要求护士从事直接接触有毒有害物质的危险工作”，但规定了从事此类工作的护士应接受津贴，间接提到了此类工作的存在，但没有禁止【12:0†必备知识】。</w:t>
      </w:r>
    </w:p>
    <w:p w14:paraId="02EB46FA" w14:textId="77777777" w:rsidR="000C4746" w:rsidRDefault="000C4746" w:rsidP="000C4746">
      <w:r>
        <w:t>- **选项D**：《护士条例》提到，护士如患职业病，有权依法获得赔偿【12:0†必备知识】。</w:t>
      </w:r>
    </w:p>
    <w:p w14:paraId="264309CB" w14:textId="54B1BFD4" w:rsidR="000C4746" w:rsidRDefault="000C4746" w:rsidP="000C4746">
      <w:r>
        <w:t>- **选项E**：对于直接接触有毒有害物质的护士，按照国家规定应给予津贴，也是在《护士条例》中明确规定的【12:0†必备知识】。</w:t>
      </w:r>
    </w:p>
    <w:p w14:paraId="5C4F8E5B" w14:textId="74DB7E98" w:rsidR="00300A64" w:rsidRDefault="000C4746" w:rsidP="000C4746">
      <w:r>
        <w:rPr>
          <w:rFonts w:hint="eastAsia"/>
        </w:rPr>
        <w:t>综上所述，选项</w:t>
      </w:r>
      <w:r>
        <w:t>C是《护士条例》中未做具体规定的，而是提到了相关护士应获得的津贴，未直接禁止此类工作的要求。因此，正确答案为</w:t>
      </w:r>
      <w:r w:rsidRPr="000C4746">
        <w:rPr>
          <w:color w:val="FF0000"/>
        </w:rPr>
        <w:t>C</w:t>
      </w:r>
      <w:r>
        <w:t>。</w:t>
      </w:r>
    </w:p>
    <w:p w14:paraId="5504393F" w14:textId="77777777" w:rsidR="000C4746" w:rsidRDefault="000C4746" w:rsidP="000C4746"/>
    <w:p w14:paraId="7315154B" w14:textId="77777777" w:rsidR="00300A64" w:rsidRDefault="00300A64" w:rsidP="00300A64">
      <w:r>
        <w:t>42.卫生资源分配是基于每个人</w:t>
      </w:r>
    </w:p>
    <w:p w14:paraId="0ADECF17" w14:textId="5B28F3B4" w:rsidR="00300A64" w:rsidRDefault="00300A64" w:rsidP="00300A64">
      <w:r>
        <w:t>A.都享有公平分配的权利</w:t>
      </w:r>
    </w:p>
    <w:p w14:paraId="46540903" w14:textId="4D1A37C0" w:rsidR="00300A64" w:rsidRDefault="00300A64" w:rsidP="00300A64">
      <w:r>
        <w:t>B.实际的需要</w:t>
      </w:r>
    </w:p>
    <w:p w14:paraId="03F9F0EB" w14:textId="01D9A828" w:rsidR="00300A64" w:rsidRDefault="00300A64" w:rsidP="00300A64">
      <w:r>
        <w:t>C.能力的大小</w:t>
      </w:r>
    </w:p>
    <w:p w14:paraId="269C080B" w14:textId="1614AD1F" w:rsidR="00300A64" w:rsidRDefault="00300A64" w:rsidP="00300A64">
      <w:r>
        <w:t>D.社会贡献的多少</w:t>
      </w:r>
    </w:p>
    <w:p w14:paraId="4AED48F7" w14:textId="324246A5" w:rsidR="00300A64" w:rsidRDefault="00300A64" w:rsidP="00300A64">
      <w:r>
        <w:t>E.在家庭中的角色地位</w:t>
      </w:r>
    </w:p>
    <w:p w14:paraId="25511779" w14:textId="38507FC0" w:rsidR="00CB507E" w:rsidRDefault="00CB507E" w:rsidP="00CB507E">
      <w:r>
        <w:rPr>
          <w:rFonts w:hint="eastAsia"/>
        </w:rPr>
        <w:t>关于卫生资源的分配，文档中明确指出每一个社会成员都具有平等、合理享受卫生资源或享有公平分配的权利。这包括了根据医疗护理的需要、个人的能力、对社会的贡献及家庭中的角色地位等来进行资源的分配【</w:t>
      </w:r>
      <w:r>
        <w:t>9:0†必备知识】。因此，从这个角度看：</w:t>
      </w:r>
    </w:p>
    <w:p w14:paraId="32FE3694" w14:textId="77777777" w:rsidR="00CB507E" w:rsidRDefault="00CB507E" w:rsidP="00CB507E">
      <w:r>
        <w:t>- 选项A（都享有公平分配的权利）与文档描述一致，表明每个人都应享有平等的公平分配权利。</w:t>
      </w:r>
    </w:p>
    <w:p w14:paraId="5D809964" w14:textId="77777777" w:rsidR="00CB507E" w:rsidRDefault="00CB507E" w:rsidP="00CB507E">
      <w:r>
        <w:t>- 选项B（实际的需要）虽然在文档中提到资源分配应考虑医疗护理的需要，但并非唯一依据。</w:t>
      </w:r>
    </w:p>
    <w:p w14:paraId="29897210" w14:textId="77777777" w:rsidR="00CB507E" w:rsidRDefault="00CB507E" w:rsidP="00CB507E">
      <w:r>
        <w:t>- 选项C（能力的大小）和D（社会贡献的多少）也是考虑因素之一，但不是唯一标准。</w:t>
      </w:r>
    </w:p>
    <w:p w14:paraId="543B7E93" w14:textId="0341CB36" w:rsidR="00CB507E" w:rsidRDefault="00CB507E" w:rsidP="00CB507E">
      <w:r>
        <w:t>- 选项E（在家庭中的角色地位）亦是考虑因素之一，但同样不是独立的分配标准。</w:t>
      </w:r>
    </w:p>
    <w:p w14:paraId="0C1503B3" w14:textId="0973BE19" w:rsidR="00300A64" w:rsidRDefault="00CB507E" w:rsidP="00CB507E">
      <w:r>
        <w:rPr>
          <w:rFonts w:hint="eastAsia"/>
        </w:rPr>
        <w:t>综上所述，虽然</w:t>
      </w:r>
      <w:r>
        <w:t>B、C、D和E在决策卫生资源分配中被考虑，但A选项最全面地概括了文档中关于公平原则的描述，是最合适的答案。因此，正确答案应该是</w:t>
      </w:r>
      <w:r w:rsidRPr="00CB507E">
        <w:rPr>
          <w:color w:val="FF0000"/>
        </w:rPr>
        <w:t>A</w:t>
      </w:r>
      <w:r>
        <w:t>。</w:t>
      </w:r>
    </w:p>
    <w:p w14:paraId="1C6A61DD" w14:textId="77777777" w:rsidR="00CB507E" w:rsidRDefault="00CB507E" w:rsidP="00CB507E"/>
    <w:p w14:paraId="1D3BA6F2" w14:textId="77777777" w:rsidR="00300A64" w:rsidRDefault="00300A64" w:rsidP="00300A64">
      <w:r>
        <w:t>43.下列做法中遵从伦理学不伤害原则的是</w:t>
      </w:r>
    </w:p>
    <w:p w14:paraId="1BD29263" w14:textId="339D0441" w:rsidR="00300A64" w:rsidRDefault="00300A64" w:rsidP="00300A64">
      <w:r>
        <w:t>A.因急于手术抢救患者，未由家属或患者</w:t>
      </w:r>
      <w:r>
        <w:rPr>
          <w:rFonts w:hint="eastAsia"/>
        </w:rPr>
        <w:t>签手术同意书</w:t>
      </w:r>
    </w:p>
    <w:p w14:paraId="784690AA" w14:textId="29B90310" w:rsidR="00300A64" w:rsidRDefault="00300A64" w:rsidP="00300A64">
      <w:r>
        <w:t>B.发生故意伤害</w:t>
      </w:r>
    </w:p>
    <w:p w14:paraId="4628CC82" w14:textId="39B7414C" w:rsidR="00300A64" w:rsidRDefault="00300A64" w:rsidP="00300A64">
      <w:r>
        <w:t>C.造成本可避免的残疾</w:t>
      </w:r>
    </w:p>
    <w:p w14:paraId="263A6FB8" w14:textId="4650DB33" w:rsidR="00300A64" w:rsidRDefault="00300A64" w:rsidP="00300A64">
      <w:r>
        <w:t>D.造成本可避免的患者自杀</w:t>
      </w:r>
    </w:p>
    <w:p w14:paraId="2ADCAD2D" w14:textId="26F5FE28" w:rsidR="00300A64" w:rsidRDefault="00300A64" w:rsidP="00300A64">
      <w:r>
        <w:t>E.造成本可避免的人格伤害</w:t>
      </w:r>
    </w:p>
    <w:p w14:paraId="768D7F9C" w14:textId="6303B6C2" w:rsidR="00CB507E" w:rsidRDefault="00CB507E" w:rsidP="00CB507E">
      <w:r>
        <w:rPr>
          <w:rFonts w:hint="eastAsia"/>
        </w:rPr>
        <w:t>根据护理伦理中的“不伤害原则”，护士在为病人提供护理服务时应避免造成病人身心的伤害。此原则要求护士应尽量避免或减少由于技术不精或粗心大意而给病人造成的可控伤害，并且要审慎考虑护理措施的风险与利益，选择利益大于危险的措施【</w:t>
      </w:r>
      <w:r>
        <w:t>13:0†必备知识】。</w:t>
      </w:r>
    </w:p>
    <w:p w14:paraId="2D6579AF" w14:textId="77777777" w:rsidR="00CB507E" w:rsidRDefault="00CB507E" w:rsidP="00CB507E">
      <w:r>
        <w:rPr>
          <w:rFonts w:hint="eastAsia"/>
        </w:rPr>
        <w:t>针对题目中的选项，分析如下：</w:t>
      </w:r>
    </w:p>
    <w:p w14:paraId="28FA0BB6" w14:textId="77777777" w:rsidR="00CB507E" w:rsidRDefault="00CB507E" w:rsidP="00CB507E">
      <w:r>
        <w:t>- A选项：未由家属或患者签手术同意书，急于手术抢救患者，这种情况下可能出于紧急救治的需要，假设在法律和医疗标准允许的情况下未能获取同意但确实能够救命，可能可以视为不违背不伤害原则，因此需要进一步考虑具体情况。</w:t>
      </w:r>
    </w:p>
    <w:p w14:paraId="1BA0167E" w14:textId="77777777" w:rsidR="00CB507E" w:rsidRDefault="00CB507E" w:rsidP="00CB507E">
      <w:r>
        <w:t>- B选项：故意伤害，显然违反了不伤害原则。</w:t>
      </w:r>
    </w:p>
    <w:p w14:paraId="678B9D4A" w14:textId="77777777" w:rsidR="00CB507E" w:rsidRDefault="00CB507E" w:rsidP="00CB507E">
      <w:r>
        <w:t>- C选项：造成本可避免的残疾，违反了不伤害原则。</w:t>
      </w:r>
    </w:p>
    <w:p w14:paraId="721DFE97" w14:textId="77777777" w:rsidR="00CB507E" w:rsidRDefault="00CB507E" w:rsidP="00CB507E">
      <w:r>
        <w:lastRenderedPageBreak/>
        <w:t>- D选项：造成本可避免的患者自杀，同样违反了不伤害原则。</w:t>
      </w:r>
    </w:p>
    <w:p w14:paraId="7EA31718" w14:textId="20870E24" w:rsidR="00CB507E" w:rsidRDefault="00CB507E" w:rsidP="00CB507E">
      <w:r>
        <w:t>- E选项：造成本可避免的人格伤害，违反了不伤害原则。</w:t>
      </w:r>
    </w:p>
    <w:p w14:paraId="6EEC6E30" w14:textId="51B9E143" w:rsidR="00300A64" w:rsidRDefault="00CB507E" w:rsidP="00CB507E">
      <w:r>
        <w:rPr>
          <w:rFonts w:hint="eastAsia"/>
        </w:rPr>
        <w:t>在紧急情况下，特别是在生死攸关时，若未能及时获得患者或家属的书面同意进行手术，但此操作明显是为了救治患者并尽可能减少伤害，这种做法可能被视为遵循不伤害原则，特别是在救命为首要目标的情况下。因此，选项</w:t>
      </w:r>
      <w:r w:rsidRPr="00CB507E">
        <w:rPr>
          <w:color w:val="FF0000"/>
        </w:rPr>
        <w:t>A</w:t>
      </w:r>
      <w:r>
        <w:t>在所有选项中最不违背伦理学的不伤害原则，尤其是在紧急医疗情况下。</w:t>
      </w:r>
    </w:p>
    <w:p w14:paraId="51EF8BE5" w14:textId="77777777" w:rsidR="00CB507E" w:rsidRDefault="00CB507E" w:rsidP="00CB507E"/>
    <w:p w14:paraId="7F4C1547" w14:textId="722F79DF" w:rsidR="00300A64" w:rsidRDefault="00300A64" w:rsidP="00300A64">
      <w:r>
        <w:t>44.不利于患者抓住交谈主题的是</w:t>
      </w:r>
    </w:p>
    <w:p w14:paraId="24D95016" w14:textId="22635547" w:rsidR="00300A64" w:rsidRDefault="00300A64" w:rsidP="00300A64">
      <w:r>
        <w:t>A.从主诉开始引导话题</w:t>
      </w:r>
    </w:p>
    <w:p w14:paraId="3FE2293E" w14:textId="57CB429C" w:rsidR="00300A64" w:rsidRDefault="00300A64" w:rsidP="00300A64">
      <w:r>
        <w:t>B.事先了解患者资料</w:t>
      </w:r>
    </w:p>
    <w:p w14:paraId="625513C7" w14:textId="2BC72EE5" w:rsidR="00300A64" w:rsidRDefault="00300A64" w:rsidP="00300A64">
      <w:r>
        <w:t>C.随意提出新话题</w:t>
      </w:r>
    </w:p>
    <w:p w14:paraId="74E4947A" w14:textId="351D78EE" w:rsidR="00300A64" w:rsidRDefault="00300A64" w:rsidP="00300A64">
      <w:r>
        <w:t>D.解释患者的提问</w:t>
      </w:r>
    </w:p>
    <w:p w14:paraId="00210EB3" w14:textId="46B51AF3" w:rsidR="00300A64" w:rsidRDefault="00300A64" w:rsidP="00300A64">
      <w:r>
        <w:t>E.准备交谈提纲</w:t>
      </w:r>
    </w:p>
    <w:p w14:paraId="79A9F8C2" w14:textId="132D0112" w:rsidR="00CB507E" w:rsidRDefault="00CB507E" w:rsidP="00CB507E">
      <w:r>
        <w:rPr>
          <w:rFonts w:hint="eastAsia"/>
        </w:rPr>
        <w:t>根据文档中提到的有效沟通技巧，不利于患者抓住交谈主题的做法包括随意打断或提出新的话题，因为这可能导致患者无法集中注意力或者混淆主题【</w:t>
      </w:r>
      <w:r>
        <w:t>17:0†必备知识】。因此，在提供的选项中：</w:t>
      </w:r>
    </w:p>
    <w:p w14:paraId="08B92F54" w14:textId="77777777" w:rsidR="00CB507E" w:rsidRDefault="00CB507E" w:rsidP="00CB507E">
      <w:r>
        <w:t>- A选项（从主诉开始引导话题）有助于确保对话围绕主要健康问题展开，是积极的做法。</w:t>
      </w:r>
    </w:p>
    <w:p w14:paraId="43595EF1" w14:textId="77777777" w:rsidR="00CB507E" w:rsidRDefault="00CB507E" w:rsidP="00CB507E">
      <w:r>
        <w:t>- B选项（事先了解患者资料）帮助护士更好地理解患者的背景和需求，也是正面的交谈策略。</w:t>
      </w:r>
    </w:p>
    <w:p w14:paraId="569C0A95" w14:textId="77777777" w:rsidR="00CB507E" w:rsidRDefault="00CB507E" w:rsidP="00CB507E">
      <w:r>
        <w:t>- C选项（随意提出新话题）可能会使患者难以跟进或理解整个对话的流程，不利于患者集中注意力于主要话题。</w:t>
      </w:r>
    </w:p>
    <w:p w14:paraId="3B4ED776" w14:textId="77777777" w:rsidR="00CB507E" w:rsidRDefault="00CB507E" w:rsidP="00CB507E">
      <w:r>
        <w:t>- D选项（解释患者的提问）有助于澄清患者的疑问，维持交谈的连贯性和主题的明确性。</w:t>
      </w:r>
    </w:p>
    <w:p w14:paraId="2BC94BA9" w14:textId="408EC03E" w:rsidR="00CB507E" w:rsidRDefault="00CB507E" w:rsidP="00CB507E">
      <w:r>
        <w:t>- E选项（准备交谈提纲）帮助护士系统地组织交谈内容，确保不偏离主题。</w:t>
      </w:r>
    </w:p>
    <w:p w14:paraId="0F3D9E9B" w14:textId="64685FB8" w:rsidR="00300A64" w:rsidRDefault="00CB507E" w:rsidP="00CB507E">
      <w:r>
        <w:rPr>
          <w:rFonts w:hint="eastAsia"/>
        </w:rPr>
        <w:t>因此，不利于患者抓住交谈主题的做法是</w:t>
      </w:r>
      <w:r w:rsidRPr="00CB507E">
        <w:rPr>
          <w:color w:val="FF0000"/>
        </w:rPr>
        <w:t>C</w:t>
      </w:r>
      <w:r>
        <w:t>选项：随意提出新话题。这种做法可能打断交谈的流程，使患者难以理解或跟踪整个对话的线索。</w:t>
      </w:r>
    </w:p>
    <w:p w14:paraId="0FB45110" w14:textId="77777777" w:rsidR="00CB507E" w:rsidRDefault="00CB507E" w:rsidP="00CB507E"/>
    <w:p w14:paraId="49FA4EEA" w14:textId="2CD7C9F9" w:rsidR="00300A64" w:rsidRDefault="00300A64" w:rsidP="00300A64">
      <w:r>
        <w:t>45.在护患关系发展的过程中，护士在结束期的重点任务是</w:t>
      </w:r>
    </w:p>
    <w:p w14:paraId="22B24E78" w14:textId="6D6C2C4C" w:rsidR="00300A64" w:rsidRDefault="00300A64" w:rsidP="00300A64">
      <w:r>
        <w:t>A.与患者建立信任关系</w:t>
      </w:r>
    </w:p>
    <w:p w14:paraId="2D790705" w14:textId="69EC4D74" w:rsidR="00300A64" w:rsidRDefault="00300A64" w:rsidP="00300A64">
      <w:r>
        <w:t>B.确认患者的需要</w:t>
      </w:r>
    </w:p>
    <w:p w14:paraId="170F11DA" w14:textId="29644012" w:rsidR="00300A64" w:rsidRDefault="00300A64" w:rsidP="00300A64">
      <w:r>
        <w:t>C.实施护理措施</w:t>
      </w:r>
    </w:p>
    <w:p w14:paraId="382C932A" w14:textId="05FABFB8" w:rsidR="00300A64" w:rsidRDefault="00300A64" w:rsidP="00300A64">
      <w:r>
        <w:t>D.获取患者的相关信息</w:t>
      </w:r>
    </w:p>
    <w:p w14:paraId="21168A3A" w14:textId="7F99ACC3" w:rsidR="00300A64" w:rsidRDefault="00300A64" w:rsidP="00300A64">
      <w:r>
        <w:t>E.评价护理目标实现的情况</w:t>
      </w:r>
    </w:p>
    <w:p w14:paraId="0FA1AF89" w14:textId="2ACE7A47" w:rsidR="00CB507E" w:rsidRDefault="00CB507E" w:rsidP="00CB507E">
      <w:r>
        <w:rPr>
          <w:rFonts w:hint="eastAsia"/>
        </w:rPr>
        <w:t>在护患关系发展的过程中，结束期的重点任务是与患者共同评价护理目标的完成情况，并根据尚存的问题或可能出现的问题制定相应的对策【</w:t>
      </w:r>
      <w:r>
        <w:t>21:0†必备知识】。根据这一描述：</w:t>
      </w:r>
    </w:p>
    <w:p w14:paraId="48D7CC5F" w14:textId="77777777" w:rsidR="00CB507E" w:rsidRDefault="00CB507E" w:rsidP="00CB507E">
      <w:r>
        <w:t>- A选项（与患者建立信任关系）是初始期的任务。</w:t>
      </w:r>
    </w:p>
    <w:p w14:paraId="19C83BCB" w14:textId="77777777" w:rsidR="00CB507E" w:rsidRDefault="00CB507E" w:rsidP="00CB507E">
      <w:r>
        <w:t>- B选项（确认患者的需要）也是初始期的任务。</w:t>
      </w:r>
    </w:p>
    <w:p w14:paraId="31AAA813" w14:textId="77777777" w:rsidR="00CB507E" w:rsidRDefault="00CB507E" w:rsidP="00CB507E">
      <w:r>
        <w:t>- C选项（实施护理措施）属于工作期的任务。</w:t>
      </w:r>
    </w:p>
    <w:p w14:paraId="7AFEA5C2" w14:textId="77777777" w:rsidR="00CB507E" w:rsidRDefault="00CB507E" w:rsidP="00CB507E">
      <w:r>
        <w:t>- D选项（获取患者的相关信息）通常在初始期进行。</w:t>
      </w:r>
    </w:p>
    <w:p w14:paraId="6471A0D1" w14:textId="4E35D194" w:rsidR="00CB507E" w:rsidRDefault="00CB507E" w:rsidP="00CB507E">
      <w:r>
        <w:t>- E选项（评价护理目标实现的情况）直接对应结束期的重点任务。</w:t>
      </w:r>
    </w:p>
    <w:p w14:paraId="78C18FFC" w14:textId="76335846" w:rsidR="00300A64" w:rsidRDefault="00CB507E" w:rsidP="00CB507E">
      <w:r>
        <w:rPr>
          <w:rFonts w:hint="eastAsia"/>
        </w:rPr>
        <w:t>因此，正确答案是</w:t>
      </w:r>
      <w:r w:rsidRPr="00CB507E">
        <w:rPr>
          <w:color w:val="FF0000"/>
        </w:rPr>
        <w:t>E</w:t>
      </w:r>
      <w:r>
        <w:t>选项。</w:t>
      </w:r>
    </w:p>
    <w:p w14:paraId="46DFDA67" w14:textId="77777777" w:rsidR="00CB507E" w:rsidRDefault="00CB507E" w:rsidP="00300A64"/>
    <w:p w14:paraId="34BDAA3D" w14:textId="77777777" w:rsidR="00300A64" w:rsidRDefault="00300A64" w:rsidP="00300A64">
      <w:r>
        <w:t>46.护患语言沟通的基本原则是</w:t>
      </w:r>
    </w:p>
    <w:p w14:paraId="363166B3" w14:textId="54806A4C" w:rsidR="00300A64" w:rsidRDefault="00300A64" w:rsidP="00300A64">
      <w:r>
        <w:t>A.广泛性</w:t>
      </w:r>
    </w:p>
    <w:p w14:paraId="6B38AB04" w14:textId="233EAAF6" w:rsidR="00300A64" w:rsidRDefault="00300A64" w:rsidP="00300A64">
      <w:r>
        <w:t>B.灵活性</w:t>
      </w:r>
    </w:p>
    <w:p w14:paraId="7AC3AD7D" w14:textId="36BA2202" w:rsidR="00300A64" w:rsidRDefault="00300A64" w:rsidP="00300A64">
      <w:r>
        <w:lastRenderedPageBreak/>
        <w:t>C.规范性</w:t>
      </w:r>
    </w:p>
    <w:p w14:paraId="7805B5E1" w14:textId="1DB77E78" w:rsidR="00300A64" w:rsidRDefault="00300A64" w:rsidP="00300A64">
      <w:r>
        <w:t>D.强制性</w:t>
      </w:r>
    </w:p>
    <w:p w14:paraId="0E1F7BA4" w14:textId="77777777" w:rsidR="00300A64" w:rsidRDefault="00300A64" w:rsidP="00300A64">
      <w:r>
        <w:t>E.指导性</w:t>
      </w:r>
    </w:p>
    <w:p w14:paraId="12A8FE53" w14:textId="77DAF049" w:rsidR="00CB507E" w:rsidRDefault="00CB507E" w:rsidP="00CB507E">
      <w:r>
        <w:rPr>
          <w:rFonts w:hint="eastAsia"/>
        </w:rPr>
        <w:t>在护患语言沟通的原则中，包括尊重性、科学性、目标性、规范性、真诚性和艺术性。其中，规范性强调护士在与患者进行口头或书面语言沟通时，应保持发音纯正、用词准确、语法规范，同时要有系统性和逻辑性，这是确保沟通有效性的基础【</w:t>
      </w:r>
      <w:r>
        <w:t>25:0†必备知识】。</w:t>
      </w:r>
    </w:p>
    <w:p w14:paraId="78316DBF" w14:textId="77777777" w:rsidR="00CB507E" w:rsidRDefault="00CB507E" w:rsidP="00CB507E">
      <w:r>
        <w:rPr>
          <w:rFonts w:hint="eastAsia"/>
        </w:rPr>
        <w:t>选项</w:t>
      </w:r>
      <w:r>
        <w:t>A（广泛性）虽然广泛性是非语言沟通的一个特征，但并非语言沟通的基本原则。</w:t>
      </w:r>
    </w:p>
    <w:p w14:paraId="1B4C300D" w14:textId="77777777" w:rsidR="00CB507E" w:rsidRDefault="00CB507E" w:rsidP="00CB507E">
      <w:r>
        <w:rPr>
          <w:rFonts w:hint="eastAsia"/>
        </w:rPr>
        <w:t>选项</w:t>
      </w:r>
      <w:r>
        <w:t>B（灵活性）虽然沟通需要一定的灵活性，但这并非语言沟通的主要原则。</w:t>
      </w:r>
    </w:p>
    <w:p w14:paraId="54DC1958" w14:textId="77777777" w:rsidR="00CB507E" w:rsidRDefault="00CB507E" w:rsidP="00CB507E">
      <w:r>
        <w:rPr>
          <w:rFonts w:hint="eastAsia"/>
        </w:rPr>
        <w:t>选项</w:t>
      </w:r>
      <w:r>
        <w:t>C（规范性）直接对应于文档中提到的规范性原则。</w:t>
      </w:r>
    </w:p>
    <w:p w14:paraId="1AC52EC5" w14:textId="77777777" w:rsidR="00CB507E" w:rsidRDefault="00CB507E" w:rsidP="00CB507E">
      <w:r>
        <w:rPr>
          <w:rFonts w:hint="eastAsia"/>
        </w:rPr>
        <w:t>选项</w:t>
      </w:r>
      <w:r>
        <w:t>D（强制性）与护患沟通的基本原则不符。</w:t>
      </w:r>
    </w:p>
    <w:p w14:paraId="2A5FAB1D" w14:textId="254129B7" w:rsidR="00CB507E" w:rsidRDefault="00CB507E" w:rsidP="00CB507E">
      <w:r>
        <w:rPr>
          <w:rFonts w:hint="eastAsia"/>
        </w:rPr>
        <w:t>选项</w:t>
      </w:r>
      <w:r>
        <w:t>E（指导性）虽然沟通具有指导作用，但它不是文档中列出的基本原则之一。</w:t>
      </w:r>
    </w:p>
    <w:p w14:paraId="68D702A4" w14:textId="333448D5" w:rsidR="00300A64" w:rsidRDefault="00CB507E" w:rsidP="00CB507E">
      <w:r>
        <w:rPr>
          <w:rFonts w:hint="eastAsia"/>
        </w:rPr>
        <w:t>因此，正确答案是</w:t>
      </w:r>
      <w:r w:rsidRPr="00E65DE2">
        <w:rPr>
          <w:color w:val="FF0000"/>
        </w:rPr>
        <w:t>C</w:t>
      </w:r>
      <w:r>
        <w:t>选项：规范性。</w:t>
      </w:r>
    </w:p>
    <w:p w14:paraId="632B55E0" w14:textId="77777777" w:rsidR="00CB507E" w:rsidRDefault="00CB507E" w:rsidP="00CB507E"/>
    <w:p w14:paraId="1B8D3309" w14:textId="564EF6C8" w:rsidR="00300A64" w:rsidRDefault="00300A64" w:rsidP="00300A64">
      <w:r>
        <w:t>47.一位护士在与患者的交谈中，希望了解更多患者对其疾病的真实感受和治疗的看法。最适合的交谈技巧为</w:t>
      </w:r>
    </w:p>
    <w:p w14:paraId="5A8A690D" w14:textId="7FF8EC13" w:rsidR="00300A64" w:rsidRDefault="00300A64" w:rsidP="00300A64">
      <w:r>
        <w:t>A.认真倾听</w:t>
      </w:r>
    </w:p>
    <w:p w14:paraId="12EB9180" w14:textId="0B85939C" w:rsidR="00300A64" w:rsidRDefault="00300A64" w:rsidP="00300A64">
      <w:r>
        <w:t>B.仔细核实</w:t>
      </w:r>
    </w:p>
    <w:p w14:paraId="3F12F1F3" w14:textId="2CCC2719" w:rsidR="00300A64" w:rsidRDefault="00300A64" w:rsidP="00300A64">
      <w:r>
        <w:t>C.及时鼓励</w:t>
      </w:r>
    </w:p>
    <w:p w14:paraId="72399BF0" w14:textId="2F04AE6B" w:rsidR="00300A64" w:rsidRDefault="00300A64" w:rsidP="00300A64">
      <w:r>
        <w:t>D.封闭式提问</w:t>
      </w:r>
    </w:p>
    <w:p w14:paraId="2720281F" w14:textId="6D5AE68C" w:rsidR="00300A64" w:rsidRDefault="00300A64" w:rsidP="00300A64">
      <w:r>
        <w:t>E.开放式提问</w:t>
      </w:r>
    </w:p>
    <w:p w14:paraId="428CA2EE" w14:textId="2371E955" w:rsidR="00CB507E" w:rsidRDefault="00CB507E" w:rsidP="00CB507E">
      <w:r>
        <w:rPr>
          <w:rFonts w:hint="eastAsia"/>
        </w:rPr>
        <w:t>为了深入了解患者对其疾病的真实感受和治疗的看法，护士应运用开放式提问的交谈技巧。开放式提问允许患者自由表达自己的观点和感受，不受答案形式的限制，有利于获得更多真实的信息，这使得护士能够更全面地了解患者的情绪和看法【</w:t>
      </w:r>
      <w:r>
        <w:t>29:2†必备知识】。</w:t>
      </w:r>
    </w:p>
    <w:p w14:paraId="17AFF053" w14:textId="28536C63" w:rsidR="00300A64" w:rsidRDefault="00CB507E" w:rsidP="00CB507E">
      <w:r>
        <w:rPr>
          <w:rFonts w:hint="eastAsia"/>
        </w:rPr>
        <w:t>因此，最适合的交谈技巧是</w:t>
      </w:r>
      <w:r w:rsidRPr="00CB507E">
        <w:rPr>
          <w:color w:val="FF0000"/>
        </w:rPr>
        <w:t>E</w:t>
      </w:r>
      <w:r>
        <w:t>选项：开放式提问。这种方式能有效地帮助护士了解患者的内心世界，从而提供更为精准和贴心的护理服务。</w:t>
      </w:r>
    </w:p>
    <w:p w14:paraId="02FC213A" w14:textId="77777777" w:rsidR="00CB507E" w:rsidRDefault="00CB507E" w:rsidP="00CB507E"/>
    <w:p w14:paraId="53A3696E" w14:textId="6E18E7DA" w:rsidR="00300A64" w:rsidRDefault="00300A64" w:rsidP="00300A64">
      <w:r w:rsidRPr="00AB4A04">
        <w:rPr>
          <w:highlight w:val="yellow"/>
        </w:rPr>
        <w:t>48</w:t>
      </w:r>
      <w:r>
        <w:t>.小夏刚从护校毕业，缺乏工作经验，工作中听从护士长的安排，同时护士长经常检查她的工作，并给予指导和督促。上述的不成熟的护士和护理领导者间形成的工作行为和领导行为关系是</w:t>
      </w:r>
    </w:p>
    <w:p w14:paraId="5965BBBB" w14:textId="4C838709" w:rsidR="00300A64" w:rsidRDefault="00300A64" w:rsidP="00300A64">
      <w:r>
        <w:t>A.高工作与低关系</w:t>
      </w:r>
    </w:p>
    <w:p w14:paraId="64D9287C" w14:textId="6CE05363" w:rsidR="00300A64" w:rsidRDefault="00300A64" w:rsidP="00300A64">
      <w:r>
        <w:t>B.高工作与高关系</w:t>
      </w:r>
    </w:p>
    <w:p w14:paraId="79F300FF" w14:textId="74EBE51D" w:rsidR="00300A64" w:rsidRDefault="00300A64" w:rsidP="00300A64">
      <w:r>
        <w:t>C.低工作与高关系</w:t>
      </w:r>
    </w:p>
    <w:p w14:paraId="7A7A42AD" w14:textId="18C175F6" w:rsidR="00300A64" w:rsidRDefault="00300A64" w:rsidP="00300A64">
      <w:r>
        <w:t>D.低工作与低关系</w:t>
      </w:r>
    </w:p>
    <w:p w14:paraId="3F5CD36B" w14:textId="64E2E801" w:rsidR="00300A64" w:rsidRDefault="00300A64" w:rsidP="00300A64">
      <w:r>
        <w:t>E.疏远型关系</w:t>
      </w:r>
    </w:p>
    <w:p w14:paraId="0A9AEA47" w14:textId="32555870" w:rsidR="00AB4A04" w:rsidRDefault="00AB4A04" w:rsidP="00AB4A04">
      <w:r>
        <w:rPr>
          <w:rFonts w:hint="eastAsia"/>
        </w:rPr>
        <w:t>在这个案例中，护士长经常检查小夏的工作并给予指导和督促，显示出了对小夏工作的高度关注和较大的指导性支持。这种行为体现了护士长在工作指导上的高投入（高工作维度）以及在情感和关系支持上的高投入（高关系维度），反映了对新护士的密切辅导和支持</w:t>
      </w:r>
      <w:r>
        <w:t xml:space="preserve"> 。因此，根据所述情况，最符合的选项是：</w:t>
      </w:r>
    </w:p>
    <w:p w14:paraId="6727915A" w14:textId="741A5C57" w:rsidR="00300A64" w:rsidRDefault="00AB4A04" w:rsidP="00AB4A04">
      <w:r w:rsidRPr="00E65DE2">
        <w:rPr>
          <w:highlight w:val="yellow"/>
        </w:rPr>
        <w:t>B</w:t>
      </w:r>
      <w:r>
        <w:t>. 高工作与高关系</w:t>
      </w:r>
    </w:p>
    <w:p w14:paraId="07899A23" w14:textId="77777777" w:rsidR="00AB4A04" w:rsidRDefault="00AB4A04" w:rsidP="00AB4A04"/>
    <w:p w14:paraId="320C00F1" w14:textId="5CD425D5" w:rsidR="00300A64" w:rsidRDefault="00300A64" w:rsidP="00300A64">
      <w:r>
        <w:t>49.由责任护士和其辅助护士负责一定数量患者从入院到出院，以护理计划为内容，包括人院教育、各种治疗、基础护理和专科护理、护理病历书写、观察病情变化、心理护理、健康教</w:t>
      </w:r>
      <w:r>
        <w:rPr>
          <w:rFonts w:hint="eastAsia"/>
        </w:rPr>
        <w:t>育、出院指导。这种形式的护理方式是</w:t>
      </w:r>
    </w:p>
    <w:p w14:paraId="66BC775A" w14:textId="43DDD127" w:rsidR="00300A64" w:rsidRDefault="00300A64" w:rsidP="00300A64">
      <w:r>
        <w:t>A.个案护理</w:t>
      </w:r>
    </w:p>
    <w:p w14:paraId="78896A0B" w14:textId="2FAD99FD" w:rsidR="00300A64" w:rsidRDefault="00300A64" w:rsidP="00300A64">
      <w:r>
        <w:lastRenderedPageBreak/>
        <w:t>B.功能制护理</w:t>
      </w:r>
    </w:p>
    <w:p w14:paraId="482B69F8" w14:textId="052594BA" w:rsidR="00300A64" w:rsidRDefault="00300A64" w:rsidP="00300A64">
      <w:r>
        <w:t>C.责任制护理</w:t>
      </w:r>
    </w:p>
    <w:p w14:paraId="750C5A24" w14:textId="4D881D3F" w:rsidR="00300A64" w:rsidRDefault="00300A64" w:rsidP="00300A64">
      <w:r>
        <w:t>D.小组护理</w:t>
      </w:r>
    </w:p>
    <w:p w14:paraId="41633B9F" w14:textId="79D6CC61" w:rsidR="00300A64" w:rsidRDefault="00300A64" w:rsidP="00300A64">
      <w:r>
        <w:t>E.临床路径</w:t>
      </w:r>
    </w:p>
    <w:p w14:paraId="47DCA249" w14:textId="28C10CE6" w:rsidR="00AB4A04" w:rsidRDefault="00AB4A04" w:rsidP="00AB4A04">
      <w:r>
        <w:rPr>
          <w:rFonts w:hint="eastAsia"/>
        </w:rPr>
        <w:t>这种护理方式描述了责任制护理。在责任制护理中，由责任护士和辅助护士对患者从入院到出院的全过程负责，包括护理计划的制定和实施、健康教育、心理护理等，以病人为中心，实施有计划的、系统的、全面的整体护理【</w:t>
      </w:r>
      <w:r>
        <w:t>13:4†必备知识】。因此，正确答案是：</w:t>
      </w:r>
    </w:p>
    <w:p w14:paraId="16F310EA" w14:textId="764AA5A1" w:rsidR="00300A64" w:rsidRDefault="00AB4A04" w:rsidP="00AB4A04">
      <w:r w:rsidRPr="00AB4A04">
        <w:rPr>
          <w:color w:val="FF0000"/>
        </w:rPr>
        <w:t>C</w:t>
      </w:r>
      <w:r>
        <w:t>. 责任制护理</w:t>
      </w:r>
    </w:p>
    <w:p w14:paraId="75F284B6" w14:textId="77777777" w:rsidR="00AB4A04" w:rsidRDefault="00AB4A04" w:rsidP="00AB4A04"/>
    <w:p w14:paraId="05DCA5CC" w14:textId="7CA292A0" w:rsidR="00300A64" w:rsidRDefault="00300A64" w:rsidP="00300A64">
      <w:r>
        <w:t>50.患者，男性，25岁。因车祸骨折入院治疗。该患者不能拒绝的是</w:t>
      </w:r>
    </w:p>
    <w:p w14:paraId="56D4D7BB" w14:textId="1707EEDA" w:rsidR="00300A64" w:rsidRDefault="00300A64" w:rsidP="00300A64">
      <w:r>
        <w:t>A.治疗</w:t>
      </w:r>
    </w:p>
    <w:p w14:paraId="7CD12CD7" w14:textId="2662CEFA" w:rsidR="00300A64" w:rsidRDefault="00300A64" w:rsidP="00300A64">
      <w:r>
        <w:t>B.公开病情</w:t>
      </w:r>
    </w:p>
    <w:p w14:paraId="47399E75" w14:textId="028A0ECF" w:rsidR="00300A64" w:rsidRDefault="00300A64" w:rsidP="00300A64">
      <w:r>
        <w:t>C.手术</w:t>
      </w:r>
    </w:p>
    <w:p w14:paraId="7FB23AF9" w14:textId="0566D533" w:rsidR="00300A64" w:rsidRDefault="00300A64" w:rsidP="00300A64">
      <w:r>
        <w:t>D.实验</w:t>
      </w:r>
    </w:p>
    <w:p w14:paraId="738D60DC" w14:textId="550DA945" w:rsidR="00300A64" w:rsidRDefault="00300A64" w:rsidP="00300A64">
      <w:r>
        <w:t>E.遵守医院制度</w:t>
      </w:r>
    </w:p>
    <w:p w14:paraId="55AC6114" w14:textId="663A5896" w:rsidR="00AB4A04" w:rsidRDefault="00AB4A04" w:rsidP="00AB4A04">
      <w:r>
        <w:rPr>
          <w:rFonts w:hint="eastAsia"/>
        </w:rPr>
        <w:t>在这个情况下，患者有权利拒绝治疗、手术和参与实验，根据相关法律，患者在医疗活动中享有自主权，包括拒绝医疗措施的权利【</w:t>
      </w:r>
      <w:r>
        <w:t>17:3†</w:t>
      </w:r>
      <w:r w:rsidR="00A22708">
        <w:t>2011-2023年练习题＋解析</w:t>
      </w:r>
      <w:r>
        <w:t>】。因此，患者不能拒绝的选项是：</w:t>
      </w:r>
    </w:p>
    <w:p w14:paraId="31C7126E" w14:textId="774B1B91" w:rsidR="00AB4A04" w:rsidRDefault="00AB4A04" w:rsidP="00AB4A04">
      <w:r w:rsidRPr="00AB4A04">
        <w:rPr>
          <w:color w:val="FF0000"/>
        </w:rPr>
        <w:t>E.</w:t>
      </w:r>
      <w:r>
        <w:t xml:space="preserve"> 遵守医院制度</w:t>
      </w:r>
    </w:p>
    <w:p w14:paraId="11C9C240" w14:textId="3D1ACB6C" w:rsidR="00300A64" w:rsidRDefault="00AB4A04" w:rsidP="00AB4A04">
      <w:r>
        <w:rPr>
          <w:rFonts w:hint="eastAsia"/>
        </w:rPr>
        <w:t>这是因为一旦患者选择进入医院治疗，他必须遵守医院的基本规章制度，这些规章制度是为了保证医院的正常运行和所有患者的安全。</w:t>
      </w:r>
    </w:p>
    <w:p w14:paraId="608BABB1" w14:textId="77777777" w:rsidR="00AB4A04" w:rsidRDefault="00AB4A04" w:rsidP="00AB4A04"/>
    <w:p w14:paraId="042DBB24" w14:textId="3BDAF149" w:rsidR="00300A64" w:rsidRDefault="00300A64" w:rsidP="00300A64">
      <w:r>
        <w:t>51.抑郁症患者告诉护士：“别在我这费时间了，去和那些值得你费工夫的人谈谈吧。”护士的最佳反应是</w:t>
      </w:r>
    </w:p>
    <w:p w14:paraId="6970F5CB" w14:textId="5967508A" w:rsidR="00300A64" w:rsidRDefault="00300A64" w:rsidP="00300A64">
      <w:r>
        <w:t>A.“你这样说可不对。”</w:t>
      </w:r>
    </w:p>
    <w:p w14:paraId="2D9262E9" w14:textId="77777777" w:rsidR="00300A64" w:rsidRDefault="00300A64" w:rsidP="00300A64">
      <w:r>
        <w:t>B.“不用担心，我有的是时间。”</w:t>
      </w:r>
    </w:p>
    <w:p w14:paraId="63E94947" w14:textId="77777777" w:rsidR="00300A64" w:rsidRDefault="00300A64" w:rsidP="00300A64">
      <w:r>
        <w:t>C.“你这样孤独对你没有好处。”</w:t>
      </w:r>
    </w:p>
    <w:p w14:paraId="07AD1152" w14:textId="77777777" w:rsidR="00300A64" w:rsidRDefault="00300A64" w:rsidP="00300A64">
      <w:r>
        <w:t>D.“别这么说，你应该振作一点。</w:t>
      </w:r>
    </w:p>
    <w:p w14:paraId="157E392E" w14:textId="6B89A1DC" w:rsidR="00300A64" w:rsidRDefault="00300A64" w:rsidP="00300A64">
      <w:r>
        <w:t>E.“如果你不想说，我们就在这坐一会儿。”</w:t>
      </w:r>
    </w:p>
    <w:p w14:paraId="5BB152A4" w14:textId="1D41E30D" w:rsidR="00AB4A04" w:rsidRDefault="00AB4A04" w:rsidP="00AB4A04">
      <w:r>
        <w:rPr>
          <w:rFonts w:hint="eastAsia"/>
        </w:rPr>
        <w:t>对于这位抑郁症患者的表达，护士的最佳反应是采取温和且接纳的态度，为患者提供安静的陪伴和非语言的支持。这种反应有助于患者感受到关怀而非被否定或是敦促。选项</w:t>
      </w:r>
      <w:r>
        <w:t>E：“如果你不想说，我们就在这坐一会儿。”提供了一种温和且支持性的反应，允许患者有自己的空间，同时向他展示护士愿意陪伴在侧，不强迫交流，符合对抑郁症患者的恰当护理态度【21:0†必备知识】。因此，正确的选项是：</w:t>
      </w:r>
    </w:p>
    <w:p w14:paraId="26644AA4" w14:textId="3CBC4222" w:rsidR="00300A64" w:rsidRDefault="00AB4A04" w:rsidP="00AB4A04">
      <w:r w:rsidRPr="00AB4A04">
        <w:rPr>
          <w:color w:val="FF0000"/>
        </w:rPr>
        <w:t>E</w:t>
      </w:r>
      <w:r>
        <w:t>. “如果你不想说，我们就在这坐一会儿。”</w:t>
      </w:r>
    </w:p>
    <w:p w14:paraId="19F7B5B0" w14:textId="77777777" w:rsidR="00AB4A04" w:rsidRDefault="00AB4A04" w:rsidP="00AB4A04"/>
    <w:p w14:paraId="69078747" w14:textId="62EA709F" w:rsidR="00300A64" w:rsidRDefault="00300A64" w:rsidP="00300A64">
      <w:r>
        <w:t>52.一护士在与一位胃溃疡患者交谈。患者说道：“我今天早上大便颜色特别黑。”护士问道：“您刚才说您早上大便怎么了?”此护士特别运用了交谈技巧中的</w:t>
      </w:r>
    </w:p>
    <w:p w14:paraId="60DD96B8" w14:textId="56EF6252" w:rsidR="00300A64" w:rsidRDefault="00300A64" w:rsidP="00300A64">
      <w:r>
        <w:t>A.耐心倾听</w:t>
      </w:r>
    </w:p>
    <w:p w14:paraId="2FEBE836" w14:textId="389BC678" w:rsidR="00300A64" w:rsidRDefault="00300A64" w:rsidP="00300A64">
      <w:r>
        <w:t>C.详细阐释</w:t>
      </w:r>
    </w:p>
    <w:p w14:paraId="542A6490" w14:textId="4B19CBE6" w:rsidR="00300A64" w:rsidRDefault="00300A64" w:rsidP="00300A64">
      <w:r>
        <w:t>E.封闭式提问</w:t>
      </w:r>
    </w:p>
    <w:p w14:paraId="08383184" w14:textId="37B01C62" w:rsidR="00300A64" w:rsidRDefault="00300A64" w:rsidP="00300A64">
      <w:r>
        <w:t>B.仔细核实</w:t>
      </w:r>
    </w:p>
    <w:p w14:paraId="4A883254" w14:textId="047F3210" w:rsidR="00300A64" w:rsidRDefault="00300A64" w:rsidP="00300A64">
      <w:r>
        <w:t>D.及时鼓励</w:t>
      </w:r>
    </w:p>
    <w:p w14:paraId="30A7A4BA" w14:textId="56EF33E1" w:rsidR="00AB4A04" w:rsidRDefault="00AB4A04" w:rsidP="00AB4A04">
      <w:r>
        <w:rPr>
          <w:rFonts w:hint="eastAsia"/>
        </w:rPr>
        <w:t>护士在这种情况下应该采用的最佳交谈技巧是“核实”。核实是指在交谈过程中，为了验证自</w:t>
      </w:r>
      <w:r>
        <w:rPr>
          <w:rFonts w:hint="eastAsia"/>
        </w:rPr>
        <w:lastRenderedPageBreak/>
        <w:t>己对内容的理解是否准确所采用的沟通策略，是一种反馈机制。护士可以通过重述或澄清的方式进行核实，从而确保护士接受信息的准确性，同时也可以使患者感受到他们的谈话得到护士的重视【</w:t>
      </w:r>
      <w:r>
        <w:t>25:1†必备知识】。因此，正确的选项是：</w:t>
      </w:r>
    </w:p>
    <w:p w14:paraId="65FF8D77" w14:textId="2A6745D8" w:rsidR="00300A64" w:rsidRDefault="00AB4A04" w:rsidP="00AB4A04">
      <w:r w:rsidRPr="00E65DE2">
        <w:rPr>
          <w:color w:val="FF0000"/>
        </w:rPr>
        <w:t>B</w:t>
      </w:r>
      <w:r>
        <w:t>. 仔细核实</w:t>
      </w:r>
    </w:p>
    <w:p w14:paraId="4B1B222C" w14:textId="77777777" w:rsidR="00AB4A04" w:rsidRDefault="00AB4A04" w:rsidP="00AB4A04"/>
    <w:p w14:paraId="17E2FCFA" w14:textId="4953CF11" w:rsidR="00300A64" w:rsidRDefault="00300A64" w:rsidP="00300A64">
      <w:r w:rsidRPr="00EF7907">
        <w:t>53.</w:t>
      </w:r>
      <w:r>
        <w:t>一急诊患者在就诊过程中，护士没有询问患者有无青霉素过敏史即为患者做青霉素试验，造成患者休克死亡。护士的医疗过失行为所占的比重是</w:t>
      </w:r>
    </w:p>
    <w:p w14:paraId="25E08881" w14:textId="3595E09F" w:rsidR="00300A64" w:rsidRDefault="00300A64" w:rsidP="00300A64">
      <w:r>
        <w:t>A.完全责任</w:t>
      </w:r>
    </w:p>
    <w:p w14:paraId="7A0FC820" w14:textId="3F49201D" w:rsidR="00300A64" w:rsidRDefault="00300A64" w:rsidP="00300A64">
      <w:r>
        <w:t>B.主要责任</w:t>
      </w:r>
    </w:p>
    <w:p w14:paraId="67872870" w14:textId="0B55A070" w:rsidR="00300A64" w:rsidRDefault="00300A64" w:rsidP="00300A64">
      <w:r>
        <w:t>C.同等责任</w:t>
      </w:r>
    </w:p>
    <w:p w14:paraId="4A7D7480" w14:textId="6EF8AA3F" w:rsidR="00300A64" w:rsidRDefault="00300A64" w:rsidP="00300A64">
      <w:r>
        <w:t>D.次要责任</w:t>
      </w:r>
    </w:p>
    <w:p w14:paraId="49EB3C86" w14:textId="5DD04711" w:rsidR="00300A64" w:rsidRDefault="00300A64" w:rsidP="00300A64">
      <w:r>
        <w:t>E.轻微责任</w:t>
      </w:r>
    </w:p>
    <w:p w14:paraId="6A81BD18" w14:textId="39EDE856" w:rsidR="00300A64" w:rsidRDefault="00EF7907" w:rsidP="00300A64">
      <w:r w:rsidRPr="00EF7907">
        <w:rPr>
          <w:rFonts w:hint="eastAsia"/>
        </w:rPr>
        <w:t>在这种情况下，由于护士未进行青霉素过敏试验就给患者注射青霉素，导致患者因过敏性休克死亡，护士承担完全责任。这一事件明确归类为医疗事故，护士未遵守基本的医疗操作规范和安全程序，这种疏忽直接导致了患者死亡【</w:t>
      </w:r>
      <w:r w:rsidRPr="00EF7907">
        <w:t>13:0†</w:t>
      </w:r>
      <w:r w:rsidR="00A22708">
        <w:t>2011-2023年练习题＋解析</w:t>
      </w:r>
      <w:r w:rsidRPr="00EF7907">
        <w:t xml:space="preserve">.txt】。因此，正确答案是 </w:t>
      </w:r>
      <w:r w:rsidRPr="00EF7907">
        <w:rPr>
          <w:color w:val="FF0000"/>
        </w:rPr>
        <w:t>A</w:t>
      </w:r>
      <w:r w:rsidRPr="00EF7907">
        <w:t>.完全责任。</w:t>
      </w:r>
    </w:p>
    <w:p w14:paraId="01FE92BA" w14:textId="77777777" w:rsidR="00EF7907" w:rsidRDefault="00EF7907" w:rsidP="00300A64"/>
    <w:p w14:paraId="510E5957" w14:textId="1F2F32F4" w:rsidR="00300A64" w:rsidRDefault="00300A64" w:rsidP="00300A64">
      <w:r>
        <w:t>54.临终患者表示“如果能让我好起来，我一</w:t>
      </w:r>
      <w:r>
        <w:rPr>
          <w:rFonts w:hint="eastAsia"/>
        </w:rPr>
        <w:t>定……”</w:t>
      </w:r>
      <w:r>
        <w:t>,此心理反应属于的阶段是</w:t>
      </w:r>
    </w:p>
    <w:p w14:paraId="48040745" w14:textId="6D101A20" w:rsidR="00300A64" w:rsidRDefault="00300A64" w:rsidP="00300A64">
      <w:r>
        <w:t>A.愤怒期</w:t>
      </w:r>
    </w:p>
    <w:p w14:paraId="2E862E1B" w14:textId="1DC74001" w:rsidR="00300A64" w:rsidRDefault="00300A64" w:rsidP="00300A64">
      <w:r>
        <w:t>B.否认期</w:t>
      </w:r>
    </w:p>
    <w:p w14:paraId="225B1615" w14:textId="5187D0FD" w:rsidR="00300A64" w:rsidRDefault="00300A64" w:rsidP="00300A64">
      <w:r>
        <w:t>C.协议期</w:t>
      </w:r>
    </w:p>
    <w:p w14:paraId="6CA390EE" w14:textId="626969A0" w:rsidR="00300A64" w:rsidRDefault="00300A64" w:rsidP="00300A64">
      <w:r>
        <w:t>D.接受期</w:t>
      </w:r>
    </w:p>
    <w:p w14:paraId="59FBF378" w14:textId="010618AA" w:rsidR="00300A64" w:rsidRDefault="00300A64" w:rsidP="00300A64">
      <w:r>
        <w:t>E.忧郁期</w:t>
      </w:r>
    </w:p>
    <w:p w14:paraId="31B829EC" w14:textId="1D7731EB" w:rsidR="00300A64" w:rsidRDefault="00EF7907" w:rsidP="00300A64">
      <w:r w:rsidRPr="00EF7907">
        <w:rPr>
          <w:rFonts w:hint="eastAsia"/>
        </w:rPr>
        <w:t>临终患者表示“如果能让我好起来，我一定……”，这种心理反应属于协议期。在协议期中，病人希望尽可能延长生命，以完成未尽的心愿，并期望奇迹出现，常常表现出变得非常和善、宽容，并对病情抱有一线希望，能积极配合治疗【</w:t>
      </w:r>
      <w:r w:rsidRPr="00EF7907">
        <w:t xml:space="preserve">9:0†必备知识.txt】。因此，正确的答案是 </w:t>
      </w:r>
      <w:r w:rsidRPr="00EF7907">
        <w:rPr>
          <w:color w:val="FF0000"/>
        </w:rPr>
        <w:t>C</w:t>
      </w:r>
      <w:r w:rsidRPr="00EF7907">
        <w:t>.协议期。</w:t>
      </w:r>
    </w:p>
    <w:p w14:paraId="4D60BFF9" w14:textId="77777777" w:rsidR="00EF7907" w:rsidRDefault="00EF7907" w:rsidP="00300A64"/>
    <w:p w14:paraId="012D08B9" w14:textId="55F5598F" w:rsidR="00300A64" w:rsidRDefault="00300A64" w:rsidP="00300A64">
      <w:r>
        <w:t>55.心房颤动患者未接受药物治疗，房室传导正常的心室率为</w:t>
      </w:r>
    </w:p>
    <w:p w14:paraId="410FCE8A" w14:textId="2AA8AC5F" w:rsidR="00300A64" w:rsidRDefault="00300A64" w:rsidP="00300A64">
      <w:r>
        <w:t>A.100～160次/min</w:t>
      </w:r>
    </w:p>
    <w:p w14:paraId="37B44759" w14:textId="23E978BA" w:rsidR="00300A64" w:rsidRDefault="00300A64" w:rsidP="00300A64">
      <w:r>
        <w:t>B.180～220次/min</w:t>
      </w:r>
    </w:p>
    <w:p w14:paraId="6230F367" w14:textId="744E4202" w:rsidR="00300A64" w:rsidRDefault="00300A64" w:rsidP="00300A64">
      <w:r>
        <w:t>C250～350次/min</w:t>
      </w:r>
    </w:p>
    <w:p w14:paraId="1A21E645" w14:textId="794747FA" w:rsidR="00300A64" w:rsidRDefault="00300A64" w:rsidP="00300A64">
      <w:r>
        <w:t>D.350～600次/min</w:t>
      </w:r>
    </w:p>
    <w:p w14:paraId="218BA834" w14:textId="3EA12866" w:rsidR="00300A64" w:rsidRDefault="00300A64" w:rsidP="00300A64">
      <w:r>
        <w:t>E.600～800次/min</w:t>
      </w:r>
    </w:p>
    <w:p w14:paraId="23921DF4" w14:textId="0B796C5D" w:rsidR="006519D3" w:rsidRDefault="006519D3" w:rsidP="006519D3">
      <w:r>
        <w:rPr>
          <w:rFonts w:hint="eastAsia"/>
        </w:rPr>
        <w:t>在心房颤动情况下，如果房室传导正常且患者未接受药物治疗，心室率一般维持在</w:t>
      </w:r>
      <w:r>
        <w:t>100～160次/分钟【11:2†必备知识】。这是因为虽然心房的电活动异常快速，但房室结具有一定的过滤能力，只有部分心电信号能通过房室结传导到心室。</w:t>
      </w:r>
    </w:p>
    <w:p w14:paraId="3793D0A4" w14:textId="77777777" w:rsidR="006519D3" w:rsidRDefault="006519D3" w:rsidP="006519D3">
      <w:r>
        <w:rPr>
          <w:rFonts w:hint="eastAsia"/>
        </w:rPr>
        <w:t>因此，针对提供的选项：</w:t>
      </w:r>
    </w:p>
    <w:p w14:paraId="3CB7E37E" w14:textId="77777777" w:rsidR="006519D3" w:rsidRDefault="006519D3" w:rsidP="006519D3">
      <w:r>
        <w:t>A. 100～160次/min</w:t>
      </w:r>
    </w:p>
    <w:p w14:paraId="759F3049" w14:textId="77777777" w:rsidR="006519D3" w:rsidRDefault="006519D3" w:rsidP="006519D3">
      <w:r>
        <w:t>B. 180～220次/min</w:t>
      </w:r>
    </w:p>
    <w:p w14:paraId="770C66B7" w14:textId="77777777" w:rsidR="006519D3" w:rsidRDefault="006519D3" w:rsidP="006519D3">
      <w:r>
        <w:t>C. 250～350次/min</w:t>
      </w:r>
    </w:p>
    <w:p w14:paraId="31CD609C" w14:textId="77777777" w:rsidR="006519D3" w:rsidRDefault="006519D3" w:rsidP="006519D3">
      <w:r>
        <w:t>D. 350～600次/min</w:t>
      </w:r>
    </w:p>
    <w:p w14:paraId="2F990133" w14:textId="4C3EF0F2" w:rsidR="006519D3" w:rsidRDefault="006519D3" w:rsidP="006519D3">
      <w:r>
        <w:t>E. 600～800次/min</w:t>
      </w:r>
    </w:p>
    <w:p w14:paraId="05C0A325" w14:textId="1BCFBC59" w:rsidR="00300A64" w:rsidRDefault="006519D3" w:rsidP="006519D3">
      <w:r>
        <w:rPr>
          <w:rFonts w:hint="eastAsia"/>
        </w:rPr>
        <w:t>正确答案是</w:t>
      </w:r>
      <w:r>
        <w:t xml:space="preserve"> </w:t>
      </w:r>
      <w:r w:rsidRPr="006519D3">
        <w:rPr>
          <w:color w:val="FF0000"/>
        </w:rPr>
        <w:t>A</w:t>
      </w:r>
      <w:r>
        <w:t>. 100～160次/min。这是未经药物治疗，且房室传导正常的心房颤动患者的典</w:t>
      </w:r>
      <w:r>
        <w:lastRenderedPageBreak/>
        <w:t>型心室率范围。</w:t>
      </w:r>
    </w:p>
    <w:p w14:paraId="28ECEDAD" w14:textId="77777777" w:rsidR="006519D3" w:rsidRDefault="006519D3" w:rsidP="006519D3"/>
    <w:p w14:paraId="4A3F6429" w14:textId="47979E28" w:rsidR="00300A64" w:rsidRDefault="00300A64" w:rsidP="00300A64">
      <w:r>
        <w:t>56.巨幼红细胞贫血出现神经系统症状的主要原因是</w:t>
      </w:r>
    </w:p>
    <w:p w14:paraId="7CF248B1" w14:textId="1E9B3ADA" w:rsidR="00300A64" w:rsidRDefault="00300A64" w:rsidP="00300A64">
      <w:r>
        <w:t>A.叶酸缺乏</w:t>
      </w:r>
    </w:p>
    <w:p w14:paraId="75DB994C" w14:textId="7939F1EC" w:rsidR="00300A64" w:rsidRDefault="00300A64" w:rsidP="00300A64">
      <w:r>
        <w:t>B.维生素B</w:t>
      </w:r>
      <w:r>
        <w:rPr>
          <w:rFonts w:ascii="Times New Roman" w:hAnsi="Times New Roman" w:cs="Times New Roman"/>
        </w:rPr>
        <w:t>₁₂</w:t>
      </w:r>
      <w:r>
        <w:t>缺乏</w:t>
      </w:r>
    </w:p>
    <w:p w14:paraId="0494E123" w14:textId="4E350843" w:rsidR="00300A64" w:rsidRDefault="00300A64" w:rsidP="00300A64">
      <w:r>
        <w:t>C.叶酸和维生素B</w:t>
      </w:r>
      <w:r>
        <w:rPr>
          <w:rFonts w:ascii="Times New Roman" w:hAnsi="Times New Roman" w:cs="Times New Roman"/>
        </w:rPr>
        <w:t>₁₂</w:t>
      </w:r>
      <w:r>
        <w:t>缺乏</w:t>
      </w:r>
    </w:p>
    <w:p w14:paraId="5E8DBE2D" w14:textId="638ADCF6" w:rsidR="00300A64" w:rsidRDefault="00300A64" w:rsidP="00300A64">
      <w:r>
        <w:t>D.铁缺乏</w:t>
      </w:r>
    </w:p>
    <w:p w14:paraId="7EC5A29B" w14:textId="307B7A80" w:rsidR="00300A64" w:rsidRDefault="00300A64" w:rsidP="00300A64">
      <w:r>
        <w:t>E.G-6-PD缺乏</w:t>
      </w:r>
    </w:p>
    <w:p w14:paraId="7EFC017A" w14:textId="3D95DA17" w:rsidR="00300A64" w:rsidRDefault="006519D3" w:rsidP="00300A64">
      <w:r w:rsidRPr="006519D3">
        <w:rPr>
          <w:rFonts w:hint="eastAsia"/>
        </w:rPr>
        <w:t>巨幼红细胞贫血出现神经系统症状的主要原因是维生素</w:t>
      </w:r>
      <w:r w:rsidRPr="006519D3">
        <w:t>B</w:t>
      </w:r>
      <w:r w:rsidRPr="006519D3">
        <w:rPr>
          <w:rFonts w:ascii="Times New Roman" w:hAnsi="Times New Roman" w:cs="Times New Roman"/>
        </w:rPr>
        <w:t>₁₂</w:t>
      </w:r>
      <w:r w:rsidRPr="006519D3">
        <w:t>缺乏。维生素B</w:t>
      </w:r>
      <w:r w:rsidRPr="006519D3">
        <w:rPr>
          <w:rFonts w:ascii="Times New Roman" w:hAnsi="Times New Roman" w:cs="Times New Roman"/>
        </w:rPr>
        <w:t>₁₂</w:t>
      </w:r>
      <w:r w:rsidRPr="006519D3">
        <w:t xml:space="preserve">缺乏不仅会导致贫血，还会影响神经系统，造成如感觉异常、行走困难等症状【15:6†必备知识】。因此，正确答案是 </w:t>
      </w:r>
      <w:r w:rsidRPr="006519D3">
        <w:rPr>
          <w:color w:val="FF0000"/>
        </w:rPr>
        <w:t>B</w:t>
      </w:r>
      <w:r w:rsidRPr="006519D3">
        <w:t>.维生素B</w:t>
      </w:r>
      <w:r w:rsidRPr="006519D3">
        <w:rPr>
          <w:rFonts w:ascii="Times New Roman" w:hAnsi="Times New Roman" w:cs="Times New Roman"/>
        </w:rPr>
        <w:t>₁₂</w:t>
      </w:r>
      <w:r w:rsidRPr="006519D3">
        <w:t>缺乏。</w:t>
      </w:r>
    </w:p>
    <w:p w14:paraId="7C35C91A" w14:textId="77777777" w:rsidR="006519D3" w:rsidRDefault="006519D3" w:rsidP="00300A64"/>
    <w:p w14:paraId="24D19830" w14:textId="0C1755EC" w:rsidR="00300A64" w:rsidRDefault="00300A64" w:rsidP="00300A64">
      <w:r w:rsidRPr="00B41607">
        <w:rPr>
          <w:highlight w:val="yellow"/>
        </w:rPr>
        <w:t>57</w:t>
      </w:r>
      <w:r>
        <w:t>.护士为患者进行体位引流，不正确的是</w:t>
      </w:r>
    </w:p>
    <w:p w14:paraId="17C82E73" w14:textId="7647F4E8" w:rsidR="00300A64" w:rsidRDefault="00300A64" w:rsidP="00300A64">
      <w:r>
        <w:t>A.确定引流体位很重要</w:t>
      </w:r>
    </w:p>
    <w:p w14:paraId="75AAB06A" w14:textId="418B4EA2" w:rsidR="00300A64" w:rsidRDefault="00300A64" w:rsidP="00300A64">
      <w:r>
        <w:t>B.引流应在进餐前30分钟完成</w:t>
      </w:r>
    </w:p>
    <w:p w14:paraId="303ECD04" w14:textId="18547B7D" w:rsidR="00300A64" w:rsidRDefault="00300A64" w:rsidP="00300A64">
      <w:r>
        <w:t>C.每天可引流1～3次</w:t>
      </w:r>
    </w:p>
    <w:p w14:paraId="744BEBB1" w14:textId="7C122DB1" w:rsidR="00300A64" w:rsidRDefault="00300A64" w:rsidP="00300A64">
      <w:r>
        <w:t>D.每次引流时间可持续15分钟</w:t>
      </w:r>
    </w:p>
    <w:p w14:paraId="1F9DCBF4" w14:textId="77777777" w:rsidR="00300A64" w:rsidRDefault="00300A64" w:rsidP="00300A64">
      <w:r>
        <w:t>E.引流后辅以雾化吸入可增加引流效果</w:t>
      </w:r>
    </w:p>
    <w:p w14:paraId="0C5F9397" w14:textId="3792180C" w:rsidR="006519D3" w:rsidRDefault="006519D3" w:rsidP="006519D3">
      <w:r>
        <w:rPr>
          <w:rFonts w:hint="eastAsia"/>
        </w:rPr>
        <w:t>根据知识库中关于体位引流的信息，我们可以分析每个选项的正确性：</w:t>
      </w:r>
    </w:p>
    <w:p w14:paraId="2A1510C0" w14:textId="7AB14FBC" w:rsidR="006519D3" w:rsidRPr="006519D3" w:rsidRDefault="006519D3" w:rsidP="006519D3">
      <w:r>
        <w:t>A. 确定引流体位很重要 - 这是正确的，体位引流时，正确的体位是必须的，因为它可以帮助痰液和其他分泌物更好地排出 。</w:t>
      </w:r>
    </w:p>
    <w:p w14:paraId="2A7E5056" w14:textId="7F4CD528" w:rsidR="006519D3" w:rsidRPr="006519D3" w:rsidRDefault="006519D3" w:rsidP="006519D3">
      <w:r>
        <w:t>B. 引流应在进餐前30分钟完成 - 根据知识库中的信息，体位引流应在饭前或至少在餐后1-2小时进行，这是为了避免在进食后立即进行引流可能引起的不适 。</w:t>
      </w:r>
    </w:p>
    <w:p w14:paraId="1116AE70" w14:textId="419A5518" w:rsidR="006519D3" w:rsidRPr="006519D3" w:rsidRDefault="006519D3" w:rsidP="006519D3">
      <w:r>
        <w:t>C. 每天可引流1～3次 - 这是正确的，根据情况，每天可进行1至3次引流 。</w:t>
      </w:r>
    </w:p>
    <w:p w14:paraId="508FA5C4" w14:textId="58BF5368" w:rsidR="006519D3" w:rsidRDefault="006519D3" w:rsidP="006519D3">
      <w:r>
        <w:t>D. 每次引流时间可持续15分钟 - 这也是正确的，引流时间可以从每次5至10分钟逐渐增加到每次15至20分钟 。</w:t>
      </w:r>
    </w:p>
    <w:p w14:paraId="2694583F" w14:textId="3EEFA6E1" w:rsidR="006519D3" w:rsidRPr="006519D3" w:rsidRDefault="006519D3" w:rsidP="006519D3">
      <w:r>
        <w:t>E. 引流后辅以雾化吸入可增加引流效果 - 这也是正确的，使用雾化吸入可以帮助稀释痰液，从而增加引流效果 。</w:t>
      </w:r>
    </w:p>
    <w:p w14:paraId="03A623CA" w14:textId="240A3B4F" w:rsidR="00300A64" w:rsidRDefault="006519D3" w:rsidP="006519D3">
      <w:r>
        <w:rPr>
          <w:rFonts w:hint="eastAsia"/>
        </w:rPr>
        <w:t>因此，不正确的选项是</w:t>
      </w:r>
      <w:r w:rsidRPr="00B41607">
        <w:rPr>
          <w:highlight w:val="yellow"/>
        </w:rPr>
        <w:t>B</w:t>
      </w:r>
      <w:r>
        <w:t>，引流不应该在进餐前30分钟完成，而应该是饭前或餐后1-2小时进行。【9:1†必备知识】</w:t>
      </w:r>
    </w:p>
    <w:p w14:paraId="1775F4FE" w14:textId="77777777" w:rsidR="006519D3" w:rsidRDefault="006519D3" w:rsidP="006519D3"/>
    <w:p w14:paraId="17B7AF30" w14:textId="117777B6" w:rsidR="00300A64" w:rsidRDefault="00300A64" w:rsidP="00300A64">
      <w:r>
        <w:t>58.患者，男性，72岁。慢性支气管炎病史23年。主诉发热，咳黄色黏痰5天，自觉咳嗽无力，痰液黏稠，不易咳出。吸烟40年，30支/d,难以戒除。查体：精神萎靡，皮肤干燥，体温38.6℃,肺部听诊可闻及干、湿啰音。以下属于主观资料的是</w:t>
      </w:r>
    </w:p>
    <w:p w14:paraId="656292B4" w14:textId="5350F219" w:rsidR="00EE3E41" w:rsidRDefault="00300A64" w:rsidP="00300A64">
      <w:r>
        <w:t>A.皮肤干燥</w:t>
      </w:r>
    </w:p>
    <w:p w14:paraId="7CC87DC1" w14:textId="63647941" w:rsidR="00300A64" w:rsidRDefault="00300A64" w:rsidP="00300A64">
      <w:r>
        <w:t>B.痰液黏稠</w:t>
      </w:r>
    </w:p>
    <w:p w14:paraId="33412D40" w14:textId="2F5058BC" w:rsidR="00EE3E41" w:rsidRDefault="00300A64" w:rsidP="00300A64">
      <w:r>
        <w:t>C.无力咳嗽</w:t>
      </w:r>
    </w:p>
    <w:p w14:paraId="328D5398" w14:textId="3868E795" w:rsidR="00300A64" w:rsidRDefault="00300A64" w:rsidP="00300A64">
      <w:r>
        <w:t>D.体温38.7℃</w:t>
      </w:r>
    </w:p>
    <w:p w14:paraId="72CCB912" w14:textId="2B891D51" w:rsidR="00300A64" w:rsidRDefault="00300A64" w:rsidP="00300A64">
      <w:r>
        <w:t>E.肺部干、湿啰音</w:t>
      </w:r>
    </w:p>
    <w:p w14:paraId="35CDDA09" w14:textId="19B24634" w:rsidR="006519D3" w:rsidRDefault="006519D3" w:rsidP="006519D3">
      <w:r>
        <w:rPr>
          <w:rFonts w:hint="eastAsia"/>
        </w:rPr>
        <w:t>在检索的资料中，有关主观资料和客观资料的定义非常清晰：</w:t>
      </w:r>
    </w:p>
    <w:p w14:paraId="35325227" w14:textId="77777777" w:rsidR="006519D3" w:rsidRDefault="006519D3" w:rsidP="006519D3">
      <w:r>
        <w:t>- **主观资料**：是病人的主诉，包括病人所感觉的、所经历的以及看到的、听到的、想到的内容的描述，也包括亲属的代诉，如头晕、麻木、乏力、瘙痒、恶心、疼痛等【13:0†必备知识.txt】。</w:t>
      </w:r>
    </w:p>
    <w:p w14:paraId="4F58F585" w14:textId="673C0098" w:rsidR="006519D3" w:rsidRDefault="006519D3" w:rsidP="006519D3">
      <w:r>
        <w:t>- **客观资料**：是护士经观察、体检、借助其他仪器检查或实验室检查等所获得的病人的</w:t>
      </w:r>
      <w:r>
        <w:lastRenderedPageBreak/>
        <w:t>健康资料，如黄疸、发绀、呼吸困难、颈项强直、心脏杂音、体温39.0℃等【13:0†必备知识.txt】。</w:t>
      </w:r>
    </w:p>
    <w:p w14:paraId="32E4D2FD" w14:textId="22CFD1D9" w:rsidR="00300A64" w:rsidRDefault="006519D3" w:rsidP="006519D3">
      <w:r>
        <w:rPr>
          <w:rFonts w:hint="eastAsia"/>
        </w:rPr>
        <w:t>根据这些定义，题目中的选项</w:t>
      </w:r>
      <w:r>
        <w:t xml:space="preserve"> C（无力咳嗽）完全是基于患者的个人感受和主诉，因此属于主观资料。其他选项，如皮肤干燥、体温、肺部干、湿啰音等，都可以通过客观观察或检查得出，因此属于客观资料。所以，正确答案是 </w:t>
      </w:r>
      <w:r w:rsidRPr="006519D3">
        <w:rPr>
          <w:color w:val="FF0000"/>
        </w:rPr>
        <w:t>C</w:t>
      </w:r>
      <w:r>
        <w:t>.无力咳嗽【13:0†必备知识.txt】。</w:t>
      </w:r>
    </w:p>
    <w:p w14:paraId="1FC83729" w14:textId="77777777" w:rsidR="006519D3" w:rsidRDefault="006519D3" w:rsidP="006519D3"/>
    <w:p w14:paraId="0F7EF9AC" w14:textId="77777777" w:rsidR="00300A64" w:rsidRDefault="00300A64" w:rsidP="00300A64">
      <w:r>
        <w:t>59.盛装特殊感染性垃圾应使用的垃圾袋是</w:t>
      </w:r>
    </w:p>
    <w:p w14:paraId="32C7EF8B" w14:textId="7B57196A" w:rsidR="00EE3E41" w:rsidRDefault="00300A64" w:rsidP="00300A64">
      <w:r>
        <w:t>A.黑色单层</w:t>
      </w:r>
    </w:p>
    <w:p w14:paraId="153CF316" w14:textId="5776FAC8" w:rsidR="00300A64" w:rsidRDefault="00300A64" w:rsidP="00300A64">
      <w:r>
        <w:t>B.红色单层</w:t>
      </w:r>
    </w:p>
    <w:p w14:paraId="3E8C94F6" w14:textId="37CF1809" w:rsidR="00EE3E41" w:rsidRDefault="00300A64" w:rsidP="00300A64">
      <w:r>
        <w:t>C.黄色双层</w:t>
      </w:r>
    </w:p>
    <w:p w14:paraId="5E463DED" w14:textId="289C08AA" w:rsidR="00300A64" w:rsidRDefault="00300A64" w:rsidP="00300A64">
      <w:r>
        <w:t>D.黑色双层</w:t>
      </w:r>
    </w:p>
    <w:p w14:paraId="47C28A02" w14:textId="050534C8" w:rsidR="00300A64" w:rsidRDefault="00300A64" w:rsidP="00300A64">
      <w:r>
        <w:t>E.黄色单层</w:t>
      </w:r>
    </w:p>
    <w:p w14:paraId="0D35518F" w14:textId="7D798913" w:rsidR="00300A64" w:rsidRDefault="00D15919" w:rsidP="00300A64">
      <w:r w:rsidRPr="00D15919">
        <w:rPr>
          <w:rFonts w:hint="eastAsia"/>
        </w:rPr>
        <w:t>盛装特殊感染性垃圾应使用黄色双层塑料袋，并及时密封【</w:t>
      </w:r>
      <w:r w:rsidRPr="00D15919">
        <w:t>17:6†</w:t>
      </w:r>
      <w:r w:rsidR="00A22708">
        <w:t>2011-2023年练习题＋解析</w:t>
      </w:r>
      <w:r w:rsidRPr="00D15919">
        <w:t xml:space="preserve">】。因此，正确答案是 </w:t>
      </w:r>
      <w:r w:rsidRPr="00D15919">
        <w:rPr>
          <w:color w:val="FF0000"/>
        </w:rPr>
        <w:t>C</w:t>
      </w:r>
      <w:r w:rsidRPr="00D15919">
        <w:t>.黄色双层。</w:t>
      </w:r>
    </w:p>
    <w:p w14:paraId="5A84942C" w14:textId="77777777" w:rsidR="00D15919" w:rsidRDefault="00D15919" w:rsidP="00300A64"/>
    <w:p w14:paraId="1C9DDF4C" w14:textId="650FA8F3" w:rsidR="00300A64" w:rsidRDefault="00300A64" w:rsidP="00300A64">
      <w:r>
        <w:t>60.患者，女性，43岁。上午拟行子宫切除术，术前留置导尿管。护士在导尿操作中应为患者安置的体位是</w:t>
      </w:r>
    </w:p>
    <w:p w14:paraId="1BB84C1A" w14:textId="2DCD6B0E" w:rsidR="00EE3E41" w:rsidRDefault="00EE3E41" w:rsidP="00EE3E41">
      <w:r>
        <w:t>A.去枕仰卧位</w:t>
      </w:r>
    </w:p>
    <w:p w14:paraId="461B0E1A" w14:textId="3C90B42E" w:rsidR="00EE3E41" w:rsidRDefault="00EE3E41" w:rsidP="00EE3E41">
      <w:r>
        <w:t>B.侧卧位</w:t>
      </w:r>
    </w:p>
    <w:p w14:paraId="70857D29" w14:textId="35AA5DC8" w:rsidR="00EE3E41" w:rsidRDefault="00EE3E41" w:rsidP="00EE3E41">
      <w:r>
        <w:t>C</w:t>
      </w:r>
      <w:r w:rsidR="00174918">
        <w:rPr>
          <w:rFonts w:hint="eastAsia"/>
        </w:rPr>
        <w:t>.</w:t>
      </w:r>
      <w:r>
        <w:t>头高足低位</w:t>
      </w:r>
    </w:p>
    <w:p w14:paraId="16F8D50E" w14:textId="06CD3E40" w:rsidR="00EE3E41" w:rsidRDefault="00EE3E41" w:rsidP="00EE3E41">
      <w:r>
        <w:t>D.屈膝仰卧位</w:t>
      </w:r>
    </w:p>
    <w:p w14:paraId="63122791" w14:textId="0AD9CEA2" w:rsidR="00EE3E41" w:rsidRDefault="00EE3E41" w:rsidP="00EE3E41">
      <w:r>
        <w:t>E.截石位</w:t>
      </w:r>
    </w:p>
    <w:p w14:paraId="4A84C955" w14:textId="32DE26CC" w:rsidR="00EE3E41" w:rsidRDefault="00D15919" w:rsidP="00EE3E41">
      <w:r w:rsidRPr="00D15919">
        <w:rPr>
          <w:rFonts w:hint="eastAsia"/>
        </w:rPr>
        <w:t>在女性进行导尿操作中，应采取的体位是仰卧屈膝位。这种体位使两腿自然分开，有利于暴露外阴，从而更好地进行导尿操作【</w:t>
      </w:r>
      <w:r w:rsidRPr="00D15919">
        <w:t xml:space="preserve">21:0†必备知识.txt】。因此，正确答案是 </w:t>
      </w:r>
      <w:r w:rsidRPr="00D15919">
        <w:rPr>
          <w:color w:val="FF0000"/>
        </w:rPr>
        <w:t>D.</w:t>
      </w:r>
      <w:r w:rsidRPr="00D15919">
        <w:t>屈膝仰卧位。</w:t>
      </w:r>
    </w:p>
    <w:p w14:paraId="3633A965" w14:textId="77777777" w:rsidR="00D15919" w:rsidRDefault="00D15919" w:rsidP="00EE3E41"/>
    <w:p w14:paraId="632C8BAE" w14:textId="77777777" w:rsidR="00EE3E41" w:rsidRDefault="00EE3E41" w:rsidP="00EE3E41">
      <w:r>
        <w:t>61.选择抗生素最理想的依据是</w:t>
      </w:r>
    </w:p>
    <w:p w14:paraId="6ECC8728" w14:textId="6680C8D1" w:rsidR="00EE3E41" w:rsidRDefault="00EE3E41" w:rsidP="00EE3E41">
      <w:r>
        <w:t>A.脓液的性质</w:t>
      </w:r>
    </w:p>
    <w:p w14:paraId="3EF78F31" w14:textId="75A4D70F" w:rsidR="00EE3E41" w:rsidRDefault="00EE3E41" w:rsidP="00EE3E41">
      <w:r>
        <w:t>B.细菌的种类</w:t>
      </w:r>
    </w:p>
    <w:p w14:paraId="7A29A149" w14:textId="1ED664E0" w:rsidR="00EE3E41" w:rsidRDefault="00EE3E41" w:rsidP="00EE3E41">
      <w:r>
        <w:t>C</w:t>
      </w:r>
      <w:r w:rsidR="00174918">
        <w:rPr>
          <w:rFonts w:hint="eastAsia"/>
        </w:rPr>
        <w:t>.</w:t>
      </w:r>
      <w:r>
        <w:t>细菌药敏试验</w:t>
      </w:r>
    </w:p>
    <w:p w14:paraId="3A3D23BE" w14:textId="7DDC11BE" w:rsidR="00EE3E41" w:rsidRDefault="00EE3E41" w:rsidP="00EE3E41">
      <w:r>
        <w:t>D.感染的严重程度</w:t>
      </w:r>
    </w:p>
    <w:p w14:paraId="5690FACD" w14:textId="7EA1ABEB" w:rsidR="00EE3E41" w:rsidRDefault="00EE3E41" w:rsidP="00EE3E41">
      <w:r>
        <w:t>E.药物的抗菌谱</w:t>
      </w:r>
    </w:p>
    <w:p w14:paraId="11ED05FD" w14:textId="3D7DDBDE" w:rsidR="00D15919" w:rsidRDefault="00D15919" w:rsidP="00D15919">
      <w:r>
        <w:rPr>
          <w:rFonts w:hint="eastAsia"/>
        </w:rPr>
        <w:t>选择抗生素的最理想依据是细菌的药物敏感试验结果。这种方法通过识别特定细菌对不同抗生素的敏感性，帮助选择最有效的治疗方案，从而达到最佳的治疗效果【</w:t>
      </w:r>
      <w:r>
        <w:t>13:0†</w:t>
      </w:r>
      <w:r w:rsidR="00A22708">
        <w:t>2011-2023年练习题＋解析</w:t>
      </w:r>
      <w:r>
        <w:t>】。</w:t>
      </w:r>
    </w:p>
    <w:p w14:paraId="4D0B6DF0" w14:textId="77777777" w:rsidR="00D15919" w:rsidRDefault="00D15919" w:rsidP="00D15919">
      <w:r>
        <w:rPr>
          <w:rFonts w:hint="eastAsia"/>
        </w:rPr>
        <w:t>因此，正确答案是：</w:t>
      </w:r>
    </w:p>
    <w:p w14:paraId="12F26EF4" w14:textId="4A855E6A" w:rsidR="00EE3E41" w:rsidRDefault="00D15919" w:rsidP="00D15919">
      <w:r w:rsidRPr="00D15919">
        <w:rPr>
          <w:color w:val="FF0000"/>
        </w:rPr>
        <w:t>C</w:t>
      </w:r>
      <w:r>
        <w:t>.细菌药敏试验</w:t>
      </w:r>
    </w:p>
    <w:p w14:paraId="3E2E3675" w14:textId="77777777" w:rsidR="00D15919" w:rsidRDefault="00D15919" w:rsidP="00D15919"/>
    <w:p w14:paraId="7997505E" w14:textId="3BF1E3E8" w:rsidR="00EE3E41" w:rsidRDefault="00EE3E41" w:rsidP="00EE3E41">
      <w:r>
        <w:t>62.某初产妇，已有规律性宫缩5小时，值班护士正在认真观察先露下降情况，胎先露下降程度的重要解剖标志是</w:t>
      </w:r>
    </w:p>
    <w:p w14:paraId="43AE5F0F" w14:textId="1939AFCA" w:rsidR="00EE3E41" w:rsidRDefault="00EE3E41" w:rsidP="00EE3E41">
      <w:r>
        <w:t>A.耻骨联合下缘</w:t>
      </w:r>
    </w:p>
    <w:p w14:paraId="3CF31C29" w14:textId="5136BBA9" w:rsidR="00EE3E41" w:rsidRDefault="00EE3E41" w:rsidP="00EE3E41">
      <w:r>
        <w:t>B.末节骶骨</w:t>
      </w:r>
    </w:p>
    <w:p w14:paraId="6D33419D" w14:textId="1C322253" w:rsidR="00EE3E41" w:rsidRDefault="00EE3E41" w:rsidP="00EE3E41">
      <w:r>
        <w:t>C.坐骨结节水平</w:t>
      </w:r>
    </w:p>
    <w:p w14:paraId="558C2E08" w14:textId="4A5B802D" w:rsidR="00EE3E41" w:rsidRDefault="00EE3E41" w:rsidP="00EE3E41">
      <w:r>
        <w:t>D.坐骨棘水平</w:t>
      </w:r>
    </w:p>
    <w:p w14:paraId="7DCEBA46" w14:textId="33512DC4" w:rsidR="00EE3E41" w:rsidRDefault="00EE3E41" w:rsidP="00EE3E41">
      <w:r>
        <w:t>E.骶骨岬</w:t>
      </w:r>
    </w:p>
    <w:p w14:paraId="02AEBE0A" w14:textId="579B73A2" w:rsidR="00D15919" w:rsidRDefault="00D15919" w:rsidP="00D15919">
      <w:r>
        <w:rPr>
          <w:rFonts w:hint="eastAsia"/>
        </w:rPr>
        <w:lastRenderedPageBreak/>
        <w:t>在分析你提供的选项后，根据附件《必备知识</w:t>
      </w:r>
      <w:r>
        <w:t>.txt》的信息，关于胎先露下降程度的重要解剖标志，最关键的是坐骨棘的水平。这一标志是临床上用于判断胎头下降程度的一个重要参考点【9:5†必备知识】。</w:t>
      </w:r>
    </w:p>
    <w:p w14:paraId="04BD3E0F" w14:textId="77777777" w:rsidR="00D15919" w:rsidRDefault="00D15919" w:rsidP="00D15919">
      <w:r>
        <w:rPr>
          <w:rFonts w:hint="eastAsia"/>
        </w:rPr>
        <w:t>因此，正确答案是：</w:t>
      </w:r>
    </w:p>
    <w:p w14:paraId="7ECD19AB" w14:textId="6B02704F" w:rsidR="00EE3E41" w:rsidRDefault="00D15919" w:rsidP="00D15919">
      <w:r w:rsidRPr="00D15919">
        <w:rPr>
          <w:color w:val="FF0000"/>
        </w:rPr>
        <w:t>D</w:t>
      </w:r>
      <w:r>
        <w:t>.坐骨棘水平</w:t>
      </w:r>
    </w:p>
    <w:p w14:paraId="586E93E6" w14:textId="77777777" w:rsidR="00D15919" w:rsidRDefault="00D15919" w:rsidP="00D15919"/>
    <w:p w14:paraId="1D5EBA45" w14:textId="3936A828" w:rsidR="00EE3E41" w:rsidRDefault="00EE3E41" w:rsidP="00EE3E41">
      <w:r>
        <w:t>63.某年轻女性，因与朋友发生争吵后，自服敌敌畏100ml,出现有机磷中毒中枢神经系统症状，严重时可发生</w:t>
      </w:r>
    </w:p>
    <w:p w14:paraId="561CBA5D" w14:textId="00DDDE80" w:rsidR="00EE3E41" w:rsidRDefault="00EE3E41" w:rsidP="00EE3E41">
      <w:r>
        <w:t>A.呼吸频率异常</w:t>
      </w:r>
    </w:p>
    <w:p w14:paraId="27265EB3" w14:textId="5AAD916A" w:rsidR="00EE3E41" w:rsidRDefault="00EE3E41" w:rsidP="00EE3E41">
      <w:r>
        <w:t>B.吸气时间大于呼气时间</w:t>
      </w:r>
    </w:p>
    <w:p w14:paraId="060BB580" w14:textId="4FB08333" w:rsidR="00EE3E41" w:rsidRDefault="00EE3E41" w:rsidP="00EE3E41">
      <w:r>
        <w:t>C.呼吸困难</w:t>
      </w:r>
    </w:p>
    <w:p w14:paraId="0A3E9305" w14:textId="41A60BDA" w:rsidR="00EE3E41" w:rsidRDefault="00EE3E41" w:rsidP="00EE3E41">
      <w:r>
        <w:t>D.深度呼吸</w:t>
      </w:r>
    </w:p>
    <w:p w14:paraId="1D9ADE0A" w14:textId="1A21793F" w:rsidR="00EE3E41" w:rsidRDefault="00EE3E41" w:rsidP="00EE3E41">
      <w:r>
        <w:t>E.呼吸浅促</w:t>
      </w:r>
    </w:p>
    <w:p w14:paraId="4CDDBE40" w14:textId="430BD057" w:rsidR="00F349A4" w:rsidRDefault="00F349A4" w:rsidP="00F349A4">
      <w:r>
        <w:rPr>
          <w:rFonts w:hint="eastAsia"/>
        </w:rPr>
        <w:t>在有机磷中毒的情况下，由于胆碱酯酶活性的抑制，乙酰胆碱在神经突触间隙中积聚，导致胆碱能受体的持续性刺激，会引起一系列的神经肌肉和中枢神经系统症状，包括呼吸系统的反应。从文献中可以找到关于有机磷中毒后呼吸相关症状的具体描述【</w:t>
      </w:r>
      <w:r>
        <w:t>9†必备知识†file-qNEHHXDL742GyiJCLGKvZwWG】：</w:t>
      </w:r>
    </w:p>
    <w:p w14:paraId="71D87EA7" w14:textId="77777777" w:rsidR="00F349A4" w:rsidRDefault="00F349A4" w:rsidP="00F349A4">
      <w:r>
        <w:t>- 呼吸困难【9:5†必备知识†file-qNEHHXDL742GyiJCLGKvZwWG】</w:t>
      </w:r>
    </w:p>
    <w:p w14:paraId="197FD1F8" w14:textId="77777777" w:rsidR="00F349A4" w:rsidRDefault="00F349A4" w:rsidP="00F349A4">
      <w:r>
        <w:t>- 呼吸频率异常【9:8†必备知识†file-qNEHHXDL742GyiJCLGKvZwWG】</w:t>
      </w:r>
    </w:p>
    <w:p w14:paraId="35850B67" w14:textId="374481AF" w:rsidR="00F349A4" w:rsidRDefault="00F349A4" w:rsidP="00F349A4">
      <w:r>
        <w:t>- 呼吸中枢受抑制，造成呼吸缓慢和变浅【9:10†必备知识†file-qNEHHXDL742GyiJCLGKvZwWG】</w:t>
      </w:r>
    </w:p>
    <w:p w14:paraId="167DCF0E" w14:textId="5A2FD583" w:rsidR="00F349A4" w:rsidRPr="00F349A4" w:rsidRDefault="00F349A4" w:rsidP="00F349A4">
      <w:r>
        <w:rPr>
          <w:rFonts w:hint="eastAsia"/>
        </w:rPr>
        <w:t>根据这些信息，我们可以确定下列选项中的正确答案：</w:t>
      </w:r>
    </w:p>
    <w:p w14:paraId="737D0075" w14:textId="77777777" w:rsidR="00F349A4" w:rsidRDefault="00F349A4" w:rsidP="00F349A4">
      <w:r>
        <w:t>A. 呼吸频率异常</w:t>
      </w:r>
    </w:p>
    <w:p w14:paraId="1D87876F" w14:textId="77777777" w:rsidR="00F349A4" w:rsidRDefault="00F349A4" w:rsidP="00F349A4">
      <w:r>
        <w:t>C. 呼吸困难</w:t>
      </w:r>
    </w:p>
    <w:p w14:paraId="4A903B96" w14:textId="781EF29B" w:rsidR="00F349A4" w:rsidRDefault="00F349A4" w:rsidP="00F349A4">
      <w:r>
        <w:t>E. 呼吸浅促</w:t>
      </w:r>
    </w:p>
    <w:p w14:paraId="5944FA73" w14:textId="1A4ACF9F" w:rsidR="00EE3E41" w:rsidRDefault="00F349A4" w:rsidP="00F349A4">
      <w:r>
        <w:rPr>
          <w:rFonts w:hint="eastAsia"/>
        </w:rPr>
        <w:t>这些选项都与有机磷中毒后可能出现的呼吸相关症状一致。其他选项如吸气时间大于呼气时间（</w:t>
      </w:r>
      <w:r>
        <w:t>B）和深度呼吸（D）未在提供的资料中被直接提及为有机磷中毒的症状，因此不选择这些选项。</w:t>
      </w:r>
    </w:p>
    <w:p w14:paraId="7F8D0490" w14:textId="452F1070" w:rsidR="00F349A4" w:rsidRDefault="00F349A4" w:rsidP="00F349A4">
      <w:r>
        <w:rPr>
          <w:rFonts w:hint="eastAsia"/>
        </w:rPr>
        <w:t>考虑到有机磷中毒引起的主要和最严重的呼吸相关症状，选择其中最具代表性且严重的症状作为单选答案。在这种情况下，我们应该选择：</w:t>
      </w:r>
    </w:p>
    <w:p w14:paraId="549415E0" w14:textId="3996711B" w:rsidR="00F349A4" w:rsidRDefault="00F349A4" w:rsidP="00F349A4">
      <w:r>
        <w:t>**</w:t>
      </w:r>
      <w:r w:rsidRPr="00F349A4">
        <w:rPr>
          <w:color w:val="FF0000"/>
        </w:rPr>
        <w:t>C</w:t>
      </w:r>
      <w:r>
        <w:t>. 呼吸困难**</w:t>
      </w:r>
    </w:p>
    <w:p w14:paraId="0C494508" w14:textId="50180971" w:rsidR="00F349A4" w:rsidRDefault="00F349A4" w:rsidP="00F349A4">
      <w:r>
        <w:rPr>
          <w:rFonts w:hint="eastAsia"/>
        </w:rPr>
        <w:t>这是因为有机磷中毒导致的神经系统受损可以严重影响呼吸功能，造成明显的呼吸困难。其他选项虽然也与有机磷中毒相关，但呼吸困难是更直接且常见的临床表现【</w:t>
      </w:r>
      <w:r>
        <w:t>9:5†必备知识†file-qNEHHXDL742GyiJCLGKvZwWG】。</w:t>
      </w:r>
    </w:p>
    <w:p w14:paraId="060147F4" w14:textId="77777777" w:rsidR="00F349A4" w:rsidRDefault="00F349A4" w:rsidP="00F349A4"/>
    <w:p w14:paraId="0F13981D" w14:textId="11353191" w:rsidR="00EE3E41" w:rsidRDefault="00EE3E41" w:rsidP="00EE3E41">
      <w:r>
        <w:t>64.在我国引起急性胰腺炎的最常见原因是</w:t>
      </w:r>
    </w:p>
    <w:p w14:paraId="312A7006" w14:textId="69724562" w:rsidR="00EE3E41" w:rsidRDefault="00EE3E41" w:rsidP="00EE3E41">
      <w:r>
        <w:t>A.胆道梗阻</w:t>
      </w:r>
    </w:p>
    <w:p w14:paraId="4648FF4B" w14:textId="5FDCB124" w:rsidR="00EE3E41" w:rsidRDefault="00EE3E41" w:rsidP="00EE3E41">
      <w:r>
        <w:t>B.暴饮暴食</w:t>
      </w:r>
    </w:p>
    <w:p w14:paraId="75B17490" w14:textId="40F786B3" w:rsidR="00EE3E41" w:rsidRDefault="00EE3E41" w:rsidP="00EE3E41">
      <w:r>
        <w:t>C.创伤因素</w:t>
      </w:r>
    </w:p>
    <w:p w14:paraId="7976C133" w14:textId="72F74F66" w:rsidR="00EE3E41" w:rsidRDefault="00EE3E41" w:rsidP="00EE3E41">
      <w:r>
        <w:t>D.高脂血症</w:t>
      </w:r>
    </w:p>
    <w:p w14:paraId="5BDEC360" w14:textId="14ADFC1C" w:rsidR="00EE3E41" w:rsidRDefault="00EE3E41" w:rsidP="00EE3E41">
      <w:r>
        <w:t>E.感染因素</w:t>
      </w:r>
    </w:p>
    <w:p w14:paraId="1FF2D6EE" w14:textId="0836E89A" w:rsidR="00F349A4" w:rsidRDefault="00F349A4" w:rsidP="00F349A4">
      <w:r>
        <w:rPr>
          <w:rFonts w:hint="eastAsia"/>
        </w:rPr>
        <w:t>在我国引起急性胰腺炎的最常见原因是胆道疾病，特别是胆石症，它大约占所有急性胰腺炎病例的</w:t>
      </w:r>
      <w:r>
        <w:t>50%【15:0†必备知识†file-qNEHHXDL742GyiJCLGKvZwWG】。因此，最正确的选择是：</w:t>
      </w:r>
    </w:p>
    <w:p w14:paraId="422C39FC" w14:textId="77777777" w:rsidR="00F349A4" w:rsidRDefault="00F349A4" w:rsidP="00F349A4">
      <w:r w:rsidRPr="00F349A4">
        <w:rPr>
          <w:color w:val="FF0000"/>
        </w:rPr>
        <w:t>A</w:t>
      </w:r>
      <w:r>
        <w:t>. 胆道梗阻</w:t>
      </w:r>
    </w:p>
    <w:p w14:paraId="35B94400" w14:textId="77777777" w:rsidR="00F349A4" w:rsidRDefault="00F349A4" w:rsidP="00F349A4"/>
    <w:p w14:paraId="0BFA31D7" w14:textId="1F728A78" w:rsidR="00EE3E41" w:rsidRDefault="00F349A4" w:rsidP="00F349A4">
      <w:r>
        <w:rPr>
          <w:rFonts w:hint="eastAsia"/>
        </w:rPr>
        <w:t>这一选择与胆道疾病导致的胰腺炎密切相关，尤其是由于胆道结石导致的梗阻情况。其他选项虽然也可能导致急性胰腺炎，但在统计上没有胆道梗阻常见。</w:t>
      </w:r>
    </w:p>
    <w:p w14:paraId="5A04DFAC" w14:textId="77777777" w:rsidR="00F349A4" w:rsidRDefault="00F349A4" w:rsidP="00F349A4"/>
    <w:p w14:paraId="1856B12B" w14:textId="71AD81FB" w:rsidR="00EE3E41" w:rsidRDefault="00EE3E41" w:rsidP="00EE3E41">
      <w:r>
        <w:t>65.患儿，男性，2个月。因腹泻住院。近2日臀部皮肤发红，伴有皮疹。护士进行臀部</w:t>
      </w:r>
    </w:p>
    <w:p w14:paraId="50D76A9A" w14:textId="77777777" w:rsidR="00EE3E41" w:rsidRDefault="00EE3E41" w:rsidP="00EE3E41">
      <w:r>
        <w:rPr>
          <w:rFonts w:hint="eastAsia"/>
        </w:rPr>
        <w:t>皮肤护理时错误的操作是</w:t>
      </w:r>
    </w:p>
    <w:p w14:paraId="732187AF" w14:textId="286062C9" w:rsidR="00EE3E41" w:rsidRDefault="00EE3E41" w:rsidP="00EE3E41">
      <w:r>
        <w:t>A.每次便后用温水洗净</w:t>
      </w:r>
    </w:p>
    <w:p w14:paraId="685F3A6F" w14:textId="77777777" w:rsidR="00EE3E41" w:rsidRDefault="00EE3E41" w:rsidP="00EE3E41">
      <w:r>
        <w:t>B.洗后用小毛巾吸干水分</w:t>
      </w:r>
    </w:p>
    <w:p w14:paraId="2851A9E3" w14:textId="14BA8261" w:rsidR="00EE3E41" w:rsidRDefault="00EE3E41" w:rsidP="00EE3E41">
      <w:r>
        <w:t>C.可用鹅颈灯照射臀部</w:t>
      </w:r>
    </w:p>
    <w:p w14:paraId="5FEF4314" w14:textId="5228700B" w:rsidR="00EE3E41" w:rsidRDefault="00EE3E41" w:rsidP="00EE3E41">
      <w:r>
        <w:t>D.烤灯前涂油</w:t>
      </w:r>
    </w:p>
    <w:p w14:paraId="78ED3965" w14:textId="745F47A9" w:rsidR="00EE3E41" w:rsidRDefault="00EE3E41" w:rsidP="00EE3E41">
      <w:r>
        <w:t>E.烤灯照射20分钟</w:t>
      </w:r>
    </w:p>
    <w:p w14:paraId="21C72B8D" w14:textId="1ACAB1DC" w:rsidR="00F349A4" w:rsidRDefault="00F349A4" w:rsidP="00F349A4">
      <w:r>
        <w:rPr>
          <w:rFonts w:hint="eastAsia"/>
        </w:rPr>
        <w:t>根据知识库中的信息，正确的护理步骤包括使用温水清洗患儿的臀部，使用柔软的毛巾或干纸巾轻轻吸干，以及在烤灯照射后适当涂抹润肤油或药膏【</w:t>
      </w:r>
      <w:r>
        <w:t>19:0†必备知识†file-qNEHHXDL742GyiJCLGKvZwWG】。烤灯前涂油是不恰当的操作，因为应该在烤灯照射后才涂抹油膏，以保护皮肤不受直接高温的伤害。</w:t>
      </w:r>
    </w:p>
    <w:p w14:paraId="70DE7E69" w14:textId="77777777" w:rsidR="00F349A4" w:rsidRDefault="00F349A4" w:rsidP="00F349A4">
      <w:r>
        <w:rPr>
          <w:rFonts w:hint="eastAsia"/>
        </w:rPr>
        <w:t>因此，错误的操作是：</w:t>
      </w:r>
    </w:p>
    <w:p w14:paraId="3FBFBD72" w14:textId="22A47935" w:rsidR="00EE3E41" w:rsidRDefault="00F349A4" w:rsidP="00F349A4">
      <w:r w:rsidRPr="00F349A4">
        <w:rPr>
          <w:color w:val="FF0000"/>
        </w:rPr>
        <w:t>D</w:t>
      </w:r>
      <w:r>
        <w:t>. 烤灯前涂油</w:t>
      </w:r>
    </w:p>
    <w:p w14:paraId="007C807F" w14:textId="77777777" w:rsidR="00F349A4" w:rsidRDefault="00F349A4" w:rsidP="00F349A4"/>
    <w:p w14:paraId="03A1DD04" w14:textId="6842ACB0" w:rsidR="00EE3E41" w:rsidRDefault="00EE3E41" w:rsidP="00EE3E41">
      <w:r>
        <w:t>66.患儿，男性，8个月。母乳喂养，6个月起添</w:t>
      </w:r>
      <w:r>
        <w:rPr>
          <w:rFonts w:hint="eastAsia"/>
        </w:rPr>
        <w:t>加辅食，其每日摄入热量应为</w:t>
      </w:r>
    </w:p>
    <w:p w14:paraId="796E7766" w14:textId="7B331374" w:rsidR="00EE3E41" w:rsidRDefault="00EE3E41" w:rsidP="00EE3E41">
      <w:r>
        <w:t>A.60kcal/kg</w:t>
      </w:r>
    </w:p>
    <w:p w14:paraId="73A89746" w14:textId="441875DD" w:rsidR="00EE3E41" w:rsidRDefault="00EE3E41" w:rsidP="00EE3E41">
      <w:r>
        <w:t>B.70kcal/kg</w:t>
      </w:r>
    </w:p>
    <w:p w14:paraId="538AC396" w14:textId="18CB36CB" w:rsidR="00EE3E41" w:rsidRDefault="00EE3E41" w:rsidP="00EE3E41">
      <w:r>
        <w:t>C.80kcal/kg</w:t>
      </w:r>
    </w:p>
    <w:p w14:paraId="25C05ACF" w14:textId="1DE77546" w:rsidR="00EE3E41" w:rsidRDefault="00EE3E41" w:rsidP="00EE3E41">
      <w:r>
        <w:t>D.90kcal/kg</w:t>
      </w:r>
    </w:p>
    <w:p w14:paraId="5F686CC5" w14:textId="77777777" w:rsidR="00EE3E41" w:rsidRDefault="00EE3E41" w:rsidP="00EE3E41">
      <w:r>
        <w:t>E.100kcal/kg</w:t>
      </w:r>
    </w:p>
    <w:p w14:paraId="4014223A" w14:textId="2CA78D3B" w:rsidR="00EE3E41" w:rsidRDefault="00A55C8C" w:rsidP="00EE3E41">
      <w:r w:rsidRPr="00A55C8C">
        <w:rPr>
          <w:rFonts w:hint="eastAsia"/>
        </w:rPr>
        <w:t>根据您提供的情况，对于</w:t>
      </w:r>
      <w:r w:rsidRPr="00A55C8C">
        <w:t xml:space="preserve">8个月大的婴儿，每日的热量摄入应为每公斤体重100kcal【9:1†必备知识】。因此，正确答案为选项 </w:t>
      </w:r>
      <w:r w:rsidRPr="00A55C8C">
        <w:rPr>
          <w:color w:val="FF0000"/>
        </w:rPr>
        <w:t>E.</w:t>
      </w:r>
      <w:r w:rsidRPr="00A55C8C">
        <w:t xml:space="preserve"> 100kcal/kg。这一推荐量适用于正常发育的婴儿，以确保其生长发育的能量需求得到满足。</w:t>
      </w:r>
    </w:p>
    <w:p w14:paraId="1CD77448" w14:textId="77777777" w:rsidR="00A55C8C" w:rsidRDefault="00A55C8C" w:rsidP="00EE3E41"/>
    <w:p w14:paraId="11D80778" w14:textId="77777777" w:rsidR="00EE3E41" w:rsidRDefault="00EE3E41" w:rsidP="00EE3E41">
      <w:r>
        <w:t>67.轮状病毒肠炎多见于</w:t>
      </w:r>
    </w:p>
    <w:p w14:paraId="2F6A7030" w14:textId="46DC0D9F" w:rsidR="00EE3E41" w:rsidRDefault="00EE3E41" w:rsidP="00EE3E41">
      <w:r>
        <w:t>A.新生儿</w:t>
      </w:r>
    </w:p>
    <w:p w14:paraId="27A33A72" w14:textId="32EEA5DA" w:rsidR="00EE3E41" w:rsidRDefault="00EE3E41" w:rsidP="00EE3E41">
      <w:r>
        <w:t>B.6个月以内婴儿</w:t>
      </w:r>
    </w:p>
    <w:p w14:paraId="49940C5A" w14:textId="617EE1B1" w:rsidR="00EE3E41" w:rsidRDefault="00EE3E41" w:rsidP="00EE3E41">
      <w:r>
        <w:t>C.6～24个月小儿</w:t>
      </w:r>
    </w:p>
    <w:p w14:paraId="3C05F591" w14:textId="5BA52C33" w:rsidR="00EE3E41" w:rsidRDefault="00EE3E41" w:rsidP="00EE3E41">
      <w:r>
        <w:t>D.2～4岁小儿</w:t>
      </w:r>
    </w:p>
    <w:p w14:paraId="4BAA8076" w14:textId="6A9D85C1" w:rsidR="00EE3E41" w:rsidRDefault="00EE3E41" w:rsidP="00EE3E41">
      <w:r>
        <w:t>E.4岁以上小儿</w:t>
      </w:r>
    </w:p>
    <w:p w14:paraId="670EFEF7" w14:textId="6CEDEDE5" w:rsidR="00EE3E41" w:rsidRDefault="00A55C8C" w:rsidP="00EE3E41">
      <w:r w:rsidRPr="00A55C8C">
        <w:rPr>
          <w:rFonts w:hint="eastAsia"/>
        </w:rPr>
        <w:t>轮状病毒肠炎多见于</w:t>
      </w:r>
      <w:r w:rsidRPr="00A55C8C">
        <w:t>6至24个月的小儿，因此正确答案是 C. 6～24个月小儿【13:0†</w:t>
      </w:r>
      <w:r w:rsidR="00A22708">
        <w:t>2011-2023年练习题＋解析</w:t>
      </w:r>
      <w:r w:rsidRPr="00A55C8C">
        <w:t>】。这一年龄段的儿童最容易受到轮状病毒的感染，其主要特点包括急性起病和秋冬季发病高峰。</w:t>
      </w:r>
    </w:p>
    <w:p w14:paraId="0ACD9957" w14:textId="77777777" w:rsidR="00A55C8C" w:rsidRDefault="00A55C8C" w:rsidP="00EE3E41"/>
    <w:p w14:paraId="72443EEB" w14:textId="6AC1E60F" w:rsidR="00EE3E41" w:rsidRDefault="00EE3E41" w:rsidP="00EE3E41">
      <w:r>
        <w:t>68:出生时存在且以后永不消失的反射有</w:t>
      </w:r>
    </w:p>
    <w:p w14:paraId="7D821549" w14:textId="32B16E32" w:rsidR="00EE3E41" w:rsidRDefault="00EE3E41" w:rsidP="00EE3E41">
      <w:r>
        <w:t>A.觅食反射</w:t>
      </w:r>
    </w:p>
    <w:p w14:paraId="45582A3D" w14:textId="5BDD4F33" w:rsidR="00EE3E41" w:rsidRDefault="00EE3E41" w:rsidP="00EE3E41">
      <w:r>
        <w:t>B.握持反射</w:t>
      </w:r>
    </w:p>
    <w:p w14:paraId="4082D381" w14:textId="0DBDDBC1" w:rsidR="00EE3E41" w:rsidRDefault="00EE3E41" w:rsidP="00EE3E41">
      <w:r>
        <w:t>C.角膜反射</w:t>
      </w:r>
    </w:p>
    <w:p w14:paraId="63D27E18" w14:textId="000F4EDE" w:rsidR="00EE3E41" w:rsidRDefault="00EE3E41" w:rsidP="00EE3E41">
      <w:r>
        <w:t>D.拥抱反射</w:t>
      </w:r>
    </w:p>
    <w:p w14:paraId="62593E33" w14:textId="665157CA" w:rsidR="00EE3E41" w:rsidRDefault="00EE3E41" w:rsidP="00EE3E41">
      <w:r>
        <w:t>E.提睾反射</w:t>
      </w:r>
    </w:p>
    <w:p w14:paraId="14B414C7" w14:textId="6BE016E4" w:rsidR="00EE3E41" w:rsidRDefault="00A55C8C" w:rsidP="00EE3E41">
      <w:r w:rsidRPr="00A55C8C">
        <w:rPr>
          <w:rFonts w:hint="eastAsia"/>
        </w:rPr>
        <w:lastRenderedPageBreak/>
        <w:t>出生时存在且以后永不消失的反射是角膜反射。所以正确答案是</w:t>
      </w:r>
      <w:r w:rsidRPr="00A55C8C">
        <w:t xml:space="preserve"> </w:t>
      </w:r>
      <w:r w:rsidRPr="00A55C8C">
        <w:rPr>
          <w:color w:val="FF0000"/>
        </w:rPr>
        <w:t>C</w:t>
      </w:r>
      <w:r w:rsidRPr="00A55C8C">
        <w:t>. 角膜反射【17:5†必备知识】。角膜反射是一种基本的保护性反射，当外物接触到眼角膜时，通过快速闭眼的方式来保护眼睛，这种反射从出生时存在且在整个生命周期中持续存在。其他如觅食反射、握持反射等都会在婴儿成长过程中消失。</w:t>
      </w:r>
    </w:p>
    <w:p w14:paraId="0418FF41" w14:textId="77777777" w:rsidR="00A55C8C" w:rsidRDefault="00A55C8C" w:rsidP="00EE3E41"/>
    <w:p w14:paraId="5B8DDF7F" w14:textId="6AAC54D8" w:rsidR="00EE3E41" w:rsidRDefault="00EE3E41" w:rsidP="00EE3E41">
      <w:r>
        <w:t>69.患者，男性，46岁。脊髓损伤，双下肢截瘫。住院近2周，责任护士护理患者时，错误的做法是</w:t>
      </w:r>
    </w:p>
    <w:p w14:paraId="6CC3F6BB" w14:textId="515409F4" w:rsidR="00EE3E41" w:rsidRDefault="00EE3E41" w:rsidP="00EE3E41">
      <w:r>
        <w:t>A.根据Orem自理理论，给予患者完全补偿护理</w:t>
      </w:r>
    </w:p>
    <w:p w14:paraId="2B7D8A2C" w14:textId="6FC7C3D5" w:rsidR="00EE3E41" w:rsidRDefault="00EE3E41" w:rsidP="00EE3E41">
      <w:r>
        <w:t>B.帮助患者建立有效的社会支持系统</w:t>
      </w:r>
    </w:p>
    <w:p w14:paraId="34DD5DD8" w14:textId="5DB0C653" w:rsidR="00EE3E41" w:rsidRDefault="00EE3E41" w:rsidP="00EE3E41">
      <w:r>
        <w:t>C.多听患者诉说</w:t>
      </w:r>
    </w:p>
    <w:p w14:paraId="1D67A37C" w14:textId="32A2848A" w:rsidR="00EE3E41" w:rsidRDefault="00EE3E41" w:rsidP="00EE3E41">
      <w:r>
        <w:t>D.帮助患者掌握正确的应对技巧</w:t>
      </w:r>
    </w:p>
    <w:p w14:paraId="4596A612" w14:textId="1FC37DFF" w:rsidR="00EE3E41" w:rsidRDefault="00EE3E41" w:rsidP="00EE3E41">
      <w:r>
        <w:t>E.让患者及家属参与制订护理计划</w:t>
      </w:r>
    </w:p>
    <w:p w14:paraId="516283A9" w14:textId="0287DCF7" w:rsidR="00EE3E41" w:rsidRDefault="00A55C8C" w:rsidP="00EE3E41">
      <w:r w:rsidRPr="00A55C8C">
        <w:rPr>
          <w:rFonts w:hint="eastAsia"/>
        </w:rPr>
        <w:t>对于</w:t>
      </w:r>
      <w:r w:rsidRPr="00A55C8C">
        <w:t>46岁男性患者双下肢截瘫的脊髓损伤病例，根据Orem自理理论，提供完全补偿护理是错误的做法。因为该患者并非完全没有自理能力，所以不应该提供完全补偿护理，而应该是部分补偿护理。因此，错误的选项是 A.根据Orem自理理论，给予患者完全补偿护理【21:0†</w:t>
      </w:r>
      <w:r w:rsidR="00A22708">
        <w:t>2011-2023年练习题＋解析</w:t>
      </w:r>
      <w:r w:rsidRPr="00A55C8C">
        <w:t>】。其他选项均为支持患者的恢复和自理能力的正确做法。</w:t>
      </w:r>
    </w:p>
    <w:p w14:paraId="4F76DCC3" w14:textId="77777777" w:rsidR="00A55C8C" w:rsidRDefault="00A55C8C" w:rsidP="00EE3E41"/>
    <w:p w14:paraId="73E421C6" w14:textId="29C56DA4" w:rsidR="00EE3E41" w:rsidRDefault="00EE3E41" w:rsidP="00EE3E41">
      <w:r>
        <w:t>70.前置胎盘孕妇，产科触诊的结果表述最恰当的是</w:t>
      </w:r>
    </w:p>
    <w:p w14:paraId="11F08E63" w14:textId="6120A4F0" w:rsidR="00EE3E41" w:rsidRDefault="00EE3E41" w:rsidP="00EE3E41">
      <w:r>
        <w:t>A.子宫大小与停经月份一致，胎方位清楚，先露高浮.</w:t>
      </w:r>
    </w:p>
    <w:p w14:paraId="2AD98758" w14:textId="3C646AF2" w:rsidR="00EE3E41" w:rsidRDefault="00EE3E41" w:rsidP="00EE3E41">
      <w:r>
        <w:t>B.子宫大于停经月份，胎方位清楚，先露</w:t>
      </w:r>
      <w:r>
        <w:rPr>
          <w:rFonts w:hint="eastAsia"/>
        </w:rPr>
        <w:t>高浮</w:t>
      </w:r>
    </w:p>
    <w:p w14:paraId="47675B21" w14:textId="7367A4FF" w:rsidR="00EE3E41" w:rsidRDefault="00EE3E41" w:rsidP="00EE3E41">
      <w:r>
        <w:t>C.子宫小于停经月份，胎方位清楚，先露</w:t>
      </w:r>
      <w:r>
        <w:rPr>
          <w:rFonts w:hint="eastAsia"/>
        </w:rPr>
        <w:t>高浮</w:t>
      </w:r>
    </w:p>
    <w:p w14:paraId="5945BB3D" w14:textId="6A31B7BB" w:rsidR="00EE3E41" w:rsidRDefault="00EE3E41" w:rsidP="00EE3E41">
      <w:r>
        <w:t>D.子宫小于停经月份，胎方位清楚，先露</w:t>
      </w:r>
      <w:r>
        <w:rPr>
          <w:rFonts w:hint="eastAsia"/>
        </w:rPr>
        <w:t>已入盆</w:t>
      </w:r>
    </w:p>
    <w:p w14:paraId="02333225" w14:textId="2FC0E222" w:rsidR="00EE3E41" w:rsidRDefault="00EE3E41" w:rsidP="00EE3E41">
      <w:r>
        <w:t>E.子宫大于停经月份，胎方位清楚，先露的上已入盆</w:t>
      </w:r>
    </w:p>
    <w:p w14:paraId="277E6EE0" w14:textId="7CC11964" w:rsidR="00A55C8C" w:rsidRDefault="00A55C8C" w:rsidP="00A55C8C">
      <w:r>
        <w:rPr>
          <w:rFonts w:hint="eastAsia"/>
        </w:rPr>
        <w:t>对于前置胎盘的孕妇，在产科触诊时，通常观察到子宫大小与停经月份一致，胎方位清楚，而先露高浮。这是因为胎盘位于较低的位置，可能阻碍了胎儿先露的下降，因此先露通常不会入盆【</w:t>
      </w:r>
      <w:r>
        <w:t>25:0†必备知识】。</w:t>
      </w:r>
    </w:p>
    <w:p w14:paraId="3870462A" w14:textId="77777777" w:rsidR="00A55C8C" w:rsidRDefault="00A55C8C" w:rsidP="00A55C8C">
      <w:r>
        <w:rPr>
          <w:rFonts w:hint="eastAsia"/>
        </w:rPr>
        <w:t>基于这一描述，最恰当的表述选项是</w:t>
      </w:r>
      <w:r>
        <w:t>:</w:t>
      </w:r>
    </w:p>
    <w:p w14:paraId="37942987" w14:textId="16F7FFB3" w:rsidR="00A55C8C" w:rsidRDefault="00A55C8C" w:rsidP="00A55C8C">
      <w:r>
        <w:t>A. 子宫大小与停经月份一致，胎方位清楚，先露高浮.</w:t>
      </w:r>
    </w:p>
    <w:p w14:paraId="23EBD84A" w14:textId="4A0A007A" w:rsidR="00EE3E41" w:rsidRDefault="00A55C8C" w:rsidP="00A55C8C">
      <w:r>
        <w:rPr>
          <w:rFonts w:hint="eastAsia"/>
        </w:rPr>
        <w:t>因此，正确答案是</w:t>
      </w:r>
      <w:r>
        <w:t xml:space="preserve"> </w:t>
      </w:r>
      <w:r w:rsidRPr="00A55C8C">
        <w:rPr>
          <w:color w:val="FF0000"/>
        </w:rPr>
        <w:t>A</w:t>
      </w:r>
      <w:r>
        <w:t>. 子宫大小与停经月份一致，胎方位清楚，先露高浮。</w:t>
      </w:r>
    </w:p>
    <w:p w14:paraId="3A90268C" w14:textId="77777777" w:rsidR="00A55C8C" w:rsidRDefault="00A55C8C" w:rsidP="00A55C8C"/>
    <w:p w14:paraId="43F7E895" w14:textId="77777777" w:rsidR="00EE3E41" w:rsidRDefault="00EE3E41" w:rsidP="00EE3E41">
      <w:r>
        <w:t>71.子宫脱垂Ⅲ度是指</w:t>
      </w:r>
    </w:p>
    <w:p w14:paraId="18A27F43" w14:textId="15AFFCE8" w:rsidR="00EE3E41" w:rsidRDefault="00EE3E41" w:rsidP="00EE3E41">
      <w:r>
        <w:t>A.宫颈外口距处女膜缘&lt;4cm</w:t>
      </w:r>
    </w:p>
    <w:p w14:paraId="74F48114" w14:textId="77777777" w:rsidR="00174918" w:rsidRDefault="00EE3E41" w:rsidP="00EE3E41">
      <w:r>
        <w:t>B.宫颈已达处女膜缘，阴道口可见子宫颈</w:t>
      </w:r>
    </w:p>
    <w:p w14:paraId="2CF8ECBB" w14:textId="21E8A451" w:rsidR="00EE3E41" w:rsidRDefault="00EE3E41" w:rsidP="00EE3E41">
      <w:r>
        <w:t>C.宫颈脱出阴道口，宫体仍在阴道内</w:t>
      </w:r>
    </w:p>
    <w:p w14:paraId="649E8F08" w14:textId="03B6D732" w:rsidR="00EE3E41" w:rsidRDefault="00EE3E41" w:rsidP="00EE3E41">
      <w:r>
        <w:t>D.部分宫体脱出阴道口</w:t>
      </w:r>
    </w:p>
    <w:p w14:paraId="31E22297" w14:textId="431BE974" w:rsidR="00EE3E41" w:rsidRDefault="00EE3E41" w:rsidP="00EE3E41">
      <w:r>
        <w:t>E.宫颈及宫体全部脱出阴道口外</w:t>
      </w:r>
    </w:p>
    <w:p w14:paraId="4B55B7EC" w14:textId="48581D1B" w:rsidR="00EE3E41" w:rsidRDefault="00A55C8C" w:rsidP="00EE3E41">
      <w:r w:rsidRPr="00A55C8C">
        <w:rPr>
          <w:rFonts w:hint="eastAsia"/>
        </w:rPr>
        <w:t>子宫脱垂Ⅲ度是指宫颈及宫体全部脱出阴道口外。因此，正确的选项是</w:t>
      </w:r>
      <w:r w:rsidRPr="00A55C8C">
        <w:t xml:space="preserve"> </w:t>
      </w:r>
      <w:r w:rsidRPr="00A55C8C">
        <w:rPr>
          <w:color w:val="FF0000"/>
        </w:rPr>
        <w:t>E</w:t>
      </w:r>
      <w:r w:rsidRPr="00A55C8C">
        <w:t>. 宫颈及宫体全部脱出阴道口外【29:0†</w:t>
      </w:r>
      <w:r w:rsidR="00A22708">
        <w:t>2011-2023年练习题＋解析</w:t>
      </w:r>
      <w:r w:rsidRPr="00A55C8C">
        <w:t>】。</w:t>
      </w:r>
    </w:p>
    <w:p w14:paraId="7ABA632F" w14:textId="77777777" w:rsidR="00A55C8C" w:rsidRDefault="00A55C8C" w:rsidP="00EE3E41"/>
    <w:p w14:paraId="327DB400" w14:textId="20D7E986" w:rsidR="00EE3E41" w:rsidRDefault="00EE3E41" w:rsidP="00EE3E41">
      <w:r>
        <w:t>72.行子宫肌瘤手术前导尿并留置导尿管的主要目的是</w:t>
      </w:r>
    </w:p>
    <w:p w14:paraId="1B6F209F" w14:textId="1626801D" w:rsidR="00EE3E41" w:rsidRDefault="00EE3E41" w:rsidP="00EE3E41">
      <w:r>
        <w:t>A.排空膀胱避免术中误伤</w:t>
      </w:r>
    </w:p>
    <w:p w14:paraId="11432538" w14:textId="5E0DA87B" w:rsidR="00EE3E41" w:rsidRDefault="00EE3E41" w:rsidP="00EE3E41">
      <w:r>
        <w:t>B.测定残余尿</w:t>
      </w:r>
    </w:p>
    <w:p w14:paraId="7AA9782E" w14:textId="4D056F9E" w:rsidR="00EE3E41" w:rsidRDefault="00EE3E41" w:rsidP="00EE3E41">
      <w:r>
        <w:t>C.做尿细菌培养</w:t>
      </w:r>
    </w:p>
    <w:p w14:paraId="551E2AB0" w14:textId="6497E0AE" w:rsidR="00EE3E41" w:rsidRDefault="00EE3E41" w:rsidP="00EE3E41">
      <w:r>
        <w:t>D.解除尿潴留</w:t>
      </w:r>
    </w:p>
    <w:p w14:paraId="015891CF" w14:textId="7D58825D" w:rsidR="00EE3E41" w:rsidRDefault="00EE3E41" w:rsidP="00EE3E41">
      <w:r>
        <w:lastRenderedPageBreak/>
        <w:t>E.保持会阴部清洁</w:t>
      </w:r>
    </w:p>
    <w:p w14:paraId="3DDE6CF2" w14:textId="6EC214C7" w:rsidR="00EE3E41" w:rsidRDefault="00A55C8C" w:rsidP="00EE3E41">
      <w:r w:rsidRPr="00A55C8C">
        <w:rPr>
          <w:rFonts w:hint="eastAsia"/>
        </w:rPr>
        <w:t>在行子宫肌瘤手术前留置导尿管的主要目的是排空膀胱以避免术中误伤。这是因为在手术过程中，膀胱是一个可能受到损伤的重要解剖结构，因此需要确保膀胱是空的，从而降低受伤的风险【</w:t>
      </w:r>
      <w:r w:rsidRPr="00A55C8C">
        <w:t>33:0†</w:t>
      </w:r>
      <w:r w:rsidR="00A22708">
        <w:t>2011-2023年练习题＋解析</w:t>
      </w:r>
      <w:r w:rsidRPr="00A55C8C">
        <w:t xml:space="preserve">】。所以正确答案是 </w:t>
      </w:r>
      <w:r w:rsidRPr="00A55C8C">
        <w:rPr>
          <w:color w:val="FF0000"/>
        </w:rPr>
        <w:t>A</w:t>
      </w:r>
      <w:r w:rsidRPr="00A55C8C">
        <w:t>. 排空膀胱避免术中误伤。</w:t>
      </w:r>
    </w:p>
    <w:p w14:paraId="4827270B" w14:textId="77777777" w:rsidR="00A55C8C" w:rsidRDefault="00A55C8C" w:rsidP="00EE3E41"/>
    <w:p w14:paraId="190642FB" w14:textId="77777777" w:rsidR="00EE3E41" w:rsidRDefault="00EE3E41" w:rsidP="00EE3E41">
      <w:r>
        <w:t>73.妇女保健工作内容不包括</w:t>
      </w:r>
    </w:p>
    <w:p w14:paraId="20444591" w14:textId="478E183B" w:rsidR="00EE3E41" w:rsidRDefault="00EE3E41" w:rsidP="00EE3E41">
      <w:r>
        <w:t>A.入学前保健</w:t>
      </w:r>
    </w:p>
    <w:p w14:paraId="762D8FDC" w14:textId="31445F62" w:rsidR="00EE3E41" w:rsidRDefault="00EE3E41" w:rsidP="00EE3E41">
      <w:r>
        <w:t>B.实行孕产妇系统管理</w:t>
      </w:r>
    </w:p>
    <w:p w14:paraId="4CF4D000" w14:textId="132F4945" w:rsidR="00EE3E41" w:rsidRDefault="00EE3E41" w:rsidP="00EE3E41">
      <w:r>
        <w:t>C.常见妇女病及恶性肿瘤普查</w:t>
      </w:r>
    </w:p>
    <w:p w14:paraId="66DC6B30" w14:textId="181A9F34" w:rsidR="00EE3E41" w:rsidRDefault="00EE3E41" w:rsidP="00EE3E41">
      <w:r>
        <w:t>D.计划生育指导</w:t>
      </w:r>
    </w:p>
    <w:p w14:paraId="3108EC73" w14:textId="505A5E23" w:rsidR="00EE3E41" w:rsidRDefault="00EE3E41" w:rsidP="00EE3E41">
      <w:r>
        <w:t>E.贯彻妇女劳动保健制度</w:t>
      </w:r>
    </w:p>
    <w:p w14:paraId="3E63D3B7" w14:textId="3D70B055" w:rsidR="00EE3E41" w:rsidRDefault="00A55C8C" w:rsidP="00EE3E41">
      <w:r w:rsidRPr="00A55C8C">
        <w:rPr>
          <w:rFonts w:hint="eastAsia"/>
        </w:rPr>
        <w:t>在妇女保健工作的内容中，包括的主要方面是：孕产妇系统管理、计划生育指导、妇女病及恶性肿瘤的普查、贯彻妇女劳动保健制度等【</w:t>
      </w:r>
      <w:r w:rsidRPr="00A55C8C">
        <w:t>37:0†必备知识】。这些内容主要关注妇女的生殖健康及相关的医疗和社会支持。而“入学前保健”一般是针对儿童的保健服务，不属于妇女保健的范畴。因此，正确答案是</w:t>
      </w:r>
      <w:r w:rsidRPr="00A55C8C">
        <w:rPr>
          <w:color w:val="FF0000"/>
        </w:rPr>
        <w:t xml:space="preserve"> A</w:t>
      </w:r>
      <w:r w:rsidRPr="00A55C8C">
        <w:t>. 入学前保健。</w:t>
      </w:r>
    </w:p>
    <w:p w14:paraId="7F10D34A" w14:textId="77777777" w:rsidR="00A55C8C" w:rsidRDefault="00A55C8C" w:rsidP="00EE3E41"/>
    <w:p w14:paraId="16BDE874" w14:textId="13B51BB2" w:rsidR="00EE3E41" w:rsidRDefault="00EE3E41" w:rsidP="00EE3E41">
      <w:r>
        <w:t>74.患者，女性，35岁。入院行经腹腔镜输卵管绝育术。术前发生的以下情况中，护士应及时告知医生考虑更改手术时间的是</w:t>
      </w:r>
    </w:p>
    <w:p w14:paraId="0E8B5CDF" w14:textId="25F4404D" w:rsidR="00EE3E41" w:rsidRDefault="00EE3E41" w:rsidP="00EE3E41">
      <w:r>
        <w:t>A.体温38.5℃</w:t>
      </w:r>
    </w:p>
    <w:p w14:paraId="1376895E" w14:textId="26538C23" w:rsidR="00EE3E41" w:rsidRDefault="00EE3E41" w:rsidP="00EE3E41">
      <w:r>
        <w:t>B.脉搏64次/min</w:t>
      </w:r>
    </w:p>
    <w:p w14:paraId="45809106" w14:textId="6E33DD19" w:rsidR="00EE3E41" w:rsidRDefault="00EE3E41" w:rsidP="00EE3E41">
      <w:r>
        <w:t>C.呼吸22次/min</w:t>
      </w:r>
    </w:p>
    <w:p w14:paraId="70485DA8" w14:textId="2006EEAA" w:rsidR="00EE3E41" w:rsidRDefault="00EE3E41" w:rsidP="00EE3E41">
      <w:r>
        <w:t>D.血压130/88mmHg</w:t>
      </w:r>
    </w:p>
    <w:p w14:paraId="233DE501" w14:textId="44FEC2C7" w:rsidR="00EE3E41" w:rsidRDefault="00EE3E41" w:rsidP="00EE3E41">
      <w:r>
        <w:t>E.血红蛋白120g/L</w:t>
      </w:r>
    </w:p>
    <w:p w14:paraId="18870B4B" w14:textId="7DC08BCD" w:rsidR="00EE3E41" w:rsidRDefault="00A55C8C" w:rsidP="00EE3E41">
      <w:r w:rsidRPr="00A55C8C">
        <w:rPr>
          <w:rFonts w:hint="eastAsia"/>
        </w:rPr>
        <w:t>在行子宫肌瘤手术前，如果患者发热高达</w:t>
      </w:r>
      <w:r w:rsidRPr="00A55C8C">
        <w:t>38.5℃，护士应及时告知医生考虑更改手术时间。发热可能指示存在潜在感染或其他炎症状态，这可能增加手术风险或影响手术后的恢复【41:0†必备知识】。因此，正确答案是 A. 体温38.5℃。</w:t>
      </w:r>
    </w:p>
    <w:p w14:paraId="0C4A9A72" w14:textId="77777777" w:rsidR="00A55C8C" w:rsidRDefault="00A55C8C" w:rsidP="00EE3E41"/>
    <w:p w14:paraId="0FC8EB01" w14:textId="65A13149" w:rsidR="00EE3E41" w:rsidRDefault="00EE3E41" w:rsidP="00EE3E41">
      <w:r>
        <w:t>75.孕妇，妊娠36周。因规律宫缩4小时到急诊科就诊。胎心136次/min,查宫口开大1cm,急诊护士应首先做的是</w:t>
      </w:r>
    </w:p>
    <w:p w14:paraId="14AD7141" w14:textId="4F3F0490" w:rsidR="00EE3E41" w:rsidRDefault="00EE3E41" w:rsidP="00EE3E41">
      <w:r>
        <w:t>A.办理入院手续</w:t>
      </w:r>
    </w:p>
    <w:p w14:paraId="29EC4607" w14:textId="69C3B96D" w:rsidR="00EE3E41" w:rsidRDefault="00EE3E41" w:rsidP="00EE3E41">
      <w:r>
        <w:t>B.入院宣教</w:t>
      </w:r>
    </w:p>
    <w:p w14:paraId="5DB7D41D" w14:textId="3F9EE5C0" w:rsidR="00EE3E41" w:rsidRDefault="00EE3E41" w:rsidP="00EE3E41">
      <w:r>
        <w:t>C.用平车送入产科</w:t>
      </w:r>
    </w:p>
    <w:p w14:paraId="78BC3A3B" w14:textId="41D7C33F" w:rsidR="00EE3E41" w:rsidRDefault="00EE3E41" w:rsidP="00EE3E41">
      <w:r>
        <w:t>D.通知住院医师</w:t>
      </w:r>
    </w:p>
    <w:p w14:paraId="68474B04" w14:textId="0D6A2819" w:rsidR="00EE3E41" w:rsidRDefault="00EE3E41" w:rsidP="00EE3E41">
      <w:r>
        <w:t>E.沐浴更衣</w:t>
      </w:r>
    </w:p>
    <w:p w14:paraId="1215B571" w14:textId="761DE48E" w:rsidR="00EE3E41" w:rsidRDefault="00A55C8C" w:rsidP="00EE3E41">
      <w:r w:rsidRPr="00A55C8C">
        <w:rPr>
          <w:rFonts w:hint="eastAsia"/>
        </w:rPr>
        <w:t>对于一个规律宫缩</w:t>
      </w:r>
      <w:r w:rsidRPr="00A55C8C">
        <w:t xml:space="preserve">4小时的妊娠36周孕妇，紧急护理中首先应该做的是使用平车送入产科。这样的做法确保了患者在专业环境中得到监测和必要的护理，特别是在胎心和宫缩的观察上【45:1†必备知识】。因此，正确答案是 </w:t>
      </w:r>
      <w:r w:rsidRPr="00A55C8C">
        <w:rPr>
          <w:color w:val="FF0000"/>
        </w:rPr>
        <w:t>C</w:t>
      </w:r>
      <w:r w:rsidRPr="00A55C8C">
        <w:t>. 用平车送入产科。</w:t>
      </w:r>
    </w:p>
    <w:p w14:paraId="73F873F6" w14:textId="77777777" w:rsidR="00A55C8C" w:rsidRDefault="00A55C8C" w:rsidP="00EE3E41"/>
    <w:p w14:paraId="2201482C" w14:textId="1D85A95E" w:rsidR="00EE3E41" w:rsidRDefault="00EE3E41" w:rsidP="00EE3E41">
      <w:r>
        <w:t>76.新生儿生理性体重下降，恢复至出生体重</w:t>
      </w:r>
      <w:r>
        <w:rPr>
          <w:rFonts w:hint="eastAsia"/>
        </w:rPr>
        <w:t>的时间应为</w:t>
      </w:r>
    </w:p>
    <w:p w14:paraId="376EF16A" w14:textId="52BC711C" w:rsidR="00EE3E41" w:rsidRDefault="00EE3E41" w:rsidP="00EE3E41">
      <w:r>
        <w:t>A.1～3天内</w:t>
      </w:r>
    </w:p>
    <w:p w14:paraId="263A7795" w14:textId="224C1305" w:rsidR="00EE3E41" w:rsidRDefault="00EE3E41" w:rsidP="00EE3E41">
      <w:r>
        <w:t>B.3～5天内</w:t>
      </w:r>
    </w:p>
    <w:p w14:paraId="71B1F895" w14:textId="67D16D1B" w:rsidR="00EE3E41" w:rsidRDefault="00EE3E41" w:rsidP="00EE3E41">
      <w:r>
        <w:t>C.5～7天内</w:t>
      </w:r>
    </w:p>
    <w:p w14:paraId="2C0A606D" w14:textId="68539593" w:rsidR="00EE3E41" w:rsidRDefault="00EE3E41" w:rsidP="00EE3E41">
      <w:r>
        <w:t>D.7～10天内</w:t>
      </w:r>
    </w:p>
    <w:p w14:paraId="25221283" w14:textId="699E1067" w:rsidR="00EE3E41" w:rsidRDefault="00EE3E41" w:rsidP="00EE3E41">
      <w:r>
        <w:t>E.10～14天内</w:t>
      </w:r>
    </w:p>
    <w:p w14:paraId="272CE80F" w14:textId="4F2F27D2" w:rsidR="00EE3E41" w:rsidRDefault="00C13294" w:rsidP="00EE3E41">
      <w:r w:rsidRPr="00C13294">
        <w:rPr>
          <w:rFonts w:hint="eastAsia"/>
        </w:rPr>
        <w:lastRenderedPageBreak/>
        <w:t>新生儿生理性体重下降通常在生后</w:t>
      </w:r>
      <w:r w:rsidRPr="00C13294">
        <w:t xml:space="preserve">10天左右恢复到出生体重【49:4†必备知识】。因此，正确的答案是 </w:t>
      </w:r>
      <w:r w:rsidRPr="00C13294">
        <w:rPr>
          <w:color w:val="FF0000"/>
        </w:rPr>
        <w:t>D</w:t>
      </w:r>
      <w:r w:rsidRPr="00C13294">
        <w:t>. 7～10天内。这一时间段内，新生儿的体重会逐渐恢复，这是正常的生理现象。</w:t>
      </w:r>
    </w:p>
    <w:p w14:paraId="22D1F08B" w14:textId="77777777" w:rsidR="00C13294" w:rsidRDefault="00C13294" w:rsidP="00EE3E41"/>
    <w:p w14:paraId="00CF5155" w14:textId="77777777" w:rsidR="00EE3E41" w:rsidRDefault="00EE3E41" w:rsidP="00EE3E41">
      <w:r>
        <w:t>77.小儿发育成熟最晚的系统是</w:t>
      </w:r>
    </w:p>
    <w:p w14:paraId="67519E01" w14:textId="1633B31D" w:rsidR="00EE3E41" w:rsidRDefault="00EE3E41" w:rsidP="00EE3E41">
      <w:r>
        <w:t>A.神经系统</w:t>
      </w:r>
    </w:p>
    <w:p w14:paraId="2C6FE11A" w14:textId="586B2046" w:rsidR="00EE3E41" w:rsidRDefault="00EE3E41" w:rsidP="00EE3E41">
      <w:r>
        <w:t>B.淋巴系统</w:t>
      </w:r>
    </w:p>
    <w:p w14:paraId="22CD24EE" w14:textId="2E715939" w:rsidR="00EE3E41" w:rsidRDefault="00EE3E41" w:rsidP="00EE3E41">
      <w:r>
        <w:t>C.消化系统</w:t>
      </w:r>
    </w:p>
    <w:p w14:paraId="5B1B7744" w14:textId="4D78B01B" w:rsidR="00EE3E41" w:rsidRDefault="00EE3E41" w:rsidP="00EE3E41">
      <w:r>
        <w:t>D.呼吸系统</w:t>
      </w:r>
    </w:p>
    <w:p w14:paraId="47BB425C" w14:textId="2A08D1D4" w:rsidR="00EE3E41" w:rsidRDefault="00EE3E41" w:rsidP="00EE3E41">
      <w:r>
        <w:t>E.生殖系统</w:t>
      </w:r>
    </w:p>
    <w:p w14:paraId="11286DE0" w14:textId="7D2E0728" w:rsidR="00C13294" w:rsidRDefault="00C13294" w:rsidP="00C13294">
      <w:r>
        <w:rPr>
          <w:rFonts w:hint="eastAsia"/>
        </w:rPr>
        <w:t>在小儿发育成熟的各系统中，生殖系统是最晚发育成熟的系统。在整个儿童期至青春期的发育阶段中，虽然其他系统如神经系统和淋巴系统也显示不同阶段的成熟速度，生殖系统的发育始终是相对较晚开始并在青春期达到成熟的【</w:t>
      </w:r>
      <w:r>
        <w:t>53:2†必备知识】。</w:t>
      </w:r>
    </w:p>
    <w:p w14:paraId="75ED8CB3" w14:textId="570BDD1A" w:rsidR="00EE3E41" w:rsidRDefault="00C13294" w:rsidP="00C13294">
      <w:r>
        <w:rPr>
          <w:rFonts w:hint="eastAsia"/>
        </w:rPr>
        <w:t>因此，正确答案是</w:t>
      </w:r>
      <w:r>
        <w:t xml:space="preserve"> </w:t>
      </w:r>
      <w:r w:rsidRPr="00C13294">
        <w:rPr>
          <w:color w:val="FF0000"/>
        </w:rPr>
        <w:t>E</w:t>
      </w:r>
      <w:r>
        <w:t>. 生殖系统。</w:t>
      </w:r>
    </w:p>
    <w:p w14:paraId="406DBEE8" w14:textId="77777777" w:rsidR="00C13294" w:rsidRDefault="00C13294" w:rsidP="00C13294"/>
    <w:p w14:paraId="353BA198" w14:textId="2F667993" w:rsidR="00EE3E41" w:rsidRDefault="00EE3E41" w:rsidP="00EE3E41">
      <w:r>
        <w:t>78.患者，女性，60岁。乳腺癌患者，其乳房皮肤出现“酒窝征”,是因为</w:t>
      </w:r>
    </w:p>
    <w:p w14:paraId="4BB313B8" w14:textId="0952C1CA" w:rsidR="00EE3E41" w:rsidRDefault="00EE3E41" w:rsidP="00EE3E41">
      <w:r>
        <w:t>A.癌肿与皮肤粘连</w:t>
      </w:r>
    </w:p>
    <w:p w14:paraId="300848F8" w14:textId="46E11D80" w:rsidR="00EE3E41" w:rsidRDefault="00EE3E41" w:rsidP="00EE3E41">
      <w:r>
        <w:t>B.癌肿与胸肌粘连</w:t>
      </w:r>
    </w:p>
    <w:p w14:paraId="48E424BD" w14:textId="36627D95" w:rsidR="00EE3E41" w:rsidRDefault="00EE3E41" w:rsidP="00EE3E41">
      <w:r>
        <w:t>C.癌肿侵犯Cooper韧带</w:t>
      </w:r>
    </w:p>
    <w:p w14:paraId="73624DE9" w14:textId="7B787AF1" w:rsidR="00EE3E41" w:rsidRDefault="00EE3E41" w:rsidP="00EE3E41">
      <w:r>
        <w:t>D.癌肿侵犯筋膜</w:t>
      </w:r>
    </w:p>
    <w:p w14:paraId="515B7244" w14:textId="58116A22" w:rsidR="00EE3E41" w:rsidRDefault="00EE3E41" w:rsidP="00EE3E41">
      <w:r>
        <w:t>E.癌肿堵塞淋巴管</w:t>
      </w:r>
    </w:p>
    <w:p w14:paraId="3C3B7824" w14:textId="7DD7F0B6" w:rsidR="00EE3E41" w:rsidRDefault="00C13294" w:rsidP="00EE3E41">
      <w:r w:rsidRPr="00C13294">
        <w:rPr>
          <w:rFonts w:hint="eastAsia"/>
        </w:rPr>
        <w:t>“酒窝征”是因为癌块侵犯了连接腺体与皮肤的</w:t>
      </w:r>
      <w:r w:rsidRPr="00C13294">
        <w:t>Cooper韧带，导致韧带收缩，从而引起皮肤表面凹陷【57:0†</w:t>
      </w:r>
      <w:r w:rsidR="00A22708">
        <w:t>2011-2023年练习题＋解析</w:t>
      </w:r>
      <w:r w:rsidRPr="00C13294">
        <w:t xml:space="preserve">】。因此，正确答案是 </w:t>
      </w:r>
      <w:r w:rsidRPr="00C13294">
        <w:rPr>
          <w:color w:val="FF0000"/>
        </w:rPr>
        <w:t>C</w:t>
      </w:r>
      <w:r w:rsidRPr="00C13294">
        <w:t>. 癌肿侵犯Cooper韧带。</w:t>
      </w:r>
    </w:p>
    <w:p w14:paraId="7EEED149" w14:textId="77777777" w:rsidR="00C13294" w:rsidRDefault="00C13294" w:rsidP="00EE3E41"/>
    <w:p w14:paraId="507CC3F6" w14:textId="77777777" w:rsidR="00EE3E41" w:rsidRDefault="00EE3E41" w:rsidP="00EE3E41">
      <w:r>
        <w:t>79.有关直肠癌，以下说法正确的是</w:t>
      </w:r>
    </w:p>
    <w:p w14:paraId="5D7687C3" w14:textId="3264C29C" w:rsidR="00EE3E41" w:rsidRDefault="00EE3E41" w:rsidP="00EE3E41">
      <w:r>
        <w:t>A.直肠指检可触及肠壁上有一圆形肿物，活动度大</w:t>
      </w:r>
    </w:p>
    <w:p w14:paraId="2743240D" w14:textId="5E8AB329" w:rsidR="00EE3E41" w:rsidRDefault="00EE3E41" w:rsidP="00EE3E41">
      <w:r>
        <w:t>B.直肠左侧壁隆起，明显触痛</w:t>
      </w:r>
    </w:p>
    <w:p w14:paraId="55CAC2E4" w14:textId="0A081998" w:rsidR="00EE3E41" w:rsidRDefault="00EE3E41" w:rsidP="00EE3E41">
      <w:r>
        <w:t>C.直肠壁上触及质硬、菜花样肿块</w:t>
      </w:r>
    </w:p>
    <w:p w14:paraId="5EA37932" w14:textId="73CA8CB2" w:rsidR="00EE3E41" w:rsidRDefault="00EE3E41" w:rsidP="00EE3E41">
      <w:r>
        <w:t>D.肛管内局部隆起</w:t>
      </w:r>
    </w:p>
    <w:p w14:paraId="406D613C" w14:textId="3C847682" w:rsidR="00EE3E41" w:rsidRDefault="00EE3E41" w:rsidP="00EE3E41">
      <w:r>
        <w:t>E.肛内触及硬条索状物，无向肛门外脱出</w:t>
      </w:r>
    </w:p>
    <w:p w14:paraId="33FFAEBE" w14:textId="01E356DF" w:rsidR="00C13294" w:rsidRDefault="00C13294" w:rsidP="00C13294">
      <w:r>
        <w:rPr>
          <w:rFonts w:hint="eastAsia"/>
        </w:rPr>
        <w:t>在直肠癌的临床表现中，肿瘤常表现为质硬、类似菜花样的肿块。这种肿块通常在直肠指检中可以触及，并具有固定性，这是因为肿瘤侵犯深层组织而与周围组织粘连【</w:t>
      </w:r>
      <w:r>
        <w:t>61:2†必备知识】。</w:t>
      </w:r>
    </w:p>
    <w:p w14:paraId="3F380E1E" w14:textId="72DF76F4" w:rsidR="00EE3E41" w:rsidRDefault="00C13294" w:rsidP="00C13294">
      <w:r>
        <w:rPr>
          <w:rFonts w:hint="eastAsia"/>
        </w:rPr>
        <w:t>因此，正确答案是</w:t>
      </w:r>
      <w:r>
        <w:t xml:space="preserve"> </w:t>
      </w:r>
      <w:r w:rsidRPr="00C13294">
        <w:rPr>
          <w:color w:val="FF0000"/>
        </w:rPr>
        <w:t>C</w:t>
      </w:r>
      <w:r>
        <w:t>. 直肠壁上触及质硬、菜花样肿块。其他选项描述的体征（如圆形肿物、触痛、硬条索状物等）不符合直肠癌的典型临床表现。</w:t>
      </w:r>
    </w:p>
    <w:p w14:paraId="4D628F54" w14:textId="77777777" w:rsidR="00C13294" w:rsidRDefault="00C13294" w:rsidP="00C13294"/>
    <w:p w14:paraId="64826E23" w14:textId="77777777" w:rsidR="00EE3E41" w:rsidRDefault="00EE3E41" w:rsidP="00EE3E41">
      <w:r>
        <w:t>80.急性阑尾炎易发生坏死、穿孔的主要原因是</w:t>
      </w:r>
    </w:p>
    <w:p w14:paraId="7AC81B5D" w14:textId="40C33E28" w:rsidR="00EE3E41" w:rsidRDefault="00EE3E41" w:rsidP="00EE3E41">
      <w:r>
        <w:t>A.阑尾开口小</w:t>
      </w:r>
    </w:p>
    <w:p w14:paraId="69CEB924" w14:textId="1D3451B6" w:rsidR="00EE3E41" w:rsidRDefault="00EE3E41" w:rsidP="00EE3E41">
      <w:r>
        <w:t>B.阑尾淋巴丰富</w:t>
      </w:r>
    </w:p>
    <w:p w14:paraId="3AA18BBF" w14:textId="7B2F6A09" w:rsidR="00EE3E41" w:rsidRDefault="00EE3E41" w:rsidP="00EE3E41">
      <w:r>
        <w:t>C.阑尾蠕动慢而弱</w:t>
      </w:r>
    </w:p>
    <w:p w14:paraId="627AE6EA" w14:textId="6503E0F1" w:rsidR="00EE3E41" w:rsidRDefault="00EE3E41" w:rsidP="00EE3E41">
      <w:r>
        <w:t>D.阑尾动脉为终末动脉</w:t>
      </w:r>
    </w:p>
    <w:p w14:paraId="1FF9989E" w14:textId="60D95930" w:rsidR="00EE3E41" w:rsidRDefault="00EE3E41" w:rsidP="00EE3E41">
      <w:r>
        <w:t>E.阑尾系膜短</w:t>
      </w:r>
    </w:p>
    <w:p w14:paraId="4560B7AB" w14:textId="3CAC2731" w:rsidR="00EE3E41" w:rsidRDefault="00C13294" w:rsidP="00EE3E41">
      <w:r w:rsidRPr="00C13294">
        <w:rPr>
          <w:rFonts w:hint="eastAsia"/>
        </w:rPr>
        <w:t>急性阑尾炎易发生坏死和穿孔的主要原因是阑尾动脉为终末动脉。这是因为阑尾动脉是无侧</w:t>
      </w:r>
      <w:r w:rsidRPr="00C13294">
        <w:rPr>
          <w:rFonts w:hint="eastAsia"/>
        </w:rPr>
        <w:lastRenderedPageBreak/>
        <w:t>支的终末动脉，当阑尾腔内积脓，压力不断升高时，会导致阑尾壁血液循环障碍，进而发生阑尾的坏死和穿孔【</w:t>
      </w:r>
      <w:r w:rsidRPr="00C13294">
        <w:t>65:0†</w:t>
      </w:r>
      <w:r w:rsidR="00A22708">
        <w:t>2011-2023年练习题＋解析</w:t>
      </w:r>
      <w:r w:rsidRPr="00C13294">
        <w:t xml:space="preserve">】。因此，正确的答案是 </w:t>
      </w:r>
      <w:r w:rsidRPr="00C13294">
        <w:rPr>
          <w:color w:val="FF0000"/>
        </w:rPr>
        <w:t>D</w:t>
      </w:r>
      <w:r w:rsidRPr="00C13294">
        <w:t>. 阑尾动脉为终末动脉。</w:t>
      </w:r>
    </w:p>
    <w:p w14:paraId="0ABFEE4E" w14:textId="77777777" w:rsidR="00C13294" w:rsidRDefault="00C13294" w:rsidP="00EE3E41"/>
    <w:p w14:paraId="2A7305E5" w14:textId="77777777" w:rsidR="00EE3E41" w:rsidRDefault="00EE3E41" w:rsidP="00EE3E41">
      <w:r>
        <w:t>81.胸膜腔内压超过大气压的胸部损伤是</w:t>
      </w:r>
    </w:p>
    <w:p w14:paraId="19B5F5D0" w14:textId="0D3F65E6" w:rsidR="00EE3E41" w:rsidRDefault="00EE3E41" w:rsidP="00EE3E41">
      <w:r>
        <w:t>A.闭合性气胸</w:t>
      </w:r>
    </w:p>
    <w:p w14:paraId="74A3FB4F" w14:textId="5434EBC4" w:rsidR="00EE3E41" w:rsidRDefault="00EE3E41" w:rsidP="00EE3E41">
      <w:r>
        <w:t>B.开放性气胸</w:t>
      </w:r>
    </w:p>
    <w:p w14:paraId="51ED023B" w14:textId="0D45956C" w:rsidR="00EE3E41" w:rsidRDefault="00EE3E41" w:rsidP="00EE3E41">
      <w:r>
        <w:t>C.张力性气胸</w:t>
      </w:r>
    </w:p>
    <w:p w14:paraId="0C7B6715" w14:textId="41821432" w:rsidR="00EE3E41" w:rsidRDefault="00EE3E41" w:rsidP="00EE3E41">
      <w:r>
        <w:t>D.多根多处肋骨骨折</w:t>
      </w:r>
    </w:p>
    <w:p w14:paraId="752E3557" w14:textId="364D9257" w:rsidR="00EE3E41" w:rsidRDefault="00EE3E41" w:rsidP="00EE3E41">
      <w:r>
        <w:t>E.心脏挫伤</w:t>
      </w:r>
    </w:p>
    <w:p w14:paraId="290FEB18" w14:textId="5EB989CF" w:rsidR="004C7234" w:rsidRDefault="004C7234" w:rsidP="004C7234">
      <w:r>
        <w:rPr>
          <w:rFonts w:hint="eastAsia"/>
        </w:rPr>
        <w:t>在张力性气胸情况下，胸膜腔内压力会持续升高，并超过大气压，这是因为肺部损伤导致气体持续进入胸膜腔，而呼气时活瓣关闭使气体不能排出，从而使患侧胸膜腔内压力进行性增高【</w:t>
      </w:r>
      <w:r>
        <w:t>11:0†必备知识】。这种情况需要紧急处理，因为它会对患者的呼吸和循环功能造成严重影响，甚至可能危及生命【11:0†必备知识】。</w:t>
      </w:r>
    </w:p>
    <w:p w14:paraId="62BAB9CE" w14:textId="77777777" w:rsidR="004C7234" w:rsidRDefault="004C7234" w:rsidP="004C7234">
      <w:r>
        <w:rPr>
          <w:rFonts w:hint="eastAsia"/>
        </w:rPr>
        <w:t>因此，针对题目“胸膜腔内压超过大气压的胸部损伤是”，正确答案是：</w:t>
      </w:r>
    </w:p>
    <w:p w14:paraId="08C14AF6" w14:textId="3076F59E" w:rsidR="00EE3E41" w:rsidRDefault="004C7234" w:rsidP="004C7234">
      <w:r w:rsidRPr="004C7234">
        <w:rPr>
          <w:color w:val="FF0000"/>
        </w:rPr>
        <w:t>C</w:t>
      </w:r>
      <w:r>
        <w:t>. 张力性气胸。</w:t>
      </w:r>
    </w:p>
    <w:p w14:paraId="115F3D7A" w14:textId="77777777" w:rsidR="004C7234" w:rsidRDefault="004C7234" w:rsidP="004C7234"/>
    <w:p w14:paraId="7A6578AF" w14:textId="1D346AC4" w:rsidR="00EE3E41" w:rsidRDefault="00EE3E41" w:rsidP="00EE3E41">
      <w:r>
        <w:t>82.某失血性休克患者快速输入全血1200ml后出现手足抽搐、皮肤黏膜出血、血压下降、心率减慢，该患者可能发生的是</w:t>
      </w:r>
    </w:p>
    <w:p w14:paraId="21D3D00E" w14:textId="7EF0A576" w:rsidR="00EE3E41" w:rsidRDefault="00EE3E41" w:rsidP="00EE3E41">
      <w:r>
        <w:t>A.溶血反应</w:t>
      </w:r>
    </w:p>
    <w:p w14:paraId="55E173F0" w14:textId="71088BE9" w:rsidR="00EE3E41" w:rsidRDefault="00EE3E41" w:rsidP="00EE3E41">
      <w:r>
        <w:t>B.超敏反应</w:t>
      </w:r>
    </w:p>
    <w:p w14:paraId="4529A9A2" w14:textId="6FEC6726" w:rsidR="00EE3E41" w:rsidRDefault="00EE3E41" w:rsidP="00EE3E41">
      <w:r>
        <w:t>C.发热反应</w:t>
      </w:r>
    </w:p>
    <w:p w14:paraId="6A5D97D2" w14:textId="5B3E003C" w:rsidR="00EE3E41" w:rsidRDefault="00EE3E41" w:rsidP="00EE3E41">
      <w:r>
        <w:t>D.枸橼酸钠中毒反应</w:t>
      </w:r>
    </w:p>
    <w:p w14:paraId="239649AE" w14:textId="749BD922" w:rsidR="00EE3E41" w:rsidRDefault="00EE3E41" w:rsidP="00EE3E41">
      <w:r>
        <w:t>E.细菌污染反应</w:t>
      </w:r>
    </w:p>
    <w:p w14:paraId="1D912F33" w14:textId="301607CB" w:rsidR="004C7234" w:rsidRDefault="004C7234" w:rsidP="004C7234">
      <w:r>
        <w:rPr>
          <w:rFonts w:hint="eastAsia"/>
        </w:rPr>
        <w:t>患者在快速输血后出现的症状如手足抽搐、皮肤黏膜出血、血压下降、心率减慢，这些症状与枸橼酸钠中毒反应的临床表现相匹配。当大量或快速输血时，库存血中的枸橼酸钠可以过量进入体内，尤其在肝功能不全的情况下，枸橼酸钠未能完全代谢，可能与血液中的游离钙结合，引起血钙降低，导致凝血功能障碍、血管收缩不良、心肌收缩无力等问题【</w:t>
      </w:r>
      <w:r>
        <w:t>15:0†必备知识】。</w:t>
      </w:r>
    </w:p>
    <w:p w14:paraId="65CC79FD" w14:textId="77777777" w:rsidR="004C7234" w:rsidRDefault="004C7234" w:rsidP="004C7234">
      <w:r>
        <w:rPr>
          <w:rFonts w:hint="eastAsia"/>
        </w:rPr>
        <w:t>因此，该患者可能发生的是：</w:t>
      </w:r>
    </w:p>
    <w:p w14:paraId="57954B63" w14:textId="7070BD2B" w:rsidR="00EE3E41" w:rsidRDefault="004C7234" w:rsidP="004C7234">
      <w:r w:rsidRPr="004C7234">
        <w:rPr>
          <w:color w:val="FF0000"/>
        </w:rPr>
        <w:t>D</w:t>
      </w:r>
      <w:r>
        <w:t>. 枸橼酸钠中毒反应。</w:t>
      </w:r>
    </w:p>
    <w:p w14:paraId="21903330" w14:textId="77777777" w:rsidR="004C7234" w:rsidRDefault="004C7234" w:rsidP="004C7234"/>
    <w:p w14:paraId="1579F121" w14:textId="19E5D74E" w:rsidR="00EE3E41" w:rsidRDefault="00EE3E41" w:rsidP="00EE3E41">
      <w:r>
        <w:t>83.为避免骨折断端移位，急救及护理中应特别注意的是</w:t>
      </w:r>
    </w:p>
    <w:p w14:paraId="7D50B058" w14:textId="7F04CD94" w:rsidR="00EE3E41" w:rsidRDefault="00EE3E41" w:rsidP="00EE3E41">
      <w:r>
        <w:t>A.原暴力作用方向</w:t>
      </w:r>
    </w:p>
    <w:p w14:paraId="1A018C30" w14:textId="665E2584" w:rsidR="00EE3E41" w:rsidRDefault="00EE3E41" w:rsidP="00EE3E41">
      <w:r>
        <w:t>B.肢体自身重量</w:t>
      </w:r>
    </w:p>
    <w:p w14:paraId="6CAE9652" w14:textId="3BCA4FB0" w:rsidR="00EE3E41" w:rsidRDefault="00EE3E41" w:rsidP="00EE3E41">
      <w:r>
        <w:t>C.肌肉牵拉作用</w:t>
      </w:r>
    </w:p>
    <w:p w14:paraId="531C45B8" w14:textId="07B85ABD" w:rsidR="00EE3E41" w:rsidRDefault="00EE3E41" w:rsidP="00EE3E41">
      <w:r>
        <w:t>D.固定搬运方法</w:t>
      </w:r>
    </w:p>
    <w:p w14:paraId="02244281" w14:textId="61587983" w:rsidR="00EE3E41" w:rsidRDefault="00EE3E41" w:rsidP="00EE3E41">
      <w:r>
        <w:t>E.局部加压包扎</w:t>
      </w:r>
    </w:p>
    <w:p w14:paraId="772B64AC" w14:textId="60E036B5" w:rsidR="004C7234" w:rsidRDefault="004C7234" w:rsidP="004C7234">
      <w:r>
        <w:rPr>
          <w:rFonts w:hint="eastAsia"/>
        </w:rPr>
        <w:t>为避免骨折断端移位，急救及护理中应特别注意正确的搬运方法。正确的搬运病人可以避免骨折断端造成新的损伤，尤其是当搬运移动病人时，要注意将髋关节与患肢整体托起，防止关节脱位或骨折断端造成新的损伤【</w:t>
      </w:r>
      <w:r>
        <w:t>19:0†必备知识】。</w:t>
      </w:r>
    </w:p>
    <w:p w14:paraId="56C1FF56" w14:textId="77777777" w:rsidR="004C7234" w:rsidRDefault="004C7234" w:rsidP="004C7234">
      <w:r>
        <w:rPr>
          <w:rFonts w:hint="eastAsia"/>
        </w:rPr>
        <w:t>因此，针对题目中的选择，正确答案是：</w:t>
      </w:r>
    </w:p>
    <w:p w14:paraId="4417F53A" w14:textId="6B6D72F6" w:rsidR="00EE3E41" w:rsidRDefault="004C7234" w:rsidP="004C7234">
      <w:r w:rsidRPr="004C7234">
        <w:rPr>
          <w:color w:val="FF0000"/>
        </w:rPr>
        <w:t>D</w:t>
      </w:r>
      <w:r>
        <w:t>. 固定搬运方法。</w:t>
      </w:r>
    </w:p>
    <w:p w14:paraId="4ED436D9" w14:textId="12B5D147" w:rsidR="004C7234" w:rsidRDefault="004C7234" w:rsidP="004C7234"/>
    <w:p w14:paraId="66278BE9" w14:textId="529E339A" w:rsidR="00EE3E41" w:rsidRDefault="00EE3E41" w:rsidP="00EE3E41">
      <w:r>
        <w:lastRenderedPageBreak/>
        <w:t>84、患者，女性，38岁。患乙肝近10年，去年确诊为肝硬化。近来常有鼻出血、牙龈出血。出血的最主要原因是</w:t>
      </w:r>
    </w:p>
    <w:p w14:paraId="162F5252" w14:textId="03B32FA7" w:rsidR="00EE3E41" w:rsidRDefault="00EE3E41" w:rsidP="00EE3E41">
      <w:r>
        <w:t>A.肝脏合成凝血因子减少</w:t>
      </w:r>
    </w:p>
    <w:p w14:paraId="3075E41D" w14:textId="0C37C56E" w:rsidR="00EE3E41" w:rsidRDefault="00EE3E41" w:rsidP="00EE3E41">
      <w:r>
        <w:t>B.脾功能亢进</w:t>
      </w:r>
    </w:p>
    <w:p w14:paraId="35BCFB96" w14:textId="095F5531" w:rsidR="00EE3E41" w:rsidRDefault="00EE3E41" w:rsidP="00EE3E41">
      <w:r>
        <w:t>C.毛细血管脆性增加</w:t>
      </w:r>
    </w:p>
    <w:p w14:paraId="2E0C752C" w14:textId="2953E071" w:rsidR="00EE3E41" w:rsidRDefault="00EE3E41" w:rsidP="00EE3E41">
      <w:r>
        <w:t>D.血小板缺乏</w:t>
      </w:r>
    </w:p>
    <w:p w14:paraId="63C6AA7F" w14:textId="5AAD20E5" w:rsidR="00EE3E41" w:rsidRDefault="00EE3E41" w:rsidP="00EE3E41">
      <w:r>
        <w:t>E.血小板功能障碍</w:t>
      </w:r>
    </w:p>
    <w:p w14:paraId="7BBBE364" w14:textId="544ADCCD" w:rsidR="004C7234" w:rsidRDefault="004C7234" w:rsidP="004C7234">
      <w:r>
        <w:rPr>
          <w:rFonts w:hint="eastAsia"/>
        </w:rPr>
        <w:t>在肝硬化患者中，凝血功能障碍的主要原因是肝脏合成凝血因子减少。由于肝硬化导致肝功能损伤，肝脏是合成凝血因子的主要器官，当其受损时，会导致血液中凝血因子的数量减少，从而影响血液凝固功能，导致出血倾向，如鼻出血和牙龈出血【</w:t>
      </w:r>
      <w:r>
        <w:t>23:0†必备知识】。</w:t>
      </w:r>
    </w:p>
    <w:p w14:paraId="720F6883" w14:textId="77777777" w:rsidR="004C7234" w:rsidRDefault="004C7234" w:rsidP="004C7234">
      <w:r>
        <w:rPr>
          <w:rFonts w:hint="eastAsia"/>
        </w:rPr>
        <w:t>因此，对于这位患者出血的最主要原因，正确选项是：</w:t>
      </w:r>
    </w:p>
    <w:p w14:paraId="14D91603" w14:textId="54296D17" w:rsidR="00EE3E41" w:rsidRDefault="004C7234" w:rsidP="004C7234">
      <w:r w:rsidRPr="004C7234">
        <w:rPr>
          <w:color w:val="FF0000"/>
        </w:rPr>
        <w:t>A</w:t>
      </w:r>
      <w:r>
        <w:t>. 肝脏合成凝血因子减少。</w:t>
      </w:r>
    </w:p>
    <w:p w14:paraId="0B581762" w14:textId="77777777" w:rsidR="004C7234" w:rsidRDefault="004C7234" w:rsidP="004C7234"/>
    <w:p w14:paraId="35C29BE2" w14:textId="77777777" w:rsidR="00EE3E41" w:rsidRDefault="00EE3E41" w:rsidP="00EE3E41">
      <w:r>
        <w:t>(85～89题共用题干)</w:t>
      </w:r>
    </w:p>
    <w:p w14:paraId="05E307D8" w14:textId="3ED3D0F3" w:rsidR="00EE3E41" w:rsidRDefault="00EE3E41" w:rsidP="00EE3E41">
      <w:r>
        <w:rPr>
          <w:rFonts w:hint="eastAsia"/>
        </w:rPr>
        <w:t>患者，男性，</w:t>
      </w:r>
      <w:r>
        <w:t>35岁。昏迷5天。需鼻饲饮食以维持其营养需要。</w:t>
      </w:r>
    </w:p>
    <w:p w14:paraId="7A9BD3A3" w14:textId="5F03D95C" w:rsidR="00EE3E41" w:rsidRDefault="00EE3E41" w:rsidP="00EE3E41">
      <w:r>
        <w:t>85.鼻饲插胃管前，应将患者体位摆放为</w:t>
      </w:r>
    </w:p>
    <w:p w14:paraId="40345384" w14:textId="297F2DD6" w:rsidR="00EE3E41" w:rsidRDefault="00EE3E41" w:rsidP="00EE3E41">
      <w:r>
        <w:t>A.坐位</w:t>
      </w:r>
    </w:p>
    <w:p w14:paraId="71B09BAB" w14:textId="0F0E3AB2" w:rsidR="00EE3E41" w:rsidRDefault="00EE3E41" w:rsidP="00EE3E41">
      <w:r>
        <w:t>B.半坐位</w:t>
      </w:r>
    </w:p>
    <w:p w14:paraId="433F9CD3" w14:textId="129FDAC1" w:rsidR="00EE3E41" w:rsidRDefault="00EE3E41" w:rsidP="00EE3E41">
      <w:r>
        <w:t>C.左侧卧位</w:t>
      </w:r>
    </w:p>
    <w:p w14:paraId="1F50E3C9" w14:textId="1997D603" w:rsidR="00EE3E41" w:rsidRDefault="00EE3E41" w:rsidP="00EE3E41">
      <w:r>
        <w:t>D.右侧卧位</w:t>
      </w:r>
    </w:p>
    <w:p w14:paraId="7D3F68D0" w14:textId="70F9F7E5" w:rsidR="00EE3E41" w:rsidRDefault="00EE3E41" w:rsidP="00EE3E41">
      <w:r>
        <w:t>E.去枕仰卧位</w:t>
      </w:r>
    </w:p>
    <w:p w14:paraId="3DB00ADD" w14:textId="40A7FEFB" w:rsidR="00EE3E41" w:rsidRDefault="00EE3E41" w:rsidP="00EE3E41">
      <w:r>
        <w:t>86.标记胃管时，插入长度的测量方法为</w:t>
      </w:r>
    </w:p>
    <w:p w14:paraId="04A4E8C1" w14:textId="07EDC784" w:rsidR="00EE3E41" w:rsidRDefault="00EE3E41" w:rsidP="00EE3E41">
      <w:r>
        <w:t>A.前额发际至胸骨剑突</w:t>
      </w:r>
    </w:p>
    <w:p w14:paraId="4581EAE3" w14:textId="480BCEBF" w:rsidR="00EE3E41" w:rsidRDefault="00EE3E41" w:rsidP="00EE3E41">
      <w:r>
        <w:t>B.前额发际至胸骨柄</w:t>
      </w:r>
    </w:p>
    <w:p w14:paraId="241CD7D7" w14:textId="08074D48" w:rsidR="00EE3E41" w:rsidRDefault="00EE3E41" w:rsidP="00EE3E41">
      <w:r>
        <w:t>C.鼻尖至胸骨剑突</w:t>
      </w:r>
    </w:p>
    <w:p w14:paraId="019110A0" w14:textId="1B2C791B" w:rsidR="00EE3E41" w:rsidRDefault="00EE3E41" w:rsidP="00EE3E41">
      <w:r>
        <w:t>D.鼻尖至胸骨柄</w:t>
      </w:r>
    </w:p>
    <w:p w14:paraId="35378279" w14:textId="142ED242" w:rsidR="00EE3E41" w:rsidRDefault="00EE3E41" w:rsidP="00EE3E41">
      <w:r>
        <w:t>E.耳垂至胸骨柄</w:t>
      </w:r>
    </w:p>
    <w:p w14:paraId="2D952637" w14:textId="6344F276" w:rsidR="00EE3E41" w:rsidRDefault="00EE3E41" w:rsidP="00EE3E41">
      <w:r w:rsidRPr="002713F9">
        <w:rPr>
          <w:highlight w:val="yellow"/>
        </w:rPr>
        <w:t>87</w:t>
      </w:r>
      <w:r>
        <w:t>.插管至10～15cm时，应注意的是</w:t>
      </w:r>
    </w:p>
    <w:p w14:paraId="4DE7CB2F" w14:textId="67167374" w:rsidR="00EE3E41" w:rsidRDefault="00EE3E41" w:rsidP="00EE3E41">
      <w:r>
        <w:t>A.嘱患者张嘴哈气</w:t>
      </w:r>
    </w:p>
    <w:p w14:paraId="506A98F0" w14:textId="77777777" w:rsidR="00EE3E41" w:rsidRDefault="00EE3E41" w:rsidP="00EE3E41">
      <w:r>
        <w:t>B.使患者头向后仰</w:t>
      </w:r>
    </w:p>
    <w:p w14:paraId="2479FCAA" w14:textId="63581A21" w:rsidR="00EE3E41" w:rsidRDefault="00EE3E41" w:rsidP="00EE3E41">
      <w:r>
        <w:t>C.使患者头偏向一侧</w:t>
      </w:r>
    </w:p>
    <w:p w14:paraId="76DED88D" w14:textId="45EF60E5" w:rsidR="00EE3E41" w:rsidRDefault="00EE3E41" w:rsidP="00EE3E41">
      <w:r>
        <w:t>D.嘱患者做吞咽动作</w:t>
      </w:r>
    </w:p>
    <w:p w14:paraId="5E268E69" w14:textId="0B65032B" w:rsidR="00EE3E41" w:rsidRDefault="00EE3E41" w:rsidP="00EE3E41">
      <w:r>
        <w:t>E.使患者下颌靠近胸骨柄</w:t>
      </w:r>
    </w:p>
    <w:p w14:paraId="2B9E7EBF" w14:textId="3D373128" w:rsidR="00EE3E41" w:rsidRDefault="00EE3E41" w:rsidP="00EE3E41">
      <w:r>
        <w:t>88.灌注食物时，应注意鼻饲液的温度为</w:t>
      </w:r>
    </w:p>
    <w:p w14:paraId="6132582D" w14:textId="014CCBD1" w:rsidR="00EE3E41" w:rsidRDefault="00EE3E41" w:rsidP="00EE3E41">
      <w:r>
        <w:t>A.18～22℃:</w:t>
      </w:r>
    </w:p>
    <w:p w14:paraId="025498A8" w14:textId="2D088BDB" w:rsidR="00EE3E41" w:rsidRDefault="00EE3E41" w:rsidP="00EE3E41">
      <w:r>
        <w:t>B.22～24℃</w:t>
      </w:r>
    </w:p>
    <w:p w14:paraId="4A442831" w14:textId="7F086FFA" w:rsidR="00EE3E41" w:rsidRDefault="00EE3E41" w:rsidP="00EE3E41">
      <w:r>
        <w:t>C.38～40℃</w:t>
      </w:r>
    </w:p>
    <w:p w14:paraId="684E1D71" w14:textId="4300D588" w:rsidR="00EE3E41" w:rsidRDefault="00EE3E41" w:rsidP="00EE3E41">
      <w:r>
        <w:t>D.39～41℃</w:t>
      </w:r>
    </w:p>
    <w:p w14:paraId="08322F49" w14:textId="33C6AFAC" w:rsidR="00EE3E41" w:rsidRDefault="00EE3E41" w:rsidP="00EE3E41">
      <w:r>
        <w:t>E.40～45℃</w:t>
      </w:r>
    </w:p>
    <w:p w14:paraId="084CAE88" w14:textId="77777777" w:rsidR="00EE3E41" w:rsidRDefault="00EE3E41" w:rsidP="00EE3E41">
      <w:r>
        <w:t>89.鼻饲时的注意事项中不妥的是</w:t>
      </w:r>
    </w:p>
    <w:p w14:paraId="00D054ED" w14:textId="120C89BE" w:rsidR="00EE3E41" w:rsidRDefault="00EE3E41" w:rsidP="00EE3E41">
      <w:r>
        <w:t>A.间隔时间应大于4小时</w:t>
      </w:r>
    </w:p>
    <w:p w14:paraId="5356C071" w14:textId="060D0582" w:rsidR="00EE3E41" w:rsidRDefault="00EE3E41" w:rsidP="00EE3E41">
      <w:r>
        <w:t>B.每次鼻饲量不超过200ml</w:t>
      </w:r>
    </w:p>
    <w:p w14:paraId="42219FAB" w14:textId="3C990AA4" w:rsidR="00EE3E41" w:rsidRDefault="00EE3E41" w:rsidP="00EE3E41">
      <w:r>
        <w:t>C.药片应研碎溶解后再注入</w:t>
      </w:r>
    </w:p>
    <w:p w14:paraId="1EF748A7" w14:textId="563A1B2E" w:rsidR="00EE3E41" w:rsidRDefault="00EE3E41" w:rsidP="00EE3E41">
      <w:r>
        <w:t>D.新鲜果汁与奶液应分别注入</w:t>
      </w:r>
    </w:p>
    <w:p w14:paraId="2A678EF8" w14:textId="4D85AEDE" w:rsidR="00EE3E41" w:rsidRDefault="00EE3E41" w:rsidP="00EE3E41">
      <w:r>
        <w:lastRenderedPageBreak/>
        <w:t>E.每次鼻饲前应用少量温水冲管后再进</w:t>
      </w:r>
      <w:r>
        <w:rPr>
          <w:rFonts w:hint="eastAsia"/>
        </w:rPr>
        <w:t>行喂食</w:t>
      </w:r>
    </w:p>
    <w:p w14:paraId="3721BF4A" w14:textId="439789B1" w:rsidR="002713F9" w:rsidRDefault="002713F9" w:rsidP="002713F9">
      <w:r>
        <w:rPr>
          <w:rFonts w:hint="eastAsia"/>
        </w:rPr>
        <w:t>这些问题均涉及到鼻饲插管和喂养的准备和操作过程。根据《必备知识</w:t>
      </w:r>
      <w:r>
        <w:t>.txt》和《</w:t>
      </w:r>
      <w:r w:rsidR="00A22708">
        <w:t>2011-2023年练习题＋解析</w:t>
      </w:r>
      <w:r>
        <w:t>.txt》中的信息，我们可以得到以下答案：</w:t>
      </w:r>
    </w:p>
    <w:p w14:paraId="35F11DE4" w14:textId="4A5B7C37" w:rsidR="002713F9" w:rsidRPr="002713F9" w:rsidRDefault="002713F9" w:rsidP="002713F9">
      <w:r>
        <w:t>85. 鼻饲插胃管前，应将患者体位摆放为**</w:t>
      </w:r>
      <w:r w:rsidRPr="002713F9">
        <w:rPr>
          <w:rFonts w:hint="eastAsia"/>
          <w:color w:val="FF0000"/>
        </w:rPr>
        <w:t>E</w:t>
      </w:r>
      <w:r>
        <w:t>去枕仰卧位**【13:1†必备知识.txt】。</w:t>
      </w:r>
    </w:p>
    <w:p w14:paraId="735E03E1" w14:textId="32B91642" w:rsidR="002713F9" w:rsidRPr="002713F9" w:rsidRDefault="002713F9" w:rsidP="002713F9">
      <w:r>
        <w:t>86. 标记胃管时，插入长度的测量方法为**</w:t>
      </w:r>
      <w:r w:rsidRPr="002713F9">
        <w:rPr>
          <w:rFonts w:hint="eastAsia"/>
          <w:color w:val="FF0000"/>
        </w:rPr>
        <w:t>A</w:t>
      </w:r>
      <w:r>
        <w:t>前额发际至胸骨剑突**【13:1†必备知识.txt】。</w:t>
      </w:r>
    </w:p>
    <w:p w14:paraId="235DD0AE" w14:textId="0197B85F" w:rsidR="002713F9" w:rsidRPr="002713F9" w:rsidRDefault="002713F9" w:rsidP="002713F9">
      <w:r w:rsidRPr="002713F9">
        <w:rPr>
          <w:highlight w:val="yellow"/>
        </w:rPr>
        <w:t>87</w:t>
      </w:r>
      <w:r>
        <w:t>. 插管至10～15cm时，应注意的是**</w:t>
      </w:r>
      <w:r w:rsidRPr="002713F9">
        <w:rPr>
          <w:rFonts w:hint="eastAsia"/>
          <w:highlight w:val="yellow"/>
        </w:rPr>
        <w:t>D</w:t>
      </w:r>
      <w:r>
        <w:t>嘱患者做吞咽动作**，以帮助胃管顺利通过咽部【13:1†必备知识.txt】。</w:t>
      </w:r>
    </w:p>
    <w:p w14:paraId="74714639" w14:textId="7B6BF47A" w:rsidR="002713F9" w:rsidRPr="002713F9" w:rsidRDefault="002713F9" w:rsidP="002713F9">
      <w:r>
        <w:t>88. 灌注食物时，应注意鼻饲液的温度为**</w:t>
      </w:r>
      <w:r w:rsidRPr="002713F9">
        <w:rPr>
          <w:rFonts w:hint="eastAsia"/>
          <w:color w:val="FF0000"/>
        </w:rPr>
        <w:t>C</w:t>
      </w:r>
      <w:r>
        <w:t>38～40℃**【13:9†</w:t>
      </w:r>
      <w:r w:rsidR="00A22708">
        <w:t>2011-2023年练习题＋解析</w:t>
      </w:r>
      <w:r>
        <w:t>.txt】。</w:t>
      </w:r>
    </w:p>
    <w:p w14:paraId="69E3ADFF" w14:textId="00E84A02" w:rsidR="002713F9" w:rsidRDefault="002713F9" w:rsidP="002713F9">
      <w:r>
        <w:t>89. 鼻饲时的注意事项中不妥的是**</w:t>
      </w:r>
      <w:r w:rsidRPr="002713F9">
        <w:rPr>
          <w:rFonts w:hint="eastAsia"/>
          <w:color w:val="FF0000"/>
        </w:rPr>
        <w:t>A</w:t>
      </w:r>
      <w:r>
        <w:t>间隔时间应大于4小时**。每次鼻饲前应用少量温水冲管后再进行喂食是正确的操作【13:3†必备知识.txt】。</w:t>
      </w:r>
    </w:p>
    <w:p w14:paraId="61E47C09" w14:textId="40FAC3AA" w:rsidR="00EE3E41" w:rsidRDefault="002713F9" w:rsidP="002713F9">
      <w:r>
        <w:rPr>
          <w:rFonts w:hint="eastAsia"/>
        </w:rPr>
        <w:t>以上信息根据《必备知识</w:t>
      </w:r>
      <w:r>
        <w:t>.txt》和《</w:t>
      </w:r>
      <w:r w:rsidR="00A22708">
        <w:t>2011-2023年练习题＋解析</w:t>
      </w:r>
      <w:r>
        <w:t>.txt》中的内容给出，确保了答案的准确性和操作的科学性。</w:t>
      </w:r>
    </w:p>
    <w:p w14:paraId="1B0282AA" w14:textId="77777777" w:rsidR="002713F9" w:rsidRDefault="002713F9" w:rsidP="002713F9"/>
    <w:p w14:paraId="15774B1A" w14:textId="77777777" w:rsidR="00EE3E41" w:rsidRDefault="00EE3E41" w:rsidP="00EE3E41">
      <w:r>
        <w:t>(90～94题共用题干)</w:t>
      </w:r>
    </w:p>
    <w:p w14:paraId="1C88D227" w14:textId="20595087" w:rsidR="00EE3E41" w:rsidRDefault="00EE3E41" w:rsidP="00EE3E41">
      <w:r>
        <w:rPr>
          <w:rFonts w:hint="eastAsia"/>
        </w:rPr>
        <w:t>患者，女性，</w:t>
      </w:r>
      <w:r>
        <w:t>35岁。主诉腹胀，4天未排便，触诊腹部较硬且紧张，可触及包块，肛诊可触及粪块。</w:t>
      </w:r>
    </w:p>
    <w:p w14:paraId="18BB57F9" w14:textId="1D7306FD" w:rsidR="00EE3E41" w:rsidRDefault="00EE3E41" w:rsidP="00EE3E41">
      <w:r w:rsidRPr="00EE1308">
        <w:rPr>
          <w:highlight w:val="yellow"/>
        </w:rPr>
        <w:t>90.</w:t>
      </w:r>
      <w:r>
        <w:t>为该患者提供的最主要的护理措施是</w:t>
      </w:r>
    </w:p>
    <w:p w14:paraId="0B3CF2B7" w14:textId="525B7D39" w:rsidR="00EE3E41" w:rsidRDefault="00EE3E41" w:rsidP="00EE3E41">
      <w:r>
        <w:t>A.清洁灌肠</w:t>
      </w:r>
    </w:p>
    <w:p w14:paraId="47F2F45D" w14:textId="1ADFD557" w:rsidR="00EE3E41" w:rsidRDefault="00EE3E41" w:rsidP="00EE3E41">
      <w:r>
        <w:t>B.保留灌肠</w:t>
      </w:r>
    </w:p>
    <w:p w14:paraId="4F9D4E40" w14:textId="7CD9EAFA" w:rsidR="00EE3E41" w:rsidRDefault="00EE3E41" w:rsidP="00EE3E41">
      <w:r>
        <w:t>C.调整排便姿势</w:t>
      </w:r>
    </w:p>
    <w:p w14:paraId="4E957797" w14:textId="4F187DE4" w:rsidR="00EE3E41" w:rsidRDefault="00EE3E41" w:rsidP="00EE3E41">
      <w:r>
        <w:t>D.腹部环行按摩</w:t>
      </w:r>
    </w:p>
    <w:p w14:paraId="5719B398" w14:textId="79A28471" w:rsidR="00EE3E41" w:rsidRDefault="00EE3E41" w:rsidP="00EE3E41">
      <w:r>
        <w:t>E.大量不保留灌肠</w:t>
      </w:r>
    </w:p>
    <w:p w14:paraId="100BC2F6" w14:textId="77777777" w:rsidR="00EE3E41" w:rsidRDefault="00EE3E41" w:rsidP="00EE3E41">
      <w:r>
        <w:t>91.灌肠筒内液面距离肛门的距离是</w:t>
      </w:r>
    </w:p>
    <w:p w14:paraId="1D6BF6A9" w14:textId="798A6B81" w:rsidR="00EE3E41" w:rsidRDefault="00EE3E41" w:rsidP="00EE3E41">
      <w:r>
        <w:t>A.10～20cm</w:t>
      </w:r>
    </w:p>
    <w:p w14:paraId="1367192A" w14:textId="0CFCBDD2" w:rsidR="00EE3E41" w:rsidRDefault="00EE3E41" w:rsidP="00EE3E41">
      <w:r>
        <w:t>B.20～30cm</w:t>
      </w:r>
    </w:p>
    <w:p w14:paraId="574EC0D4" w14:textId="4CC25900" w:rsidR="00EE3E41" w:rsidRDefault="00EE3E41" w:rsidP="00EE3E41">
      <w:r>
        <w:t>C.30～40cm</w:t>
      </w:r>
    </w:p>
    <w:p w14:paraId="753D1707" w14:textId="570AE061" w:rsidR="00EE3E41" w:rsidRDefault="00EE3E41" w:rsidP="00EE3E41">
      <w:r>
        <w:t>D.40～60cm</w:t>
      </w:r>
    </w:p>
    <w:p w14:paraId="0C5D12DC" w14:textId="69A944E8" w:rsidR="00EE3E41" w:rsidRDefault="00EE3E41" w:rsidP="00EE3E41">
      <w:r>
        <w:t>E.60～80cm</w:t>
      </w:r>
    </w:p>
    <w:p w14:paraId="53B90AD2" w14:textId="77777777" w:rsidR="00EE3E41" w:rsidRDefault="00EE3E41" w:rsidP="00EE3E41">
      <w:r>
        <w:t>92.肛管插人直肠的深度是</w:t>
      </w:r>
    </w:p>
    <w:p w14:paraId="3B97839D" w14:textId="150FB5AD" w:rsidR="00EE3E41" w:rsidRDefault="00EE3E41" w:rsidP="00EE3E41">
      <w:r>
        <w:t>A.3～6cm</w:t>
      </w:r>
    </w:p>
    <w:p w14:paraId="7CE106EF" w14:textId="1DC577F4" w:rsidR="00EE3E41" w:rsidRDefault="00EE3E41" w:rsidP="00EE3E41">
      <w:r>
        <w:t>B.7～10cm</w:t>
      </w:r>
    </w:p>
    <w:p w14:paraId="3E8352DE" w14:textId="4BB9F685" w:rsidR="00EE3E41" w:rsidRDefault="00EE3E41" w:rsidP="00EE3E41">
      <w:r>
        <w:t>C.11～13cm</w:t>
      </w:r>
    </w:p>
    <w:p w14:paraId="5FD3E733" w14:textId="3EA0EBD0" w:rsidR="00EE3E41" w:rsidRDefault="00EE3E41" w:rsidP="00EE3E41">
      <w:r>
        <w:t>D.14～16cm</w:t>
      </w:r>
    </w:p>
    <w:p w14:paraId="5F596A6A" w14:textId="77777777" w:rsidR="00EE3E41" w:rsidRDefault="00EE3E41" w:rsidP="00EE3E41">
      <w:r>
        <w:t>E.18～20cm</w:t>
      </w:r>
    </w:p>
    <w:p w14:paraId="04544B04" w14:textId="43F3650F" w:rsidR="00EE3E41" w:rsidRDefault="00EE3E41" w:rsidP="00EE3E41">
      <w:r>
        <w:t>93.当液体灌入100ml时患者感觉腹胀有便意，正确的护理措施是</w:t>
      </w:r>
    </w:p>
    <w:p w14:paraId="30CE7826" w14:textId="6B78CDCF" w:rsidR="00EE3E41" w:rsidRDefault="00EE3E41" w:rsidP="00EE3E41">
      <w:r>
        <w:t>A.停止灌肠</w:t>
      </w:r>
    </w:p>
    <w:p w14:paraId="7BE41D45" w14:textId="147C647B" w:rsidR="00EE3E41" w:rsidRDefault="00EE3E41" w:rsidP="00EE3E41">
      <w:r>
        <w:t>B.协助患者平卧</w:t>
      </w:r>
    </w:p>
    <w:p w14:paraId="7943ED9A" w14:textId="032773EA" w:rsidR="00EE3E41" w:rsidRDefault="00EE3E41" w:rsidP="00EE3E41">
      <w:r>
        <w:t>C.嘱患者张口深呼吸</w:t>
      </w:r>
    </w:p>
    <w:p w14:paraId="3DFF31CB" w14:textId="7B632F58" w:rsidR="00EE3E41" w:rsidRDefault="00EE3E41" w:rsidP="00EE3E41">
      <w:r>
        <w:t>D.提高灌肠筒高度</w:t>
      </w:r>
    </w:p>
    <w:p w14:paraId="0226148A" w14:textId="024F807A" w:rsidR="00EE3E41" w:rsidRDefault="00EE3E41" w:rsidP="00EE3E41">
      <w:r>
        <w:t>E.移动肛管或挤捏肛管</w:t>
      </w:r>
    </w:p>
    <w:p w14:paraId="09EE92CE" w14:textId="1057F5C3" w:rsidR="00EE3E41" w:rsidRDefault="00EE3E41" w:rsidP="00EE3E41">
      <w:r>
        <w:t>94.灌肠中若患者出现脉速、面色苍白、出冷汗、腹痛，正确的处理是</w:t>
      </w:r>
    </w:p>
    <w:p w14:paraId="72446440" w14:textId="2A736B10" w:rsidR="00EE3E41" w:rsidRDefault="00EE3E41" w:rsidP="00EE3E41">
      <w:r>
        <w:t>A.移动肛管</w:t>
      </w:r>
    </w:p>
    <w:p w14:paraId="2082A3CF" w14:textId="0FF01DA4" w:rsidR="00EE3E41" w:rsidRDefault="00EE3E41" w:rsidP="00EE3E41">
      <w:r>
        <w:t>B.停止灌肠</w:t>
      </w:r>
    </w:p>
    <w:p w14:paraId="1CDF22ED" w14:textId="384381C1" w:rsidR="00EE3E41" w:rsidRDefault="00EE3E41" w:rsidP="00EE3E41">
      <w:r>
        <w:lastRenderedPageBreak/>
        <w:t>C.挤捏肛管</w:t>
      </w:r>
    </w:p>
    <w:p w14:paraId="636C7707" w14:textId="77777777" w:rsidR="00174918" w:rsidRDefault="00EE3E41" w:rsidP="00EE3E41">
      <w:r>
        <w:t>D.调整灌肠筒高度</w:t>
      </w:r>
    </w:p>
    <w:p w14:paraId="4ED304CB" w14:textId="6308CB4F" w:rsidR="00EE3E41" w:rsidRDefault="00EE3E41" w:rsidP="00EE3E41">
      <w:r>
        <w:t>E.嘱患者放松长呼气</w:t>
      </w:r>
    </w:p>
    <w:p w14:paraId="4FC173E0" w14:textId="406C94E9" w:rsidR="00AC4B86" w:rsidRDefault="00AC4B86" w:rsidP="00AC4B86">
      <w:r>
        <w:rPr>
          <w:rFonts w:hint="eastAsia"/>
        </w:rPr>
        <w:t>根据知识库的信息，下面是针对所提问题的详细解析和答案：</w:t>
      </w:r>
    </w:p>
    <w:p w14:paraId="1BDAC273" w14:textId="20998C15" w:rsidR="00AC4B86" w:rsidRPr="00AC4B86" w:rsidRDefault="00AC4B86" w:rsidP="00AC4B86">
      <w:r w:rsidRPr="00AC4B86">
        <w:rPr>
          <w:highlight w:val="yellow"/>
        </w:rPr>
        <w:t>90</w:t>
      </w:r>
      <w:r>
        <w:t>. 对于这位患者的情况，考虑到她已经四天未排便且腹部有明显的紧张和包块，推荐使用清洁灌肠（</w:t>
      </w:r>
      <w:r w:rsidRPr="00AC4B86">
        <w:rPr>
          <w:highlight w:val="yellow"/>
        </w:rPr>
        <w:t>A</w:t>
      </w:r>
      <w:r>
        <w:t>选项），这是因为清洁灌肠可以彻底清除结肠内的粪便，为患者提供立即的缓解【9:2†必备知识】。</w:t>
      </w:r>
    </w:p>
    <w:p w14:paraId="061BE0E4" w14:textId="3D9FC883" w:rsidR="00AC4B86" w:rsidRDefault="00AC4B86" w:rsidP="00AC4B86">
      <w:r>
        <w:t>91. 灌肠筒内液面距离肛门的适宜距离是40～60cm，以确保灌肠液能顺利进入而不会造成过大的压力或伤害，选</w:t>
      </w:r>
      <w:r w:rsidRPr="00AC4B86">
        <w:rPr>
          <w:color w:val="FF0000"/>
        </w:rPr>
        <w:t>D</w:t>
      </w:r>
      <w:r>
        <w:t>【9:0†必备知识】。</w:t>
      </w:r>
    </w:p>
    <w:p w14:paraId="6F9E1048" w14:textId="35DC1CFC" w:rsidR="00AC4B86" w:rsidRDefault="00AC4B86" w:rsidP="00AC4B86">
      <w:r>
        <w:t>92. 成人肛管插入直肠的深度应为7～10cm，选</w:t>
      </w:r>
      <w:r w:rsidRPr="00AC4B86">
        <w:rPr>
          <w:color w:val="FF0000"/>
        </w:rPr>
        <w:t>B</w:t>
      </w:r>
      <w:r>
        <w:t>【9:0†必备知识】。</w:t>
      </w:r>
    </w:p>
    <w:p w14:paraId="3EE215F7" w14:textId="5850CFC1" w:rsidR="00AC4B86" w:rsidRPr="00AC4B86" w:rsidRDefault="00AC4B86" w:rsidP="00AC4B86">
      <w:r>
        <w:t>93. 当液体灌入100ml时患者感觉腹胀有便意，正确的护理措施是应适当放低灌肠筒，以减慢流速，并嘱患者张口呼吸，以放松腹部肌肉，减轻腹压，选</w:t>
      </w:r>
      <w:r w:rsidRPr="00AC4B86">
        <w:rPr>
          <w:color w:val="FF0000"/>
        </w:rPr>
        <w:t>C</w:t>
      </w:r>
      <w:r>
        <w:t>【9:0†必备知识】。</w:t>
      </w:r>
    </w:p>
    <w:p w14:paraId="540C3B80" w14:textId="2F3F01A5" w:rsidR="00AC4B86" w:rsidRDefault="00AC4B86" w:rsidP="00AC4B86">
      <w:r>
        <w:t>94. 如果灌肠中患者出现脉速、面色苍白、出冷汗、腹痛，应立即停止灌肠，并及时通知医生，选</w:t>
      </w:r>
      <w:r w:rsidRPr="00AC4B86">
        <w:rPr>
          <w:color w:val="FF0000"/>
        </w:rPr>
        <w:t>B</w:t>
      </w:r>
      <w:r>
        <w:t>【9:1†必备知识】。</w:t>
      </w:r>
    </w:p>
    <w:p w14:paraId="106BD114" w14:textId="745372EB" w:rsidR="00EE3E41" w:rsidRDefault="00AC4B86" w:rsidP="00AC4B86">
      <w:r>
        <w:rPr>
          <w:rFonts w:hint="eastAsia"/>
        </w:rPr>
        <w:t>这些答案和解析均基于知识库中的权威信息，确保了解答的专业性和准确性。</w:t>
      </w:r>
    </w:p>
    <w:p w14:paraId="660623C4" w14:textId="77777777" w:rsidR="00AC4B86" w:rsidRDefault="00AC4B86" w:rsidP="00AC4B86"/>
    <w:p w14:paraId="1340A8A9" w14:textId="77777777" w:rsidR="00EE3E41" w:rsidRDefault="00EE3E41" w:rsidP="00EE3E41">
      <w:r>
        <w:t>(95～98题共用题干)</w:t>
      </w:r>
    </w:p>
    <w:p w14:paraId="32931E4F" w14:textId="1FCEBCA3" w:rsidR="00EE3E41" w:rsidRDefault="00EE3E41" w:rsidP="00EE3E41">
      <w:r>
        <w:rPr>
          <w:rFonts w:hint="eastAsia"/>
        </w:rPr>
        <w:t>患者，男性，</w:t>
      </w:r>
      <w:r>
        <w:t>25岁，体重60kg。不慎被开水烫伤，自觉剧痛，头面部、颈部及双上肢均出现水疱。</w:t>
      </w:r>
    </w:p>
    <w:p w14:paraId="50FE780B" w14:textId="77777777" w:rsidR="00EE3E41" w:rsidRDefault="00EE3E41" w:rsidP="00EE3E41">
      <w:r>
        <w:t>95.此患者的烧伤面积为</w:t>
      </w:r>
    </w:p>
    <w:p w14:paraId="6BEE059C" w14:textId="56A9EB05" w:rsidR="00EE3E41" w:rsidRDefault="00EE3E41" w:rsidP="00EE3E41">
      <w:r>
        <w:t>A.30%</w:t>
      </w:r>
    </w:p>
    <w:p w14:paraId="105D8E5E" w14:textId="5B04BEEE" w:rsidR="00EE3E41" w:rsidRDefault="00EE3E41" w:rsidP="00EE3E41">
      <w:r>
        <w:t>B.20%</w:t>
      </w:r>
    </w:p>
    <w:p w14:paraId="4D501271" w14:textId="255A32DA" w:rsidR="00EE3E41" w:rsidRDefault="00EE3E41" w:rsidP="00EE3E41">
      <w:r>
        <w:t>C.27%</w:t>
      </w:r>
    </w:p>
    <w:p w14:paraId="4E67479C" w14:textId="4D107667" w:rsidR="00EE3E41" w:rsidRDefault="00EE3E41" w:rsidP="00EE3E41">
      <w:r>
        <w:t>D.32%</w:t>
      </w:r>
    </w:p>
    <w:p w14:paraId="13E047BA" w14:textId="702B7653" w:rsidR="00EE3E41" w:rsidRDefault="00EE3E41" w:rsidP="00EE3E41">
      <w:r>
        <w:t>E.35%</w:t>
      </w:r>
    </w:p>
    <w:p w14:paraId="1E2C79C6" w14:textId="77777777" w:rsidR="00EE3E41" w:rsidRDefault="00EE3E41" w:rsidP="00EE3E41">
      <w:r>
        <w:t>96.此患者的烧伤程度为</w:t>
      </w:r>
    </w:p>
    <w:p w14:paraId="21F0E709" w14:textId="1D25F35A" w:rsidR="00EE3E41" w:rsidRDefault="00EE3E41" w:rsidP="00EE3E41">
      <w:r>
        <w:t>A.轻度烧伤</w:t>
      </w:r>
    </w:p>
    <w:p w14:paraId="2B48542F" w14:textId="53F590DF" w:rsidR="00EE3E41" w:rsidRDefault="00EE3E41" w:rsidP="00EE3E41">
      <w:r>
        <w:t>B.中度烧伤</w:t>
      </w:r>
    </w:p>
    <w:p w14:paraId="62D27CFB" w14:textId="432C7B41" w:rsidR="00EE3E41" w:rsidRDefault="00EE3E41" w:rsidP="00EE3E41">
      <w:r>
        <w:t>C.重度烧伤</w:t>
      </w:r>
    </w:p>
    <w:p w14:paraId="10D24BD8" w14:textId="26B21F3A" w:rsidR="00EE3E41" w:rsidRDefault="00EE3E41" w:rsidP="00EE3E41">
      <w:r>
        <w:t>D.特重度烧伤</w:t>
      </w:r>
    </w:p>
    <w:p w14:paraId="6EB45CDB" w14:textId="1A64C7C5" w:rsidR="00EE3E41" w:rsidRDefault="00EE3E41" w:rsidP="00EE3E41">
      <w:r>
        <w:t>E.轻中度烧伤</w:t>
      </w:r>
    </w:p>
    <w:p w14:paraId="185B3107" w14:textId="564852C8" w:rsidR="00EE3E41" w:rsidRDefault="00EE3E41" w:rsidP="00EE3E41">
      <w:r w:rsidRPr="00067CEE">
        <w:t>97</w:t>
      </w:r>
      <w:r>
        <w:t>.烧伤后3小时，患者主诉口渴。查体：脉搏100次/min,血压80/60mmHg,尿量15ml/h。患者血容量减少的原因中，错误的是</w:t>
      </w:r>
    </w:p>
    <w:p w14:paraId="7D748992" w14:textId="2F9C9887" w:rsidR="00EE3E41" w:rsidRDefault="00EE3E41" w:rsidP="00EE3E41">
      <w:r>
        <w:t>A.血浆自创面渗出</w:t>
      </w:r>
    </w:p>
    <w:p w14:paraId="7ACE906F" w14:textId="25942CAA" w:rsidR="00EE3E41" w:rsidRDefault="00EE3E41" w:rsidP="00EE3E41">
      <w:r>
        <w:t>B.血浆渗出到组织间隙</w:t>
      </w:r>
    </w:p>
    <w:p w14:paraId="6187EFD4" w14:textId="40824362" w:rsidR="00EE3E41" w:rsidRDefault="00EE3E41" w:rsidP="00EE3E41">
      <w:r>
        <w:t>C.心输出量减少</w:t>
      </w:r>
    </w:p>
    <w:p w14:paraId="37087B72" w14:textId="605FE755" w:rsidR="00EE3E41" w:rsidRDefault="00EE3E41" w:rsidP="00EE3E41">
      <w:r>
        <w:t>D.末梢血管扩张</w:t>
      </w:r>
    </w:p>
    <w:p w14:paraId="5B749FAD" w14:textId="5A3A94D3" w:rsidR="00EE3E41" w:rsidRDefault="00EE3E41" w:rsidP="00EE3E41">
      <w:r>
        <w:t>E.创面的毒素吸收入血</w:t>
      </w:r>
    </w:p>
    <w:p w14:paraId="241E92D4" w14:textId="146C408A" w:rsidR="00EE3E41" w:rsidRDefault="00EE3E41" w:rsidP="00EE3E41">
      <w:r>
        <w:t>98.对该患者实施补液治疗，其中电解质溶液首选</w:t>
      </w:r>
    </w:p>
    <w:p w14:paraId="43F3A6D5" w14:textId="17F4B877" w:rsidR="00EE3E41" w:rsidRDefault="00EE3E41" w:rsidP="00EE3E41">
      <w:r>
        <w:t>A.0.9%氯化钠溶液</w:t>
      </w:r>
    </w:p>
    <w:p w14:paraId="75540EB8" w14:textId="225567E7" w:rsidR="00EE3E41" w:rsidRDefault="00EE3E41" w:rsidP="00EE3E41">
      <w:r>
        <w:t>B.5%葡萄糖氯化钠溶液</w:t>
      </w:r>
    </w:p>
    <w:p w14:paraId="34C5A4C7" w14:textId="417FC503" w:rsidR="00EE3E41" w:rsidRDefault="00EE3E41" w:rsidP="00EE3E41">
      <w:r>
        <w:t>C.5%碳酸氢钠溶液</w:t>
      </w:r>
    </w:p>
    <w:p w14:paraId="1D4F2A8E" w14:textId="5DB5D17D" w:rsidR="00EE3E41" w:rsidRDefault="00EE3E41" w:rsidP="00EE3E41">
      <w:r>
        <w:t>D.林格溶液</w:t>
      </w:r>
    </w:p>
    <w:p w14:paraId="746AF03C" w14:textId="23329A9A" w:rsidR="00EE3E41" w:rsidRDefault="00EE3E41" w:rsidP="00EE3E41">
      <w:r>
        <w:t>E.平衡盐溶液</w:t>
      </w:r>
    </w:p>
    <w:p w14:paraId="36E9F356" w14:textId="736C55E9" w:rsidR="00EE1308" w:rsidRDefault="00EE1308" w:rsidP="00EE1308">
      <w:r>
        <w:rPr>
          <w:rFonts w:hint="eastAsia"/>
        </w:rPr>
        <w:lastRenderedPageBreak/>
        <w:t>根据题干内容和知识库中的信息，对以下问题进行解答：</w:t>
      </w:r>
    </w:p>
    <w:p w14:paraId="4828F266" w14:textId="77777777" w:rsidR="00EE1308" w:rsidRDefault="00EE1308" w:rsidP="00EE1308">
      <w:r>
        <w:t>**95. 此患者的烧伤面积为**</w:t>
      </w:r>
    </w:p>
    <w:p w14:paraId="65E809D2" w14:textId="77777777" w:rsidR="00EE1308" w:rsidRDefault="00EE1308" w:rsidP="00EE1308">
      <w:r>
        <w:rPr>
          <w:rFonts w:hint="eastAsia"/>
        </w:rPr>
        <w:t>根据患者的描述，烧伤部位为头面部、颈部及双上肢。根据成人烧伤面积的九分法：</w:t>
      </w:r>
    </w:p>
    <w:p w14:paraId="11CDA42B" w14:textId="77777777" w:rsidR="00EE1308" w:rsidRDefault="00EE1308" w:rsidP="00EE1308">
      <w:r>
        <w:t>- 头面部：3%（发部） + 3%（面部） = 6%</w:t>
      </w:r>
    </w:p>
    <w:p w14:paraId="191FC829" w14:textId="77777777" w:rsidR="00EE1308" w:rsidRDefault="00EE1308" w:rsidP="00EE1308">
      <w:r>
        <w:t>- 颈部：3%</w:t>
      </w:r>
    </w:p>
    <w:p w14:paraId="27547A87" w14:textId="1E28D118" w:rsidR="00EE1308" w:rsidRDefault="00EE1308" w:rsidP="00EE1308">
      <w:r>
        <w:t>- 双上肢：9%（单臂） x 2 = 18%</w:t>
      </w:r>
    </w:p>
    <w:p w14:paraId="22A25405" w14:textId="1EEA4C87" w:rsidR="00EE1308" w:rsidRDefault="00EE1308" w:rsidP="00EE1308">
      <w:r>
        <w:rPr>
          <w:rFonts w:hint="eastAsia"/>
        </w:rPr>
        <w:t>总计烧伤面积</w:t>
      </w:r>
      <w:r>
        <w:t xml:space="preserve"> = 6% + 3% + 18% = 27%</w:t>
      </w:r>
    </w:p>
    <w:p w14:paraId="2636AAE2" w14:textId="1D86A379" w:rsidR="00EE1308" w:rsidRDefault="00EE1308" w:rsidP="00EE1308">
      <w:r>
        <w:rPr>
          <w:rFonts w:hint="eastAsia"/>
        </w:rPr>
        <w:t>因此，正确答案是</w:t>
      </w:r>
      <w:r w:rsidRPr="00EE1308">
        <w:rPr>
          <w:color w:val="FF0000"/>
        </w:rPr>
        <w:t>C</w:t>
      </w:r>
      <w:r>
        <w:t>. 27%【6:11†source】【9:14†source】。</w:t>
      </w:r>
    </w:p>
    <w:p w14:paraId="1A465B86" w14:textId="77777777" w:rsidR="00EE1308" w:rsidRDefault="00EE1308" w:rsidP="00EE1308">
      <w:r>
        <w:t>**96. 此患者的烧伤程度为**</w:t>
      </w:r>
    </w:p>
    <w:p w14:paraId="1831D8BB" w14:textId="77777777" w:rsidR="00EE1308" w:rsidRDefault="00EE1308" w:rsidP="00EE1308">
      <w:r>
        <w:rPr>
          <w:rFonts w:hint="eastAsia"/>
        </w:rPr>
        <w:t>根据烧伤程度的划分：</w:t>
      </w:r>
    </w:p>
    <w:p w14:paraId="4B54487D" w14:textId="77777777" w:rsidR="00EE1308" w:rsidRDefault="00EE1308" w:rsidP="00EE1308">
      <w:r>
        <w:t>- 轻度烧伤：Ⅱ度烧伤面积 &lt; 10%</w:t>
      </w:r>
    </w:p>
    <w:p w14:paraId="7B6DB2FB" w14:textId="77777777" w:rsidR="00EE1308" w:rsidRDefault="00EE1308" w:rsidP="00EE1308">
      <w:r>
        <w:t>- 中度烧伤：Ⅱ度烧伤面积 10%～30%</w:t>
      </w:r>
    </w:p>
    <w:p w14:paraId="3A7843A4" w14:textId="77777777" w:rsidR="00EE1308" w:rsidRDefault="00EE1308" w:rsidP="00EE1308">
      <w:r>
        <w:t>- 重度烧伤：烧伤总面积 31%～50%</w:t>
      </w:r>
    </w:p>
    <w:p w14:paraId="3317E1F1" w14:textId="513A16EC" w:rsidR="00EE1308" w:rsidRDefault="00EE1308" w:rsidP="00EE1308">
      <w:r>
        <w:t>- 特重烧伤：总面积 &gt; 50%</w:t>
      </w:r>
    </w:p>
    <w:p w14:paraId="5F01AB46" w14:textId="3C8E3DE4" w:rsidR="00EE1308" w:rsidRPr="00EE1308" w:rsidRDefault="00EE1308" w:rsidP="00EE1308">
      <w:r>
        <w:rPr>
          <w:rFonts w:hint="eastAsia"/>
        </w:rPr>
        <w:t>患者的烧伤面积为</w:t>
      </w:r>
      <w:r>
        <w:t>27%，且涉及Ⅱ度烧伤，因此属于中度烧伤【6:9†source】【9:5†source】。</w:t>
      </w:r>
    </w:p>
    <w:p w14:paraId="545A2C19" w14:textId="37E92BB8" w:rsidR="00EE1308" w:rsidRDefault="00EE1308" w:rsidP="00EE1308">
      <w:r>
        <w:rPr>
          <w:rFonts w:hint="eastAsia"/>
        </w:rPr>
        <w:t>因此，正确答案是</w:t>
      </w:r>
      <w:r w:rsidRPr="00EE1308">
        <w:rPr>
          <w:color w:val="FF0000"/>
        </w:rPr>
        <w:t>B</w:t>
      </w:r>
      <w:r>
        <w:t>. 中度烧伤。</w:t>
      </w:r>
    </w:p>
    <w:p w14:paraId="225A8F87" w14:textId="77777777" w:rsidR="00EE1308" w:rsidRDefault="00EE1308" w:rsidP="00EE1308">
      <w:r>
        <w:t>**97. 烧伤后3小时，患者主诉口渴。查体：脉搏100次/min, 血压80/60mmHg, 尿量15ml/h。患者血容量减少的原因中，错误的是**</w:t>
      </w:r>
    </w:p>
    <w:p w14:paraId="0740FCB9" w14:textId="77777777" w:rsidR="00EE1308" w:rsidRDefault="00EE1308" w:rsidP="00EE1308">
      <w:r>
        <w:rPr>
          <w:rFonts w:hint="eastAsia"/>
        </w:rPr>
        <w:t>烧伤后血容量减少的原因包括：</w:t>
      </w:r>
    </w:p>
    <w:p w14:paraId="632BEE0B" w14:textId="77777777" w:rsidR="00EE1308" w:rsidRDefault="00EE1308" w:rsidP="00EE1308">
      <w:r>
        <w:t>- 血浆自创面渗出</w:t>
      </w:r>
    </w:p>
    <w:p w14:paraId="2757F59D" w14:textId="77777777" w:rsidR="00EE1308" w:rsidRDefault="00EE1308" w:rsidP="00EE1308">
      <w:r>
        <w:t>- 血浆渗出到组织间隙</w:t>
      </w:r>
    </w:p>
    <w:p w14:paraId="747644CD" w14:textId="77777777" w:rsidR="00EE1308" w:rsidRDefault="00EE1308" w:rsidP="00EE1308">
      <w:r>
        <w:t>- 心输出量减少</w:t>
      </w:r>
    </w:p>
    <w:p w14:paraId="783A5239" w14:textId="77777777" w:rsidR="00EE1308" w:rsidRDefault="00EE1308" w:rsidP="00EE1308">
      <w:r>
        <w:t>- 末梢血管扩张</w:t>
      </w:r>
    </w:p>
    <w:p w14:paraId="44F0561E" w14:textId="073F0E29" w:rsidR="00EE1308" w:rsidRDefault="00EE1308" w:rsidP="00EE1308">
      <w:r>
        <w:t>- 创面的毒素吸收入血</w:t>
      </w:r>
    </w:p>
    <w:p w14:paraId="3EF993D9" w14:textId="190EE5FB" w:rsidR="00EE1308" w:rsidRDefault="00EE1308" w:rsidP="00EE1308">
      <w:r>
        <w:rPr>
          <w:rFonts w:hint="eastAsia"/>
        </w:rPr>
        <w:t>根据资料，创面的毒素吸收入血并不是导致血容量减少的主要原因【</w:t>
      </w:r>
      <w:r>
        <w:t>6:2†source】。</w:t>
      </w:r>
    </w:p>
    <w:p w14:paraId="16D1EC01" w14:textId="6B9992AA" w:rsidR="00EE1308" w:rsidRDefault="00EE1308" w:rsidP="00EE1308">
      <w:r>
        <w:rPr>
          <w:rFonts w:hint="eastAsia"/>
        </w:rPr>
        <w:t>因此，正确答案是</w:t>
      </w:r>
      <w:r w:rsidRPr="00EE1308">
        <w:rPr>
          <w:color w:val="FF0000"/>
        </w:rPr>
        <w:t>E</w:t>
      </w:r>
      <w:r>
        <w:t>. 创面的毒素吸收入血。</w:t>
      </w:r>
    </w:p>
    <w:p w14:paraId="0E57A354" w14:textId="77777777" w:rsidR="00EE1308" w:rsidRDefault="00EE1308" w:rsidP="00EE1308">
      <w:r>
        <w:t>**98. 对该患者实施补液治疗，其中电解质溶液首选**</w:t>
      </w:r>
    </w:p>
    <w:p w14:paraId="4A246200" w14:textId="7D9C84B5" w:rsidR="00EE1308" w:rsidRDefault="00EE1308" w:rsidP="00EE1308">
      <w:r>
        <w:rPr>
          <w:rFonts w:hint="eastAsia"/>
        </w:rPr>
        <w:t>根据补液治疗原则，烧伤患者首选的电解质溶液为平衡盐液，因为其能够更好地维持体内电解质平衡和体液稳定【</w:t>
      </w:r>
      <w:r>
        <w:t>6:0†source】【9:13†source】。</w:t>
      </w:r>
    </w:p>
    <w:p w14:paraId="0A9692A6" w14:textId="789C04D1" w:rsidR="00EE1308" w:rsidRDefault="00EE1308" w:rsidP="00EE1308">
      <w:r>
        <w:rPr>
          <w:rFonts w:hint="eastAsia"/>
        </w:rPr>
        <w:t>因此，正确答案是</w:t>
      </w:r>
      <w:r w:rsidRPr="00EE1308">
        <w:rPr>
          <w:color w:val="FF0000"/>
        </w:rPr>
        <w:t>E</w:t>
      </w:r>
      <w:r>
        <w:t>. 平衡盐溶液。</w:t>
      </w:r>
    </w:p>
    <w:p w14:paraId="18F77D5B" w14:textId="4D849C48" w:rsidR="00356109" w:rsidRDefault="00EE1308" w:rsidP="00EE1308">
      <w:r>
        <w:rPr>
          <w:rFonts w:hint="eastAsia"/>
        </w:rPr>
        <w:t>这些答案和解释基于知识库中的相关信息，确保了科学性和准确性。</w:t>
      </w:r>
      <w:r w:rsidR="00356109">
        <w:t>(99～100题共用题干)</w:t>
      </w:r>
    </w:p>
    <w:p w14:paraId="258666DC" w14:textId="5BD14BD3" w:rsidR="00356109" w:rsidRDefault="00356109" w:rsidP="00356109">
      <w:r>
        <w:rPr>
          <w:rFonts w:hint="eastAsia"/>
        </w:rPr>
        <w:t>某女性的月经周期被记录为13</w:t>
      </w:r>
      <w:r w:rsidR="0098356B">
        <w:rPr>
          <w:rFonts w:hint="eastAsia"/>
        </w:rPr>
        <w:t xml:space="preserve"> </w:t>
      </w:r>
      <m:oMath>
        <m:f>
          <m:fPr>
            <m:ctrlPr>
              <w:rPr>
                <w:rFonts w:ascii="Cambria Math" w:hAnsi="Cambria Math"/>
                <w:i/>
              </w:rPr>
            </m:ctrlPr>
          </m:fPr>
          <m:num>
            <m:r>
              <w:rPr>
                <w:rFonts w:ascii="Cambria Math" w:hAnsi="Cambria Math"/>
              </w:rPr>
              <m:t>3~5</m:t>
            </m:r>
          </m:num>
          <m:den>
            <m:r>
              <w:rPr>
                <w:rFonts w:ascii="Cambria Math" w:hAnsi="Cambria Math"/>
              </w:rPr>
              <m:t>29</m:t>
            </m:r>
          </m:den>
        </m:f>
      </m:oMath>
      <w:r>
        <w:rPr>
          <w:rFonts w:hint="eastAsia"/>
        </w:rPr>
        <w:t>，</w:t>
      </w:r>
      <w:r>
        <w:t>LMP:2023-09-30”。</w:t>
      </w:r>
    </w:p>
    <w:p w14:paraId="3024BEA5" w14:textId="77777777" w:rsidR="00356109" w:rsidRDefault="00356109" w:rsidP="00356109">
      <w:r>
        <w:t>99.她的月经周期是</w:t>
      </w:r>
    </w:p>
    <w:p w14:paraId="306D0B83" w14:textId="10CC44FB" w:rsidR="00356109" w:rsidRDefault="00356109" w:rsidP="00356109">
      <w:r>
        <w:t>A.3～5天</w:t>
      </w:r>
    </w:p>
    <w:p w14:paraId="0CB286AD" w14:textId="2ECB9A1A" w:rsidR="00356109" w:rsidRDefault="00356109" w:rsidP="00356109">
      <w:r>
        <w:t>B.13天</w:t>
      </w:r>
    </w:p>
    <w:p w14:paraId="04AC16D8" w14:textId="760C8F64" w:rsidR="00356109" w:rsidRDefault="00356109" w:rsidP="00356109">
      <w:r>
        <w:t>C.24～26天</w:t>
      </w:r>
    </w:p>
    <w:p w14:paraId="37E5604F" w14:textId="5AE5D71A" w:rsidR="00356109" w:rsidRDefault="00356109" w:rsidP="00356109">
      <w:r>
        <w:t>D.29天</w:t>
      </w:r>
    </w:p>
    <w:p w14:paraId="75AC78C8" w14:textId="67050E2B" w:rsidR="00356109" w:rsidRDefault="00356109" w:rsidP="00356109">
      <w:r>
        <w:t>E.30天</w:t>
      </w:r>
    </w:p>
    <w:p w14:paraId="74A298CC" w14:textId="77777777" w:rsidR="00356109" w:rsidRDefault="00356109" w:rsidP="00356109">
      <w:r>
        <w:t>100.她的初潮年龄是</w:t>
      </w:r>
    </w:p>
    <w:p w14:paraId="4A9FDD89" w14:textId="34D656C9" w:rsidR="00356109" w:rsidRDefault="00356109" w:rsidP="00356109">
      <w:r>
        <w:t>A.3～5岁</w:t>
      </w:r>
    </w:p>
    <w:p w14:paraId="6D96DA7A" w14:textId="77DD1E2D" w:rsidR="00356109" w:rsidRDefault="00356109" w:rsidP="00356109">
      <w:r>
        <w:t>B.13岁</w:t>
      </w:r>
    </w:p>
    <w:p w14:paraId="1CCCCBF6" w14:textId="1AD81623" w:rsidR="00356109" w:rsidRDefault="00356109" w:rsidP="00356109">
      <w:r>
        <w:t>C</w:t>
      </w:r>
      <w:r w:rsidR="001600A5">
        <w:rPr>
          <w:rFonts w:hint="eastAsia"/>
        </w:rPr>
        <w:t>.</w:t>
      </w:r>
      <w:r>
        <w:t>24岁</w:t>
      </w:r>
    </w:p>
    <w:p w14:paraId="27BCD905" w14:textId="3C2F0443" w:rsidR="00356109" w:rsidRDefault="00356109" w:rsidP="00356109">
      <w:r>
        <w:t>D.29岁</w:t>
      </w:r>
    </w:p>
    <w:p w14:paraId="77B96DF6" w14:textId="479F9679" w:rsidR="00356109" w:rsidRDefault="00356109" w:rsidP="00356109">
      <w:r>
        <w:lastRenderedPageBreak/>
        <w:t>E.30岁</w:t>
      </w:r>
    </w:p>
    <w:p w14:paraId="3105353C" w14:textId="672B1999" w:rsidR="00C0288F" w:rsidRDefault="00C0288F" w:rsidP="00C0288F">
      <w:r>
        <w:rPr>
          <w:rFonts w:hint="eastAsia"/>
        </w:rPr>
        <w:t>对于题目</w:t>
      </w:r>
      <w:r>
        <w:t>99和100的解答，我们可以通过对知识库中的信息进行分析来得到正确答案。</w:t>
      </w:r>
    </w:p>
    <w:p w14:paraId="2FD80109" w14:textId="77777777" w:rsidR="00C0288F" w:rsidRDefault="00C0288F" w:rsidP="00C0288F">
      <w:r>
        <w:rPr>
          <w:rFonts w:hint="eastAsia"/>
        </w:rPr>
        <w:t>对于题目</w:t>
      </w:r>
      <w:r>
        <w:t>99，女性的月经周期被记录为13 (3~5)/29，LMP:2023-09-30”。</w:t>
      </w:r>
    </w:p>
    <w:p w14:paraId="0CAC7FA1" w14:textId="77777777" w:rsidR="00C0288F" w:rsidRDefault="00C0288F" w:rsidP="00C0288F">
      <w:r>
        <w:t>- 选项A指的是经期持续的时间，即3～5天。</w:t>
      </w:r>
    </w:p>
    <w:p w14:paraId="50A8F04B" w14:textId="77777777" w:rsidR="00C0288F" w:rsidRDefault="00C0288F" w:rsidP="00C0288F">
      <w:r>
        <w:t>- 选项B（13天）不符合常规的月经周期描述。</w:t>
      </w:r>
    </w:p>
    <w:p w14:paraId="7C175EE9" w14:textId="77777777" w:rsidR="00C0288F" w:rsidRDefault="00C0288F" w:rsidP="00C0288F">
      <w:r>
        <w:t>- 选项C（24～26天）是错误的，因为周期是从一个月经开始到下一个月经开始的总天数。</w:t>
      </w:r>
    </w:p>
    <w:p w14:paraId="27A0FF8A" w14:textId="77777777" w:rsidR="00C0288F" w:rsidRDefault="00C0288F" w:rsidP="00C0288F">
      <w:r>
        <w:t>- 选项D（29天）是正确的，代表从一个月经开始到下一个月经开始的总天数。</w:t>
      </w:r>
    </w:p>
    <w:p w14:paraId="2A186F83" w14:textId="7B81E4CF" w:rsidR="00C0288F" w:rsidRDefault="00C0288F" w:rsidP="00C0288F">
      <w:r>
        <w:t>- 选项E（30天）虽然接近正常周期长度，但没有直接依据支持此选项。</w:t>
      </w:r>
    </w:p>
    <w:p w14:paraId="2D18089F" w14:textId="413B842D" w:rsidR="00C0288F" w:rsidRDefault="00C0288F" w:rsidP="00C0288F">
      <w:r>
        <w:rPr>
          <w:rFonts w:hint="eastAsia"/>
        </w:rPr>
        <w:t>所以，题目</w:t>
      </w:r>
      <w:r>
        <w:t>99的正确答案是 **</w:t>
      </w:r>
      <w:r w:rsidRPr="00C0288F">
        <w:rPr>
          <w:color w:val="FF0000"/>
        </w:rPr>
        <w:t>D</w:t>
      </w:r>
      <w:r>
        <w:t>. 29天**。</w:t>
      </w:r>
    </w:p>
    <w:p w14:paraId="054199C3" w14:textId="1FAB83B8" w:rsidR="00C0288F" w:rsidRDefault="00C0288F" w:rsidP="00C0288F">
      <w:r>
        <w:rPr>
          <w:rFonts w:hint="eastAsia"/>
        </w:rPr>
        <w:t>对于题目</w:t>
      </w:r>
      <w:r>
        <w:t>100，女性的初潮年龄是指她第一次经历月经的年龄，通常发生在青春期。根据知识库中的内容，初潮的年龄多在13~14岁之间【9:7†必备知识.txt】。这与选项</w:t>
      </w:r>
      <w:r w:rsidRPr="00C0288F">
        <w:rPr>
          <w:color w:val="FF0000"/>
        </w:rPr>
        <w:t>B</w:t>
      </w:r>
      <w:r>
        <w:t>（13岁）相符。其他选项提供的年龄都不符合常见的初潮年龄。</w:t>
      </w:r>
    </w:p>
    <w:p w14:paraId="1FBC6F27" w14:textId="40B47CF8" w:rsidR="00356109" w:rsidRDefault="00C0288F" w:rsidP="00C0288F">
      <w:r>
        <w:rPr>
          <w:rFonts w:hint="eastAsia"/>
        </w:rPr>
        <w:t>因此，题目</w:t>
      </w:r>
      <w:r>
        <w:t>100的正确答案是 **</w:t>
      </w:r>
      <w:r w:rsidRPr="00EE1308">
        <w:rPr>
          <w:color w:val="FF0000"/>
        </w:rPr>
        <w:t>B</w:t>
      </w:r>
      <w:r>
        <w:t>. 13岁**。</w:t>
      </w:r>
    </w:p>
    <w:p w14:paraId="31706E12" w14:textId="77777777" w:rsidR="00C0288F" w:rsidRDefault="00C0288F" w:rsidP="00C0288F"/>
    <w:p w14:paraId="1B00FD84" w14:textId="77777777" w:rsidR="00356109" w:rsidRDefault="00356109" w:rsidP="00356109">
      <w:r>
        <w:t>(101～102题共用题干)</w:t>
      </w:r>
    </w:p>
    <w:p w14:paraId="100A7C56" w14:textId="234A91CF" w:rsidR="00356109" w:rsidRDefault="00356109" w:rsidP="00356109">
      <w:r>
        <w:rPr>
          <w:rFonts w:hint="eastAsia"/>
        </w:rPr>
        <w:t>患者，女性，</w:t>
      </w:r>
      <w:r>
        <w:t>76岁。医嘱；60分钟内静脉滴注5%葡萄糖氯化钠溶液100ml+头孢拉定3.0g。</w:t>
      </w:r>
    </w:p>
    <w:p w14:paraId="7D509860" w14:textId="5287B625" w:rsidR="00356109" w:rsidRDefault="00356109" w:rsidP="00356109">
      <w:r>
        <w:t>101</w:t>
      </w:r>
      <w:r w:rsidR="00C0288F">
        <w:rPr>
          <w:rFonts w:hint="eastAsia"/>
        </w:rPr>
        <w:t>.</w:t>
      </w:r>
      <w:r>
        <w:t>用点滴系数为15的输液器，调节输液滴速为每分钟</w:t>
      </w:r>
    </w:p>
    <w:p w14:paraId="75E9C702" w14:textId="4B795D9C" w:rsidR="00356109" w:rsidRDefault="00356109" w:rsidP="00356109">
      <w:r>
        <w:t>A.15滴</w:t>
      </w:r>
    </w:p>
    <w:p w14:paraId="0C7AC602" w14:textId="0F2E1A7C" w:rsidR="00356109" w:rsidRDefault="00356109" w:rsidP="00356109">
      <w:r>
        <w:t>B.20滴</w:t>
      </w:r>
    </w:p>
    <w:p w14:paraId="17F2905E" w14:textId="76BAC0AA" w:rsidR="00356109" w:rsidRDefault="00356109" w:rsidP="00356109">
      <w:r>
        <w:t>C.25滴</w:t>
      </w:r>
    </w:p>
    <w:p w14:paraId="09581BEF" w14:textId="5550E347" w:rsidR="00356109" w:rsidRDefault="00356109" w:rsidP="00356109">
      <w:r>
        <w:t>D.30滴</w:t>
      </w:r>
    </w:p>
    <w:p w14:paraId="4F99126E" w14:textId="0179EF56" w:rsidR="00356109" w:rsidRDefault="00356109" w:rsidP="00356109">
      <w:r>
        <w:t>E.35滴</w:t>
      </w:r>
    </w:p>
    <w:p w14:paraId="3E64ED36" w14:textId="749068BD" w:rsidR="00356109" w:rsidRDefault="00356109" w:rsidP="00356109">
      <w:r>
        <w:t>102.输液过程中发现液体滴注不畅，检查无回血，正确的处理措施是</w:t>
      </w:r>
    </w:p>
    <w:p w14:paraId="40ED15FF" w14:textId="37FA100F" w:rsidR="00356109" w:rsidRDefault="00356109" w:rsidP="00356109">
      <w:r>
        <w:t>A.拔针，更换针头重新穿刺</w:t>
      </w:r>
    </w:p>
    <w:p w14:paraId="6271A842" w14:textId="2C656518" w:rsidR="00356109" w:rsidRDefault="00356109" w:rsidP="00356109">
      <w:r>
        <w:t>B.调整肢体位置</w:t>
      </w:r>
    </w:p>
    <w:p w14:paraId="3D50D6E6" w14:textId="28FC6CF5" w:rsidR="00356109" w:rsidRDefault="00356109" w:rsidP="00356109">
      <w:r>
        <w:t>C.升高输液瓶位置</w:t>
      </w:r>
    </w:p>
    <w:p w14:paraId="6151171C" w14:textId="3E508686" w:rsidR="00356109" w:rsidRDefault="00356109" w:rsidP="00356109">
      <w:r>
        <w:t>D.再进针少许</w:t>
      </w:r>
    </w:p>
    <w:p w14:paraId="7EF07A0A" w14:textId="33C629A9" w:rsidR="00356109" w:rsidRDefault="00356109" w:rsidP="00356109">
      <w:r>
        <w:t>E.加压输液</w:t>
      </w:r>
    </w:p>
    <w:p w14:paraId="2BF9D02C" w14:textId="520660F3" w:rsidR="00BE36F6" w:rsidRDefault="00BE36F6" w:rsidP="00BE36F6">
      <w:r>
        <w:rPr>
          <w:rFonts w:hint="eastAsia"/>
        </w:rPr>
        <w:t>针对您的问题，我们可以根据知识库中的信息来解答。</w:t>
      </w:r>
    </w:p>
    <w:p w14:paraId="77865D8B" w14:textId="59C21966" w:rsidR="00BE36F6" w:rsidRDefault="00BE36F6" w:rsidP="00BE36F6">
      <w:r>
        <w:t>### 题目101解析</w:t>
      </w:r>
    </w:p>
    <w:p w14:paraId="7DA34FB2" w14:textId="41E20D28" w:rsidR="00BE36F6" w:rsidRPr="00BE36F6" w:rsidRDefault="00BE36F6" w:rsidP="00BE36F6">
      <w:r>
        <w:rPr>
          <w:rFonts w:hint="eastAsia"/>
        </w:rPr>
        <w:t>根据知识库中关于输液速度计算的公式：</w:t>
      </w:r>
      <w:r>
        <w:t>\[\text{每分钟滴数} = \frac{\text{液体的总量（ml）} \times \text{点滴系数（滴/ml）}}{\text{输液所用时间（min）}}\]</w:t>
      </w:r>
    </w:p>
    <w:p w14:paraId="03DF5712" w14:textId="181F9917" w:rsidR="00BE36F6" w:rsidRDefault="00BE36F6" w:rsidP="00BE36F6">
      <w:r>
        <w:rPr>
          <w:rFonts w:hint="eastAsia"/>
        </w:rPr>
        <w:t>代入数据：</w:t>
      </w:r>
    </w:p>
    <w:p w14:paraId="222E996B" w14:textId="115E8F58" w:rsidR="00BE36F6" w:rsidRPr="00BE36F6" w:rsidRDefault="00BE36F6" w:rsidP="00BE36F6">
      <w:r>
        <w:t>\[\text{液体的总量} = 100 \, \text{ml}, \quad \text{点滴系数} = 15 \, \text{滴/ml}, \quad \text{输液所用时间} = 60 \, \text{min}\]</w:t>
      </w:r>
    </w:p>
    <w:p w14:paraId="1F81780A" w14:textId="73ADDD43" w:rsidR="00BE36F6" w:rsidRDefault="00BE36F6" w:rsidP="00BE36F6">
      <w:r>
        <w:rPr>
          <w:rFonts w:hint="eastAsia"/>
        </w:rPr>
        <w:t>计算得：</w:t>
      </w:r>
    </w:p>
    <w:p w14:paraId="3EB5CBD9" w14:textId="2C34DE3A" w:rsidR="00BE36F6" w:rsidRDefault="00BE36F6" w:rsidP="00BE36F6">
      <w:r>
        <w:t>\[\text{每分钟滴数} = \frac{100 \times 15}{60} = 25 \, \text{滴/分钟}\]</w:t>
      </w:r>
    </w:p>
    <w:p w14:paraId="1ED5254C" w14:textId="033E1830" w:rsidR="00BE36F6" w:rsidRPr="00BE36F6" w:rsidRDefault="00BE36F6" w:rsidP="00BE36F6">
      <w:r>
        <w:rPr>
          <w:rFonts w:hint="eastAsia"/>
        </w:rPr>
        <w:t>因此，选项</w:t>
      </w:r>
      <w:r w:rsidRPr="00BE36F6">
        <w:rPr>
          <w:color w:val="FF0000"/>
        </w:rPr>
        <w:t>C</w:t>
      </w:r>
      <w:r>
        <w:t>（25滴/分钟）是正确的【9:0†必备知诈】。</w:t>
      </w:r>
    </w:p>
    <w:p w14:paraId="35582979" w14:textId="00329700" w:rsidR="00BE36F6" w:rsidRDefault="00BE36F6" w:rsidP="00BE36F6">
      <w:r>
        <w:t>### 题目</w:t>
      </w:r>
      <w:r w:rsidRPr="00BE36F6">
        <w:rPr>
          <w:highlight w:val="yellow"/>
        </w:rPr>
        <w:t>102</w:t>
      </w:r>
      <w:r>
        <w:t>解析</w:t>
      </w:r>
    </w:p>
    <w:p w14:paraId="1BB3603C" w14:textId="2FD778E6" w:rsidR="00BE36F6" w:rsidRPr="00BE36F6" w:rsidRDefault="00BE36F6" w:rsidP="00BE36F6">
      <w:r>
        <w:rPr>
          <w:rFonts w:hint="eastAsia"/>
        </w:rPr>
        <w:t>根据知识库中对液体滴注不畅的情况下，无回血情况的处理：</w:t>
      </w:r>
    </w:p>
    <w:p w14:paraId="4B7FA919" w14:textId="77777777" w:rsidR="00BE36F6" w:rsidRDefault="00BE36F6" w:rsidP="00BE36F6">
      <w:r>
        <w:t>1. **拔针并更换针头，重新穿刺**：适用于针头阻塞的情况。</w:t>
      </w:r>
    </w:p>
    <w:p w14:paraId="7B8712F9" w14:textId="77777777" w:rsidR="00BE36F6" w:rsidRDefault="00BE36F6" w:rsidP="00BE36F6">
      <w:r>
        <w:t>2. **调整针头位置或适当变换肢体位置**：用于针头斜面紧贴静脉壁，使液体滴入不畅。</w:t>
      </w:r>
    </w:p>
    <w:p w14:paraId="16A76286" w14:textId="7845EC3B" w:rsidR="00BE36F6" w:rsidRDefault="00BE36F6" w:rsidP="00BE36F6">
      <w:r>
        <w:t>3. **升高输液瓶位置**：用于压力过低的情况【9:0†必备知诈】。</w:t>
      </w:r>
    </w:p>
    <w:p w14:paraId="7DB72AA2" w14:textId="2E7B7A0F" w:rsidR="00C0288F" w:rsidRDefault="00BE36F6" w:rsidP="00BE36F6">
      <w:r>
        <w:rPr>
          <w:rFonts w:hint="eastAsia"/>
        </w:rPr>
        <w:t>根据题干描述，液体滴注不畅且检查无回血，最适合的处理是调整针头位置或变换肢体位置。</w:t>
      </w:r>
      <w:r>
        <w:rPr>
          <w:rFonts w:hint="eastAsia"/>
        </w:rPr>
        <w:lastRenderedPageBreak/>
        <w:t>因此，选项</w:t>
      </w:r>
      <w:r w:rsidRPr="00BE36F6">
        <w:rPr>
          <w:highlight w:val="yellow"/>
        </w:rPr>
        <w:t>B</w:t>
      </w:r>
      <w:r>
        <w:t>（调整肢体位置）是正确的。</w:t>
      </w:r>
    </w:p>
    <w:p w14:paraId="53A7945F" w14:textId="77777777" w:rsidR="00BE36F6" w:rsidRDefault="00BE36F6" w:rsidP="00BE36F6"/>
    <w:p w14:paraId="6A86CEE9" w14:textId="77777777" w:rsidR="00356109" w:rsidRDefault="00356109" w:rsidP="00356109">
      <w:r>
        <w:t>(103～107题共用题干)</w:t>
      </w:r>
    </w:p>
    <w:p w14:paraId="50BCB575" w14:textId="4EF61A2D" w:rsidR="00356109" w:rsidRDefault="00356109" w:rsidP="00356109">
      <w:r>
        <w:rPr>
          <w:rFonts w:hint="eastAsia"/>
        </w:rPr>
        <w:t>护理质量控制以预防为主。护理部质控</w:t>
      </w:r>
      <w:r>
        <w:t>组运用PDCA的管理办法，定期到临床查找存在的问题。在检查中注重要素质量、环节质量和终末质量，发现产生质量问题的原因，针对主要原因制订具体实施计划，贯彻和实施预定的计划和措施，反馈预定目标执行情况，并总结经验教训，将存在问题转人下一个管理循环中。</w:t>
      </w:r>
    </w:p>
    <w:p w14:paraId="728A2A29" w14:textId="77777777" w:rsidR="00356109" w:rsidRDefault="00356109" w:rsidP="00356109">
      <w:r>
        <w:t>103.护理质量控制的作用是</w:t>
      </w:r>
    </w:p>
    <w:p w14:paraId="3783561A" w14:textId="084C4ADD" w:rsidR="00356109" w:rsidRDefault="00356109" w:rsidP="00356109">
      <w:r>
        <w:t>A.监督指导</w:t>
      </w:r>
    </w:p>
    <w:p w14:paraId="39804CDF" w14:textId="14345A92" w:rsidR="00356109" w:rsidRDefault="00356109" w:rsidP="00356109">
      <w:r>
        <w:t>B.循环管理</w:t>
      </w:r>
    </w:p>
    <w:p w14:paraId="20A867C6" w14:textId="4E3510D9" w:rsidR="00356109" w:rsidRDefault="00356109" w:rsidP="00356109">
      <w:r>
        <w:t>C.持续改进</w:t>
      </w:r>
    </w:p>
    <w:p w14:paraId="0A11E919" w14:textId="397160C8" w:rsidR="00356109" w:rsidRDefault="00356109" w:rsidP="00356109">
      <w:r>
        <w:t>D.目标管理</w:t>
      </w:r>
    </w:p>
    <w:p w14:paraId="6C280EA4" w14:textId="4D9A9DAA" w:rsidR="00356109" w:rsidRDefault="00356109" w:rsidP="00356109">
      <w:r>
        <w:t>E.检查落实</w:t>
      </w:r>
    </w:p>
    <w:p w14:paraId="57C68A02" w14:textId="77777777" w:rsidR="00356109" w:rsidRDefault="00356109" w:rsidP="00356109">
      <w:r>
        <w:t>104.护理质量控制的依据是</w:t>
      </w:r>
    </w:p>
    <w:p w14:paraId="190EF938" w14:textId="08303A34" w:rsidR="00356109" w:rsidRDefault="00356109" w:rsidP="00356109">
      <w:r>
        <w:t>A.统计数据</w:t>
      </w:r>
    </w:p>
    <w:p w14:paraId="76A9663C" w14:textId="3D35A280" w:rsidR="00356109" w:rsidRDefault="00356109" w:rsidP="00356109">
      <w:r>
        <w:t>B.质量标准</w:t>
      </w:r>
    </w:p>
    <w:p w14:paraId="14632B23" w14:textId="39091AC4" w:rsidR="00356109" w:rsidRDefault="00356109" w:rsidP="00356109">
      <w:r>
        <w:t>C.个人观察</w:t>
      </w:r>
    </w:p>
    <w:p w14:paraId="5BC40122" w14:textId="2D54AD5E" w:rsidR="00356109" w:rsidRDefault="00356109" w:rsidP="00356109">
      <w:r>
        <w:t>D.问卷调查</w:t>
      </w:r>
    </w:p>
    <w:p w14:paraId="2CB4DDFB" w14:textId="18D53B14" w:rsidR="00356109" w:rsidRDefault="00356109" w:rsidP="00356109">
      <w:r>
        <w:t>E.书面报告</w:t>
      </w:r>
    </w:p>
    <w:p w14:paraId="31B4BE9A" w14:textId="42C3E11A" w:rsidR="00356109" w:rsidRDefault="00356109" w:rsidP="00356109">
      <w:r>
        <w:t>105.护理质量控制以预防为主，鼓励上报分析的是</w:t>
      </w:r>
    </w:p>
    <w:p w14:paraId="4C627158" w14:textId="619988AE" w:rsidR="00356109" w:rsidRDefault="00356109" w:rsidP="00356109">
      <w:r>
        <w:t>A.工作漏洞</w:t>
      </w:r>
    </w:p>
    <w:p w14:paraId="7E00DA4E" w14:textId="5A1D6E86" w:rsidR="00356109" w:rsidRDefault="00356109" w:rsidP="00356109">
      <w:r>
        <w:t>B.护患纠纷</w:t>
      </w:r>
    </w:p>
    <w:p w14:paraId="47F3A642" w14:textId="0F2B25AB" w:rsidR="00356109" w:rsidRDefault="00356109" w:rsidP="00356109">
      <w:r>
        <w:t>C.护理事故</w:t>
      </w:r>
    </w:p>
    <w:p w14:paraId="01C3E3AB" w14:textId="0506451B" w:rsidR="00356109" w:rsidRDefault="00356109" w:rsidP="00356109">
      <w:r>
        <w:t>D.不良事件</w:t>
      </w:r>
    </w:p>
    <w:p w14:paraId="5301B804" w14:textId="1B4A45B0" w:rsidR="00356109" w:rsidRDefault="00356109" w:rsidP="00356109">
      <w:r>
        <w:t>E.护理缺陷</w:t>
      </w:r>
    </w:p>
    <w:p w14:paraId="03FD4155" w14:textId="77777777" w:rsidR="00356109" w:rsidRDefault="00356109" w:rsidP="00356109">
      <w:r>
        <w:t>106.从患者得到的护理效果评价是</w:t>
      </w:r>
    </w:p>
    <w:p w14:paraId="6C39EF45" w14:textId="0389F099" w:rsidR="00356109" w:rsidRDefault="00356109" w:rsidP="00356109">
      <w:r>
        <w:t>A.环境质量</w:t>
      </w:r>
    </w:p>
    <w:p w14:paraId="25C01620" w14:textId="5DDFBED9" w:rsidR="00356109" w:rsidRDefault="00356109" w:rsidP="00356109">
      <w:r>
        <w:t>B.观察病情</w:t>
      </w:r>
    </w:p>
    <w:p w14:paraId="772C84AD" w14:textId="40074BE0" w:rsidR="00356109" w:rsidRDefault="00356109" w:rsidP="00356109">
      <w:r>
        <w:t>C.患者管理</w:t>
      </w:r>
    </w:p>
    <w:p w14:paraId="551D7E99" w14:textId="79718E3B" w:rsidR="00356109" w:rsidRDefault="00356109" w:rsidP="00356109">
      <w:r>
        <w:t>D.心理护理</w:t>
      </w:r>
    </w:p>
    <w:p w14:paraId="678E9D87" w14:textId="507029CF" w:rsidR="00356109" w:rsidRDefault="00356109" w:rsidP="00356109">
      <w:r>
        <w:t>E.出院满意度</w:t>
      </w:r>
    </w:p>
    <w:p w14:paraId="653E3E19" w14:textId="7A00C3CF" w:rsidR="00356109" w:rsidRDefault="00356109" w:rsidP="00356109">
      <w:r>
        <w:t>107.属于环节质量控制的项目是</w:t>
      </w:r>
    </w:p>
    <w:p w14:paraId="28CBB870" w14:textId="5A7844A5" w:rsidR="00356109" w:rsidRDefault="00356109" w:rsidP="00356109">
      <w:r>
        <w:t>A.护理文件书写</w:t>
      </w:r>
    </w:p>
    <w:p w14:paraId="1FE1412A" w14:textId="52EE51BF" w:rsidR="00356109" w:rsidRDefault="00356109" w:rsidP="00356109">
      <w:r>
        <w:t>B.住院满意度</w:t>
      </w:r>
    </w:p>
    <w:p w14:paraId="0E163FC1" w14:textId="77420C63" w:rsidR="00356109" w:rsidRDefault="00356109" w:rsidP="00356109">
      <w:r>
        <w:t>C.药品质量</w:t>
      </w:r>
    </w:p>
    <w:p w14:paraId="1F8DBA4E" w14:textId="3BE23C6F" w:rsidR="00356109" w:rsidRDefault="00356109" w:rsidP="00356109">
      <w:r>
        <w:t>D.规章制度</w:t>
      </w:r>
    </w:p>
    <w:p w14:paraId="1B311835" w14:textId="223B5AA9" w:rsidR="00356109" w:rsidRDefault="00356109" w:rsidP="00356109">
      <w:r>
        <w:t>E.护士职称</w:t>
      </w:r>
    </w:p>
    <w:p w14:paraId="4C9E645A" w14:textId="3BF4B92F" w:rsidR="00BE36F6" w:rsidRDefault="00BE36F6" w:rsidP="00BE36F6">
      <w:r>
        <w:rPr>
          <w:rFonts w:hint="eastAsia"/>
        </w:rPr>
        <w:t>以下是根据题干和选项对问题的解析及答案：</w:t>
      </w:r>
    </w:p>
    <w:p w14:paraId="737CA9B5" w14:textId="77777777" w:rsidR="00BE36F6" w:rsidRDefault="00BE36F6" w:rsidP="00BE36F6">
      <w:r>
        <w:t>**103. 护理质量控制的作用是**</w:t>
      </w:r>
    </w:p>
    <w:p w14:paraId="38CE0AB8" w14:textId="367102B0" w:rsidR="00BE36F6" w:rsidRDefault="00BE36F6" w:rsidP="00BE36F6">
      <w:r>
        <w:rPr>
          <w:rFonts w:hint="eastAsia"/>
        </w:rPr>
        <w:t>根据知识库内容，护理质量控制的作用主要是通过</w:t>
      </w:r>
      <w:r>
        <w:t>PDCA循环（计划-执行-检查-处理）不断优化护理工作，实现持续改进。因此，选项</w:t>
      </w:r>
      <w:r w:rsidRPr="00BE36F6">
        <w:rPr>
          <w:color w:val="FF0000"/>
        </w:rPr>
        <w:t>C</w:t>
      </w:r>
      <w:r>
        <w:t>“持续改进”是正确答案 。</w:t>
      </w:r>
    </w:p>
    <w:p w14:paraId="537E05EA" w14:textId="77777777" w:rsidR="00BE36F6" w:rsidRDefault="00BE36F6" w:rsidP="00BE36F6">
      <w:r>
        <w:t>**104. 护理质量控制的依据是**</w:t>
      </w:r>
    </w:p>
    <w:p w14:paraId="6E07E211" w14:textId="2880DFC6" w:rsidR="00BE36F6" w:rsidRDefault="00BE36F6" w:rsidP="00BE36F6">
      <w:r>
        <w:rPr>
          <w:rFonts w:hint="eastAsia"/>
        </w:rPr>
        <w:t>护理质量的依据是建立在一系列质量标准上，这些标准包括护理技术操作质量标准、护理管理质量标准等，它们为护理工作提供具体的操作和评价准则。因此，选项</w:t>
      </w:r>
      <w:r w:rsidRPr="00BE36F6">
        <w:rPr>
          <w:color w:val="FF0000"/>
        </w:rPr>
        <w:t>B</w:t>
      </w:r>
      <w:r>
        <w:t>“质量标准”是正</w:t>
      </w:r>
      <w:r>
        <w:lastRenderedPageBreak/>
        <w:t>确答案 。</w:t>
      </w:r>
    </w:p>
    <w:p w14:paraId="3F78954B" w14:textId="77777777" w:rsidR="00BE36F6" w:rsidRDefault="00BE36F6" w:rsidP="00BE36F6">
      <w:r>
        <w:t>**105. 护理质量控制以预防为主，鼓励上报分析的是**</w:t>
      </w:r>
    </w:p>
    <w:p w14:paraId="0F105CD6" w14:textId="73156D7E" w:rsidR="00BE36F6" w:rsidRDefault="00BE36F6" w:rsidP="00BE36F6">
      <w:r>
        <w:rPr>
          <w:rFonts w:hint="eastAsia"/>
        </w:rPr>
        <w:t>在预防为主的质量控制中，重要的一环是发现和报告护理过程中的不良事件，如差错事故等，以便采取改进措施。因此，选项</w:t>
      </w:r>
      <w:r w:rsidRPr="00BE36F6">
        <w:rPr>
          <w:color w:val="FF0000"/>
        </w:rPr>
        <w:t>D</w:t>
      </w:r>
      <w:r>
        <w:t>“不良事件”是正确答案 。</w:t>
      </w:r>
    </w:p>
    <w:p w14:paraId="01C63F29" w14:textId="77777777" w:rsidR="00BE36F6" w:rsidRDefault="00BE36F6" w:rsidP="00BE36F6">
      <w:r>
        <w:t>**106. 从患者得到的护理效果评价是**</w:t>
      </w:r>
    </w:p>
    <w:p w14:paraId="7CB87981" w14:textId="18166E51" w:rsidR="00BE36F6" w:rsidRDefault="00BE36F6" w:rsidP="00BE36F6">
      <w:r>
        <w:rPr>
          <w:rFonts w:hint="eastAsia"/>
        </w:rPr>
        <w:t>护理效果的评价主要围绕病人的满意度进行，其中出院满意度是直接反映患者对护理效果的重要评价指标。因此，选项</w:t>
      </w:r>
      <w:r w:rsidRPr="00BE36F6">
        <w:rPr>
          <w:color w:val="FF0000"/>
        </w:rPr>
        <w:t>E</w:t>
      </w:r>
      <w:r>
        <w:t>“出院满意度”是正确答案 。</w:t>
      </w:r>
    </w:p>
    <w:p w14:paraId="4C1A4E69" w14:textId="77777777" w:rsidR="00BE36F6" w:rsidRDefault="00BE36F6" w:rsidP="00BE36F6">
      <w:r>
        <w:t>**107. 属于环节质量控制的项目是**</w:t>
      </w:r>
    </w:p>
    <w:p w14:paraId="12CD1EC1" w14:textId="2F92D080" w:rsidR="00BE36F6" w:rsidRDefault="00BE36F6" w:rsidP="00BE36F6">
      <w:r>
        <w:rPr>
          <w:rFonts w:hint="eastAsia"/>
        </w:rPr>
        <w:t>环节质量主要指护理活动过程中的各个环节，如护理文件书写是规范护理过程的重要一环。因此，选项</w:t>
      </w:r>
      <w:r w:rsidRPr="00BE36F6">
        <w:rPr>
          <w:color w:val="FF0000"/>
        </w:rPr>
        <w:t>A</w:t>
      </w:r>
      <w:r>
        <w:t>“护理文件书写”是正确答案 。</w:t>
      </w:r>
    </w:p>
    <w:p w14:paraId="457A62E0" w14:textId="62218B95" w:rsidR="00356109" w:rsidRDefault="00BE36F6" w:rsidP="00BE36F6">
      <w:r>
        <w:rPr>
          <w:rFonts w:hint="eastAsia"/>
        </w:rPr>
        <w:t>以上解析和答案均基于知识库中的信息确保其准确性和相关性。</w:t>
      </w:r>
    </w:p>
    <w:p w14:paraId="21EAD400" w14:textId="77777777" w:rsidR="00BE36F6" w:rsidRDefault="00BE36F6" w:rsidP="00BE36F6"/>
    <w:p w14:paraId="032FF901" w14:textId="77777777" w:rsidR="00356109" w:rsidRDefault="00356109" w:rsidP="00356109">
      <w:r>
        <w:t>(108～111题共用题干)</w:t>
      </w:r>
    </w:p>
    <w:p w14:paraId="627055BB" w14:textId="75279218" w:rsidR="00356109" w:rsidRDefault="00356109" w:rsidP="00356109">
      <w:r>
        <w:rPr>
          <w:rFonts w:hint="eastAsia"/>
        </w:rPr>
        <w:t>患者，男性，</w:t>
      </w:r>
      <w:r>
        <w:t>29岁。3日来体温升高，有时高达40℃,有时.37.8℃左右。未明确病因，入院待查。</w:t>
      </w:r>
    </w:p>
    <w:p w14:paraId="0A95D3E3" w14:textId="0A1C9CC8" w:rsidR="00356109" w:rsidRDefault="00356109" w:rsidP="00356109">
      <w:r>
        <w:t>108.该患者的热型属于</w:t>
      </w:r>
    </w:p>
    <w:p w14:paraId="21E842C6" w14:textId="24D7D57F" w:rsidR="00356109" w:rsidRDefault="00356109" w:rsidP="00356109">
      <w:r>
        <w:t>A.间歇热</w:t>
      </w:r>
    </w:p>
    <w:p w14:paraId="30EE53A1" w14:textId="072640BB" w:rsidR="00356109" w:rsidRDefault="00356109" w:rsidP="00356109">
      <w:r>
        <w:t>B.稽留热</w:t>
      </w:r>
    </w:p>
    <w:p w14:paraId="1C5CDDAD" w14:textId="7F56830F" w:rsidR="00356109" w:rsidRDefault="00356109" w:rsidP="00356109">
      <w:r>
        <w:t>C.弛张热</w:t>
      </w:r>
    </w:p>
    <w:p w14:paraId="420B08C0" w14:textId="11D5C7DE" w:rsidR="00356109" w:rsidRDefault="00356109" w:rsidP="00356109">
      <w:r>
        <w:t>D.不规则热</w:t>
      </w:r>
    </w:p>
    <w:p w14:paraId="3C5B8F9B" w14:textId="516141C6" w:rsidR="00356109" w:rsidRDefault="00356109" w:rsidP="00356109">
      <w:r>
        <w:t>E.中等度热</w:t>
      </w:r>
    </w:p>
    <w:p w14:paraId="1FA10FB1" w14:textId="1B2536A1" w:rsidR="00356109" w:rsidRDefault="00356109" w:rsidP="00356109">
      <w:r>
        <w:t>109.患者进食后测口腔温度应间隔</w:t>
      </w:r>
    </w:p>
    <w:p w14:paraId="6D60CAE3" w14:textId="3C05FCD4" w:rsidR="00356109" w:rsidRDefault="00356109" w:rsidP="00356109">
      <w:r>
        <w:t>A.5分钟</w:t>
      </w:r>
    </w:p>
    <w:p w14:paraId="00E3BFBD" w14:textId="66D27DA9" w:rsidR="00356109" w:rsidRDefault="00356109" w:rsidP="00356109">
      <w:r>
        <w:t>B</w:t>
      </w:r>
      <w:r w:rsidR="000F7177">
        <w:rPr>
          <w:rFonts w:hint="eastAsia"/>
        </w:rPr>
        <w:t>.</w:t>
      </w:r>
      <w:r>
        <w:t>10分钟</w:t>
      </w:r>
    </w:p>
    <w:p w14:paraId="00B74E19" w14:textId="51936CB7" w:rsidR="00356109" w:rsidRDefault="00356109" w:rsidP="00356109">
      <w:r>
        <w:t>C.15分钟</w:t>
      </w:r>
    </w:p>
    <w:p w14:paraId="3C3F5F3F" w14:textId="1FBE8851" w:rsidR="00356109" w:rsidRDefault="00356109" w:rsidP="00356109">
      <w:r>
        <w:t>D.20分钟</w:t>
      </w:r>
    </w:p>
    <w:p w14:paraId="6635C675" w14:textId="6B804B1D" w:rsidR="00356109" w:rsidRDefault="00356109" w:rsidP="00356109">
      <w:r>
        <w:t>E.30分钟</w:t>
      </w:r>
    </w:p>
    <w:p w14:paraId="27C512BC" w14:textId="76EB774B" w:rsidR="00356109" w:rsidRDefault="00356109" w:rsidP="00356109">
      <w:r>
        <w:t>110.测口腔温度时，患者不慎咬碎体温计，护</w:t>
      </w:r>
      <w:r>
        <w:rPr>
          <w:rFonts w:hint="eastAsia"/>
        </w:rPr>
        <w:t>士应立即</w:t>
      </w:r>
    </w:p>
    <w:p w14:paraId="4E6C75D6" w14:textId="33CE8083" w:rsidR="00356109" w:rsidRDefault="00356109" w:rsidP="00356109">
      <w:r>
        <w:t>A.催吐</w:t>
      </w:r>
    </w:p>
    <w:p w14:paraId="31F16DC8" w14:textId="1424E780" w:rsidR="00356109" w:rsidRDefault="00356109" w:rsidP="00356109">
      <w:r>
        <w:t>B.洗胃</w:t>
      </w:r>
    </w:p>
    <w:p w14:paraId="160D5FBC" w14:textId="77777777" w:rsidR="00356109" w:rsidRDefault="00356109" w:rsidP="00356109">
      <w:r>
        <w:t>C.让其口服蛋清</w:t>
      </w:r>
    </w:p>
    <w:p w14:paraId="1A1E6D1E" w14:textId="77777777" w:rsidR="00356109" w:rsidRDefault="00356109" w:rsidP="00356109">
      <w:r>
        <w:t>D.让其服用韭菜</w:t>
      </w:r>
    </w:p>
    <w:p w14:paraId="1C4CC5C2" w14:textId="66D1DF08" w:rsidR="00356109" w:rsidRDefault="00356109" w:rsidP="00356109">
      <w:r>
        <w:t>E.清除其口腔内玻璃碎屑</w:t>
      </w:r>
    </w:p>
    <w:p w14:paraId="484B5D3F" w14:textId="15B2BED1" w:rsidR="00356109" w:rsidRDefault="00356109" w:rsidP="00356109">
      <w:r>
        <w:t>111.患者使用过的体温计应清洁、消毒，定期检测，正确的是</w:t>
      </w:r>
    </w:p>
    <w:p w14:paraId="0E451574" w14:textId="44BFFCBA" w:rsidR="00356109" w:rsidRDefault="00356109" w:rsidP="00356109">
      <w:r>
        <w:t>A.若体温计有破损或水银柱自动下降应不再使用</w:t>
      </w:r>
    </w:p>
    <w:p w14:paraId="0B54B545" w14:textId="414611E2" w:rsidR="00356109" w:rsidRDefault="00356109" w:rsidP="00356109">
      <w:r>
        <w:t>B.将体温计浸泡于消毒溶液中1小时后取出用自来水冲洗</w:t>
      </w:r>
    </w:p>
    <w:p w14:paraId="4BBADF66" w14:textId="154DF2EE" w:rsidR="00356109" w:rsidRDefault="00356109" w:rsidP="00356109">
      <w:r>
        <w:t>C.将体温计浸泡于消毒溶液中1小时后取出用冷开水冲洗</w:t>
      </w:r>
    </w:p>
    <w:p w14:paraId="5B1922E5" w14:textId="000875DC" w:rsidR="00356109" w:rsidRDefault="00356109" w:rsidP="00356109">
      <w:r>
        <w:t>D.消毒液应每日更换，盛放消毒液的容器应每月消毒1次</w:t>
      </w:r>
    </w:p>
    <w:p w14:paraId="2BCF452A" w14:textId="527BD254" w:rsidR="00356109" w:rsidRDefault="00356109" w:rsidP="00356109">
      <w:r>
        <w:t>E.将体温计放入已经测试过的38℃以下的水温中，3分钟后取出检查</w:t>
      </w:r>
    </w:p>
    <w:p w14:paraId="411ED011" w14:textId="77777777" w:rsidR="004B27DB" w:rsidRDefault="004B27DB" w:rsidP="004B27DB">
      <w:r>
        <w:t>#### 第108题：该患者的热型属于</w:t>
      </w:r>
    </w:p>
    <w:p w14:paraId="4A8A9D9D" w14:textId="2CC2DE97" w:rsidR="004B27DB" w:rsidRDefault="004B27DB" w:rsidP="004B27DB">
      <w:r>
        <w:rPr>
          <w:rFonts w:hint="eastAsia"/>
        </w:rPr>
        <w:t>患者体温有时高达</w:t>
      </w:r>
      <w:r>
        <w:t>40°C，有时为37.8°C左右，这种体温的波动特征更符合**弛张热**的描述。弛张热指体温在发热时虽高但下降不至正常，仍保持在较高水平，而非完全恢复正常，表现为温度在较高值与非常高值之间波动。</w:t>
      </w:r>
    </w:p>
    <w:p w14:paraId="5FD90BB9" w14:textId="4AE21B60" w:rsidR="004B27DB" w:rsidRDefault="004B27DB" w:rsidP="004B27DB">
      <w:r>
        <w:rPr>
          <w:rFonts w:hint="eastAsia"/>
        </w:rPr>
        <w:t>正确答案：</w:t>
      </w:r>
      <w:r>
        <w:t>**</w:t>
      </w:r>
      <w:r w:rsidRPr="004B27DB">
        <w:rPr>
          <w:color w:val="FF0000"/>
        </w:rPr>
        <w:t>C</w:t>
      </w:r>
      <w:r>
        <w:t>.弛张热**</w:t>
      </w:r>
    </w:p>
    <w:p w14:paraId="24A3A3CE" w14:textId="77777777" w:rsidR="004B27DB" w:rsidRDefault="004B27DB" w:rsidP="004B27DB">
      <w:r>
        <w:lastRenderedPageBreak/>
        <w:t>#### 第109题：患者进食后测口腔温度应间隔</w:t>
      </w:r>
    </w:p>
    <w:p w14:paraId="27391C62" w14:textId="5F410784" w:rsidR="004B27DB" w:rsidRDefault="004B27DB" w:rsidP="004B27DB">
      <w:r>
        <w:rPr>
          <w:rFonts w:hint="eastAsia"/>
        </w:rPr>
        <w:t>测量口腔温度时，应避免刚进食后立即测量，因为进食可能会影响温度的准确性。建议进食后等待</w:t>
      </w:r>
      <w:r>
        <w:t>30分钟再测量【9:5†必备知识】。</w:t>
      </w:r>
    </w:p>
    <w:p w14:paraId="6408C0F2" w14:textId="5CCA4465" w:rsidR="004B27DB" w:rsidRDefault="004B27DB" w:rsidP="004B27DB">
      <w:r>
        <w:rPr>
          <w:rFonts w:hint="eastAsia"/>
        </w:rPr>
        <w:t>正确答案：</w:t>
      </w:r>
      <w:r>
        <w:t>**</w:t>
      </w:r>
      <w:r w:rsidRPr="004B27DB">
        <w:rPr>
          <w:color w:val="FF0000"/>
        </w:rPr>
        <w:t>E</w:t>
      </w:r>
      <w:r>
        <w:t>.30分钟**</w:t>
      </w:r>
    </w:p>
    <w:p w14:paraId="3EDEEAF1" w14:textId="77777777" w:rsidR="004B27DB" w:rsidRDefault="004B27DB" w:rsidP="004B27DB">
      <w:r>
        <w:t>#### 第110题：测口腔温度时，患者不慎咬碎体温计，护士应立即</w:t>
      </w:r>
    </w:p>
    <w:p w14:paraId="44EFF32A" w14:textId="56AEB0AE" w:rsidR="004B27DB" w:rsidRDefault="004B27DB" w:rsidP="004B27DB">
      <w:r>
        <w:rPr>
          <w:rFonts w:hint="eastAsia"/>
        </w:rPr>
        <w:t>当口腔内体温计意外破裂时，首先应清除口腔内的玻璃碎屑，以防患者吞咽或造成口腔损伤，这是紧急处理中的优先步骤【</w:t>
      </w:r>
      <w:r>
        <w:t>9:4†必备知识】。</w:t>
      </w:r>
    </w:p>
    <w:p w14:paraId="5EB41135" w14:textId="06BCE2D3" w:rsidR="004B27DB" w:rsidRDefault="004B27DB" w:rsidP="004B27DB">
      <w:r>
        <w:rPr>
          <w:rFonts w:hint="eastAsia"/>
        </w:rPr>
        <w:t>正确答案：</w:t>
      </w:r>
      <w:r>
        <w:t>**</w:t>
      </w:r>
      <w:r w:rsidRPr="004B27DB">
        <w:rPr>
          <w:color w:val="FF0000"/>
        </w:rPr>
        <w:t>E.</w:t>
      </w:r>
      <w:r>
        <w:t>清除其口腔内玻璃碎屑**</w:t>
      </w:r>
    </w:p>
    <w:p w14:paraId="3D04FC37" w14:textId="77777777" w:rsidR="004B27DB" w:rsidRDefault="004B27DB" w:rsidP="004B27DB">
      <w:r>
        <w:t>#### 第111题：患者使用过的体温计应清洁、消毒，定期检测，正确的是</w:t>
      </w:r>
    </w:p>
    <w:p w14:paraId="2CEDCFB5" w14:textId="17566370" w:rsidR="004B27DB" w:rsidRDefault="004B27DB" w:rsidP="004B27DB">
      <w:r>
        <w:rPr>
          <w:rFonts w:hint="eastAsia"/>
        </w:rPr>
        <w:t>使用过的体温计如果出现任何破损或水银柱自动下降的情况，应立即停止使用，因为这可能影响测量的准确性并可能造成进一步的安全问题【</w:t>
      </w:r>
      <w:r>
        <w:t>9:9†必备知识】。</w:t>
      </w:r>
    </w:p>
    <w:p w14:paraId="7775C886" w14:textId="3A460F39" w:rsidR="00356109" w:rsidRDefault="004B27DB" w:rsidP="004B27DB">
      <w:r>
        <w:rPr>
          <w:rFonts w:hint="eastAsia"/>
        </w:rPr>
        <w:t>正确答案：</w:t>
      </w:r>
      <w:r>
        <w:t>**</w:t>
      </w:r>
      <w:r w:rsidRPr="004B27DB">
        <w:rPr>
          <w:color w:val="FF0000"/>
        </w:rPr>
        <w:t>A</w:t>
      </w:r>
      <w:r>
        <w:t>.若体温计有破损或水银柱自动下降应不再使用**</w:t>
      </w:r>
    </w:p>
    <w:p w14:paraId="503AD477" w14:textId="77777777" w:rsidR="004B27DB" w:rsidRDefault="004B27DB" w:rsidP="004B27DB"/>
    <w:p w14:paraId="7E1F8945" w14:textId="77777777" w:rsidR="00356109" w:rsidRDefault="00356109" w:rsidP="00356109">
      <w:r>
        <w:t>(112～114题共用题干)</w:t>
      </w:r>
    </w:p>
    <w:p w14:paraId="1AE21514" w14:textId="6E70E0C3" w:rsidR="00356109" w:rsidRDefault="00356109" w:rsidP="00356109">
      <w:r>
        <w:rPr>
          <w:rFonts w:hint="eastAsia"/>
        </w:rPr>
        <w:t>患者，女性，</w:t>
      </w:r>
      <w:r>
        <w:t>45岁。因甲状腺功能亢进症收入院治疗。昨日洗澡受凉出现高热、咳嗽，遵医嘱予以抗炎对症治疗。今晨突然出现烦躁不安、大汗淋漓、恶心、呕吐胃内容物2次，体温39.2℃,脉搏140次/min,呼吸26次/min,血压130/90mmHg。</w:t>
      </w:r>
    </w:p>
    <w:p w14:paraId="6E4F613A" w14:textId="77777777" w:rsidR="00356109" w:rsidRDefault="00356109" w:rsidP="00356109">
      <w:r>
        <w:t>112.该患者可能发生的病情变化是</w:t>
      </w:r>
    </w:p>
    <w:p w14:paraId="34EE22F4" w14:textId="01D4AEAA" w:rsidR="00356109" w:rsidRDefault="00356109" w:rsidP="00356109">
      <w:r>
        <w:t>A.感染性休克</w:t>
      </w:r>
    </w:p>
    <w:p w14:paraId="7651DA6A" w14:textId="573D5CB7" w:rsidR="00356109" w:rsidRDefault="00356109" w:rsidP="00356109">
      <w:r>
        <w:t>B.甲状腺危象</w:t>
      </w:r>
    </w:p>
    <w:p w14:paraId="0A57FD19" w14:textId="6C2DB72F" w:rsidR="00356109" w:rsidRDefault="00356109" w:rsidP="00356109">
      <w:r>
        <w:t>C.输液反</w:t>
      </w:r>
    </w:p>
    <w:p w14:paraId="3D350786" w14:textId="30D9745F" w:rsidR="00356109" w:rsidRDefault="00356109" w:rsidP="00356109">
      <w:r>
        <w:t>D.急性肺水肿</w:t>
      </w:r>
    </w:p>
    <w:p w14:paraId="366E72A0" w14:textId="77777777" w:rsidR="00356109" w:rsidRDefault="00356109" w:rsidP="00356109">
      <w:r>
        <w:t>E.低血糖反应</w:t>
      </w:r>
    </w:p>
    <w:p w14:paraId="463040E3" w14:textId="77777777" w:rsidR="00356109" w:rsidRDefault="00356109" w:rsidP="00356109">
      <w:r>
        <w:t>113.出现该病情变化的主要诱因是</w:t>
      </w:r>
    </w:p>
    <w:p w14:paraId="37E67A22" w14:textId="279A7287" w:rsidR="00356109" w:rsidRDefault="00356109" w:rsidP="00356109">
      <w:r>
        <w:t>A.水、电解质紊乱</w:t>
      </w:r>
    </w:p>
    <w:p w14:paraId="4436195C" w14:textId="6B286E78" w:rsidR="00356109" w:rsidRDefault="00356109" w:rsidP="00356109">
      <w:r>
        <w:t>B.睡眠紊乱</w:t>
      </w:r>
    </w:p>
    <w:p w14:paraId="29F7BB38" w14:textId="34AEDEDB" w:rsidR="00356109" w:rsidRDefault="00356109" w:rsidP="00356109">
      <w:r>
        <w:t>C.焦虑</w:t>
      </w:r>
    </w:p>
    <w:p w14:paraId="6A77B08B" w14:textId="33A83586" w:rsidR="00356109" w:rsidRDefault="00356109" w:rsidP="00356109">
      <w:r>
        <w:t>D.未及时服药</w:t>
      </w:r>
    </w:p>
    <w:p w14:paraId="0CBCA156" w14:textId="571A37D6" w:rsidR="00356109" w:rsidRDefault="00356109" w:rsidP="00356109">
      <w:r>
        <w:t>E.感染</w:t>
      </w:r>
    </w:p>
    <w:p w14:paraId="3B8615BE" w14:textId="77777777" w:rsidR="00356109" w:rsidRDefault="00356109" w:rsidP="00356109">
      <w:r>
        <w:t>114.护士应立即采取的护理措施是</w:t>
      </w:r>
    </w:p>
    <w:p w14:paraId="21FCE807" w14:textId="23DCE4A3" w:rsidR="00356109" w:rsidRDefault="00356109" w:rsidP="00356109">
      <w:r>
        <w:t>A.将患者安置在安静低温的环境中</w:t>
      </w:r>
    </w:p>
    <w:p w14:paraId="7E5E0B63" w14:textId="6C3BF729" w:rsidR="00356109" w:rsidRDefault="00356109" w:rsidP="00356109">
      <w:r>
        <w:t>B.预防和尽快控制感染</w:t>
      </w:r>
    </w:p>
    <w:p w14:paraId="78E7D3AA" w14:textId="5385D7B4" w:rsidR="00356109" w:rsidRDefault="00356109" w:rsidP="00356109">
      <w:r>
        <w:t>C.坚持治疗，不可自行停药</w:t>
      </w:r>
    </w:p>
    <w:p w14:paraId="70B026F4" w14:textId="50B0FF50" w:rsidR="00356109" w:rsidRDefault="00356109" w:rsidP="00356109">
      <w:r>
        <w:t>D.口腔护理</w:t>
      </w:r>
    </w:p>
    <w:p w14:paraId="30D344C5" w14:textId="6C5C7744" w:rsidR="00356109" w:rsidRDefault="00356109" w:rsidP="00356109">
      <w:r>
        <w:t>E.预防压疮</w:t>
      </w:r>
    </w:p>
    <w:p w14:paraId="19AFB653" w14:textId="1B9C4A24" w:rsidR="004B27DB" w:rsidRDefault="004B27DB" w:rsidP="004B27DB">
      <w:r>
        <w:rPr>
          <w:rFonts w:hint="eastAsia"/>
        </w:rPr>
        <w:t>针对这组题目，让我们逐一分析并给出解答。</w:t>
      </w:r>
    </w:p>
    <w:p w14:paraId="04F2515E" w14:textId="77777777" w:rsidR="004B27DB" w:rsidRDefault="004B27DB" w:rsidP="004B27DB">
      <w:r>
        <w:t>#### 第112题：该患者可能发生的病情变化是</w:t>
      </w:r>
    </w:p>
    <w:p w14:paraId="245FCE53" w14:textId="55D4FD1A" w:rsidR="004B27DB" w:rsidRDefault="004B27DB" w:rsidP="004B27DB">
      <w:r>
        <w:rPr>
          <w:rFonts w:hint="eastAsia"/>
        </w:rPr>
        <w:t>患者的症状表现为烦躁不安、大汗淋漓、恶心、呕吐，体温和心率都较高。这些症状符合甲状腺危象的特征，甲状腺危象是甲状腺功能亢进症恶化的一种严重病情，通常包括高热、心率异常增快、神志改变等表现【</w:t>
      </w:r>
      <w:r>
        <w:t>17:7†必备知识】。</w:t>
      </w:r>
    </w:p>
    <w:p w14:paraId="2F1455A1" w14:textId="66FEA6DC" w:rsidR="004B27DB" w:rsidRPr="004B27DB" w:rsidRDefault="004B27DB" w:rsidP="004B27DB">
      <w:r>
        <w:rPr>
          <w:rFonts w:hint="eastAsia"/>
        </w:rPr>
        <w:t>正确答案：</w:t>
      </w:r>
      <w:r>
        <w:t>**</w:t>
      </w:r>
      <w:r w:rsidRPr="004B27DB">
        <w:rPr>
          <w:color w:val="FF0000"/>
        </w:rPr>
        <w:t>B</w:t>
      </w:r>
      <w:r>
        <w:t>.甲状腺危象**</w:t>
      </w:r>
    </w:p>
    <w:p w14:paraId="3A25D569" w14:textId="77777777" w:rsidR="004B27DB" w:rsidRDefault="004B27DB" w:rsidP="004B27DB">
      <w:r>
        <w:t>#### 第113题：出现该病情变化的主要诱因是</w:t>
      </w:r>
    </w:p>
    <w:p w14:paraId="306C1877" w14:textId="52542CA6" w:rsidR="004B27DB" w:rsidRDefault="004B27DB" w:rsidP="004B27DB">
      <w:r>
        <w:rPr>
          <w:rFonts w:hint="eastAsia"/>
        </w:rPr>
        <w:t>甲状腺危象的主要诱因包括感染、创伤、精神刺激等。在这种情况下，患者在感染后的高热和症状恶化可能触发了甲状腺危象【</w:t>
      </w:r>
      <w:r>
        <w:t>17:7†必备知识】。</w:t>
      </w:r>
    </w:p>
    <w:p w14:paraId="3D58B420" w14:textId="0241B746" w:rsidR="004B27DB" w:rsidRDefault="004B27DB" w:rsidP="004B27DB">
      <w:r>
        <w:rPr>
          <w:rFonts w:hint="eastAsia"/>
        </w:rPr>
        <w:lastRenderedPageBreak/>
        <w:t>正确答案：</w:t>
      </w:r>
      <w:r>
        <w:t>**</w:t>
      </w:r>
      <w:r w:rsidRPr="004B27DB">
        <w:rPr>
          <w:color w:val="FF0000"/>
        </w:rPr>
        <w:t>E</w:t>
      </w:r>
      <w:r>
        <w:t>.感染**</w:t>
      </w:r>
    </w:p>
    <w:p w14:paraId="0F030C2A" w14:textId="77777777" w:rsidR="004B27DB" w:rsidRDefault="004B27DB" w:rsidP="004B27DB">
      <w:r>
        <w:t>#### 第114题：护士应立即采取的护理措施是</w:t>
      </w:r>
    </w:p>
    <w:p w14:paraId="41E3BA5F" w14:textId="2E20992D" w:rsidR="004B27DB" w:rsidRDefault="004B27DB" w:rsidP="004B27DB">
      <w:r>
        <w:rPr>
          <w:rFonts w:hint="eastAsia"/>
        </w:rPr>
        <w:t>对于甲状腺危象的护理，首先需要将患者安置在安静且温度适宜的环境中，以减少外界刺激，并密切监测患者的生命体征【</w:t>
      </w:r>
      <w:r>
        <w:t>17:7†必备知识】。</w:t>
      </w:r>
    </w:p>
    <w:p w14:paraId="34020339" w14:textId="5871AA3A" w:rsidR="00356109" w:rsidRDefault="004B27DB" w:rsidP="004B27DB">
      <w:r>
        <w:rPr>
          <w:rFonts w:hint="eastAsia"/>
        </w:rPr>
        <w:t>正确答案：</w:t>
      </w:r>
      <w:r>
        <w:t>**</w:t>
      </w:r>
      <w:r w:rsidRPr="004B27DB">
        <w:rPr>
          <w:color w:val="FF0000"/>
        </w:rPr>
        <w:t>A</w:t>
      </w:r>
      <w:r>
        <w:t>.将患者安置在安静低温的环境中**</w:t>
      </w:r>
    </w:p>
    <w:p w14:paraId="45BA7C5E" w14:textId="77777777" w:rsidR="004B27DB" w:rsidRDefault="004B27DB" w:rsidP="004B27DB"/>
    <w:p w14:paraId="4C426A63" w14:textId="77777777" w:rsidR="00356109" w:rsidRDefault="00356109" w:rsidP="00356109">
      <w:r>
        <w:t>(115～116题共用题干)</w:t>
      </w:r>
    </w:p>
    <w:p w14:paraId="2AF83926" w14:textId="20920970" w:rsidR="00356109" w:rsidRDefault="00356109" w:rsidP="00356109">
      <w:r>
        <w:rPr>
          <w:rFonts w:hint="eastAsia"/>
        </w:rPr>
        <w:t>患者，女性，</w:t>
      </w:r>
      <w:r>
        <w:t>48岁。晚餐后洗衣时突然出现剧烈头痛，恶心、喷射状呕吐，随后意识不清，被家人送到医院。急查CT,图像上呈高密度影。脑膜刺激征阳性，无肢体瘫痪。既往体健。</w:t>
      </w:r>
    </w:p>
    <w:p w14:paraId="0FB530D6" w14:textId="77777777" w:rsidR="00356109" w:rsidRDefault="00356109" w:rsidP="00356109">
      <w:r>
        <w:t>115.患者的诊断是</w:t>
      </w:r>
    </w:p>
    <w:p w14:paraId="351F46E7" w14:textId="1D80CBF5" w:rsidR="00356109" w:rsidRDefault="00356109" w:rsidP="00356109">
      <w:r>
        <w:t>A.脑出血</w:t>
      </w:r>
    </w:p>
    <w:p w14:paraId="0BEFD880" w14:textId="711D274E" w:rsidR="00356109" w:rsidRDefault="00356109" w:rsidP="00356109">
      <w:r>
        <w:t>B.脑血栓</w:t>
      </w:r>
    </w:p>
    <w:p w14:paraId="0B514C0B" w14:textId="0679C91C" w:rsidR="00356109" w:rsidRDefault="00356109" w:rsidP="00356109">
      <w:r>
        <w:t>C.脑梗死</w:t>
      </w:r>
    </w:p>
    <w:p w14:paraId="48DEF58C" w14:textId="0924EEB3" w:rsidR="00356109" w:rsidRDefault="00356109" w:rsidP="00356109">
      <w:r>
        <w:t>D.蛛网膜下腔出血</w:t>
      </w:r>
    </w:p>
    <w:p w14:paraId="2C7ED480" w14:textId="68E5ECFE" w:rsidR="00356109" w:rsidRDefault="00356109" w:rsidP="00356109">
      <w:r>
        <w:t>E.短暂性脑缺血发作</w:t>
      </w:r>
    </w:p>
    <w:p w14:paraId="18AB07C5" w14:textId="77777777" w:rsidR="00356109" w:rsidRDefault="00356109" w:rsidP="00356109">
      <w:r>
        <w:t>116.本病最常见的病因为</w:t>
      </w:r>
    </w:p>
    <w:p w14:paraId="7455DF2A" w14:textId="57C1AD4E" w:rsidR="00356109" w:rsidRDefault="00356109" w:rsidP="00356109">
      <w:r>
        <w:t>A.先天性脑动脉瘤</w:t>
      </w:r>
    </w:p>
    <w:p w14:paraId="608AD53B" w14:textId="3C226BCB" w:rsidR="00356109" w:rsidRDefault="00356109" w:rsidP="00356109">
      <w:r>
        <w:t>B.高血压</w:t>
      </w:r>
    </w:p>
    <w:p w14:paraId="49232D8C" w14:textId="0F8E1826" w:rsidR="00356109" w:rsidRDefault="00356109" w:rsidP="00356109">
      <w:r>
        <w:t>C.血小板减少</w:t>
      </w:r>
    </w:p>
    <w:p w14:paraId="65972A06" w14:textId="77777777" w:rsidR="00356109" w:rsidRDefault="00356109" w:rsidP="00356109">
      <w:r>
        <w:t>D.凝血机制障碍</w:t>
      </w:r>
    </w:p>
    <w:p w14:paraId="73342409" w14:textId="77777777" w:rsidR="00356109" w:rsidRDefault="00356109" w:rsidP="00356109">
      <w:r>
        <w:t>E.身体健康</w:t>
      </w:r>
    </w:p>
    <w:p w14:paraId="750D9787" w14:textId="18DAC855" w:rsidR="004B27DB" w:rsidRDefault="004B27DB" w:rsidP="004B27DB">
      <w:r>
        <w:rPr>
          <w:rFonts w:hint="eastAsia"/>
        </w:rPr>
        <w:t>根据题干的描述和</w:t>
      </w:r>
      <w:r w:rsidR="0031251B">
        <w:rPr>
          <w:rFonts w:hint="eastAsia"/>
        </w:rPr>
        <w:t>知识</w:t>
      </w:r>
      <w:r>
        <w:rPr>
          <w:rFonts w:hint="eastAsia"/>
        </w:rPr>
        <w:t>库的信息，下面是针对</w:t>
      </w:r>
      <w:r>
        <w:t>115和116题的解答：</w:t>
      </w:r>
    </w:p>
    <w:p w14:paraId="257B113A" w14:textId="77777777" w:rsidR="004B27DB" w:rsidRDefault="004B27DB" w:rsidP="004B27DB">
      <w:r>
        <w:t>#### 第115题：患者的诊断是</w:t>
      </w:r>
    </w:p>
    <w:p w14:paraId="1A78D0AB" w14:textId="2454461D" w:rsidR="004B27DB" w:rsidRDefault="004B27DB" w:rsidP="004B27DB">
      <w:r>
        <w:rPr>
          <w:rFonts w:hint="eastAsia"/>
        </w:rPr>
        <w:t>患者的临床表现包括突然剧烈头痛、喷射性呕吐、意识模糊，并且</w:t>
      </w:r>
      <w:r>
        <w:t>CT显示高密度影，脑膜刺激征阳性，无肢体瘫痪。这些特点符合蛛网膜下腔出血的诊断特征，如剧烈头痛、喷射性呕吐、脑膜刺激征阳性，一般无肢体瘫痪【21:3†必备知识】。</w:t>
      </w:r>
    </w:p>
    <w:p w14:paraId="53123326" w14:textId="50128ACB" w:rsidR="004B27DB" w:rsidRPr="004B27DB" w:rsidRDefault="004B27DB" w:rsidP="004B27DB">
      <w:r>
        <w:rPr>
          <w:rFonts w:hint="eastAsia"/>
        </w:rPr>
        <w:t>正确答案：</w:t>
      </w:r>
      <w:r>
        <w:t>**</w:t>
      </w:r>
      <w:r w:rsidRPr="004B27DB">
        <w:rPr>
          <w:color w:val="FF0000"/>
        </w:rPr>
        <w:t>D</w:t>
      </w:r>
      <w:r>
        <w:t>.蛛网膜下腔出血**</w:t>
      </w:r>
    </w:p>
    <w:p w14:paraId="7C412260" w14:textId="77777777" w:rsidR="004B27DB" w:rsidRDefault="004B27DB" w:rsidP="004B27DB">
      <w:r>
        <w:t>#### 第116题：本病最常见的病因为</w:t>
      </w:r>
    </w:p>
    <w:p w14:paraId="078DDE78" w14:textId="726379CA" w:rsidR="004B27DB" w:rsidRDefault="004B27DB" w:rsidP="004B27DB">
      <w:r>
        <w:rPr>
          <w:rFonts w:hint="eastAsia"/>
        </w:rPr>
        <w:t>蛛网膜下腔出血的最常见病因包括先天性脑动脉瘤和脑部血管畸形。在这些病因中，先天性脑动脉瘤是最为常见的【</w:t>
      </w:r>
      <w:r>
        <w:t>21:3†必备知识】。</w:t>
      </w:r>
    </w:p>
    <w:p w14:paraId="325750C7" w14:textId="689C4B67" w:rsidR="00356109" w:rsidRDefault="004B27DB" w:rsidP="004B27DB">
      <w:r>
        <w:rPr>
          <w:rFonts w:hint="eastAsia"/>
        </w:rPr>
        <w:t>正确答案：</w:t>
      </w:r>
      <w:r>
        <w:t>**</w:t>
      </w:r>
      <w:r w:rsidRPr="004B27DB">
        <w:rPr>
          <w:color w:val="FF0000"/>
        </w:rPr>
        <w:t>A</w:t>
      </w:r>
      <w:r>
        <w:t>.先天性脑动脉瘤**</w:t>
      </w:r>
    </w:p>
    <w:p w14:paraId="6D1B2327" w14:textId="77777777" w:rsidR="004B27DB" w:rsidRDefault="004B27DB" w:rsidP="004B27DB"/>
    <w:p w14:paraId="5AC29E29" w14:textId="77777777" w:rsidR="00356109" w:rsidRDefault="00356109" w:rsidP="00356109">
      <w:r>
        <w:t>(117～118题共用题干)</w:t>
      </w:r>
    </w:p>
    <w:p w14:paraId="773A69C0" w14:textId="3CAF20DF" w:rsidR="00356109" w:rsidRDefault="00356109" w:rsidP="00356109">
      <w:r>
        <w:rPr>
          <w:rFonts w:hint="eastAsia"/>
        </w:rPr>
        <w:t>初产妇，</w:t>
      </w:r>
      <w:r>
        <w:t>25岁，孕39周。胎膜已破15小时临产人院。产程延长，产钳助产，产后出血约300ml。</w:t>
      </w:r>
    </w:p>
    <w:p w14:paraId="16F7E94F" w14:textId="77777777" w:rsidR="00356109" w:rsidRDefault="00356109" w:rsidP="00356109">
      <w:r>
        <w:t>117.下列处理不妥的是</w:t>
      </w:r>
    </w:p>
    <w:p w14:paraId="74CFC9EB" w14:textId="28769968" w:rsidR="00356109" w:rsidRDefault="00356109" w:rsidP="00356109">
      <w:r>
        <w:t>A.臀下放置无菌垫，保持外阴清洁</w:t>
      </w:r>
    </w:p>
    <w:p w14:paraId="3FBE273C" w14:textId="68E7E140" w:rsidR="00356109" w:rsidRDefault="00356109" w:rsidP="00356109">
      <w:r>
        <w:t>B.助产后仔细检查软产道</w:t>
      </w:r>
    </w:p>
    <w:p w14:paraId="7CF3F0BA" w14:textId="22B9567A" w:rsidR="00356109" w:rsidRDefault="00356109" w:rsidP="00356109">
      <w:r>
        <w:t>C.多次行阴道检查</w:t>
      </w:r>
    </w:p>
    <w:p w14:paraId="3566F7CC" w14:textId="3B375452" w:rsidR="00356109" w:rsidRDefault="00356109" w:rsidP="00356109">
      <w:r>
        <w:t>D.监测体温变化</w:t>
      </w:r>
    </w:p>
    <w:p w14:paraId="4A3D1A0F" w14:textId="54AAAB00" w:rsidR="00356109" w:rsidRDefault="00356109" w:rsidP="00356109">
      <w:r>
        <w:t>E.产后使用广谱抗生素</w:t>
      </w:r>
    </w:p>
    <w:p w14:paraId="251DA032" w14:textId="77777777" w:rsidR="00356109" w:rsidRDefault="00356109" w:rsidP="00356109">
      <w:r>
        <w:t>118.此产妇产后的优先观察项目不包括</w:t>
      </w:r>
    </w:p>
    <w:p w14:paraId="37E4F5F6" w14:textId="1A9562DF" w:rsidR="00356109" w:rsidRDefault="00356109" w:rsidP="00356109">
      <w:r>
        <w:t>A.产后出血情况</w:t>
      </w:r>
    </w:p>
    <w:p w14:paraId="7C976378" w14:textId="6FFECBBE" w:rsidR="00356109" w:rsidRDefault="00356109" w:rsidP="00356109">
      <w:r>
        <w:t>B.子宫收缩情况</w:t>
      </w:r>
    </w:p>
    <w:p w14:paraId="14B9F201" w14:textId="7FB5951A" w:rsidR="00356109" w:rsidRDefault="00356109" w:rsidP="00356109">
      <w:r>
        <w:lastRenderedPageBreak/>
        <w:t>C.排尿情况</w:t>
      </w:r>
    </w:p>
    <w:p w14:paraId="56CFF378" w14:textId="7425FEB4" w:rsidR="00356109" w:rsidRDefault="00356109" w:rsidP="00356109">
      <w:r>
        <w:t>D.母乳喂养情况</w:t>
      </w:r>
    </w:p>
    <w:p w14:paraId="02BC2C9F" w14:textId="70A92DC2" w:rsidR="00356109" w:rsidRDefault="00356109" w:rsidP="00356109">
      <w:r>
        <w:t>E.伤口情况</w:t>
      </w:r>
    </w:p>
    <w:p w14:paraId="714D1F81" w14:textId="747F108B" w:rsidR="004B27DB" w:rsidRDefault="004B27DB" w:rsidP="004B27DB">
      <w:r>
        <w:t>### 针对117和118题的分析与解答：</w:t>
      </w:r>
    </w:p>
    <w:p w14:paraId="36BE92AC" w14:textId="77777777" w:rsidR="004B27DB" w:rsidRDefault="004B27DB" w:rsidP="004B27DB">
      <w:r>
        <w:t>#### 第117题：下列处理不妥的是</w:t>
      </w:r>
    </w:p>
    <w:p w14:paraId="4DA296F7" w14:textId="49AA90D8" w:rsidR="004B27DB" w:rsidRDefault="004B27DB" w:rsidP="004B27DB">
      <w:r>
        <w:t>- **选项C：多次行阴道检查**。虽然产程中需要监控胎儿和母体状况，但是频繁的阴道检查有可能增加感染的风险，尤其是在胎膜破裂后。适度的阴道检查在必要时进行，但应避免过多的检查，以减少潜在的感染风险 。</w:t>
      </w:r>
    </w:p>
    <w:p w14:paraId="71865739" w14:textId="77777777" w:rsidR="004B27DB" w:rsidRDefault="004B27DB" w:rsidP="004B27DB">
      <w:r>
        <w:rPr>
          <w:rFonts w:hint="eastAsia"/>
        </w:rPr>
        <w:t>正确答案：</w:t>
      </w:r>
      <w:r>
        <w:t>**</w:t>
      </w:r>
      <w:r w:rsidRPr="009350B5">
        <w:rPr>
          <w:color w:val="FF0000"/>
        </w:rPr>
        <w:t>C</w:t>
      </w:r>
      <w:r>
        <w:t>.多次行阴道检查**</w:t>
      </w:r>
    </w:p>
    <w:p w14:paraId="49CD0936" w14:textId="77777777" w:rsidR="004B27DB" w:rsidRDefault="004B27DB" w:rsidP="004B27DB"/>
    <w:p w14:paraId="59E73ED9" w14:textId="77777777" w:rsidR="004B27DB" w:rsidRDefault="004B27DB" w:rsidP="004B27DB">
      <w:r>
        <w:t>#### 第118题：此产妇产后的优先观察项目不包括</w:t>
      </w:r>
    </w:p>
    <w:p w14:paraId="48AC037E" w14:textId="2F837B1F" w:rsidR="004B27DB" w:rsidRDefault="004B27DB" w:rsidP="004B27DB">
      <w:r>
        <w:t>- 根据知识库的信息，产后关键的观察项目包括产后出血、子宫收缩和排尿情况等，这些都直接关系到产妇的即时健康状态。而**母乳喂养情况**，虽然对新生儿非常重要，但它不属于产妇产后立即需要重点监控的医疗状况 。</w:t>
      </w:r>
    </w:p>
    <w:p w14:paraId="08088411" w14:textId="0A0ECA99" w:rsidR="00356109" w:rsidRDefault="004B27DB" w:rsidP="004B27DB">
      <w:r>
        <w:rPr>
          <w:rFonts w:hint="eastAsia"/>
        </w:rPr>
        <w:t>正确答案：</w:t>
      </w:r>
      <w:r>
        <w:t>**</w:t>
      </w:r>
      <w:r w:rsidRPr="009350B5">
        <w:rPr>
          <w:color w:val="FF0000"/>
        </w:rPr>
        <w:t>D</w:t>
      </w:r>
      <w:r>
        <w:t>.母乳喂养情况**</w:t>
      </w:r>
    </w:p>
    <w:p w14:paraId="2D451925" w14:textId="77777777" w:rsidR="004B27DB" w:rsidRDefault="004B27DB" w:rsidP="004B27DB"/>
    <w:p w14:paraId="49BF2B69" w14:textId="77777777" w:rsidR="00356109" w:rsidRDefault="00356109" w:rsidP="00356109">
      <w:r>
        <w:t>(119～120题共用题干)</w:t>
      </w:r>
    </w:p>
    <w:p w14:paraId="45F1448F" w14:textId="254D5ABF" w:rsidR="00356109" w:rsidRDefault="00356109" w:rsidP="00356109">
      <w:r>
        <w:rPr>
          <w:rFonts w:hint="eastAsia"/>
        </w:rPr>
        <w:t>患儿，男性，</w:t>
      </w:r>
      <w:r>
        <w:t>11个月。因呕吐、腹泻3天来院。初步诊断为婴儿腹泻伴脱水。</w:t>
      </w:r>
    </w:p>
    <w:p w14:paraId="53E0024E" w14:textId="00EA6891" w:rsidR="00356109" w:rsidRDefault="00356109" w:rsidP="00356109">
      <w:r>
        <w:t>119.患儿经6小时补液治疗后，脱水基本纠正，开始排尿。后又出现精神萎靡、腹胀、肠鸣音减弱、心音低钝。护士考虑该患儿可能是</w:t>
      </w:r>
    </w:p>
    <w:p w14:paraId="7606DAA0" w14:textId="1D6654FA" w:rsidR="00356109" w:rsidRDefault="00356109" w:rsidP="00356109">
      <w:r>
        <w:t>A.低钙血症</w:t>
      </w:r>
    </w:p>
    <w:p w14:paraId="53C55ACD" w14:textId="79D6B57C" w:rsidR="00356109" w:rsidRDefault="00356109" w:rsidP="00356109">
      <w:r>
        <w:t>B.低钾血症</w:t>
      </w:r>
    </w:p>
    <w:p w14:paraId="50EF729D" w14:textId="168A2F20" w:rsidR="00356109" w:rsidRDefault="00356109" w:rsidP="00356109">
      <w:r>
        <w:t>C.低镁血症</w:t>
      </w:r>
    </w:p>
    <w:p w14:paraId="55395CF6" w14:textId="4E3E9745" w:rsidR="00356109" w:rsidRDefault="00356109" w:rsidP="00356109">
      <w:r>
        <w:t>D.低钠血症</w:t>
      </w:r>
    </w:p>
    <w:p w14:paraId="14B03830" w14:textId="3332FFBF" w:rsidR="00356109" w:rsidRDefault="00356109" w:rsidP="00356109">
      <w:r>
        <w:t>E.酸中毒未纠正</w:t>
      </w:r>
    </w:p>
    <w:p w14:paraId="476855B7" w14:textId="468A0419" w:rsidR="00356109" w:rsidRDefault="00356109" w:rsidP="00356109">
      <w:r>
        <w:t>120.如患儿需补充10%氯化钾6ml,稀释需要的溶液量至少为</w:t>
      </w:r>
    </w:p>
    <w:p w14:paraId="42002052" w14:textId="60BA7A52" w:rsidR="00356109" w:rsidRDefault="00356109" w:rsidP="00356109">
      <w:r>
        <w:t>A.50ml</w:t>
      </w:r>
    </w:p>
    <w:p w14:paraId="08AD23E0" w14:textId="0D0CE028" w:rsidR="00356109" w:rsidRDefault="00356109" w:rsidP="00356109">
      <w:r>
        <w:t>B.100ml</w:t>
      </w:r>
    </w:p>
    <w:p w14:paraId="75352B8F" w14:textId="51030C89" w:rsidR="00356109" w:rsidRDefault="00356109" w:rsidP="00356109">
      <w:r>
        <w:t>C.150ml</w:t>
      </w:r>
    </w:p>
    <w:p w14:paraId="75460C68" w14:textId="19E4AFB3" w:rsidR="00356109" w:rsidRDefault="00356109" w:rsidP="00356109">
      <w:r>
        <w:t>D.200ml</w:t>
      </w:r>
    </w:p>
    <w:p w14:paraId="5787E929" w14:textId="1B56EF4A" w:rsidR="00356109" w:rsidRDefault="00356109" w:rsidP="00356109">
      <w:r>
        <w:t>E.250ml</w:t>
      </w:r>
    </w:p>
    <w:p w14:paraId="002776F1" w14:textId="234B6A52" w:rsidR="009350B5" w:rsidRDefault="009350B5" w:rsidP="009350B5">
      <w:r>
        <w:t>### 针对119和120题的分析与解答：</w:t>
      </w:r>
    </w:p>
    <w:p w14:paraId="050A9CE6" w14:textId="77777777" w:rsidR="009350B5" w:rsidRDefault="009350B5" w:rsidP="009350B5">
      <w:r>
        <w:t>#### 第119题：患儿经6小时补液治疗后，脱水基本纠正，开始排尿。后又出现精神萎靡、腹胀、肠鸣音减弱、心音低钝。护士考虑该患儿可能是</w:t>
      </w:r>
    </w:p>
    <w:p w14:paraId="29191934" w14:textId="1F3A9F43" w:rsidR="009350B5" w:rsidRDefault="009350B5" w:rsidP="009350B5">
      <w:r>
        <w:rPr>
          <w:rFonts w:hint="eastAsia"/>
        </w:rPr>
        <w:t>患儿的症状表现为精神不振、无力、腹胀、肠鸣音减弱或消失，心音低钝，这些症状表明了低钾血症的特征，通常在脱水和酸中毒被纠正后，排尿增多，以及继续通过大便丢失钾，从而导致血钾降低【</w:t>
      </w:r>
      <w:r>
        <w:t>29:0†必备知识】。</w:t>
      </w:r>
    </w:p>
    <w:p w14:paraId="72EFBB3F" w14:textId="26FC8E28" w:rsidR="009350B5" w:rsidRPr="009350B5" w:rsidRDefault="009350B5" w:rsidP="009350B5">
      <w:r>
        <w:rPr>
          <w:rFonts w:hint="eastAsia"/>
        </w:rPr>
        <w:t>正确答案：</w:t>
      </w:r>
      <w:r>
        <w:t>**</w:t>
      </w:r>
      <w:r w:rsidRPr="009350B5">
        <w:rPr>
          <w:color w:val="FF0000"/>
        </w:rPr>
        <w:t>B</w:t>
      </w:r>
      <w:r>
        <w:t>.低钾血症**</w:t>
      </w:r>
    </w:p>
    <w:p w14:paraId="71EF4D5B" w14:textId="77777777" w:rsidR="009350B5" w:rsidRDefault="009350B5" w:rsidP="009350B5">
      <w:r>
        <w:t>#### 第120题：如患儿需补充10%氯化钾6ml,稀释需要的溶液量至少为</w:t>
      </w:r>
    </w:p>
    <w:p w14:paraId="78207136" w14:textId="41E64C94" w:rsidR="009350B5" w:rsidRDefault="009350B5" w:rsidP="009350B5">
      <w:r>
        <w:t>10%氯化钾溶液需要稀释后使用以安全静脉滴注。根据标准，稀释后的氯化钾溶液浓度应控制在0.15%至0.3%之间。对于10%氯化钾6ml，如果按照0.3%的上限计算，总量需要至少200ml的溶液来稀释【29:13†必备知识】。</w:t>
      </w:r>
    </w:p>
    <w:p w14:paraId="1D5BCB2F" w14:textId="0FA40B1F" w:rsidR="009350B5" w:rsidRPr="00EE3E41" w:rsidRDefault="009350B5" w:rsidP="009350B5">
      <w:r>
        <w:rPr>
          <w:rFonts w:hint="eastAsia"/>
        </w:rPr>
        <w:t>正确答案：</w:t>
      </w:r>
      <w:r>
        <w:t>**</w:t>
      </w:r>
      <w:r w:rsidRPr="009350B5">
        <w:rPr>
          <w:color w:val="FF0000"/>
        </w:rPr>
        <w:t>D</w:t>
      </w:r>
      <w:r>
        <w:t>.200ml**</w:t>
      </w:r>
    </w:p>
    <w:sectPr w:rsidR="009350B5" w:rsidRPr="00EE3E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D28C1" w14:textId="77777777" w:rsidR="00E46C8B" w:rsidRDefault="00E46C8B" w:rsidP="00B16741">
      <w:r>
        <w:separator/>
      </w:r>
    </w:p>
  </w:endnote>
  <w:endnote w:type="continuationSeparator" w:id="0">
    <w:p w14:paraId="31234376" w14:textId="77777777" w:rsidR="00E46C8B" w:rsidRDefault="00E46C8B" w:rsidP="00B1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C77D7" w14:textId="77777777" w:rsidR="00E46C8B" w:rsidRDefault="00E46C8B" w:rsidP="00B16741">
      <w:r>
        <w:separator/>
      </w:r>
    </w:p>
  </w:footnote>
  <w:footnote w:type="continuationSeparator" w:id="0">
    <w:p w14:paraId="03134B0D" w14:textId="77777777" w:rsidR="00E46C8B" w:rsidRDefault="00E46C8B" w:rsidP="00B16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23"/>
    <w:rsid w:val="000121B6"/>
    <w:rsid w:val="00067CEE"/>
    <w:rsid w:val="000C4746"/>
    <w:rsid w:val="000F39E5"/>
    <w:rsid w:val="000F7177"/>
    <w:rsid w:val="001600A5"/>
    <w:rsid w:val="00174918"/>
    <w:rsid w:val="001A1F48"/>
    <w:rsid w:val="001E3157"/>
    <w:rsid w:val="00203FE4"/>
    <w:rsid w:val="0024751B"/>
    <w:rsid w:val="002713F9"/>
    <w:rsid w:val="002872A5"/>
    <w:rsid w:val="00300A64"/>
    <w:rsid w:val="0031251B"/>
    <w:rsid w:val="00343928"/>
    <w:rsid w:val="00356109"/>
    <w:rsid w:val="003A56A6"/>
    <w:rsid w:val="003D5337"/>
    <w:rsid w:val="00400CD8"/>
    <w:rsid w:val="004560D7"/>
    <w:rsid w:val="00473678"/>
    <w:rsid w:val="004B27DB"/>
    <w:rsid w:val="004C7234"/>
    <w:rsid w:val="00502628"/>
    <w:rsid w:val="005742F4"/>
    <w:rsid w:val="005B4496"/>
    <w:rsid w:val="005F15D3"/>
    <w:rsid w:val="00626350"/>
    <w:rsid w:val="00646011"/>
    <w:rsid w:val="006519D3"/>
    <w:rsid w:val="00667AD6"/>
    <w:rsid w:val="006A68C4"/>
    <w:rsid w:val="006F4223"/>
    <w:rsid w:val="00704F57"/>
    <w:rsid w:val="007659B0"/>
    <w:rsid w:val="007714D7"/>
    <w:rsid w:val="00804331"/>
    <w:rsid w:val="00806E8D"/>
    <w:rsid w:val="008C0DDC"/>
    <w:rsid w:val="008C5285"/>
    <w:rsid w:val="009350B5"/>
    <w:rsid w:val="00976B76"/>
    <w:rsid w:val="0098356B"/>
    <w:rsid w:val="00997791"/>
    <w:rsid w:val="00A22708"/>
    <w:rsid w:val="00A55C8C"/>
    <w:rsid w:val="00AB4A04"/>
    <w:rsid w:val="00AC4B86"/>
    <w:rsid w:val="00B16741"/>
    <w:rsid w:val="00B41607"/>
    <w:rsid w:val="00BE36F6"/>
    <w:rsid w:val="00C0288F"/>
    <w:rsid w:val="00C13294"/>
    <w:rsid w:val="00CB507E"/>
    <w:rsid w:val="00CF38AD"/>
    <w:rsid w:val="00D11CFB"/>
    <w:rsid w:val="00D15919"/>
    <w:rsid w:val="00D46A1D"/>
    <w:rsid w:val="00E26B30"/>
    <w:rsid w:val="00E46C8B"/>
    <w:rsid w:val="00E65DE2"/>
    <w:rsid w:val="00EB2426"/>
    <w:rsid w:val="00EE1308"/>
    <w:rsid w:val="00EE3E41"/>
    <w:rsid w:val="00EF7907"/>
    <w:rsid w:val="00F046CA"/>
    <w:rsid w:val="00F21299"/>
    <w:rsid w:val="00F349A4"/>
    <w:rsid w:val="00F4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18327"/>
  <w15:chartTrackingRefBased/>
  <w15:docId w15:val="{04B3ABCC-4A34-4EC3-B2BF-F972FD63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741"/>
    <w:pPr>
      <w:tabs>
        <w:tab w:val="center" w:pos="4153"/>
        <w:tab w:val="right" w:pos="8306"/>
      </w:tabs>
      <w:snapToGrid w:val="0"/>
      <w:jc w:val="center"/>
    </w:pPr>
    <w:rPr>
      <w:sz w:val="18"/>
      <w:szCs w:val="18"/>
    </w:rPr>
  </w:style>
  <w:style w:type="character" w:customStyle="1" w:styleId="a4">
    <w:name w:val="页眉 字符"/>
    <w:basedOn w:val="a0"/>
    <w:link w:val="a3"/>
    <w:uiPriority w:val="99"/>
    <w:rsid w:val="00B16741"/>
    <w:rPr>
      <w:sz w:val="18"/>
      <w:szCs w:val="18"/>
    </w:rPr>
  </w:style>
  <w:style w:type="paragraph" w:styleId="a5">
    <w:name w:val="footer"/>
    <w:basedOn w:val="a"/>
    <w:link w:val="a6"/>
    <w:uiPriority w:val="99"/>
    <w:unhideWhenUsed/>
    <w:rsid w:val="00B16741"/>
    <w:pPr>
      <w:tabs>
        <w:tab w:val="center" w:pos="4153"/>
        <w:tab w:val="right" w:pos="8306"/>
      </w:tabs>
      <w:snapToGrid w:val="0"/>
      <w:jc w:val="left"/>
    </w:pPr>
    <w:rPr>
      <w:sz w:val="18"/>
      <w:szCs w:val="18"/>
    </w:rPr>
  </w:style>
  <w:style w:type="character" w:customStyle="1" w:styleId="a6">
    <w:name w:val="页脚 字符"/>
    <w:basedOn w:val="a0"/>
    <w:link w:val="a5"/>
    <w:uiPriority w:val="99"/>
    <w:rsid w:val="00B16741"/>
    <w:rPr>
      <w:sz w:val="18"/>
      <w:szCs w:val="18"/>
    </w:rPr>
  </w:style>
  <w:style w:type="character" w:styleId="a7">
    <w:name w:val="Placeholder Text"/>
    <w:basedOn w:val="a0"/>
    <w:uiPriority w:val="99"/>
    <w:semiHidden/>
    <w:rsid w:val="00C028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36</Pages>
  <Words>4700</Words>
  <Characters>26790</Characters>
  <Application>Microsoft Office Word</Application>
  <DocSecurity>0</DocSecurity>
  <Lines>223</Lines>
  <Paragraphs>62</Paragraphs>
  <ScaleCrop>false</ScaleCrop>
  <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quantong zhao</cp:lastModifiedBy>
  <cp:revision>25</cp:revision>
  <dcterms:created xsi:type="dcterms:W3CDTF">2024-05-07T06:48:00Z</dcterms:created>
  <dcterms:modified xsi:type="dcterms:W3CDTF">2024-06-17T12:05:00Z</dcterms:modified>
</cp:coreProperties>
</file>