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FF" w:rsidRDefault="0066399D">
      <w:r>
        <w:t>Чуть позже мы добавим сюда устав, благодарим за понимание</w:t>
      </w:r>
      <w:bookmarkStart w:id="0" w:name="_GoBack"/>
      <w:bookmarkEnd w:id="0"/>
    </w:p>
    <w:sectPr w:rsidR="00DF5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8C"/>
    <w:rsid w:val="0053368C"/>
    <w:rsid w:val="0066399D"/>
    <w:rsid w:val="00D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945DA-DB8C-40B2-A512-22D4EABF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жаба соседка</dc:creator>
  <cp:keywords/>
  <dc:description/>
  <cp:lastModifiedBy>жаба соседка</cp:lastModifiedBy>
  <cp:revision>3</cp:revision>
  <dcterms:created xsi:type="dcterms:W3CDTF">2021-09-12T13:27:00Z</dcterms:created>
  <dcterms:modified xsi:type="dcterms:W3CDTF">2021-09-12T13:27:00Z</dcterms:modified>
</cp:coreProperties>
</file>