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18E46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D8BD391" w14:textId="77777777" w:rsidR="00212071" w:rsidRP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04E18" w14:textId="77777777" w:rsid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6A6DC637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77777777" w:rsidR="00212071" w:rsidRPr="00BF13C4" w:rsidRDefault="000D7F2E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70E7B0AD" w:rsidR="00212071" w:rsidRDefault="000D7F2E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 w:rsidR="00212071"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9F0D1A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4A4D65">
                                <w:rPr>
                                  <w:szCs w:val="40"/>
                                  <w:lang w:val="ru-RU"/>
                                </w:rPr>
                                <w:t>9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BC3715">
                                <w:rPr>
                                  <w:szCs w:val="40"/>
                                  <w:lang w:val="en-US"/>
                                </w:rPr>
                                <w:t>02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4A4D65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2B0EA969" w:rsidR="00212071" w:rsidRPr="004A398E" w:rsidRDefault="004A398E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be-BY"/>
                                  </w:rPr>
                                  <w:t>Антонов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ич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1589F803" w:rsidR="00212071" w:rsidRPr="001442C7" w:rsidRDefault="004A398E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Шатова</w:t>
                                </w:r>
                              </w:p>
                              <w:p w14:paraId="1DFA14E6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0DABD757" w:rsidR="00212071" w:rsidRDefault="00BC3715" w:rsidP="000D7F2E">
                              <w:pPr>
                                <w:pStyle w:val="a3"/>
                                <w:jc w:val="center"/>
                                <w:rPr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BC3715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Разработка </w:t>
                              </w:r>
                              <w:r w:rsidR="006A450C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познавательного </w:t>
                              </w:r>
                            </w:p>
                            <w:p w14:paraId="43C23D06" w14:textId="1F94780C" w:rsidR="006A450C" w:rsidRPr="00BC3715" w:rsidRDefault="006A450C" w:rsidP="006A450C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приложения </w:t>
                              </w:r>
                              <w:r w:rsidRPr="006A450C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«Мир без отходов»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77777777" w:rsidR="00212071" w:rsidRPr="00AA13B9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" o:allowincell="f">
                <v:rect id="Rectangle 9941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9942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9943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9944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9945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9946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947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9948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9949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9950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9951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14:paraId="7D30C96A" w14:textId="77777777" w:rsidR="00212071" w:rsidRPr="00BF13C4" w:rsidRDefault="000D7F2E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14:paraId="0640D325" w14:textId="70E7B0AD" w:rsidR="00212071" w:rsidRDefault="000D7F2E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 w:rsidR="00212071"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9F0D1A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4A4D65">
                          <w:rPr>
                            <w:szCs w:val="40"/>
                            <w:lang w:val="ru-RU"/>
                          </w:rPr>
                          <w:t>9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BC3715">
                          <w:rPr>
                            <w:szCs w:val="40"/>
                            <w:lang w:val="en-US"/>
                          </w:rPr>
                          <w:t>02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4A4D65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9960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9961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9962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9963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group id="Group 9964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9965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14:paraId="4240654F" w14:textId="2B0EA969" w:rsidR="00212071" w:rsidRPr="004A398E" w:rsidRDefault="004A398E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be-BY"/>
                            </w:rPr>
                            <w:t>Антонов</w:t>
                          </w: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ич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9968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14:paraId="7200A656" w14:textId="1589F803" w:rsidR="00212071" w:rsidRPr="001442C7" w:rsidRDefault="004A398E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Шатова</w:t>
                          </w:r>
                        </w:p>
                        <w:p w14:paraId="1DFA14E6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9971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9974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9977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rect id="Rectangle 9980" o:spid="_x0000_s1066" style="position:absolute;left:7652;top:18314;width:6556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14:paraId="06FB95E5" w14:textId="0DABD757" w:rsidR="00212071" w:rsidRDefault="00BC3715" w:rsidP="000D7F2E">
                        <w:pPr>
                          <w:pStyle w:val="a3"/>
                          <w:jc w:val="center"/>
                          <w:rPr>
                            <w:sz w:val="22"/>
                            <w:szCs w:val="22"/>
                            <w:lang w:val="ru-RU"/>
                          </w:rPr>
                        </w:pPr>
                        <w:r w:rsidRPr="00BC3715">
                          <w:rPr>
                            <w:sz w:val="22"/>
                            <w:szCs w:val="22"/>
                            <w:lang w:val="ru-RU"/>
                          </w:rPr>
                          <w:t xml:space="preserve">Разработка </w:t>
                        </w:r>
                        <w:r w:rsidR="006A450C">
                          <w:rPr>
                            <w:sz w:val="22"/>
                            <w:szCs w:val="22"/>
                            <w:lang w:val="ru-RU"/>
                          </w:rPr>
                          <w:t xml:space="preserve">познавательного </w:t>
                        </w:r>
                      </w:p>
                      <w:p w14:paraId="43C23D06" w14:textId="1F94780C" w:rsidR="006A450C" w:rsidRPr="00BC3715" w:rsidRDefault="006A450C" w:rsidP="006A450C">
                        <w:pPr>
                          <w:pStyle w:val="a3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приложения </w:t>
                        </w:r>
                        <w:r w:rsidRPr="006A450C">
                          <w:rPr>
                            <w:sz w:val="22"/>
                            <w:szCs w:val="22"/>
                            <w:lang w:val="ru-RU"/>
                          </w:rPr>
                          <w:t>«Мир без отходов»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9982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9983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rect id="Rectangle 9984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14:paraId="054FA45A" w14:textId="77777777" w:rsidR="00212071" w:rsidRPr="00AA13B9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9988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rect id="Rectangle 9989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Pr="00B447EB">
        <w:rPr>
          <w:rFonts w:ascii="Times New Roman" w:hAnsi="Times New Roman" w:cs="Times New Roman"/>
          <w:sz w:val="28"/>
          <w:szCs w:val="28"/>
        </w:rPr>
        <w:t>Введение………………………………</w:t>
      </w:r>
      <w:proofErr w:type="gramStart"/>
      <w:r w:rsidRPr="00B447E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B447EB">
        <w:rPr>
          <w:rFonts w:ascii="Times New Roman" w:hAnsi="Times New Roman" w:cs="Times New Roman"/>
          <w:sz w:val="28"/>
          <w:szCs w:val="28"/>
        </w:rPr>
        <w:t>……….…………………</w:t>
      </w:r>
      <w:r w:rsidR="00F73605">
        <w:rPr>
          <w:rFonts w:ascii="Times New Roman" w:hAnsi="Times New Roman" w:cs="Times New Roman"/>
          <w:sz w:val="28"/>
          <w:szCs w:val="28"/>
        </w:rPr>
        <w:t>…..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F7360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….4</w:t>
      </w:r>
    </w:p>
    <w:p w14:paraId="5600E8A0" w14:textId="77777777" w:rsidR="00212071" w:rsidRDefault="00F73605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1 Анализ</w:t>
      </w:r>
      <w:r w:rsidR="00212071" w:rsidRPr="00212071">
        <w:rPr>
          <w:rFonts w:ascii="Times New Roman" w:hAnsi="Times New Roman" w:cs="Times New Roman"/>
          <w:szCs w:val="24"/>
          <w:u w:val="single"/>
        </w:rPr>
        <w:t xml:space="preserve">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задачи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……6</w:t>
      </w:r>
    </w:p>
    <w:p w14:paraId="7BE93057" w14:textId="77777777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212071" w:rsidRPr="009F71FB">
        <w:rPr>
          <w:rFonts w:ascii="Times New Roman" w:hAnsi="Times New Roman" w:cs="Times New Roman"/>
          <w:sz w:val="28"/>
          <w:szCs w:val="28"/>
        </w:rPr>
        <w:t>Постановка задачи…………………………………………………………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212071" w:rsidRPr="009F71F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212071" w:rsidRPr="009F71FB">
        <w:rPr>
          <w:rFonts w:ascii="Times New Roman" w:hAnsi="Times New Roman" w:cs="Times New Roman"/>
          <w:sz w:val="28"/>
          <w:szCs w:val="28"/>
        </w:rPr>
        <w:t>6</w:t>
      </w:r>
    </w:p>
    <w:p w14:paraId="3BF0813A" w14:textId="7AD4B6C9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212071" w:rsidRPr="009F71FB">
        <w:rPr>
          <w:rFonts w:ascii="Times New Roman" w:hAnsi="Times New Roman" w:cs="Times New Roman"/>
          <w:sz w:val="28"/>
          <w:szCs w:val="28"/>
        </w:rPr>
        <w:t>Инструменты разработки……………………………………………………</w:t>
      </w:r>
      <w:proofErr w:type="gramStart"/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003A14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003A14">
        <w:rPr>
          <w:rFonts w:ascii="Times New Roman" w:hAnsi="Times New Roman" w:cs="Times New Roman"/>
          <w:sz w:val="28"/>
          <w:szCs w:val="28"/>
        </w:rPr>
        <w:t>.9</w:t>
      </w:r>
    </w:p>
    <w:p w14:paraId="149A5F38" w14:textId="0B99D050" w:rsidR="00212071" w:rsidRPr="009F71FB" w:rsidRDefault="00003A14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Требования к приложению…………</w:t>
      </w:r>
      <w:r w:rsidR="00212071" w:rsidRPr="009F71FB"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 w:rsidR="00212071" w:rsidRPr="009F71F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12071" w:rsidRPr="009F71FB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…10</w:t>
      </w:r>
    </w:p>
    <w:p w14:paraId="0143B653" w14:textId="6D80B1C4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2 Проектирование задачи</w:t>
      </w:r>
      <w:r w:rsidR="00003A14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003A14">
        <w:rPr>
          <w:rFonts w:ascii="Times New Roman" w:hAnsi="Times New Roman" w:cs="Times New Roman"/>
          <w:sz w:val="28"/>
          <w:szCs w:val="28"/>
        </w:rPr>
        <w:t>…...</w:t>
      </w:r>
      <w:bookmarkStart w:id="0" w:name="_GoBack"/>
      <w:bookmarkEnd w:id="0"/>
      <w:r w:rsidR="00003A14">
        <w:rPr>
          <w:rFonts w:ascii="Times New Roman" w:hAnsi="Times New Roman" w:cs="Times New Roman"/>
          <w:sz w:val="28"/>
          <w:szCs w:val="28"/>
        </w:rPr>
        <w:t xml:space="preserve"> 11</w:t>
      </w:r>
    </w:p>
    <w:p w14:paraId="1DB62C80" w14:textId="379A0BC3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1" w:name="_Toc454466551"/>
      <w:bookmarkStart w:id="2" w:name="_Toc454467024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2.1 Организация данных</w:t>
      </w:r>
      <w:bookmarkEnd w:id="1"/>
      <w:bookmarkEnd w:id="2"/>
      <w:r w:rsidR="00003A14">
        <w:rPr>
          <w:rFonts w:ascii="Times New Roman" w:hAnsi="Times New Roman"/>
          <w:sz w:val="28"/>
          <w:szCs w:val="28"/>
        </w:rPr>
        <w:t>……………...</w:t>
      </w:r>
      <w:r w:rsidR="00212071">
        <w:rPr>
          <w:rFonts w:ascii="Times New Roman" w:hAnsi="Times New Roman"/>
          <w:sz w:val="28"/>
          <w:szCs w:val="28"/>
        </w:rPr>
        <w:t>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 w:rsidR="00003A14">
        <w:rPr>
          <w:rFonts w:ascii="Times New Roman" w:hAnsi="Times New Roman"/>
          <w:sz w:val="28"/>
          <w:szCs w:val="28"/>
        </w:rPr>
        <w:t>.</w:t>
      </w:r>
      <w:proofErr w:type="gramEnd"/>
      <w:r w:rsidR="00212071">
        <w:rPr>
          <w:rFonts w:ascii="Times New Roman" w:hAnsi="Times New Roman"/>
          <w:sz w:val="28"/>
          <w:szCs w:val="28"/>
        </w:rPr>
        <w:t>……………………</w:t>
      </w:r>
      <w:r>
        <w:rPr>
          <w:rFonts w:ascii="Times New Roman" w:hAnsi="Times New Roman"/>
          <w:sz w:val="28"/>
          <w:szCs w:val="28"/>
        </w:rPr>
        <w:t>..</w:t>
      </w:r>
      <w:r w:rsidR="00003A14">
        <w:rPr>
          <w:rFonts w:ascii="Times New Roman" w:hAnsi="Times New Roman"/>
          <w:sz w:val="28"/>
          <w:szCs w:val="28"/>
        </w:rPr>
        <w:t>…..11</w:t>
      </w:r>
    </w:p>
    <w:p w14:paraId="70D5F3A1" w14:textId="61A1CF86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003A14">
        <w:rPr>
          <w:rFonts w:ascii="Times New Roman" w:hAnsi="Times New Roman"/>
          <w:sz w:val="28"/>
          <w:szCs w:val="28"/>
        </w:rPr>
        <w:t>2.2</w:t>
      </w:r>
      <w:r w:rsidR="00212071" w:rsidRPr="00212071">
        <w:rPr>
          <w:rFonts w:ascii="Times New Roman" w:hAnsi="Times New Roman"/>
          <w:sz w:val="28"/>
          <w:szCs w:val="28"/>
        </w:rPr>
        <w:t>Процессы</w:t>
      </w:r>
      <w:r w:rsidR="00212071">
        <w:rPr>
          <w:rFonts w:ascii="Times New Roman" w:hAnsi="Times New Roman"/>
          <w:sz w:val="28"/>
          <w:szCs w:val="28"/>
        </w:rPr>
        <w:t>………………………………………………………………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003A14">
        <w:rPr>
          <w:rFonts w:ascii="Times New Roman" w:hAnsi="Times New Roman"/>
          <w:sz w:val="28"/>
          <w:szCs w:val="28"/>
        </w:rPr>
        <w:t>……  11</w:t>
      </w:r>
    </w:p>
    <w:p w14:paraId="5AF0579E" w14:textId="7296F02D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3" w:name="_Toc454466553"/>
      <w:bookmarkStart w:id="4" w:name="_Toc454467026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2.3 Описание внешнего пользовательского интерфейса</w:t>
      </w:r>
      <w:bookmarkEnd w:id="3"/>
      <w:bookmarkEnd w:id="4"/>
      <w:r w:rsidR="00212071">
        <w:rPr>
          <w:rFonts w:ascii="Times New Roman" w:hAnsi="Times New Roman"/>
          <w:sz w:val="28"/>
          <w:szCs w:val="28"/>
        </w:rPr>
        <w:t>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003A14">
        <w:rPr>
          <w:rFonts w:ascii="Times New Roman" w:hAnsi="Times New Roman"/>
          <w:sz w:val="28"/>
          <w:szCs w:val="28"/>
        </w:rPr>
        <w:t>….12</w:t>
      </w:r>
    </w:p>
    <w:p w14:paraId="515E2ED3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 Реализация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.…</w:t>
      </w:r>
    </w:p>
    <w:p w14:paraId="25373A1B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3.1 </w:t>
      </w:r>
      <w:bookmarkStart w:id="5" w:name="_Toc454466556"/>
      <w:bookmarkStart w:id="6" w:name="_Toc454467029"/>
      <w:r w:rsidR="00212071" w:rsidRPr="00212071">
        <w:rPr>
          <w:rFonts w:ascii="Times New Roman" w:hAnsi="Times New Roman" w:cs="Times New Roman"/>
          <w:sz w:val="28"/>
          <w:szCs w:val="28"/>
        </w:rPr>
        <w:t>Структура программы</w:t>
      </w:r>
      <w:bookmarkEnd w:id="5"/>
      <w:bookmarkEnd w:id="6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…….</w:t>
      </w:r>
    </w:p>
    <w:p w14:paraId="52BCF566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7" w:name="_Toc454466557"/>
      <w:bookmarkStart w:id="8" w:name="_Toc454467030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3.1.1 Структура и описание процедур и функций пользователя</w:t>
      </w:r>
      <w:bookmarkEnd w:id="7"/>
      <w:bookmarkEnd w:id="8"/>
      <w:r w:rsidR="00212071">
        <w:rPr>
          <w:rFonts w:ascii="Times New Roman" w:hAnsi="Times New Roman" w:cs="Times New Roman"/>
          <w:sz w:val="28"/>
          <w:szCs w:val="28"/>
        </w:rPr>
        <w:t>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..</w:t>
      </w:r>
    </w:p>
    <w:p w14:paraId="361F30DB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3.1.2 Описание использованных компонентов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.….</w:t>
      </w:r>
    </w:p>
    <w:p w14:paraId="65A2237D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3.2 Спецификация программы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…….</w:t>
      </w:r>
    </w:p>
    <w:p w14:paraId="18385BC3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4 </w:t>
      </w:r>
      <w:proofErr w:type="gramStart"/>
      <w:r w:rsidR="00212071" w:rsidRPr="00212071">
        <w:rPr>
          <w:rFonts w:ascii="Times New Roman" w:hAnsi="Times New Roman" w:cs="Times New Roman"/>
          <w:sz w:val="28"/>
          <w:szCs w:val="28"/>
        </w:rPr>
        <w:t>Тестирование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……..</w:t>
      </w:r>
    </w:p>
    <w:p w14:paraId="45250A27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5 Применение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</w:p>
    <w:p w14:paraId="39034A7E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5.1 </w:t>
      </w:r>
      <w:r w:rsidR="000329FF">
        <w:rPr>
          <w:rFonts w:ascii="Times New Roman" w:hAnsi="Times New Roman" w:cs="Times New Roman"/>
          <w:sz w:val="28"/>
          <w:szCs w:val="28"/>
        </w:rPr>
        <w:t>Общие сведения о программном продукте……………………</w:t>
      </w:r>
      <w:r w:rsidR="00212071">
        <w:rPr>
          <w:rFonts w:ascii="Times New Roman" w:hAnsi="Times New Roman" w:cs="Times New Roman"/>
          <w:sz w:val="28"/>
          <w:szCs w:val="28"/>
        </w:rPr>
        <w:t>………………….</w:t>
      </w:r>
    </w:p>
    <w:p w14:paraId="4E4D92D2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5.2 </w:t>
      </w:r>
      <w:r w:rsidR="001E53D9">
        <w:rPr>
          <w:rFonts w:ascii="Times New Roman" w:hAnsi="Times New Roman" w:cs="Times New Roman"/>
          <w:sz w:val="28"/>
          <w:szCs w:val="28"/>
        </w:rPr>
        <w:t>Инсталляция…………………………………………………………………</w:t>
      </w:r>
      <w:proofErr w:type="gramStart"/>
      <w:r w:rsidR="001E53D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1E53D9">
        <w:rPr>
          <w:rFonts w:ascii="Times New Roman" w:hAnsi="Times New Roman" w:cs="Times New Roman"/>
          <w:sz w:val="28"/>
          <w:szCs w:val="28"/>
        </w:rPr>
        <w:t>.</w:t>
      </w:r>
    </w:p>
    <w:p w14:paraId="11067455" w14:textId="77777777" w:rsid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5.3 </w:t>
      </w:r>
      <w:r w:rsidR="001E53D9">
        <w:rPr>
          <w:rFonts w:ascii="Times New Roman" w:hAnsi="Times New Roman" w:cs="Times New Roman"/>
          <w:sz w:val="28"/>
          <w:szCs w:val="28"/>
        </w:rPr>
        <w:t>Выполнения программы……………………………………………………………</w:t>
      </w:r>
    </w:p>
    <w:p w14:paraId="3FA9A5E3" w14:textId="77777777"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5.3.1 Запуск программы…………………………………………………………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6A4DDA77" w14:textId="77777777"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5.3.2 Инструкция по работе с программой……………………………………………</w:t>
      </w:r>
    </w:p>
    <w:p w14:paraId="47C301BD" w14:textId="77777777" w:rsidR="001E53D9" w:rsidRPr="00212071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5.3.3 Использование системы справочной информации…………………………….</w:t>
      </w:r>
    </w:p>
    <w:p w14:paraId="1F2688D4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="00CB50C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proofErr w:type="gramStart"/>
      <w:r w:rsidR="00CB50C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CB50C9">
        <w:rPr>
          <w:rFonts w:ascii="Times New Roman" w:hAnsi="Times New Roman" w:cs="Times New Roman"/>
          <w:sz w:val="28"/>
          <w:szCs w:val="28"/>
        </w:rPr>
        <w:t>.</w:t>
      </w:r>
    </w:p>
    <w:p w14:paraId="245BE656" w14:textId="77777777" w:rsidR="00212071" w:rsidRPr="00212071" w:rsidRDefault="00F73605" w:rsidP="00212071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12071" w:rsidRPr="00212071">
        <w:rPr>
          <w:sz w:val="28"/>
          <w:szCs w:val="28"/>
        </w:rPr>
        <w:t>Список использованных источников</w:t>
      </w:r>
      <w:r w:rsidR="00CB50C9">
        <w:rPr>
          <w:sz w:val="28"/>
          <w:szCs w:val="28"/>
        </w:rPr>
        <w:t>………………………………………………...</w:t>
      </w:r>
    </w:p>
    <w:p w14:paraId="74A0495B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Приложение А Листинг программы </w:t>
      </w:r>
      <w:r w:rsidR="00CB50C9">
        <w:rPr>
          <w:rFonts w:ascii="Times New Roman" w:hAnsi="Times New Roman" w:cs="Times New Roman"/>
          <w:sz w:val="28"/>
          <w:szCs w:val="28"/>
        </w:rPr>
        <w:t>………………………………………………….</w:t>
      </w:r>
    </w:p>
    <w:p w14:paraId="442B1946" w14:textId="77777777" w:rsidR="00212071" w:rsidRP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71"/>
    <w:rsid w:val="00003A14"/>
    <w:rsid w:val="000329FF"/>
    <w:rsid w:val="000D7F2E"/>
    <w:rsid w:val="00116F0B"/>
    <w:rsid w:val="001B4AB6"/>
    <w:rsid w:val="001E53D9"/>
    <w:rsid w:val="00212071"/>
    <w:rsid w:val="00274212"/>
    <w:rsid w:val="004643A4"/>
    <w:rsid w:val="004A398E"/>
    <w:rsid w:val="004A4D65"/>
    <w:rsid w:val="00581BEF"/>
    <w:rsid w:val="005A00C8"/>
    <w:rsid w:val="005B0B35"/>
    <w:rsid w:val="005C647C"/>
    <w:rsid w:val="006A450C"/>
    <w:rsid w:val="006F2C96"/>
    <w:rsid w:val="007102A6"/>
    <w:rsid w:val="008930CF"/>
    <w:rsid w:val="008B5386"/>
    <w:rsid w:val="009F0D1A"/>
    <w:rsid w:val="009F465F"/>
    <w:rsid w:val="009F71FB"/>
    <w:rsid w:val="00A73E9D"/>
    <w:rsid w:val="00BB380C"/>
    <w:rsid w:val="00BC3715"/>
    <w:rsid w:val="00CB50C9"/>
    <w:rsid w:val="00CE2DE0"/>
    <w:rsid w:val="00DB1A80"/>
    <w:rsid w:val="00EE2104"/>
    <w:rsid w:val="00F3606B"/>
    <w:rsid w:val="00F4634B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антошто</cp:lastModifiedBy>
  <cp:revision>6</cp:revision>
  <dcterms:created xsi:type="dcterms:W3CDTF">2023-05-17T20:28:00Z</dcterms:created>
  <dcterms:modified xsi:type="dcterms:W3CDTF">2023-06-15T13:15:00Z</dcterms:modified>
</cp:coreProperties>
</file>