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0134" w14:textId="77777777" w:rsidR="007D6415" w:rsidRPr="007D6415" w:rsidRDefault="007D6415" w:rsidP="007D6415">
      <w:r w:rsidRPr="007D6415">
        <w:t xml:space="preserve">Integrantes: </w:t>
      </w:r>
    </w:p>
    <w:p w14:paraId="518ED5F9" w14:textId="77777777" w:rsidR="007D6415" w:rsidRPr="007D6415" w:rsidRDefault="007D6415" w:rsidP="007D6415">
      <w:r w:rsidRPr="007D6415">
        <w:t>Ruan, Kevin, Lara e Maria Isabelle</w:t>
      </w:r>
    </w:p>
    <w:p w14:paraId="6FB38022" w14:textId="77777777" w:rsidR="007D6415" w:rsidRPr="007D6415" w:rsidRDefault="007D6415" w:rsidP="007D6415">
      <w:pPr>
        <w:rPr>
          <w:u w:val="single"/>
        </w:rPr>
      </w:pPr>
    </w:p>
    <w:p w14:paraId="54477E8E" w14:textId="77777777" w:rsidR="007D6415" w:rsidRPr="007D6415" w:rsidRDefault="007D6415" w:rsidP="007D6415">
      <w:pPr>
        <w:rPr>
          <w:u w:val="single"/>
        </w:rPr>
      </w:pPr>
      <w:r w:rsidRPr="007D6415">
        <w:rPr>
          <w:u w:val="single"/>
        </w:rPr>
        <w:t>Retrô</w:t>
      </w:r>
    </w:p>
    <w:p w14:paraId="7C2CA24D" w14:textId="32F67662" w:rsidR="007D6415" w:rsidRPr="007D6415" w:rsidRDefault="007D6415" w:rsidP="007D6415">
      <w:r w:rsidRPr="007D6415">
        <w:t xml:space="preserve">Desde o </w:t>
      </w:r>
      <w:r w:rsidRPr="007D6415">
        <w:t>início</w:t>
      </w:r>
      <w:r w:rsidRPr="007D6415">
        <w:t xml:space="preserve"> do projeto, todos os integrantes da equipe estão se dedicando e pensando em </w:t>
      </w:r>
      <w:r w:rsidRPr="007D6415">
        <w:t>ide</w:t>
      </w:r>
      <w:r>
        <w:t xml:space="preserve">ias </w:t>
      </w:r>
      <w:r w:rsidRPr="007D6415">
        <w:t>que atendam melhor os idosos tratando as dificuldades</w:t>
      </w:r>
      <w:r>
        <w:t>. Hoje estamos dando relembrando e dando continuidade para onde paramos na última vez, antes das férias.</w:t>
      </w:r>
    </w:p>
    <w:p w14:paraId="1396A7CE" w14:textId="3FDF9D04" w:rsidR="007D6415" w:rsidRDefault="007D6415" w:rsidP="007D6415">
      <w:r>
        <w:t>Hoje, o Ruan e o Kevin estão trabalhando no Spring Boot + Spring JS, Java X. Lara está fazendo o Retrô e Review e a planilha do Excel.</w:t>
      </w:r>
    </w:p>
    <w:p w14:paraId="4CA81084" w14:textId="77777777" w:rsidR="007D6415" w:rsidRPr="007D6415" w:rsidRDefault="007D6415" w:rsidP="007D6415"/>
    <w:p w14:paraId="15B04269" w14:textId="77777777" w:rsidR="007D6415" w:rsidRPr="007D6415" w:rsidRDefault="007D6415" w:rsidP="007D6415">
      <w:pPr>
        <w:rPr>
          <w:u w:val="single"/>
        </w:rPr>
      </w:pPr>
      <w:r w:rsidRPr="007D6415">
        <w:rPr>
          <w:u w:val="single"/>
        </w:rPr>
        <w:t>REVIEW</w:t>
      </w:r>
    </w:p>
    <w:p w14:paraId="2FE6CBC1" w14:textId="5A3F0CEC" w:rsidR="007D6415" w:rsidRDefault="007D6415">
      <w:r>
        <w:t>Estamos trabalhando ativamente na melhora do projeto e adaptando para uma versão mais formal.</w:t>
      </w:r>
    </w:p>
    <w:sectPr w:rsidR="007D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15"/>
    <w:rsid w:val="00310A6B"/>
    <w:rsid w:val="007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57E05"/>
  <w15:chartTrackingRefBased/>
  <w15:docId w15:val="{9F2F25AD-0A4D-463B-8335-738D7280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6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6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6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6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6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6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64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6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64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6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6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64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4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64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6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64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6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464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CORSI CRISPIM</dc:creator>
  <cp:keywords/>
  <dc:description/>
  <cp:lastModifiedBy>LARA CORSI CRISPIM</cp:lastModifiedBy>
  <cp:revision>1</cp:revision>
  <dcterms:created xsi:type="dcterms:W3CDTF">2026-07-31T11:27:00Z</dcterms:created>
  <dcterms:modified xsi:type="dcterms:W3CDTF">2026-07-31T11:34:00Z</dcterms:modified>
</cp:coreProperties>
</file>