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BC38" w14:textId="69CD7125" w:rsidR="006A2F17" w:rsidRPr="001F4686" w:rsidRDefault="001F468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468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UNIVERSIDADE DA BEIRA INTERIOR</w:t>
      </w: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7D4F" w14:textId="77777777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42D1E" w14:textId="77777777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4A52E" w14:textId="77777777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4C8BA" w14:textId="33156E73" w:rsidR="0002108D" w:rsidRDefault="0002108D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3AF450" w14:textId="77777777" w:rsidR="0002108D" w:rsidRDefault="0002108D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A0DE2E" w14:textId="77777777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47B8A" w14:textId="5E941703" w:rsidR="001F4686" w:rsidRPr="001F4686" w:rsidRDefault="001F4686" w:rsidP="001F4686">
      <w:pPr>
        <w:rPr>
          <w:rFonts w:ascii="Times New Roman" w:hAnsi="Times New Roman" w:cs="Times New Roman"/>
          <w:sz w:val="28"/>
          <w:szCs w:val="28"/>
        </w:rPr>
      </w:pPr>
      <w:r w:rsidRPr="001F4686">
        <w:rPr>
          <w:rFonts w:ascii="Times New Roman" w:hAnsi="Times New Roman" w:cs="Times New Roman"/>
          <w:b/>
          <w:bCs/>
          <w:sz w:val="28"/>
          <w:szCs w:val="28"/>
        </w:rPr>
        <w:t xml:space="preserve">UC: </w:t>
      </w:r>
      <w:r w:rsidRPr="001F4686">
        <w:rPr>
          <w:rFonts w:ascii="Times New Roman" w:hAnsi="Times New Roman" w:cs="Times New Roman"/>
          <w:sz w:val="28"/>
          <w:szCs w:val="28"/>
        </w:rPr>
        <w:t>Linguagens d</w:t>
      </w:r>
      <w:r>
        <w:rPr>
          <w:rFonts w:ascii="Times New Roman" w:hAnsi="Times New Roman" w:cs="Times New Roman"/>
          <w:sz w:val="28"/>
          <w:szCs w:val="28"/>
        </w:rPr>
        <w:t>e Scripting</w:t>
      </w:r>
    </w:p>
    <w:p w14:paraId="640C72F7" w14:textId="174035AE" w:rsidR="001F4686" w:rsidRPr="001F4686" w:rsidRDefault="001F4686" w:rsidP="001F4686">
      <w:pPr>
        <w:rPr>
          <w:rFonts w:ascii="Times New Roman" w:hAnsi="Times New Roman" w:cs="Times New Roman"/>
          <w:sz w:val="28"/>
          <w:szCs w:val="28"/>
        </w:rPr>
      </w:pPr>
      <w:r w:rsidRPr="001F4686">
        <w:rPr>
          <w:rFonts w:ascii="Times New Roman" w:hAnsi="Times New Roman" w:cs="Times New Roman"/>
          <w:b/>
          <w:bCs/>
          <w:sz w:val="28"/>
          <w:szCs w:val="28"/>
        </w:rPr>
        <w:t>Professor: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Andrew Crocker</w:t>
      </w:r>
    </w:p>
    <w:p w14:paraId="52BB6D71" w14:textId="04588675" w:rsidR="001F4686" w:rsidRDefault="001F4686" w:rsidP="001F4686">
      <w:pPr>
        <w:rPr>
          <w:rFonts w:ascii="Times New Roman" w:hAnsi="Times New Roman" w:cs="Times New Roman"/>
          <w:sz w:val="28"/>
          <w:szCs w:val="28"/>
        </w:rPr>
      </w:pPr>
      <w:r w:rsidRPr="001F4686">
        <w:rPr>
          <w:rFonts w:ascii="Times New Roman" w:hAnsi="Times New Roman" w:cs="Times New Roman"/>
          <w:b/>
          <w:bCs/>
          <w:sz w:val="28"/>
          <w:szCs w:val="28"/>
        </w:rPr>
        <w:t>Alunos: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686">
        <w:rPr>
          <w:rFonts w:ascii="Times New Roman" w:hAnsi="Times New Roman" w:cs="Times New Roman"/>
          <w:sz w:val="28"/>
          <w:szCs w:val="28"/>
        </w:rPr>
        <w:t>Filipa Barreiro (44446), Francisco Oliveira (</w:t>
      </w:r>
      <w:r w:rsidR="0002108D">
        <w:rPr>
          <w:rFonts w:ascii="Times New Roman" w:hAnsi="Times New Roman" w:cs="Times New Roman"/>
          <w:sz w:val="28"/>
          <w:szCs w:val="28"/>
        </w:rPr>
        <w:t>43771</w:t>
      </w:r>
      <w:r w:rsidRPr="001F4686">
        <w:rPr>
          <w:rFonts w:ascii="Times New Roman" w:hAnsi="Times New Roman" w:cs="Times New Roman"/>
          <w:sz w:val="28"/>
          <w:szCs w:val="28"/>
        </w:rPr>
        <w:t>), Larissa Goularte (43070)</w:t>
      </w:r>
    </w:p>
    <w:p w14:paraId="7D1BADEE" w14:textId="29EC76A1" w:rsidR="0002108D" w:rsidRDefault="0002108D" w:rsidP="001F4686">
      <w:pPr>
        <w:rPr>
          <w:rFonts w:ascii="Times New Roman" w:hAnsi="Times New Roman" w:cs="Times New Roman"/>
          <w:sz w:val="28"/>
          <w:szCs w:val="28"/>
        </w:rPr>
      </w:pPr>
    </w:p>
    <w:p w14:paraId="6F8FB901" w14:textId="4FB1F816" w:rsidR="0002108D" w:rsidRPr="001F4686" w:rsidRDefault="0002108D" w:rsidP="001F4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índice</w:t>
      </w:r>
    </w:p>
    <w:sectPr w:rsidR="0002108D" w:rsidRPr="001F4686" w:rsidSect="000E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E0F32"/>
    <w:rsid w:val="001F4686"/>
    <w:rsid w:val="006A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2</cp:revision>
  <dcterms:created xsi:type="dcterms:W3CDTF">2021-11-09T19:25:00Z</dcterms:created>
  <dcterms:modified xsi:type="dcterms:W3CDTF">2021-11-09T19:30:00Z</dcterms:modified>
</cp:coreProperties>
</file>