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A987" w14:textId="071CCB37" w:rsidR="00D904DB" w:rsidRDefault="0059486B">
      <w:r>
        <w:t>ГОЛУБОЙ 55 5,6</w:t>
      </w:r>
    </w:p>
    <w:p w14:paraId="76705B5A" w14:textId="1CEC192F" w:rsidR="0059486B" w:rsidRDefault="0059486B">
      <w:r>
        <w:t>ОРАНЖЕВЫЙ 75 5,7</w:t>
      </w:r>
    </w:p>
    <w:p w14:paraId="4806C3C4" w14:textId="07408B04" w:rsidR="0059486B" w:rsidRDefault="0059486B">
      <w:r>
        <w:t>ЗЕЛЕНЫЙ 40 2,9</w:t>
      </w:r>
    </w:p>
    <w:p w14:paraId="711CD58C" w14:textId="2850980C" w:rsidR="0059486B" w:rsidRDefault="0059486B">
      <w:r>
        <w:t>ЖЕЛТЫЙ 50</w:t>
      </w:r>
      <w:bookmarkStart w:id="0" w:name="_GoBack"/>
      <w:bookmarkEnd w:id="0"/>
      <w:r>
        <w:t xml:space="preserve"> 3,7</w:t>
      </w:r>
    </w:p>
    <w:p w14:paraId="231B25B9" w14:textId="5F0E197D" w:rsidR="0059486B" w:rsidRDefault="0059486B">
      <w:r>
        <w:t>КРАСНЫЙ 40 3,5</w:t>
      </w:r>
    </w:p>
    <w:p w14:paraId="4C77ACCF" w14:textId="465EF359" w:rsidR="0059486B" w:rsidRDefault="0059486B">
      <w:r>
        <w:t>СИНИЙ 45 3,7</w:t>
      </w:r>
    </w:p>
    <w:p w14:paraId="70D3D82E" w14:textId="35E2C44C" w:rsidR="0059486B" w:rsidRDefault="0059486B">
      <w:r>
        <w:t xml:space="preserve">СИНИЙ 4О 3 </w:t>
      </w:r>
    </w:p>
    <w:p w14:paraId="1887BBBE" w14:textId="31FEC466" w:rsidR="0059486B" w:rsidRDefault="0059486B">
      <w:r>
        <w:t>ФИОЛЕТОВЫЙ 35 2,6</w:t>
      </w:r>
    </w:p>
    <w:p w14:paraId="451700E1" w14:textId="759C4366" w:rsidR="0059486B" w:rsidRDefault="0059486B">
      <w:r>
        <w:t>ФИОЛЕТОВЫЙ 55 4,8</w:t>
      </w:r>
    </w:p>
    <w:p w14:paraId="4FD55DD8" w14:textId="48A47757" w:rsidR="0059486B" w:rsidRDefault="0059486B">
      <w:r>
        <w:t>ОРАНЖЕВЫЙ 45 4,5</w:t>
      </w:r>
    </w:p>
    <w:p w14:paraId="03EEB4F2" w14:textId="09AB0033" w:rsidR="0059486B" w:rsidRDefault="0059486B">
      <w:r>
        <w:t>ЗЕЛЕНЫЙ 55 3,7</w:t>
      </w:r>
    </w:p>
    <w:p w14:paraId="2B923125" w14:textId="40D31D74" w:rsidR="0059486B" w:rsidRDefault="0059486B">
      <w:r>
        <w:t>ГОЛУБОЙ 55 4,8</w:t>
      </w:r>
    </w:p>
    <w:p w14:paraId="566E9FC9" w14:textId="77777777" w:rsidR="0059486B" w:rsidRDefault="0059486B"/>
    <w:sectPr w:rsidR="00594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A1"/>
    <w:rsid w:val="003154A1"/>
    <w:rsid w:val="004F465C"/>
    <w:rsid w:val="0059486B"/>
    <w:rsid w:val="00D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24F7"/>
  <w15:chartTrackingRefBased/>
  <w15:docId w15:val="{E2DF176A-2467-42DD-A240-AE4AD307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3</cp:revision>
  <dcterms:created xsi:type="dcterms:W3CDTF">2022-05-06T10:35:00Z</dcterms:created>
  <dcterms:modified xsi:type="dcterms:W3CDTF">2022-05-06T16:54:00Z</dcterms:modified>
</cp:coreProperties>
</file>