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BCC" w:rsidRDefault="009D77F0">
      <w:r>
        <w:t xml:space="preserve">Francie jako favorit začal čtvrtfinálové utkání proti Skotsku pěkně zhurta a od samotného začátku pěkně provětrával skotskou obranu. </w:t>
      </w:r>
      <w:proofErr w:type="spellStart"/>
      <w:r>
        <w:t>Cowan</w:t>
      </w:r>
      <w:proofErr w:type="spellEnd"/>
      <w:r>
        <w:t xml:space="preserve"> v brance se měl co činit, ale již v 8. minutě byl na střelu </w:t>
      </w:r>
      <w:proofErr w:type="spellStart"/>
      <w:r>
        <w:t>Abidala</w:t>
      </w:r>
      <w:proofErr w:type="spellEnd"/>
      <w:r>
        <w:t xml:space="preserve"> krátký – 0:1. </w:t>
      </w:r>
      <w:r w:rsidR="003D0EF0">
        <w:t xml:space="preserve">Francouzi byli dále při chuti a dále se jali zaměstnávat zadní řady Skotska. Z první návštěvy Skotska v útočné polovině však zahřmělo. </w:t>
      </w:r>
      <w:proofErr w:type="spellStart"/>
      <w:r w:rsidR="003D0EF0">
        <w:t>MacKenzie</w:t>
      </w:r>
      <w:proofErr w:type="spellEnd"/>
      <w:r w:rsidR="003D0EF0">
        <w:t xml:space="preserve"> zavezl míč do pokutového území, vymodlil si faul a </w:t>
      </w:r>
      <w:proofErr w:type="spellStart"/>
      <w:r w:rsidR="003D0EF0">
        <w:t>tímpádem</w:t>
      </w:r>
      <w:proofErr w:type="spellEnd"/>
      <w:r w:rsidR="003D0EF0">
        <w:t xml:space="preserve"> i penaltu a </w:t>
      </w:r>
      <w:proofErr w:type="spellStart"/>
      <w:r w:rsidR="003D0EF0">
        <w:t>Urquart</w:t>
      </w:r>
      <w:proofErr w:type="spellEnd"/>
      <w:r w:rsidR="003D0EF0">
        <w:t xml:space="preserve"> se mohl popáté na mistrovství radovat ze vstřeleného gólu – 1:1. </w:t>
      </w:r>
      <w:r w:rsidR="00D649F1">
        <w:t xml:space="preserve">Francie ihned poté několikrát zahrozila a skotský brankář opět měl práci. Po odehraných dvaceti minutách se pak Skotsku poprvé podařilo strávit v obranné části soupeře delší čas. Vzešla z toho i slibná akce, ale </w:t>
      </w:r>
      <w:proofErr w:type="spellStart"/>
      <w:r w:rsidR="00D649F1">
        <w:t>Urquart</w:t>
      </w:r>
      <w:proofErr w:type="spellEnd"/>
      <w:r w:rsidR="00D649F1">
        <w:t xml:space="preserve"> minul. </w:t>
      </w:r>
      <w:r w:rsidR="0051009E">
        <w:t xml:space="preserve">V další části hry měla i nadále Francie více ze hry, odhodlala se však, až na jednu výjimku, jen ke střelám z uctivé dálky. </w:t>
      </w:r>
      <w:proofErr w:type="spellStart"/>
      <w:r w:rsidR="00F624D5">
        <w:t>Semtam</w:t>
      </w:r>
      <w:proofErr w:type="spellEnd"/>
      <w:r w:rsidR="00F624D5">
        <w:t xml:space="preserve"> se také pokusilo zahrozit Skotsko, ale i </w:t>
      </w:r>
      <w:proofErr w:type="spellStart"/>
      <w:r w:rsidR="00F624D5">
        <w:t>Lomi</w:t>
      </w:r>
      <w:proofErr w:type="spellEnd"/>
      <w:r w:rsidR="00F624D5">
        <w:t xml:space="preserve"> byl pozorný. </w:t>
      </w:r>
      <w:r w:rsidR="00980B35">
        <w:t xml:space="preserve">Posledních pět minut prvního poločasu se pak </w:t>
      </w:r>
      <w:proofErr w:type="spellStart"/>
      <w:r w:rsidR="00980B35">
        <w:t>odčutalo</w:t>
      </w:r>
      <w:proofErr w:type="spellEnd"/>
      <w:r w:rsidR="00980B35">
        <w:t xml:space="preserve"> okolo středového kruhu.</w:t>
      </w:r>
    </w:p>
    <w:p w:rsidR="00980B35" w:rsidRDefault="00B36E32">
      <w:r>
        <w:t xml:space="preserve">Úvod druhého poločasu patřil skotským hráčům, kteří si vypracovali slibnou šanci, ale </w:t>
      </w:r>
      <w:proofErr w:type="spellStart"/>
      <w:r>
        <w:t>Urquart</w:t>
      </w:r>
      <w:proofErr w:type="spellEnd"/>
      <w:r>
        <w:t xml:space="preserve"> opět minul. A tak přišla opět 8. minuta a </w:t>
      </w:r>
      <w:proofErr w:type="spellStart"/>
      <w:r>
        <w:t>Abidal</w:t>
      </w:r>
      <w:proofErr w:type="spellEnd"/>
      <w:r>
        <w:t xml:space="preserve"> připravil skotské obraně </w:t>
      </w:r>
      <w:proofErr w:type="spellStart"/>
      <w:r>
        <w:t>dejá-vu</w:t>
      </w:r>
      <w:proofErr w:type="spellEnd"/>
      <w:r>
        <w:t xml:space="preserve"> – 1:2. </w:t>
      </w:r>
      <w:r w:rsidR="00703E12">
        <w:t>Hra se po této brance na několik minut uklidnila a soupeři si akorát vyměnili pár p</w:t>
      </w:r>
      <w:r w:rsidR="00E63A56">
        <w:t xml:space="preserve">ozdravů ze střední vzdálenosti. Nato si na poněkud delší dobu propůjčili míč na své kopačky Francouzi a jali se ohrožovat </w:t>
      </w:r>
      <w:proofErr w:type="spellStart"/>
      <w:r w:rsidR="00E63A56">
        <w:t>Cowana</w:t>
      </w:r>
      <w:proofErr w:type="spellEnd"/>
      <w:r w:rsidR="00E63A56">
        <w:t xml:space="preserve">, naštěstí bez úspěchu. Pár minut před koncem jakoby Skotům </w:t>
      </w:r>
      <w:r w:rsidR="009E032B">
        <w:t>došlo o, co</w:t>
      </w:r>
      <w:r w:rsidR="00E63A56">
        <w:t xml:space="preserve"> se hraje a rovněž zaútočili, ale </w:t>
      </w:r>
      <w:proofErr w:type="spellStart"/>
      <w:r w:rsidR="00E63A56">
        <w:t>Lomi</w:t>
      </w:r>
      <w:proofErr w:type="spellEnd"/>
      <w:r w:rsidR="00E63A56">
        <w:t xml:space="preserve"> opět podržel. </w:t>
      </w:r>
      <w:r w:rsidR="009E032B">
        <w:t xml:space="preserve">Zvláště při </w:t>
      </w:r>
      <w:proofErr w:type="spellStart"/>
      <w:r w:rsidR="009E032B">
        <w:t>megatutovce</w:t>
      </w:r>
      <w:proofErr w:type="spellEnd"/>
      <w:r w:rsidR="009E032B">
        <w:t xml:space="preserve"> </w:t>
      </w:r>
      <w:proofErr w:type="spellStart"/>
      <w:r w:rsidR="009E032B">
        <w:t>Aitkena</w:t>
      </w:r>
      <w:proofErr w:type="spellEnd"/>
      <w:r w:rsidR="009E032B">
        <w:t xml:space="preserve"> se opravdu vyznamenal. Tečku za utkáním pak byla </w:t>
      </w:r>
      <w:proofErr w:type="spellStart"/>
      <w:r w:rsidR="009E032B">
        <w:t>McNeilova</w:t>
      </w:r>
      <w:proofErr w:type="spellEnd"/>
      <w:r w:rsidR="009E032B">
        <w:t xml:space="preserve"> </w:t>
      </w:r>
      <w:r w:rsidR="009E032B">
        <w:t>dalekonosná bomba i ta si však bohužel nenašla cestu za brankovou čáru.</w:t>
      </w:r>
    </w:p>
    <w:p w:rsidR="007B5DF0" w:rsidRDefault="007B5DF0">
      <w:r>
        <w:t xml:space="preserve">Skotsko tak na evropském šampionátu končí, ale se vztyčenou hlavou. Dá se říci, že v určitých směrech bylo Francii důstojným soupeřem. A účast ve čtvrtfinále, vzhledem k hráčské základně v této zemi, úspěchem. </w:t>
      </w:r>
      <w:r w:rsidR="00FE6BA7">
        <w:t>O medaili si však mohou dále jen zdát.</w:t>
      </w:r>
    </w:p>
    <w:p w:rsidR="00F64C53" w:rsidRDefault="00F64C53">
      <w:proofErr w:type="spellStart"/>
      <w:r>
        <w:t>Lassse</w:t>
      </w:r>
      <w:proofErr w:type="spellEnd"/>
      <w:r>
        <w:t xml:space="preserve"> – „První půlku jsme celkem nestíhali a jen opět díky skvělému gólmanovi a darované penaltě drželi krok. V druhém poločase bylo vidět zlepšení, bohužel nepodpořené střeleckou potencí. Ta byla bohužel jen na straně soupeře. Francie má teď šanci na velký úspěch.“</w:t>
      </w:r>
      <w:bookmarkStart w:id="0" w:name="_GoBack"/>
      <w:bookmarkEnd w:id="0"/>
    </w:p>
    <w:p w:rsidR="00F64C53" w:rsidRDefault="00F64C53">
      <w:proofErr w:type="spellStart"/>
      <w:r>
        <w:t>DaWe</w:t>
      </w:r>
      <w:proofErr w:type="spellEnd"/>
      <w:r>
        <w:t xml:space="preserve"> – „</w:t>
      </w:r>
      <w:r>
        <w:t xml:space="preserve">Proti Skotům poslední dobou nemáme úplně kladnou bilanci. Ale v postup jsem díky síle našeho týmu věřil. Nicméně Skotsko nakonec bylo vyrovnaný soupeř a jen díky našemu tajnému receptu na potenci útočníků jsme nakonec postup vybojovali.(snad to </w:t>
      </w:r>
      <w:proofErr w:type="gramStart"/>
      <w:r>
        <w:t>nezakřiknu :D )</w:t>
      </w:r>
      <w:r>
        <w:t>“</w:t>
      </w:r>
      <w:proofErr w:type="gramEnd"/>
    </w:p>
    <w:sectPr w:rsidR="00F64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7F0"/>
    <w:rsid w:val="003D0EF0"/>
    <w:rsid w:val="0051009E"/>
    <w:rsid w:val="00703E12"/>
    <w:rsid w:val="007B5DF0"/>
    <w:rsid w:val="00980B35"/>
    <w:rsid w:val="009D77F0"/>
    <w:rsid w:val="009E032B"/>
    <w:rsid w:val="00B36E32"/>
    <w:rsid w:val="00D04BCC"/>
    <w:rsid w:val="00D649F1"/>
    <w:rsid w:val="00E63A56"/>
    <w:rsid w:val="00F624D5"/>
    <w:rsid w:val="00F64C53"/>
    <w:rsid w:val="00FE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B51D7F-1C9F-4B5D-AD7F-B4330AC6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</dc:creator>
  <cp:keywords/>
  <dc:description/>
  <cp:lastModifiedBy>petr</cp:lastModifiedBy>
  <cp:revision>2</cp:revision>
  <dcterms:created xsi:type="dcterms:W3CDTF">2016-06-30T20:28:00Z</dcterms:created>
  <dcterms:modified xsi:type="dcterms:W3CDTF">2016-06-30T20:28:00Z</dcterms:modified>
</cp:coreProperties>
</file>