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EBF309" w14:textId="77777777" w:rsidR="00151ED6" w:rsidRDefault="00151ED6">
      <w:pPr>
        <w:widowControl w:val="0"/>
        <w:spacing w:after="0"/>
      </w:pPr>
    </w:p>
    <w:p w14:paraId="7DD75DC8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МІНІСТЕРСТВО ОСВІТИ І НАУКИ УКРАЇНИ</w:t>
      </w:r>
    </w:p>
    <w:p w14:paraId="4A35C6BB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Західноукраїнський Національний Університет</w:t>
      </w:r>
    </w:p>
    <w:p w14:paraId="0C15BE31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92E1181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7624214" w14:textId="77777777" w:rsidR="00151ED6" w:rsidRDefault="00422EDF">
      <w:pPr>
        <w:spacing w:after="0"/>
        <w:ind w:left="566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кафедра </w:t>
      </w:r>
    </w:p>
    <w:p w14:paraId="4F8DC64B" w14:textId="77777777" w:rsidR="00151ED6" w:rsidRDefault="00422EDF">
      <w:pPr>
        <w:spacing w:after="0"/>
        <w:ind w:left="566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комп’ютерних наук</w:t>
      </w:r>
    </w:p>
    <w:p w14:paraId="602680C5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026E074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7DA8A5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5BB8800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65D3B79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Лабораторна робота №3</w:t>
      </w:r>
    </w:p>
    <w:p w14:paraId="61BF51C5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«Одновимірні та багатовимірні масиви, робота з текстовими рядками»</w:t>
      </w:r>
    </w:p>
    <w:p w14:paraId="03B0D0FB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14DDB91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12ED0DDD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2B399600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5B3C591D" w14:textId="09F8641E" w:rsidR="00151ED6" w:rsidRDefault="00422EDF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Виконав:</w:t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</w:p>
    <w:p w14:paraId="35338294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142547D4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75413E3E" w14:textId="1925986F" w:rsidR="00151ED6" w:rsidRDefault="00422EDF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Перевірив:</w:t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</w:p>
    <w:p w14:paraId="62FDD37F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EA79C75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F2A0EDE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4B8936BC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55A361" w14:textId="77777777" w:rsidR="00436A03" w:rsidRDefault="00436A0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699DE6" w14:textId="77777777" w:rsidR="00436A03" w:rsidRDefault="00436A0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7262FF" w14:textId="77777777" w:rsidR="00436A03" w:rsidRDefault="00436A0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14:paraId="6A05AD33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– 2022</w:t>
      </w:r>
    </w:p>
    <w:p w14:paraId="76D274BC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D55021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 робота №3</w:t>
      </w:r>
    </w:p>
    <w:p w14:paraId="4C6FB0F8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«Одновимірні та багатовимірні масиви, робота з текстовими рядками»</w:t>
      </w:r>
    </w:p>
    <w:p w14:paraId="73E4EFA9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CB27DF" w14:textId="77777777" w:rsidR="00151ED6" w:rsidRDefault="00422ED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навчитися складати програми обробки лінійних та двовимірних масивів, реалізовувати найпростіші операції з текстовими рядками.</w:t>
      </w:r>
    </w:p>
    <w:p w14:paraId="7CC56B0D" w14:textId="77777777" w:rsidR="00151ED6" w:rsidRDefault="00151ED6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A8D825" w14:textId="77777777" w:rsidR="00151ED6" w:rsidRDefault="00422E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Завдання: </w:t>
      </w:r>
      <w:r>
        <w:rPr>
          <w:rFonts w:ascii="Times New Roman" w:eastAsia="Times New Roman" w:hAnsi="Times New Roman" w:cs="Times New Roman"/>
          <w:sz w:val="28"/>
          <w:szCs w:val="28"/>
        </w:rPr>
        <w:t>Оформити кожен пункт завдання вибраного варіанту у вигляді функції. Всі необхідні дані для функцій передаються їм в якості параметрів. Використання глобальних змінних у функціях не допускається.</w:t>
      </w:r>
    </w:p>
    <w:p w14:paraId="3478D830" w14:textId="07CADC69" w:rsidR="00151ED6" w:rsidRPr="00AE4E22" w:rsidRDefault="00422EDF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 xml:space="preserve">Варіант </w:t>
      </w:r>
      <w:r w:rsidR="00AE4E22"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3</w:t>
      </w: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.1</w:t>
      </w:r>
    </w:p>
    <w:p w14:paraId="1B0A6DA0" w14:textId="77777777" w:rsidR="00151ED6" w:rsidRDefault="00422EDF">
      <w:pPr>
        <w:ind w:left="720"/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i/>
          <w:iCs/>
          <w:color w:val="000000"/>
          <w:sz w:val="28"/>
          <w:szCs w:val="28"/>
        </w:rPr>
        <w:t>В одновимірному масиві, що складається з N дійсних елементів, обчислити:</w:t>
      </w:r>
    </w:p>
    <w:p w14:paraId="7A1C51D6" w14:textId="0A5569D9" w:rsidR="00151ED6" w:rsidRDefault="00AE4E22">
      <w:pPr>
        <w:pStyle w:val="ab"/>
        <w:numPr>
          <w:ilvl w:val="0"/>
          <w:numId w:val="1"/>
        </w:numP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i/>
          <w:iCs/>
          <w:color w:val="000000"/>
          <w:sz w:val="28"/>
          <w:szCs w:val="28"/>
        </w:rPr>
        <w:t>Добуток елементів масиву з парними номерами</w:t>
      </w:r>
      <w:r w:rsidR="00422EDF">
        <w:rPr>
          <w:rFonts w:eastAsia="Times New Roman" w:cs="Times New Roman"/>
          <w:i/>
          <w:iCs/>
          <w:color w:val="000000"/>
          <w:sz w:val="28"/>
          <w:szCs w:val="28"/>
        </w:rPr>
        <w:t>;</w:t>
      </w:r>
    </w:p>
    <w:p w14:paraId="2B7C8038" w14:textId="68BA74B2" w:rsidR="00151ED6" w:rsidRDefault="00422EDF">
      <w:pPr>
        <w:pStyle w:val="ab"/>
        <w:numPr>
          <w:ilvl w:val="0"/>
          <w:numId w:val="1"/>
        </w:numP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i/>
          <w:iCs/>
          <w:color w:val="000000"/>
          <w:sz w:val="28"/>
          <w:szCs w:val="28"/>
        </w:rPr>
        <w:t>Суму елементів масиву, що розташовані</w:t>
      </w:r>
      <w:r w:rsidR="00AE4E22">
        <w:rPr>
          <w:rFonts w:eastAsia="Times New Roman" w:cs="Times New Roman"/>
          <w:i/>
          <w:iCs/>
          <w:color w:val="000000"/>
          <w:sz w:val="28"/>
          <w:szCs w:val="28"/>
        </w:rPr>
        <w:t xml:space="preserve"> між першим і останнім нульовими елементами</w:t>
      </w:r>
      <w:r>
        <w:rPr>
          <w:rFonts w:eastAsia="Times New Roman" w:cs="Times New Roman"/>
          <w:i/>
          <w:iCs/>
          <w:color w:val="000000"/>
          <w:sz w:val="28"/>
          <w:szCs w:val="28"/>
        </w:rPr>
        <w:t>.</w:t>
      </w:r>
    </w:p>
    <w:p w14:paraId="22F22525" w14:textId="47EA848F" w:rsidR="00AE4E22" w:rsidRPr="00AE4E22" w:rsidRDefault="00AE4E22" w:rsidP="00AE4E22">
      <w:pPr>
        <w:ind w:left="1080"/>
        <w:rPr>
          <w:rFonts w:eastAsia="Times New Roman" w:cs="Times New Roman"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i/>
          <w:iCs/>
          <w:color w:val="000000"/>
          <w:sz w:val="28"/>
          <w:szCs w:val="28"/>
        </w:rPr>
        <w:t>З клавіатури вводиться текстовий рядок</w:t>
      </w:r>
      <w:r w:rsidR="00422EDF">
        <w:rPr>
          <w:rFonts w:eastAsia="Times New Roman" w:cs="Times New Roman"/>
          <w:i/>
          <w:iCs/>
          <w:color w:val="000000"/>
          <w:sz w:val="28"/>
          <w:szCs w:val="28"/>
        </w:rPr>
        <w:t>.</w:t>
      </w:r>
      <w:r>
        <w:rPr>
          <w:rFonts w:eastAsia="Times New Roman" w:cs="Times New Roman"/>
          <w:i/>
          <w:iCs/>
          <w:color w:val="000000"/>
          <w:sz w:val="28"/>
          <w:szCs w:val="28"/>
        </w:rPr>
        <w:t xml:space="preserve"> Написати програму, яка підраховує кількість різних слів, що входять до заданого тексту</w:t>
      </w:r>
      <w:r w:rsidRPr="00AE4E22">
        <w:rPr>
          <w:rFonts w:eastAsia="Times New Roman" w:cs="Times New Roman"/>
          <w:i/>
          <w:iCs/>
          <w:color w:val="000000"/>
          <w:sz w:val="28"/>
          <w:szCs w:val="28"/>
        </w:rPr>
        <w:t xml:space="preserve">; </w:t>
      </w:r>
      <w:r>
        <w:rPr>
          <w:rFonts w:eastAsia="Times New Roman" w:cs="Times New Roman"/>
          <w:i/>
          <w:iCs/>
          <w:color w:val="000000"/>
          <w:sz w:val="28"/>
          <w:szCs w:val="28"/>
        </w:rPr>
        <w:t>Виводить на екран кількість використаних символів; Видаляє всі слова, що має подвоєні літери.</w:t>
      </w:r>
    </w:p>
    <w:p w14:paraId="2787EB06" w14:textId="77777777" w:rsidR="00151ED6" w:rsidRDefault="00422EDF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Код програми:</w:t>
      </w:r>
    </w:p>
    <w:p w14:paraId="640CC0A6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>#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include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&lt;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iostream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&gt;</w:t>
      </w:r>
    </w:p>
    <w:p w14:paraId="4EBD2EB5" w14:textId="24B27FCA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using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namespace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std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</w:t>
      </w:r>
    </w:p>
    <w:p w14:paraId="4AB5C279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mult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N,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[]) {</w:t>
      </w:r>
    </w:p>
    <w:p w14:paraId="39F28B4D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j = 1;</w:t>
      </w:r>
    </w:p>
    <w:p w14:paraId="28D6DFAB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for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i = 1; i &lt;= N; i++) {</w:t>
      </w:r>
    </w:p>
    <w:p w14:paraId="564F5CAA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if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(i % 2 == 0) j = j *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[i];</w:t>
      </w:r>
    </w:p>
    <w:p w14:paraId="3DA2D2C7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}</w:t>
      </w:r>
    </w:p>
    <w:p w14:paraId="2A7D0126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return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j;</w:t>
      </w:r>
    </w:p>
    <w:p w14:paraId="1375B580" w14:textId="2C571AF9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>}</w:t>
      </w:r>
    </w:p>
    <w:p w14:paraId="25C0A813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lastRenderedPageBreak/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sum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N,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[]) {</w:t>
      </w:r>
    </w:p>
    <w:p w14:paraId="6AFC99B2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t = 0;</w:t>
      </w:r>
    </w:p>
    <w:p w14:paraId="77A135BA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for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i = 0; i &lt;= N; i++) t +=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[i];</w:t>
      </w:r>
    </w:p>
    <w:p w14:paraId="7E970858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return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t;</w:t>
      </w:r>
    </w:p>
    <w:p w14:paraId="31C17DED" w14:textId="0A8BB2CD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>}</w:t>
      </w:r>
    </w:p>
    <w:p w14:paraId="6708B721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main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() {</w:t>
      </w:r>
    </w:p>
    <w:p w14:paraId="54664926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</w:t>
      </w:r>
    </w:p>
    <w:p w14:paraId="731120AD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cout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&lt;&lt;"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num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: ";</w:t>
      </w:r>
    </w:p>
    <w:p w14:paraId="731F7FEF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cin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&gt;&gt;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</w:t>
      </w:r>
    </w:p>
    <w:p w14:paraId="1A7BF407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];</w:t>
      </w:r>
    </w:p>
    <w:p w14:paraId="204D824B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for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i = 0; i &lt;=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 i++) {</w:t>
      </w:r>
    </w:p>
    <w:p w14:paraId="588C313D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[i] = i;</w:t>
      </w:r>
    </w:p>
    <w:p w14:paraId="1549E1A1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ab/>
        <w:t>}</w:t>
      </w:r>
    </w:p>
    <w:p w14:paraId="4E61A99D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cout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&lt;&lt;"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mult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: "&lt;&lt;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mult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,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)&lt;&lt;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endl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</w:t>
      </w:r>
    </w:p>
    <w:p w14:paraId="13B4DADB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cout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&lt;&lt;"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sum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: "&lt;&lt;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sum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,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)&lt;&lt;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endl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</w:t>
      </w:r>
    </w:p>
    <w:p w14:paraId="1C3CCFD7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float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tmp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</w:t>
      </w:r>
    </w:p>
    <w:p w14:paraId="63FE1B22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for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i = 0; i&lt;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 i++) {</w:t>
      </w:r>
    </w:p>
    <w:p w14:paraId="2663D1C0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for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int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y = 0; y&lt;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hps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 y++) {</w:t>
      </w:r>
    </w:p>
    <w:p w14:paraId="5E7289E4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if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(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[i] &gt;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[y]) {</w:t>
      </w:r>
    </w:p>
    <w:p w14:paraId="6B20D32E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tmp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 =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[y];</w:t>
      </w:r>
    </w:p>
    <w:p w14:paraId="6552865E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[y] =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[i];</w:t>
      </w:r>
    </w:p>
    <w:p w14:paraId="29F9AB54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arr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 xml:space="preserve">[i] = </w:t>
      </w:r>
      <w:proofErr w:type="spellStart"/>
      <w:r w:rsidRPr="00AE4E22">
        <w:rPr>
          <w:rFonts w:ascii="Consolas" w:hAnsi="Consolas" w:cs="Consolas"/>
          <w:color w:val="4F424C"/>
          <w:sz w:val="28"/>
          <w:szCs w:val="28"/>
        </w:rPr>
        <w:t>tmp</w:t>
      </w:r>
      <w:proofErr w:type="spellEnd"/>
      <w:r w:rsidRPr="00AE4E22">
        <w:rPr>
          <w:rFonts w:ascii="Consolas" w:hAnsi="Consolas" w:cs="Consolas"/>
          <w:color w:val="4F424C"/>
          <w:sz w:val="28"/>
          <w:szCs w:val="28"/>
        </w:rPr>
        <w:t>;</w:t>
      </w:r>
    </w:p>
    <w:p w14:paraId="6A2E6D8F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r w:rsidRPr="00AE4E22">
        <w:rPr>
          <w:rFonts w:ascii="Consolas" w:hAnsi="Consolas" w:cs="Consolas"/>
          <w:color w:val="4F424C"/>
          <w:sz w:val="28"/>
          <w:szCs w:val="28"/>
        </w:rPr>
        <w:tab/>
      </w:r>
      <w:r w:rsidRPr="00AE4E22">
        <w:rPr>
          <w:rFonts w:ascii="Consolas" w:hAnsi="Consolas" w:cs="Consolas"/>
          <w:color w:val="4F424C"/>
          <w:sz w:val="28"/>
          <w:szCs w:val="28"/>
        </w:rPr>
        <w:tab/>
        <w:t>}</w:t>
      </w:r>
    </w:p>
    <w:p w14:paraId="122E020F" w14:textId="77777777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 </w:t>
      </w:r>
      <w:r w:rsidRPr="00AE4E22">
        <w:rPr>
          <w:rFonts w:ascii="Consolas" w:hAnsi="Consolas" w:cs="Consolas"/>
          <w:color w:val="4F424C"/>
          <w:sz w:val="28"/>
          <w:szCs w:val="28"/>
        </w:rPr>
        <w:tab/>
        <w:t>}</w:t>
      </w:r>
    </w:p>
    <w:p w14:paraId="5A6FA172" w14:textId="6EDD227D" w:rsidR="00AE4E22" w:rsidRP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 xml:space="preserve">   }</w:t>
      </w:r>
    </w:p>
    <w:p w14:paraId="537C740B" w14:textId="77777777" w:rsidR="00AE4E22" w:rsidRDefault="00AE4E22" w:rsidP="00AE4E22">
      <w:pPr>
        <w:rPr>
          <w:rFonts w:ascii="Consolas" w:hAnsi="Consolas" w:cs="Consolas"/>
          <w:color w:val="4F424C"/>
          <w:sz w:val="28"/>
          <w:szCs w:val="28"/>
        </w:rPr>
      </w:pPr>
      <w:r w:rsidRPr="00AE4E22">
        <w:rPr>
          <w:rFonts w:ascii="Consolas" w:hAnsi="Consolas" w:cs="Consolas"/>
          <w:color w:val="4F424C"/>
          <w:sz w:val="28"/>
          <w:szCs w:val="28"/>
        </w:rPr>
        <w:t>}</w:t>
      </w:r>
    </w:p>
    <w:p w14:paraId="4E9441C0" w14:textId="2FF4EFC3" w:rsidR="00151ED6" w:rsidRDefault="00422EDF" w:rsidP="00AE4E22"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lastRenderedPageBreak/>
        <w:t>Результат роботи програми:</w:t>
      </w:r>
    </w:p>
    <w:p w14:paraId="28AB52C5" w14:textId="629EDB0A" w:rsidR="00151ED6" w:rsidRDefault="00DF4DC5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0" allowOverlap="1" wp14:anchorId="189D5F83" wp14:editId="6AB24B37">
            <wp:simplePos x="0" y="0"/>
            <wp:positionH relativeFrom="column">
              <wp:posOffset>612140</wp:posOffset>
            </wp:positionH>
            <wp:positionV relativeFrom="paragraph">
              <wp:posOffset>183515</wp:posOffset>
            </wp:positionV>
            <wp:extent cx="4331970" cy="5700395"/>
            <wp:effectExtent l="19050" t="19050" r="11430" b="14605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" r="317"/>
                    <a:stretch/>
                  </pic:blipFill>
                  <pic:spPr bwMode="auto">
                    <a:xfrm>
                      <a:off x="0" y="0"/>
                      <a:ext cx="4331970" cy="5700395"/>
                    </a:xfrm>
                    <a:prstGeom prst="rect">
                      <a:avLst/>
                    </a:prstGeom>
                    <a:ln w="635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93183F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59160A11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3D8D1E92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69DA8C32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00414D1C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6437D0B6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4C4EB008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01C409F0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58BDE64C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0838CE9A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065A9E06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5D6D08DF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3AFA31CC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2B553055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7E2C02D1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684B52AB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5CAC3092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51EFC110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0B09EA38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2773CBD3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AA52AB5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F53C2A5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1C077C4B" w14:textId="77777777" w:rsidR="00A13141" w:rsidRDefault="00A1314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975193D" w14:textId="01812099" w:rsidR="00151ED6" w:rsidRDefault="00422EDF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lastRenderedPageBreak/>
        <w:t xml:space="preserve">Варіант </w:t>
      </w:r>
      <w:r w:rsidR="00A13141"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3</w:t>
      </w: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.2</w:t>
      </w:r>
    </w:p>
    <w:p w14:paraId="118481BB" w14:textId="4CE4C95A" w:rsidR="00A13141" w:rsidRPr="00A13141" w:rsidRDefault="00A13141" w:rsidP="00A13141">
      <w:pPr>
        <w:ind w:left="720"/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</w:pPr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Дана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прямокутна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цілочисельна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матриця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.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Визначити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:</w:t>
      </w:r>
    </w:p>
    <w:p w14:paraId="000D4D27" w14:textId="7DA96718" w:rsidR="00A13141" w:rsidRDefault="00A13141" w:rsidP="00A13141">
      <w:pPr>
        <w:pStyle w:val="ab"/>
        <w:numPr>
          <w:ilvl w:val="0"/>
          <w:numId w:val="4"/>
        </w:numP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</w:pP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Кількість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стовпців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,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які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містять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хоча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б один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нульовий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елемент</w:t>
      </w:r>
      <w:proofErr w:type="spellEnd"/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;</w:t>
      </w:r>
    </w:p>
    <w:p w14:paraId="66E4FE60" w14:textId="57949BCB" w:rsidR="00A13141" w:rsidRPr="00A13141" w:rsidRDefault="00A13141" w:rsidP="00A13141">
      <w:pPr>
        <w:pStyle w:val="ab"/>
        <w:numPr>
          <w:ilvl w:val="0"/>
          <w:numId w:val="4"/>
        </w:numP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</w:pPr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Номер </w:t>
      </w:r>
      <w:r w:rsidRPr="00A13141"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</w:rPr>
        <w:t>рядка</w:t>
      </w:r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, в </w:t>
      </w:r>
      <w:proofErr w:type="spellStart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якому</w:t>
      </w:r>
      <w:proofErr w:type="spellEnd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знаходиться</w:t>
      </w:r>
      <w:proofErr w:type="spellEnd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найдовша</w:t>
      </w:r>
      <w:proofErr w:type="spellEnd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серія</w:t>
      </w:r>
      <w:proofErr w:type="spellEnd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однакових</w:t>
      </w:r>
      <w:proofErr w:type="spellEnd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елементів</w:t>
      </w:r>
      <w:proofErr w:type="spellEnd"/>
      <w:r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  <w:lang w:val="ru-RU"/>
        </w:rPr>
        <w:t>.</w:t>
      </w:r>
    </w:p>
    <w:p w14:paraId="0A36C083" w14:textId="23719031" w:rsidR="00151ED6" w:rsidRDefault="00422EDF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Код програми:</w:t>
      </w:r>
    </w:p>
    <w:p w14:paraId="0EBDA5FA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iostream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1C951F0C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math.h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3F82C614" w14:textId="62C8761A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using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namespace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std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16F5CE3A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main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()</w:t>
      </w:r>
    </w:p>
    <w:p w14:paraId="6EF53C31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{</w:t>
      </w:r>
    </w:p>
    <w:p w14:paraId="51131BAF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rows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5,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cols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5;</w:t>
      </w:r>
    </w:p>
    <w:p w14:paraId="6519FA63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**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matrix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new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* [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rows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];</w:t>
      </w:r>
    </w:p>
    <w:p w14:paraId="30A7A4CC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rows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 ++i)</w:t>
      </w:r>
    </w:p>
    <w:p w14:paraId="3D53B88E" w14:textId="0C6B92CA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matrix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new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[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cols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];</w:t>
      </w:r>
    </w:p>
    <w:p w14:paraId="4FDC0351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rows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 i++)</w:t>
      </w:r>
    </w:p>
    <w:p w14:paraId="46780B33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{</w:t>
      </w:r>
    </w:p>
    <w:p w14:paraId="06527607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j = 0; j 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cols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 j++) {</w:t>
      </w:r>
    </w:p>
    <w:p w14:paraId="24869D7F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matrix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[i][j] =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rand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() % 5 + (-2);</w:t>
      </w:r>
    </w:p>
    <w:p w14:paraId="5B54D864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&lt;&lt;'\t' &lt;&lt;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matrix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[i][j] &lt;&lt; " ";</w:t>
      </w:r>
    </w:p>
    <w:p w14:paraId="60FE6A90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14:paraId="1B4B0848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28897033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14:paraId="3BA2174A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sum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0;</w:t>
      </w:r>
    </w:p>
    <w:p w14:paraId="546445A7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0;</w:t>
      </w:r>
    </w:p>
    <w:p w14:paraId="25D0F45B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5C3B14FC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rows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 i++)</w:t>
      </w:r>
    </w:p>
    <w:p w14:paraId="61A0DDCA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  <w:t>{</w:t>
      </w:r>
    </w:p>
    <w:p w14:paraId="38B0F0E0" w14:textId="28C514A9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j = 0; j 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cols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 j++) {</w:t>
      </w:r>
    </w:p>
    <w:p w14:paraId="7715A3AE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matrix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[j][i] == 0) {</w:t>
      </w:r>
    </w:p>
    <w:p w14:paraId="1435300B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++;</w:t>
      </w:r>
    </w:p>
    <w:p w14:paraId="5780C3C7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break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1E38276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14:paraId="1010A231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14:paraId="2D68A072" w14:textId="487C6113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14:paraId="21DFF16F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273DF5C2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0F09E36E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index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9669F2C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5; i++)</w:t>
      </w:r>
    </w:p>
    <w:p w14:paraId="40F514E7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{</w:t>
      </w:r>
    </w:p>
    <w:p w14:paraId="152FCB6C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j = 1; j 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rows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 j++)</w:t>
      </w:r>
    </w:p>
    <w:p w14:paraId="659B981E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{</w:t>
      </w:r>
    </w:p>
    <w:p w14:paraId="1D27A558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matrix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[i][j] ==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matrix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[i][j - 1]) {</w:t>
      </w:r>
    </w:p>
    <w:p w14:paraId="14FEF0C5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index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i;</w:t>
      </w:r>
    </w:p>
    <w:p w14:paraId="13677A34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14:paraId="03C7DF0E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14:paraId="25C4DE79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  <w:t>}</w:t>
      </w:r>
    </w:p>
    <w:p w14:paraId="0C979F41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Index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" &lt;&lt; index+1 &lt;&lt;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2FC5252E" w14:textId="77777777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" &lt;&lt; </w:t>
      </w:r>
      <w:proofErr w:type="spellStart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count</w:t>
      </w:r>
      <w:proofErr w:type="spellEnd"/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56B5768D" w14:textId="043C32F0" w:rsidR="00A13141" w:rsidRPr="00A13141" w:rsidRDefault="00A13141" w:rsidP="00A1314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A1314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656BA5AD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6FC8832A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594310C9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84F0386" w14:textId="7A5CE827" w:rsidR="00151ED6" w:rsidRDefault="00422EDF"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lastRenderedPageBreak/>
        <w:t>Результат роботи програми:</w:t>
      </w:r>
    </w:p>
    <w:p w14:paraId="686B2343" w14:textId="0A0C7F69" w:rsidR="00151ED6" w:rsidRDefault="003A0261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Theme="minorHAnsi" w:eastAsia="Times New Roman" w:hAnsiTheme="minorHAnsi" w:cs="Times New Roman"/>
          <w:b/>
          <w:bCs/>
          <w:i/>
          <w:iCs/>
          <w:noProof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58240" behindDoc="1" locked="0" layoutInCell="1" allowOverlap="1" wp14:anchorId="68595552" wp14:editId="2EA40E3D">
            <wp:simplePos x="0" y="0"/>
            <wp:positionH relativeFrom="page">
              <wp:posOffset>1262380</wp:posOffset>
            </wp:positionH>
            <wp:positionV relativeFrom="paragraph">
              <wp:posOffset>8255</wp:posOffset>
            </wp:positionV>
            <wp:extent cx="5034280" cy="5730240"/>
            <wp:effectExtent l="0" t="0" r="0" b="3810"/>
            <wp:wrapTight wrapText="bothSides">
              <wp:wrapPolygon edited="0">
                <wp:start x="0" y="0"/>
                <wp:lineTo x="0" y="21543"/>
                <wp:lineTo x="21496" y="21543"/>
                <wp:lineTo x="2149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4AB96" w14:textId="4B154532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0CA78910" w14:textId="5EA43042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1241F020" w14:textId="369404C2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06A5AFC7" w14:textId="7BA44D2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1D5528F5" w14:textId="329E981F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6710F34D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1052C8F0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52F34B3F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5A9A823B" w14:textId="77777777" w:rsidR="00151ED6" w:rsidRDefault="00151ED6"/>
    <w:p w14:paraId="7483032C" w14:textId="77777777" w:rsidR="00151ED6" w:rsidRDefault="00151ED6"/>
    <w:p w14:paraId="611DA4D8" w14:textId="77777777" w:rsidR="00151ED6" w:rsidRDefault="00151ED6"/>
    <w:p w14:paraId="4949E808" w14:textId="77777777" w:rsidR="00151ED6" w:rsidRDefault="00151ED6"/>
    <w:p w14:paraId="33575486" w14:textId="77777777" w:rsidR="00151ED6" w:rsidRDefault="00151ED6"/>
    <w:p w14:paraId="38525573" w14:textId="77777777" w:rsidR="00151ED6" w:rsidRDefault="00151ED6"/>
    <w:p w14:paraId="49A4DC2B" w14:textId="77777777" w:rsidR="00151ED6" w:rsidRDefault="00151ED6"/>
    <w:p w14:paraId="549F2AB9" w14:textId="77777777" w:rsidR="00151ED6" w:rsidRDefault="00151ED6"/>
    <w:p w14:paraId="7936D185" w14:textId="77777777" w:rsidR="00151ED6" w:rsidRDefault="00151ED6"/>
    <w:p w14:paraId="4710E51C" w14:textId="77777777" w:rsidR="00151ED6" w:rsidRDefault="00151ED6"/>
    <w:p w14:paraId="6E323E82" w14:textId="77777777" w:rsidR="00151ED6" w:rsidRDefault="00151ED6"/>
    <w:p w14:paraId="1894EB2E" w14:textId="77777777" w:rsidR="00151ED6" w:rsidRDefault="00151ED6"/>
    <w:p w14:paraId="63874552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2C8AB711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224FD954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00B415B7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185E5307" w14:textId="77777777" w:rsidR="003A0261" w:rsidRDefault="003A026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240EF132" w14:textId="1B2A9A74" w:rsidR="00151ED6" w:rsidRDefault="00422EDF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lastRenderedPageBreak/>
        <w:t xml:space="preserve">Варіант </w:t>
      </w:r>
      <w:r w:rsidR="003A0261" w:rsidRPr="003A0261">
        <w:rPr>
          <w:rFonts w:eastAsia="Times New Roman" w:cs="Times New Roman"/>
          <w:b/>
          <w:bCs/>
          <w:i/>
          <w:iCs/>
          <w:color w:val="000000"/>
          <w:sz w:val="28"/>
          <w:szCs w:val="28"/>
          <w:lang w:val="ru-RU"/>
        </w:rPr>
        <w:t>3</w:t>
      </w: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.3</w:t>
      </w:r>
    </w:p>
    <w:p w14:paraId="13BE8C3C" w14:textId="1C1F8293" w:rsidR="003A0261" w:rsidRPr="003A0261" w:rsidRDefault="003A0261" w:rsidP="003A0261">
      <w:pPr>
        <w:ind w:left="720"/>
        <w:rPr>
          <w:rFonts w:eastAsia="Times New Roman" w:cs="Times New Roman"/>
          <w:i/>
          <w:iCs/>
          <w:color w:val="000000"/>
          <w:sz w:val="28"/>
          <w:szCs w:val="28"/>
        </w:rPr>
      </w:pPr>
      <w:r w:rsidRPr="003A0261">
        <w:rPr>
          <w:rFonts w:eastAsia="Times New Roman" w:cs="Times New Roman"/>
          <w:i/>
          <w:iCs/>
          <w:color w:val="000000"/>
          <w:sz w:val="28"/>
          <w:szCs w:val="28"/>
        </w:rPr>
        <w:t>З клавіат</w:t>
      </w:r>
      <w:r>
        <w:rPr>
          <w:rFonts w:eastAsia="Times New Roman" w:cs="Times New Roman"/>
          <w:i/>
          <w:iCs/>
          <w:color w:val="000000"/>
          <w:sz w:val="28"/>
          <w:szCs w:val="28"/>
        </w:rPr>
        <w:t>у</w:t>
      </w:r>
      <w:r w:rsidRPr="003A0261">
        <w:rPr>
          <w:rFonts w:eastAsia="Times New Roman" w:cs="Times New Roman"/>
          <w:i/>
          <w:iCs/>
          <w:color w:val="000000"/>
          <w:sz w:val="28"/>
          <w:szCs w:val="28"/>
        </w:rPr>
        <w:t xml:space="preserve">ри </w:t>
      </w:r>
      <w:r>
        <w:rPr>
          <w:rFonts w:eastAsia="Times New Roman" w:cs="Times New Roman"/>
          <w:i/>
          <w:iCs/>
          <w:color w:val="000000"/>
          <w:sz w:val="28"/>
          <w:szCs w:val="28"/>
        </w:rPr>
        <w:t>вводиться текстовий рядок. Написати програму, яка підраховує кількість різних слів, що входять до заданого тексту; Виводить на екран кількість використаних символів; Видаляє всі слова, що мають подвоєні літери.</w:t>
      </w:r>
    </w:p>
    <w:p w14:paraId="18E1FA50" w14:textId="7FE0F3D3" w:rsidR="00151ED6" w:rsidRDefault="00422EDF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Код програми:</w:t>
      </w:r>
    </w:p>
    <w:p w14:paraId="032C4DEF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iostream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55B66C24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string.h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3515255F" w14:textId="6079C084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sstream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5F6AEA7E" w14:textId="39DB7353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using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namespace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std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23B2D5F7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func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s,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k,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line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1EC737AE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s; i++)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line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[i] == ' ') k++;</w:t>
      </w:r>
    </w:p>
    <w:p w14:paraId="5BAFC49C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arr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[k];</w:t>
      </w:r>
    </w:p>
    <w:p w14:paraId="01166992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</w:t>
      </w:r>
    </w:p>
    <w:p w14:paraId="53DCB1CC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stringstream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ssin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line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549DBBF2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while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ssin.good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() &amp;&amp; i &lt; k){</w:t>
      </w:r>
    </w:p>
    <w:p w14:paraId="42401A3E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ssin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arr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[i];</w:t>
      </w:r>
    </w:p>
    <w:p w14:paraId="303B8282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++i;</w:t>
      </w:r>
    </w:p>
    <w:p w14:paraId="760A81BA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0C1FA7DF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&lt;&lt;"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sumbols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: "&lt;&lt;s&lt;&lt;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3577CDAF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k; i++) {</w:t>
      </w:r>
    </w:p>
    <w:p w14:paraId="501A8AD7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y = 0; y &lt;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arr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[i].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length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(); y++) {</w:t>
      </w:r>
    </w:p>
    <w:p w14:paraId="254D32E6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u = 0;</w:t>
      </w:r>
    </w:p>
    <w:p w14:paraId="1DA65E66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char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tmp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1280356A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u = 0; u &lt; y; u++){</w:t>
      </w:r>
    </w:p>
    <w:p w14:paraId="6EB64E1A" w14:textId="45CFF25C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(y &gt; 0)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tmp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arr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[i][u];</w:t>
      </w:r>
    </w:p>
    <w:p w14:paraId="62DF1B5A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arr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[i][y] == </w:t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tmp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242938B8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arr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[i] = '\0';</w:t>
      </w:r>
    </w:p>
    <w:p w14:paraId="5C71A955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break</w:t>
      </w:r>
      <w:proofErr w:type="spellEnd"/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F7A0E74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}</w:t>
      </w:r>
    </w:p>
    <w:p w14:paraId="5889332F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}</w:t>
      </w:r>
    </w:p>
    <w:p w14:paraId="227D7103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416538E3" w14:textId="77777777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491274F5" w14:textId="08837D1B" w:rsidR="003A0261" w:rsidRPr="003A0261" w:rsidRDefault="003A0261" w:rsidP="003A0261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641DC3D4" w14:textId="77777777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main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() {</w:t>
      </w:r>
    </w:p>
    <w:p w14:paraId="64EE7A46" w14:textId="77777777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cout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&lt;&lt; "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input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string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: ";</w:t>
      </w:r>
    </w:p>
    <w:p w14:paraId="2BD5BC9A" w14:textId="77777777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ab/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string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line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;</w:t>
      </w:r>
    </w:p>
    <w:p w14:paraId="41B12C5F" w14:textId="77777777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getline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(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cin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line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);</w:t>
      </w:r>
    </w:p>
    <w:p w14:paraId="45001CD7" w14:textId="77777777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s =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line.length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();</w:t>
      </w:r>
    </w:p>
    <w:p w14:paraId="305F4643" w14:textId="77777777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int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k = 1;</w:t>
      </w:r>
    </w:p>
    <w:p w14:paraId="5217503B" w14:textId="77777777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   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func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 xml:space="preserve">(s, k, </w:t>
      </w:r>
      <w:proofErr w:type="spellStart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line</w:t>
      </w:r>
      <w:proofErr w:type="spellEnd"/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);</w:t>
      </w:r>
    </w:p>
    <w:p w14:paraId="73F6EF38" w14:textId="636DC3BE" w:rsidR="003A0261" w:rsidRPr="003A0261" w:rsidRDefault="003A0261" w:rsidP="003A0261">
      <w:pPr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3A0261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}</w:t>
      </w:r>
    </w:p>
    <w:p w14:paraId="4F2A294F" w14:textId="77777777" w:rsidR="00151ED6" w:rsidRDefault="00422EDF"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Результат роботи програми:</w:t>
      </w:r>
    </w:p>
    <w:p w14:paraId="1F7F9C82" w14:textId="6C68E706" w:rsidR="00151ED6" w:rsidRDefault="003A0261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Theme="minorHAnsi" w:eastAsia="Times New Roman" w:hAnsiTheme="minorHAnsi" w:cs="Times New Roman"/>
          <w:b/>
          <w:bCs/>
          <w:i/>
          <w:iCs/>
          <w:noProof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59264" behindDoc="1" locked="0" layoutInCell="1" allowOverlap="1" wp14:anchorId="0F73C758" wp14:editId="0AB0EF01">
            <wp:simplePos x="0" y="0"/>
            <wp:positionH relativeFrom="column">
              <wp:posOffset>107950</wp:posOffset>
            </wp:positionH>
            <wp:positionV relativeFrom="paragraph">
              <wp:posOffset>-1270</wp:posOffset>
            </wp:positionV>
            <wp:extent cx="554355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526" y="21405"/>
                <wp:lineTo x="2152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228F9" w14:textId="77777777" w:rsidR="00151ED6" w:rsidRDefault="00151ED6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</w:rPr>
      </w:pPr>
    </w:p>
    <w:p w14:paraId="0C9AC375" w14:textId="77777777" w:rsidR="00151ED6" w:rsidRDefault="00422EDF"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Висновок:</w:t>
      </w:r>
    </w:p>
    <w:p w14:paraId="284921AB" w14:textId="77777777" w:rsidR="00151ED6" w:rsidRDefault="00422EDF">
      <w:pPr>
        <w:spacing w:after="0"/>
        <w:ind w:left="720"/>
        <w:jc w:val="both"/>
        <w:rPr>
          <w:rFonts w:asciiTheme="minorHAnsi" w:eastAsia="Times New Roman" w:hAnsiTheme="minorHAnsi" w:cs="Times New Roman"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i/>
          <w:iCs/>
          <w:color w:val="000000"/>
          <w:sz w:val="28"/>
          <w:szCs w:val="28"/>
        </w:rPr>
        <w:t>Я навчився складати програми обробки лінійних та двовимірних масивів та реалізовувати найпростіші операції з текстовими рядками.</w:t>
      </w:r>
    </w:p>
    <w:sectPr w:rsidR="00151ED6">
      <w:headerReference w:type="even" r:id="rId13"/>
      <w:headerReference w:type="default" r:id="rId14"/>
      <w:footerReference w:type="even" r:id="rId15"/>
      <w:headerReference w:type="first" r:id="rId16"/>
      <w:footerReference w:type="first" r:id="rId17"/>
      <w:pgSz w:w="11906" w:h="16838"/>
      <w:pgMar w:top="766" w:right="851" w:bottom="709" w:left="1418" w:header="709" w:footer="709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99F782" w14:textId="77777777" w:rsidR="00791F4D" w:rsidRDefault="00791F4D">
      <w:pPr>
        <w:spacing w:after="0" w:line="240" w:lineRule="auto"/>
      </w:pPr>
      <w:r>
        <w:separator/>
      </w:r>
    </w:p>
  </w:endnote>
  <w:endnote w:type="continuationSeparator" w:id="0">
    <w:p w14:paraId="00350132" w14:textId="77777777" w:rsidR="00791F4D" w:rsidRDefault="00791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FE985" w14:textId="77777777" w:rsidR="00151ED6" w:rsidRDefault="00151ED6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568DEB" w14:textId="77777777" w:rsidR="00151ED6" w:rsidRDefault="00151ED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C06F02" w14:textId="77777777" w:rsidR="00791F4D" w:rsidRDefault="00791F4D">
      <w:pPr>
        <w:spacing w:after="0" w:line="240" w:lineRule="auto"/>
      </w:pPr>
      <w:r>
        <w:separator/>
      </w:r>
    </w:p>
  </w:footnote>
  <w:footnote w:type="continuationSeparator" w:id="0">
    <w:p w14:paraId="2EF504CD" w14:textId="77777777" w:rsidR="00791F4D" w:rsidRDefault="00791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DA3FE6" w14:textId="77777777" w:rsidR="00151ED6" w:rsidRDefault="00151ED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879703" w14:textId="77777777" w:rsidR="00151ED6" w:rsidRDefault="00151ED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6AB1AE" w14:textId="77777777" w:rsidR="00151ED6" w:rsidRDefault="00151ED6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8062F"/>
    <w:multiLevelType w:val="multilevel"/>
    <w:tmpl w:val="D1F8C3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">
    <w:nsid w:val="135C538C"/>
    <w:multiLevelType w:val="multilevel"/>
    <w:tmpl w:val="EDD00A3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nsid w:val="1955004D"/>
    <w:multiLevelType w:val="hybridMultilevel"/>
    <w:tmpl w:val="5542443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4732B0E"/>
    <w:multiLevelType w:val="multilevel"/>
    <w:tmpl w:val="D144A5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ED6"/>
    <w:rsid w:val="00151ED6"/>
    <w:rsid w:val="003A0261"/>
    <w:rsid w:val="00422EDF"/>
    <w:rsid w:val="00436A03"/>
    <w:rsid w:val="00791F4D"/>
    <w:rsid w:val="00A13141"/>
    <w:rsid w:val="00AE4E22"/>
    <w:rsid w:val="00C67512"/>
    <w:rsid w:val="00D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40C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CFB"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F7778"/>
  </w:style>
  <w:style w:type="character" w:customStyle="1" w:styleId="a5">
    <w:name w:val="Нижний колонтитул Знак"/>
    <w:basedOn w:val="a0"/>
    <w:link w:val="a6"/>
    <w:uiPriority w:val="99"/>
    <w:qFormat/>
    <w:rsid w:val="005F7778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b">
    <w:name w:val="List Paragraph"/>
    <w:basedOn w:val="a"/>
    <w:uiPriority w:val="34"/>
    <w:qFormat/>
    <w:rsid w:val="00C85AA1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1"/>
    <w:uiPriority w:val="39"/>
    <w:rsid w:val="00CC4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CFB"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F7778"/>
  </w:style>
  <w:style w:type="character" w:customStyle="1" w:styleId="a5">
    <w:name w:val="Нижний колонтитул Знак"/>
    <w:basedOn w:val="a0"/>
    <w:link w:val="a6"/>
    <w:uiPriority w:val="99"/>
    <w:qFormat/>
    <w:rsid w:val="005F7778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b">
    <w:name w:val="List Paragraph"/>
    <w:basedOn w:val="a"/>
    <w:uiPriority w:val="34"/>
    <w:qFormat/>
    <w:rsid w:val="00C85AA1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1"/>
    <w:uiPriority w:val="39"/>
    <w:rsid w:val="00CC4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zTgoNm4pUZPiFUPIYO/zDyNOcmw==">AMUW2mWBLg+tU9b1bh6EsZ4c98Bn0BZuNp2+UIrPs80B4WmhwEiCjUAITWwylq8oIS9LbYnlkoB1k6PUCzuB2TdGicd5OI8HpEKw8GqwV9ncAnSDoe5nHjE=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4D4316-FCD4-47A4-A911-92F0B7A7C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hp</cp:lastModifiedBy>
  <cp:revision>5</cp:revision>
  <dcterms:created xsi:type="dcterms:W3CDTF">2022-11-15T14:49:00Z</dcterms:created>
  <dcterms:modified xsi:type="dcterms:W3CDTF">2023-11-13T14:42:00Z</dcterms:modified>
  <dc:language>uk-UA</dc:language>
</cp:coreProperties>
</file>