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FE64" w14:textId="77777777" w:rsidR="0047142E" w:rsidRDefault="0047142E" w:rsidP="0047142E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 w:rsidRPr="0047142E">
        <w:rPr>
          <w:rFonts w:ascii="Calibri" w:hAnsi="Calibri" w:cs="Calibri"/>
          <w:b/>
          <w:bCs/>
          <w:color w:val="FF0000"/>
          <w:sz w:val="30"/>
          <w:szCs w:val="30"/>
        </w:rPr>
        <w:t>transient_compensation</w:t>
      </w:r>
    </w:p>
    <w:p w14:paraId="32E5F590" w14:textId="7B340C6C" w:rsidR="0047142E" w:rsidRDefault="0047142E" w:rsidP="0047142E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Pr="0047142E">
        <w:rPr>
          <w:rFonts w:ascii="Calibri" w:hAnsi="Calibri" w:cs="Calibri"/>
          <w:b/>
          <w:bCs/>
          <w:color w:val="808080" w:themeColor="background1" w:themeShade="80"/>
        </w:rPr>
        <w:t>transient_compensation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3B0A5D2B" w14:textId="77777777" w:rsidR="0047142E" w:rsidRDefault="0047142E" w:rsidP="0047142E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17A51BE1" w14:textId="77777777" w:rsidR="0047142E" w:rsidRDefault="0047142E" w:rsidP="0047142E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Components Required </w:t>
      </w:r>
    </w:p>
    <w:p w14:paraId="342B57BD" w14:textId="77777777" w:rsidR="0047142E" w:rsidRDefault="0047142E" w:rsidP="0047142E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7DD1AEB2" w14:textId="77777777" w:rsidR="0047142E" w:rsidRDefault="0047142E" w:rsidP="0047142E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7027D5FA" w14:textId="77777777" w:rsidR="0047142E" w:rsidRDefault="0047142E" w:rsidP="0047142E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4348C6A4" w14:textId="77777777" w:rsidR="0047142E" w:rsidRDefault="0047142E" w:rsidP="0047142E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59F94DEE" w14:textId="77777777" w:rsidR="0047142E" w:rsidRDefault="0047142E" w:rsidP="0047142E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4C2F80D2" w14:textId="77777777" w:rsidR="0047142E" w:rsidRDefault="0047142E" w:rsidP="0047142E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556DDE91" w14:textId="77777777" w:rsidR="0047142E" w:rsidRDefault="0047142E" w:rsidP="0047142E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73003830" w14:textId="77777777" w:rsidR="0047142E" w:rsidRDefault="0047142E" w:rsidP="0047142E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6A788FA2" w14:textId="77777777" w:rsidR="0047142E" w:rsidRDefault="0047142E" w:rsidP="0047142E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82D4751" wp14:editId="4C1591B7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1FFB" w14:textId="77777777" w:rsidR="0047142E" w:rsidRDefault="0047142E" w:rsidP="0047142E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72840885" wp14:editId="4E47DDDC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430B" w14:textId="3E893EFC" w:rsidR="00D56764" w:rsidRPr="0047142E" w:rsidRDefault="0047142E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Pr="0047142E">
        <w:rPr>
          <w:rFonts w:ascii="Calibri" w:hAnsi="Calibri" w:cs="Calibri"/>
          <w:b/>
          <w:bCs/>
          <w:color w:val="808080" w:themeColor="background1" w:themeShade="80"/>
        </w:rPr>
        <w:t>transient_compensation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sectPr w:rsidR="00D56764" w:rsidRPr="00471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802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33"/>
    <w:rsid w:val="002B312B"/>
    <w:rsid w:val="003B2B33"/>
    <w:rsid w:val="0047142E"/>
    <w:rsid w:val="007075CF"/>
    <w:rsid w:val="009B6BB0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7D26"/>
  <w15:chartTrackingRefBased/>
  <w15:docId w15:val="{C75F0BF6-B632-40D8-A9DC-9D87AA02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42E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B3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B3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B3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B3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B3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B3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B3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B3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B3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B33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B33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B33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3B2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2024-10-01T07:29:00Z</dcterms:created>
  <dcterms:modified xsi:type="dcterms:W3CDTF">2024-10-01T07:30:00Z</dcterms:modified>
</cp:coreProperties>
</file>