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CA25" w14:textId="77777777" w:rsidR="0091024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1E8B466" w14:textId="77777777" w:rsidR="0091024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5D876B" w14:textId="77777777" w:rsidR="0091024F" w:rsidRDefault="0091024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024F" w14:paraId="4E38F77E" w14:textId="77777777">
        <w:tc>
          <w:tcPr>
            <w:tcW w:w="4508" w:type="dxa"/>
          </w:tcPr>
          <w:p w14:paraId="6A20EFF5" w14:textId="77777777" w:rsidR="0091024F" w:rsidRDefault="00000000">
            <w:r>
              <w:t>Date</w:t>
            </w:r>
          </w:p>
        </w:tc>
        <w:tc>
          <w:tcPr>
            <w:tcW w:w="4843" w:type="dxa"/>
          </w:tcPr>
          <w:p w14:paraId="0CA26CEA" w14:textId="3C2B57AE" w:rsidR="0091024F" w:rsidRDefault="00000000">
            <w:r>
              <w:t>3</w:t>
            </w:r>
            <w:r w:rsidR="007F2433">
              <w:t>0</w:t>
            </w:r>
            <w:r>
              <w:t xml:space="preserve"> </w:t>
            </w:r>
            <w:r w:rsidR="007F2433">
              <w:t>September</w:t>
            </w:r>
            <w:r>
              <w:t xml:space="preserve"> 202</w:t>
            </w:r>
            <w:r w:rsidR="007F2433">
              <w:t>6</w:t>
            </w:r>
          </w:p>
        </w:tc>
      </w:tr>
      <w:tr w:rsidR="0091024F" w14:paraId="101985C5" w14:textId="77777777">
        <w:tc>
          <w:tcPr>
            <w:tcW w:w="4508" w:type="dxa"/>
          </w:tcPr>
          <w:p w14:paraId="7A7B763C" w14:textId="77777777" w:rsidR="0091024F" w:rsidRDefault="00000000">
            <w:r>
              <w:t>Team ID</w:t>
            </w:r>
          </w:p>
        </w:tc>
        <w:tc>
          <w:tcPr>
            <w:tcW w:w="4843" w:type="dxa"/>
          </w:tcPr>
          <w:p w14:paraId="6D73D75A" w14:textId="224742A2" w:rsidR="0091024F" w:rsidRDefault="007F2433">
            <w:r w:rsidRPr="007F2433">
              <w:t>SWTID-2026-4717</w:t>
            </w:r>
          </w:p>
        </w:tc>
      </w:tr>
      <w:tr w:rsidR="0091024F" w14:paraId="700D7BE9" w14:textId="77777777">
        <w:tc>
          <w:tcPr>
            <w:tcW w:w="4508" w:type="dxa"/>
          </w:tcPr>
          <w:p w14:paraId="3E2D8399" w14:textId="77777777" w:rsidR="0091024F" w:rsidRDefault="00000000">
            <w:r>
              <w:t>Project Name</w:t>
            </w:r>
          </w:p>
        </w:tc>
        <w:tc>
          <w:tcPr>
            <w:tcW w:w="4843" w:type="dxa"/>
          </w:tcPr>
          <w:p w14:paraId="731E64CA" w14:textId="5E673E55" w:rsidR="0091024F" w:rsidRDefault="007F2433">
            <w:r w:rsidRPr="007F2433">
              <w:t>Al weather Wise</w:t>
            </w:r>
          </w:p>
        </w:tc>
      </w:tr>
      <w:tr w:rsidR="0091024F" w14:paraId="194DA500" w14:textId="77777777">
        <w:tc>
          <w:tcPr>
            <w:tcW w:w="4508" w:type="dxa"/>
          </w:tcPr>
          <w:p w14:paraId="50579474" w14:textId="77777777" w:rsidR="0091024F" w:rsidRDefault="00000000">
            <w:r>
              <w:t>Maximum Marks</w:t>
            </w:r>
          </w:p>
        </w:tc>
        <w:tc>
          <w:tcPr>
            <w:tcW w:w="4843" w:type="dxa"/>
          </w:tcPr>
          <w:p w14:paraId="4AE6F4E4" w14:textId="77777777" w:rsidR="0091024F" w:rsidRDefault="00000000">
            <w:r>
              <w:t>4 Marks</w:t>
            </w:r>
          </w:p>
        </w:tc>
      </w:tr>
    </w:tbl>
    <w:p w14:paraId="52BFA021" w14:textId="77777777" w:rsidR="0091024F" w:rsidRDefault="0091024F">
      <w:pPr>
        <w:rPr>
          <w:b/>
        </w:rPr>
      </w:pPr>
    </w:p>
    <w:p w14:paraId="1C6EF57F" w14:textId="77777777" w:rsidR="0091024F" w:rsidRDefault="00000000">
      <w:pPr>
        <w:rPr>
          <w:b/>
        </w:rPr>
      </w:pPr>
      <w:r>
        <w:rPr>
          <w:b/>
        </w:rPr>
        <w:t>Functional Requirements:</w:t>
      </w:r>
    </w:p>
    <w:p w14:paraId="67CCC501" w14:textId="77777777" w:rsidR="0091024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024F" w14:paraId="3EDBAF34" w14:textId="77777777">
        <w:trPr>
          <w:trHeight w:val="333"/>
        </w:trPr>
        <w:tc>
          <w:tcPr>
            <w:tcW w:w="926" w:type="dxa"/>
          </w:tcPr>
          <w:p w14:paraId="35AE9639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5C5E0E7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51A961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024F" w14:paraId="25549EEC" w14:textId="77777777">
        <w:trPr>
          <w:trHeight w:val="489"/>
        </w:trPr>
        <w:tc>
          <w:tcPr>
            <w:tcW w:w="926" w:type="dxa"/>
          </w:tcPr>
          <w:p w14:paraId="0CDD23E1" w14:textId="77777777" w:rsidR="0091024F" w:rsidRDefault="00000000">
            <w:r>
              <w:t>FR-1</w:t>
            </w:r>
          </w:p>
        </w:tc>
        <w:tc>
          <w:tcPr>
            <w:tcW w:w="3150" w:type="dxa"/>
          </w:tcPr>
          <w:p w14:paraId="1AB614E1" w14:textId="77777777" w:rsidR="0091024F" w:rsidRDefault="00000000">
            <w:r>
              <w:t>User Registration</w:t>
            </w:r>
          </w:p>
        </w:tc>
        <w:tc>
          <w:tcPr>
            <w:tcW w:w="5248" w:type="dxa"/>
          </w:tcPr>
          <w:p w14:paraId="564BC0AC" w14:textId="77777777" w:rsidR="0091024F" w:rsidRDefault="00000000">
            <w:r>
              <w:t>Registration through Form</w:t>
            </w:r>
          </w:p>
          <w:p w14:paraId="332B6485" w14:textId="77777777" w:rsidR="0091024F" w:rsidRDefault="00000000">
            <w:r>
              <w:t>Registration through Gmail</w:t>
            </w:r>
          </w:p>
          <w:p w14:paraId="22BC1A96" w14:textId="77777777" w:rsidR="0091024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91024F" w14:paraId="4F2684FC" w14:textId="77777777">
        <w:trPr>
          <w:trHeight w:val="489"/>
        </w:trPr>
        <w:tc>
          <w:tcPr>
            <w:tcW w:w="926" w:type="dxa"/>
          </w:tcPr>
          <w:p w14:paraId="3A618094" w14:textId="77777777" w:rsidR="0091024F" w:rsidRDefault="00000000">
            <w:r>
              <w:t>FR-2</w:t>
            </w:r>
          </w:p>
        </w:tc>
        <w:tc>
          <w:tcPr>
            <w:tcW w:w="3150" w:type="dxa"/>
          </w:tcPr>
          <w:p w14:paraId="498E741F" w14:textId="77777777" w:rsidR="0091024F" w:rsidRDefault="00000000">
            <w:r>
              <w:t>User Confirmation</w:t>
            </w:r>
          </w:p>
        </w:tc>
        <w:tc>
          <w:tcPr>
            <w:tcW w:w="5248" w:type="dxa"/>
          </w:tcPr>
          <w:p w14:paraId="7909B89A" w14:textId="77777777" w:rsidR="0091024F" w:rsidRDefault="00000000">
            <w:r>
              <w:t>Confirmation via Email</w:t>
            </w:r>
          </w:p>
          <w:p w14:paraId="04FBE901" w14:textId="77777777" w:rsidR="0091024F" w:rsidRDefault="00000000">
            <w:r>
              <w:t>Confirmation via OTP</w:t>
            </w:r>
          </w:p>
        </w:tc>
      </w:tr>
      <w:tr w:rsidR="0091024F" w14:paraId="49AF597C" w14:textId="77777777">
        <w:trPr>
          <w:trHeight w:val="470"/>
        </w:trPr>
        <w:tc>
          <w:tcPr>
            <w:tcW w:w="926" w:type="dxa"/>
          </w:tcPr>
          <w:p w14:paraId="13C8852D" w14:textId="77777777" w:rsidR="0091024F" w:rsidRDefault="00000000">
            <w:r>
              <w:t>FR-3</w:t>
            </w:r>
          </w:p>
        </w:tc>
        <w:tc>
          <w:tcPr>
            <w:tcW w:w="3150" w:type="dxa"/>
          </w:tcPr>
          <w:p w14:paraId="0EA9C9B8" w14:textId="615D2B1D" w:rsidR="0091024F" w:rsidRDefault="00C928B8">
            <w:r w:rsidRPr="00C928B8">
              <w:t>Weather Information</w:t>
            </w:r>
          </w:p>
        </w:tc>
        <w:tc>
          <w:tcPr>
            <w:tcW w:w="5248" w:type="dxa"/>
          </w:tcPr>
          <w:p w14:paraId="22AC5E6E" w14:textId="382167E8" w:rsidR="0091024F" w:rsidRDefault="00C928B8">
            <w:r w:rsidRPr="00C928B8">
              <w:t>View current temperature; View rainfall, humidity and wind speed; View weather conditions for selected location</w:t>
            </w:r>
          </w:p>
        </w:tc>
      </w:tr>
      <w:tr w:rsidR="0091024F" w14:paraId="1FC68D10" w14:textId="77777777">
        <w:trPr>
          <w:trHeight w:val="489"/>
        </w:trPr>
        <w:tc>
          <w:tcPr>
            <w:tcW w:w="926" w:type="dxa"/>
          </w:tcPr>
          <w:p w14:paraId="6708B460" w14:textId="77777777" w:rsidR="0091024F" w:rsidRDefault="00000000">
            <w:r>
              <w:t>FR-4</w:t>
            </w:r>
          </w:p>
        </w:tc>
        <w:tc>
          <w:tcPr>
            <w:tcW w:w="3150" w:type="dxa"/>
          </w:tcPr>
          <w:p w14:paraId="53FCA7E8" w14:textId="7524234D" w:rsidR="0091024F" w:rsidRDefault="00C928B8">
            <w:r w:rsidRPr="00C928B8">
              <w:t>Weather Forecast</w:t>
            </w:r>
          </w:p>
        </w:tc>
        <w:tc>
          <w:tcPr>
            <w:tcW w:w="5248" w:type="dxa"/>
          </w:tcPr>
          <w:p w14:paraId="1EC251BD" w14:textId="7D2B3C89" w:rsidR="0091024F" w:rsidRDefault="00C928B8">
            <w:r w:rsidRPr="00C928B8">
              <w:t>View hourly forecast; View daily forecast; View weather forecast for upcoming days</w:t>
            </w:r>
          </w:p>
        </w:tc>
      </w:tr>
      <w:tr w:rsidR="0091024F" w14:paraId="1CEE7919" w14:textId="77777777">
        <w:trPr>
          <w:trHeight w:val="489"/>
        </w:trPr>
        <w:tc>
          <w:tcPr>
            <w:tcW w:w="926" w:type="dxa"/>
          </w:tcPr>
          <w:p w14:paraId="1F1E6AA4" w14:textId="31E5EB04" w:rsidR="0091024F" w:rsidRDefault="00C928B8">
            <w:r w:rsidRPr="00C928B8">
              <w:t>FR-5</w:t>
            </w:r>
          </w:p>
        </w:tc>
        <w:tc>
          <w:tcPr>
            <w:tcW w:w="3150" w:type="dxa"/>
          </w:tcPr>
          <w:p w14:paraId="6CEDE885" w14:textId="289FD623" w:rsidR="0091024F" w:rsidRDefault="00C928B8">
            <w:r w:rsidRPr="00C928B8">
              <w:t>AI Weather Recommendations</w:t>
            </w:r>
          </w:p>
        </w:tc>
        <w:tc>
          <w:tcPr>
            <w:tcW w:w="5248" w:type="dxa"/>
          </w:tcPr>
          <w:p w14:paraId="7DFE3970" w14:textId="10E3B1E6" w:rsidR="0091024F" w:rsidRDefault="00C928B8">
            <w:r w:rsidRPr="00C928B8">
              <w:t>AI-based weather analysis; Personalized recommendations; Suggestions for travel and outdoor activities</w:t>
            </w:r>
          </w:p>
        </w:tc>
      </w:tr>
      <w:tr w:rsidR="0091024F" w14:paraId="1D464A81" w14:textId="77777777">
        <w:trPr>
          <w:trHeight w:val="489"/>
        </w:trPr>
        <w:tc>
          <w:tcPr>
            <w:tcW w:w="926" w:type="dxa"/>
          </w:tcPr>
          <w:p w14:paraId="03A86DDB" w14:textId="106C4D4B" w:rsidR="0091024F" w:rsidRDefault="00C928B8">
            <w:r w:rsidRPr="00C928B8">
              <w:t>FR-6</w:t>
            </w:r>
          </w:p>
        </w:tc>
        <w:tc>
          <w:tcPr>
            <w:tcW w:w="3150" w:type="dxa"/>
          </w:tcPr>
          <w:p w14:paraId="6F8B1FC1" w14:textId="693E2833" w:rsidR="0091024F" w:rsidRDefault="00C928B8">
            <w:pPr>
              <w:rPr>
                <w:color w:val="222222"/>
              </w:rPr>
            </w:pPr>
            <w:r w:rsidRPr="00C928B8">
              <w:rPr>
                <w:color w:val="222222"/>
              </w:rPr>
              <w:t>Weather Alerts &amp; Notifications</w:t>
            </w:r>
          </w:p>
        </w:tc>
        <w:tc>
          <w:tcPr>
            <w:tcW w:w="5248" w:type="dxa"/>
          </w:tcPr>
          <w:p w14:paraId="474E2DF7" w14:textId="4E383B16" w:rsidR="0091024F" w:rsidRDefault="00C928B8">
            <w:r w:rsidRPr="00C928B8">
              <w:t>Heavy rain alerts; Storm/extreme-weather alerts; Personalized weather notifications</w:t>
            </w:r>
          </w:p>
        </w:tc>
      </w:tr>
      <w:tr w:rsidR="00C928B8" w14:paraId="28A0235A" w14:textId="77777777">
        <w:trPr>
          <w:trHeight w:val="489"/>
        </w:trPr>
        <w:tc>
          <w:tcPr>
            <w:tcW w:w="926" w:type="dxa"/>
          </w:tcPr>
          <w:p w14:paraId="0775B2C0" w14:textId="639765CF" w:rsidR="00C928B8" w:rsidRDefault="00C928B8">
            <w:r w:rsidRPr="00C928B8">
              <w:t>FR-7</w:t>
            </w:r>
          </w:p>
        </w:tc>
        <w:tc>
          <w:tcPr>
            <w:tcW w:w="3150" w:type="dxa"/>
          </w:tcPr>
          <w:p w14:paraId="49572087" w14:textId="786698A7" w:rsidR="00C928B8" w:rsidRDefault="00C928B8">
            <w:pPr>
              <w:rPr>
                <w:color w:val="222222"/>
              </w:rPr>
            </w:pPr>
            <w:r w:rsidRPr="00C928B8">
              <w:rPr>
                <w:color w:val="222222"/>
              </w:rPr>
              <w:t>Location Management</w:t>
            </w:r>
          </w:p>
        </w:tc>
        <w:tc>
          <w:tcPr>
            <w:tcW w:w="5248" w:type="dxa"/>
          </w:tcPr>
          <w:p w14:paraId="2E87BE66" w14:textId="41B75A3D" w:rsidR="00C928B8" w:rsidRDefault="00C928B8">
            <w:r w:rsidRPr="00C928B8">
              <w:t>Detect current location using GPS; Search/select another location; Save favourite locations</w:t>
            </w:r>
          </w:p>
        </w:tc>
      </w:tr>
      <w:tr w:rsidR="00C928B8" w14:paraId="582B9359" w14:textId="77777777">
        <w:trPr>
          <w:trHeight w:val="489"/>
        </w:trPr>
        <w:tc>
          <w:tcPr>
            <w:tcW w:w="926" w:type="dxa"/>
          </w:tcPr>
          <w:p w14:paraId="2278F46F" w14:textId="35AD5E99" w:rsidR="00C928B8" w:rsidRDefault="00C928B8">
            <w:r w:rsidRPr="00C928B8">
              <w:t>FR-8</w:t>
            </w:r>
          </w:p>
        </w:tc>
        <w:tc>
          <w:tcPr>
            <w:tcW w:w="3150" w:type="dxa"/>
          </w:tcPr>
          <w:p w14:paraId="15461DC5" w14:textId="4B933F61" w:rsidR="00C928B8" w:rsidRDefault="00C928B8">
            <w:pPr>
              <w:rPr>
                <w:color w:val="222222"/>
              </w:rPr>
            </w:pPr>
            <w:r w:rsidRPr="00C928B8">
              <w:rPr>
                <w:color w:val="222222"/>
              </w:rPr>
              <w:t>Travel &amp; Activity Planning</w:t>
            </w:r>
          </w:p>
        </w:tc>
        <w:tc>
          <w:tcPr>
            <w:tcW w:w="5248" w:type="dxa"/>
          </w:tcPr>
          <w:p w14:paraId="3DF0C112" w14:textId="7F640699" w:rsidR="00C928B8" w:rsidRDefault="00C928B8">
            <w:r w:rsidRPr="00C928B8">
              <w:t>Weather-based travel suggestions; Suitable time recommendations; Outdoor activity suitability</w:t>
            </w:r>
          </w:p>
        </w:tc>
      </w:tr>
      <w:tr w:rsidR="00C928B8" w14:paraId="0508478F" w14:textId="77777777">
        <w:trPr>
          <w:trHeight w:val="489"/>
        </w:trPr>
        <w:tc>
          <w:tcPr>
            <w:tcW w:w="926" w:type="dxa"/>
          </w:tcPr>
          <w:p w14:paraId="1AC0A5EF" w14:textId="0446446B" w:rsidR="00C928B8" w:rsidRDefault="00C928B8">
            <w:r w:rsidRPr="00C928B8">
              <w:t>FR-9</w:t>
            </w:r>
          </w:p>
        </w:tc>
        <w:tc>
          <w:tcPr>
            <w:tcW w:w="3150" w:type="dxa"/>
          </w:tcPr>
          <w:p w14:paraId="6BAA8B2D" w14:textId="27B314AE" w:rsidR="00C928B8" w:rsidRDefault="00C928B8">
            <w:pPr>
              <w:rPr>
                <w:color w:val="222222"/>
              </w:rPr>
            </w:pPr>
            <w:r w:rsidRPr="00C928B8">
              <w:rPr>
                <w:color w:val="222222"/>
              </w:rPr>
              <w:t>User Profile &amp; Preferences</w:t>
            </w:r>
          </w:p>
        </w:tc>
        <w:tc>
          <w:tcPr>
            <w:tcW w:w="5248" w:type="dxa"/>
          </w:tcPr>
          <w:p w14:paraId="08AA36E3" w14:textId="35B0C7DC" w:rsidR="00C928B8" w:rsidRDefault="00C928B8">
            <w:r w:rsidRPr="00C928B8">
              <w:t>Manage user profile; Set temperature units; Customize notification and weather preferences</w:t>
            </w:r>
          </w:p>
        </w:tc>
      </w:tr>
      <w:tr w:rsidR="00C928B8" w14:paraId="6CB4E89A" w14:textId="77777777">
        <w:trPr>
          <w:trHeight w:val="489"/>
        </w:trPr>
        <w:tc>
          <w:tcPr>
            <w:tcW w:w="926" w:type="dxa"/>
          </w:tcPr>
          <w:p w14:paraId="29ADE90E" w14:textId="3D7F2E6A" w:rsidR="00C928B8" w:rsidRDefault="00C928B8">
            <w:r w:rsidRPr="00C928B8">
              <w:t>FR-10</w:t>
            </w:r>
          </w:p>
        </w:tc>
        <w:tc>
          <w:tcPr>
            <w:tcW w:w="3150" w:type="dxa"/>
          </w:tcPr>
          <w:p w14:paraId="0FD28918" w14:textId="0269FA0D" w:rsidR="00C928B8" w:rsidRDefault="00C928B8">
            <w:pPr>
              <w:rPr>
                <w:color w:val="222222"/>
              </w:rPr>
            </w:pPr>
            <w:r w:rsidRPr="00C928B8">
              <w:rPr>
                <w:color w:val="222222"/>
              </w:rPr>
              <w:t>Weather Data &amp; AI Processing</w:t>
            </w:r>
          </w:p>
        </w:tc>
        <w:tc>
          <w:tcPr>
            <w:tcW w:w="5248" w:type="dxa"/>
          </w:tcPr>
          <w:p w14:paraId="1AE20A61" w14:textId="3005D6C0" w:rsidR="00C928B8" w:rsidRDefault="00C928B8">
            <w:r w:rsidRPr="00C928B8">
              <w:t>Fetch data from external Weather API; Process weather data; Send data to AI/ML model for analysis and recommendations</w:t>
            </w:r>
          </w:p>
        </w:tc>
      </w:tr>
    </w:tbl>
    <w:p w14:paraId="2CA4EE50" w14:textId="77777777" w:rsidR="0091024F" w:rsidRDefault="0091024F"/>
    <w:p w14:paraId="4E57366C" w14:textId="77777777" w:rsidR="0091024F" w:rsidRDefault="0091024F">
      <w:pPr>
        <w:rPr>
          <w:b/>
        </w:rPr>
      </w:pPr>
    </w:p>
    <w:p w14:paraId="02CFB264" w14:textId="77777777" w:rsidR="0091024F" w:rsidRDefault="0091024F">
      <w:pPr>
        <w:rPr>
          <w:b/>
        </w:rPr>
      </w:pPr>
    </w:p>
    <w:p w14:paraId="74FB620B" w14:textId="77777777" w:rsidR="0091024F" w:rsidRDefault="00000000">
      <w:pPr>
        <w:rPr>
          <w:b/>
        </w:rPr>
      </w:pPr>
      <w:r>
        <w:rPr>
          <w:b/>
        </w:rPr>
        <w:t>Non-functional Requirements:</w:t>
      </w:r>
    </w:p>
    <w:p w14:paraId="6AED3748" w14:textId="77777777" w:rsidR="0091024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024F" w14:paraId="1A0D08C5" w14:textId="77777777">
        <w:trPr>
          <w:trHeight w:val="333"/>
        </w:trPr>
        <w:tc>
          <w:tcPr>
            <w:tcW w:w="926" w:type="dxa"/>
          </w:tcPr>
          <w:p w14:paraId="296EBCAB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848BB2C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94152AA" w14:textId="77777777" w:rsidR="0091024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024F" w14:paraId="50E8327E" w14:textId="77777777">
        <w:trPr>
          <w:trHeight w:val="489"/>
        </w:trPr>
        <w:tc>
          <w:tcPr>
            <w:tcW w:w="926" w:type="dxa"/>
          </w:tcPr>
          <w:p w14:paraId="01162C36" w14:textId="77777777" w:rsidR="0091024F" w:rsidRDefault="00000000">
            <w:r>
              <w:t>NFR-1</w:t>
            </w:r>
          </w:p>
        </w:tc>
        <w:tc>
          <w:tcPr>
            <w:tcW w:w="3464" w:type="dxa"/>
          </w:tcPr>
          <w:p w14:paraId="4AAAC166" w14:textId="77777777" w:rsidR="0091024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3CA3F39" w14:textId="7C570072" w:rsidR="0091024F" w:rsidRDefault="00C928B8">
            <w:r w:rsidRPr="00C928B8">
              <w:t>The application should have a simple, user-friendly interface. Weather information, forecasts, alerts, and AI recommendations should be easy to understand and accessible on both mobile and web devices.</w:t>
            </w:r>
          </w:p>
        </w:tc>
      </w:tr>
      <w:tr w:rsidR="0091024F" w14:paraId="33B3A562" w14:textId="77777777">
        <w:trPr>
          <w:trHeight w:val="489"/>
        </w:trPr>
        <w:tc>
          <w:tcPr>
            <w:tcW w:w="926" w:type="dxa"/>
          </w:tcPr>
          <w:p w14:paraId="76E5DBDE" w14:textId="77777777" w:rsidR="0091024F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6B30DA84" w14:textId="77777777" w:rsidR="0091024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3BF85B" w14:textId="2F3E431C" w:rsidR="0091024F" w:rsidRDefault="00C928B8">
            <w:r w:rsidRPr="00C928B8">
              <w:t>User accounts and personal information must be protected using secure authentication, encrypted communication (HTTPS), secure password storage, and controlled access to user data.</w:t>
            </w:r>
          </w:p>
        </w:tc>
      </w:tr>
      <w:tr w:rsidR="0091024F" w14:paraId="68D27DA6" w14:textId="77777777">
        <w:trPr>
          <w:trHeight w:val="470"/>
        </w:trPr>
        <w:tc>
          <w:tcPr>
            <w:tcW w:w="926" w:type="dxa"/>
          </w:tcPr>
          <w:p w14:paraId="0DDC70C7" w14:textId="77777777" w:rsidR="0091024F" w:rsidRDefault="00000000">
            <w:r>
              <w:t>NFR-3</w:t>
            </w:r>
          </w:p>
        </w:tc>
        <w:tc>
          <w:tcPr>
            <w:tcW w:w="3464" w:type="dxa"/>
          </w:tcPr>
          <w:p w14:paraId="5CDF4367" w14:textId="77777777" w:rsidR="0091024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29C0B3" w14:textId="33CAF9A4" w:rsidR="0091024F" w:rsidRDefault="00C928B8">
            <w:r w:rsidRPr="00C928B8">
              <w:t>The system should provide consistent and dependable weather information. It should handle temporary API or network failures gracefully and display an appropriate message when weather data is unavailable.</w:t>
            </w:r>
          </w:p>
        </w:tc>
      </w:tr>
      <w:tr w:rsidR="0091024F" w14:paraId="08BB048B" w14:textId="77777777">
        <w:trPr>
          <w:trHeight w:val="489"/>
        </w:trPr>
        <w:tc>
          <w:tcPr>
            <w:tcW w:w="926" w:type="dxa"/>
          </w:tcPr>
          <w:p w14:paraId="6E2B356C" w14:textId="77777777" w:rsidR="0091024F" w:rsidRDefault="00000000">
            <w:r>
              <w:t>NFR-4</w:t>
            </w:r>
          </w:p>
        </w:tc>
        <w:tc>
          <w:tcPr>
            <w:tcW w:w="3464" w:type="dxa"/>
          </w:tcPr>
          <w:p w14:paraId="0AAD7490" w14:textId="77777777" w:rsidR="0091024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B5D6366" w14:textId="24E0F312" w:rsidR="0091024F" w:rsidRDefault="00C928B8">
            <w:r w:rsidRPr="00C928B8">
              <w:t>Weather information and AI recommendations should load quickly. The system should respond to user requests with minimal delay and efficiently process real-time weather data.</w:t>
            </w:r>
          </w:p>
        </w:tc>
      </w:tr>
      <w:tr w:rsidR="0091024F" w14:paraId="4E8FD17E" w14:textId="77777777">
        <w:trPr>
          <w:trHeight w:val="489"/>
        </w:trPr>
        <w:tc>
          <w:tcPr>
            <w:tcW w:w="926" w:type="dxa"/>
          </w:tcPr>
          <w:p w14:paraId="09A9FCBA" w14:textId="77777777" w:rsidR="0091024F" w:rsidRDefault="00000000">
            <w:r>
              <w:t>NFR-5</w:t>
            </w:r>
          </w:p>
        </w:tc>
        <w:tc>
          <w:tcPr>
            <w:tcW w:w="3464" w:type="dxa"/>
          </w:tcPr>
          <w:p w14:paraId="59510FD6" w14:textId="77777777" w:rsidR="0091024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5D95B4A" w14:textId="49AD8B06" w:rsidR="0091024F" w:rsidRDefault="00C928B8">
            <w:r w:rsidRPr="00C928B8">
              <w:t xml:space="preserve">AI </w:t>
            </w:r>
            <w:proofErr w:type="spellStart"/>
            <w:r w:rsidRPr="00C928B8">
              <w:t>WeatherWise</w:t>
            </w:r>
            <w:proofErr w:type="spellEnd"/>
            <w:r w:rsidRPr="00C928B8">
              <w:t xml:space="preserve"> should be available whenever users need weather information, with minimal downtime and reliable access to weather forecasts and alerts.</w:t>
            </w:r>
          </w:p>
        </w:tc>
      </w:tr>
      <w:tr w:rsidR="0091024F" w14:paraId="65C07123" w14:textId="77777777">
        <w:trPr>
          <w:trHeight w:val="489"/>
        </w:trPr>
        <w:tc>
          <w:tcPr>
            <w:tcW w:w="926" w:type="dxa"/>
          </w:tcPr>
          <w:p w14:paraId="7E649DAB" w14:textId="77777777" w:rsidR="0091024F" w:rsidRDefault="00000000">
            <w:r>
              <w:t>NFR-6</w:t>
            </w:r>
          </w:p>
        </w:tc>
        <w:tc>
          <w:tcPr>
            <w:tcW w:w="3464" w:type="dxa"/>
          </w:tcPr>
          <w:p w14:paraId="7501B396" w14:textId="77777777" w:rsidR="0091024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D53751B" w14:textId="6D9387A7" w:rsidR="0091024F" w:rsidRDefault="00C928B8">
            <w:r w:rsidRPr="00C928B8">
              <w:t>The system should support an increasing number of users, locations, weather-data requests, and AI predictions without significant performance degradation.</w:t>
            </w:r>
          </w:p>
        </w:tc>
      </w:tr>
    </w:tbl>
    <w:p w14:paraId="22C12DDF" w14:textId="77777777" w:rsidR="0091024F" w:rsidRDefault="0091024F"/>
    <w:sectPr w:rsidR="009102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4F"/>
    <w:rsid w:val="00001E79"/>
    <w:rsid w:val="007F2433"/>
    <w:rsid w:val="00881161"/>
    <w:rsid w:val="0091024F"/>
    <w:rsid w:val="00C9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2401"/>
  <w15:docId w15:val="{3E393CA6-075E-4590-B476-EE0204B8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S0734322</cp:lastModifiedBy>
  <cp:revision>5</cp:revision>
  <dcterms:created xsi:type="dcterms:W3CDTF">2022-09-18T16:51:00Z</dcterms:created>
  <dcterms:modified xsi:type="dcterms:W3CDTF">2026-09-29T17:29:00Z</dcterms:modified>
</cp:coreProperties>
</file>