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Crysis is a first-person-shooter video game series first released in November 2007. At the time Crysis was released, and years thereafter, it has been praised for its milestones in graphical design.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