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123" w:rsidRDefault="00FA6126" w:rsidP="00FA6126">
      <w:r>
        <w:rPr>
          <w:noProof/>
        </w:rPr>
        <w:drawing>
          <wp:inline distT="0" distB="0" distL="0" distR="0">
            <wp:extent cx="5286375" cy="1654514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5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26" w:rsidRPr="00FA6126" w:rsidRDefault="00FA6126" w:rsidP="00FA6126">
      <w:pPr>
        <w:rPr>
          <w:b/>
          <w:sz w:val="32"/>
          <w:szCs w:val="32"/>
        </w:rPr>
      </w:pPr>
      <w:proofErr w:type="spellStart"/>
      <w:r w:rsidRPr="00FA6126">
        <w:rPr>
          <w:b/>
          <w:sz w:val="32"/>
          <w:szCs w:val="32"/>
        </w:rPr>
        <w:t>Pesquisa</w:t>
      </w:r>
      <w:proofErr w:type="spellEnd"/>
      <w:r w:rsidRPr="00FA6126">
        <w:rPr>
          <w:b/>
          <w:sz w:val="32"/>
          <w:szCs w:val="32"/>
        </w:rPr>
        <w:t xml:space="preserve"> </w:t>
      </w:r>
      <w:proofErr w:type="spellStart"/>
      <w:r w:rsidRPr="00FA6126">
        <w:rPr>
          <w:b/>
          <w:sz w:val="32"/>
          <w:szCs w:val="32"/>
        </w:rPr>
        <w:t>Sequencial</w:t>
      </w:r>
      <w:proofErr w:type="spellEnd"/>
    </w:p>
    <w:p w:rsidR="00FA6126" w:rsidRDefault="00FA6126" w:rsidP="00FA6126">
      <w:r>
        <w:rPr>
          <w:noProof/>
        </w:rPr>
        <w:drawing>
          <wp:inline distT="0" distB="0" distL="0" distR="0">
            <wp:extent cx="5724525" cy="3667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C8" w:rsidRDefault="003934C8">
      <w:pPr>
        <w:rPr>
          <w:b/>
          <w:sz w:val="32"/>
          <w:szCs w:val="32"/>
          <w:lang w:val="pt-BR"/>
        </w:rPr>
      </w:pPr>
      <w:r w:rsidRPr="003934C8">
        <w:rPr>
          <w:b/>
          <w:sz w:val="32"/>
          <w:szCs w:val="32"/>
          <w:lang w:val="pt-BR"/>
        </w:rPr>
        <w:t>Melhor caso: e</w:t>
      </w:r>
      <w:r>
        <w:rPr>
          <w:b/>
          <w:sz w:val="32"/>
          <w:szCs w:val="32"/>
          <w:lang w:val="pt-BR"/>
        </w:rPr>
        <w:t xml:space="preserve">lemento procurado é menor ou igual ao primeiro elemento da lista. </w:t>
      </w:r>
      <w:proofErr w:type="gramStart"/>
      <w:r>
        <w:rPr>
          <w:b/>
          <w:sz w:val="32"/>
          <w:szCs w:val="32"/>
          <w:lang w:val="pt-BR"/>
        </w:rPr>
        <w:t>O(</w:t>
      </w:r>
      <w:proofErr w:type="gramEnd"/>
      <w:r>
        <w:rPr>
          <w:b/>
          <w:sz w:val="32"/>
          <w:szCs w:val="32"/>
          <w:lang w:val="pt-BR"/>
        </w:rPr>
        <w:t>1)</w:t>
      </w:r>
    </w:p>
    <w:p w:rsidR="003934C8" w:rsidRDefault="003934C8">
      <w:pPr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Pior Caso: elemento procurado é maior ou igual ao último elemento da lista. O(n)</w:t>
      </w:r>
    </w:p>
    <w:p w:rsidR="003934C8" w:rsidRPr="003934C8" w:rsidRDefault="003934C8">
      <w:pPr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Caso médio: O(n</w:t>
      </w:r>
      <w:proofErr w:type="gramStart"/>
      <w:r>
        <w:rPr>
          <w:b/>
          <w:sz w:val="32"/>
          <w:szCs w:val="32"/>
          <w:lang w:val="pt-BR"/>
        </w:rPr>
        <w:t>)</w:t>
      </w:r>
      <w:proofErr w:type="gramEnd"/>
      <w:r w:rsidRPr="003934C8">
        <w:rPr>
          <w:b/>
          <w:sz w:val="32"/>
          <w:szCs w:val="32"/>
          <w:lang w:val="pt-BR"/>
        </w:rPr>
        <w:br w:type="page"/>
      </w:r>
    </w:p>
    <w:p w:rsidR="00EA5740" w:rsidRPr="003934C8" w:rsidRDefault="00EA5740" w:rsidP="00FA6126">
      <w:pPr>
        <w:rPr>
          <w:b/>
          <w:sz w:val="32"/>
          <w:szCs w:val="32"/>
          <w:lang w:val="pt-BR"/>
        </w:rPr>
      </w:pPr>
      <w:r w:rsidRPr="003934C8">
        <w:rPr>
          <w:b/>
          <w:sz w:val="32"/>
          <w:szCs w:val="32"/>
          <w:lang w:val="pt-BR"/>
        </w:rPr>
        <w:lastRenderedPageBreak/>
        <w:t>Pesquisa Binária</w:t>
      </w:r>
    </w:p>
    <w:p w:rsidR="00FA6126" w:rsidRDefault="00EA5740" w:rsidP="00FA6126">
      <w:r>
        <w:rPr>
          <w:noProof/>
        </w:rPr>
        <w:drawing>
          <wp:inline distT="0" distB="0" distL="0" distR="0">
            <wp:extent cx="5705475" cy="34480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50B" w:rsidRDefault="003934C8" w:rsidP="00FA6126">
      <w:pPr>
        <w:rPr>
          <w:b/>
          <w:sz w:val="32"/>
          <w:szCs w:val="32"/>
          <w:lang w:val="pt-BR"/>
        </w:rPr>
      </w:pPr>
      <w:r w:rsidRPr="003934C8">
        <w:rPr>
          <w:b/>
          <w:sz w:val="32"/>
          <w:szCs w:val="32"/>
          <w:lang w:val="pt-BR"/>
        </w:rPr>
        <w:t>Melhor caso. Elemento é central.</w:t>
      </w:r>
      <w:r>
        <w:rPr>
          <w:b/>
          <w:sz w:val="32"/>
          <w:szCs w:val="32"/>
          <w:lang w:val="pt-BR"/>
        </w:rPr>
        <w:t xml:space="preserve"> </w:t>
      </w:r>
      <w:proofErr w:type="gramStart"/>
      <w:r>
        <w:rPr>
          <w:b/>
          <w:sz w:val="32"/>
          <w:szCs w:val="32"/>
          <w:lang w:val="pt-BR"/>
        </w:rPr>
        <w:t>O(</w:t>
      </w:r>
      <w:proofErr w:type="gramEnd"/>
      <w:r>
        <w:rPr>
          <w:b/>
          <w:sz w:val="32"/>
          <w:szCs w:val="32"/>
          <w:lang w:val="pt-BR"/>
        </w:rPr>
        <w:t>1)</w:t>
      </w:r>
    </w:p>
    <w:p w:rsidR="003934C8" w:rsidRDefault="003934C8" w:rsidP="00FA6126">
      <w:pPr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 xml:space="preserve">Pior caso. Elemento não pertence </w:t>
      </w:r>
      <w:proofErr w:type="gramStart"/>
      <w:r>
        <w:rPr>
          <w:b/>
          <w:sz w:val="32"/>
          <w:szCs w:val="32"/>
          <w:lang w:val="pt-BR"/>
        </w:rPr>
        <w:t>a</w:t>
      </w:r>
      <w:proofErr w:type="gramEnd"/>
      <w:r>
        <w:rPr>
          <w:b/>
          <w:sz w:val="32"/>
          <w:szCs w:val="32"/>
          <w:lang w:val="pt-BR"/>
        </w:rPr>
        <w:t xml:space="preserve"> lista. </w:t>
      </w:r>
      <w:proofErr w:type="gramStart"/>
      <w:r>
        <w:rPr>
          <w:b/>
          <w:sz w:val="32"/>
          <w:szCs w:val="32"/>
          <w:lang w:val="pt-BR"/>
        </w:rPr>
        <w:t>O(</w:t>
      </w:r>
      <w:proofErr w:type="gramEnd"/>
      <w:r>
        <w:rPr>
          <w:b/>
          <w:sz w:val="32"/>
          <w:szCs w:val="32"/>
          <w:lang w:val="pt-BR"/>
        </w:rPr>
        <w:t>log</w:t>
      </w:r>
      <w:r w:rsidRPr="003934C8">
        <w:rPr>
          <w:b/>
          <w:sz w:val="32"/>
          <w:szCs w:val="32"/>
          <w:vertAlign w:val="subscript"/>
          <w:lang w:val="pt-BR"/>
        </w:rPr>
        <w:t>2</w:t>
      </w:r>
      <w:r>
        <w:rPr>
          <w:b/>
          <w:sz w:val="32"/>
          <w:szCs w:val="32"/>
          <w:lang w:val="pt-BR"/>
        </w:rPr>
        <w:t>n)</w:t>
      </w:r>
    </w:p>
    <w:p w:rsidR="003934C8" w:rsidRPr="003934C8" w:rsidRDefault="006F1544" w:rsidP="003934C8">
      <w:pPr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Caso médio. O(</w:t>
      </w:r>
      <w:bookmarkStart w:id="0" w:name="_GoBack"/>
      <w:bookmarkEnd w:id="0"/>
      <w:r w:rsidR="003934C8">
        <w:rPr>
          <w:b/>
          <w:sz w:val="32"/>
          <w:szCs w:val="32"/>
          <w:lang w:val="pt-BR"/>
        </w:rPr>
        <w:t>log</w:t>
      </w:r>
      <w:r w:rsidR="003934C8" w:rsidRPr="003934C8">
        <w:rPr>
          <w:b/>
          <w:sz w:val="32"/>
          <w:szCs w:val="32"/>
          <w:vertAlign w:val="subscript"/>
          <w:lang w:val="pt-BR"/>
        </w:rPr>
        <w:t>2</w:t>
      </w:r>
      <w:r w:rsidR="003934C8">
        <w:rPr>
          <w:b/>
          <w:sz w:val="32"/>
          <w:szCs w:val="32"/>
          <w:lang w:val="pt-BR"/>
        </w:rPr>
        <w:t>n)</w:t>
      </w:r>
    </w:p>
    <w:sectPr w:rsidR="003934C8" w:rsidRPr="003934C8" w:rsidSect="00AF556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699" w:rsidRDefault="000D5699" w:rsidP="002803E2">
      <w:pPr>
        <w:spacing w:after="0" w:line="240" w:lineRule="auto"/>
      </w:pPr>
      <w:r>
        <w:separator/>
      </w:r>
    </w:p>
  </w:endnote>
  <w:endnote w:type="continuationSeparator" w:id="0">
    <w:p w:rsidR="000D5699" w:rsidRDefault="000D5699" w:rsidP="0028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51231"/>
      <w:docPartObj>
        <w:docPartGallery w:val="Page Numbers (Bottom of Page)"/>
        <w:docPartUnique/>
      </w:docPartObj>
    </w:sdtPr>
    <w:sdtEndPr/>
    <w:sdtContent>
      <w:p w:rsidR="008278F2" w:rsidRDefault="000D56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544">
          <w:rPr>
            <w:noProof/>
          </w:rPr>
          <w:t>2</w:t>
        </w:r>
        <w:r>
          <w:rPr>
            <w:noProof/>
          </w:rPr>
          <w:fldChar w:fldCharType="end"/>
        </w:r>
        <w:r w:rsidR="00B95834">
          <w:t>/</w:t>
        </w:r>
        <w:r w:rsidR="00713107">
          <w:t>2</w:t>
        </w:r>
      </w:p>
    </w:sdtContent>
  </w:sdt>
  <w:p w:rsidR="002803E2" w:rsidRDefault="002803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699" w:rsidRDefault="000D5699" w:rsidP="002803E2">
      <w:pPr>
        <w:spacing w:after="0" w:line="240" w:lineRule="auto"/>
      </w:pPr>
      <w:r>
        <w:separator/>
      </w:r>
    </w:p>
  </w:footnote>
  <w:footnote w:type="continuationSeparator" w:id="0">
    <w:p w:rsidR="000D5699" w:rsidRDefault="000D5699" w:rsidP="00280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EB2" w:rsidRDefault="001F0EB2">
    <w:pPr>
      <w:pStyle w:val="Header"/>
    </w:pPr>
    <w:proofErr w:type="spellStart"/>
    <w:r>
      <w:t>Estrutura</w:t>
    </w:r>
    <w:proofErr w:type="spellEnd"/>
    <w:r>
      <w:t xml:space="preserve"> de Dados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35BA"/>
    <w:rsid w:val="000022A5"/>
    <w:rsid w:val="00016D9F"/>
    <w:rsid w:val="000176B1"/>
    <w:rsid w:val="00017FC5"/>
    <w:rsid w:val="000D016E"/>
    <w:rsid w:val="000D5699"/>
    <w:rsid w:val="00152A0F"/>
    <w:rsid w:val="001A08B6"/>
    <w:rsid w:val="001C02A3"/>
    <w:rsid w:val="001D60A9"/>
    <w:rsid w:val="001F0EB2"/>
    <w:rsid w:val="001F2864"/>
    <w:rsid w:val="00204CB0"/>
    <w:rsid w:val="00207A98"/>
    <w:rsid w:val="00250E1E"/>
    <w:rsid w:val="002654E9"/>
    <w:rsid w:val="002803E2"/>
    <w:rsid w:val="003269B0"/>
    <w:rsid w:val="00330398"/>
    <w:rsid w:val="0034096F"/>
    <w:rsid w:val="00364022"/>
    <w:rsid w:val="00376EFD"/>
    <w:rsid w:val="003934C8"/>
    <w:rsid w:val="003E3482"/>
    <w:rsid w:val="004003E7"/>
    <w:rsid w:val="00416346"/>
    <w:rsid w:val="00420991"/>
    <w:rsid w:val="00426AEB"/>
    <w:rsid w:val="004326A8"/>
    <w:rsid w:val="00460519"/>
    <w:rsid w:val="004E35BA"/>
    <w:rsid w:val="005225C5"/>
    <w:rsid w:val="00537E98"/>
    <w:rsid w:val="00537F57"/>
    <w:rsid w:val="0054750B"/>
    <w:rsid w:val="005740AA"/>
    <w:rsid w:val="005A6876"/>
    <w:rsid w:val="005B4EA0"/>
    <w:rsid w:val="005C1EFE"/>
    <w:rsid w:val="00600A45"/>
    <w:rsid w:val="006052F2"/>
    <w:rsid w:val="00684A21"/>
    <w:rsid w:val="006A32B1"/>
    <w:rsid w:val="006A355E"/>
    <w:rsid w:val="006D1B10"/>
    <w:rsid w:val="006F1544"/>
    <w:rsid w:val="006F4DEE"/>
    <w:rsid w:val="00713107"/>
    <w:rsid w:val="00750A97"/>
    <w:rsid w:val="007527B5"/>
    <w:rsid w:val="00776845"/>
    <w:rsid w:val="00785A71"/>
    <w:rsid w:val="007943EA"/>
    <w:rsid w:val="00794FD3"/>
    <w:rsid w:val="007C55F2"/>
    <w:rsid w:val="007E3F64"/>
    <w:rsid w:val="007E7818"/>
    <w:rsid w:val="007F5392"/>
    <w:rsid w:val="0080614C"/>
    <w:rsid w:val="008278F2"/>
    <w:rsid w:val="00871BBF"/>
    <w:rsid w:val="008A4DAE"/>
    <w:rsid w:val="008A5ED0"/>
    <w:rsid w:val="008B7E13"/>
    <w:rsid w:val="008C36C7"/>
    <w:rsid w:val="0090031A"/>
    <w:rsid w:val="00900529"/>
    <w:rsid w:val="00936534"/>
    <w:rsid w:val="009541B0"/>
    <w:rsid w:val="009C6612"/>
    <w:rsid w:val="00A01142"/>
    <w:rsid w:val="00A30C45"/>
    <w:rsid w:val="00A36E6A"/>
    <w:rsid w:val="00A8278C"/>
    <w:rsid w:val="00AF5565"/>
    <w:rsid w:val="00B23354"/>
    <w:rsid w:val="00B33E26"/>
    <w:rsid w:val="00B500F4"/>
    <w:rsid w:val="00B63101"/>
    <w:rsid w:val="00B95834"/>
    <w:rsid w:val="00BA465D"/>
    <w:rsid w:val="00BD7EAB"/>
    <w:rsid w:val="00BE7D8A"/>
    <w:rsid w:val="00BF76AC"/>
    <w:rsid w:val="00C303F9"/>
    <w:rsid w:val="00C859B1"/>
    <w:rsid w:val="00CF5121"/>
    <w:rsid w:val="00D520BD"/>
    <w:rsid w:val="00DC25BF"/>
    <w:rsid w:val="00DD5123"/>
    <w:rsid w:val="00DE2443"/>
    <w:rsid w:val="00DE4092"/>
    <w:rsid w:val="00E8299E"/>
    <w:rsid w:val="00E907E7"/>
    <w:rsid w:val="00EA5740"/>
    <w:rsid w:val="00EC5EB0"/>
    <w:rsid w:val="00F2318D"/>
    <w:rsid w:val="00F24DF3"/>
    <w:rsid w:val="00F471CA"/>
    <w:rsid w:val="00FA337C"/>
    <w:rsid w:val="00FA6126"/>
    <w:rsid w:val="00FB4AD9"/>
    <w:rsid w:val="00FC41A5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3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3E2"/>
  </w:style>
  <w:style w:type="paragraph" w:styleId="Footer">
    <w:name w:val="footer"/>
    <w:basedOn w:val="Normal"/>
    <w:link w:val="FooterChar"/>
    <w:uiPriority w:val="99"/>
    <w:unhideWhenUsed/>
    <w:rsid w:val="002803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E2"/>
  </w:style>
  <w:style w:type="table" w:styleId="TableGrid">
    <w:name w:val="Table Grid"/>
    <w:basedOn w:val="TableNormal"/>
    <w:uiPriority w:val="59"/>
    <w:rsid w:val="00017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38434">
      <w:bodyDiv w:val="1"/>
      <w:marLeft w:val="9"/>
      <w:marRight w:val="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mantovla</dc:creator>
  <cp:keywords/>
  <dc:description/>
  <cp:lastModifiedBy>Mantovani, Leonardo Augusto T</cp:lastModifiedBy>
  <cp:revision>62</cp:revision>
  <dcterms:created xsi:type="dcterms:W3CDTF">2012-09-05T15:08:00Z</dcterms:created>
  <dcterms:modified xsi:type="dcterms:W3CDTF">2016-03-31T15:28:00Z</dcterms:modified>
</cp:coreProperties>
</file>