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34032" w14:textId="0763B228" w:rsidR="00725799" w:rsidRDefault="00D14BD7">
      <w:pPr>
        <w:rPr>
          <w:b/>
          <w:bCs/>
          <w:sz w:val="44"/>
          <w:szCs w:val="44"/>
        </w:rPr>
      </w:pPr>
      <w:r w:rsidRPr="00D14BD7">
        <w:rPr>
          <w:b/>
          <w:bCs/>
          <w:sz w:val="44"/>
          <w:szCs w:val="44"/>
        </w:rPr>
        <w:t>HOTELLI</w:t>
      </w:r>
    </w:p>
    <w:p w14:paraId="43FDA280" w14:textId="77777777" w:rsidR="00D14BD7" w:rsidRDefault="00D14BD7">
      <w:pPr>
        <w:rPr>
          <w:b/>
          <w:bCs/>
          <w:sz w:val="44"/>
          <w:szCs w:val="44"/>
        </w:rPr>
      </w:pPr>
    </w:p>
    <w:p w14:paraId="388B2B31" w14:textId="76CF6DC2" w:rsidR="00D14BD7" w:rsidRDefault="00D14BD7">
      <w:pPr>
        <w:rPr>
          <w:sz w:val="24"/>
          <w:szCs w:val="24"/>
        </w:rPr>
      </w:pPr>
      <w:r>
        <w:rPr>
          <w:sz w:val="24"/>
          <w:szCs w:val="24"/>
        </w:rPr>
        <w:t xml:space="preserve">*Hotelliprojekti, joka hyödyntää SQL-tietokantatauluja hotellinvarausjärjestelmän keskeisten toimintojen toteuttamiseen. Projektin keskeisimmät osat ovat asiakashallinta, varauksenhallinta ja huoneiden hallinta. Lisäksi luotiin </w:t>
      </w:r>
      <w:proofErr w:type="spellStart"/>
      <w:r>
        <w:rPr>
          <w:sz w:val="24"/>
          <w:szCs w:val="24"/>
        </w:rPr>
        <w:t>classit</w:t>
      </w:r>
      <w:proofErr w:type="spellEnd"/>
      <w:r>
        <w:rPr>
          <w:sz w:val="24"/>
          <w:szCs w:val="24"/>
        </w:rPr>
        <w:t xml:space="preserve"> Yhdistä, Varaus ja Asiakas</w:t>
      </w:r>
    </w:p>
    <w:p w14:paraId="481A0140" w14:textId="77777777" w:rsidR="00D14BD7" w:rsidRDefault="00D14BD7">
      <w:pPr>
        <w:rPr>
          <w:sz w:val="24"/>
          <w:szCs w:val="24"/>
        </w:rPr>
      </w:pPr>
    </w:p>
    <w:p w14:paraId="53A6CB3A" w14:textId="010B4329" w:rsidR="00D14BD7" w:rsidRDefault="00D14BD7">
      <w:pPr>
        <w:rPr>
          <w:b/>
          <w:bCs/>
          <w:sz w:val="32"/>
          <w:szCs w:val="32"/>
        </w:rPr>
      </w:pPr>
      <w:r w:rsidRPr="00D14BD7">
        <w:rPr>
          <w:b/>
          <w:bCs/>
          <w:sz w:val="32"/>
          <w:szCs w:val="32"/>
        </w:rPr>
        <w:t>Keskeisimmät osat</w:t>
      </w:r>
    </w:p>
    <w:p w14:paraId="346924BF" w14:textId="77777777" w:rsidR="00A25C70" w:rsidRDefault="00A25C70">
      <w:pPr>
        <w:rPr>
          <w:b/>
          <w:bCs/>
          <w:sz w:val="32"/>
          <w:szCs w:val="32"/>
        </w:rPr>
      </w:pPr>
    </w:p>
    <w:p w14:paraId="6CE88F14" w14:textId="35A9AAAE" w:rsidR="00D14BD7" w:rsidRDefault="00D14B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Asiakashallinta: </w:t>
      </w:r>
    </w:p>
    <w:p w14:paraId="7767766E" w14:textId="17CCC85E" w:rsidR="00D14BD7" w:rsidRDefault="00D14BD7">
      <w:pPr>
        <w:rPr>
          <w:sz w:val="24"/>
          <w:szCs w:val="24"/>
        </w:rPr>
      </w:pPr>
      <w:r>
        <w:rPr>
          <w:sz w:val="24"/>
          <w:szCs w:val="24"/>
        </w:rPr>
        <w:t xml:space="preserve">*Lisätään asiakkaan </w:t>
      </w:r>
      <w:r w:rsidR="003032FB">
        <w:rPr>
          <w:sz w:val="24"/>
          <w:szCs w:val="24"/>
        </w:rPr>
        <w:t>kaikki henkilökohtaiset tiedot: etunimi, sukunimi, osoite, postinumero, postitoimipaikka, käyttäjätunnus ja salasana</w:t>
      </w:r>
    </w:p>
    <w:p w14:paraId="046081B9" w14:textId="4FF55249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*Päivitetään olemassa olevien asiakkaiden tietoja.</w:t>
      </w:r>
    </w:p>
    <w:p w14:paraId="0E8077FC" w14:textId="5D28AFC2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 xml:space="preserve">*Poistetaan vanhojen asiakkaiden tiedot </w:t>
      </w:r>
      <w:r w:rsidR="00457C3C">
        <w:rPr>
          <w:sz w:val="24"/>
          <w:szCs w:val="24"/>
        </w:rPr>
        <w:t xml:space="preserve">asiakastietojen </w:t>
      </w:r>
      <w:r>
        <w:rPr>
          <w:sz w:val="24"/>
          <w:szCs w:val="24"/>
        </w:rPr>
        <w:t>perusteella.</w:t>
      </w:r>
    </w:p>
    <w:p w14:paraId="7199E1B1" w14:textId="53A74B3F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*Etsitään lista asiakkaista.</w:t>
      </w:r>
    </w:p>
    <w:p w14:paraId="68DE9D44" w14:textId="77777777" w:rsidR="00A25C70" w:rsidRDefault="00A25C70">
      <w:pPr>
        <w:rPr>
          <w:sz w:val="24"/>
          <w:szCs w:val="24"/>
        </w:rPr>
      </w:pPr>
    </w:p>
    <w:p w14:paraId="67FEF7FB" w14:textId="09117B56" w:rsidR="003032FB" w:rsidRDefault="003032FB">
      <w:pPr>
        <w:rPr>
          <w:b/>
          <w:bCs/>
          <w:sz w:val="24"/>
          <w:szCs w:val="24"/>
        </w:rPr>
      </w:pPr>
      <w:r w:rsidRPr="003032FB">
        <w:rPr>
          <w:b/>
          <w:bCs/>
          <w:sz w:val="24"/>
          <w:szCs w:val="24"/>
        </w:rPr>
        <w:t>Huoneiden hallinta:</w:t>
      </w:r>
    </w:p>
    <w:p w14:paraId="0AA53C81" w14:textId="7972C3AA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*Hallinnoidaan valittuja huonetyyppejä (yhden hengen, kahden hengen, perhe, sviitti).</w:t>
      </w:r>
    </w:p>
    <w:p w14:paraId="40170068" w14:textId="35A360B4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*Päivitetään huoneen varaustilanne</w:t>
      </w:r>
    </w:p>
    <w:p w14:paraId="3ACC89B6" w14:textId="219E4778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*Huoneiden haku huonetyypin perusteella</w:t>
      </w:r>
    </w:p>
    <w:p w14:paraId="74A1EC26" w14:textId="77777777" w:rsidR="00A25C70" w:rsidRDefault="00A25C70">
      <w:pPr>
        <w:rPr>
          <w:sz w:val="24"/>
          <w:szCs w:val="24"/>
        </w:rPr>
      </w:pPr>
    </w:p>
    <w:p w14:paraId="16782E11" w14:textId="6BD05792" w:rsidR="003032FB" w:rsidRDefault="003032FB">
      <w:pPr>
        <w:rPr>
          <w:b/>
          <w:bCs/>
          <w:sz w:val="24"/>
          <w:szCs w:val="24"/>
        </w:rPr>
      </w:pPr>
      <w:r w:rsidRPr="003032FB">
        <w:rPr>
          <w:b/>
          <w:bCs/>
          <w:sz w:val="24"/>
          <w:szCs w:val="24"/>
        </w:rPr>
        <w:t>Varausten hallinta:</w:t>
      </w:r>
    </w:p>
    <w:p w14:paraId="034AB009" w14:textId="2F0A503C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*Tehdään uusi varaus asiakkaalle määrätyksi ajaksi</w:t>
      </w:r>
    </w:p>
    <w:p w14:paraId="7EFD237B" w14:textId="4E29D143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*Päivitetään uusia varauksia (huonenumero, asiakas, päivämäärät)</w:t>
      </w:r>
    </w:p>
    <w:p w14:paraId="67811F6D" w14:textId="660E5042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*Poistetaan varaus järjestelmästä varausnumeron perusteella</w:t>
      </w:r>
    </w:p>
    <w:p w14:paraId="5A669D85" w14:textId="1B109419" w:rsidR="003032FB" w:rsidRDefault="003032FB">
      <w:pPr>
        <w:rPr>
          <w:sz w:val="24"/>
          <w:szCs w:val="24"/>
        </w:rPr>
      </w:pPr>
      <w:r>
        <w:rPr>
          <w:sz w:val="24"/>
          <w:szCs w:val="24"/>
        </w:rPr>
        <w:t>*Tarkistetaan huoneen varaustilanne päivämäärien perusteella</w:t>
      </w:r>
    </w:p>
    <w:p w14:paraId="0AF28FBE" w14:textId="77777777" w:rsidR="00A25C70" w:rsidRDefault="00A25C70">
      <w:pPr>
        <w:rPr>
          <w:sz w:val="24"/>
          <w:szCs w:val="24"/>
        </w:rPr>
      </w:pPr>
    </w:p>
    <w:p w14:paraId="0D04FE93" w14:textId="77777777" w:rsidR="001D09A9" w:rsidRDefault="001D09A9">
      <w:pPr>
        <w:rPr>
          <w:sz w:val="24"/>
          <w:szCs w:val="24"/>
        </w:rPr>
      </w:pPr>
    </w:p>
    <w:p w14:paraId="0A3DF961" w14:textId="77777777" w:rsidR="001D09A9" w:rsidRDefault="001D09A9">
      <w:pPr>
        <w:rPr>
          <w:sz w:val="24"/>
          <w:szCs w:val="24"/>
        </w:rPr>
      </w:pPr>
    </w:p>
    <w:p w14:paraId="0F89E124" w14:textId="77777777" w:rsidR="001D09A9" w:rsidRDefault="001D09A9">
      <w:pPr>
        <w:rPr>
          <w:sz w:val="24"/>
          <w:szCs w:val="24"/>
        </w:rPr>
      </w:pPr>
    </w:p>
    <w:p w14:paraId="407816D8" w14:textId="7BED620A" w:rsidR="00A25C70" w:rsidRDefault="00A25C70">
      <w:pPr>
        <w:rPr>
          <w:b/>
          <w:bCs/>
          <w:sz w:val="24"/>
          <w:szCs w:val="24"/>
        </w:rPr>
      </w:pPr>
      <w:proofErr w:type="spellStart"/>
      <w:r w:rsidRPr="00A25C70">
        <w:rPr>
          <w:b/>
          <w:bCs/>
          <w:sz w:val="24"/>
          <w:szCs w:val="24"/>
        </w:rPr>
        <w:lastRenderedPageBreak/>
        <w:t>Yhdista</w:t>
      </w:r>
      <w:proofErr w:type="spellEnd"/>
      <w:r w:rsidRPr="00A25C70">
        <w:rPr>
          <w:b/>
          <w:bCs/>
          <w:sz w:val="24"/>
          <w:szCs w:val="24"/>
        </w:rPr>
        <w:t xml:space="preserve"> </w:t>
      </w:r>
      <w:proofErr w:type="spellStart"/>
      <w:r w:rsidRPr="00A25C70">
        <w:rPr>
          <w:b/>
          <w:bCs/>
          <w:sz w:val="24"/>
          <w:szCs w:val="24"/>
        </w:rPr>
        <w:t>class</w:t>
      </w:r>
      <w:proofErr w:type="spellEnd"/>
      <w:r w:rsidRPr="00A25C7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Haetaan ja yhdistetään tietokantaan </w:t>
      </w:r>
      <w:r w:rsidRPr="00A25C70">
        <w:rPr>
          <w:b/>
          <w:bCs/>
          <w:sz w:val="24"/>
          <w:szCs w:val="24"/>
        </w:rPr>
        <w:t>hotelli.</w:t>
      </w:r>
    </w:p>
    <w:p w14:paraId="27E294D7" w14:textId="73D25CAF" w:rsidR="001D09A9" w:rsidRDefault="001D0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Asiakas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Lisätään funktiot </w:t>
      </w:r>
      <w:proofErr w:type="spellStart"/>
      <w:r>
        <w:rPr>
          <w:sz w:val="24"/>
          <w:szCs w:val="24"/>
        </w:rPr>
        <w:t>buttoneihin</w:t>
      </w:r>
      <w:proofErr w:type="spellEnd"/>
      <w:r>
        <w:rPr>
          <w:sz w:val="24"/>
          <w:szCs w:val="24"/>
        </w:rPr>
        <w:t xml:space="preserve"> Lisää asiakas, Muokkaa asiakasta, Poista asiakas, Tyhjennä </w:t>
      </w:r>
      <w:r w:rsidR="00A9436F">
        <w:rPr>
          <w:sz w:val="24"/>
          <w:szCs w:val="24"/>
        </w:rPr>
        <w:t>k</w:t>
      </w:r>
      <w:r>
        <w:rPr>
          <w:sz w:val="24"/>
          <w:szCs w:val="24"/>
        </w:rPr>
        <w:t xml:space="preserve">entät ja lisätään </w:t>
      </w:r>
      <w:r w:rsidRPr="001D09A9">
        <w:rPr>
          <w:b/>
          <w:bCs/>
          <w:sz w:val="24"/>
          <w:szCs w:val="24"/>
        </w:rPr>
        <w:t>kryptattu salasana.</w:t>
      </w:r>
    </w:p>
    <w:p w14:paraId="51E51313" w14:textId="77777777" w:rsidR="00457C3C" w:rsidRDefault="00457C3C">
      <w:pPr>
        <w:rPr>
          <w:b/>
          <w:bCs/>
          <w:sz w:val="24"/>
          <w:szCs w:val="24"/>
        </w:rPr>
      </w:pPr>
    </w:p>
    <w:p w14:paraId="60D7D567" w14:textId="2661B011" w:rsidR="00457C3C" w:rsidRDefault="00457C3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Pääikkuna(</w:t>
      </w:r>
      <w:proofErr w:type="gramEnd"/>
      <w:r>
        <w:rPr>
          <w:b/>
          <w:bCs/>
          <w:sz w:val="24"/>
          <w:szCs w:val="24"/>
        </w:rPr>
        <w:t xml:space="preserve">Form2) </w:t>
      </w:r>
      <w:r>
        <w:rPr>
          <w:sz w:val="24"/>
          <w:szCs w:val="24"/>
        </w:rPr>
        <w:t>valikko asiakashallintaan, huonehallintaan ja varaushallintaan. Toimii OK.</w:t>
      </w:r>
    </w:p>
    <w:p w14:paraId="1C1F7E73" w14:textId="10FD5771" w:rsidR="00457C3C" w:rsidRDefault="00457C3C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Sisäänkirjautuminen(</w:t>
      </w:r>
      <w:proofErr w:type="gramEnd"/>
      <w:r>
        <w:rPr>
          <w:b/>
          <w:bCs/>
          <w:sz w:val="24"/>
          <w:szCs w:val="24"/>
        </w:rPr>
        <w:t xml:space="preserve">Form1) </w:t>
      </w:r>
      <w:r>
        <w:rPr>
          <w:sz w:val="24"/>
          <w:szCs w:val="24"/>
        </w:rPr>
        <w:t xml:space="preserve">Lisätty tietokantaan testikäyttäjiä, sisäänkirjautuminen onnistuu. Testattu myös, että ponnahdusikkunat toimivat, jos yrittää kirjautua ilman tai väärällä tunnuksella tai salasanalla, toimii. Salasana piilotettu </w:t>
      </w:r>
      <w:proofErr w:type="spellStart"/>
      <w:r>
        <w:rPr>
          <w:sz w:val="24"/>
          <w:szCs w:val="24"/>
        </w:rPr>
        <w:t>formin</w:t>
      </w:r>
      <w:proofErr w:type="spellEnd"/>
      <w:r>
        <w:rPr>
          <w:sz w:val="24"/>
          <w:szCs w:val="24"/>
        </w:rPr>
        <w:t xml:space="preserve"> kautta (</w:t>
      </w:r>
      <w:proofErr w:type="spellStart"/>
      <w:r>
        <w:rPr>
          <w:sz w:val="24"/>
          <w:szCs w:val="24"/>
        </w:rPr>
        <w:t>usesystempasswordchar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).</w:t>
      </w:r>
      <w:r w:rsidR="00A9436F">
        <w:rPr>
          <w:sz w:val="24"/>
          <w:szCs w:val="24"/>
        </w:rPr>
        <w:t xml:space="preserve"> Pikkuisen </w:t>
      </w:r>
      <w:proofErr w:type="gramStart"/>
      <w:r w:rsidR="00A9436F">
        <w:rPr>
          <w:sz w:val="24"/>
          <w:szCs w:val="24"/>
        </w:rPr>
        <w:t>hämäsi</w:t>
      </w:r>
      <w:proofErr w:type="gramEnd"/>
      <w:r w:rsidR="00A9436F">
        <w:rPr>
          <w:sz w:val="24"/>
          <w:szCs w:val="24"/>
        </w:rPr>
        <w:t xml:space="preserve"> kun tietokannassa olevat salasanat eivät olleet kryptattu, mutta se toimii näköjään </w:t>
      </w:r>
      <w:proofErr w:type="gramStart"/>
      <w:r w:rsidR="00A9436F">
        <w:rPr>
          <w:sz w:val="24"/>
          <w:szCs w:val="24"/>
        </w:rPr>
        <w:t>vain</w:t>
      </w:r>
      <w:proofErr w:type="gramEnd"/>
      <w:r w:rsidR="00A9436F">
        <w:rPr>
          <w:sz w:val="24"/>
          <w:szCs w:val="24"/>
        </w:rPr>
        <w:t xml:space="preserve"> jos lisää asiakkaan lomakkeen kautta eli asia </w:t>
      </w:r>
      <w:r w:rsidR="00510EE3">
        <w:rPr>
          <w:sz w:val="24"/>
          <w:szCs w:val="24"/>
        </w:rPr>
        <w:t xml:space="preserve">pitäisi olla </w:t>
      </w:r>
      <w:r w:rsidR="00A9436F">
        <w:rPr>
          <w:sz w:val="24"/>
          <w:szCs w:val="24"/>
        </w:rPr>
        <w:t>OK.</w:t>
      </w:r>
      <w:r w:rsidR="00AD1FD3">
        <w:rPr>
          <w:sz w:val="24"/>
          <w:szCs w:val="24"/>
        </w:rPr>
        <w:t xml:space="preserve"> </w:t>
      </w:r>
    </w:p>
    <w:p w14:paraId="0B04D204" w14:textId="0E4634C8" w:rsidR="00457C3C" w:rsidRDefault="00457C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Asiakkaiden </w:t>
      </w:r>
      <w:proofErr w:type="gramStart"/>
      <w:r>
        <w:rPr>
          <w:b/>
          <w:bCs/>
          <w:sz w:val="24"/>
          <w:szCs w:val="24"/>
        </w:rPr>
        <w:t>hallinta(</w:t>
      </w:r>
      <w:proofErr w:type="gramEnd"/>
      <w:r>
        <w:rPr>
          <w:b/>
          <w:bCs/>
          <w:sz w:val="24"/>
          <w:szCs w:val="24"/>
        </w:rPr>
        <w:t xml:space="preserve">Form3) </w:t>
      </w:r>
      <w:r w:rsidR="00A9436F">
        <w:rPr>
          <w:sz w:val="24"/>
          <w:szCs w:val="24"/>
        </w:rPr>
        <w:t>Testattu, pitäisi kaikki toimia. Sama juttu kuin edellisessä, salasana piilotettu designin kautta.</w:t>
      </w:r>
      <w:r w:rsidR="00AD1FD3">
        <w:rPr>
          <w:sz w:val="24"/>
          <w:szCs w:val="24"/>
        </w:rPr>
        <w:t xml:space="preserve"> (jos jaksaa/ehtii, joku tarkistus että ”haluatko oikeasti muokata/poistaa tyypin” </w:t>
      </w:r>
      <w:proofErr w:type="spellStart"/>
      <w:r w:rsidR="00AD1FD3">
        <w:rPr>
          <w:sz w:val="24"/>
          <w:szCs w:val="24"/>
        </w:rPr>
        <w:t>ois</w:t>
      </w:r>
      <w:proofErr w:type="spellEnd"/>
      <w:r w:rsidR="00AD1FD3">
        <w:rPr>
          <w:sz w:val="24"/>
          <w:szCs w:val="24"/>
        </w:rPr>
        <w:t xml:space="preserve"> ihan ok).</w:t>
      </w:r>
    </w:p>
    <w:p w14:paraId="6F60E368" w14:textId="41B6C663" w:rsidR="007E6010" w:rsidRDefault="007E60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Varaushallinta: </w:t>
      </w:r>
      <w:r>
        <w:rPr>
          <w:sz w:val="24"/>
          <w:szCs w:val="24"/>
        </w:rPr>
        <w:t>Antaa varata, mutta</w:t>
      </w:r>
    </w:p>
    <w:p w14:paraId="54FA7875" w14:textId="1FC78280" w:rsidR="007E6010" w:rsidRDefault="007E6010">
      <w:pPr>
        <w:rPr>
          <w:sz w:val="24"/>
          <w:szCs w:val="24"/>
        </w:rPr>
      </w:pPr>
      <w:r>
        <w:rPr>
          <w:sz w:val="24"/>
          <w:szCs w:val="24"/>
        </w:rPr>
        <w:t>-paljon huoneita kateissa?</w:t>
      </w:r>
    </w:p>
    <w:p w14:paraId="713BAFEA" w14:textId="1B16EA1C" w:rsidR="007E6010" w:rsidRDefault="007E6010">
      <w:pPr>
        <w:rPr>
          <w:sz w:val="24"/>
          <w:szCs w:val="24"/>
        </w:rPr>
      </w:pPr>
      <w:r>
        <w:rPr>
          <w:sz w:val="24"/>
          <w:szCs w:val="24"/>
        </w:rPr>
        <w:t>-sallii päällekkäiset varaukset?</w:t>
      </w:r>
    </w:p>
    <w:p w14:paraId="3A11C571" w14:textId="7E083201" w:rsidR="007E6010" w:rsidRDefault="007E6010">
      <w:pPr>
        <w:rPr>
          <w:sz w:val="24"/>
          <w:szCs w:val="24"/>
        </w:rPr>
      </w:pPr>
      <w:r>
        <w:rPr>
          <w:sz w:val="24"/>
          <w:szCs w:val="24"/>
        </w:rPr>
        <w:t xml:space="preserve">-varattu huone häviää kokonaan kaikkien asiakkaiden </w:t>
      </w:r>
      <w:proofErr w:type="gramStart"/>
      <w:r>
        <w:rPr>
          <w:sz w:val="24"/>
          <w:szCs w:val="24"/>
        </w:rPr>
        <w:t>valikoimasta</w:t>
      </w:r>
      <w:proofErr w:type="gramEnd"/>
      <w:r>
        <w:rPr>
          <w:sz w:val="24"/>
          <w:szCs w:val="24"/>
        </w:rPr>
        <w:t xml:space="preserve"> kun on tehty varaus?</w:t>
      </w:r>
    </w:p>
    <w:p w14:paraId="32457815" w14:textId="6BDE6D89" w:rsidR="007E6010" w:rsidRPr="007E6010" w:rsidRDefault="007E6010">
      <w:pPr>
        <w:rPr>
          <w:sz w:val="24"/>
          <w:szCs w:val="24"/>
        </w:rPr>
      </w:pPr>
      <w:r>
        <w:rPr>
          <w:sz w:val="24"/>
          <w:szCs w:val="24"/>
        </w:rPr>
        <w:t xml:space="preserve">-luultavasti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to find…</w:t>
      </w:r>
    </w:p>
    <w:p w14:paraId="41520C26" w14:textId="77777777" w:rsidR="00A25C70" w:rsidRPr="00A25C70" w:rsidRDefault="00A25C70">
      <w:pPr>
        <w:rPr>
          <w:sz w:val="24"/>
          <w:szCs w:val="24"/>
        </w:rPr>
      </w:pPr>
    </w:p>
    <w:p w14:paraId="5D1CB09B" w14:textId="77777777" w:rsidR="003032FB" w:rsidRPr="003032FB" w:rsidRDefault="003032FB">
      <w:pPr>
        <w:rPr>
          <w:sz w:val="24"/>
          <w:szCs w:val="24"/>
        </w:rPr>
      </w:pPr>
    </w:p>
    <w:p w14:paraId="2AF0F84F" w14:textId="77777777" w:rsidR="003032FB" w:rsidRPr="003032FB" w:rsidRDefault="003032FB">
      <w:pPr>
        <w:rPr>
          <w:sz w:val="24"/>
          <w:szCs w:val="24"/>
        </w:rPr>
      </w:pPr>
    </w:p>
    <w:p w14:paraId="45B0C384" w14:textId="77777777" w:rsidR="00D14BD7" w:rsidRPr="00D14BD7" w:rsidRDefault="00D14BD7">
      <w:pPr>
        <w:rPr>
          <w:b/>
          <w:bCs/>
          <w:sz w:val="24"/>
          <w:szCs w:val="24"/>
        </w:rPr>
      </w:pPr>
    </w:p>
    <w:sectPr w:rsidR="00D14BD7" w:rsidRPr="00D14B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BD7"/>
    <w:rsid w:val="000266D1"/>
    <w:rsid w:val="0010534B"/>
    <w:rsid w:val="00147353"/>
    <w:rsid w:val="001B7660"/>
    <w:rsid w:val="001D09A9"/>
    <w:rsid w:val="003032FB"/>
    <w:rsid w:val="00457C3C"/>
    <w:rsid w:val="0049756F"/>
    <w:rsid w:val="00510EE3"/>
    <w:rsid w:val="005B1878"/>
    <w:rsid w:val="00725799"/>
    <w:rsid w:val="007E6010"/>
    <w:rsid w:val="00880A75"/>
    <w:rsid w:val="00A25C70"/>
    <w:rsid w:val="00A9436F"/>
    <w:rsid w:val="00AD1FD3"/>
    <w:rsid w:val="00D14BD7"/>
    <w:rsid w:val="00E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05FD"/>
  <w15:chartTrackingRefBased/>
  <w15:docId w15:val="{A0E8D9F9-903A-4A8D-905A-C69407FC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1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1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14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4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14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1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14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14BD7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14BD7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14BD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14BD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14BD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14BD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1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1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1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1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1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14BD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14BD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14BD7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14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14BD7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14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Knuuti</dc:creator>
  <cp:keywords/>
  <dc:description/>
  <cp:lastModifiedBy>Laura Knuuti</cp:lastModifiedBy>
  <cp:revision>2</cp:revision>
  <dcterms:created xsi:type="dcterms:W3CDTF">2025-04-21T21:49:00Z</dcterms:created>
  <dcterms:modified xsi:type="dcterms:W3CDTF">2025-04-23T22:45:00Z</dcterms:modified>
</cp:coreProperties>
</file>