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84637" w14:textId="6CFA5DBB" w:rsidR="006A7F9C" w:rsidRPr="000678C0" w:rsidRDefault="006A7F9C" w:rsidP="006A7F9C">
      <w:pPr>
        <w:rPr>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EAC026" w14:textId="02319C8D" w:rsidR="006A7F9C" w:rsidRPr="006A7F9C" w:rsidRDefault="006A7F9C" w:rsidP="006A7F9C">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F9C">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 tiempo</w:t>
      </w:r>
    </w:p>
    <w:p w14:paraId="4E1D6A70" w14:textId="444F7B87" w:rsidR="006A7F9C" w:rsidRDefault="006A7F9C" w:rsidP="006A7F9C"/>
    <w:p w14:paraId="3842CDA0" w14:textId="6386430D" w:rsidR="006A7F9C" w:rsidRPr="00A66423" w:rsidRDefault="006A7F9C" w:rsidP="006A7F9C">
      <w:r w:rsidRPr="006A7F9C">
        <w:rPr>
          <w:b/>
          <w:bCs/>
        </w:rPr>
        <w:t>Localidad:</w:t>
      </w:r>
      <w:r>
        <w:rPr>
          <w:b/>
          <w:bCs/>
        </w:rPr>
        <w:t xml:space="preserve"> </w:t>
      </w:r>
      <w:bookmarkStart w:id="0" w:name="localidad"/>
      <w:bookmarkEnd w:id="0"/>
      <w:r w:rsidR="00F3506B">
        <w:rPr>
          <w:b/>
          <w:bCs/>
        </w:rPr>
        <w:t>Morales de Rey</w:t>
      </w:r>
    </w:p>
    <w:p w14:paraId="6F5F3DDD" w14:textId="7F806DD8" w:rsidR="006A7F9C" w:rsidRPr="00A66423" w:rsidRDefault="006A7F9C" w:rsidP="006A7F9C">
      <w:r w:rsidRPr="006A7F9C">
        <w:rPr>
          <w:b/>
          <w:bCs/>
        </w:rPr>
        <w:t>El día estará:</w:t>
      </w:r>
      <w:r>
        <w:rPr>
          <w:b/>
          <w:bCs/>
        </w:rPr>
        <w:t xml:space="preserve"> </w:t>
      </w:r>
      <w:bookmarkStart w:id="1" w:name="elDiaEstara"/>
      <w:bookmarkEnd w:id="1"/>
      <w:r w:rsidR="00873185">
        <w:rPr>
          <w:b/>
          <w:bCs/>
        </w:rPr>
        <w:t>Parcialmente nublado</w:t>
      </w:r>
    </w:p>
    <w:p w14:paraId="112B995F" w14:textId="09403C99" w:rsidR="006A7F9C" w:rsidRPr="006A7F9C" w:rsidRDefault="006A7F9C" w:rsidP="006A7F9C">
      <w:r w:rsidRPr="006A7F9C">
        <w:rPr>
          <w:b/>
          <w:bCs/>
        </w:rPr>
        <w:t>Los grados:</w:t>
      </w:r>
      <w:r>
        <w:rPr>
          <w:b/>
          <w:bCs/>
        </w:rPr>
        <w:t xml:space="preserve"> </w:t>
      </w:r>
      <w:bookmarkStart w:id="2" w:name="grados"/>
      <w:bookmarkEnd w:id="2"/>
      <w:r w:rsidR="002142DE">
        <w:rPr>
          <w:b/>
          <w:bCs/>
        </w:rPr>
        <w:t>7</w:t>
      </w:r>
      <w:r w:rsidR="00B22FA6">
        <w:rPr>
          <w:b/>
          <w:bCs/>
        </w:rPr>
        <w:t>7</w:t>
      </w:r>
    </w:p>
    <w:p w14:paraId="7C3BB0B7" w14:textId="40C50B2C" w:rsidR="006A7F9C" w:rsidRPr="006A7F9C" w:rsidRDefault="006A7F9C" w:rsidP="006A7F9C">
      <w:r w:rsidRPr="006A7F9C">
        <w:rPr>
          <w:b/>
          <w:bCs/>
        </w:rPr>
        <w:t xml:space="preserve">Porcentaje de precipitaciones: </w:t>
      </w:r>
      <w:bookmarkStart w:id="3" w:name="precipitaciones"/>
      <w:bookmarkEnd w:id="3"/>
      <w:r w:rsidR="00210528">
        <w:rPr>
          <w:b/>
          <w:bCs/>
        </w:rPr>
        <w:t>3%</w:t>
      </w:r>
    </w:p>
    <w:p w14:paraId="522F1483" w14:textId="3963CF9B" w:rsidR="006A7F9C" w:rsidRPr="006A7F9C" w:rsidRDefault="006A7F9C" w:rsidP="006A7F9C">
      <w:r w:rsidRPr="006A7F9C">
        <w:rPr>
          <w:b/>
          <w:bCs/>
        </w:rPr>
        <w:t>Porcentaje de humedad:</w:t>
      </w:r>
      <w:r>
        <w:rPr>
          <w:b/>
          <w:bCs/>
        </w:rPr>
        <w:t xml:space="preserve"> </w:t>
      </w:r>
      <w:bookmarkStart w:id="4" w:name="humedad"/>
      <w:bookmarkEnd w:id="4"/>
      <w:r w:rsidR="0037664C">
        <w:rPr>
          <w:b/>
          <w:bCs/>
        </w:rPr>
        <w:t>92%</w:t>
      </w:r>
    </w:p>
    <w:p w14:paraId="398967A5" w14:textId="21D8F670" w:rsidR="006A7F9C" w:rsidRPr="006A7F9C" w:rsidRDefault="006A7F9C" w:rsidP="006A7F9C">
      <w:r w:rsidRPr="006A7F9C">
        <w:rPr>
          <w:b/>
          <w:bCs/>
        </w:rPr>
        <w:t xml:space="preserve">Velocidad del viento: </w:t>
      </w:r>
      <w:bookmarkStart w:id="5" w:name="viento"/>
      <w:bookmarkEnd w:id="5"/>
      <w:r w:rsidR="004E23AF">
        <w:rPr>
          <w:b/>
          <w:bCs/>
        </w:rPr>
        <w:t>8 km/h</w:t>
      </w:r>
    </w:p>
    <w:p w14:paraId="5FB07167" w14:textId="77777777" w:rsidR="006A7F9C" w:rsidRPr="006A7F9C" w:rsidRDefault="006A7F9C" w:rsidP="006A7F9C"/>
    <w:p w14:paraId="4B35D06B" w14:textId="75235950" w:rsidR="006A7F9C" w:rsidRPr="006A7F9C" w:rsidRDefault="006A7F9C" w:rsidP="006A7F9C">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F9C">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Tus eventos</w:t>
      </w:r>
    </w:p>
    <w:p w14:paraId="4D86B87B" w14:textId="77777777" w:rsidR="006A7F9C" w:rsidRDefault="006A7F9C" w:rsidP="006A7F9C"/>
    <w:p w14:paraId="5EA0C56C" w14:textId="1526C212" w:rsidR="006A7F9C" w:rsidRPr="006A7F9C" w:rsidRDefault="006A7F9C" w:rsidP="006A7F9C">
      <w:r w:rsidRPr="006A7F9C">
        <w:rPr>
          <w:b/>
          <w:bCs/>
        </w:rPr>
        <w:t>Los eventos que tienes son los siguientes:</w:t>
      </w:r>
      <w:r>
        <w:rPr>
          <w:b/>
          <w:bCs/>
        </w:rPr>
        <w:t xml:space="preserve"> </w:t>
      </w:r>
      <w:bookmarkStart w:id="6" w:name="eventos"/>
      <w:bookmarkEnd w:id="6"/>
      <w:r w:rsidR="009630B4">
        <w:rPr>
          <w:b/>
          <w:bCs/>
        </w:rPr>
        <w:t>No tienes eventos</w:t>
      </w:r>
    </w:p>
    <w:p w14:paraId="5F09A5C1" w14:textId="77777777" w:rsidR="006A7F9C" w:rsidRPr="006A7F9C" w:rsidRDefault="006A7F9C" w:rsidP="006A7F9C"/>
    <w:p w14:paraId="4E63E18C" w14:textId="46AB4974" w:rsidR="006A7F9C" w:rsidRPr="006A7F9C" w:rsidRDefault="006A7F9C" w:rsidP="006A7F9C">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F9C">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Tus correos</w:t>
      </w:r>
    </w:p>
    <w:p w14:paraId="342DB73D" w14:textId="1C175238" w:rsidR="006A7F9C" w:rsidRDefault="006A7F9C" w:rsidP="006A7F9C"/>
    <w:p w14:paraId="45B9FE98" w14:textId="082F259E" w:rsidR="006A7F9C" w:rsidRPr="006A7F9C" w:rsidRDefault="006A7F9C" w:rsidP="006A7F9C">
      <w:r w:rsidRPr="006A7F9C">
        <w:rPr>
          <w:b/>
          <w:bCs/>
        </w:rPr>
        <w:t xml:space="preserve">Correo de: </w:t>
      </w:r>
      <w:bookmarkStart w:id="7" w:name="emisor"/>
      <w:bookmarkEnd w:id="7"/>
      <w:r w:rsidR="00A67401">
        <w:rPr>
          <w:b/>
          <w:bCs/>
        </w:rPr>
        <w:t>Laura Fernandez</w:t>
      </w:r>
    </w:p>
    <w:p w14:paraId="31708B7B" w14:textId="6BB19644" w:rsidR="006A7F9C" w:rsidRPr="006A7F9C" w:rsidRDefault="006A7F9C" w:rsidP="006A7F9C">
      <w:r w:rsidRPr="006A7F9C">
        <w:rPr>
          <w:b/>
          <w:bCs/>
        </w:rPr>
        <w:t>Con el asunto:</w:t>
      </w:r>
      <w:r>
        <w:rPr>
          <w:b/>
          <w:bCs/>
        </w:rPr>
        <w:t xml:space="preserve"> </w:t>
      </w:r>
      <w:bookmarkStart w:id="8" w:name="asunto"/>
      <w:bookmarkEnd w:id="8"/>
      <w:r w:rsidR="00E4403F">
        <w:rPr>
          <w:b/>
          <w:bCs/>
        </w:rPr>
        <w:t>Laura Fernandez</w:t>
      </w:r>
    </w:p>
    <w:p w14:paraId="73A83B32" w14:textId="3FCED103" w:rsidR="006A7F9C" w:rsidRPr="006A7F9C" w:rsidRDefault="006A7F9C" w:rsidP="006A7F9C">
      <w:r w:rsidRPr="006A7F9C">
        <w:rPr>
          <w:b/>
          <w:bCs/>
        </w:rPr>
        <w:t>descripción:</w:t>
      </w:r>
      <w:r>
        <w:rPr>
          <w:b/>
          <w:bCs/>
        </w:rPr>
        <w:t xml:space="preserve"> </w:t>
      </w:r>
      <w:bookmarkStart w:id="9" w:name="descripcion"/>
      <w:bookmarkEnd w:id="9"/>
      <w:r w:rsidR="000B6C41">
        <w:rPr>
          <w:b/>
          <w:bCs/>
        </w:rPr>
        <w:t>pepe</w:t>
      </w:r>
    </w:p>
    <w:p w14:paraId="3F0C94E9" w14:textId="77777777" w:rsidR="006A7F9C" w:rsidRDefault="006A7F9C" w:rsidP="006A7F9C"/>
    <w:p w14:paraId="2D151019" w14:textId="77777777" w:rsidR="006A7F9C" w:rsidRPr="006A7F9C" w:rsidRDefault="006A7F9C" w:rsidP="006A7F9C"/>
    <w:p w14:paraId="0E22558B" w14:textId="282D6B9E" w:rsidR="006A7F9C" w:rsidRDefault="006A7F9C" w:rsidP="008D1B80">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F9C">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Tus actividades</w:t>
      </w:r>
    </w:p>
    <w:p w14:paraId="71866470" w14:textId="4FA39796" w:rsidR="008D1B80" w:rsidRDefault="007D3E14" w:rsidP="008D1B80">
      <w:bookmarkStart w:id="10" w:name="priact"/>
      <w:bookmarkEnd w:id="10"/>
      <w:r>
        <w:t>ENTREGA PROYECTO FINAL RECUPERACIÓN  Tarea</w:t>
      </w:r>
    </w:p>
    <w:p w14:paraId="53BEEE8B" w14:textId="2B3EC623" w:rsidR="008D1B80" w:rsidRDefault="0068305A" w:rsidP="008D1B80">
      <w:bookmarkStart w:id="11" w:name="segunact"/>
      <w:bookmarkEnd w:id="11"/>
      <w:r>
        <w:t>Avisos Foro</w:t>
      </w:r>
    </w:p>
    <w:p w14:paraId="3DC8F46D" w14:textId="2496260C" w:rsidR="008D1B80" w:rsidRPr="008D1B80" w:rsidRDefault="00823602" w:rsidP="008D1B80">
      <w:bookmarkStart w:id="12" w:name="terceract"/>
      <w:bookmarkEnd w:id="12"/>
      <w:r>
        <w:lastRenderedPageBreak/>
        <w:t>Convenio Colectivo Grupo VASS ArchivoDada la charla recibida el pasado Jueves por el responsable del Grupo VASS (Serbico) os subo su convenio colectivo por si pudiera resultar de vuestro interés. Un saludo. Tere</w:t>
      </w:r>
    </w:p>
    <w:sectPr w:rsidR="008D1B80" w:rsidRPr="008D1B80">
      <w:headerReference w:type="default" r:id="rId6"/>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20406" w14:textId="77777777" w:rsidR="00B87D14" w:rsidRDefault="00B87D14" w:rsidP="006A7F9C">
      <w:pPr>
        <w:spacing w:after="0" w:line="240" w:lineRule="auto"/>
      </w:pPr>
      <w:r>
        <w:separator/>
      </w:r>
    </w:p>
  </w:endnote>
  <w:endnote w:type="continuationSeparator" w:id="0">
    <w:p w14:paraId="12883EA8" w14:textId="77777777" w:rsidR="00B87D14" w:rsidRDefault="00B87D14" w:rsidP="006A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C69F6" w14:textId="77777777" w:rsidR="00B87D14" w:rsidRDefault="00B87D14" w:rsidP="006A7F9C">
      <w:pPr>
        <w:spacing w:after="0" w:line="240" w:lineRule="auto"/>
      </w:pPr>
      <w:r>
        <w:separator/>
      </w:r>
    </w:p>
  </w:footnote>
  <w:footnote w:type="continuationSeparator" w:id="0">
    <w:p w14:paraId="41094B61" w14:textId="77777777" w:rsidR="00B87D14" w:rsidRDefault="00B87D14" w:rsidP="006A7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B7E57" w14:textId="206CFA3D" w:rsidR="006A7F9C" w:rsidRDefault="006A7F9C">
    <w:pPr>
      <w:pStyle w:val="Encabezado"/>
    </w:pPr>
    <w:r>
      <w:rPr>
        <w:noProof/>
      </w:rPr>
      <mc:AlternateContent>
        <mc:Choice Requires="wps">
          <w:drawing>
            <wp:anchor distT="0" distB="0" distL="118745" distR="118745" simplePos="0" relativeHeight="251659264" behindDoc="1" locked="0" layoutInCell="1" allowOverlap="0" wp14:anchorId="0FC8BA33" wp14:editId="0FA6855A">
              <wp:simplePos x="0" y="0"/>
              <wp:positionH relativeFrom="page">
                <wp:align>right</wp:align>
              </wp:positionH>
              <wp:positionV relativeFrom="page">
                <wp:align>top</wp:align>
              </wp:positionV>
              <wp:extent cx="7553325" cy="1053548"/>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7553325" cy="105354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Rounded MT Bold" w:hAnsi="Arial Rounded MT Bold"/>
                              <w:caps/>
                              <w:color w:val="FFFFFF" w:themeColor="background1"/>
                              <w:sz w:val="72"/>
                              <w:szCs w:val="72"/>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CCBC5B8" w14:textId="72B4587B" w:rsidR="006A7F9C" w:rsidRPr="006A7F9C" w:rsidRDefault="006A7F9C">
                              <w:pPr>
                                <w:pStyle w:val="Encabezado"/>
                                <w:jc w:val="center"/>
                                <w:rPr>
                                  <w:rFonts w:ascii="Arial Rounded MT Bold" w:hAnsi="Arial Rounded MT Bold"/>
                                  <w:caps/>
                                  <w:color w:val="FFFFFF" w:themeColor="background1"/>
                                  <w:sz w:val="72"/>
                                  <w:szCs w:val="72"/>
                                </w:rPr>
                              </w:pPr>
                              <w:r w:rsidRPr="006A7F9C">
                                <w:rPr>
                                  <w:rFonts w:ascii="Arial Rounded MT Bold" w:hAnsi="Arial Rounded MT Bold"/>
                                  <w:caps/>
                                  <w:color w:val="FFFFFF" w:themeColor="background1"/>
                                  <w:sz w:val="72"/>
                                  <w:szCs w:val="72"/>
                                </w:rPr>
                                <w:t>PLANTILLA DIARIA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C8BA33" id="Rectángulo 197" o:spid="_x0000_s1026" style="position:absolute;margin-left:543.55pt;margin-top:0;width:594.75pt;height:82.95pt;z-index:-251657216;visibility:visible;mso-wrap-style:square;mso-width-percent:0;mso-height-percent:0;mso-wrap-distance-left:9.35pt;mso-wrap-distance-top:0;mso-wrap-distance-right:9.35pt;mso-wrap-distance-bottom:0;mso-position-horizontal:righ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" o:allowoverlap="f" fillcolor="#4472c4 [3204]" stroked="f" strokeweight="1pt">
              <v:textbox>
                <w:txbxContent>
                  <w:sdt>
                    <w:sdtPr>
                      <w:rPr>
                        <w:rFonts w:ascii="Arial Rounded MT Bold" w:hAnsi="Arial Rounded MT Bold"/>
                        <w:caps/>
                        <w:color w:val="FFFFFF" w:themeColor="background1"/>
                        <w:sz w:val="72"/>
                        <w:szCs w:val="72"/>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CCBC5B8" w14:textId="72B4587B" w:rsidR="006A7F9C" w:rsidRPr="006A7F9C" w:rsidRDefault="006A7F9C">
                        <w:pPr>
                          <w:pStyle w:val="Encabezado"/>
                          <w:jc w:val="center"/>
                          <w:rPr>
                            <w:rFonts w:ascii="Arial Rounded MT Bold" w:hAnsi="Arial Rounded MT Bold"/>
                            <w:caps/>
                            <w:color w:val="FFFFFF" w:themeColor="background1"/>
                            <w:sz w:val="72"/>
                            <w:szCs w:val="72"/>
                          </w:rPr>
                        </w:pPr>
                        <w:r w:rsidRPr="006A7F9C">
                          <w:rPr>
                            <w:rFonts w:ascii="Arial Rounded MT Bold" w:hAnsi="Arial Rounded MT Bold"/>
                            <w:caps/>
                            <w:color w:val="FFFFFF" w:themeColor="background1"/>
                            <w:sz w:val="72"/>
                            <w:szCs w:val="72"/>
                          </w:rPr>
                          <w:t>PLANTILLA DIARIA</w:t>
                        </w:r>
                      </w:p>
                    </w:sdtContent>
                  </w:sdt>
                </w:txbxContent>
              </v:textbox>
              <w10:wrap type="square"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F9E"/>
    <w:rsid w:val="000359AF"/>
    <w:rsid w:val="00043203"/>
    <w:rsid w:val="0005743A"/>
    <w:rsid w:val="000678C0"/>
    <w:rsid w:val="000B6C41"/>
    <w:rsid w:val="000C3058"/>
    <w:rsid w:val="000C39C6"/>
    <w:rsid w:val="000C60A9"/>
    <w:rsid w:val="000F7CAD"/>
    <w:rsid w:val="001227D1"/>
    <w:rsid w:val="001907C8"/>
    <w:rsid w:val="00210528"/>
    <w:rsid w:val="002142DE"/>
    <w:rsid w:val="0022222A"/>
    <w:rsid w:val="00280DFD"/>
    <w:rsid w:val="00311DF0"/>
    <w:rsid w:val="0032357E"/>
    <w:rsid w:val="003251F2"/>
    <w:rsid w:val="0037664C"/>
    <w:rsid w:val="003A5F9E"/>
    <w:rsid w:val="003C5701"/>
    <w:rsid w:val="003E4EC0"/>
    <w:rsid w:val="00400721"/>
    <w:rsid w:val="00471FC4"/>
    <w:rsid w:val="00480B30"/>
    <w:rsid w:val="004D76D4"/>
    <w:rsid w:val="004E23AF"/>
    <w:rsid w:val="005C1C71"/>
    <w:rsid w:val="005C2F3F"/>
    <w:rsid w:val="005E1252"/>
    <w:rsid w:val="005F5E9A"/>
    <w:rsid w:val="00632EE5"/>
    <w:rsid w:val="0068305A"/>
    <w:rsid w:val="006A7F9C"/>
    <w:rsid w:val="006C51CD"/>
    <w:rsid w:val="006C57CE"/>
    <w:rsid w:val="006E1194"/>
    <w:rsid w:val="006E647A"/>
    <w:rsid w:val="0077042D"/>
    <w:rsid w:val="007854C7"/>
    <w:rsid w:val="007A6C45"/>
    <w:rsid w:val="007D3E14"/>
    <w:rsid w:val="00823602"/>
    <w:rsid w:val="00830D64"/>
    <w:rsid w:val="008412B0"/>
    <w:rsid w:val="008450C6"/>
    <w:rsid w:val="00855448"/>
    <w:rsid w:val="00873185"/>
    <w:rsid w:val="008A59EC"/>
    <w:rsid w:val="008D1B80"/>
    <w:rsid w:val="008D6D60"/>
    <w:rsid w:val="008E6F6F"/>
    <w:rsid w:val="0090078C"/>
    <w:rsid w:val="009630B4"/>
    <w:rsid w:val="00A203CB"/>
    <w:rsid w:val="00A2622B"/>
    <w:rsid w:val="00A548C6"/>
    <w:rsid w:val="00A66423"/>
    <w:rsid w:val="00A67401"/>
    <w:rsid w:val="00A82F5B"/>
    <w:rsid w:val="00B132FF"/>
    <w:rsid w:val="00B22FA6"/>
    <w:rsid w:val="00B37B4F"/>
    <w:rsid w:val="00B56545"/>
    <w:rsid w:val="00B63A99"/>
    <w:rsid w:val="00B87D14"/>
    <w:rsid w:val="00BA6B8E"/>
    <w:rsid w:val="00CF513D"/>
    <w:rsid w:val="00D15B08"/>
    <w:rsid w:val="00D17214"/>
    <w:rsid w:val="00D20B46"/>
    <w:rsid w:val="00D70DFA"/>
    <w:rsid w:val="00D74CE3"/>
    <w:rsid w:val="00D801BF"/>
    <w:rsid w:val="00D85B3D"/>
    <w:rsid w:val="00DA6084"/>
    <w:rsid w:val="00E048CC"/>
    <w:rsid w:val="00E4403F"/>
    <w:rsid w:val="00EB2667"/>
    <w:rsid w:val="00ED396D"/>
    <w:rsid w:val="00EE12C0"/>
    <w:rsid w:val="00F02356"/>
    <w:rsid w:val="00F05627"/>
    <w:rsid w:val="00F13609"/>
    <w:rsid w:val="00F3506B"/>
    <w:rsid w:val="00F54649"/>
    <w:rsid w:val="00FB69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150227"/>
  <w15:chartTrackingRefBased/>
  <w15:docId w15:val="{4C6753F7-666B-42C4-8B78-6D870762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7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7F9C"/>
  </w:style>
  <w:style w:type="paragraph" w:styleId="Piedepgina">
    <w:name w:val="footer"/>
    <w:basedOn w:val="Normal"/>
    <w:link w:val="PiedepginaCar"/>
    <w:uiPriority w:val="99"/>
    <w:unhideWhenUsed/>
    <w:rsid w:val="006A7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7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DIARIA</dc:title>
  <dc:subject/>
  <dc:creator>LAURA FERNANDEZ FERNANDEZ</dc:creator>
  <cp:keywords/>
  <dc:description/>
  <cp:lastModifiedBy>LAURA FERNANDEZ FERNANDEZ</cp:lastModifiedBy>
  <cp:revision>84</cp:revision>
  <dcterms:created xsi:type="dcterms:W3CDTF">2020-11-27T18:00:00Z</dcterms:created>
  <dcterms:modified xsi:type="dcterms:W3CDTF">2020-11-27T22:16:00Z</dcterms:modified>
</cp:coreProperties>
</file>