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LOTTERY MAKES MAJORCA MERRY 117 WINNING TICKETS IN SPAIN'S CHRISTMAS LOTTERY WERE SOLD ON THE ISLAND. THE PARTY CONTINUES.</w:t>
      </w:r>
    </w:p>
    <w:p>
      <w:r>
        <w:t>Publisher: Other publisher</w:t>
      </w:r>
    </w:p>
    <w:p>
      <w:r>
        <w:t>Date: 1995-12-23</w:t>
      </w:r>
    </w:p>
    <w:p>
      <w:r>
        <w:t>Section: NATIONAL; Pg. A03</w:t>
      </w:r>
    </w:p>
    <w:p>
      <w:r>
        <w:t>Source file: Other publishers/Files (500) (16).DOCX</w:t>
      </w:r>
    </w:p>
    <w:p>
      <w:r>
        <w:t>Raw locations result, 'locations': ['Spain']</w:t>
      </w:r>
    </w:p>
    <w:p>
      <w:r>
        <w:t>Standardized locations result, 'countries_stand_flat': Spain</w:t>
      </w:r>
    </w:p>
    <w:p>
      <w:r>
        <w:br/>
        <w:t>Body:</w:t>
        <w:br/>
      </w:r>
    </w:p>
    <w:p>
      <w:r>
        <w:t>Sparkling wine flowed and townspeople danced in the streets of Palma de Majorca yesterday after their neighbors won the $285 million jackpot in a lottery that bills itself the world's richest.</w:t>
        <w:br/>
        <w:t>Each of the 117 tickets with the winning number in Spain's Christmas lottery - dubbed El Gordo (The Fat One) - paid out the equivalent of $2.4 million.</w:t>
        <w:br/>
        <w:t>El Gordo has the world's biggest payout for a single number, although other lotteries award larger jackpots, according to the lottery commission. This year it handed out a total of $1.3 billion in prizes.</w:t>
        <w:br/>
        <w:t>In the lottery, 117 tickets are printed with each number. This year's jackpot-winning tickets all were purchased in the working-class Coll d'Enravassa neighborhood of Palma de Majorca on the Mediterranean island of Majorca. It was not known how many people were splitting the jackpot.</w:t>
        <w:br/>
        <w:t>"Today we'll be treating everyone to champagne!" declared Jose Antonio Gomez, the 24-year-old chef of the Hotel Linda, in a nationally televised interview. His staff won a share of the jackpot.</w:t>
        <w:br/>
        <w:t>"It's more than welcome," said a middle-aged woman who was not identified on TV. "My husband is unemployed and my house is old."</w:t>
        <w:br/>
        <w:t>Participation in El Gordo is a national tradition. Spain's national lottery system was set up in 1763 under King Carlos III, and El Gordo has been held each Christmas since 1818. Lottery tickets cost $245 and usually are purchased by groups of friends, families, clubs and office workers.</w:t>
        <w:br/>
        <w:t>The country comes to a virtual standstill on Dec. 22 when the winning number - this year it was 45495 - is broadcast nationally on radio and television from Spain's National Lotteries Department.</w:t>
        <w:br/>
        <w:t>Second prize was $138 million, awarded to people sharing ticket number 43893. Third prize of $68 million went to the ticket numbered 10631.</w:t>
        <w:br/>
        <w:t>The prize money is tax-free, though any interest or dividends earned will be taxable.</w:t>
        <w:br/>
        <w:t>Lottery ticket sales were expected to top $1.9 billion. The profit goes into the national treasury and covers administrative costs.</w:t>
        <w:br/>
        <w:br/>
        <w:t>Graphic</w:t>
        <w:br/>
        <w:br/>
        <w:t xml:space="preserve"> </w:t>
        <w:br/>
        <w:t>PHOTO;</w:t>
        <w:br/>
        <w:br/>
        <w:t>PHOTO (1)</w:t>
        <w:br/>
        <w:t>1. A jubilant man and his sons, holders of a second-prize ticket in Spain's</w:t>
        <w:br/>
        <w:t>Christmas lottery, pop corks in Barcelona. (Associated Press, CESAR RANGEL)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