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02/03/2017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11.30AM-12.30AM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JIAJUN HE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80.8.8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ideas of how to start a project, what SE project management model to follow.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Vathsalaraj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What type of match making product we are doing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Skills each member is good at, type of work prefered for developing the product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 allocation for next meeting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general requirement for the product before next meeting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member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basic prototype of the product before next meeting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Any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up server in advance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will gather ideas for final project planning next week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8.30AM-10.30AM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057.03.002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actual project plan, allocate work for project documentation, including project charter, WBS, User stories, Sprint backlog, gantt chart etc.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08/03/2017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Pavitra Vathsalaraj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and allocate parts for everyone and decide what platforms to use. 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Vathsalaraj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the </w:t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general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Decide the </w:t>
            </w: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environment setup plan, such as php, sql, aws and discuss WBS, project charter, usecase and who does what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-decided to do php on cloud9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line="276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product prototype and backlog for website designing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general requirement discussion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member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 prototype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Environment setup plan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WBS, project charter, user scenario and print backlog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2:00pm-3.30pm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Setup trello and github by next meeting and invite group members-Jason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2:30AM-3:30AM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Pavitra Vathsalaraj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80.10.04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and allocate parts for everyone and decide what platforms to use. 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Vathsalaraj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everyone: created Github, cloud9 and trello accounts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Jiajun: uploaded user story to google drive and working on the product backlog 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line="276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how the page should be and going to start on the prototype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Finalised the platforms to be used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account sign up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member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Suggested/Finalised php platform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Finalised prototype platform and Backlog &amp; User story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&amp; 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 page discussion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08/03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15/03/2017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8.30AM-10.30AM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start main webpage on cloud9 (php)</w:t>
              <w:br w:type="textWrapping"/>
              <w:t xml:space="preserve">Kim: study php and Laravel and add to main page upon learning</w:t>
              <w:br w:type="textWrapping"/>
              <w:t xml:space="preserve">Jason: Work on search algorithm/back functions</w:t>
              <w:br w:type="textWrapping"/>
              <w:t xml:space="preserve">Jun: Start on the prototype on Balsamiq and start charter/product backlog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15/03/2017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Jason, Jun,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Pavitra, Kim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and finalize documentation (project charter and project scope), programming platform before coding is initiated.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(Absent due to sickness)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Created index.html on cloud9 and started front page, done meeting doc.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Jiajun: completed initial design of web page prototype on Balsamiq. Left Product backlog behind (Underestimated time)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Researching buyer/seller algorithm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completed setup laravel to localhost (xampp), studying php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done index.html page on cloud9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project charter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product backlog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2:30PM-3:30PM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complete questions 2 to 5 on project charter</w:t>
              <w:br w:type="textWrapping"/>
              <w:t xml:space="preserve">Kim: Setup scrum in trello, setup Laravel to AWS server.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Continue research on trade matchmaking algorithm, project charter governance/methodology</w:t>
              <w:br w:type="textWrapping"/>
              <w:t xml:space="preserve">Jun: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Everyone: We have to use Github, no more using C9.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17/03/2017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2:30pm-3:30pm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80.10.03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and finalising charter as well as function priority.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(Absent due to work)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Researched about project charter and done work on project charter and uploaded her version to google docs.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Jiajun: Uploaded part of the brief project charter (question 1)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 &amp; Kim: Haven’t completed this week’s task due to other assignments.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website function priority for coding.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authentication method for login.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project charter work and uploaded to google doc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Briefly summarised project charter (question 1 &amp; 8)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22/03/2017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8:30am-10:30am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Continue with the web design and complete project charter doc.</w:t>
              <w:br w:type="textWrapping"/>
              <w:t xml:space="preserve">Kim: Complete this week’s task which is to set up scrum in trello, setup Laravel to AWS server.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complete this week’s work on project charter. and continue research on algorithm implementation.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Jun: Research on database and install database and php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Everyone: Initiate coding for small functions while prioritising important functions that were discussed.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22/03/2017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(Absent due to sickness)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Finish project charter and send to teacher by next day and continue web design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Jiajun:  Finished prototype, product backlog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Finish installing laravel and start on github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website function priority for coding.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authentication method for login.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Project charter and sent to Homy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Pavitra, Jason, Victor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login and register page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24/03/2017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2:30am-3:30am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Continue with the web design and complete project charter doc.</w:t>
              <w:br w:type="textWrapping"/>
              <w:t xml:space="preserve">Kim: Complete this week’s task which is to set up scrum in trello, setup Laravel to AWS server.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complete this week’s work on project charter. and continue research on algorithm implementation.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 Research on database and install database and php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Everyone: Initiate coding for small functions while prioritising important functions that were discussed.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24/03/2017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2:30pm-3:30pm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80.10.04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(Absent due another group meeting 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Project charter parts and resuming web design for login and rego page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Jason: Completed project charter methodology and governance, starting algorithm coding and other function coding, waiting to test login and registration functions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Discussed website function priority for coding.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Resume login and rego page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&amp; 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 function coding relating to website, creating database tables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and Registration coding backend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29/03/2017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8:30am-10:30am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Work on web page design(layout)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Kim: Work on web page design(layout)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Contiue algorithm coding and other function coding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 Login and registration page coding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29/03/2017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57.03.04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web design of login and registration page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Jason: Tasks following from previous week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Completed demo of login and registration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Completed testing demo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Resume login and rego page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&amp; 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29/03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Initiate function coding relating to website, creating database tables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and Registration coding backend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31/03/2017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2:30pm-4:30p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Work on web page design with other pages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Testing on login and registration function, start search function and buyer/seller display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31/03/2017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11:30am-2:30am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80.11.02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(1 hr)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( 1 hr)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(1hr)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installed Laravel, learnt basics and going to work on the pages on Laravel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Jason: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installed Laravel, learnt basics and doing the update article page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Resume login and rego page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&amp; 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05/04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05/04/2017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8:30pm-10:30p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Work on web page design on Laravel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Kim: Work on laravel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1425"/>
        <w:gridCol w:w="105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1425"/>
            <w:gridCol w:w="105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05/04/2017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 (Absent due to death in the family)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account layout, change password layout and edit profile layout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Update from Jason: Completed coding for search function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Completed backend coding for functions of creating a post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 create Item post layout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Resume login and rego page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&amp; 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07/04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Victor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2:30pm-3:30p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Complete other layouts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Kim: Seller or buyer profile page and main after login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Modify search code according to trello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 Modify interest registration form and table, main page after login (message kim)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07/04/2017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2:30am-4:30am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80.10.03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login success layout, registration success layout and logout success layout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completed create description, edit description layouts. Added more functions in the header. 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Planned future progress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12/04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8:30pm-10:30pm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12/04/2017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57.02.03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Department/Division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login success layout, registration success layout and logout success layout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completed create description, edit description layouts. Added more functions in the header. 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Planned future progress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12/04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2:30pm-3:30pm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Pavitra: continue with the design layout over the holidays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Kim: continue with the design layout over the holidays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Jason: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Jun: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26/04/2017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(Absent)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sick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(Absent)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sick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Completed create post items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completed create view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done delete profile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done some testing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delete item/post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edit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testing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28/04/2017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1:30pm-2:30pm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28/04/2017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1:30am-2:30am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80.10.03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content display and user preference has been done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continue with create edit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continue with delete items/post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keep testing</w:t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delete item/post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edit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testing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create view description history page layout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03/04/2017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8:30pm-10:30pm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done preference matching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continue with create edit and update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delete account which also deletes the user's posts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did testing and continuing with index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delete post alone, without deleting the account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edit and update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testing and continuing with index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 function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12:30pm-1:30pm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80.08.08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05/05/2017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12:30am-1:30am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80.08.08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Keep testing and continuing with index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continue with create edit and update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going through how to delete individual posts without deleting the account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uploaded project to server and edited view des page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delete post alone, without deleting the account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edit and update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testing and continuing with index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with admin functions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8:30pm-10:30pm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index page and function and delete post 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finished account details and continuing with edit post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Doing testing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Jun:  finished search index and continue with testing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with testing and fix meeting minutes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edit post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further testing and help kim with edit post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17/5/17</w:t>
            </w:r>
          </w:p>
        </w:tc>
      </w:tr>
      <w:tr>
        <w:trPr>
          <w:trHeight w:val="240" w:hRule="atLeast"/>
        </w:trP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debug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12:30pm-1:30pm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12:30am-1:30am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80.08.08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(absent due to work)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Continue with debugging and making installation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continue with edit post and user instruction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Continue testing and updating meeting minutes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Continue with testing and document testing data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meeting minutes and minor testing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 post function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and testing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debugging and changes in current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8:30pm-10:30pm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17/05/2017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8:30am-10:30am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debugging the test results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completed change password and one bug report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meeting minute updates and done a bit of testing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done testing 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more documentations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and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debugging and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11:30pm-12:30pm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80.10.03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19/05/2017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12:00am-1:00am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80.10.03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(Absent)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Continuing with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Continuing with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Continuing with testing and 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more documentations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and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debugging and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8:30pm-10:30pm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57.03.02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24/05/2017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8:30am-9:30am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57.03.02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(Absent: sick)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done debugging, peer review, doc 12 &amp; other documentations. commencing more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done user manual and commencing more documentation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completed peer review &amp; commencing gantt chart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finished testing and peer review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more documentations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 more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26/5/17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more documentation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26/5/17</w:t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26/05/2017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10:30pm-11:30pm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80.11.04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color w:val="800080"/>
          <w:sz w:val="24"/>
          <w:szCs w:val="24"/>
        </w:rPr>
      </w:pPr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MINUTES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10080.0" w:type="dxa"/>
        <w:jc w:val="left"/>
        <w:tblInd w:w="-21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  <w:tblGridChange w:id="0">
          <w:tblGrid>
            <w:gridCol w:w="1260"/>
            <w:gridCol w:w="720"/>
            <w:gridCol w:w="360"/>
            <w:gridCol w:w="720"/>
            <w:gridCol w:w="810"/>
            <w:gridCol w:w="810"/>
            <w:gridCol w:w="720"/>
            <w:gridCol w:w="360"/>
            <w:gridCol w:w="450"/>
            <w:gridCol w:w="90"/>
            <w:gridCol w:w="900"/>
            <w:gridCol w:w="270"/>
            <w:gridCol w:w="720"/>
            <w:gridCol w:w="270"/>
            <w:gridCol w:w="1620"/>
          </w:tblGrid>
        </w:tblGridChange>
      </w:tblGrid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Programming project 1 (Internal project)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 (MM/DD/YYYY)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26/05/2017</w:t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10:30am-11:30am</w:t>
            </w:r>
          </w:p>
        </w:tc>
      </w:tr>
      <w:tr>
        <w:tc>
          <w:tcPr>
            <w:gridSpan w:val="3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Minutes Prepared By: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0"/>
                <w:szCs w:val="20"/>
                <w:highlight w:val="white"/>
                <w:rtl w:val="0"/>
              </w:rPr>
              <w:t xml:space="preserve">Pavitra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Building 80.11.04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Meeting Objective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last week’s tasks and decide on what to complete by next meeting</w:t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Attendance at Meeting 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remarks</w:t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Phone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Jason Le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Jiajun He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Pavitra (Absent: sick, but was online for group work)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Saelon Kim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4" w:val="dotted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Agenda and Notes, Decisions, Issues 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gridSpan w:val="4"/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4" w:val="dotted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Jiajun: completing proposed assessment and other docs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Kim: completing final documentation (usage scenario)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Pavitra: completing final documentation (gantt chart, meeting minutes)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from Jason: completing project report and risk register documents</w:t>
            </w:r>
          </w:p>
        </w:tc>
        <w:tc>
          <w:tcPr>
            <w:gridSpan w:val="4"/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Location: 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