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00000000h: </w:t>
      </w:r>
      <w:commentRangeStart w:id="0"/>
      <w:r w:rsidRPr="00F258C2">
        <w:rPr>
          <w:rFonts w:ascii="Courier New" w:hAnsi="Courier New" w:cs="Courier New"/>
          <w:sz w:val="16"/>
          <w:szCs w:val="16"/>
          <w:lang w:val="en-US"/>
        </w:rPr>
        <w:t>1C 00 00 00</w:t>
      </w:r>
      <w:commentRangeEnd w:id="0"/>
      <w:r>
        <w:rPr>
          <w:rStyle w:val="CommentReference"/>
        </w:rPr>
        <w:commentReference w:id="0"/>
      </w: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commentRangeStart w:id="1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4C 00 00 00 </w:t>
      </w:r>
      <w:commentRangeEnd w:id="1"/>
      <w:r>
        <w:rPr>
          <w:rStyle w:val="CommentReference"/>
        </w:rPr>
        <w:commentReference w:id="1"/>
      </w:r>
      <w:commentRangeStart w:id="2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01 0F 00 00 </w:t>
      </w:r>
      <w:commentRangeEnd w:id="2"/>
      <w:r w:rsidR="00360E45">
        <w:rPr>
          <w:rStyle w:val="CommentReference"/>
        </w:rPr>
        <w:commentReference w:id="2"/>
      </w:r>
      <w:commentRangeStart w:id="3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0D 04 00 00 </w:t>
      </w:r>
      <w:commentRangeEnd w:id="3"/>
      <w:r w:rsidR="00360E45">
        <w:rPr>
          <w:rStyle w:val="CommentReference"/>
        </w:rPr>
        <w:commentReference w:id="3"/>
      </w:r>
      <w:r w:rsidRPr="00F258C2">
        <w:rPr>
          <w:rFonts w:ascii="Courier New" w:hAnsi="Courier New" w:cs="Courier New"/>
          <w:sz w:val="16"/>
          <w:szCs w:val="16"/>
          <w:lang w:val="en-US"/>
        </w:rPr>
        <w:t>; ....L...........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00000010h: </w:t>
      </w:r>
      <w:commentRangeStart w:id="4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02 00 00 00 </w:t>
      </w:r>
      <w:commentRangeEnd w:id="4"/>
      <w:r>
        <w:rPr>
          <w:rStyle w:val="CommentReference"/>
        </w:rPr>
        <w:commentReference w:id="4"/>
      </w:r>
      <w:commentRangeStart w:id="5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4C 00 00 00 </w:t>
      </w:r>
      <w:commentRangeEnd w:id="5"/>
      <w:r>
        <w:rPr>
          <w:rStyle w:val="CommentReference"/>
        </w:rPr>
        <w:commentReference w:id="5"/>
      </w:r>
      <w:commentRangeStart w:id="6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2D 00 00 00 </w:t>
      </w:r>
      <w:commentRangeEnd w:id="6"/>
      <w:r>
        <w:rPr>
          <w:rStyle w:val="CommentReference"/>
        </w:rPr>
        <w:commentReference w:id="6"/>
      </w:r>
      <w:commentRangeStart w:id="7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74 00 00 00 </w:t>
      </w:r>
      <w:commentRangeEnd w:id="7"/>
      <w:r>
        <w:rPr>
          <w:rStyle w:val="CommentReference"/>
        </w:rPr>
        <w:commentReference w:id="7"/>
      </w:r>
      <w:r w:rsidRPr="00F258C2">
        <w:rPr>
          <w:rFonts w:ascii="Courier New" w:hAnsi="Courier New" w:cs="Courier New"/>
          <w:sz w:val="16"/>
          <w:szCs w:val="16"/>
          <w:lang w:val="en-US"/>
        </w:rPr>
        <w:t>; ....L...-...t...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00000020h: </w:t>
      </w:r>
      <w:commentRangeStart w:id="8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01 00 00 00 </w:t>
      </w:r>
      <w:commentRangeEnd w:id="8"/>
      <w:r w:rsidR="00FE3400">
        <w:rPr>
          <w:rStyle w:val="CommentReference"/>
        </w:rPr>
        <w:commentReference w:id="8"/>
      </w:r>
      <w:commentRangeStart w:id="9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00 00 00 00 </w:t>
      </w:r>
      <w:commentRangeEnd w:id="9"/>
      <w:r w:rsidR="00FE3400">
        <w:rPr>
          <w:rStyle w:val="CommentReference"/>
        </w:rPr>
        <w:commentReference w:id="9"/>
      </w:r>
      <w:commentRangeStart w:id="10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88 02 00 00 </w:t>
      </w:r>
      <w:commentRangeEnd w:id="10"/>
      <w:r>
        <w:rPr>
          <w:rStyle w:val="CommentReference"/>
        </w:rPr>
        <w:commentReference w:id="10"/>
      </w:r>
      <w:commentRangeStart w:id="11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0B 00 00 00 </w:t>
      </w:r>
      <w:commentRangeEnd w:id="11"/>
      <w:r>
        <w:rPr>
          <w:rStyle w:val="CommentReference"/>
        </w:rPr>
        <w:commentReference w:id="11"/>
      </w:r>
      <w:r w:rsidRPr="00F258C2">
        <w:rPr>
          <w:rFonts w:ascii="Courier New" w:hAnsi="Courier New" w:cs="Courier New"/>
          <w:sz w:val="16"/>
          <w:szCs w:val="16"/>
          <w:lang w:val="en-US"/>
        </w:rPr>
        <w:t>; ........ˆ.......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00000030h: </w:t>
      </w:r>
      <w:commentRangeStart w:id="12"/>
      <w:r w:rsidRPr="00F258C2">
        <w:rPr>
          <w:rFonts w:ascii="Courier New" w:hAnsi="Courier New" w:cs="Courier New"/>
          <w:sz w:val="16"/>
          <w:szCs w:val="16"/>
          <w:lang w:val="en-US"/>
        </w:rPr>
        <w:t>80 02 00 00</w:t>
      </w:r>
      <w:commentRangeEnd w:id="12"/>
      <w:r>
        <w:rPr>
          <w:rStyle w:val="CommentReference"/>
        </w:rPr>
        <w:commentReference w:id="12"/>
      </w: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commentRangeStart w:id="13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01 00 00 00 </w:t>
      </w:r>
      <w:commentRangeEnd w:id="13"/>
      <w:r>
        <w:rPr>
          <w:rStyle w:val="CommentReference"/>
        </w:rPr>
        <w:commentReference w:id="13"/>
      </w:r>
      <w:commentRangeStart w:id="14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28 03 00 00 </w:t>
      </w:r>
      <w:commentRangeEnd w:id="14"/>
      <w:r>
        <w:rPr>
          <w:rStyle w:val="CommentReference"/>
        </w:rPr>
        <w:commentReference w:id="14"/>
      </w:r>
      <w:commentRangeStart w:id="15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01 00 00 00 </w:t>
      </w:r>
      <w:commentRangeEnd w:id="15"/>
      <w:r>
        <w:rPr>
          <w:rStyle w:val="CommentReference"/>
        </w:rPr>
        <w:commentReference w:id="15"/>
      </w:r>
      <w:r w:rsidRPr="00F258C2">
        <w:rPr>
          <w:rFonts w:ascii="Courier New" w:hAnsi="Courier New" w:cs="Courier New"/>
          <w:sz w:val="16"/>
          <w:szCs w:val="16"/>
          <w:lang w:val="en-US"/>
        </w:rPr>
        <w:t>; €.......(.......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00000040h: </w:t>
      </w:r>
      <w:commentRangeStart w:id="16"/>
      <w:r w:rsidRPr="00F258C2">
        <w:rPr>
          <w:rFonts w:ascii="Courier New" w:hAnsi="Courier New" w:cs="Courier New"/>
          <w:sz w:val="16"/>
          <w:szCs w:val="16"/>
          <w:lang w:val="en-US"/>
        </w:rPr>
        <w:t>30 03 00 00</w:t>
      </w:r>
      <w:commentRangeEnd w:id="16"/>
      <w:r>
        <w:rPr>
          <w:rStyle w:val="CommentReference"/>
        </w:rPr>
        <w:commentReference w:id="16"/>
      </w: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commentRangeStart w:id="17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00 00 00 00 00 00 00 00 00 00 00 00 </w:t>
      </w:r>
      <w:commentRangeEnd w:id="17"/>
      <w:r>
        <w:rPr>
          <w:rStyle w:val="CommentReference"/>
        </w:rPr>
        <w:commentReference w:id="17"/>
      </w:r>
      <w:r w:rsidRPr="00F258C2">
        <w:rPr>
          <w:rFonts w:ascii="Courier New" w:hAnsi="Courier New" w:cs="Courier New"/>
          <w:sz w:val="16"/>
          <w:szCs w:val="16"/>
          <w:lang w:val="en-US"/>
        </w:rPr>
        <w:t>; 0...............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00000050h: </w:t>
      </w:r>
      <w:commentRangeStart w:id="18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62 61 72 00 </w:t>
      </w:r>
      <w:commentRangeEnd w:id="18"/>
      <w:r>
        <w:rPr>
          <w:rStyle w:val="CommentReference"/>
        </w:rPr>
        <w:commentReference w:id="18"/>
      </w:r>
      <w:commentRangeStart w:id="19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00 00 00 00 00 00 00 00 00 00 00 00 </w:t>
      </w:r>
      <w:commentRangeEnd w:id="19"/>
      <w:r>
        <w:rPr>
          <w:rStyle w:val="CommentReference"/>
        </w:rPr>
        <w:commentReference w:id="19"/>
      </w:r>
      <w:r w:rsidRPr="00F258C2">
        <w:rPr>
          <w:rFonts w:ascii="Courier New" w:hAnsi="Courier New" w:cs="Courier New"/>
          <w:sz w:val="16"/>
          <w:szCs w:val="16"/>
          <w:lang w:val="en-US"/>
        </w:rPr>
        <w:t>; bar.............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00000060h: </w:t>
      </w:r>
      <w:commentRangeStart w:id="20"/>
      <w:r w:rsidRPr="00F258C2">
        <w:rPr>
          <w:rFonts w:ascii="Courier New" w:hAnsi="Courier New" w:cs="Courier New"/>
          <w:sz w:val="16"/>
          <w:szCs w:val="16"/>
          <w:lang w:val="en-US"/>
        </w:rPr>
        <w:t>00 00 00 00 80 25 00 00 20 0A 00 00 08 00 00 00 ; ....€%.. 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00000070h: 10 03 00 00 01 00 00 00 80 25 00 00 20 0A 00 00 ; ........€%.. 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00000080h: 08 00 00 00 9C 03 00 00 </w:t>
      </w:r>
      <w:commentRangeEnd w:id="20"/>
      <w:r w:rsidR="001B6F9F">
        <w:rPr>
          <w:rStyle w:val="CommentReference"/>
        </w:rPr>
        <w:commentReference w:id="20"/>
      </w:r>
      <w:commentRangeStart w:id="21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00 00 00 00 00 00 00 00 </w:t>
      </w:r>
      <w:commentRangeEnd w:id="21"/>
      <w:r>
        <w:rPr>
          <w:rStyle w:val="CommentReference"/>
        </w:rPr>
        <w:commentReference w:id="21"/>
      </w:r>
      <w:r w:rsidRPr="00F258C2">
        <w:rPr>
          <w:rFonts w:ascii="Courier New" w:hAnsi="Courier New" w:cs="Courier New"/>
          <w:sz w:val="16"/>
          <w:szCs w:val="16"/>
          <w:lang w:val="en-US"/>
        </w:rPr>
        <w:t>; ....œ...........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00000090h: </w:t>
      </w:r>
      <w:commentRangeStart w:id="22"/>
      <w:r w:rsidRPr="00F258C2">
        <w:rPr>
          <w:rFonts w:ascii="Courier New" w:hAnsi="Courier New" w:cs="Courier New"/>
          <w:sz w:val="16"/>
          <w:szCs w:val="16"/>
          <w:lang w:val="en-US"/>
        </w:rPr>
        <w:t>3B 01 00 00 01 00 00 00 28 04 00 00 3C 01 00 00 ; ;.......(...&lt;...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000000a0h: 02 00 00 00 3C 04 00 00 3D 01 00 00 01 00 00 00 ; ....&lt;...=.......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000000b0h: 70 04 00 00 3E 01 00 00 01 00 00 00 84 04 00 00 ; p...&gt;.......„...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000000c0h: 3F 01 00 00 01 00 00 00 98 04 00 00 44 01 00 00 ; ?.......˜...D...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000000d0h: 01 00 00 00 AC 04 00 00 45 01 00 00 01 00 00 00 ; ....¬...E.......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000000e0h: C0 04 00 00 46 01 00 00 01 00 00 00 D4 04 00 00 ; À...F.......Ô...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000000f0h: 47 01 00 00 01 00 00 00 E8 04 00 00 48 01 00 00 ; G.......è...H...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00000100h: 01 00 00 00 FC 04 00 00 49 01 00 00 01 00 00 00 ; ....ü...I.......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00000110h: 10 05 00 00 4A 01 00 00 01 00 00 00 24 05 00 00 ; ....J.......$...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00000120h: 4B 01 00 00 01 00 00 00 38 05 00 00 4C 01 00 00 ; K.......8...L...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00000130h: 01 00 00 00 4C 05 00 00 4D 01 00 00 01 00 00 00 ; ....L...M.......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00000140h: 60 05 00 00 4E 01 00 00 01 00 00 00 74 05 00 00 ; `...N.......t...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00000150h: 4F 01 00 00 01 00 00 00 88 05 00 00 50 01 00 00 ; O.......ˆ...P...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00000160h: 02 00 00 00 9C 05 00 00 51 01 00 00 01 00 00 00 ; ....œ...Q.......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00000170h: D0 05 00 00 52 01 00 00 02 00 00 00 E4 05 00 00 ; Ð...R.......ä...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00000180h: 53 01 00 00 01 00 00 00 18 06 00 00 54 01 00 00 ; S...........T...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00000190h: 01 00 00 00 2C 06 00 00 55 01 00 00 01 00 00 00 ; ....,...U.......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000001a0h: 40 06 00 00 56 01 00 00 02 00 00 00 54 06 00 00 ; @...V.......T...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000001b0h: 57 01 00 00 02 00 00 00 88 06 00 00 58 01 00 00 ; W.......ˆ...X...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000001c0h: 02 00 00 00 BC 06 00 00 59 01 00 00 01 00 00 00 ; ....¼...Y.......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000001d0h: F0 06 00 00 5A 01 00 00 01 00 00 00 04 07 00 00 ; ð...Z...........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000001e0h: 5B 01 00 00 01 00 00 00 18 07 00 00 5C 01 00 00 ; [...........\...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000001f0h: 01 00 00 00 2C 07 00 00 5D 01 00 00 01 00 00 00 ; ....,...].......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00000200h: 40 07 00 00 5E 01 00 00 01 00 00 00 54 07 00 00 ; @...^.......T...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00000210h: 5F 01 00 00 01 00 00 00 68 07 00 00 60 01 00 00 ; _.......h...`...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00000220h: 01 00 00 00 7C 07 00 00 61 01 00 00 01 00 00 00 ; ....|...a.......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00000230h: 90 07 00 00 62 01 00 00 02 00 00 00 A4 07 00 00 ; </w:t>
      </w:r>
      <w:r w:rsidRPr="00F258C2">
        <w:rPr>
          <w:rFonts w:ascii="Courier New" w:hAnsi="Calibri" w:cs="Courier New"/>
          <w:sz w:val="16"/>
          <w:szCs w:val="16"/>
        </w:rPr>
        <w:t></w:t>
      </w:r>
      <w:r w:rsidRPr="00F258C2">
        <w:rPr>
          <w:rFonts w:ascii="Courier New" w:hAnsi="Courier New" w:cs="Courier New"/>
          <w:sz w:val="16"/>
          <w:szCs w:val="16"/>
          <w:lang w:val="en-US"/>
        </w:rPr>
        <w:t>...b.......¤...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00000240h: 63 01 00 00 01 00 00 00 D8 07 00 00 64 01 00 00 ; c.......Ø...d...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00000250h: 02 00 00 00 EC 07 00 00 65 01 00 00 02 00 00 00 ; ....ì...e.......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00000260h: 20 08 00 00 66 01 00 00 01 00 00 00 54 08 00 00 ;  ...f.......T...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00000270h: 6A 01 00 00 01 00 00 00 68 08 00 00 6B 01 00 00 ; j.......h...k...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00000280h: 02 00 00 00 7C 08 00 00 6C 01 00 00 01 00 00 00 ; ....|...l.......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00000290h: B0 08 00 00 6D 01 00 00 01 00 00 00 C4 08 00 00 ; °...m.......Ä...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000002a0h: 6E 01 00 00 01 00 00 00 D8 08 00 00 </w:t>
      </w:r>
      <w:commentRangeEnd w:id="22"/>
      <w:r w:rsidR="001B6F9F">
        <w:rPr>
          <w:rStyle w:val="CommentReference"/>
        </w:rPr>
        <w:commentReference w:id="22"/>
      </w:r>
      <w:commentRangeStart w:id="23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00 00 00 00 </w:t>
      </w:r>
      <w:commentRangeEnd w:id="23"/>
      <w:r w:rsidR="001B6F9F">
        <w:rPr>
          <w:rStyle w:val="CommentReference"/>
        </w:rPr>
        <w:commentReference w:id="23"/>
      </w:r>
      <w:r w:rsidRPr="00F258C2">
        <w:rPr>
          <w:rFonts w:ascii="Courier New" w:hAnsi="Courier New" w:cs="Courier New"/>
          <w:sz w:val="16"/>
          <w:szCs w:val="16"/>
          <w:lang w:val="en-US"/>
        </w:rPr>
        <w:t>; n.......Ø.......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000002b0h: </w:t>
      </w:r>
      <w:commentRangeStart w:id="24"/>
      <w:r w:rsidRPr="00F258C2">
        <w:rPr>
          <w:rFonts w:ascii="Courier New" w:hAnsi="Courier New" w:cs="Courier New"/>
          <w:sz w:val="16"/>
          <w:szCs w:val="16"/>
          <w:lang w:val="en-US"/>
        </w:rPr>
        <w:t>28 39 9D 66 00 00 00 00 40 00 00 00 E4 08 00 00 ; (9</w:t>
      </w:r>
      <w:r w:rsidRPr="00F258C2">
        <w:rPr>
          <w:rFonts w:ascii="Courier New" w:hAnsi="Calibri" w:cs="Courier New"/>
          <w:sz w:val="16"/>
          <w:szCs w:val="16"/>
        </w:rPr>
        <w:t></w:t>
      </w:r>
      <w:r w:rsidRPr="00F258C2">
        <w:rPr>
          <w:rFonts w:ascii="Courier New" w:hAnsi="Courier New" w:cs="Courier New"/>
          <w:sz w:val="16"/>
          <w:szCs w:val="16"/>
          <w:lang w:val="en-US"/>
        </w:rPr>
        <w:t>f....@...ä...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000002c0h: 7C 4F 13 17 00 00 00 00 2C 00 00 00 14 09 00 00 ; |O......,.......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000002d0h: 6C 15 90 6A 00 00 00 00 18 00 00 00 34 09 00 00 ; l.</w:t>
      </w:r>
      <w:r w:rsidRPr="00F258C2">
        <w:rPr>
          <w:rFonts w:ascii="Courier New" w:hAnsi="Calibri" w:cs="Courier New"/>
          <w:sz w:val="16"/>
          <w:szCs w:val="16"/>
        </w:rPr>
        <w:t></w:t>
      </w:r>
      <w:r w:rsidRPr="00F258C2">
        <w:rPr>
          <w:rFonts w:ascii="Courier New" w:hAnsi="Courier New" w:cs="Courier New"/>
          <w:sz w:val="16"/>
          <w:szCs w:val="16"/>
          <w:lang w:val="en-US"/>
        </w:rPr>
        <w:t>j........4...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000002e0h: 6C 15 90 6A 01 00 00 00 18 00 00 00 44 09 00 00 ; l.</w:t>
      </w:r>
      <w:r w:rsidRPr="00F258C2">
        <w:rPr>
          <w:rFonts w:ascii="Courier New" w:hAnsi="Calibri" w:cs="Courier New"/>
          <w:sz w:val="16"/>
          <w:szCs w:val="16"/>
        </w:rPr>
        <w:t></w:t>
      </w:r>
      <w:r w:rsidRPr="00F258C2">
        <w:rPr>
          <w:rFonts w:ascii="Courier New" w:hAnsi="Courier New" w:cs="Courier New"/>
          <w:sz w:val="16"/>
          <w:szCs w:val="16"/>
          <w:lang w:val="en-US"/>
        </w:rPr>
        <w:t>j........D...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000002f0h: 7C 4F 13 17 01 00 00 00 2C 00 00 00 54 09 00 00 ; |O......,...T...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00000300h: 6C 15 90 6A 02 00 00 00 18 00 00 00 74 09 00 00 ; l.</w:t>
      </w:r>
      <w:r w:rsidRPr="00F258C2">
        <w:rPr>
          <w:rFonts w:ascii="Courier New" w:hAnsi="Calibri" w:cs="Courier New"/>
          <w:sz w:val="16"/>
          <w:szCs w:val="16"/>
        </w:rPr>
        <w:t></w:t>
      </w:r>
      <w:r w:rsidRPr="00F258C2">
        <w:rPr>
          <w:rFonts w:ascii="Courier New" w:hAnsi="Courier New" w:cs="Courier New"/>
          <w:sz w:val="16"/>
          <w:szCs w:val="16"/>
          <w:lang w:val="en-US"/>
        </w:rPr>
        <w:t>j........t...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00000310h: 7C 4F 13 17 02 00 00 00 2C 00 00 00 84 09 00 00 ; |O......,...„...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00000320h: 6C 15 90 6A 03 00 00 00 18 00 00 00 A4 09 00 00 ; l.</w:t>
      </w:r>
      <w:r w:rsidRPr="00F258C2">
        <w:rPr>
          <w:rFonts w:ascii="Courier New" w:hAnsi="Calibri" w:cs="Courier New"/>
          <w:sz w:val="16"/>
          <w:szCs w:val="16"/>
        </w:rPr>
        <w:t></w:t>
      </w:r>
      <w:r w:rsidRPr="00F258C2">
        <w:rPr>
          <w:rFonts w:ascii="Courier New" w:hAnsi="Courier New" w:cs="Courier New"/>
          <w:sz w:val="16"/>
          <w:szCs w:val="16"/>
          <w:lang w:val="en-US"/>
        </w:rPr>
        <w:t>j........¤...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00000330h: 1B 83 2D 06 00 00 00 00 18 00 00 00 B4 09 00 00 ; .ƒ-.........´...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00000340h: 1B 83 2D 06 01 00 00 00 18 00 00 00 C4 09 00 00 ; .ƒ-.........Ä...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00000350h: 14 D9 7D 3D 00 00 00 00 24 00 00 00 D4 09 00 00</w:t>
      </w:r>
      <w:commentRangeEnd w:id="24"/>
      <w:r w:rsidR="001B6F9F">
        <w:rPr>
          <w:rStyle w:val="CommentReference"/>
        </w:rPr>
        <w:commentReference w:id="24"/>
      </w: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 ; .Ù}=....$...Ô...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00000360h: </w:t>
      </w:r>
      <w:commentRangeStart w:id="25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 0A 00 00 01 00 00 00 08 0A 00 00 </w:t>
      </w:r>
      <w:commentRangeEnd w:id="25"/>
      <w:r w:rsidR="006F61AF">
        <w:rPr>
          <w:rStyle w:val="CommentReference"/>
        </w:rPr>
        <w:commentReference w:id="25"/>
      </w:r>
      <w:commentRangeStart w:id="26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00 00 00 00 </w:t>
      </w:r>
      <w:commentRangeEnd w:id="26"/>
      <w:r w:rsidR="006F61AF">
        <w:rPr>
          <w:rStyle w:val="CommentReference"/>
        </w:rPr>
        <w:commentReference w:id="26"/>
      </w:r>
      <w:r w:rsidRPr="00F258C2">
        <w:rPr>
          <w:rFonts w:ascii="Courier New" w:hAnsi="Courier New" w:cs="Courier New"/>
          <w:sz w:val="16"/>
          <w:szCs w:val="16"/>
          <w:lang w:val="en-US"/>
        </w:rPr>
        <w:t>; ................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00000370h: </w:t>
      </w:r>
      <w:commentRangeStart w:id="27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05 00 00 00 0C 0A 00 00 </w:t>
      </w:r>
      <w:commentRangeEnd w:id="27"/>
      <w:r w:rsidR="006F61AF">
        <w:rPr>
          <w:rStyle w:val="CommentReference"/>
        </w:rPr>
        <w:commentReference w:id="27"/>
      </w:r>
      <w:commentRangeStart w:id="28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00 00 00 00 00 00 00 00 </w:t>
      </w:r>
      <w:commentRangeEnd w:id="28"/>
      <w:r w:rsidR="006F61AF">
        <w:rPr>
          <w:rStyle w:val="CommentReference"/>
        </w:rPr>
        <w:commentReference w:id="28"/>
      </w:r>
      <w:r w:rsidRPr="00F258C2">
        <w:rPr>
          <w:rFonts w:ascii="Courier New" w:hAnsi="Courier New" w:cs="Courier New"/>
          <w:sz w:val="16"/>
          <w:szCs w:val="16"/>
          <w:lang w:val="en-US"/>
        </w:rPr>
        <w:t>; ................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00000380h: </w:t>
      </w:r>
      <w:commentRangeStart w:id="29"/>
      <w:r w:rsidRPr="00F258C2">
        <w:rPr>
          <w:rFonts w:ascii="Courier New" w:hAnsi="Courier New" w:cs="Courier New"/>
          <w:sz w:val="16"/>
          <w:szCs w:val="16"/>
          <w:lang w:val="en-US"/>
        </w:rPr>
        <w:t>00 00 00 00 00 00 00 00 00 04 00 00 00 04 00 00 ; ................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00000390h: 10 0A 00 00 00 00 00 00 00 04 00 00 00 04 00 00 ; ................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000003a0h: 0D 00 00 00 2C 0A 00 00 00 04 00 00 00 00 00 00 ; ....,...........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000003b0h: 00 04 00 00 00 04 00 00 48 0A 00 00 00 04 00 00 ; ........H.......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000003c0h: 00 04 00 00 00 04 00 00 0D 00 00 00 64 0A 00 00 ; ............d...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000003d0h: 00 08 00 00 00 00 00 00 00 04 00 00 00 04 00 00 ; ................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000003e0h: 90 0A 00 00 00 08 00 00 00 04 00 00 00 04 00 00 ; </w:t>
      </w:r>
      <w:r w:rsidRPr="00F258C2">
        <w:rPr>
          <w:rFonts w:ascii="Courier New" w:hAnsi="Calibri" w:cs="Courier New"/>
          <w:sz w:val="16"/>
          <w:szCs w:val="16"/>
        </w:rPr>
        <w:t></w:t>
      </w:r>
      <w:r w:rsidRPr="00F258C2">
        <w:rPr>
          <w:rFonts w:ascii="Courier New" w:hAnsi="Courier New" w:cs="Courier New"/>
          <w:sz w:val="16"/>
          <w:szCs w:val="16"/>
          <w:lang w:val="en-US"/>
        </w:rPr>
        <w:t>...............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000003f0h: 0D 00 00 00 AC 0A 00 00 00 0C 00 00 00 00 00 00 ; ....¬...........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00000400h: 01 03 00 00 00 04 00 00 D8 0A 00 00 00 0C 00 00 ; ........Ø.......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00000410h: 00 04 00 00 01 03 00 00 0D 00 00 00 F4 0A 00 00 ; ............ô...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00000420h: 00 00 00 00 00 00 00 00 00 04 00 00 00 04 00 00 ; ................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00000430h: 20 0B 00 00 00 00 00 00 00 04 00 00 00 04 00 00 ;  ...............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00000440h: 0D 00 00 00 3C 0B 00 00 00 04 00 00 00 00 00 00 ; ....&lt;...........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00000450h: 00 04 00 00 00 04 00 00 58 0B 00 00 00 04 00 00 ; ........X.......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00000460h: 00 04 00 00 00 04 00 00 0D 00 00 00 74 0B 00 00 ; ............t...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00000470h: 00 08 00 00 00 00 00 00 00 04 00 00 00 04 00 00 ; ................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00000480h: A0 0B 00 00 00 08 00 00 00 04 00 00 00 04 00 00 ;  ...............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lastRenderedPageBreak/>
        <w:t>00000490h: 0D 00 00 00 BC 0B 00 00 00 0C 00 00 00 00 00 00 ; ....¼...........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000004a0h: 01 03 00 00 00 04 00 00 E8 0B 00 00 00 0C 00 00 ; ........è.......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000004b0h: 00 04 00 00 01 03 00 00 0D 00 00 00 04 0C 00 00 </w:t>
      </w:r>
      <w:commentRangeEnd w:id="29"/>
      <w:r w:rsidR="006F61AF">
        <w:rPr>
          <w:rStyle w:val="CommentReference"/>
        </w:rPr>
        <w:commentReference w:id="29"/>
      </w:r>
      <w:r w:rsidRPr="00F258C2">
        <w:rPr>
          <w:rFonts w:ascii="Courier New" w:hAnsi="Courier New" w:cs="Courier New"/>
          <w:sz w:val="16"/>
          <w:szCs w:val="16"/>
          <w:lang w:val="en-US"/>
        </w:rPr>
        <w:t>; ................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000004c0h: </w:t>
      </w:r>
      <w:commentRangeStart w:id="30"/>
      <w:r w:rsidRPr="00F258C2">
        <w:rPr>
          <w:rFonts w:ascii="Courier New" w:hAnsi="Courier New" w:cs="Courier New"/>
          <w:sz w:val="16"/>
          <w:szCs w:val="16"/>
          <w:lang w:val="en-US"/>
        </w:rPr>
        <w:t>40 0C 00 00 C4 02 00 00 F4 01 00 00 0D 01 00 00 ; @...Ä...ô.......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000004d0h: 5A 01 00 00 EA D6 CC C0 2F A1 19 40 00 00 00 00 ; Z...êÖÌÀ/¡.@....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000004e0h: 20 0C 00 00 44 01 00 00 00 00 00 00 4E 01 00 00 ;  ...D.......N...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000004f0h: EE 01 00 00 5F 3A 11 C3 00 00 00 00 00 00 00 00 ; î..._:.Ã........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00000500h: 30 0C 00 00 24 01 00 00 1C 02 00 00 A3 00 00 00 ; 0...$.......£...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00000510h: D0 01 00 00 AE 39 03 42 EA D6 CC BF 01 00 00 00 ; Ð...®9.BêÖÌ¿....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00000520h: E0 0B 00 00 B4 01 00 00 60 03 00 00 6A 00 00 00 ; à...´...`...j...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00000530h: 7A 00 00 00 2F A1 99 C0 52 06 80 C0 00 00 00 00 ; z.../¡™ÀR.€À....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00000540h: C0 0B 00 00 44 01 00 00 60 03 00 00 6A 00 00 00 ; À...D...`...j...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00000550h: 7A 00 00 00 2F A1 99 C0 52 06 80 C0 00 00 00 00 ; z.../¡™ÀR.€À....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00000560h: 00 0C 00 00 90 03 00 00 80 03 00 00 6A 00 00 00 ; ....</w:t>
      </w:r>
      <w:r w:rsidRPr="00F258C2">
        <w:rPr>
          <w:rFonts w:ascii="Courier New" w:hAnsi="Calibri" w:cs="Courier New"/>
          <w:sz w:val="16"/>
          <w:szCs w:val="16"/>
        </w:rPr>
        <w:t></w:t>
      </w:r>
      <w:r w:rsidRPr="00F258C2">
        <w:rPr>
          <w:rFonts w:ascii="Courier New" w:hAnsi="Courier New" w:cs="Courier New"/>
          <w:sz w:val="16"/>
          <w:szCs w:val="16"/>
          <w:lang w:val="en-US"/>
        </w:rPr>
        <w:t>...€...j...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00000570h: 7A 00 00 00 2F A1 99 C0 52 06 80 C0 00 00 00 00 ; z.../¡™ÀR.€À....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00000580h: E0 0B 00 00 8C 01 00 00 00 00 00 00 58 01 00 00 ; à...Œ.......X...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00000590h: 2D 02 00 00 B4 D7 DC 41 55 D5 2C C3 00 00 00 00 ; -...´×ÜAUÕ,Ã....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000005a0h: C0 0B 00 00 00 00 00 00 00 00 00 00 84 01 00 00 ; À...........„...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000005b0h: 2E 02 00 00 52 06 80 42 55 D5 2C C3 00 00 00 00 ; ....R.€BUÕ,Ã....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000005c0h: D0 0B 00 00 FC 00 00 00 00 00 00 00 EF 00 00 00 ; Ð...ü.......ï...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000005d0h: 3D 02 00 00 CD 6F BE 42 55 D5 2C C3 00 00 00 00 ; =...Ío¾BUÕ,Ã....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000005e0h: 20 0B 00 00 00 00 00 00 00 00 00 00 3D 01 00 00 ;  ...........=...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000005f0h: 29 02 00 00 B7 06 08 C2 55 D5 2C C3 00 00 00 00 ; )...·..ÂUÕ,Ã....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00000600h: 30 0B 00 00 00 00 00 00 00 00 00 00 1E 01 00 00 ; 0...............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00000610h: 21 02 00 00 33 70 C6 41 55 D5 2C C3 00 00 00 00 ; !...3pÆAUÕ,Ã....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00000620h: 70 0B 00 00 00 00 00 00 00 00 00 00 F6 00 00 00 ; p...........ö...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00000630h: 3B 02 00 00 9E 6E A6 42 55 D5 2C C3 00 00 00 00 ; ;...žn¦BUÕ,Ã....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00000640h: F0 0A 00 00 00 00 00 00 28 02 00 00 F4 00 00 00 ; ð.......(...ô...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00000650h: 3C 01 00 00 7B 09 C0 41 C1 D3 0C 41 00 00 00 00 ; &lt;...{.ÀAÁÓ.A....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00000660h: D0 0A 00 00 40 02 00 00 00 00 00 00 F2 00 00 00 ; Ð...@.......ò...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00000670h: 3C 01 00 00 7E D8 6C 41 C1 D3 0C 41 00 00 00 00 ; &lt;...~ØlAÁÓ.A....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00000680h: E0 0A 00 00 0C 03 00 00 34 02 00 00 E9 00 00 00 ; à.......4...é...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00000690h: 44 01 00 00 7B 09 C0 41 2F A1 99 3F 00 00 00 00 ; D...{.ÀA/¡™?....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000006a0h: F0 0A 00 00 F0 01 00 00 3C 01 00 00 A3 00 00 00 ; ð...ð...&lt;...£...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000006b0h: 7C 01 00 00 C7 71 66 41 C4 A2 B9 41 00 00 00 00 ; |...ÇqfAÄ¢¹A....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000006c0h: D0 0A 00 00 40 03 00 00 3C 01 00 00 A3 00 00 00 ; Ð...@...&lt;...£...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000006d0h: 7A 01 00 00 C7 71 66 41 46 0A D0 41 00 00 00 00 ; z...ÇqfAF.ÐA....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000006e0h: B0 0A 00 00 98 02 00 00 3C 01 00 00 A3 00 00 00 ; °...˜...&lt;...£...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000006f0h: 7A 01 00 00 C7 71 66 41 46 0A D0 41 00 00 00 00 ; z...ÇqfAF.ÐA....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00000700h: 60 0A 00 00 00 00 00 00 A0 03 00 00 D8 00 00 00 ; `....... ...Ø...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00000710h: 2B 00 00 00 7B 09 C0 41 AB 3A 97 43 00 00 00 00 ; +...{.ÀA«:—C....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00000720h: E0 09 00 00 44 01 00 00 F4 01 00 00 78 01 00 00 ; à...D...ô...x...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00000730h: 64 01 00 00 52 06 80 C1 E7 07 20 C1 01 00 00 00 ; d...R.€Áç. Á....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00000740h: 20 0A 00 00 00 00 00 00 34 02 00 00 78 01 00 00 ;  .......4...x...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00000750h: 64 01 00 00 52 06 80 C1 E7 07 20 C1 01 00 00 00 ; d...R.€Áç. Á....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00000760h: 00 0A 00 00 5C 02 00 00 A0 03 00 00 22 00 00 00 ; ....\... ..."...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00000770h: 34 00 00 00 72 A4 5B 43 0D D4 92 43 00 00 00 00 ; 4...r¤[C.Ô’C....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00000780h: E0 09 00 00 8C 01 00 00 34 02 00 00 78 01 00 00 ; à...Œ...4...x...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00000790h: 64 01 00 00 52 06 80 C1 E7 07 20 C1 01 00 00 00 ; d...R.€Áç. Á....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000007a0h: C0 09 00 00 0C 03 00 00 80 03 00 00 7C 00 00 00 ; À.......€...|...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000007b0h: 6A 00 00 00 00 00 00 00 7B 09 40 41 00 00 00 00 ; j.......{.@A....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000007c0h: 40 09 00 00 98 02 00 00 7C 01 00 00 70 00 00 00 ; @...˜...|...p...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000007d0h: 6A 00 00 00 2F A1 19 41 7B 09 40 41 00 00 00 00 ; j.../¡.A{.@A....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000007e0h: 20 09 00 00 10 03 00 00 7C 01 00 00 61 00 00 00 ;  .......|...a...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000007f0h: 6D 00 00 00 7B 09 C0 41 09 6D 06 41 00 00 00 00 ; m...{.ÀA.m.A....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00000800h: C0 09 00 00 A8 02 00 00 D0 00 00 00 E6 00 00 00 ; À...¨...Ð...æ...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00000810h: CD 00 00 00 00 00 00 00 EA D6 CC 41 00 00 00 00 ; Í.......êÖÌA....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00000820h: A0 09 00 00 BC 01 00 00 D0 00 00 00 E6 00 00 00 ;  ...¼...Ð...æ...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00000830h: CD 00 00 00 00 00 00 00 EA D6 CC 41 01 00 00 00 ; Í.......êÖÌA....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00000840h: 80 09 00 00 C8 00 00 00 D0 00 00 00 EE 00 00 00 ; €...È...Ð...î...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00000850h: CC 00 00 00 00 00 00 00 A1 3D D3 41 00 00 00 00 ; Ì.......¡=ÓA....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00000860h: D0 08 00 00 40 02 00 00 44 01 00 00 F5 00 00 00 ; Ð...@...D...õ...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00000870h: CA 00 00 00 00 00 00 00 6B 3E E3 41 01 00 00 00 ; Ê.......k&gt;ãA....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00000880h: 40 09 00 00 C4 01 00 00 00 00 00 00 F5 00 00 00 ; @...Ä.......õ...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00000890h: CA 00 00 00 00 00 00 00 6B 3E E3 41 00 00 00 00 ; Ê.......k&gt;ãA....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000008a0h: 20 09 00 00 C8 00 00 00 00 00 00 00 F5 00 00 00 ;  ...È.......õ...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000008b0h: CA 00 00 00 00 00 00 00 6B 3E E3 41 01 00 00 00 ; Ê.......k&gt;ãA....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000008c0h: 40 08 00 00 00 00 00 00 30 02 00 00 23 01 00 00 ; @.......0...#...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000008d0h: 74 01 00 00 ED A5 79 C1 0D 3C 33 40 00 00 00 00 ; t...í¥yÁ.&lt;3@....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000008e0h: 20 08 00 00 98 02 00 00 00 00 00 00 1F 01 00 00 ;  ...˜...........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000008f0h: 74 01 00 00 A1 3D 53 C1 0D 3C 33 40 00 00 00 00 ; t...¡=SÁ.&lt;3@....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00000900h: 60 08 00 00 EC 02 00 00 00 00 00 00 04 01 00 00 ; `...ì...........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00000910h: 74 01 00 00 00 00 00 00 0D 3C 33 40 00 00 00 00 ; t........&lt;3@....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00000920h: A0 08 00 00 00 00 00 00 00 00 00 00 C0 00 00 00 ;  ...........À...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lastRenderedPageBreak/>
        <w:t>00000930h: 0F 01 00 00 00 A0 01 42 9E 6E A6 41 00 00 00 00 ; ..... .Bžn¦A....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00000940h: 50 08 00 00 98 02 00 00 BC 02 00 00 C0 00 00 00 ; P...˜...¼...À...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00000950h: 0F 01 00 00 52 06 00 42 9E 6E A6 41 00 00 00 00 ; ....R..Bžn¦A....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00000960h: 60 08 00 00 00 00 00 00 14 01 00 00 BD 00 00 00 ; `...........½...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00000970h: 0F 01 00 00 C4 A2 B9 41 42 3B A3 41 00 00 00 00 ; ....Ä¢¹AB;£A....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00000980h: 10 08 00 00 CC 02 00 00 00 00 00 00 B1 00 00 00 ; ....Ì.......±...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00000990h: 35 01 00 00 9E 6E 26 41 23 A5 E9 41 00 00 00 00 ; 5...žn&amp;A#¥éA....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000009a0h: 90 07 00 00 38 03 00 00 00 00 00 00 C2 00 00 00 ; </w:t>
      </w:r>
      <w:r w:rsidRPr="00F258C2">
        <w:rPr>
          <w:rFonts w:ascii="Courier New" w:hAnsi="Calibri" w:cs="Courier New"/>
          <w:sz w:val="16"/>
          <w:szCs w:val="16"/>
        </w:rPr>
        <w:t></w:t>
      </w:r>
      <w:r w:rsidRPr="00F258C2">
        <w:rPr>
          <w:rFonts w:ascii="Courier New" w:hAnsi="Courier New" w:cs="Courier New"/>
          <w:sz w:val="16"/>
          <w:szCs w:val="16"/>
          <w:lang w:val="en-US"/>
        </w:rPr>
        <w:t>...8.......Â...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000009b0h: 35 01 00 00 0D 3C B3 C0 23 A5 E9 41 00 00 00 00 ; 5....&lt;³À#¥éA....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000009c0h: D0 07 00 00 F0 01 00 00 00 00 00 00 D4 00 00 00 ; Ð...ð.......Ô...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000009d0h: 35 01 00 00 C1 D3 8C C1 23 A5 E9 41 00 00 00 00 ; 5...ÁÓŒÁ#¥éA....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000009e0h: 80 07 00 00 00 00 00 00 D0 03 00 00 23 00 00 00 ; €.......Ð...#...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000009f0h: 01 00 00 00 03 D7 4E 43 C4 6E A9 43 00 00 00 00 ; .....×NCÄn©C....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00000a00h: 30 07 00 00 A4 02 00 00 1C 02 00 00 D0 00 00 00 ; 0...¤.......Ð...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00000a10h: 4F 01 00 00 9E 6E 26 C1 55 D5 2C 41 01 00 00 00 ; O...žn&amp;ÁUÕ,A....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00000a20h: 70 07 00 00 FC 00 00 00 44 02 00 00 CE 00 00 00 ; p...ü...D...Î...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00000a30h: 4F 01 00 00 9E 6E 26 C1 55 D5 2C 41 01 00 00 00 ; O...žn&amp;ÁUÕ,A....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00000a40h: F0 06 00 00 CC 01 00 00 1C 02 00 00 D0 00 00 00 ; ð...Ì.......Ð...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00000a50h: 4F 01 00 00 9E 6E 26 C1 55 D5 2C 41 00 00 00 00 ; O...žn&amp;ÁUÕ,A....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00000a60h: 30 07 00 00 00 00 00 00 40 02 00 00 D0 00 00 00 ; 0.......@...Ð...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00000a70h: 4F 01 00 00 9E 6E 26 C1 55 D5 2C 41 01 00 00 00 ; O...žn&amp;ÁUÕ,A....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00000a80h: E0 06 00 00 EC 02 00 00 7C 01 00 00 F0 00 00 00 ; à...ì...|...ð...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00000a90h: AD 00 00 00 00 00 00 00 00 00 00 00 00 00 00 00 ; ­...............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00000aa0h: 20 07 00 00 C0 02 00 00 00 00 00 00 EB 00 00 00 ;  ...À.......ë...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00000ab0h: A9 00 00 00 00 00 00 00 C7 71 66 40 01 00 00 00 ; ©.......Çqf@....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00000ac0h: 00 07 00 00 C8 00 00 00 A4 01 00 00 EB 00 00 00 ; ....È...¤...ë...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00000ad0h: A9 00 00 00 00 00 00 00 C7 71 66 40 01 00 00 00 ; ©.......Çqf@....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00000ae0h: 80 06 00 00 1C 02 00 00 A0 03 00 00 38 00 00 00 ; €....... ...8...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00000af0h: 3E 00 00 00 68 6F B6 41 0D 3C B3 41 00 00 00 00 ; &gt;...ho¶A.&lt;³A....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00000b00h: 60 06 00 00 80 01 00 00 34 02 00 00 02 00 00 00 ; `...€...4.......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00000b10h: 05 00 00 00 72 3C BB 42 9E 6E 26 42 00 00 00 00 ; ....r&lt;»Bžn&amp;B....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00000b20h: 40 06 00 00 8C 01 00 00 A0 03 00 00 47 00 00 00 ; @...Œ... ...G...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00000b30h: 56 00 00 00 52 06 80 41 36 3F F3 41 01 00 00 00 ; V...R.€A6?óA....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00000b40h: 20 06 00 00 50 01 00 00 A0 03 00 00 37 00 00 00 ;  ...P... ...7...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00000b50h: 3E 00 00 00 FA A1 A9 C1 C7 71 66 41 00 00 00 00 ; &gt;...ú¡©ÁÇqfA....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00000b60h: 00 06 00 00 E0 00 00 00 A0 03 00 00 69 00 00 00 ; ....à... ...i...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00000b70h: 40 00 00 00 C1 D3 0C C1 A1 3D 53 41 01 00 00 00 ; @...ÁÓ.Á¡=SA....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00000b80h: E0 05 00 00 D8 01 00 00 A0 03 00 00 3D 00 00 00 ; à...Ø... ...=...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00000b90h: 42 00 00 00 58 A4 59 41 2F A1 19 C1 01 00 00 00 </w:t>
      </w:r>
      <w:commentRangeEnd w:id="30"/>
      <w:r w:rsidR="00355480">
        <w:rPr>
          <w:rStyle w:val="CommentReference"/>
        </w:rPr>
        <w:commentReference w:id="30"/>
      </w:r>
      <w:r w:rsidRPr="00F258C2">
        <w:rPr>
          <w:rFonts w:ascii="Courier New" w:hAnsi="Courier New" w:cs="Courier New"/>
          <w:sz w:val="16"/>
          <w:szCs w:val="16"/>
          <w:lang w:val="en-US"/>
        </w:rPr>
        <w:t>; B...X¤YA/¡.Á....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00000ba0h: </w:t>
      </w:r>
      <w:commentRangeStart w:id="31"/>
      <w:r w:rsidRPr="00F258C2">
        <w:rPr>
          <w:rFonts w:ascii="Courier New" w:hAnsi="Courier New" w:cs="Courier New"/>
          <w:sz w:val="16"/>
          <w:szCs w:val="16"/>
          <w:lang w:val="en-US"/>
        </w:rPr>
        <w:t>00 00 00 3F 80 25 00 00 20 0A 00 00 00 00 00 00 ; ...?€%.. 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00000bb0h: 00 00 00 00 00 00 00 00 00 00 00 00 00 00 00 00 ; ................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00000bc0h: 00 00 00 00 00 00 00 00 00 00 C8 42 FF FF FF FF ; ..........ÈBÿÿÿÿ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00000bd0h: FF FF FF FF FF FF FF FF FF FF FF FF 01 00 00 00 ; ÿÿÿÿÿÿÿÿÿÿÿÿ....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00000be0h: C7 BE AA 57 00 C0 28 45 00 00 8E 44 00 00 00 00 ; Ç¾ªW.À(E..ŽD....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00000bf0h: F2 CC 0E 44 42 08 78 44 00 00 00 3F 06 51 A3 FF ; òÌ.DB.xD...?.Q£ÿ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00000c00h: 03 6F E2 FF 01 00 00 00 00 00 80 3F 00 00 00 00 ; .oâÿ......€?....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00000c10h: 43 97 F3 37 00 00 38 44 00 80 A0 44 61 72 F6 42 ; C—ó7..8D.€ DaröB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00000c20h: 48 89 06 44 28 59 8B FF 00 00 00 00 00 00 00 00 ; H‰.D(Y‹ÿ........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00000c30h: 43 97 F3 37 00 80 A5 45 00 00 B2 44 08 F4 D5 43 ; C—ó7.€¥E..²D.ôÕC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00000c40h: 49 61 51 44 26 3A 64 FF 00 00 00 00 00 00 00 00 ; IaQD&amp;:dÿ........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00000c50h: C7 BE AA 57 00 00 F6 45 00 80 C1 44 00 00 00 00 ; Ç¾ªW..öE.€ÁD....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00000c60h: 8F D2 F7 43 D5 5D 56 44 00 00 00 3F 6F EF F3 FF ; </w:t>
      </w:r>
      <w:r w:rsidRPr="00F258C2">
        <w:rPr>
          <w:rFonts w:ascii="Courier New" w:hAnsi="Calibri" w:cs="Courier New"/>
          <w:sz w:val="16"/>
          <w:szCs w:val="16"/>
        </w:rPr>
        <w:t></w:t>
      </w:r>
      <w:r w:rsidRPr="00F258C2">
        <w:rPr>
          <w:rFonts w:ascii="Courier New" w:hAnsi="Courier New" w:cs="Courier New"/>
          <w:sz w:val="16"/>
          <w:szCs w:val="16"/>
          <w:lang w:val="en-US"/>
        </w:rPr>
        <w:t>Ò÷CÕ]VD...?oïóÿ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00000c70h: 26 63 B6 FF 02 00 00 00 00 00 40 40 00 00 00 00 ; &amp;c¶ÿ......@@....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00000c80h: 43 97 F3 37 00 D0 04 46 00 00 05 45 15 8D 68 43 ; C—ó7.Ð.F...E.</w:t>
      </w:r>
      <w:r w:rsidRPr="00F258C2">
        <w:rPr>
          <w:rFonts w:ascii="Courier New" w:hAnsi="Calibri" w:cs="Courier New"/>
          <w:sz w:val="16"/>
          <w:szCs w:val="16"/>
        </w:rPr>
        <w:t></w:t>
      </w:r>
      <w:r w:rsidRPr="00F258C2">
        <w:rPr>
          <w:rFonts w:ascii="Courier New" w:hAnsi="Courier New" w:cs="Courier New"/>
          <w:sz w:val="16"/>
          <w:szCs w:val="16"/>
          <w:lang w:val="en-US"/>
        </w:rPr>
        <w:t>hC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00000c90h: 05 A4 22 44 80 80 80 FF 00 00 00 00 00 00 00 00 ; .¤"D€€€ÿ........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00000ca0h: C7 BE AA 57 00 10 12 46 00 80 DD 44 00 00 00 00 ; Ç¾ªW...F.€ÝD....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00000cb0h: 8A 8F 64 43 FB 02 AC 43 00 00 00 3F CC C8 62 FF ; Š</w:t>
      </w:r>
      <w:r w:rsidRPr="00F258C2">
        <w:rPr>
          <w:rFonts w:ascii="Courier New" w:hAnsi="Calibri" w:cs="Courier New"/>
          <w:sz w:val="16"/>
          <w:szCs w:val="16"/>
        </w:rPr>
        <w:t></w:t>
      </w:r>
      <w:r w:rsidRPr="00F258C2">
        <w:rPr>
          <w:rFonts w:ascii="Courier New" w:hAnsi="Courier New" w:cs="Courier New"/>
          <w:sz w:val="16"/>
          <w:szCs w:val="16"/>
          <w:lang w:val="en-US"/>
        </w:rPr>
        <w:t>dCû.¬C...?ÌÈbÿ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00000cc0h: DB 67 69 FF 00 00 00 00 00 00 80 3F 00 00 00 00 ; Ûgiÿ......€?....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00000cd0h: 43 97 F3 37 00 A0 DC 45 00 C0 34 45 00 00 C8 42 ; C—ó7. ÜE.À4E..ÈB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00000ce0h: D5 F7 BB 43 50 B5 BF FF 00 00 00 00 00 00 00 00 ; Õ÷»CPµ¿ÿ........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00000cf0h: D8 3F 07 48 00 00 46 44 00 40 DD 44 21 00 00 00 ; Ø?.H..FD.@ÝD!...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00000d00h: 00 00 00 00 49 81 EA 55 00 00 00 00 00 00 00 00 ; ....I</w:t>
      </w:r>
      <w:r w:rsidRPr="00F258C2">
        <w:rPr>
          <w:rFonts w:ascii="Courier New" w:hAnsi="Calibri" w:cs="Courier New"/>
          <w:sz w:val="16"/>
          <w:szCs w:val="16"/>
        </w:rPr>
        <w:t></w:t>
      </w:r>
      <w:r w:rsidRPr="00F258C2">
        <w:rPr>
          <w:rFonts w:ascii="Courier New" w:hAnsi="Courier New" w:cs="Courier New"/>
          <w:sz w:val="16"/>
          <w:szCs w:val="16"/>
          <w:lang w:val="en-US"/>
        </w:rPr>
        <w:t>êU........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00000d10h: 79 20 A6 10 00 90 0F 46 00 40 DD 44 29 00 00 00 ; y ¦..</w:t>
      </w:r>
      <w:r w:rsidRPr="00F258C2">
        <w:rPr>
          <w:rFonts w:ascii="Courier New" w:hAnsi="Calibri" w:cs="Courier New"/>
          <w:sz w:val="16"/>
          <w:szCs w:val="16"/>
        </w:rPr>
        <w:t></w:t>
      </w:r>
      <w:r w:rsidRPr="00F258C2">
        <w:rPr>
          <w:rFonts w:ascii="Courier New" w:hAnsi="Courier New" w:cs="Courier New"/>
          <w:sz w:val="16"/>
          <w:szCs w:val="16"/>
          <w:lang w:val="en-US"/>
        </w:rPr>
        <w:t>.F.@ÝD)...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00000d20h: 01 00 00 00 50 EF 8A 48 00 00 00 00 00 00 00 00 ; ....PïŠH........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00000d30h: FA 94 FC 43 FA 94 FC 43 00 00 A0 40 00 40 29 45 ; ú”üCú”üC.. @.@)E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00000d40h: 00 80 49 44 01 00 00 00 02 00 00 00 01 00 00 00 ; .€ID............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00000d50h: 00 00 00 00 </w:t>
      </w:r>
      <w:commentRangeEnd w:id="31"/>
      <w:r w:rsidR="008C4B4F">
        <w:rPr>
          <w:rStyle w:val="CommentReference"/>
        </w:rPr>
        <w:commentReference w:id="31"/>
      </w:r>
      <w:commentRangeStart w:id="32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00 00 00 00 00 00 00 00 00 00 00 00 </w:t>
      </w:r>
      <w:commentRangeEnd w:id="32"/>
      <w:r w:rsidR="008C4B4F">
        <w:rPr>
          <w:rStyle w:val="CommentReference"/>
        </w:rPr>
        <w:commentReference w:id="32"/>
      </w:r>
      <w:r w:rsidRPr="00F258C2">
        <w:rPr>
          <w:rFonts w:ascii="Courier New" w:hAnsi="Courier New" w:cs="Courier New"/>
          <w:sz w:val="16"/>
          <w:szCs w:val="16"/>
          <w:lang w:val="en-US"/>
        </w:rPr>
        <w:t>; ................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00000d60h: </w:t>
      </w:r>
      <w:commentRangeStart w:id="33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43 68 61 6E 64 65 6C 69 65 72 00 00 </w:t>
      </w:r>
      <w:commentRangeEnd w:id="33"/>
      <w:r w:rsidR="008C4B4F">
        <w:rPr>
          <w:rStyle w:val="CommentReference"/>
        </w:rPr>
        <w:commentReference w:id="33"/>
      </w:r>
      <w:commentRangeStart w:id="34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00 00 00 00 </w:t>
      </w:r>
      <w:commentRangeEnd w:id="34"/>
      <w:r w:rsidR="008C4B4F">
        <w:rPr>
          <w:rStyle w:val="CommentReference"/>
        </w:rPr>
        <w:commentReference w:id="34"/>
      </w:r>
      <w:r w:rsidRPr="00F258C2">
        <w:rPr>
          <w:rFonts w:ascii="Courier New" w:hAnsi="Courier New" w:cs="Courier New"/>
          <w:sz w:val="16"/>
          <w:szCs w:val="16"/>
          <w:lang w:val="en-US"/>
        </w:rPr>
        <w:t>; Chandelier......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00000d70h: </w:t>
      </w:r>
      <w:commentRangeStart w:id="35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80 04 00 00 00 00 00 00 65 D8 6A 44 00 00 00 00 </w:t>
      </w:r>
      <w:commentRangeEnd w:id="35"/>
      <w:r w:rsidR="008C4B4F">
        <w:rPr>
          <w:rStyle w:val="CommentReference"/>
        </w:rPr>
        <w:commentReference w:id="35"/>
      </w:r>
      <w:r w:rsidRPr="00F258C2">
        <w:rPr>
          <w:rFonts w:ascii="Courier New" w:hAnsi="Courier New" w:cs="Courier New"/>
          <w:sz w:val="16"/>
          <w:szCs w:val="16"/>
          <w:lang w:val="en-US"/>
        </w:rPr>
        <w:t>; €.......eØjD....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00000d80h: </w:t>
      </w:r>
      <w:commentRangeStart w:id="36"/>
      <w:r w:rsidRPr="00F258C2">
        <w:rPr>
          <w:rFonts w:ascii="Courier New" w:hAnsi="Courier New" w:cs="Courier New"/>
          <w:sz w:val="16"/>
          <w:szCs w:val="16"/>
          <w:lang w:val="en-US"/>
        </w:rPr>
        <w:t>0A 00 00 00 0D 00 00 00 C4 00 00 00 0F 00 00 00 ; ........Ä.......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00000d90h: 02 00 00 00</w:t>
      </w:r>
      <w:commentRangeEnd w:id="36"/>
      <w:r w:rsidR="00360E45">
        <w:rPr>
          <w:rStyle w:val="CommentReference"/>
        </w:rPr>
        <w:commentReference w:id="36"/>
      </w: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commentRangeStart w:id="37"/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00 00 00 00 00 00 00 00 00 00 00 00 </w:t>
      </w:r>
      <w:commentRangeEnd w:id="37"/>
      <w:r w:rsidR="00360E45">
        <w:rPr>
          <w:rStyle w:val="CommentReference"/>
        </w:rPr>
        <w:commentReference w:id="37"/>
      </w:r>
      <w:r w:rsidRPr="00F258C2">
        <w:rPr>
          <w:rFonts w:ascii="Courier New" w:hAnsi="Courier New" w:cs="Courier New"/>
          <w:sz w:val="16"/>
          <w:szCs w:val="16"/>
          <w:lang w:val="en-US"/>
        </w:rPr>
        <w:t>; ................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00000da0h: </w:t>
      </w:r>
      <w:commentRangeStart w:id="38"/>
      <w:r w:rsidRPr="00F258C2">
        <w:rPr>
          <w:rFonts w:ascii="Courier New" w:hAnsi="Courier New" w:cs="Courier New"/>
          <w:sz w:val="16"/>
          <w:szCs w:val="16"/>
          <w:lang w:val="en-US"/>
        </w:rPr>
        <w:t>61 72 74 2F 72 6F 6F 6D 73 2F 69 6D 61 67 65 73 ; art/rooms/images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00000db0h: 2F 32 38 5F 62 61 72 2F 6C 61 79 65 72 30 5F 63 ; /28_bar/layer0_c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lastRenderedPageBreak/>
        <w:t>00000dc0h: 68 75 6E 6B 5F 30 5F 30 2E 64 78 74 00 00 00 00 ; hunk_0_0.dxt....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00000dd0h: 61 72 74 2F 72 6F 6F 6D 73 2F 69 6D 61 67 65 73 ; art/rooms/images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</w:rPr>
      </w:pPr>
      <w:r w:rsidRPr="00F258C2">
        <w:rPr>
          <w:rFonts w:ascii="Courier New" w:hAnsi="Courier New" w:cs="Courier New"/>
          <w:sz w:val="16"/>
          <w:szCs w:val="16"/>
        </w:rPr>
        <w:t>00000de0h: 2F 32 38 5F 62 61 72 2F 6C 61 79 65 72 30 5F 63 ; /28_bar/layer0_c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</w:rPr>
      </w:pPr>
      <w:r w:rsidRPr="00F258C2">
        <w:rPr>
          <w:rFonts w:ascii="Courier New" w:hAnsi="Courier New" w:cs="Courier New"/>
          <w:sz w:val="16"/>
          <w:szCs w:val="16"/>
        </w:rPr>
        <w:t>00000df0h: 68 75 6E 6B 5F 30 5F 31 30 32 34 2E 64 78 74 00 ; hunk_0_1024.dxt.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00000e00h: 61 72 74 2F 72 6F 6F 6D 73 2F 69 6D 61 67 65 73 ; art/rooms/images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00000e10h: 2F 32 38 5F 62 61 72 2F 6C 61 79 65 72 30 5F 63 ; /28_bar/layer0_c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00000e20h: 68 75 6E 6B 5F 31 30 32 34 5F 30 2E 64 78 74 00 ; hunk_1024_0.dxt.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00000e30h: 61 72 74 2F 72 6F 6F 6D 73 2F 69 6D 61 67 65 73 ; art/rooms/images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00000e40h: 2F 32 38 5F 62 61 72 2F 6C 61 79 65 72 30 5F 63 ; /28_bar/layer0_c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</w:rPr>
      </w:pPr>
      <w:r w:rsidRPr="00F258C2">
        <w:rPr>
          <w:rFonts w:ascii="Courier New" w:hAnsi="Courier New" w:cs="Courier New"/>
          <w:sz w:val="16"/>
          <w:szCs w:val="16"/>
        </w:rPr>
        <w:t>00000e50h: 68 75 6E 6B 5F 31 30 32 34 5F 31 30 32 34 2E 64 ; hunk_1024_1024.d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00000e60h: 78 74 00 00 00 00 00 00 00 00 00 00 00 00 00 00 ; xt..............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00000e70h: 61 72 74 2F 72 6F 6F 6D 73 2F 69 6D 61 67 65 73 ; art/rooms/images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00000e80h: 2F 32 38 5F 62 61 72 2F 6C 61 79 65 72 30 5F 63 ; /28_bar/layer0_c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00000e90h: 68 75 6E 6B 5F 32 30 34 38 5F 30 2E 64 78 74 00 ; hunk_2048_0.dxt.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00000ea0h: 61 72 74 2F 72 6F 6F 6D 73 2F 69 6D 61 67 65 73 ; art/rooms/images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00000eb0h: 2F 32 38 5F 62 61 72 2F 6C 61 79 65 72 30 5F 63 ; /28_bar/layer0_c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00000ec0h: 68 75 6E 6B 5F 32 30 34 38 5F 31 30 32 34 2E 64 ; hunk_2048_1024.d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00000ed0h: 78 74 00 00 00 00 00 00 00 00 00 00 00 00 00 00 ; xt..............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00000ee0h: 61 72 74 2F 72 6F 6F 6D 73 2F 69 6D 61 67 65 73 ; art/rooms/images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00000ef0h: 2F 32 38 5F 62 61 72 2F 6C 61 79 65 72 30 5F 63 ; /28_bar/layer0_c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00000f00h: 68 75 6E 6B 5F 33 30 37 32 5F 30 2E 64 78 74 00 ; hunk_3072_0.dxt.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00000f10h: 61 72 74 2F 72 6F 6F 6D 73 2F 69 6D 61 67 65 73 ; art/rooms/images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00000f20h: 2F 32 38 5F 62 61 72 2F 6C 61 79 65 72 30 5F 63 ; /28_bar/layer0_c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</w:rPr>
      </w:pPr>
      <w:r w:rsidRPr="00F258C2">
        <w:rPr>
          <w:rFonts w:ascii="Courier New" w:hAnsi="Courier New" w:cs="Courier New"/>
          <w:sz w:val="16"/>
          <w:szCs w:val="16"/>
        </w:rPr>
        <w:t>00000f30h: 68 75 6E 6B 5F 33 30 37 32 5F 31 30 32 34 2E 64 ; hunk_3072_1024.d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00000f40h: 78 74 00 00 00 00 00 00 00 00 00 00 00 00 00 00 ; xt..............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00000f50h: 61 72 74 2F 72 6F 6F 6D 73 2F 69 6D 61 67 65 73 ; art/rooms/images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00000f60h: 2F 32 38 5F 62 61 72 2F 6C 61 79 65 72 31 5F 63 ; /28_bar/layer1_c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00000f70h: 68 75 6E 6B 5F 30 5F 30 2E 64 78 74 00 00 00 00 ; hunk_0_0.dxt....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00000f80h: 61 72 74 2F 72 6F 6F 6D 73 2F 69 6D 61 67 65 73 ; art/rooms/images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00000f90h: 2F 32 38 5F 62 61 72 2F 6C 61 79 65 72 31 5F 63 ; /28_bar/layer1_c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00000fa0h: 68 75 6E 6B 5F 30 5F 31 30 32 34 2E 64 78 74 00 ; hunk_0_1024.dxt.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00000fb0h: 61 72 74 2F 72 6F 6F 6D 73 2F 69 6D 61 67 65 73 ; art/rooms/images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00000fc0h: 2F 32 38 5F 62 61 72 2F 6C 61 79 65 72 31 5F 63 ; /28_bar/layer1_c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00000fd0h: 68 75 6E 6B 5F 31 30 32 34 5F 30 2E 64 78 74 00 ; hunk_1024_0.dxt.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00000fe0h: 61 72 74 2F 72 6F 6F 6D 73 2F 69 6D 61 67 65 73 ; art/rooms/images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00000ff0h: 2F 32 38 5F 62 61 72 2F 6C 61 79 65 72 31 5F 63 ; /28_bar/layer1_c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</w:rPr>
      </w:pPr>
      <w:r w:rsidRPr="00F258C2">
        <w:rPr>
          <w:rFonts w:ascii="Courier New" w:hAnsi="Courier New" w:cs="Courier New"/>
          <w:sz w:val="16"/>
          <w:szCs w:val="16"/>
        </w:rPr>
        <w:t>00001000h: 68 75 6E 6B 5F 31 30 32 34 5F 31 30 32 34 2E 64 ; hunk_1024_1024.d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00001010h: 78 74 00 00 00 00 00 00 00 00 00 00 00 00 00 00 ; xt..............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00001020h: 61 72 74 2F 72 6F 6F 6D 73 2F 69 6D 61 67 65 73 ; art/rooms/images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00001030h: 2F 32 38 5F 62 61 72 2F 6C 61 79 65 72 31 5F 63 ; /28_bar/layer1_c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00001040h: 68 75 6E 6B 5F 32 30 34 38 5F 30 2E 64 78 74 00 ; hunk_2048_0.dxt.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00001050h: 61 72 74 2F 72 6F 6F 6D 73 2F 69 6D 61 67 65 73 ; art/rooms/images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00001060h: 2F 32 38 5F 62 61 72 2F 6C 61 79 65 72 31 5F 63 ; /28_bar/layer1_c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</w:rPr>
      </w:pPr>
      <w:r w:rsidRPr="00F258C2">
        <w:rPr>
          <w:rFonts w:ascii="Courier New" w:hAnsi="Courier New" w:cs="Courier New"/>
          <w:sz w:val="16"/>
          <w:szCs w:val="16"/>
        </w:rPr>
        <w:t>00001070h: 68 75 6E 6B 5F 32 30 34 38 5F 31 30 32 34 2E 64 ; hunk_2048_1024.d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00001080h: 78 74 00 00 00 00 00 00 00 00 00 00 00 00 00 00 ; xt..............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00001090h: 61 72 74 2F 72 6F 6F 6D 73 2F 69 6D 61 67 65 73 ; art/rooms/images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000010a0h: 2F 32 38 5F 62 61 72 2F 6C 61 79 65 72 31 5F 63 ; /28_bar/layer1_c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000010b0h: 68 75 6E 6B 5F 33 30 37 32 5F 30 2E 64 78 74 00 ; hunk_3072_0.dxt.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000010c0h: 61 72 74 2F 72 6F 6F 6D 73 2F 69 6D 61 67 65 73 ; art/rooms/images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000010d0h: 2F 32 38 5F 62 61 72 2F 6C 61 79 65 72 31 5F 63 ; /28_bar/layer1_c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</w:rPr>
      </w:pPr>
      <w:r w:rsidRPr="00F258C2">
        <w:rPr>
          <w:rFonts w:ascii="Courier New" w:hAnsi="Courier New" w:cs="Courier New"/>
          <w:sz w:val="16"/>
          <w:szCs w:val="16"/>
        </w:rPr>
        <w:t>000010e0h: 68 75 6E 6B 5F 33 30 37 32 5F 31 30 32 34 2E 64 ; hunk_3072_1024.d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000010f0h: 78 74 00 00 00 00 00 00 00 00 00 00 00 00 00 00 ; xt..............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00001100h: 61 72 74 2F 72 6F 6F 6D 73 2F 69 6D 61 67 65 73 ; art/rooms/images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00001110h: 2F 32 38 5F 62 61 72 2F 6F 62 6A 65 63 74 73 5F ; /28_bar/objects_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00001120h: 61 31 2E 64 78 74 00 00 00 00 00 00 00 00 00 00 ; a1.dxt..........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00001130h: 61 72 74 2F 72 6F 6F 6D 73 2F 69 6D 61 67 65 73 ; art/rooms/images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00001140h: 2F 32 38 5F 62 61 72 2F 6F 62 6A 65 63 74 73 5F ; /28_bar/objects_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00001150h: 61 32 2E 64 78 74 00 00 00 00 00 00 00 00 00 00 ; a2.dxt..........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00001160h: 61 72 74 2F 72 6F 6F 6D 73 2F 69 6D 61 67 65 73 ; art/rooms/images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00001170h: 2F 32 38 5F 62 61 72 2F 6F 62 6A 65 63 74 73 5F ; /28_bar/objects_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00001180h: 61 30 2E 64 78 74 00 00 00 00 00 00 00 00 00 00 ; a0.dxt..........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00001190h: 61 72 74 2F 72 6F 6F 6D 73 2F 69 6D 61 67 65 73 ; art/rooms/images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000011a0h: 2F 32 38 5F 62 61 72 2F 6F 62 6A 65 63 74 73 5F ; /28_bar/objects_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000011b0h: 61 33 2E 64 78 74 00 00 00 00 00 00 00 00 00 00 ; a3.dxt..........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000011c0h: 61 72 74 2F 72 6F 6F 6D 73 2F 69 6D 61 67 65 73 ; art/rooms/images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000011d0h: 2F 32 38 5F 62 61 72 2F 6F 62 6A 65 63 74 73 5F ; /28_bar/objects_</w:t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>000011e0h: 61 34 2E 64 78 74 00 00 00 00 00 00 00 00 00 00 ; a4.dxt..........</w:t>
      </w:r>
      <w:commentRangeEnd w:id="38"/>
      <w:r w:rsidR="00A54871">
        <w:rPr>
          <w:rStyle w:val="CommentReference"/>
        </w:rPr>
        <w:commentReference w:id="38"/>
      </w:r>
    </w:p>
    <w:p w:rsidR="00F258C2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F258C2">
        <w:rPr>
          <w:rFonts w:ascii="Courier New" w:hAnsi="Courier New" w:cs="Courier New"/>
          <w:sz w:val="16"/>
          <w:szCs w:val="16"/>
          <w:lang w:val="en-US"/>
        </w:rPr>
        <w:t xml:space="preserve">000011f0h: </w:t>
      </w:r>
      <w:commentRangeStart w:id="39"/>
      <w:r w:rsidRPr="00F258C2">
        <w:rPr>
          <w:rFonts w:ascii="Courier New" w:hAnsi="Courier New" w:cs="Courier New"/>
          <w:sz w:val="16"/>
          <w:szCs w:val="16"/>
          <w:lang w:val="en-US"/>
        </w:rPr>
        <w:t>40 FF FF FF 24 01 00 00 00 00 00 00 17 01 00 00 ; @ÿÿÿ$...........</w:t>
      </w:r>
    </w:p>
    <w:p w:rsidR="00C26AF0" w:rsidRPr="00F258C2" w:rsidRDefault="00F258C2" w:rsidP="00F258C2">
      <w:pPr>
        <w:pStyle w:val="NoSpacing"/>
        <w:rPr>
          <w:rFonts w:ascii="Courier New" w:hAnsi="Courier New" w:cs="Courier New"/>
          <w:sz w:val="16"/>
          <w:szCs w:val="16"/>
        </w:rPr>
      </w:pPr>
      <w:r w:rsidRPr="00F258C2">
        <w:rPr>
          <w:rFonts w:ascii="Courier New" w:hAnsi="Courier New" w:cs="Courier New"/>
          <w:sz w:val="16"/>
          <w:szCs w:val="16"/>
        </w:rPr>
        <w:t>00001200h: 17 02 00 00</w:t>
      </w:r>
      <w:commentRangeEnd w:id="39"/>
      <w:r w:rsidR="00360E45">
        <w:rPr>
          <w:rStyle w:val="CommentReference"/>
        </w:rPr>
        <w:commentReference w:id="39"/>
      </w:r>
      <w:r w:rsidRPr="00F258C2">
        <w:rPr>
          <w:rFonts w:ascii="Courier New" w:hAnsi="Courier New" w:cs="Courier New"/>
          <w:sz w:val="16"/>
          <w:szCs w:val="16"/>
        </w:rPr>
        <w:t xml:space="preserve">                                     ; ....</w:t>
      </w:r>
    </w:p>
    <w:sectPr w:rsidR="00C26AF0" w:rsidRPr="00F258C2" w:rsidSect="00CC408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Robin Theilade" w:date="2012-04-26T20:18:00Z" w:initials="RTH">
    <w:p w:rsidR="00F258C2" w:rsidRDefault="00F258C2">
      <w:pPr>
        <w:pStyle w:val="CommentText"/>
      </w:pPr>
      <w:r>
        <w:rPr>
          <w:rStyle w:val="CommentReference"/>
        </w:rPr>
        <w:annotationRef/>
      </w:r>
      <w:r>
        <w:t>Identifier</w:t>
      </w:r>
    </w:p>
  </w:comment>
  <w:comment w:id="1" w:author="Robin Theilade" w:date="2012-04-26T20:18:00Z" w:initials="RTH">
    <w:p w:rsidR="00F258C2" w:rsidRDefault="00F258C2">
      <w:pPr>
        <w:pStyle w:val="CommentText"/>
      </w:pPr>
      <w:r>
        <w:rPr>
          <w:rStyle w:val="CommentReference"/>
        </w:rPr>
        <w:annotationRef/>
      </w:r>
      <w:r>
        <w:t>Offset to name</w:t>
      </w:r>
    </w:p>
  </w:comment>
  <w:comment w:id="2" w:author="Robin Theilade" w:date="2012-04-26T21:02:00Z" w:initials="RTH">
    <w:p w:rsidR="00360E45" w:rsidRDefault="00360E45">
      <w:pPr>
        <w:pStyle w:val="CommentText"/>
      </w:pPr>
      <w:r>
        <w:rPr>
          <w:rStyle w:val="CommentReference"/>
        </w:rPr>
        <w:annotationRef/>
      </w:r>
      <w:r>
        <w:t>???</w:t>
      </w:r>
    </w:p>
  </w:comment>
  <w:comment w:id="3" w:author="Robin Theilade" w:date="2012-04-26T21:02:00Z" w:initials="RTH">
    <w:p w:rsidR="00360E45" w:rsidRDefault="00360E45">
      <w:pPr>
        <w:pStyle w:val="CommentText"/>
      </w:pPr>
      <w:r>
        <w:rPr>
          <w:rStyle w:val="CommentReference"/>
        </w:rPr>
        <w:annotationRef/>
      </w:r>
      <w:r>
        <w:t>???</w:t>
      </w:r>
    </w:p>
  </w:comment>
  <w:comment w:id="4" w:author="Robin Theilade" w:date="2012-04-26T20:19:00Z" w:initials="RTH">
    <w:p w:rsidR="00F258C2" w:rsidRPr="00360E45" w:rsidRDefault="00F258C2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360E45">
        <w:rPr>
          <w:lang w:val="en-US"/>
        </w:rPr>
        <w:t>Static sprite header count</w:t>
      </w:r>
    </w:p>
  </w:comment>
  <w:comment w:id="5" w:author="Robin Theilade" w:date="2012-04-26T20:19:00Z" w:initials="RTH">
    <w:p w:rsidR="00F258C2" w:rsidRPr="00360E45" w:rsidRDefault="00F258C2">
      <w:pPr>
        <w:pStyle w:val="CommentText"/>
        <w:rPr>
          <w:lang w:val="en-US"/>
        </w:rPr>
      </w:pPr>
      <w:r w:rsidRPr="00360E45">
        <w:rPr>
          <w:lang w:val="en-US"/>
        </w:rPr>
        <w:t xml:space="preserve">Offset to </w:t>
      </w:r>
      <w:r>
        <w:rPr>
          <w:rStyle w:val="CommentReference"/>
        </w:rPr>
        <w:annotationRef/>
      </w:r>
      <w:r w:rsidRPr="00360E45">
        <w:rPr>
          <w:lang w:val="en-US"/>
        </w:rPr>
        <w:t>static sprite headers</w:t>
      </w:r>
    </w:p>
  </w:comment>
  <w:comment w:id="6" w:author="Robin Theilade" w:date="2012-04-26T20:20:00Z" w:initials="RTH">
    <w:p w:rsidR="00F258C2" w:rsidRDefault="00F258C2">
      <w:pPr>
        <w:pStyle w:val="CommentText"/>
      </w:pPr>
      <w:r>
        <w:rPr>
          <w:rStyle w:val="CommentReference"/>
        </w:rPr>
        <w:annotationRef/>
      </w:r>
      <w:r>
        <w:t>Sprite header count</w:t>
      </w:r>
    </w:p>
  </w:comment>
  <w:comment w:id="7" w:author="Robin Theilade" w:date="2012-04-26T20:20:00Z" w:initials="RTH">
    <w:p w:rsidR="00F258C2" w:rsidRDefault="00F258C2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>Offset to sprite headers</w:t>
      </w:r>
    </w:p>
  </w:comment>
  <w:comment w:id="8" w:author="Robin Theilade" w:date="2012-04-26T21:02:00Z" w:initials="RTH">
    <w:p w:rsidR="00FE3400" w:rsidRPr="00FE3400" w:rsidRDefault="00FE3400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FE3400">
        <w:rPr>
          <w:lang w:val="en-US"/>
        </w:rPr>
        <w:t>??</w:t>
      </w:r>
      <w:r>
        <w:rPr>
          <w:lang w:val="en-US"/>
        </w:rPr>
        <w:t>?</w:t>
      </w:r>
    </w:p>
  </w:comment>
  <w:comment w:id="9" w:author="Robin Theilade" w:date="2012-04-26T21:02:00Z" w:initials="RTH">
    <w:p w:rsidR="00FE3400" w:rsidRDefault="00FE3400">
      <w:pPr>
        <w:pStyle w:val="CommentText"/>
      </w:pPr>
      <w:r>
        <w:rPr>
          <w:rStyle w:val="CommentReference"/>
        </w:rPr>
        <w:annotationRef/>
      </w:r>
      <w:r>
        <w:t>???</w:t>
      </w:r>
    </w:p>
  </w:comment>
  <w:comment w:id="10" w:author="Robin Theilade" w:date="2012-04-26T20:21:00Z" w:initials="RTH">
    <w:p w:rsidR="00F258C2" w:rsidRPr="00FE3400" w:rsidRDefault="00F258C2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FE3400">
        <w:rPr>
          <w:rStyle w:val="CommentReference"/>
          <w:lang w:val="en-US"/>
        </w:rPr>
        <w:t>Offset to unknown6 headers</w:t>
      </w:r>
    </w:p>
  </w:comment>
  <w:comment w:id="11" w:author="Robin Theilade" w:date="2012-04-26T20:21:00Z" w:initials="RTH">
    <w:p w:rsidR="00F258C2" w:rsidRPr="00FE3400" w:rsidRDefault="00F258C2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FE3400">
        <w:rPr>
          <w:lang w:val="en-US"/>
        </w:rPr>
        <w:t>Unknown6 header count</w:t>
      </w:r>
    </w:p>
  </w:comment>
  <w:comment w:id="12" w:author="Robin Theilade" w:date="2012-04-26T20:22:00Z" w:initials="RTH">
    <w:p w:rsidR="00F258C2" w:rsidRPr="00F258C2" w:rsidRDefault="00F258C2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F258C2">
        <w:rPr>
          <w:lang w:val="en-US"/>
        </w:rPr>
        <w:t>Offset to unknown 6 headers (repeated for some reason)</w:t>
      </w:r>
    </w:p>
  </w:comment>
  <w:comment w:id="13" w:author="Robin Theilade" w:date="2012-04-26T20:22:00Z" w:initials="RTH">
    <w:p w:rsidR="00F258C2" w:rsidRDefault="00F258C2">
      <w:pPr>
        <w:pStyle w:val="CommentText"/>
      </w:pPr>
      <w:r>
        <w:rPr>
          <w:rStyle w:val="CommentReference"/>
        </w:rPr>
        <w:annotationRef/>
      </w:r>
      <w:r>
        <w:t>Unknown4 header count</w:t>
      </w:r>
    </w:p>
  </w:comment>
  <w:comment w:id="14" w:author="Robin Theilade" w:date="2012-04-26T20:23:00Z" w:initials="RTH">
    <w:p w:rsidR="00F258C2" w:rsidRDefault="00F258C2">
      <w:pPr>
        <w:pStyle w:val="CommentText"/>
      </w:pPr>
      <w:r>
        <w:rPr>
          <w:rStyle w:val="CommentReference"/>
        </w:rPr>
        <w:annotationRef/>
      </w:r>
      <w:r>
        <w:t>Offset to unknown4 headers</w:t>
      </w:r>
    </w:p>
  </w:comment>
  <w:comment w:id="15" w:author="Robin Theilade" w:date="2012-04-26T20:23:00Z" w:initials="RTH">
    <w:p w:rsidR="00F258C2" w:rsidRDefault="00F258C2">
      <w:pPr>
        <w:pStyle w:val="CommentText"/>
      </w:pPr>
      <w:r>
        <w:rPr>
          <w:rStyle w:val="CommentReference"/>
        </w:rPr>
        <w:annotationRef/>
      </w:r>
      <w:r>
        <w:t>Unknown5 header count</w:t>
      </w:r>
    </w:p>
  </w:comment>
  <w:comment w:id="16" w:author="Robin Theilade" w:date="2012-04-26T20:23:00Z" w:initials="RTH">
    <w:p w:rsidR="00F258C2" w:rsidRDefault="00F258C2">
      <w:pPr>
        <w:pStyle w:val="CommentText"/>
      </w:pPr>
      <w:r>
        <w:rPr>
          <w:rStyle w:val="CommentReference"/>
        </w:rPr>
        <w:annotationRef/>
      </w:r>
      <w:r>
        <w:t>Offset to unknown5 headers</w:t>
      </w:r>
    </w:p>
  </w:comment>
  <w:comment w:id="17" w:author="Robin Theilade" w:date="2012-04-26T21:12:00Z" w:initials="RTH">
    <w:p w:rsidR="00F258C2" w:rsidRDefault="00F258C2">
      <w:pPr>
        <w:pStyle w:val="CommentText"/>
      </w:pPr>
      <w:r>
        <w:rPr>
          <w:rStyle w:val="CommentReference"/>
        </w:rPr>
        <w:annotationRef/>
      </w:r>
      <w:r w:rsidR="00F71A34">
        <w:t>Padding</w:t>
      </w:r>
    </w:p>
  </w:comment>
  <w:comment w:id="18" w:author="Robin Theilade" w:date="2012-04-26T20:26:00Z" w:initials="RTH">
    <w:p w:rsidR="00F258C2" w:rsidRPr="001B6F9F" w:rsidRDefault="00F258C2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1B6F9F">
        <w:rPr>
          <w:lang w:val="en-US"/>
        </w:rPr>
        <w:t>Name</w:t>
      </w:r>
    </w:p>
  </w:comment>
  <w:comment w:id="19" w:author="Robin Theilade" w:date="2012-04-26T20:26:00Z" w:initials="RTH">
    <w:p w:rsidR="00F258C2" w:rsidRPr="001B6F9F" w:rsidRDefault="00F258C2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1B6F9F">
        <w:rPr>
          <w:lang w:val="en-US"/>
        </w:rPr>
        <w:t>Padding</w:t>
      </w:r>
    </w:p>
  </w:comment>
  <w:comment w:id="20" w:author="Robin Theilade" w:date="2012-04-26T20:37:00Z" w:initials="RTH">
    <w:p w:rsidR="001B6F9F" w:rsidRPr="001B6F9F" w:rsidRDefault="001B6F9F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1B6F9F">
        <w:rPr>
          <w:lang w:val="en-US"/>
        </w:rPr>
        <w:t>2x static sprite headers</w:t>
      </w:r>
    </w:p>
    <w:p w:rsidR="001B6F9F" w:rsidRDefault="001B6F9F">
      <w:pPr>
        <w:pStyle w:val="CommentText"/>
        <w:rPr>
          <w:lang w:val="en-US"/>
        </w:rPr>
      </w:pPr>
      <w:r w:rsidRPr="001B6F9F">
        <w:rPr>
          <w:lang w:val="en-US"/>
        </w:rPr>
        <w:t>Int32: Identifier</w:t>
      </w:r>
    </w:p>
    <w:p w:rsidR="001B6F9F" w:rsidRDefault="001B6F9F">
      <w:pPr>
        <w:pStyle w:val="CommentText"/>
        <w:rPr>
          <w:lang w:val="en-US"/>
        </w:rPr>
      </w:pPr>
      <w:r>
        <w:rPr>
          <w:lang w:val="en-US"/>
        </w:rPr>
        <w:t>Int32: ???</w:t>
      </w:r>
    </w:p>
    <w:p w:rsidR="001B6F9F" w:rsidRPr="001B6F9F" w:rsidRDefault="001B6F9F">
      <w:pPr>
        <w:pStyle w:val="CommentText"/>
        <w:rPr>
          <w:lang w:val="en-US"/>
        </w:rPr>
      </w:pPr>
      <w:r>
        <w:rPr>
          <w:lang w:val="en-US"/>
        </w:rPr>
        <w:t>Int32: ???</w:t>
      </w:r>
    </w:p>
    <w:p w:rsidR="001B6F9F" w:rsidRDefault="001B6F9F">
      <w:pPr>
        <w:pStyle w:val="CommentText"/>
        <w:rPr>
          <w:lang w:val="en-US"/>
        </w:rPr>
      </w:pPr>
      <w:r>
        <w:rPr>
          <w:lang w:val="en-US"/>
        </w:rPr>
        <w:t>Int32: Static sprite count</w:t>
      </w:r>
    </w:p>
    <w:p w:rsidR="001B6F9F" w:rsidRPr="001B6F9F" w:rsidRDefault="001B6F9F">
      <w:pPr>
        <w:pStyle w:val="CommentText"/>
        <w:rPr>
          <w:lang w:val="en-US"/>
        </w:rPr>
      </w:pPr>
      <w:r>
        <w:rPr>
          <w:lang w:val="en-US"/>
        </w:rPr>
        <w:t>Int32: Offset to static sprites</w:t>
      </w:r>
    </w:p>
  </w:comment>
  <w:comment w:id="21" w:author="Robin Theilade" w:date="2012-04-26T20:26:00Z" w:initials="RTH">
    <w:p w:rsidR="00F258C2" w:rsidRDefault="00F258C2">
      <w:pPr>
        <w:pStyle w:val="CommentText"/>
      </w:pPr>
      <w:r>
        <w:rPr>
          <w:rStyle w:val="CommentReference"/>
        </w:rPr>
        <w:annotationRef/>
      </w:r>
      <w:r>
        <w:t>Padding</w:t>
      </w:r>
    </w:p>
  </w:comment>
  <w:comment w:id="22" w:author="Robin Theilade" w:date="2012-04-26T20:30:00Z" w:initials="RTH">
    <w:p w:rsidR="001B6F9F" w:rsidRPr="001B6F9F" w:rsidRDefault="001B6F9F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1B6F9F">
        <w:rPr>
          <w:lang w:val="en-US"/>
        </w:rPr>
        <w:t>45x sprite headers</w:t>
      </w:r>
    </w:p>
    <w:p w:rsidR="001B6F9F" w:rsidRPr="001B6F9F" w:rsidRDefault="001B6F9F">
      <w:pPr>
        <w:pStyle w:val="CommentText"/>
        <w:rPr>
          <w:lang w:val="en-US"/>
        </w:rPr>
      </w:pPr>
      <w:r w:rsidRPr="001B6F9F">
        <w:rPr>
          <w:lang w:val="en-US"/>
        </w:rPr>
        <w:t>Int32: Identifier</w:t>
      </w:r>
    </w:p>
    <w:p w:rsidR="001B6F9F" w:rsidRPr="001B6F9F" w:rsidRDefault="001B6F9F">
      <w:pPr>
        <w:pStyle w:val="CommentText"/>
        <w:rPr>
          <w:lang w:val="en-US"/>
        </w:rPr>
      </w:pPr>
      <w:r w:rsidRPr="001B6F9F">
        <w:rPr>
          <w:lang w:val="en-US"/>
        </w:rPr>
        <w:t>Int32: Sprite count</w:t>
      </w:r>
    </w:p>
    <w:p w:rsidR="001B6F9F" w:rsidRPr="001B6F9F" w:rsidRDefault="001B6F9F">
      <w:pPr>
        <w:pStyle w:val="CommentText"/>
        <w:rPr>
          <w:lang w:val="en-US"/>
        </w:rPr>
      </w:pPr>
      <w:r>
        <w:rPr>
          <w:lang w:val="en-US"/>
        </w:rPr>
        <w:t>Int32: Offset to sprites</w:t>
      </w:r>
    </w:p>
  </w:comment>
  <w:comment w:id="23" w:author="Robin Theilade" w:date="2012-04-26T20:30:00Z" w:initials="RTH">
    <w:p w:rsidR="001B6F9F" w:rsidRDefault="001B6F9F">
      <w:pPr>
        <w:pStyle w:val="CommentText"/>
      </w:pPr>
      <w:r>
        <w:rPr>
          <w:rStyle w:val="CommentReference"/>
        </w:rPr>
        <w:annotationRef/>
      </w:r>
      <w:r>
        <w:t>Padding</w:t>
      </w:r>
    </w:p>
  </w:comment>
  <w:comment w:id="24" w:author="Robin Theilade" w:date="2012-04-26T20:35:00Z" w:initials="RTH">
    <w:p w:rsidR="001B6F9F" w:rsidRPr="001B6F9F" w:rsidRDefault="001B6F9F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1B6F9F">
        <w:rPr>
          <w:lang w:val="en-US"/>
        </w:rPr>
        <w:t>11x unknown6 headers</w:t>
      </w:r>
    </w:p>
    <w:p w:rsidR="001B6F9F" w:rsidRPr="001B6F9F" w:rsidRDefault="001B6F9F">
      <w:pPr>
        <w:pStyle w:val="CommentText"/>
        <w:rPr>
          <w:lang w:val="en-US"/>
        </w:rPr>
      </w:pPr>
      <w:r w:rsidRPr="001B6F9F">
        <w:rPr>
          <w:lang w:val="en-US"/>
        </w:rPr>
        <w:t>Byte: ???</w:t>
      </w:r>
    </w:p>
    <w:p w:rsidR="001B6F9F" w:rsidRPr="001B6F9F" w:rsidRDefault="001B6F9F">
      <w:pPr>
        <w:pStyle w:val="CommentText"/>
        <w:rPr>
          <w:lang w:val="en-US"/>
        </w:rPr>
      </w:pPr>
      <w:r w:rsidRPr="001B6F9F">
        <w:rPr>
          <w:lang w:val="en-US"/>
        </w:rPr>
        <w:t>Byte: ???</w:t>
      </w:r>
    </w:p>
    <w:p w:rsidR="001B6F9F" w:rsidRDefault="001B6F9F">
      <w:pPr>
        <w:pStyle w:val="CommentText"/>
        <w:rPr>
          <w:lang w:val="en-US"/>
        </w:rPr>
      </w:pPr>
      <w:r>
        <w:rPr>
          <w:lang w:val="en-US"/>
        </w:rPr>
        <w:t>Byte: ???</w:t>
      </w:r>
    </w:p>
    <w:p w:rsidR="001B6F9F" w:rsidRDefault="001B6F9F">
      <w:pPr>
        <w:pStyle w:val="CommentText"/>
        <w:rPr>
          <w:lang w:val="en-US"/>
        </w:rPr>
      </w:pPr>
      <w:r>
        <w:rPr>
          <w:lang w:val="en-US"/>
        </w:rPr>
        <w:t>Byte: ???</w:t>
      </w:r>
    </w:p>
    <w:p w:rsidR="001B6F9F" w:rsidRDefault="001B6F9F">
      <w:pPr>
        <w:pStyle w:val="CommentText"/>
        <w:rPr>
          <w:lang w:val="en-US"/>
        </w:rPr>
      </w:pPr>
      <w:r>
        <w:rPr>
          <w:lang w:val="en-US"/>
        </w:rPr>
        <w:t>Int32: ???</w:t>
      </w:r>
    </w:p>
    <w:p w:rsidR="001B6F9F" w:rsidRDefault="001B6F9F">
      <w:pPr>
        <w:pStyle w:val="CommentText"/>
        <w:rPr>
          <w:lang w:val="en-US"/>
        </w:rPr>
      </w:pPr>
      <w:r>
        <w:rPr>
          <w:lang w:val="en-US"/>
        </w:rPr>
        <w:t>Int32: Unknown6 count</w:t>
      </w:r>
    </w:p>
    <w:p w:rsidR="001B6F9F" w:rsidRPr="001B6F9F" w:rsidRDefault="001B6F9F">
      <w:pPr>
        <w:pStyle w:val="CommentText"/>
        <w:rPr>
          <w:lang w:val="en-US"/>
        </w:rPr>
      </w:pPr>
      <w:r>
        <w:rPr>
          <w:lang w:val="en-US"/>
        </w:rPr>
        <w:t>Int32: Offset to unknown6</w:t>
      </w:r>
    </w:p>
  </w:comment>
  <w:comment w:id="25" w:author="Robin Theilade" w:date="2012-04-26T20:40:00Z" w:initials="RTH">
    <w:p w:rsidR="006F61AF" w:rsidRPr="006F61AF" w:rsidRDefault="006F61AF" w:rsidP="006F61AF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6F61AF">
        <w:rPr>
          <w:lang w:val="en-US"/>
        </w:rPr>
        <w:t>1x unknown4 header</w:t>
      </w:r>
    </w:p>
    <w:p w:rsidR="006F61AF" w:rsidRPr="006F61AF" w:rsidRDefault="006F61AF" w:rsidP="006F61AF">
      <w:pPr>
        <w:pStyle w:val="CommentText"/>
        <w:rPr>
          <w:lang w:val="en-US"/>
        </w:rPr>
      </w:pPr>
      <w:r w:rsidRPr="006F61AF">
        <w:rPr>
          <w:lang w:val="en-US"/>
        </w:rPr>
        <w:t>Int32: Offset to name</w:t>
      </w:r>
    </w:p>
    <w:p w:rsidR="006F61AF" w:rsidRDefault="006F61AF" w:rsidP="006F61AF">
      <w:pPr>
        <w:pStyle w:val="CommentText"/>
        <w:rPr>
          <w:lang w:val="en-US"/>
        </w:rPr>
      </w:pPr>
      <w:r>
        <w:rPr>
          <w:lang w:val="en-US"/>
        </w:rPr>
        <w:t>Int32: Unknown4 count</w:t>
      </w:r>
    </w:p>
    <w:p w:rsidR="006F61AF" w:rsidRPr="006F61AF" w:rsidRDefault="006F61AF">
      <w:pPr>
        <w:pStyle w:val="CommentText"/>
        <w:rPr>
          <w:lang w:val="en-US"/>
        </w:rPr>
      </w:pPr>
      <w:r>
        <w:rPr>
          <w:lang w:val="en-US"/>
        </w:rPr>
        <w:t>Int32: Offset to unknown4</w:t>
      </w:r>
    </w:p>
  </w:comment>
  <w:comment w:id="26" w:author="Robin Theilade" w:date="2012-04-26T20:40:00Z" w:initials="RTH">
    <w:p w:rsidR="006F61AF" w:rsidRDefault="006F61AF">
      <w:pPr>
        <w:pStyle w:val="CommentText"/>
      </w:pPr>
      <w:r>
        <w:rPr>
          <w:rStyle w:val="CommentReference"/>
        </w:rPr>
        <w:annotationRef/>
      </w:r>
      <w:r>
        <w:t>Padding</w:t>
      </w:r>
    </w:p>
  </w:comment>
  <w:comment w:id="27" w:author="Robin Theilade" w:date="2012-04-26T20:42:00Z" w:initials="RTH">
    <w:p w:rsidR="006F61AF" w:rsidRDefault="006F61AF">
      <w:pPr>
        <w:pStyle w:val="CommentText"/>
      </w:pPr>
      <w:r>
        <w:rPr>
          <w:rStyle w:val="CommentReference"/>
        </w:rPr>
        <w:annotationRef/>
      </w:r>
      <w:r>
        <w:t>1x unknown5 header</w:t>
      </w:r>
    </w:p>
    <w:p w:rsidR="006F61AF" w:rsidRDefault="000A5772">
      <w:pPr>
        <w:pStyle w:val="CommentText"/>
      </w:pPr>
      <w:r>
        <w:t>Int32: Unknown5 count</w:t>
      </w:r>
    </w:p>
    <w:p w:rsidR="006F61AF" w:rsidRDefault="000A5772">
      <w:pPr>
        <w:pStyle w:val="CommentText"/>
      </w:pPr>
      <w:r>
        <w:t>Int32: Offset to unknown5</w:t>
      </w:r>
    </w:p>
    <w:p w:rsidR="006F61AF" w:rsidRDefault="006F61AF">
      <w:pPr>
        <w:pStyle w:val="CommentText"/>
      </w:pPr>
    </w:p>
  </w:comment>
  <w:comment w:id="28" w:author="Robin Theilade" w:date="2012-04-26T20:42:00Z" w:initials="RTH">
    <w:p w:rsidR="006F61AF" w:rsidRDefault="006F61AF">
      <w:pPr>
        <w:pStyle w:val="CommentText"/>
      </w:pPr>
      <w:r>
        <w:rPr>
          <w:rStyle w:val="CommentReference"/>
        </w:rPr>
        <w:annotationRef/>
      </w:r>
      <w:r>
        <w:t>Padding</w:t>
      </w:r>
    </w:p>
  </w:comment>
  <w:comment w:id="29" w:author="Robin Theilade" w:date="2012-04-26T20:45:00Z" w:initials="RTH">
    <w:p w:rsidR="006F61AF" w:rsidRDefault="006F61AF">
      <w:pPr>
        <w:pStyle w:val="CommentText"/>
      </w:pPr>
      <w:r>
        <w:rPr>
          <w:rStyle w:val="CommentReference"/>
        </w:rPr>
        <w:annotationRef/>
      </w:r>
      <w:r>
        <w:t>2x8x static sprites</w:t>
      </w:r>
    </w:p>
    <w:p w:rsidR="006F61AF" w:rsidRDefault="006F61AF">
      <w:pPr>
        <w:pStyle w:val="CommentText"/>
      </w:pPr>
      <w:r>
        <w:t>Int32: X</w:t>
      </w:r>
    </w:p>
    <w:p w:rsidR="006F61AF" w:rsidRDefault="006F61AF">
      <w:pPr>
        <w:pStyle w:val="CommentText"/>
      </w:pPr>
      <w:r>
        <w:t>Int32: Y</w:t>
      </w:r>
    </w:p>
    <w:p w:rsidR="006F61AF" w:rsidRDefault="006F61AF">
      <w:pPr>
        <w:pStyle w:val="CommentText"/>
      </w:pPr>
      <w:r>
        <w:t>Int32: Width</w:t>
      </w:r>
    </w:p>
    <w:p w:rsidR="006F61AF" w:rsidRDefault="006F61AF">
      <w:pPr>
        <w:pStyle w:val="CommentText"/>
      </w:pPr>
      <w:r>
        <w:t>Int32: Height</w:t>
      </w:r>
    </w:p>
    <w:p w:rsidR="006F61AF" w:rsidRPr="006F61AF" w:rsidRDefault="006F61AF">
      <w:pPr>
        <w:pStyle w:val="CommentText"/>
        <w:rPr>
          <w:lang w:val="en-US"/>
        </w:rPr>
      </w:pPr>
      <w:r w:rsidRPr="006F61AF">
        <w:rPr>
          <w:lang w:val="en-US"/>
        </w:rPr>
        <w:t>Int32: Offset to texture file n</w:t>
      </w:r>
      <w:r>
        <w:rPr>
          <w:lang w:val="en-US"/>
        </w:rPr>
        <w:t>ame</w:t>
      </w:r>
    </w:p>
    <w:p w:rsidR="006F61AF" w:rsidRDefault="006F61AF">
      <w:pPr>
        <w:pStyle w:val="CommentText"/>
        <w:rPr>
          <w:lang w:val="en-US"/>
        </w:rPr>
      </w:pPr>
      <w:r>
        <w:rPr>
          <w:lang w:val="en-US"/>
        </w:rPr>
        <w:t>[2026] NB: Width/Height are a 1:1 clip of the texture, not a scale target. Chunk textures are power-of-two padded (e.g. a 1024 px wide texture placed at 896 px for the right column of a 1920 px room, a 1024x32 texture placed at the 13 line bottom strip); only the top-left Width x Height region is ever shown.</w:t>
      </w:r>
    </w:p>
  </w:comment>
  <w:comment w:id="30" w:author="Robin Theilade" w:date="2012-04-26T20:50:00Z" w:initials="RTH">
    <w:p w:rsidR="00355480" w:rsidRDefault="00355480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355480">
        <w:rPr>
          <w:lang w:val="en-US"/>
        </w:rPr>
        <w:t>45x</w:t>
      </w:r>
      <w:r>
        <w:rPr>
          <w:lang w:val="en-US"/>
        </w:rPr>
        <w:t xml:space="preserve"> sprite groups and their sprites</w:t>
      </w:r>
    </w:p>
    <w:p w:rsidR="00355480" w:rsidRDefault="00355480">
      <w:pPr>
        <w:pStyle w:val="CommentText"/>
        <w:rPr>
          <w:lang w:val="en-US"/>
        </w:rPr>
      </w:pPr>
      <w:r>
        <w:rPr>
          <w:lang w:val="en-US"/>
        </w:rPr>
        <w:t>Int32: Offset to texture file name</w:t>
      </w:r>
    </w:p>
    <w:p w:rsidR="00355480" w:rsidRDefault="00355480">
      <w:pPr>
        <w:pStyle w:val="CommentText"/>
        <w:rPr>
          <w:lang w:val="en-US"/>
        </w:rPr>
      </w:pPr>
      <w:r>
        <w:rPr>
          <w:lang w:val="en-US"/>
        </w:rPr>
        <w:t>Int32: X</w:t>
      </w:r>
    </w:p>
    <w:p w:rsidR="00355480" w:rsidRDefault="00355480">
      <w:pPr>
        <w:pStyle w:val="CommentText"/>
        <w:rPr>
          <w:lang w:val="en-US"/>
        </w:rPr>
      </w:pPr>
      <w:r>
        <w:rPr>
          <w:lang w:val="en-US"/>
        </w:rPr>
        <w:t>Int32: Y</w:t>
      </w:r>
    </w:p>
    <w:p w:rsidR="00355480" w:rsidRDefault="00355480">
      <w:pPr>
        <w:pStyle w:val="CommentText"/>
        <w:rPr>
          <w:lang w:val="en-US"/>
        </w:rPr>
      </w:pPr>
      <w:r>
        <w:rPr>
          <w:lang w:val="en-US"/>
        </w:rPr>
        <w:t>Int32: Width</w:t>
      </w:r>
    </w:p>
    <w:p w:rsidR="00355480" w:rsidRDefault="00355480">
      <w:pPr>
        <w:pStyle w:val="CommentText"/>
        <w:rPr>
          <w:lang w:val="en-US"/>
        </w:rPr>
      </w:pPr>
      <w:r>
        <w:rPr>
          <w:lang w:val="en-US"/>
        </w:rPr>
        <w:t>Int32: Height</w:t>
      </w:r>
    </w:p>
    <w:p w:rsidR="00355480" w:rsidRDefault="00355480">
      <w:pPr>
        <w:pStyle w:val="CommentText"/>
        <w:rPr>
          <w:lang w:val="en-US"/>
        </w:rPr>
      </w:pPr>
      <w:r>
        <w:rPr>
          <w:lang w:val="en-US"/>
        </w:rPr>
        <w:t>Float: Offset X</w:t>
      </w:r>
    </w:p>
    <w:p w:rsidR="00355480" w:rsidRDefault="00355480">
      <w:pPr>
        <w:pStyle w:val="CommentText"/>
        <w:rPr>
          <w:lang w:val="en-US"/>
        </w:rPr>
      </w:pPr>
      <w:r>
        <w:rPr>
          <w:lang w:val="en-US"/>
        </w:rPr>
        <w:t>Float: Offset Y</w:t>
      </w:r>
    </w:p>
    <w:p w:rsidR="00355480" w:rsidRPr="00355480" w:rsidRDefault="00355480">
      <w:pPr>
        <w:pStyle w:val="CommentText"/>
        <w:rPr>
          <w:lang w:val="en-US"/>
        </w:rPr>
      </w:pPr>
      <w:r>
        <w:rPr>
          <w:lang w:val="en-US"/>
        </w:rPr>
        <w:t>Int32: Layer or sort order</w:t>
      </w:r>
    </w:p>
  </w:comment>
  <w:comment w:id="31" w:author="Robin Theilade" w:date="2012-04-26T20:53:00Z" w:initials="RTH">
    <w:p w:rsidR="008C4B4F" w:rsidRDefault="008C4B4F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8C4B4F">
        <w:rPr>
          <w:lang w:val="en-US"/>
        </w:rPr>
        <w:t>1</w:t>
      </w:r>
      <w:r>
        <w:rPr>
          <w:lang w:val="en-US"/>
        </w:rPr>
        <w:t>1x unknown6</w:t>
      </w:r>
    </w:p>
    <w:p w:rsidR="008C4B4F" w:rsidRDefault="008C4B4F">
      <w:pPr>
        <w:pStyle w:val="CommentText"/>
        <w:rPr>
          <w:lang w:val="en-US"/>
        </w:rPr>
      </w:pPr>
      <w:r>
        <w:rPr>
          <w:lang w:val="en-US"/>
        </w:rPr>
        <w:t>Byte arrays</w:t>
      </w:r>
    </w:p>
    <w:p w:rsidR="008C4B4F" w:rsidRPr="008C4B4F" w:rsidRDefault="008C4B4F">
      <w:pPr>
        <w:pStyle w:val="CommentText"/>
        <w:rPr>
          <w:lang w:val="en-US"/>
        </w:rPr>
      </w:pPr>
    </w:p>
  </w:comment>
  <w:comment w:id="32" w:author="Robin Theilade" w:date="2012-04-26T20:53:00Z" w:initials="RTH">
    <w:p w:rsidR="008C4B4F" w:rsidRPr="008C4B4F" w:rsidRDefault="008C4B4F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8C4B4F">
        <w:rPr>
          <w:lang w:val="en-US"/>
        </w:rPr>
        <w:t>Pa</w:t>
      </w:r>
      <w:r>
        <w:rPr>
          <w:lang w:val="en-US"/>
        </w:rPr>
        <w:t>dding</w:t>
      </w:r>
    </w:p>
  </w:comment>
  <w:comment w:id="33" w:author="Robin Theilade" w:date="2012-04-26T20:55:00Z" w:initials="RTH">
    <w:p w:rsidR="008C4B4F" w:rsidRPr="008C4B4F" w:rsidRDefault="008C4B4F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8C4B4F">
        <w:rPr>
          <w:lang w:val="en-US"/>
        </w:rPr>
        <w:t>Un</w:t>
      </w:r>
      <w:r>
        <w:rPr>
          <w:lang w:val="en-US"/>
        </w:rPr>
        <w:t>known4 name</w:t>
      </w:r>
    </w:p>
  </w:comment>
  <w:comment w:id="34" w:author="Robin Theilade" w:date="2012-04-26T20:56:00Z" w:initials="RTH">
    <w:p w:rsidR="008C4B4F" w:rsidRPr="008C4B4F" w:rsidRDefault="008C4B4F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8C4B4F">
        <w:rPr>
          <w:lang w:val="en-US"/>
        </w:rPr>
        <w:t>Pa</w:t>
      </w:r>
      <w:r>
        <w:rPr>
          <w:lang w:val="en-US"/>
        </w:rPr>
        <w:t>dding</w:t>
      </w:r>
    </w:p>
  </w:comment>
  <w:comment w:id="35" w:author="Robin Theilade" w:date="2012-04-26T20:56:00Z" w:initials="RTH">
    <w:p w:rsidR="008C4B4F" w:rsidRDefault="008C4B4F">
      <w:pPr>
        <w:pStyle w:val="CommentText"/>
        <w:rPr>
          <w:lang w:val="en-US"/>
        </w:rPr>
      </w:pPr>
      <w:r>
        <w:rPr>
          <w:lang w:val="en-US"/>
        </w:rPr>
        <w:t xml:space="preserve">1x </w:t>
      </w:r>
      <w:r>
        <w:rPr>
          <w:rStyle w:val="CommentReference"/>
        </w:rPr>
        <w:annotationRef/>
      </w:r>
      <w:r w:rsidRPr="008C4B4F">
        <w:rPr>
          <w:lang w:val="en-US"/>
        </w:rPr>
        <w:t>Un</w:t>
      </w:r>
      <w:r>
        <w:rPr>
          <w:lang w:val="en-US"/>
        </w:rPr>
        <w:t>known4</w:t>
      </w:r>
    </w:p>
    <w:p w:rsidR="008C4B4F" w:rsidRDefault="008C4B4F">
      <w:pPr>
        <w:pStyle w:val="CommentText"/>
        <w:rPr>
          <w:lang w:val="en-US"/>
        </w:rPr>
      </w:pPr>
      <w:r>
        <w:rPr>
          <w:lang w:val="en-US"/>
        </w:rPr>
        <w:t>Int32: Offset to ???</w:t>
      </w:r>
    </w:p>
    <w:p w:rsidR="008C4B4F" w:rsidRDefault="008C4B4F">
      <w:pPr>
        <w:pStyle w:val="CommentText"/>
        <w:rPr>
          <w:lang w:val="en-US"/>
        </w:rPr>
      </w:pPr>
      <w:r>
        <w:rPr>
          <w:lang w:val="en-US"/>
        </w:rPr>
        <w:t>Int32: Offset to ???</w:t>
      </w:r>
    </w:p>
    <w:p w:rsidR="008C4B4F" w:rsidRDefault="008C4B4F">
      <w:pPr>
        <w:pStyle w:val="CommentText"/>
        <w:rPr>
          <w:lang w:val="en-US"/>
        </w:rPr>
      </w:pPr>
      <w:r>
        <w:rPr>
          <w:lang w:val="en-US"/>
        </w:rPr>
        <w:t>Float: ???</w:t>
      </w:r>
    </w:p>
    <w:p w:rsidR="008C4B4F" w:rsidRPr="008C4B4F" w:rsidRDefault="008C4B4F">
      <w:pPr>
        <w:pStyle w:val="CommentText"/>
        <w:rPr>
          <w:lang w:val="en-US"/>
        </w:rPr>
      </w:pPr>
      <w:r>
        <w:rPr>
          <w:lang w:val="en-US"/>
        </w:rPr>
        <w:t>Float: ???</w:t>
      </w:r>
    </w:p>
    <w:p w:rsidR="008C4B4F" w:rsidRDefault="008C4B4F">
      <w:pPr>
        <w:pStyle w:val="CommentText"/>
        <w:rPr>
          <w:lang w:val="en-US"/>
        </w:rPr>
      </w:pPr>
      <w:r>
        <w:rPr>
          <w:lang w:val="en-US"/>
        </w:rPr>
        <w:t>[2026] This is a room object ("Chandelier", "Water", ...): offset to a sprite record (offset to texture file name, then X/Y/Width/Height of an atlas rectangle), offset to an image record (a chunked room-sized overlay: source width/height, chunk count, offset to chunks of X/Y/Width/Height plus a texture file name offset), then X/Y offset floats. Image chunk rectangles are, like static sprites, 1:1 clips of power-of-two padded textures (207 of the 266 retail image chunks are padded).</w:t>
      </w:r>
    </w:p>
  </w:comment>
  <w:comment w:id="36" w:author="Robin Theilade" w:date="2012-04-26T21:02:00Z" w:initials="RTH">
    <w:p w:rsidR="00360E45" w:rsidRDefault="00360E45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360E45">
        <w:rPr>
          <w:lang w:val="en-US"/>
        </w:rPr>
        <w:t>1x</w:t>
      </w:r>
      <w:r>
        <w:rPr>
          <w:lang w:val="en-US"/>
        </w:rPr>
        <w:t xml:space="preserve"> unknown5</w:t>
      </w:r>
    </w:p>
    <w:p w:rsidR="00360E45" w:rsidRPr="00360E45" w:rsidRDefault="00360E45">
      <w:pPr>
        <w:pStyle w:val="CommentText"/>
        <w:rPr>
          <w:lang w:val="en-US"/>
        </w:rPr>
      </w:pPr>
      <w:r>
        <w:rPr>
          <w:lang w:val="en-US"/>
        </w:rPr>
        <w:t>Int32 array ???</w:t>
      </w:r>
    </w:p>
  </w:comment>
  <w:comment w:id="37" w:author="Robin Theilade" w:date="2012-04-26T21:02:00Z" w:initials="RTH">
    <w:p w:rsidR="00360E45" w:rsidRPr="00360E45" w:rsidRDefault="00360E45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360E45">
        <w:rPr>
          <w:lang w:val="en-US"/>
        </w:rPr>
        <w:t>Pa</w:t>
      </w:r>
      <w:r>
        <w:rPr>
          <w:lang w:val="en-US"/>
        </w:rPr>
        <w:t>dding</w:t>
      </w:r>
    </w:p>
  </w:comment>
  <w:comment w:id="38" w:author="Robin Theilade" w:date="2012-04-26T20:46:00Z" w:initials="RTH">
    <w:p w:rsidR="00A54871" w:rsidRPr="00355480" w:rsidRDefault="00A54871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355480">
        <w:rPr>
          <w:lang w:val="en-US"/>
        </w:rPr>
        <w:t>Texture file names and padding</w:t>
      </w:r>
    </w:p>
  </w:comment>
  <w:comment w:id="39" w:author="Robin Theilade" w:date="2012-04-26T21:00:00Z" w:initials="RTH">
    <w:p w:rsidR="00360E45" w:rsidRPr="00360E45" w:rsidRDefault="00360E45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360E45">
        <w:rPr>
          <w:lang w:val="en-US"/>
        </w:rPr>
        <w:t>1x Unknown4_1</w:t>
      </w:r>
    </w:p>
    <w:p w:rsidR="00360E45" w:rsidRDefault="00360E45">
      <w:pPr>
        <w:pStyle w:val="CommentText"/>
      </w:pPr>
      <w:r>
        <w:t>Int32: ???</w:t>
      </w:r>
    </w:p>
    <w:p w:rsidR="00360E45" w:rsidRDefault="00360E45">
      <w:pPr>
        <w:pStyle w:val="CommentText"/>
      </w:pPr>
      <w:r>
        <w:t>Int32: ???</w:t>
      </w:r>
    </w:p>
    <w:p w:rsidR="00360E45" w:rsidRDefault="00360E45">
      <w:pPr>
        <w:pStyle w:val="CommentText"/>
      </w:pPr>
      <w:r>
        <w:t>Int32: ???</w:t>
      </w:r>
    </w:p>
    <w:p w:rsidR="00360E45" w:rsidRDefault="00360E45">
      <w:pPr>
        <w:pStyle w:val="CommentText"/>
      </w:pPr>
      <w:r>
        <w:t>Int32: ???</w:t>
      </w:r>
    </w:p>
    <w:p w:rsidR="00360E45" w:rsidRDefault="00360E45">
      <w:pPr>
        <w:pStyle w:val="CommentText"/>
      </w:pPr>
      <w:r>
        <w:t>Int32: ???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5772" w:rsidRDefault="000A5772" w:rsidP="00CC4087">
      <w:pPr>
        <w:spacing w:after="0" w:line="240" w:lineRule="auto"/>
      </w:pPr>
      <w:r>
        <w:separator/>
      </w:r>
    </w:p>
  </w:endnote>
  <w:endnote w:type="continuationSeparator" w:id="0">
    <w:p w:rsidR="000A5772" w:rsidRDefault="000A5772" w:rsidP="00CC4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5772" w:rsidRDefault="000A5772" w:rsidP="00CC4087">
      <w:pPr>
        <w:spacing w:after="0" w:line="240" w:lineRule="auto"/>
      </w:pPr>
      <w:r>
        <w:separator/>
      </w:r>
    </w:p>
  </w:footnote>
  <w:footnote w:type="continuationSeparator" w:id="0">
    <w:p w:rsidR="000A5772" w:rsidRDefault="000A5772" w:rsidP="00CC40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1304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258C2"/>
    <w:rsid w:val="000A5772"/>
    <w:rsid w:val="001B6F9F"/>
    <w:rsid w:val="00355480"/>
    <w:rsid w:val="00360E45"/>
    <w:rsid w:val="006F61AF"/>
    <w:rsid w:val="008C4B4F"/>
    <w:rsid w:val="00A54871"/>
    <w:rsid w:val="00C26AF0"/>
    <w:rsid w:val="00CC4087"/>
    <w:rsid w:val="00F258C2"/>
    <w:rsid w:val="00F71A34"/>
    <w:rsid w:val="00FE34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A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258C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258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58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58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58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58C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58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8C2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6F61A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CC40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C4087"/>
  </w:style>
  <w:style w:type="paragraph" w:styleId="Footer">
    <w:name w:val="footer"/>
    <w:basedOn w:val="Normal"/>
    <w:link w:val="FooterChar"/>
    <w:uiPriority w:val="99"/>
    <w:semiHidden/>
    <w:unhideWhenUsed/>
    <w:rsid w:val="00CC40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C408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1168063-5098-43A0-9B4B-F3A449331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3178</Words>
  <Characters>19392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Alpha Solutions</Company>
  <LinksUpToDate>false</LinksUpToDate>
  <CharactersWithSpaces>22525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Robin Theilade</dc:creator>
  <cp:lastModifiedBy>Robin Theilade</cp:lastModifiedBy>
  <cp:revision>7</cp:revision>
  <dcterms:created xsi:type="dcterms:W3CDTF">2012-04-26T18:17:00Z</dcterms:created>
  <dcterms:modified xsi:type="dcterms:W3CDTF">2012-04-26T19:12:00Z</dcterms:modified>
</cp:coreProperties>
</file>