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7378" w14:textId="77777777" w:rsidR="00A65670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 xml:space="preserve">Nama </w:t>
      </w:r>
      <w:proofErr w:type="spellStart"/>
      <w:r w:rsidRPr="005671B4">
        <w:rPr>
          <w:rFonts w:ascii="Times New Roman" w:hAnsi="Times New Roman" w:cs="Times New Roman"/>
        </w:rPr>
        <w:t>Kelompok</w:t>
      </w:r>
      <w:proofErr w:type="spellEnd"/>
      <w:r w:rsidRPr="005671B4">
        <w:rPr>
          <w:rFonts w:ascii="Times New Roman" w:hAnsi="Times New Roman" w:cs="Times New Roman"/>
        </w:rPr>
        <w:t xml:space="preserve"> :</w:t>
      </w:r>
    </w:p>
    <w:p w14:paraId="3DF49DA2" w14:textId="77777777" w:rsidR="005671B4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ab/>
        <w:t xml:space="preserve">Laurensius Phillipus </w:t>
      </w:r>
      <w:proofErr w:type="spellStart"/>
      <w:r w:rsidRPr="005671B4">
        <w:rPr>
          <w:rFonts w:ascii="Times New Roman" w:hAnsi="Times New Roman" w:cs="Times New Roman"/>
        </w:rPr>
        <w:t>Ramaijaya</w:t>
      </w:r>
      <w:proofErr w:type="spellEnd"/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  <w:t>(672018114)</w:t>
      </w:r>
    </w:p>
    <w:p w14:paraId="6C501DED" w14:textId="77777777" w:rsidR="005671B4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ab/>
        <w:t xml:space="preserve">Jonathan </w:t>
      </w:r>
      <w:proofErr w:type="spellStart"/>
      <w:r w:rsidRPr="005671B4">
        <w:rPr>
          <w:rFonts w:ascii="Times New Roman" w:hAnsi="Times New Roman" w:cs="Times New Roman"/>
        </w:rPr>
        <w:t>Nandika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proofErr w:type="spellStart"/>
      <w:r w:rsidRPr="005671B4">
        <w:rPr>
          <w:rFonts w:ascii="Times New Roman" w:hAnsi="Times New Roman" w:cs="Times New Roman"/>
        </w:rPr>
        <w:t>Gusti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  <w:t>(672018132)</w:t>
      </w:r>
    </w:p>
    <w:p w14:paraId="5898F147" w14:textId="77777777" w:rsidR="005671B4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ab/>
        <w:t xml:space="preserve">Yonas </w:t>
      </w:r>
      <w:proofErr w:type="spellStart"/>
      <w:r w:rsidRPr="005671B4">
        <w:rPr>
          <w:rFonts w:ascii="Times New Roman" w:hAnsi="Times New Roman" w:cs="Times New Roman"/>
        </w:rPr>
        <w:t>Juniantiko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proofErr w:type="spellStart"/>
      <w:r w:rsidRPr="005671B4">
        <w:rPr>
          <w:rFonts w:ascii="Times New Roman" w:hAnsi="Times New Roman" w:cs="Times New Roman"/>
        </w:rPr>
        <w:t>Putro</w:t>
      </w:r>
      <w:proofErr w:type="spellEnd"/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  <w:t>(672018213)</w:t>
      </w:r>
    </w:p>
    <w:p w14:paraId="7E6D0515" w14:textId="77777777" w:rsidR="005671B4" w:rsidRPr="005671B4" w:rsidRDefault="005671B4">
      <w:pPr>
        <w:rPr>
          <w:rFonts w:ascii="Times New Roman" w:hAnsi="Times New Roman" w:cs="Times New Roman"/>
        </w:rPr>
      </w:pPr>
    </w:p>
    <w:p w14:paraId="37690418" w14:textId="77777777" w:rsidR="005671B4" w:rsidRPr="005671B4" w:rsidRDefault="005671B4" w:rsidP="005671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1B4">
        <w:rPr>
          <w:rFonts w:ascii="Times New Roman" w:hAnsi="Times New Roman" w:cs="Times New Roman"/>
          <w:b/>
          <w:sz w:val="32"/>
          <w:szCs w:val="32"/>
        </w:rPr>
        <w:t>RUBRIK TR</w:t>
      </w:r>
    </w:p>
    <w:p w14:paraId="52CEE429" w14:textId="77777777" w:rsidR="005671B4" w:rsidRDefault="005671B4" w:rsidP="005671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1B4">
        <w:rPr>
          <w:rFonts w:ascii="Times New Roman" w:hAnsi="Times New Roman" w:cs="Times New Roman"/>
          <w:b/>
          <w:sz w:val="32"/>
          <w:szCs w:val="32"/>
        </w:rPr>
        <w:t>RAMON SANCHEZ PIZJUAN</w:t>
      </w:r>
    </w:p>
    <w:p w14:paraId="6613D1C2" w14:textId="05888380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 w:rsidR="00D629AA">
        <w:rPr>
          <w:rFonts w:ascii="Times New Roman" w:hAnsi="Times New Roman" w:cs="Times New Roman"/>
        </w:rPr>
        <w:t>Stadion</w:t>
      </w:r>
    </w:p>
    <w:p w14:paraId="2162E9A7" w14:textId="77777777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Gawang</w:t>
      </w:r>
      <w:proofErr w:type="spellEnd"/>
      <w:r w:rsidR="0016101E">
        <w:rPr>
          <w:rFonts w:ascii="Times New Roman" w:hAnsi="Times New Roman" w:cs="Times New Roman"/>
        </w:rPr>
        <w:t xml:space="preserve"> = </w:t>
      </w:r>
      <w:proofErr w:type="spellStart"/>
      <w:r w:rsidR="0016101E">
        <w:rPr>
          <w:rFonts w:ascii="Times New Roman" w:hAnsi="Times New Roman" w:cs="Times New Roman"/>
        </w:rPr>
        <w:t>warna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tiang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keseluruhan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putih</w:t>
      </w:r>
      <w:proofErr w:type="spellEnd"/>
    </w:p>
    <w:p w14:paraId="6AAA6DE7" w14:textId="77777777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Bola</w:t>
      </w:r>
    </w:p>
    <w:p w14:paraId="274726A3" w14:textId="61298AE2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Garis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lapangan</w:t>
      </w:r>
      <w:proofErr w:type="spellEnd"/>
      <w:r w:rsidR="0016101E">
        <w:rPr>
          <w:rFonts w:ascii="Times New Roman" w:hAnsi="Times New Roman" w:cs="Times New Roman"/>
        </w:rPr>
        <w:t xml:space="preserve"> = </w:t>
      </w:r>
      <w:proofErr w:type="spellStart"/>
      <w:r w:rsidR="0016101E">
        <w:rPr>
          <w:rFonts w:ascii="Times New Roman" w:hAnsi="Times New Roman" w:cs="Times New Roman"/>
        </w:rPr>
        <w:t>garis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lapangan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warna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putih</w:t>
      </w:r>
      <w:proofErr w:type="spellEnd"/>
    </w:p>
    <w:p w14:paraId="11C1E196" w14:textId="64BE605D" w:rsidR="00D629AA" w:rsidRDefault="00D629AA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Papan</w:t>
      </w:r>
      <w:proofErr w:type="spellEnd"/>
      <w:r>
        <w:rPr>
          <w:rFonts w:ascii="Times New Roman" w:hAnsi="Times New Roman" w:cs="Times New Roman"/>
        </w:rPr>
        <w:t xml:space="preserve"> Skor</w:t>
      </w:r>
    </w:p>
    <w:p w14:paraId="7683BD08" w14:textId="44C62A9B" w:rsidR="00D629AA" w:rsidRDefault="00D629AA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Papan</w:t>
      </w:r>
      <w:proofErr w:type="spellEnd"/>
      <w:r>
        <w:rPr>
          <w:rFonts w:ascii="Times New Roman" w:hAnsi="Times New Roman" w:cs="Times New Roman"/>
        </w:rPr>
        <w:t xml:space="preserve"> Sponsor</w:t>
      </w:r>
    </w:p>
    <w:p w14:paraId="015D667C" w14:textId="2C9FEAE0" w:rsidR="00E67985" w:rsidRDefault="00E67985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Lampu</w:t>
      </w:r>
      <w:proofErr w:type="spellEnd"/>
    </w:p>
    <w:p w14:paraId="0E025F48" w14:textId="07665671" w:rsidR="00E67985" w:rsidRDefault="00E67985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>
        <w:rPr>
          <w:rFonts w:ascii="Times New Roman" w:hAnsi="Times New Roman" w:cs="Times New Roman"/>
        </w:rPr>
        <w:t>Bendera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</w:p>
    <w:p w14:paraId="7C0EF14F" w14:textId="6200B37F" w:rsidR="00E67985" w:rsidRDefault="00E67985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Tribun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</w:p>
    <w:p w14:paraId="0182D284" w14:textId="32760F78" w:rsidR="00E67985" w:rsidRDefault="00E67985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Atap </w:t>
      </w:r>
      <w:proofErr w:type="spellStart"/>
      <w:r>
        <w:rPr>
          <w:rFonts w:ascii="Times New Roman" w:hAnsi="Times New Roman" w:cs="Times New Roman"/>
        </w:rPr>
        <w:t>tribun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penonton</w:t>
      </w:r>
      <w:proofErr w:type="spellEnd"/>
    </w:p>
    <w:p w14:paraId="6556AAF3" w14:textId="48E91673" w:rsidR="00D629AA" w:rsidRDefault="00D629AA" w:rsidP="005671B4">
      <w:pPr>
        <w:rPr>
          <w:rFonts w:ascii="Times New Roman" w:hAnsi="Times New Roman" w:cs="Times New Roman"/>
        </w:rPr>
      </w:pPr>
    </w:p>
    <w:p w14:paraId="310F2261" w14:textId="1780F128" w:rsidR="00D629AA" w:rsidRDefault="00D629AA" w:rsidP="005671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yang kami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35"/>
        <w:gridCol w:w="4243"/>
        <w:gridCol w:w="2390"/>
        <w:gridCol w:w="2390"/>
      </w:tblGrid>
      <w:tr w:rsidR="00D629AA" w14:paraId="47363E16" w14:textId="77777777" w:rsidTr="00D629AA">
        <w:trPr>
          <w:trHeight w:val="557"/>
        </w:trPr>
        <w:tc>
          <w:tcPr>
            <w:tcW w:w="535" w:type="dxa"/>
          </w:tcPr>
          <w:p w14:paraId="3FD342C3" w14:textId="3C8F92BF" w:rsidR="00D629AA" w:rsidRP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243" w:type="dxa"/>
          </w:tcPr>
          <w:p w14:paraId="26B50351" w14:textId="4439272E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2390" w:type="dxa"/>
          </w:tcPr>
          <w:p w14:paraId="094D080E" w14:textId="4EBFD030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2390" w:type="dxa"/>
          </w:tcPr>
          <w:p w14:paraId="6B3ABB74" w14:textId="792415BE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bagiannya</w:t>
            </w:r>
            <w:proofErr w:type="spellEnd"/>
          </w:p>
        </w:tc>
      </w:tr>
      <w:tr w:rsidR="00D629AA" w14:paraId="2ECA6742" w14:textId="77777777" w:rsidTr="00D629AA">
        <w:trPr>
          <w:trHeight w:val="524"/>
        </w:trPr>
        <w:tc>
          <w:tcPr>
            <w:tcW w:w="535" w:type="dxa"/>
          </w:tcPr>
          <w:p w14:paraId="06F8B008" w14:textId="6A7EE93F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3" w:type="dxa"/>
          </w:tcPr>
          <w:p w14:paraId="0D85D4D0" w14:textId="4A2C5076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1(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dan </w:t>
            </w: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6241E1FD" w14:textId="265D4B86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GL(POLYGON, LINELOOP, LINESTRIP, QUADS)</w:t>
            </w:r>
          </w:p>
        </w:tc>
        <w:tc>
          <w:tcPr>
            <w:tcW w:w="2390" w:type="dxa"/>
          </w:tcPr>
          <w:p w14:paraId="14878A1E" w14:textId="4F3F3D8B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Tembok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,, </w:t>
            </w:r>
            <w:proofErr w:type="spellStart"/>
            <w:r>
              <w:rPr>
                <w:rFonts w:ascii="Times New Roman" w:hAnsi="Times New Roman" w:cs="Times New Roman"/>
              </w:rPr>
              <w:t>papan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D629AA" w14:paraId="428C6E4E" w14:textId="77777777" w:rsidTr="00D629AA">
        <w:trPr>
          <w:trHeight w:val="557"/>
        </w:trPr>
        <w:tc>
          <w:tcPr>
            <w:tcW w:w="535" w:type="dxa"/>
          </w:tcPr>
          <w:p w14:paraId="25E817F5" w14:textId="21C70994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3" w:type="dxa"/>
          </w:tcPr>
          <w:p w14:paraId="53EBE8B2" w14:textId="6811C08E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lingkaran</w:t>
            </w:r>
            <w:proofErr w:type="spellEnd"/>
          </w:p>
        </w:tc>
        <w:tc>
          <w:tcPr>
            <w:tcW w:w="2390" w:type="dxa"/>
          </w:tcPr>
          <w:p w14:paraId="1C4AD493" w14:textId="78B8FDF6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GL(POLYGON DENGAN RUMUS NGON)</w:t>
            </w:r>
          </w:p>
        </w:tc>
        <w:tc>
          <w:tcPr>
            <w:tcW w:w="2390" w:type="dxa"/>
          </w:tcPr>
          <w:p w14:paraId="7DC9D20E" w14:textId="6D7E64BF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yang </w:t>
            </w:r>
            <w:proofErr w:type="spellStart"/>
            <w:r>
              <w:rPr>
                <w:rFonts w:ascii="Times New Roman" w:hAnsi="Times New Roman" w:cs="Times New Roman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lingkaran</w:t>
            </w:r>
            <w:proofErr w:type="spellEnd"/>
          </w:p>
        </w:tc>
      </w:tr>
      <w:tr w:rsidR="00D629AA" w14:paraId="7884527E" w14:textId="77777777" w:rsidTr="00264C73">
        <w:trPr>
          <w:trHeight w:val="503"/>
        </w:trPr>
        <w:tc>
          <w:tcPr>
            <w:tcW w:w="535" w:type="dxa"/>
          </w:tcPr>
          <w:p w14:paraId="20706CB2" w14:textId="2A7F5057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3" w:type="dxa"/>
          </w:tcPr>
          <w:p w14:paraId="1406B1A6" w14:textId="6CFFA152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3d dan keyboard</w:t>
            </w:r>
          </w:p>
        </w:tc>
        <w:tc>
          <w:tcPr>
            <w:tcW w:w="2390" w:type="dxa"/>
          </w:tcPr>
          <w:p w14:paraId="5FD9DDA2" w14:textId="4220A5F4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Mouse dan object 3d</w:t>
            </w:r>
          </w:p>
        </w:tc>
        <w:tc>
          <w:tcPr>
            <w:tcW w:w="2390" w:type="dxa"/>
          </w:tcPr>
          <w:p w14:paraId="58DFAA66" w14:textId="6177D802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Menyeluruh</w:t>
            </w:r>
            <w:proofErr w:type="spellEnd"/>
          </w:p>
          <w:p w14:paraId="44186FC3" w14:textId="4DA6B57E" w:rsidR="00264C73" w:rsidRDefault="00264C73" w:rsidP="00264C73">
            <w:pPr>
              <w:rPr>
                <w:rFonts w:ascii="Times New Roman" w:hAnsi="Times New Roman" w:cs="Times New Roman"/>
              </w:rPr>
            </w:pPr>
          </w:p>
        </w:tc>
      </w:tr>
      <w:tr w:rsidR="00264C73" w14:paraId="34BD4EE9" w14:textId="77777777" w:rsidTr="00264C73">
        <w:trPr>
          <w:trHeight w:val="503"/>
        </w:trPr>
        <w:tc>
          <w:tcPr>
            <w:tcW w:w="535" w:type="dxa"/>
          </w:tcPr>
          <w:p w14:paraId="4F5C9E18" w14:textId="7395696C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3" w:type="dxa"/>
          </w:tcPr>
          <w:p w14:paraId="2F29E48C" w14:textId="774FB50A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Mouse</w:t>
            </w:r>
          </w:p>
        </w:tc>
        <w:tc>
          <w:tcPr>
            <w:tcW w:w="2390" w:type="dxa"/>
          </w:tcPr>
          <w:p w14:paraId="7531A2ED" w14:textId="3EA05EEA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mouse</w:t>
            </w:r>
          </w:p>
        </w:tc>
        <w:tc>
          <w:tcPr>
            <w:tcW w:w="2390" w:type="dxa"/>
          </w:tcPr>
          <w:p w14:paraId="0C4456A9" w14:textId="71FE053B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stadion</w:t>
            </w:r>
            <w:proofErr w:type="spellEnd"/>
          </w:p>
        </w:tc>
      </w:tr>
      <w:tr w:rsidR="00264C73" w14:paraId="10C2E720" w14:textId="77777777" w:rsidTr="00264C73">
        <w:trPr>
          <w:trHeight w:val="503"/>
        </w:trPr>
        <w:tc>
          <w:tcPr>
            <w:tcW w:w="535" w:type="dxa"/>
          </w:tcPr>
          <w:p w14:paraId="540ABABD" w14:textId="56DF52E4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3" w:type="dxa"/>
          </w:tcPr>
          <w:p w14:paraId="3AAAB9B4" w14:textId="73780C67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lighting</w:t>
            </w:r>
          </w:p>
        </w:tc>
        <w:tc>
          <w:tcPr>
            <w:tcW w:w="2390" w:type="dxa"/>
          </w:tcPr>
          <w:p w14:paraId="42A30E73" w14:textId="51F4FD25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</w:tcPr>
          <w:p w14:paraId="046E2660" w14:textId="77777777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B03CFC" w14:textId="77777777" w:rsidR="00D629AA" w:rsidRDefault="00D629AA" w:rsidP="005671B4">
      <w:pPr>
        <w:rPr>
          <w:rFonts w:ascii="Times New Roman" w:hAnsi="Times New Roman" w:cs="Times New Roman"/>
        </w:rPr>
      </w:pPr>
    </w:p>
    <w:p w14:paraId="6FA20E62" w14:textId="77777777" w:rsidR="0016101E" w:rsidRDefault="0016101E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Stadium : </w:t>
      </w:r>
    </w:p>
    <w:p w14:paraId="7322C87F" w14:textId="77A45467" w:rsidR="0016101E" w:rsidRDefault="0016101E" w:rsidP="00D62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1872973E" w14:textId="77777777" w:rsidR="005671B4" w:rsidRPr="005671B4" w:rsidRDefault="0016101E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20D699" wp14:editId="29D5AAD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7508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B4" w:rsidRPr="0056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C73DA"/>
    <w:multiLevelType w:val="hybridMultilevel"/>
    <w:tmpl w:val="DF1C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B4"/>
    <w:rsid w:val="000F19DF"/>
    <w:rsid w:val="0016101E"/>
    <w:rsid w:val="00264C73"/>
    <w:rsid w:val="004E503F"/>
    <w:rsid w:val="005671B4"/>
    <w:rsid w:val="00A65670"/>
    <w:rsid w:val="00D629AA"/>
    <w:rsid w:val="00DA2078"/>
    <w:rsid w:val="00E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31DA"/>
  <w15:chartTrackingRefBased/>
  <w15:docId w15:val="{45BC75AD-6F64-4E4D-8EBE-4072A609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Laurensius Phillipus Ramawijaya</cp:lastModifiedBy>
  <cp:revision>3</cp:revision>
  <dcterms:created xsi:type="dcterms:W3CDTF">2020-07-11T02:14:00Z</dcterms:created>
  <dcterms:modified xsi:type="dcterms:W3CDTF">2020-07-23T15:02:00Z</dcterms:modified>
</cp:coreProperties>
</file>