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A9DC6" w14:textId="663F6DDE" w:rsidR="00F8152A" w:rsidRDefault="00F8152A">
      <w:pPr>
        <w:rPr>
          <w:b/>
          <w:bCs/>
          <w:sz w:val="48"/>
          <w:szCs w:val="48"/>
        </w:rPr>
      </w:pPr>
      <w:r w:rsidRPr="00F8152A">
        <w:rPr>
          <w:b/>
          <w:bCs/>
          <w:sz w:val="48"/>
          <w:szCs w:val="48"/>
        </w:rPr>
        <w:t>Motivatie test</w:t>
      </w:r>
    </w:p>
    <w:p w14:paraId="2A66D5E9" w14:textId="5D5A8DEE" w:rsidR="00F8152A" w:rsidRDefault="00F8152A">
      <w:pPr>
        <w:rPr>
          <w:i/>
          <w:iCs/>
          <w:sz w:val="24"/>
          <w:szCs w:val="24"/>
        </w:rPr>
      </w:pPr>
      <w:r>
        <w:rPr>
          <w:i/>
          <w:iCs/>
          <w:sz w:val="24"/>
          <w:szCs w:val="24"/>
        </w:rPr>
        <w:t>Gemaakt door Laurens-jan van Bruggen</w:t>
      </w:r>
    </w:p>
    <w:p w14:paraId="7603BA4D" w14:textId="14A2E9FD" w:rsidR="00F8152A" w:rsidRDefault="00F8152A">
      <w:pPr>
        <w:rPr>
          <w:i/>
          <w:iCs/>
          <w:sz w:val="24"/>
          <w:szCs w:val="24"/>
        </w:rPr>
      </w:pPr>
      <w:r>
        <w:rPr>
          <w:i/>
          <w:iCs/>
          <w:sz w:val="24"/>
          <w:szCs w:val="24"/>
        </w:rPr>
        <w:t>Datum 2-10-2019</w:t>
      </w:r>
    </w:p>
    <w:p w14:paraId="48F747B5" w14:textId="5186B874" w:rsidR="00F8152A" w:rsidRDefault="00F8152A">
      <w:pPr>
        <w:rPr>
          <w:i/>
          <w:iCs/>
          <w:sz w:val="24"/>
          <w:szCs w:val="24"/>
        </w:rPr>
      </w:pPr>
    </w:p>
    <w:p w14:paraId="385F21D8" w14:textId="39CA4EE2" w:rsidR="00F8152A" w:rsidRDefault="00F8152A">
      <w:pPr>
        <w:rPr>
          <w:b/>
          <w:bCs/>
          <w:sz w:val="40"/>
          <w:szCs w:val="40"/>
        </w:rPr>
      </w:pPr>
      <w:r>
        <w:rPr>
          <w:b/>
          <w:bCs/>
          <w:sz w:val="40"/>
          <w:szCs w:val="40"/>
        </w:rPr>
        <w:t>Uitslag motivatie test:</w:t>
      </w:r>
    </w:p>
    <w:p w14:paraId="0AF3CDA3" w14:textId="77777777" w:rsidR="00F8152A" w:rsidRPr="00F8152A" w:rsidRDefault="00F8152A" w:rsidP="00F8152A">
      <w:pPr>
        <w:spacing w:after="375" w:line="288" w:lineRule="atLeast"/>
        <w:outlineLvl w:val="0"/>
        <w:rPr>
          <w:rFonts w:ascii="Arial" w:eastAsia="Times New Roman" w:hAnsi="Arial" w:cs="Arial"/>
          <w:b/>
          <w:bCs/>
          <w:color w:val="606060"/>
          <w:spacing w:val="-15"/>
          <w:kern w:val="36"/>
          <w:sz w:val="67"/>
          <w:szCs w:val="67"/>
          <w:lang w:eastAsia="nl-NL"/>
        </w:rPr>
      </w:pPr>
      <w:r w:rsidRPr="00F8152A">
        <w:rPr>
          <w:rFonts w:ascii="Arial" w:eastAsia="Times New Roman" w:hAnsi="Arial" w:cs="Arial"/>
          <w:b/>
          <w:bCs/>
          <w:color w:val="606060"/>
          <w:spacing w:val="-15"/>
          <w:kern w:val="36"/>
          <w:sz w:val="67"/>
          <w:szCs w:val="67"/>
          <w:lang w:eastAsia="nl-NL"/>
        </w:rPr>
        <w:t>Je uitslag</w:t>
      </w:r>
    </w:p>
    <w:p w14:paraId="46249BA3" w14:textId="77777777" w:rsidR="00F8152A" w:rsidRPr="00F8152A" w:rsidRDefault="00F8152A" w:rsidP="00F8152A">
      <w:pPr>
        <w:spacing w:after="450" w:line="450" w:lineRule="atLeast"/>
        <w:rPr>
          <w:rFonts w:ascii="Arial" w:eastAsia="Times New Roman" w:hAnsi="Arial" w:cs="Arial"/>
          <w:color w:val="606060"/>
          <w:sz w:val="24"/>
          <w:szCs w:val="24"/>
          <w:lang w:eastAsia="nl-NL"/>
        </w:rPr>
      </w:pPr>
      <w:r w:rsidRPr="00F8152A">
        <w:rPr>
          <w:rFonts w:ascii="Arial" w:eastAsia="Times New Roman" w:hAnsi="Arial" w:cs="Arial"/>
          <w:color w:val="606060"/>
          <w:sz w:val="24"/>
          <w:szCs w:val="24"/>
          <w:lang w:eastAsia="nl-NL"/>
        </w:rPr>
        <w:t>Je bent in redelijke mate intrinsiek gemotiveerd en in redelijke mate extrinsiek gemotiveerd. Dat je redelijk intrinsiek gemotiveerd bent betekent dat je het best leuk vindt om te studeren. Maar héél leuk vind je het nou ook weer niet. Dat je in redelijke mate extrinsiek gemotiveerd bent wil zeggen dat je er ook rekening mee houdt wat je met je studie kunt bereiken: een diploma, geld, status of de erkenning van de mensen waar je van houdt. Op zich is er niks mis met jouw motivatie. Wél zou je gelukkiger zijn als je studie wat beter zou passen bij je werkelijke interesses.</w:t>
      </w:r>
    </w:p>
    <w:p w14:paraId="43CEB53C" w14:textId="0A3C9251" w:rsidR="00F8152A" w:rsidRDefault="00F8152A">
      <w:pPr>
        <w:rPr>
          <w:b/>
          <w:bCs/>
          <w:i/>
          <w:iCs/>
          <w:sz w:val="24"/>
          <w:szCs w:val="24"/>
        </w:rPr>
      </w:pPr>
      <w:r>
        <w:rPr>
          <w:b/>
          <w:bCs/>
          <w:i/>
          <w:iCs/>
          <w:sz w:val="24"/>
          <w:szCs w:val="24"/>
        </w:rPr>
        <w:t>Eigen indruk:</w:t>
      </w:r>
    </w:p>
    <w:p w14:paraId="50C5E16D" w14:textId="232B75F9" w:rsidR="00F8152A" w:rsidRPr="00F8152A" w:rsidRDefault="00F8152A">
      <w:pPr>
        <w:rPr>
          <w:i/>
          <w:iCs/>
          <w:sz w:val="24"/>
          <w:szCs w:val="24"/>
        </w:rPr>
      </w:pPr>
      <w:r>
        <w:rPr>
          <w:i/>
          <w:iCs/>
          <w:sz w:val="24"/>
          <w:szCs w:val="24"/>
        </w:rPr>
        <w:t xml:space="preserve">Ik ben het eens met de uitslag. Want ik vind het best leuk om te studeren. Maar ik denk ook goed na over de toekomst en baseer mijn keuzes ook op mijn toekomst.  </w:t>
      </w:r>
      <w:bookmarkStart w:id="0" w:name="_GoBack"/>
      <w:bookmarkEnd w:id="0"/>
    </w:p>
    <w:sectPr w:rsidR="00F8152A" w:rsidRPr="00F81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78"/>
    <w:rsid w:val="0001562B"/>
    <w:rsid w:val="00AF7C78"/>
    <w:rsid w:val="00F815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6F4E"/>
  <w15:chartTrackingRefBased/>
  <w15:docId w15:val="{3639549B-C3DB-46DB-BD82-36828F84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link w:val="Kop1Char"/>
    <w:uiPriority w:val="9"/>
    <w:qFormat/>
    <w:rsid w:val="00F815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152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F8152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11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132</Words>
  <Characters>728</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vb</dc:creator>
  <cp:keywords/>
  <dc:description/>
  <cp:lastModifiedBy>lj vb</cp:lastModifiedBy>
  <cp:revision>2</cp:revision>
  <dcterms:created xsi:type="dcterms:W3CDTF">2019-10-02T08:57:00Z</dcterms:created>
  <dcterms:modified xsi:type="dcterms:W3CDTF">2019-10-02T09:03:00Z</dcterms:modified>
</cp:coreProperties>
</file>