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3B3" w14:textId="77777777" w:rsidR="004175D3" w:rsidRDefault="004175D3" w:rsidP="004175D3">
      <w:pPr>
        <w:pStyle w:val="Textoindependiente"/>
        <w:spacing w:before="4"/>
        <w:jc w:val="center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inline distT="0" distB="0" distL="0" distR="0" wp14:anchorId="0ED62F9B" wp14:editId="49ED05A8">
            <wp:extent cx="6210300" cy="8555355"/>
            <wp:effectExtent l="0" t="0" r="0" b="0"/>
            <wp:docPr id="19411325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2508" name="Imagen 1941132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55535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18E5299" w14:textId="77777777" w:rsidR="004175D3" w:rsidRDefault="004175D3" w:rsidP="004175D3">
      <w:pPr>
        <w:jc w:val="both"/>
        <w:rPr>
          <w:rFonts w:ascii="Times New Roman"/>
          <w:sz w:val="17"/>
        </w:rPr>
        <w:sectPr w:rsidR="004175D3" w:rsidSect="004175D3">
          <w:headerReference w:type="default" r:id="rId14"/>
          <w:footerReference w:type="default" r:id="rId15"/>
          <w:pgSz w:w="11910" w:h="16840"/>
          <w:pgMar w:top="1920" w:right="580" w:bottom="280" w:left="1460" w:header="720" w:footer="720" w:gutter="0"/>
          <w:cols w:space="720"/>
        </w:sectPr>
      </w:pPr>
    </w:p>
    <w:p w14:paraId="2C0396BE" w14:textId="77777777" w:rsidR="004175D3" w:rsidRDefault="004175D3" w:rsidP="004175D3">
      <w:pPr>
        <w:pStyle w:val="Textoindependiente"/>
        <w:spacing w:before="6"/>
        <w:rPr>
          <w:rFonts w:ascii="Times New Roman"/>
          <w:sz w:val="36"/>
        </w:rPr>
      </w:pPr>
    </w:p>
    <w:p w14:paraId="20BAD031" w14:textId="77777777" w:rsidR="004175D3" w:rsidRPr="001D0AF2" w:rsidRDefault="004175D3" w:rsidP="004175D3">
      <w:pPr>
        <w:pStyle w:val="Ttulo1"/>
        <w:spacing w:before="0"/>
        <w:ind w:left="1972"/>
        <w:rPr>
          <w:u w:val="single"/>
        </w:rPr>
      </w:pP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PRESENTACIÓN</w:t>
      </w:r>
      <w:r>
        <w:rPr>
          <w:spacing w:val="26"/>
        </w:rPr>
        <w:t xml:space="preserve"> </w:t>
      </w:r>
      <w:r>
        <w:rPr>
          <w:spacing w:val="-2"/>
        </w:rPr>
        <w:t>EMPRESA</w:t>
      </w:r>
    </w:p>
    <w:p w14:paraId="095A2BCE" w14:textId="77777777" w:rsidR="004175D3" w:rsidRDefault="004175D3" w:rsidP="004175D3">
      <w:pPr>
        <w:pStyle w:val="Textoindependiente"/>
        <w:spacing w:before="62"/>
        <w:rPr>
          <w:b/>
          <w:sz w:val="28"/>
        </w:rPr>
      </w:pPr>
    </w:p>
    <w:p w14:paraId="634F4371" w14:textId="77777777" w:rsidR="004175D3" w:rsidRDefault="004175D3" w:rsidP="004175D3">
      <w:pPr>
        <w:pStyle w:val="Ttulo3"/>
        <w:jc w:val="both"/>
      </w:pPr>
      <w:r>
        <w:rPr>
          <w:color w:val="00008A"/>
          <w:w w:val="90"/>
        </w:rPr>
        <w:t>¿Quiénes</w:t>
      </w:r>
      <w:r>
        <w:rPr>
          <w:color w:val="00008A"/>
          <w:spacing w:val="24"/>
        </w:rPr>
        <w:t xml:space="preserve"> </w:t>
      </w:r>
      <w:r>
        <w:rPr>
          <w:color w:val="00008A"/>
          <w:spacing w:val="-2"/>
        </w:rPr>
        <w:t>Somos?</w:t>
      </w:r>
    </w:p>
    <w:p w14:paraId="5FAA6E3A" w14:textId="0830E16A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Innopro Limitada es una empresa dedicada a la distribución y comercialización de productos innovadores y de alta calidad para diversos sectores, incluyendo instituciones públicas y municipalidades. Nos destacamos por nuestra capacidad para identificar y ofrecer soluciones innovadoras que satisfacen las necesidades específicas de nuestros clientes, contribuyendo así al desarrollo y la mejora de sus operaciones, mantención e ingeniería.</w:t>
      </w:r>
    </w:p>
    <w:p w14:paraId="145EB42C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2853834F" w14:textId="77777777" w:rsidR="004175D3" w:rsidRDefault="004175D3" w:rsidP="004175D3">
      <w:pPr>
        <w:pStyle w:val="Ttulo3"/>
        <w:tabs>
          <w:tab w:val="left" w:pos="5909"/>
        </w:tabs>
      </w:pPr>
      <w:r>
        <w:rPr>
          <w:color w:val="00008A"/>
          <w:spacing w:val="-2"/>
        </w:rPr>
        <w:t>Misión</w:t>
      </w:r>
    </w:p>
    <w:p w14:paraId="29350551" w14:textId="573728A7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Nuestra misión es ser el socio estratégico de instituciones públicas y municipalidades, ofreciendo productos innovadores y servicios de alta calidad que impulsen su eficiencia operativa y promuevan su desarrollo sostenible. Nos comprometemos a proporcionar un excelente servicio al cliente, así como a mantener relaciones comerciales sólidas y duraderas basadas en la confianza y la integridad.</w:t>
      </w:r>
    </w:p>
    <w:p w14:paraId="25B649D6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7219CEA3" w14:textId="77777777" w:rsidR="004175D3" w:rsidRDefault="004175D3" w:rsidP="004175D3">
      <w:pPr>
        <w:pStyle w:val="Ttulo3"/>
      </w:pPr>
      <w:r>
        <w:rPr>
          <w:color w:val="00008A"/>
          <w:spacing w:val="-2"/>
        </w:rPr>
        <w:t>Visión</w:t>
      </w:r>
    </w:p>
    <w:p w14:paraId="631937BA" w14:textId="77777777" w:rsidR="004175D3" w:rsidRDefault="004175D3" w:rsidP="004175D3">
      <w:pPr>
        <w:pStyle w:val="Textoindependiente"/>
        <w:spacing w:before="100" w:line="280" w:lineRule="auto"/>
        <w:ind w:left="100" w:right="978"/>
        <w:jc w:val="both"/>
      </w:pPr>
      <w:r>
        <w:t>Nos visualizamos como líderes en la comercialización de productos innovadores para instituciones públicas y municipalidades, reconocidos por nuestra capacidad para ofrecer soluciones creativas y efectivas que generen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sociedad.</w:t>
      </w:r>
      <w:r>
        <w:rPr>
          <w:spacing w:val="-1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expandir</w:t>
      </w:r>
      <w:r>
        <w:rPr>
          <w:spacing w:val="-1"/>
        </w:rPr>
        <w:t xml:space="preserve"> </w:t>
      </w:r>
      <w:r>
        <w:t>nuestra presencia en el mercado y fortalecer nuestra reputación como un socio confiable y de confianza, contribuyendo al desarrollo y la modernización de las comunidades a las que servimos.</w:t>
      </w:r>
    </w:p>
    <w:p w14:paraId="597BC5CB" w14:textId="77777777" w:rsidR="004175D3" w:rsidRDefault="004175D3" w:rsidP="004175D3">
      <w:pPr>
        <w:pStyle w:val="Textoindependiente"/>
        <w:rPr>
          <w:sz w:val="28"/>
        </w:rPr>
      </w:pPr>
    </w:p>
    <w:p w14:paraId="7C5FD3CF" w14:textId="77777777" w:rsidR="004175D3" w:rsidRDefault="004175D3" w:rsidP="004175D3">
      <w:pPr>
        <w:pStyle w:val="Textoindependiente"/>
        <w:rPr>
          <w:sz w:val="28"/>
        </w:rPr>
      </w:pPr>
    </w:p>
    <w:p w14:paraId="034DAEF4" w14:textId="77777777" w:rsidR="004175D3" w:rsidRDefault="004175D3" w:rsidP="004175D3">
      <w:pPr>
        <w:pStyle w:val="Textoindependiente"/>
        <w:rPr>
          <w:sz w:val="28"/>
        </w:rPr>
      </w:pPr>
    </w:p>
    <w:p w14:paraId="563D78C4" w14:textId="77777777" w:rsidR="004175D3" w:rsidRDefault="004175D3" w:rsidP="004175D3">
      <w:pPr>
        <w:pStyle w:val="Textoindependiente"/>
        <w:spacing w:before="208"/>
        <w:rPr>
          <w:sz w:val="28"/>
        </w:rPr>
      </w:pPr>
    </w:p>
    <w:p w14:paraId="0F4EE4E7" w14:textId="5B4A5C7F" w:rsidR="004175D3" w:rsidRPr="00AB67B5" w:rsidRDefault="00311DB5" w:rsidP="00311DB5">
      <w:pPr>
        <w:ind w:left="1474"/>
        <w:jc w:val="both"/>
        <w:rPr>
          <w:b/>
          <w:sz w:val="28"/>
          <w:u w:val="single"/>
        </w:rPr>
        <w:sectPr w:rsidR="004175D3" w:rsidRPr="00AB67B5" w:rsidSect="004175D3">
          <w:headerReference w:type="default" r:id="rId8"/>
          <w:pgSz w:w="11910" w:h="16840"/>
          <w:pgMar w:top="1920" w:right="580" w:bottom="0" w:left="1460" w:header="1229" w:footer="0" w:gutter="0"/>
          <w:cols w:space="720"/>
        </w:sectPr>
      </w:pPr>
      <w:r w:rsidRPr="00311DB5">
        <w:rPr>
          <w:b/>
          <w:color w:val="333333"/>
          <w:w w:val="90"/>
          <w:sz w:val="28"/>
        </w:rPr>
        <w:t xml:space="preserve">                                 </w:t>
      </w:r>
      <w:r w:rsidR="004175D3" w:rsidRPr="00AB67B5">
        <w:rPr>
          <w:b/>
          <w:color w:val="333333"/>
          <w:w w:val="90"/>
          <w:sz w:val="28"/>
          <w:u w:val="single"/>
        </w:rPr>
        <w:t>INNOPRO</w:t>
      </w:r>
      <w:r w:rsidR="004175D3" w:rsidRPr="00AB67B5">
        <w:rPr>
          <w:b/>
          <w:color w:val="333333"/>
          <w:spacing w:val="54"/>
          <w:sz w:val="28"/>
          <w:u w:val="single"/>
        </w:rPr>
        <w:t xml:space="preserve"> </w:t>
      </w:r>
      <w:r w:rsidR="004175D3" w:rsidRPr="00AB67B5">
        <w:rPr>
          <w:b/>
          <w:color w:val="333333"/>
          <w:spacing w:val="-2"/>
          <w:w w:val="90"/>
          <w:sz w:val="28"/>
          <w:u w:val="single"/>
        </w:rPr>
        <w:t>L</w:t>
      </w:r>
      <w:r w:rsidR="004175D3">
        <w:rPr>
          <w:b/>
          <w:color w:val="333333"/>
          <w:spacing w:val="-2"/>
          <w:w w:val="90"/>
          <w:sz w:val="28"/>
          <w:u w:val="single"/>
        </w:rPr>
        <w:t>IMITADA</w:t>
      </w:r>
    </w:p>
    <w:p w14:paraId="6396E2D5" w14:textId="70AC8B27" w:rsidR="004175D3" w:rsidRPr="0059697A" w:rsidRDefault="004175D3" w:rsidP="004175D3">
      <w:pPr>
        <w:pStyle w:val="Ttulo1"/>
        <w:rPr>
          <w:sz w:val="28"/>
          <w:szCs w:val="28"/>
        </w:rPr>
      </w:pPr>
      <w:r w:rsidRPr="0059697A">
        <w:rPr>
          <w:w w:val="95"/>
          <w:sz w:val="28"/>
          <w:szCs w:val="28"/>
        </w:rPr>
        <w:lastRenderedPageBreak/>
        <w:t>ANTECEDENTES</w:t>
      </w:r>
      <w:r w:rsidRPr="0059697A">
        <w:rPr>
          <w:spacing w:val="-7"/>
          <w:w w:val="95"/>
          <w:sz w:val="28"/>
          <w:szCs w:val="28"/>
        </w:rPr>
        <w:t xml:space="preserve"> </w:t>
      </w:r>
      <w:r w:rsidRPr="0059697A">
        <w:rPr>
          <w:spacing w:val="-2"/>
          <w:w w:val="90"/>
          <w:sz w:val="28"/>
          <w:szCs w:val="28"/>
        </w:rPr>
        <w:t>ADMINISTRATIVOS</w:t>
      </w:r>
    </w:p>
    <w:p w14:paraId="2E88EAFC" w14:textId="77777777" w:rsidR="004175D3" w:rsidRPr="0059697A" w:rsidRDefault="004175D3" w:rsidP="004175D3">
      <w:pPr>
        <w:pStyle w:val="Ttulo2"/>
        <w:spacing w:before="1"/>
        <w:rPr>
          <w:sz w:val="28"/>
          <w:szCs w:val="28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sz w:val="28"/>
          <w:szCs w:val="28"/>
          <w:u w:val="single"/>
        </w:rPr>
        <w:t>EMPRESA</w:t>
      </w:r>
      <w:r w:rsidRPr="0059697A">
        <w:rPr>
          <w:spacing w:val="40"/>
          <w:sz w:val="28"/>
          <w:szCs w:val="28"/>
          <w:u w:val="single"/>
        </w:rPr>
        <w:t xml:space="preserve"> </w:t>
      </w:r>
    </w:p>
    <w:p w14:paraId="55AB84B6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300F18AE" w14:textId="77777777" w:rsidR="004175D3" w:rsidRDefault="004175D3" w:rsidP="00A958EE">
      <w:pPr>
        <w:pStyle w:val="Textoindependiente"/>
        <w:tabs>
          <w:tab w:val="left" w:pos="3614"/>
        </w:tabs>
        <w:spacing w:line="20" w:lineRule="atLeast"/>
        <w:ind w:left="102"/>
      </w:pPr>
      <w:r>
        <w:t>Razón</w:t>
      </w:r>
      <w:r>
        <w:rPr>
          <w:spacing w:val="-8"/>
        </w:rPr>
        <w:t xml:space="preserve"> </w:t>
      </w:r>
      <w:r>
        <w:rPr>
          <w:spacing w:val="-2"/>
        </w:rPr>
        <w:t>Social:</w:t>
      </w:r>
      <w:r>
        <w:tab/>
      </w:r>
      <w:r>
        <w:rPr>
          <w:u w:val="single"/>
        </w:rPr>
        <w:t>INNOPRO</w:t>
      </w:r>
      <w:r>
        <w:rPr>
          <w:spacing w:val="23"/>
          <w:u w:val="single"/>
        </w:rPr>
        <w:t xml:space="preserve"> </w:t>
      </w:r>
      <w:r>
        <w:rPr>
          <w:u w:val="single"/>
        </w:rPr>
        <w:t>LIMITADA</w:t>
      </w:r>
    </w:p>
    <w:p w14:paraId="5ECA1520" w14:textId="77777777" w:rsidR="00A958EE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rPr>
          <w:spacing w:val="-2"/>
        </w:rPr>
        <w:t>Representante:</w:t>
      </w:r>
      <w: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Arturo Rubilar</w:t>
      </w:r>
      <w:r>
        <w:rPr>
          <w:u w:val="single"/>
        </w:rPr>
        <w:tab/>
      </w:r>
      <w:r>
        <w:t xml:space="preserve"> </w:t>
      </w:r>
    </w:p>
    <w:p w14:paraId="4E328787" w14:textId="78E0AFED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t>Rut</w:t>
      </w:r>
      <w:r>
        <w:rPr>
          <w:spacing w:val="-6"/>
        </w:rPr>
        <w:t xml:space="preserve"> </w:t>
      </w:r>
      <w:r>
        <w:rPr>
          <w:spacing w:val="-2"/>
          <w:w w:val="95"/>
        </w:rPr>
        <w:t>Empresa:</w:t>
      </w:r>
      <w:r>
        <w:tab/>
      </w:r>
      <w:r w:rsidRPr="009C777B">
        <w:rPr>
          <w:w w:val="85"/>
          <w:u w:val="single"/>
        </w:rPr>
        <w:t>77.952.959-</w:t>
      </w:r>
      <w:r w:rsidRPr="009C777B">
        <w:rPr>
          <w:spacing w:val="-10"/>
          <w:u w:val="single"/>
        </w:rPr>
        <w:t>2</w:t>
      </w:r>
      <w:r>
        <w:rPr>
          <w:u w:val="single"/>
        </w:rPr>
        <w:tab/>
      </w:r>
    </w:p>
    <w:p w14:paraId="0386285A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line="20" w:lineRule="atLeast"/>
        <w:ind w:left="102"/>
      </w:pPr>
      <w:r>
        <w:rPr>
          <w:spacing w:val="-2"/>
        </w:rPr>
        <w:t>Dirección:</w:t>
      </w:r>
      <w:r>
        <w:tab/>
      </w:r>
      <w:r>
        <w:rPr>
          <w:spacing w:val="-70"/>
          <w:u w:val="single"/>
        </w:rPr>
        <w:t xml:space="preserve"> </w:t>
      </w:r>
      <w:r>
        <w:rPr>
          <w:spacing w:val="-4"/>
          <w:u w:val="single"/>
        </w:rPr>
        <w:t>Barros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Arana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492,</w:t>
      </w:r>
      <w:r>
        <w:rPr>
          <w:spacing w:val="-20"/>
          <w:u w:val="single"/>
        </w:rPr>
        <w:t xml:space="preserve"> </w:t>
      </w:r>
      <w:r>
        <w:rPr>
          <w:spacing w:val="-4"/>
          <w:u w:val="single"/>
        </w:rPr>
        <w:t>oficina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78,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comuna</w:t>
      </w:r>
      <w:r>
        <w:rPr>
          <w:u w:val="single"/>
        </w:rPr>
        <w:tab/>
      </w:r>
    </w:p>
    <w:p w14:paraId="4CC6C429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Sociedad:</w:t>
      </w:r>
      <w:r>
        <w:tab/>
      </w:r>
      <w:r>
        <w:rPr>
          <w:spacing w:val="-30"/>
          <w:u w:val="single"/>
        </w:rPr>
        <w:t xml:space="preserve"> </w:t>
      </w:r>
      <w:r>
        <w:rPr>
          <w:u w:val="single"/>
        </w:rPr>
        <w:t>Limitada</w:t>
      </w:r>
      <w:r>
        <w:rPr>
          <w:u w:val="single"/>
        </w:rPr>
        <w:tab/>
      </w:r>
    </w:p>
    <w:p w14:paraId="00602CF8" w14:textId="77777777" w:rsidR="004175D3" w:rsidRDefault="004175D3" w:rsidP="004175D3">
      <w:pPr>
        <w:pStyle w:val="Ttulo2"/>
        <w:rPr>
          <w:w w:val="90"/>
          <w:u w:val="single"/>
        </w:rPr>
      </w:pPr>
    </w:p>
    <w:p w14:paraId="01E754E8" w14:textId="5138DF0C" w:rsidR="004175D3" w:rsidRPr="0059697A" w:rsidRDefault="004175D3" w:rsidP="0059697A">
      <w:pPr>
        <w:pStyle w:val="Ttulo2"/>
        <w:spacing w:line="0" w:lineRule="atLeast"/>
        <w:rPr>
          <w:spacing w:val="-2"/>
          <w:w w:val="95"/>
          <w:sz w:val="28"/>
          <w:szCs w:val="28"/>
          <w:u w:val="single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w w:val="95"/>
          <w:sz w:val="28"/>
          <w:szCs w:val="28"/>
          <w:u w:val="single"/>
        </w:rPr>
        <w:t>BANCARIOS</w:t>
      </w:r>
    </w:p>
    <w:p w14:paraId="1E1473CF" w14:textId="77777777" w:rsidR="0059697A" w:rsidRPr="0059697A" w:rsidRDefault="0059697A" w:rsidP="0059697A">
      <w:pPr>
        <w:spacing w:line="0" w:lineRule="atLeast"/>
      </w:pPr>
    </w:p>
    <w:p w14:paraId="22B10809" w14:textId="77777777" w:rsidR="004175D3" w:rsidRPr="00F66C61" w:rsidRDefault="004175D3" w:rsidP="0059697A">
      <w:pPr>
        <w:pStyle w:val="Textoindependiente"/>
        <w:tabs>
          <w:tab w:val="left" w:pos="3700"/>
          <w:tab w:val="left" w:pos="8885"/>
        </w:tabs>
        <w:spacing w:line="0" w:lineRule="atLeast"/>
        <w:ind w:left="3558" w:right="978" w:hanging="3459"/>
      </w:pPr>
      <w:r>
        <w:rPr>
          <w:spacing w:val="-2"/>
        </w:rPr>
        <w:t>Banco:</w:t>
      </w:r>
      <w:r>
        <w:tab/>
        <w:t xml:space="preserve"> </w:t>
      </w:r>
      <w:bookmarkStart w:id="0" w:name="_Hlk179274893"/>
      <w:r w:rsidRPr="00965EEE">
        <w:rPr>
          <w:u w:val="single"/>
        </w:rPr>
        <w:t>Banco BCI</w:t>
      </w:r>
      <w:bookmarkEnd w:id="0"/>
    </w:p>
    <w:p w14:paraId="5B33723E" w14:textId="77777777" w:rsidR="00A958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</w:pPr>
      <w:r>
        <w:t>Tipo de Cuenta:</w:t>
      </w:r>
      <w:r w:rsidRPr="00F66C61">
        <w:tab/>
      </w:r>
      <w:r>
        <w:rPr>
          <w:u w:val="single"/>
        </w:rPr>
        <w:t>Cuenta Corriente</w:t>
      </w:r>
      <w:r w:rsidRPr="00F66C61">
        <w:rPr>
          <w:u w:val="single"/>
        </w:rPr>
        <w:tab/>
      </w:r>
      <w:r w:rsidRPr="00F66C61">
        <w:t xml:space="preserve"> </w:t>
      </w:r>
    </w:p>
    <w:p w14:paraId="7C8DF3F6" w14:textId="36F1A019" w:rsidR="004175D3" w:rsidRPr="00965E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>
        <w:rPr>
          <w:spacing w:val="-5"/>
        </w:rPr>
        <w:t>Nombre</w:t>
      </w:r>
      <w:r w:rsidRPr="00F66C61">
        <w:rPr>
          <w:spacing w:val="-5"/>
        </w:rPr>
        <w:t>:</w:t>
      </w:r>
      <w:r w:rsidRPr="00F66C61">
        <w:tab/>
      </w:r>
      <w:r w:rsidR="00A958EE" w:rsidRPr="00965EEE">
        <w:rPr>
          <w:u w:val="single"/>
        </w:rPr>
        <w:t>Comercializadora</w:t>
      </w:r>
      <w:r w:rsidR="00A958EE">
        <w:rPr>
          <w:u w:val="single"/>
        </w:rPr>
        <w:t xml:space="preserve"> </w:t>
      </w:r>
      <w:r w:rsidR="00A958EE" w:rsidRPr="00965EEE">
        <w:rPr>
          <w:u w:val="single"/>
        </w:rPr>
        <w:t>Innopro</w:t>
      </w:r>
      <w:r w:rsidRPr="00965EEE">
        <w:rPr>
          <w:u w:val="single"/>
        </w:rPr>
        <w:t xml:space="preserve"> Ltda</w:t>
      </w:r>
      <w:r w:rsidRPr="00965EEE">
        <w:rPr>
          <w:u w:val="single"/>
        </w:rPr>
        <w:tab/>
      </w:r>
    </w:p>
    <w:p w14:paraId="6CD52B63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 w:rsidRPr="00965EEE">
        <w:t>Rut</w:t>
      </w:r>
      <w:r>
        <w:t>:</w:t>
      </w:r>
      <w:r w:rsidRPr="00965EEE">
        <w:tab/>
      </w:r>
      <w:r w:rsidRPr="00965EEE">
        <w:rPr>
          <w:u w:val="single"/>
        </w:rPr>
        <w:t>77.952.959-2</w:t>
      </w:r>
    </w:p>
    <w:p w14:paraId="48EE5B18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line="291" w:lineRule="exact"/>
        <w:ind w:left="100"/>
      </w:pPr>
      <w:r>
        <w:t>Número de Cuenta: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29087881</w:t>
      </w:r>
      <w:r>
        <w:rPr>
          <w:u w:val="single"/>
        </w:rPr>
        <w:tab/>
      </w:r>
    </w:p>
    <w:p w14:paraId="5866D052" w14:textId="1F2D061D" w:rsidR="0059697A" w:rsidRDefault="00311DB5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u w:val="single"/>
        </w:rPr>
      </w:pPr>
      <w:r>
        <w:t xml:space="preserve"> </w:t>
      </w:r>
      <w:r w:rsidR="004175D3">
        <w:t xml:space="preserve"> </w:t>
      </w:r>
      <w:r w:rsidR="004175D3" w:rsidRPr="001D5B35">
        <w:t>Email</w:t>
      </w:r>
      <w:r w:rsidR="004175D3">
        <w:t>:</w:t>
      </w:r>
      <w:r w:rsidR="004175D3" w:rsidRPr="001D5B35">
        <w:tab/>
      </w:r>
      <w:hyperlink r:id="rId9" w:history="1">
        <w:r w:rsidR="0059697A" w:rsidRPr="00B94022">
          <w:rPr>
            <w:rStyle w:val="Hipervnculo"/>
          </w:rPr>
          <w:t>innopro.ltda@gmail.com</w:t>
        </w:r>
      </w:hyperlink>
    </w:p>
    <w:p w14:paraId="2E1B453B" w14:textId="77777777" w:rsidR="0059697A" w:rsidRPr="00960013" w:rsidRDefault="0059697A" w:rsidP="00F107AC">
      <w:pPr>
        <w:pStyle w:val="Textoindependiente"/>
        <w:tabs>
          <w:tab w:val="left" w:pos="3614"/>
          <w:tab w:val="left" w:pos="8885"/>
        </w:tabs>
        <w:spacing w:before="19" w:line="247" w:lineRule="auto"/>
        <w:ind w:left="3614" w:right="978" w:hanging="3614"/>
        <w:rPr>
          <w:color w:val="002060"/>
          <w:u w:val="single"/>
        </w:rPr>
      </w:pPr>
    </w:p>
    <w:p w14:paraId="7FEF388D" w14:textId="1D5056B6" w:rsidR="004175D3" w:rsidRPr="00960013" w:rsidRDefault="004175D3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color w:val="002060"/>
        </w:rPr>
      </w:pPr>
      <w:r w:rsidRPr="00960013">
        <w:rPr>
          <w:color w:val="002060"/>
          <w:w w:val="90"/>
          <w:u w:val="single"/>
        </w:rPr>
        <w:t>DATOS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w w:val="90"/>
          <w:u w:val="single"/>
        </w:rPr>
        <w:t>EJECUTIVO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spacing w:val="-2"/>
          <w:w w:val="90"/>
          <w:u w:val="single"/>
        </w:rPr>
        <w:t>COMERCIA</w:t>
      </w:r>
      <w:r w:rsidRPr="00960013">
        <w:rPr>
          <w:color w:val="002060"/>
          <w:spacing w:val="-2"/>
          <w:w w:val="90"/>
        </w:rPr>
        <w:t>L</w:t>
      </w:r>
    </w:p>
    <w:p w14:paraId="175980EC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5FB38F69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ind w:left="100"/>
      </w:pPr>
      <w:r>
        <w:rPr>
          <w:spacing w:val="-2"/>
        </w:rPr>
        <w:t>Nombre:</w:t>
      </w:r>
      <w:r>
        <w:tab/>
      </w:r>
      <w:r>
        <w:rPr>
          <w:spacing w:val="-17"/>
          <w:u w:val="single"/>
        </w:rPr>
        <w:t xml:space="preserve"> </w:t>
      </w:r>
      <w:r>
        <w:rPr>
          <w:u w:val="single"/>
        </w:rPr>
        <w:t>Arturo</w:t>
      </w:r>
      <w:r>
        <w:rPr>
          <w:spacing w:val="-9"/>
          <w:u w:val="single"/>
        </w:rPr>
        <w:t xml:space="preserve"> </w:t>
      </w:r>
      <w:r>
        <w:rPr>
          <w:u w:val="single"/>
        </w:rPr>
        <w:t>Rubilar</w:t>
      </w:r>
      <w:r>
        <w:rPr>
          <w:u w:val="single"/>
        </w:rPr>
        <w:tab/>
      </w:r>
    </w:p>
    <w:p w14:paraId="06919966" w14:textId="031647DB" w:rsidR="004175D3" w:rsidRDefault="004175D3" w:rsidP="004175D3">
      <w:pPr>
        <w:pStyle w:val="Textoindependiente"/>
        <w:tabs>
          <w:tab w:val="left" w:pos="3577"/>
          <w:tab w:val="left" w:pos="8885"/>
        </w:tabs>
        <w:spacing w:before="8"/>
        <w:ind w:left="100"/>
      </w:pPr>
      <w:r>
        <w:rPr>
          <w:spacing w:val="-2"/>
        </w:rPr>
        <w:t>Teléfono:</w:t>
      </w:r>
      <w:r w:rsidR="00C625C3">
        <w:rPr>
          <w:spacing w:val="-2"/>
        </w:rPr>
        <w:tab/>
      </w:r>
      <w:r>
        <w:rPr>
          <w:w w:val="80"/>
          <w:u w:val="single"/>
        </w:rPr>
        <w:t>+56</w:t>
      </w:r>
      <w:r>
        <w:rPr>
          <w:spacing w:val="-2"/>
          <w:w w:val="95"/>
          <w:u w:val="single"/>
        </w:rPr>
        <w:t xml:space="preserve"> 975593235</w:t>
      </w:r>
      <w:r>
        <w:rPr>
          <w:u w:val="single"/>
        </w:rPr>
        <w:tab/>
      </w:r>
    </w:p>
    <w:p w14:paraId="7E9DC488" w14:textId="77777777" w:rsidR="00574F1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rPr>
          <w:spacing w:val="-2"/>
        </w:rPr>
        <w:t>Dirección:</w:t>
      </w:r>
      <w:r>
        <w:tab/>
      </w:r>
      <w:r>
        <w:rPr>
          <w:spacing w:val="-58"/>
          <w:u w:val="single"/>
        </w:rPr>
        <w:t xml:space="preserve"> </w:t>
      </w:r>
      <w:r>
        <w:rPr>
          <w:u w:val="single"/>
        </w:rPr>
        <w:t>Barros Arana 492, oficina 78, Concepción.</w:t>
      </w:r>
      <w:r>
        <w:rPr>
          <w:u w:val="single"/>
        </w:rPr>
        <w:tab/>
      </w:r>
      <w:r>
        <w:t xml:space="preserve"> </w:t>
      </w:r>
    </w:p>
    <w:p w14:paraId="340664EE" w14:textId="53D07177" w:rsidR="004175D3" w:rsidRPr="004175D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t>Correo</w:t>
      </w:r>
      <w:r>
        <w:rPr>
          <w:spacing w:val="-22"/>
        </w:rPr>
        <w:t xml:space="preserve"> </w:t>
      </w:r>
      <w:r>
        <w:rPr>
          <w:spacing w:val="-2"/>
        </w:rPr>
        <w:t>electrónico:</w:t>
      </w:r>
      <w:r>
        <w:tab/>
      </w:r>
      <w:r>
        <w:rPr>
          <w:spacing w:val="-71"/>
          <w:u w:val="single"/>
        </w:rPr>
        <w:t xml:space="preserve"> </w:t>
      </w:r>
      <w:hyperlink r:id="rId10">
        <w:r>
          <w:rPr>
            <w:u w:val="single"/>
          </w:rPr>
          <w:t>innopro@gmail.com</w:t>
        </w:r>
        <w:r>
          <w:rPr>
            <w:u w:val="single"/>
          </w:rPr>
          <w:tab/>
        </w:r>
      </w:hyperlink>
    </w:p>
    <w:p w14:paraId="745AC63D" w14:textId="77777777" w:rsidR="004175D3" w:rsidRDefault="004175D3" w:rsidP="004175D3">
      <w:pPr>
        <w:pStyle w:val="Ttulo2"/>
      </w:pPr>
      <w:r>
        <w:rPr>
          <w:w w:val="90"/>
          <w:u w:val="single"/>
        </w:rPr>
        <w:t>DATOS</w:t>
      </w:r>
      <w:r>
        <w:rPr>
          <w:spacing w:val="29"/>
          <w:u w:val="single"/>
        </w:rPr>
        <w:t xml:space="preserve"> </w:t>
      </w:r>
      <w:r>
        <w:rPr>
          <w:spacing w:val="-2"/>
          <w:w w:val="95"/>
          <w:u w:val="single"/>
        </w:rPr>
        <w:t>LICITACIÓ</w:t>
      </w:r>
      <w:r>
        <w:rPr>
          <w:spacing w:val="-2"/>
          <w:w w:val="95"/>
        </w:rPr>
        <w:t>N</w:t>
      </w:r>
    </w:p>
    <w:p w14:paraId="597412D0" w14:textId="77777777" w:rsidR="004175D3" w:rsidRDefault="004175D3" w:rsidP="008F4D1A">
      <w:pPr>
        <w:pStyle w:val="Textoindependiente"/>
        <w:spacing w:before="81" w:line="240" w:lineRule="auto"/>
        <w:rPr>
          <w:b/>
        </w:rPr>
      </w:pPr>
    </w:p>
    <w:p w14:paraId="55028AC1" w14:textId="3A085DA3" w:rsidR="004175D3" w:rsidRPr="00DC6F4C" w:rsidRDefault="004175D3" w:rsidP="008F4D1A">
      <w:pPr>
        <w:pStyle w:val="Textoindependiente"/>
        <w:tabs>
          <w:tab w:val="left" w:pos="3700"/>
          <w:tab w:val="left" w:pos="8885"/>
        </w:tabs>
        <w:spacing w:line="240" w:lineRule="auto"/>
        <w:ind w:left="3558" w:right="978" w:hanging="3459"/>
        <w:rPr>
          <w:b/>
          <w:bCs/>
        </w:rPr>
      </w:pPr>
      <w:r>
        <w:t>Institución:                                                  HOSPITAL ADRIANA COUSINO DE QUINTERO</w:t>
      </w:r>
    </w:p>
    <w:p w14:paraId="152FB015" w14:textId="3C6EF96C" w:rsidR="00C625C3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>
        <w:t>Monto disponible:</w:t>
        <w:tab/>
        <w:t>$ 130000</w:t>
      </w:r>
    </w:p>
    <w:p w14:paraId="5D91FC1B" w14:textId="3020A660" w:rsidR="004175D3" w:rsidRPr="00F66C61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>
        <w:t>ID:</w:t>
        <w:tab/>
        <w:t>1705-553-COT24</w:t>
      </w:r>
    </w:p>
    <w:p w14:paraId="38AC140B" w14:textId="0BB81709" w:rsidR="004175D3" w:rsidRPr="009E143D" w:rsidRDefault="004175D3" w:rsidP="009E143D">
      <w:pPr>
        <w:pStyle w:val="Textoindependiente"/>
        <w:tabs>
          <w:tab w:val="left" w:pos="3614"/>
          <w:tab w:val="left" w:pos="8885"/>
        </w:tabs>
        <w:spacing w:line="240" w:lineRule="auto"/>
        <w:ind w:left="100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licitación: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Compra</w:t>
      </w:r>
      <w:r>
        <w:rPr>
          <w:spacing w:val="1"/>
          <w:u w:val="single"/>
        </w:rPr>
        <w:t xml:space="preserve"> </w:t>
      </w:r>
      <w:r>
        <w:rPr>
          <w:u w:val="single"/>
        </w:rPr>
        <w:t>Ágil</w:t>
      </w:r>
      <w:r>
        <w:rPr>
          <w:u w:val="single"/>
        </w:rPr>
        <w:tab/>
      </w:r>
    </w:p>
    <w:p w14:paraId="7AF534BC" w14:textId="5EE27876" w:rsidR="004175D3" w:rsidRPr="00501F9C" w:rsidRDefault="004175D3" w:rsidP="00501F9C">
      <w:pPr>
        <w:rPr>
          <w:b/>
          <w:sz w:val="28"/>
        </w:rPr>
        <w:sectPr w:rsidR="004175D3" w:rsidRPr="00501F9C" w:rsidSect="004175D3">
          <w:pgSz w:w="11910" w:h="16840"/>
          <w:pgMar w:top="1920" w:right="580" w:bottom="0" w:left="1460" w:header="1229" w:footer="0" w:gutter="0"/>
          <w:cols w:space="720"/>
        </w:sectPr>
      </w:pPr>
    </w:p>
    <w:p w14:paraId="4FC2E81C" w14:textId="3F3BC01A" w:rsidR="004175D3" w:rsidRDefault="004175D3" w:rsidP="00574F13">
      <w:pPr>
        <w:pStyle w:val="Ttulo1"/>
        <w:ind w:left="2261"/>
        <w:rPr>
          <w:spacing w:val="-2"/>
        </w:rPr>
      </w:pPr>
      <w:r>
        <w:rPr>
          <w:spacing w:val="2"/>
          <w:w w:val="90"/>
        </w:rPr>
        <w:lastRenderedPageBreak/>
        <w:t>DECLARACIÓN</w:t>
      </w:r>
      <w:r>
        <w:rPr>
          <w:spacing w:val="74"/>
        </w:rPr>
        <w:t xml:space="preserve"> </w:t>
      </w:r>
      <w:r>
        <w:rPr>
          <w:spacing w:val="-2"/>
        </w:rPr>
        <w:t>JURADA</w:t>
      </w:r>
    </w:p>
    <w:p w14:paraId="6C28C81B" w14:textId="77777777" w:rsidR="00574F13" w:rsidRPr="00574F13" w:rsidRDefault="00574F13" w:rsidP="00574F13"/>
    <w:p w14:paraId="034F676C" w14:textId="77777777" w:rsidR="004175D3" w:rsidRPr="005325BC" w:rsidRDefault="004175D3" w:rsidP="001C358E">
      <w:pPr>
        <w:pStyle w:val="Ttulo2"/>
        <w:ind w:left="1071"/>
      </w:pPr>
      <w:r>
        <w:rPr>
          <w:w w:val="90"/>
        </w:rPr>
        <w:t>ACEPTACIÓN</w:t>
      </w:r>
      <w:r>
        <w:rPr>
          <w:spacing w:val="9"/>
        </w:rPr>
        <w:t xml:space="preserve"> </w:t>
      </w:r>
      <w:r>
        <w:rPr>
          <w:w w:val="90"/>
        </w:rPr>
        <w:t>DE</w:t>
      </w:r>
      <w:r>
        <w:rPr>
          <w:spacing w:val="9"/>
        </w:rPr>
        <w:t xml:space="preserve"> </w:t>
      </w:r>
      <w:r>
        <w:rPr>
          <w:w w:val="90"/>
        </w:rPr>
        <w:t>BASES</w:t>
      </w:r>
      <w:r>
        <w:rPr>
          <w:spacing w:val="9"/>
        </w:rPr>
        <w:t xml:space="preserve"> </w:t>
      </w:r>
      <w:r>
        <w:rPr>
          <w:w w:val="90"/>
        </w:rPr>
        <w:t>Y</w:t>
      </w:r>
      <w:r>
        <w:rPr>
          <w:spacing w:val="9"/>
        </w:rPr>
        <w:t xml:space="preserve"> </w:t>
      </w:r>
      <w:r>
        <w:rPr>
          <w:w w:val="90"/>
        </w:rPr>
        <w:t>FIEL</w:t>
      </w:r>
      <w:r>
        <w:rPr>
          <w:spacing w:val="9"/>
        </w:rPr>
        <w:t xml:space="preserve"> </w:t>
      </w:r>
      <w:r>
        <w:rPr>
          <w:spacing w:val="-2"/>
          <w:w w:val="90"/>
        </w:rPr>
        <w:t>CUMPLIMIENTO</w:t>
      </w:r>
    </w:p>
    <w:p w14:paraId="183F4745" w14:textId="77777777" w:rsidR="004175D3" w:rsidRDefault="004175D3" w:rsidP="004175D3">
      <w:pPr>
        <w:pStyle w:val="Textoindependiente"/>
        <w:spacing w:before="19"/>
        <w:rPr>
          <w:b/>
          <w:sz w:val="28"/>
        </w:rPr>
      </w:pPr>
    </w:p>
    <w:p w14:paraId="4E9DDBEA" w14:textId="48BDE3E4" w:rsidR="004175D3" w:rsidRPr="00D163FD" w:rsidRDefault="004175D3" w:rsidP="004175D3">
      <w:pPr>
        <w:pStyle w:val="Textoindependiente"/>
        <w:spacing w:line="281" w:lineRule="auto"/>
        <w:ind w:left="102" w:right="975"/>
        <w:jc w:val="both"/>
      </w:pPr>
      <w:r>
        <w:t>El firmante, en su calidad de representante de la empresa proveedora para la presente compra ágil, declara que conoce los requerimientos y cumplirá con la totalidad de los elementos técnicos, económicos y administrativos solicitados en la compra ágil 1705-553-COT24</w:t>
      </w:r>
    </w:p>
    <w:p w14:paraId="190A732E" w14:textId="77777777" w:rsidR="004175D3" w:rsidRPr="00D163FD" w:rsidRDefault="004175D3" w:rsidP="004175D3">
      <w:pPr>
        <w:pStyle w:val="Textoindependiente"/>
      </w:pPr>
    </w:p>
    <w:p w14:paraId="40F17704" w14:textId="4DC3D4AD" w:rsidR="004175D3" w:rsidRPr="00AE102D" w:rsidRDefault="004175D3" w:rsidP="004175D3">
      <w:pPr>
        <w:tabs>
          <w:tab w:val="left" w:pos="4492"/>
          <w:tab w:val="left" w:pos="7395"/>
        </w:tabs>
        <w:rPr>
          <w:sz w:val="26"/>
          <w:szCs w:val="26"/>
        </w:rPr>
      </w:pPr>
      <w:r w:rsidRPr="00AE102D">
        <w:rPr>
          <w:sz w:val="26"/>
          <w:szCs w:val="26"/>
        </w:rPr>
        <w:t xml:space="preserve"> Nombre</w:t>
      </w:r>
      <w:r w:rsidRPr="00AE102D">
        <w:rPr>
          <w:spacing w:val="2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Representante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 xml:space="preserve">             </w:t>
      </w:r>
      <w:r w:rsidR="00574F13">
        <w:rPr>
          <w:sz w:val="26"/>
          <w:szCs w:val="26"/>
        </w:rPr>
        <w:t xml:space="preserve">                    </w:t>
      </w:r>
      <w:r w:rsidR="001C358E">
        <w:rPr>
          <w:sz w:val="26"/>
          <w:szCs w:val="26"/>
        </w:rPr>
        <w:t xml:space="preserve"> </w:t>
      </w:r>
      <w:r w:rsidR="00574F13">
        <w:rPr>
          <w:sz w:val="26"/>
          <w:szCs w:val="26"/>
        </w:rPr>
        <w:t xml:space="preserve">  </w:t>
      </w:r>
      <w:r w:rsidRPr="00AE102D">
        <w:rPr>
          <w:sz w:val="26"/>
          <w:szCs w:val="26"/>
        </w:rPr>
        <w:t>Arturo</w:t>
      </w:r>
      <w:r w:rsidRPr="00AE102D">
        <w:rPr>
          <w:spacing w:val="-16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Rubilar</w:t>
      </w:r>
      <w:r w:rsidRPr="00AE102D">
        <w:rPr>
          <w:spacing w:val="-2"/>
          <w:sz w:val="26"/>
          <w:szCs w:val="26"/>
        </w:rPr>
        <w:tab/>
      </w:r>
    </w:p>
    <w:p w14:paraId="0A6F9CFD" w14:textId="0B8429F8" w:rsidR="004175D3" w:rsidRPr="00AE102D" w:rsidRDefault="004175D3" w:rsidP="004A152E">
      <w:pPr>
        <w:tabs>
          <w:tab w:val="right" w:pos="6073"/>
        </w:tabs>
        <w:spacing w:before="84"/>
        <w:ind w:left="103"/>
        <w:rPr>
          <w:sz w:val="26"/>
          <w:szCs w:val="26"/>
        </w:rPr>
      </w:pPr>
      <w:r w:rsidRPr="00AE102D">
        <w:rPr>
          <w:sz w:val="26"/>
          <w:szCs w:val="26"/>
        </w:rPr>
        <w:t>Rut</w:t>
      </w:r>
      <w:r w:rsidRPr="00AE102D">
        <w:rPr>
          <w:spacing w:val="-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Empresa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ab/>
        <w:t xml:space="preserve">       </w:t>
      </w:r>
      <w:r w:rsidRPr="00AE102D">
        <w:rPr>
          <w:spacing w:val="-2"/>
          <w:sz w:val="26"/>
          <w:szCs w:val="26"/>
        </w:rPr>
        <w:t>77.952.959-</w:t>
      </w:r>
      <w:r w:rsidRPr="00AE102D">
        <w:rPr>
          <w:w w:val="85"/>
          <w:sz w:val="26"/>
          <w:szCs w:val="26"/>
        </w:rPr>
        <w:t>2</w:t>
      </w:r>
    </w:p>
    <w:p w14:paraId="76E642CA" w14:textId="5212DF4B" w:rsidR="004175D3" w:rsidRPr="00AE102D" w:rsidRDefault="004175D3" w:rsidP="004A152E">
      <w:pPr>
        <w:spacing w:before="113" w:line="213" w:lineRule="auto"/>
        <w:ind w:left="4290" w:right="978"/>
        <w:rPr>
          <w:sz w:val="26"/>
          <w:szCs w:val="26"/>
        </w:rPr>
      </w:pPr>
      <w:r w:rsidRPr="00AE10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FEC84A" wp14:editId="5D567295">
                <wp:simplePos x="0" y="0"/>
                <wp:positionH relativeFrom="page">
                  <wp:posOffset>992624</wp:posOffset>
                </wp:positionH>
                <wp:positionV relativeFrom="paragraph">
                  <wp:posOffset>148697</wp:posOffset>
                </wp:positionV>
                <wp:extent cx="792480" cy="2012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248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7A80ED" w14:textId="684AD1DA" w:rsidR="004175D3" w:rsidRDefault="004175D3" w:rsidP="004175D3">
                            <w:pPr>
                              <w:spacing w:line="306" w:lineRule="exac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Dirección</w:t>
                            </w:r>
                            <w:r w:rsidR="00990B5B">
                              <w:rPr>
                                <w:spacing w:val="-2"/>
                                <w:sz w:val="2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EC84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78.15pt;margin-top:11.7pt;width:62.4pt;height:15.8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" filled="f" stroked="f">
                <v:textbox inset="0,0,0,0">
                  <w:txbxContent>
                    <w:p w14:paraId="147A80ED" w14:textId="684AD1DA" w:rsidR="004175D3" w:rsidRDefault="004175D3" w:rsidP="004175D3">
                      <w:pPr>
                        <w:spacing w:line="306" w:lineRule="exact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Dirección</w:t>
                      </w:r>
                      <w:r w:rsidR="00990B5B">
                        <w:rPr>
                          <w:spacing w:val="-2"/>
                          <w:sz w:val="26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4F13">
        <w:rPr>
          <w:spacing w:val="-4"/>
          <w:sz w:val="26"/>
          <w:szCs w:val="26"/>
        </w:rPr>
        <w:t xml:space="preserve">       </w:t>
      </w:r>
      <w:r w:rsidRPr="00AE102D">
        <w:rPr>
          <w:spacing w:val="-4"/>
          <w:sz w:val="26"/>
          <w:szCs w:val="26"/>
        </w:rPr>
        <w:t>Barros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Arana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492,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oficina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 xml:space="preserve">78,  </w:t>
      </w:r>
      <w:r w:rsidRPr="00AE102D">
        <w:rPr>
          <w:sz w:val="26"/>
          <w:szCs w:val="26"/>
        </w:rPr>
        <w:t xml:space="preserve">comuna </w:t>
      </w:r>
      <w:r w:rsidR="00574F13">
        <w:rPr>
          <w:sz w:val="26"/>
          <w:szCs w:val="26"/>
        </w:rPr>
        <w:t xml:space="preserve">  </w:t>
      </w:r>
      <w:r w:rsidR="001C358E">
        <w:rPr>
          <w:sz w:val="26"/>
          <w:szCs w:val="26"/>
        </w:rPr>
        <w:t xml:space="preserve"> de </w:t>
      </w:r>
      <w:r w:rsidRPr="00AE102D">
        <w:rPr>
          <w:sz w:val="26"/>
          <w:szCs w:val="26"/>
        </w:rPr>
        <w:t>Concepción</w:t>
      </w:r>
    </w:p>
    <w:p w14:paraId="7C7ADC5F" w14:textId="54162FF3" w:rsidR="004175D3" w:rsidRPr="008F74CC" w:rsidRDefault="004175D3" w:rsidP="008F74CC">
      <w:pPr>
        <w:tabs>
          <w:tab w:val="left" w:pos="4492"/>
        </w:tabs>
        <w:spacing w:before="89"/>
        <w:ind w:left="103"/>
        <w:rPr>
          <w:sz w:val="26"/>
          <w:szCs w:val="26"/>
        </w:rPr>
      </w:pPr>
      <w:r>
        <w:t>ID Compra Ágil:</w:t>
        <w:tab/>
        <w:t>1705-553-COT24</w:t>
        <w:tab/>
      </w:r>
    </w:p>
    <w:p w14:paraId="10653083" w14:textId="15ED125C" w:rsidR="004175D3" w:rsidRDefault="004175D3" w:rsidP="004A152E">
      <w:pPr>
        <w:spacing w:after="0" w:line="0" w:lineRule="atLeast"/>
        <w:rPr>
          <w:w w:val="90"/>
          <w:sz w:val="26"/>
          <w:szCs w:val="26"/>
        </w:rPr>
      </w:pPr>
      <w:r>
        <w:t>La empresa proveedora declara expresamente que conoce y acepta todos los requerimientos publicados por la HOSPITAL ADRIANA COUSINO DE QUINTERO a lo solicitado, correspondiendo a la adquisición de:</w:t>
      </w:r>
    </w:p>
    <w:p w14:paraId="0621C39C" w14:textId="311C11D8" w:rsidR="003A17C3" w:rsidRPr="00FE63B7" w:rsidRDefault="009C12A0" w:rsidP="00906FCF">
      <w:pPr>
        <w:shd w:val="clear" w:color="auto" w:fill="FFFFFF"/>
        <w:spacing w:before="60" w:after="0" w:line="270" w:lineRule="atLeast"/>
        <w:rPr>
          <w:w w:val="90"/>
          <w:sz w:val="26"/>
          <w:szCs w:val="26"/>
        </w:rPr>
      </w:pPr>
      <w:r>
        <w:t xml:space="preserve"> COMPRA SEGUN MEMO N°64 LABORATORIO.</w:t>
      </w:r>
    </w:p>
    <w:p w14:paraId="04B2C33A" w14:textId="28533BFD" w:rsidR="00F031E4" w:rsidRPr="00F031E4" w:rsidRDefault="00E05419" w:rsidP="00F22877">
      <w:pPr>
        <w:shd w:val="clear" w:color="auto" w:fill="FFFFFF"/>
        <w:spacing w:before="60" w:after="0" w:line="270" w:lineRule="atLeast"/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</w:pPr>
      <w:r>
        <w:t>DATOS TECNICOS:</w:t>
        <w:br/>
        <w:t>lalala</w:t>
      </w:r>
    </w:p>
    <w:p w14:paraId="0B715D70" w14:textId="5F2785F4" w:rsidR="004E4EBB" w:rsidRDefault="004E4EBB" w:rsidP="00BB0273">
      <w:pPr>
        <w:jc w:val="center"/>
      </w:pPr>
    </w:p>
    <w:p w14:paraId="6393DD14" w14:textId="086915B9" w:rsidR="00BB0273" w:rsidRDefault="00BB0273" w:rsidP="003A4D4A">
      <w:pPr>
        <w:jc w:val="center"/>
      </w:pPr>
    </w:p>
    <w:p w14:paraId="42730A3C" w14:textId="525C8A32" w:rsidR="009E143D" w:rsidRDefault="009E143D" w:rsidP="003A4D4A">
      <w:pPr>
        <w:jc w:val="center"/>
      </w:pPr>
    </w:p>
    <w:p w14:paraId="432E774E" w14:textId="68A3CEB0" w:rsidR="009E143D" w:rsidRDefault="009E143D" w:rsidP="003A4D4A">
      <w:pPr>
        <w:jc w:val="center"/>
      </w:pPr>
    </w:p>
    <w:p w14:paraId="6F3D3098" w14:textId="197E1E53" w:rsidR="009E143D" w:rsidRDefault="009E143D" w:rsidP="003A4D4A">
      <w:pPr>
        <w:jc w:val="center"/>
      </w:pPr>
    </w:p>
    <w:p w14:paraId="165E073C" w14:textId="30483B4D" w:rsidR="009E143D" w:rsidRDefault="009E143D" w:rsidP="003A4D4A">
      <w:pPr>
        <w:jc w:val="center"/>
      </w:pPr>
    </w:p>
    <w:p w14:paraId="5E17BCC8" w14:textId="4FB22D41" w:rsidR="009E143D" w:rsidRDefault="009E143D" w:rsidP="003A4D4A">
      <w:pPr>
        <w:jc w:val="center"/>
      </w:pPr>
    </w:p>
    <w:p w14:paraId="017F0656" w14:textId="0122BE0E" w:rsidR="009E143D" w:rsidRDefault="009E143D" w:rsidP="003A4D4A">
      <w:pPr>
        <w:jc w:val="center"/>
      </w:pPr>
    </w:p>
    <w:p w14:paraId="2CE1C407" w14:textId="6C2A1492" w:rsidR="009E143D" w:rsidRDefault="009E143D" w:rsidP="003A4D4A">
      <w:pPr>
        <w:jc w:val="center"/>
      </w:pPr>
    </w:p>
    <w:p w14:paraId="2564164C" w14:textId="77777777" w:rsidR="009E143D" w:rsidRDefault="009E143D" w:rsidP="003A4D4A">
      <w:pPr>
        <w:jc w:val="center"/>
      </w:pPr>
    </w:p>
    <w:p w14:paraId="070ACED2" w14:textId="77777777" w:rsidR="00BB0273" w:rsidRPr="003A252B" w:rsidRDefault="00BB0273" w:rsidP="00BB0273">
      <w:pPr>
        <w:jc w:val="center"/>
      </w:pPr>
    </w:p>
    <w:p w14:paraId="7174D545" w14:textId="47E71A16" w:rsidR="004175D3" w:rsidRPr="001562C4" w:rsidRDefault="004175D3" w:rsidP="00715389">
      <w:pPr>
        <w:jc w:val="center"/>
        <w:rPr>
          <w:b/>
          <w:color w:val="333333"/>
          <w:w w:val="90"/>
          <w:sz w:val="28"/>
        </w:rPr>
        <w:sectPr w:rsidR="004175D3" w:rsidRPr="001562C4" w:rsidSect="004175D3">
          <w:pgSz w:w="11910" w:h="16840"/>
          <w:pgMar w:top="1920" w:right="580" w:bottom="0" w:left="1460" w:header="1229" w:footer="0" w:gutter="0"/>
          <w:cols w:space="720"/>
        </w:sectPr>
      </w:pPr>
      <w:r w:rsidRPr="001562C4">
        <w:rPr>
          <w:b/>
          <w:color w:val="333333"/>
          <w:w w:val="90"/>
          <w:sz w:val="28"/>
        </w:rPr>
        <w:t>INNOPRO</w:t>
      </w:r>
      <w:r w:rsidRPr="001562C4">
        <w:rPr>
          <w:b/>
          <w:color w:val="333333"/>
          <w:spacing w:val="54"/>
          <w:sz w:val="28"/>
        </w:rPr>
        <w:t xml:space="preserve"> </w:t>
      </w:r>
      <w:r w:rsidRPr="001562C4">
        <w:rPr>
          <w:b/>
          <w:color w:val="333333"/>
          <w:spacing w:val="-2"/>
          <w:w w:val="90"/>
          <w:sz w:val="28"/>
        </w:rPr>
        <w:t>LIMITADA</w:t>
      </w:r>
    </w:p>
    <w:p w14:paraId="2A26A803" w14:textId="77777777" w:rsidR="004175D3" w:rsidRPr="008F6E9A" w:rsidRDefault="004175D3" w:rsidP="004175D3">
      <w:pPr>
        <w:pStyle w:val="Ttulo1"/>
        <w:ind w:left="3268"/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DEE4801" wp14:editId="494D35EA">
                <wp:simplePos x="0" y="0"/>
                <wp:positionH relativeFrom="page">
                  <wp:posOffset>428800</wp:posOffset>
                </wp:positionH>
                <wp:positionV relativeFrom="page">
                  <wp:posOffset>6000750</wp:posOffset>
                </wp:positionV>
                <wp:extent cx="6696075" cy="2667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266700"/>
                          <a:chOff x="0" y="0"/>
                          <a:chExt cx="6696075" cy="266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6897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540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6689699" y="2540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39" y="0"/>
                            <a:ext cx="66897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66700">
                                <a:moveTo>
                                  <a:pt x="6689699" y="254000"/>
                                </a:moveTo>
                                <a:lnTo>
                                  <a:pt x="0" y="254000"/>
                                </a:lnTo>
                                <a:lnTo>
                                  <a:pt x="0" y="266700"/>
                                </a:lnTo>
                                <a:lnTo>
                                  <a:pt x="6689699" y="266700"/>
                                </a:lnTo>
                                <a:lnTo>
                                  <a:pt x="6689699" y="254000"/>
                                </a:lnTo>
                                <a:close/>
                              </a:path>
                              <a:path w="6689725" h="2667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689699" y="127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26427BE" id="Group 21" o:spid="_x0000_s1026" style="position:absolute;margin-left:33.75pt;margin-top:472.5pt;width:527.25pt;height:21pt;z-index:-251653120;mso-wrap-distance-left:0;mso-wrap-distance-right:0;mso-position-horizontal-relative:page;mso-position-vertical-relative:page" coordsize="6696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">
                <v:shape id="Graphic 22" o:spid="_x0000_s1027" style="position:absolute;left:63;top:63;width:66897;height:2540;visibility:visible;mso-wrap-style:square;v-text-anchor:top" coordsize="668972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" path="m6689699,l,,,254000r6689699,l6689699,xe" stroked="f">
                  <v:fill opacity="32896f"/>
                  <v:path arrowok="t"/>
                </v:shape>
                <v:shape id="Graphic 23" o:spid="_x0000_s1028" style="position:absolute;left:63;width:66897;height:2667;visibility:visible;mso-wrap-style:square;v-text-anchor:top" coordsize="66897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" path="m6689699,254000l,254000r,12700l6689699,266700r,-12700xem6689699,l,,,12700r6689699,l6689699,xe" stroked="f">
                  <v:path arrowok="t"/>
                </v:shape>
                <v:shape id="Graphic 24" o:spid="_x0000_s1029" style="position:absolute;left:63;top:63;width:13;height:2540;visibility:visible;mso-wrap-style:square;v-text-anchor:top" coordsize="127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" path="m,254000l,e" filled="f" strokecolor="white" strokeweight="1pt">
                  <v:path arrowok="t"/>
                </v:shape>
                <w10:wrap anchorx="page" anchory="page"/>
              </v:group>
            </w:pict>
          </mc:Fallback>
        </mc:AlternateContent>
      </w:r>
      <w:r w:rsidRPr="00916946">
        <w:rPr>
          <w:spacing w:val="-89"/>
        </w:rPr>
        <w:t xml:space="preserve"> </w:t>
      </w:r>
      <w:r w:rsidRPr="008F6E9A">
        <w:rPr>
          <w:spacing w:val="-5"/>
          <w:u w:val="single"/>
        </w:rPr>
        <w:t>COTIZACIÓN</w:t>
      </w:r>
    </w:p>
    <w:p w14:paraId="28083CF4" w14:textId="77777777" w:rsidR="004175D3" w:rsidRDefault="004175D3" w:rsidP="004175D3">
      <w:pPr>
        <w:pStyle w:val="Textoindependiente"/>
        <w:spacing w:before="158"/>
        <w:rPr>
          <w:b/>
        </w:rPr>
      </w:pPr>
    </w:p>
    <w:p w14:paraId="5F172984" w14:textId="77777777" w:rsidR="004175D3" w:rsidRDefault="004175D3" w:rsidP="004175D3">
      <w:pPr>
        <w:pStyle w:val="Textoindependiente"/>
        <w:spacing w:line="213" w:lineRule="auto"/>
        <w:ind w:left="100" w:right="4589"/>
      </w:pPr>
      <w:r>
        <w:t xml:space="preserve">INNOPRO LIMITADA </w:t>
      </w:r>
      <w:r>
        <w:rPr>
          <w:spacing w:val="-2"/>
        </w:rPr>
        <w:t>77.952.959-2</w:t>
      </w:r>
    </w:p>
    <w:p w14:paraId="16A094BB" w14:textId="77777777" w:rsidR="004175D3" w:rsidRDefault="004175D3" w:rsidP="004175D3">
      <w:pPr>
        <w:pStyle w:val="Textoindependiente"/>
        <w:spacing w:before="1" w:line="213" w:lineRule="auto"/>
        <w:ind w:left="100" w:right="978"/>
      </w:pPr>
      <w:r>
        <w:t>Barros</w:t>
      </w:r>
      <w:r>
        <w:rPr>
          <w:spacing w:val="-18"/>
        </w:rPr>
        <w:t xml:space="preserve"> </w:t>
      </w:r>
      <w:r>
        <w:t>Arana</w:t>
      </w:r>
      <w:r>
        <w:rPr>
          <w:spacing w:val="-18"/>
        </w:rPr>
        <w:t xml:space="preserve"> </w:t>
      </w:r>
      <w:r>
        <w:t>492,</w:t>
      </w:r>
      <w:r>
        <w:rPr>
          <w:spacing w:val="-18"/>
        </w:rPr>
        <w:t xml:space="preserve"> </w:t>
      </w:r>
      <w:r>
        <w:t>oficina</w:t>
      </w:r>
      <w:r>
        <w:rPr>
          <w:spacing w:val="-18"/>
        </w:rPr>
        <w:t xml:space="preserve"> </w:t>
      </w:r>
      <w:r>
        <w:t>78,</w:t>
      </w:r>
      <w:r>
        <w:rPr>
          <w:spacing w:val="-18"/>
        </w:rPr>
        <w:t xml:space="preserve"> </w:t>
      </w:r>
      <w:r>
        <w:t>comuna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 xml:space="preserve">Concepción </w:t>
      </w:r>
      <w:hyperlink r:id="rId11" w:history="1">
        <w:r w:rsidRPr="008F6E9A">
          <w:rPr>
            <w:rStyle w:val="Hipervnculo"/>
            <w:b/>
            <w:bCs/>
            <w:spacing w:val="-2"/>
          </w:rPr>
          <w:t>innopro.ltda@gmail.com</w:t>
        </w:r>
      </w:hyperlink>
    </w:p>
    <w:p w14:paraId="2976935D" w14:textId="77777777" w:rsidR="004175D3" w:rsidRDefault="004175D3" w:rsidP="004175D3">
      <w:pPr>
        <w:pStyle w:val="Textoindependiente"/>
        <w:spacing w:before="151"/>
      </w:pPr>
    </w:p>
    <w:p w14:paraId="450030ED" w14:textId="77777777" w:rsidR="004175D3" w:rsidRPr="001E24E1" w:rsidRDefault="004175D3" w:rsidP="004175D3">
      <w:pPr>
        <w:spacing w:line="213" w:lineRule="auto"/>
        <w:ind w:left="4492" w:right="110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21A2CE6" wp14:editId="313933B2">
                <wp:simplePos x="0" y="0"/>
                <wp:positionH relativeFrom="page">
                  <wp:posOffset>1085818</wp:posOffset>
                </wp:positionH>
                <wp:positionV relativeFrom="paragraph">
                  <wp:posOffset>77000</wp:posOffset>
                </wp:positionV>
                <wp:extent cx="644525" cy="20129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52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AE41D" w14:textId="77777777" w:rsidR="004175D3" w:rsidRDefault="004175D3" w:rsidP="004175D3">
                            <w:pPr>
                              <w:spacing w:line="306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26"/>
                              </w:rPr>
                              <w:t>Cliente: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2CE6" id="Textbox 25" o:spid="_x0000_s1027" type="#_x0000_t202" style="position:absolute;left:0;text-align:left;margin-left:85.5pt;margin-top:6.05pt;width:50.75pt;height:15.8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" filled="f" stroked="f">
                <v:textbox inset="0,0,0,0">
                  <w:txbxContent>
                    <w:p w14:paraId="271AE41D" w14:textId="77777777" w:rsidR="004175D3" w:rsidRDefault="004175D3" w:rsidP="004175D3">
                      <w:pPr>
                        <w:spacing w:line="306" w:lineRule="exac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26"/>
                        </w:rPr>
                        <w:t>Cliente: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61BB48" w14:textId="77777777" w:rsidR="004175D3" w:rsidRDefault="004175D3" w:rsidP="004175D3">
      <w:pPr>
        <w:tabs>
          <w:tab w:val="left" w:pos="4560"/>
        </w:tabs>
        <w:spacing w:before="89"/>
        <w:ind w:left="249"/>
        <w:rPr>
          <w:sz w:val="26"/>
        </w:rPr>
      </w:pPr>
      <w:r>
        <w:rPr>
          <w:b/>
          <w:w w:val="90"/>
          <w:sz w:val="26"/>
        </w:rPr>
        <w:t>Validez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de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la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w w:val="90"/>
          <w:sz w:val="26"/>
        </w:rPr>
        <w:t>oferta:</w:t>
      </w:r>
      <w:r>
        <w:rPr>
          <w:b/>
          <w:sz w:val="26"/>
        </w:rPr>
        <w:tab/>
      </w:r>
      <w:r>
        <w:rPr>
          <w:w w:val="85"/>
          <w:sz w:val="26"/>
        </w:rPr>
        <w:t>180</w:t>
      </w:r>
      <w:r>
        <w:rPr>
          <w:spacing w:val="-1"/>
          <w:w w:val="85"/>
          <w:sz w:val="26"/>
        </w:rPr>
        <w:t xml:space="preserve"> </w:t>
      </w:r>
      <w:r>
        <w:rPr>
          <w:spacing w:val="-4"/>
          <w:w w:val="95"/>
          <w:sz w:val="26"/>
        </w:rPr>
        <w:t>Días</w:t>
      </w:r>
    </w:p>
    <w:p w14:paraId="475A8210" w14:textId="2B9A6DF1" w:rsidR="004175D3" w:rsidRDefault="004175D3" w:rsidP="004175D3">
      <w:pPr>
        <w:tabs>
          <w:tab w:val="right" w:pos="6073"/>
        </w:tabs>
        <w:spacing w:before="84"/>
        <w:ind w:left="249"/>
        <w:rPr>
          <w:sz w:val="26"/>
        </w:rPr>
      </w:pPr>
      <w:r>
        <w:t xml:space="preserve">Fecha emisión:                                                 </w:t>
        <w:tab/>
        <w:t>2024-12-18</w:t>
      </w:r>
    </w:p>
    <w:p w14:paraId="763C6F89" w14:textId="25E4126E" w:rsidR="004175D3" w:rsidRDefault="004175D3" w:rsidP="004175D3">
      <w:pPr>
        <w:tabs>
          <w:tab w:val="left" w:pos="4560"/>
        </w:tabs>
        <w:spacing w:before="84"/>
        <w:ind w:left="249"/>
        <w:rPr>
          <w:sz w:val="26"/>
        </w:rPr>
      </w:pPr>
      <w:r>
        <w:t>Plazo de Entrega:</w:t>
        <w:tab/>
        <w:t>5 días hábil posterior a la</w:t>
      </w:r>
    </w:p>
    <w:p w14:paraId="1C7AA81E" w14:textId="58572CEF" w:rsidR="004175D3" w:rsidRPr="008F6E9A" w:rsidRDefault="004175D3" w:rsidP="008F6E9A">
      <w:pPr>
        <w:tabs>
          <w:tab w:val="left" w:pos="4492"/>
        </w:tabs>
        <w:spacing w:before="224"/>
        <w:ind w:left="249"/>
        <w:rPr>
          <w:sz w:val="26"/>
        </w:rPr>
      </w:pPr>
      <w:r>
        <w:t>Garantía:</w:t>
        <w:tab/>
        <w:t>13  Meses desde la aceptación</w:t>
      </w:r>
    </w:p>
    <w:p w14:paraId="28904072" w14:textId="7614518D" w:rsidR="004175D3" w:rsidRDefault="004175D3" w:rsidP="004175D3">
      <w:pPr>
        <w:pStyle w:val="Textoindependiente"/>
        <w:spacing w:before="93"/>
        <w:rPr>
          <w:sz w:val="20"/>
        </w:rPr>
      </w:pPr>
    </w:p>
    <w:p w14:paraId="39F88358" w14:textId="7D72C5A7" w:rsidR="009E143D" w:rsidRDefault="00FA02DB" w:rsidP="00FA02DB">
      <w:pPr>
        <w:pStyle w:val="Textoindependiente"/>
        <w:spacing w:before="177"/>
        <w:ind w:left="5664" w:firstLine="708"/>
        <w:jc w:val="right"/>
        <w:rPr>
          <w:sz w:val="28"/>
        </w:rPr>
      </w:pPr>
      <w:r>
        <w:t xml:space="preserve">SUBTOTAL: </w:t>
        <w:tab/>
        <w:tab/>
        <w:t>$15000000</w:t>
      </w:r>
    </w:p>
    <w:p w14:paraId="59842908" w14:textId="26D535C3" w:rsidR="009E143D" w:rsidRDefault="00FA02DB" w:rsidP="00FA02DB">
      <w:pPr>
        <w:pStyle w:val="Textoindependiente"/>
        <w:spacing w:before="177"/>
        <w:jc w:val="right"/>
        <w:rPr>
          <w:sz w:val="28"/>
        </w:rPr>
      </w:pPr>
      <w:r>
        <w:t xml:space="preserve">   IVA:      </w:t>
        <w:tab/>
        <w:tab/>
        <w:t>$2850000</w:t>
      </w:r>
    </w:p>
    <w:p w14:paraId="047DD4CA" w14:textId="4BDCF6EB" w:rsidR="004175D3" w:rsidRDefault="009E143D" w:rsidP="00FA02DB">
      <w:pPr>
        <w:pStyle w:val="Textoindependiente"/>
        <w:spacing w:before="177"/>
        <w:jc w:val="right"/>
        <w:rPr>
          <w:sz w:val="28"/>
        </w:rPr>
      </w:pPr>
      <w:r>
        <w:t>TOTAL:</w:t>
        <w:tab/>
        <w:t xml:space="preserve"> </w:t>
        <w:tab/>
        <w:t>$17850000</w:t>
      </w:r>
    </w:p>
    <w:p w14:paraId="6A58F91C" w14:textId="56D523C9" w:rsidR="004175D3" w:rsidRDefault="004175D3" w:rsidP="004175D3">
      <w:pPr>
        <w:pStyle w:val="Ttulo2"/>
      </w:pPr>
      <w:r>
        <w:rPr>
          <w:w w:val="90"/>
        </w:rPr>
        <w:t>CONDICIONES</w:t>
      </w:r>
      <w:r>
        <w:rPr>
          <w:spacing w:val="26"/>
        </w:rPr>
        <w:t xml:space="preserve"> </w:t>
      </w:r>
      <w:r>
        <w:rPr>
          <w:spacing w:val="-2"/>
        </w:rPr>
        <w:t>COMERCIALES</w:t>
      </w:r>
    </w:p>
    <w:p w14:paraId="72599C0F" w14:textId="77777777" w:rsidR="004175D3" w:rsidRDefault="004175D3" w:rsidP="00AC4E9F">
      <w:pPr>
        <w:pStyle w:val="Prrafodelista"/>
        <w:numPr>
          <w:ilvl w:val="0"/>
          <w:numId w:val="1"/>
        </w:numPr>
        <w:tabs>
          <w:tab w:val="left" w:pos="299"/>
        </w:tabs>
        <w:spacing w:before="244" w:line="196" w:lineRule="auto"/>
        <w:ind w:right="1575" w:firstLine="0"/>
        <w:contextualSpacing w:val="0"/>
        <w:jc w:val="both"/>
        <w:rPr>
          <w:sz w:val="24"/>
        </w:rPr>
      </w:pP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deja</w:t>
      </w:r>
      <w:r>
        <w:rPr>
          <w:spacing w:val="-12"/>
          <w:sz w:val="24"/>
        </w:rPr>
        <w:t xml:space="preserve"> </w:t>
      </w:r>
      <w:r>
        <w:rPr>
          <w:sz w:val="24"/>
        </w:rPr>
        <w:t>constancia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presente</w:t>
      </w:r>
      <w:r>
        <w:rPr>
          <w:spacing w:val="-12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incluye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lo requerido para la correcta ejecución del servicio solicitado.</w:t>
      </w:r>
    </w:p>
    <w:p w14:paraId="72C4D313" w14:textId="31C12CE4" w:rsidR="004175D3" w:rsidRDefault="004175D3" w:rsidP="00AC4E9F">
      <w:pPr>
        <w:pStyle w:val="Prrafodelista"/>
        <w:numPr>
          <w:ilvl w:val="0"/>
          <w:numId w:val="1"/>
        </w:numPr>
        <w:tabs>
          <w:tab w:val="left" w:pos="349"/>
        </w:tabs>
        <w:spacing w:before="201" w:line="196" w:lineRule="auto"/>
        <w:ind w:right="2431" w:firstLine="0"/>
        <w:contextualSpacing w:val="0"/>
        <w:jc w:val="both"/>
        <w:rPr>
          <w:sz w:val="24"/>
        </w:rPr>
      </w:pPr>
      <w:r>
        <w:t>No se incluye ningún elemento que no haya sido solicitado expresamente en la compra ágil  1705-553-COT24.</w:t>
      </w:r>
    </w:p>
    <w:p w14:paraId="03E261D6" w14:textId="77777777" w:rsidR="004175D3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1ED011CE" w14:textId="77777777" w:rsidR="004175D3" w:rsidRPr="00F0431B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32B57F64" w14:textId="77777777" w:rsidR="004175D3" w:rsidRDefault="004175D3" w:rsidP="004175D3">
      <w:pPr>
        <w:pStyle w:val="Textoindependiente"/>
        <w:rPr>
          <w:sz w:val="28"/>
        </w:rPr>
      </w:pPr>
    </w:p>
    <w:p w14:paraId="77E4DFFD" w14:textId="77777777" w:rsidR="004175D3" w:rsidRDefault="004175D3" w:rsidP="004175D3">
      <w:pPr>
        <w:pStyle w:val="Textoindependiente"/>
        <w:spacing w:before="114"/>
        <w:rPr>
          <w:sz w:val="28"/>
        </w:rPr>
      </w:pPr>
    </w:p>
    <w:p w14:paraId="2271E3C0" w14:textId="586F6CDE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  <w:r>
        <w:rPr>
          <w:b/>
          <w:color w:val="333333"/>
          <w:w w:val="90"/>
          <w:sz w:val="28"/>
        </w:rPr>
        <w:t xml:space="preserve">                 </w:t>
      </w:r>
      <w:r w:rsidR="008F6E9A">
        <w:rPr>
          <w:b/>
          <w:color w:val="333333"/>
          <w:w w:val="90"/>
          <w:sz w:val="28"/>
        </w:rPr>
        <w:t xml:space="preserve">               </w:t>
      </w:r>
      <w:r>
        <w:rPr>
          <w:b/>
          <w:color w:val="333333"/>
          <w:w w:val="90"/>
          <w:sz w:val="28"/>
        </w:rPr>
        <w:t xml:space="preserve"> INNOPRO</w:t>
      </w:r>
      <w:r>
        <w:rPr>
          <w:b/>
          <w:color w:val="333333"/>
          <w:spacing w:val="54"/>
          <w:sz w:val="28"/>
        </w:rPr>
        <w:t xml:space="preserve"> </w:t>
      </w:r>
      <w:r>
        <w:rPr>
          <w:b/>
          <w:color w:val="333333"/>
          <w:spacing w:val="-2"/>
          <w:w w:val="90"/>
          <w:sz w:val="28"/>
        </w:rPr>
        <w:t>LIMITADA</w:t>
      </w:r>
    </w:p>
    <w:p w14:paraId="063AF387" w14:textId="77777777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</w:p>
    <w:p w14:paraId="79FF9B45" w14:textId="77777777" w:rsidR="004175D3" w:rsidRDefault="004175D3"/>
    <w:sectPr w:rsidR="004175D3" w:rsidSect="004175D3">
      <w:pgSz w:w="11910" w:h="16840"/>
      <w:pgMar w:top="1920" w:right="580" w:bottom="0" w:left="146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2DEF" w14:textId="77777777" w:rsidR="00716FAB" w:rsidRDefault="00716FAB" w:rsidP="004175D3">
      <w:pPr>
        <w:spacing w:after="0" w:line="240" w:lineRule="auto"/>
      </w:pPr>
      <w:r>
        <w:separator/>
      </w:r>
    </w:p>
  </w:endnote>
  <w:endnote w:type="continuationSeparator" w:id="0">
    <w:p w14:paraId="0D0E85AB" w14:textId="77777777" w:rsidR="00716FAB" w:rsidRDefault="00716FAB" w:rsidP="004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48EF" w14:textId="77777777" w:rsidR="00716FAB" w:rsidRDefault="00716FAB" w:rsidP="004175D3">
      <w:pPr>
        <w:spacing w:after="0" w:line="240" w:lineRule="auto"/>
      </w:pPr>
      <w:r>
        <w:separator/>
      </w:r>
    </w:p>
  </w:footnote>
  <w:footnote w:type="continuationSeparator" w:id="0">
    <w:p w14:paraId="2E829992" w14:textId="77777777" w:rsidR="00716FAB" w:rsidRDefault="00716FAB" w:rsidP="0041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6A47" w14:textId="77777777" w:rsidR="001D0AF2" w:rsidRPr="00FF6C95" w:rsidRDefault="001D0AF2" w:rsidP="001D0AF2">
    <w:pPr>
      <w:pStyle w:val="Ttulo2"/>
      <w:spacing w:line="465" w:lineRule="atLeast"/>
      <w:jc w:val="right"/>
      <w:rPr>
        <w:rFonts w:ascii="Roboto" w:eastAsia="Times New Roman" w:hAnsi="Roboto" w:cs="Times New Roman"/>
        <w:b/>
        <w:bCs/>
        <w:color w:val="2E384D"/>
        <w:spacing w:val="-2"/>
        <w:sz w:val="36"/>
        <w:szCs w:val="36"/>
      </w:rPr>
    </w:pPr>
    <w:r>
      <w:t>1705-553-COT24</w:t>
    </w:r>
  </w:p>
  <w:p w14:paraId="380A4C85" w14:textId="56C45DC6" w:rsidR="00701E8A" w:rsidRDefault="00701E8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174"/>
    <w:multiLevelType w:val="hybridMultilevel"/>
    <w:tmpl w:val="BC302B1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1AE7"/>
    <w:multiLevelType w:val="hybridMultilevel"/>
    <w:tmpl w:val="6908D6E2"/>
    <w:lvl w:ilvl="0" w:tplc="168C7166">
      <w:start w:val="1"/>
      <w:numFmt w:val="decimal"/>
      <w:lvlText w:val="%1."/>
      <w:lvlJc w:val="left"/>
      <w:pPr>
        <w:ind w:left="100" w:hanging="2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4"/>
        <w:szCs w:val="24"/>
        <w:lang w:val="es-ES" w:eastAsia="en-US" w:bidi="ar-SA"/>
      </w:rPr>
    </w:lvl>
    <w:lvl w:ilvl="1" w:tplc="E16C8868">
      <w:numFmt w:val="bullet"/>
      <w:lvlText w:val="•"/>
      <w:lvlJc w:val="left"/>
      <w:pPr>
        <w:ind w:left="1076" w:hanging="201"/>
      </w:pPr>
      <w:rPr>
        <w:rFonts w:hint="default"/>
        <w:lang w:val="es-ES" w:eastAsia="en-US" w:bidi="ar-SA"/>
      </w:rPr>
    </w:lvl>
    <w:lvl w:ilvl="2" w:tplc="7B225442">
      <w:numFmt w:val="bullet"/>
      <w:lvlText w:val="•"/>
      <w:lvlJc w:val="left"/>
      <w:pPr>
        <w:ind w:left="2053" w:hanging="201"/>
      </w:pPr>
      <w:rPr>
        <w:rFonts w:hint="default"/>
        <w:lang w:val="es-ES" w:eastAsia="en-US" w:bidi="ar-SA"/>
      </w:rPr>
    </w:lvl>
    <w:lvl w:ilvl="3" w:tplc="B79C553E">
      <w:numFmt w:val="bullet"/>
      <w:lvlText w:val="•"/>
      <w:lvlJc w:val="left"/>
      <w:pPr>
        <w:ind w:left="3029" w:hanging="201"/>
      </w:pPr>
      <w:rPr>
        <w:rFonts w:hint="default"/>
        <w:lang w:val="es-ES" w:eastAsia="en-US" w:bidi="ar-SA"/>
      </w:rPr>
    </w:lvl>
    <w:lvl w:ilvl="4" w:tplc="B1965CFC">
      <w:numFmt w:val="bullet"/>
      <w:lvlText w:val="•"/>
      <w:lvlJc w:val="left"/>
      <w:pPr>
        <w:ind w:left="4006" w:hanging="201"/>
      </w:pPr>
      <w:rPr>
        <w:rFonts w:hint="default"/>
        <w:lang w:val="es-ES" w:eastAsia="en-US" w:bidi="ar-SA"/>
      </w:rPr>
    </w:lvl>
    <w:lvl w:ilvl="5" w:tplc="BE3EDA66">
      <w:numFmt w:val="bullet"/>
      <w:lvlText w:val="•"/>
      <w:lvlJc w:val="left"/>
      <w:pPr>
        <w:ind w:left="4982" w:hanging="201"/>
      </w:pPr>
      <w:rPr>
        <w:rFonts w:hint="default"/>
        <w:lang w:val="es-ES" w:eastAsia="en-US" w:bidi="ar-SA"/>
      </w:rPr>
    </w:lvl>
    <w:lvl w:ilvl="6" w:tplc="F95E48B2">
      <w:numFmt w:val="bullet"/>
      <w:lvlText w:val="•"/>
      <w:lvlJc w:val="left"/>
      <w:pPr>
        <w:ind w:left="5959" w:hanging="201"/>
      </w:pPr>
      <w:rPr>
        <w:rFonts w:hint="default"/>
        <w:lang w:val="es-ES" w:eastAsia="en-US" w:bidi="ar-SA"/>
      </w:rPr>
    </w:lvl>
    <w:lvl w:ilvl="7" w:tplc="52FE42D2">
      <w:numFmt w:val="bullet"/>
      <w:lvlText w:val="•"/>
      <w:lvlJc w:val="left"/>
      <w:pPr>
        <w:ind w:left="6935" w:hanging="201"/>
      </w:pPr>
      <w:rPr>
        <w:rFonts w:hint="default"/>
        <w:lang w:val="es-ES" w:eastAsia="en-US" w:bidi="ar-SA"/>
      </w:rPr>
    </w:lvl>
    <w:lvl w:ilvl="8" w:tplc="C72C8F80">
      <w:numFmt w:val="bullet"/>
      <w:lvlText w:val="•"/>
      <w:lvlJc w:val="left"/>
      <w:pPr>
        <w:ind w:left="7912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15436893"/>
    <w:multiLevelType w:val="hybridMultilevel"/>
    <w:tmpl w:val="2BA492B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0AE0"/>
    <w:multiLevelType w:val="multilevel"/>
    <w:tmpl w:val="BF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E60E0"/>
    <w:multiLevelType w:val="hybridMultilevel"/>
    <w:tmpl w:val="777E895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F3F79"/>
    <w:multiLevelType w:val="hybridMultilevel"/>
    <w:tmpl w:val="465CBBF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C75B4"/>
    <w:multiLevelType w:val="hybridMultilevel"/>
    <w:tmpl w:val="DAE2997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8765F"/>
    <w:multiLevelType w:val="hybridMultilevel"/>
    <w:tmpl w:val="9B1C14B2"/>
    <w:lvl w:ilvl="0" w:tplc="32C4F8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02186"/>
    <w:multiLevelType w:val="hybridMultilevel"/>
    <w:tmpl w:val="59B2699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40D4"/>
    <w:multiLevelType w:val="hybridMultilevel"/>
    <w:tmpl w:val="37506D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6FA"/>
    <w:multiLevelType w:val="hybridMultilevel"/>
    <w:tmpl w:val="918059F4"/>
    <w:lvl w:ilvl="0" w:tplc="F4CCB724">
      <w:start w:val="50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3"/>
    <w:rsid w:val="00000690"/>
    <w:rsid w:val="00001D6C"/>
    <w:rsid w:val="0000310F"/>
    <w:rsid w:val="0001012C"/>
    <w:rsid w:val="000122E6"/>
    <w:rsid w:val="00013945"/>
    <w:rsid w:val="00027809"/>
    <w:rsid w:val="00027835"/>
    <w:rsid w:val="00030607"/>
    <w:rsid w:val="00032FBA"/>
    <w:rsid w:val="000348C2"/>
    <w:rsid w:val="000368AA"/>
    <w:rsid w:val="000436D4"/>
    <w:rsid w:val="00044F12"/>
    <w:rsid w:val="000505F9"/>
    <w:rsid w:val="00050BA7"/>
    <w:rsid w:val="0006095C"/>
    <w:rsid w:val="000615EA"/>
    <w:rsid w:val="00063E73"/>
    <w:rsid w:val="00066540"/>
    <w:rsid w:val="00071317"/>
    <w:rsid w:val="00075717"/>
    <w:rsid w:val="00080BB3"/>
    <w:rsid w:val="00084C87"/>
    <w:rsid w:val="000856C2"/>
    <w:rsid w:val="000906F4"/>
    <w:rsid w:val="000917AE"/>
    <w:rsid w:val="00097605"/>
    <w:rsid w:val="000A6005"/>
    <w:rsid w:val="000B08DF"/>
    <w:rsid w:val="000B2455"/>
    <w:rsid w:val="000D31A7"/>
    <w:rsid w:val="000D33A8"/>
    <w:rsid w:val="000D3962"/>
    <w:rsid w:val="000E36BE"/>
    <w:rsid w:val="000F57B3"/>
    <w:rsid w:val="000F60AF"/>
    <w:rsid w:val="00100BC3"/>
    <w:rsid w:val="00100EB8"/>
    <w:rsid w:val="00103703"/>
    <w:rsid w:val="001130EA"/>
    <w:rsid w:val="001134B1"/>
    <w:rsid w:val="00120298"/>
    <w:rsid w:val="00123306"/>
    <w:rsid w:val="00143EE9"/>
    <w:rsid w:val="00146B98"/>
    <w:rsid w:val="001471F2"/>
    <w:rsid w:val="00151B98"/>
    <w:rsid w:val="00151F35"/>
    <w:rsid w:val="001542FC"/>
    <w:rsid w:val="001562C4"/>
    <w:rsid w:val="00161FE9"/>
    <w:rsid w:val="00163E5E"/>
    <w:rsid w:val="00164F95"/>
    <w:rsid w:val="00165EBD"/>
    <w:rsid w:val="00167A44"/>
    <w:rsid w:val="00170823"/>
    <w:rsid w:val="00176768"/>
    <w:rsid w:val="001775FF"/>
    <w:rsid w:val="001900DF"/>
    <w:rsid w:val="00195B23"/>
    <w:rsid w:val="001A2C6F"/>
    <w:rsid w:val="001B2569"/>
    <w:rsid w:val="001C0866"/>
    <w:rsid w:val="001C0E73"/>
    <w:rsid w:val="001C358E"/>
    <w:rsid w:val="001C58EB"/>
    <w:rsid w:val="001C64B5"/>
    <w:rsid w:val="001D0AF2"/>
    <w:rsid w:val="001D2D79"/>
    <w:rsid w:val="001F086B"/>
    <w:rsid w:val="001F13D2"/>
    <w:rsid w:val="001F45F3"/>
    <w:rsid w:val="00200F44"/>
    <w:rsid w:val="002015C8"/>
    <w:rsid w:val="00204760"/>
    <w:rsid w:val="00206565"/>
    <w:rsid w:val="00210401"/>
    <w:rsid w:val="00210491"/>
    <w:rsid w:val="0021606B"/>
    <w:rsid w:val="00217E7F"/>
    <w:rsid w:val="00222AD0"/>
    <w:rsid w:val="0022463E"/>
    <w:rsid w:val="0023094E"/>
    <w:rsid w:val="00234676"/>
    <w:rsid w:val="002355DC"/>
    <w:rsid w:val="00241B65"/>
    <w:rsid w:val="00244105"/>
    <w:rsid w:val="00244446"/>
    <w:rsid w:val="00244C52"/>
    <w:rsid w:val="00246D63"/>
    <w:rsid w:val="00247E08"/>
    <w:rsid w:val="00252A3E"/>
    <w:rsid w:val="002622A7"/>
    <w:rsid w:val="002647BC"/>
    <w:rsid w:val="00266B6A"/>
    <w:rsid w:val="00274608"/>
    <w:rsid w:val="00274B5D"/>
    <w:rsid w:val="00281416"/>
    <w:rsid w:val="002816A9"/>
    <w:rsid w:val="002867B2"/>
    <w:rsid w:val="00286B61"/>
    <w:rsid w:val="00295304"/>
    <w:rsid w:val="002A17E4"/>
    <w:rsid w:val="002A1B4F"/>
    <w:rsid w:val="002A24F6"/>
    <w:rsid w:val="002A4F6A"/>
    <w:rsid w:val="002A6000"/>
    <w:rsid w:val="002A64B6"/>
    <w:rsid w:val="002B0010"/>
    <w:rsid w:val="002B08E8"/>
    <w:rsid w:val="002B258C"/>
    <w:rsid w:val="002C109C"/>
    <w:rsid w:val="002C2085"/>
    <w:rsid w:val="002C225B"/>
    <w:rsid w:val="002C256F"/>
    <w:rsid w:val="002C4D75"/>
    <w:rsid w:val="002C5919"/>
    <w:rsid w:val="002D0159"/>
    <w:rsid w:val="002D2F49"/>
    <w:rsid w:val="002E2284"/>
    <w:rsid w:val="002E5AF1"/>
    <w:rsid w:val="002E7293"/>
    <w:rsid w:val="002F1C03"/>
    <w:rsid w:val="00305C70"/>
    <w:rsid w:val="00311DB5"/>
    <w:rsid w:val="003121B4"/>
    <w:rsid w:val="00313F6E"/>
    <w:rsid w:val="0032055F"/>
    <w:rsid w:val="0032062D"/>
    <w:rsid w:val="003233F7"/>
    <w:rsid w:val="00324540"/>
    <w:rsid w:val="00330EA0"/>
    <w:rsid w:val="00331F1A"/>
    <w:rsid w:val="00332A15"/>
    <w:rsid w:val="00333B05"/>
    <w:rsid w:val="00336120"/>
    <w:rsid w:val="0033754E"/>
    <w:rsid w:val="00344D7E"/>
    <w:rsid w:val="003450CF"/>
    <w:rsid w:val="00350727"/>
    <w:rsid w:val="00351E15"/>
    <w:rsid w:val="003528E4"/>
    <w:rsid w:val="00356954"/>
    <w:rsid w:val="00356AB8"/>
    <w:rsid w:val="0036279E"/>
    <w:rsid w:val="00363A5F"/>
    <w:rsid w:val="00367159"/>
    <w:rsid w:val="003725FF"/>
    <w:rsid w:val="00374D7A"/>
    <w:rsid w:val="0037568B"/>
    <w:rsid w:val="0038093D"/>
    <w:rsid w:val="00381B96"/>
    <w:rsid w:val="00381BD1"/>
    <w:rsid w:val="003832BC"/>
    <w:rsid w:val="00391712"/>
    <w:rsid w:val="0039382E"/>
    <w:rsid w:val="00397AFB"/>
    <w:rsid w:val="003A17C3"/>
    <w:rsid w:val="003A252B"/>
    <w:rsid w:val="003A2E2C"/>
    <w:rsid w:val="003A4D4A"/>
    <w:rsid w:val="003B64DC"/>
    <w:rsid w:val="003C0E22"/>
    <w:rsid w:val="003C5E12"/>
    <w:rsid w:val="003C73E9"/>
    <w:rsid w:val="003D13C5"/>
    <w:rsid w:val="003D4BA7"/>
    <w:rsid w:val="003E101D"/>
    <w:rsid w:val="003E4A5D"/>
    <w:rsid w:val="003F02B1"/>
    <w:rsid w:val="00400F82"/>
    <w:rsid w:val="00401254"/>
    <w:rsid w:val="004040E7"/>
    <w:rsid w:val="00406C8D"/>
    <w:rsid w:val="0040756B"/>
    <w:rsid w:val="004116CD"/>
    <w:rsid w:val="00416A03"/>
    <w:rsid w:val="00416BEA"/>
    <w:rsid w:val="004175D3"/>
    <w:rsid w:val="00422026"/>
    <w:rsid w:val="00431A7C"/>
    <w:rsid w:val="0043201C"/>
    <w:rsid w:val="004326B5"/>
    <w:rsid w:val="00453B2C"/>
    <w:rsid w:val="0046088A"/>
    <w:rsid w:val="00461346"/>
    <w:rsid w:val="00462208"/>
    <w:rsid w:val="00471920"/>
    <w:rsid w:val="00471B1A"/>
    <w:rsid w:val="00473A9D"/>
    <w:rsid w:val="0047600C"/>
    <w:rsid w:val="0047620A"/>
    <w:rsid w:val="00481966"/>
    <w:rsid w:val="0048424E"/>
    <w:rsid w:val="00487319"/>
    <w:rsid w:val="004920A7"/>
    <w:rsid w:val="00494E0B"/>
    <w:rsid w:val="004A152E"/>
    <w:rsid w:val="004A2502"/>
    <w:rsid w:val="004A7821"/>
    <w:rsid w:val="004A79F4"/>
    <w:rsid w:val="004B739F"/>
    <w:rsid w:val="004C77DB"/>
    <w:rsid w:val="004D67C2"/>
    <w:rsid w:val="004E3064"/>
    <w:rsid w:val="004E4EBB"/>
    <w:rsid w:val="004F16D9"/>
    <w:rsid w:val="004F3D9B"/>
    <w:rsid w:val="004F6233"/>
    <w:rsid w:val="004F7C54"/>
    <w:rsid w:val="00500ECF"/>
    <w:rsid w:val="00501F9C"/>
    <w:rsid w:val="00505F50"/>
    <w:rsid w:val="00516D51"/>
    <w:rsid w:val="00516FD1"/>
    <w:rsid w:val="00523395"/>
    <w:rsid w:val="00531A7B"/>
    <w:rsid w:val="005345D8"/>
    <w:rsid w:val="00537753"/>
    <w:rsid w:val="00542516"/>
    <w:rsid w:val="005433D6"/>
    <w:rsid w:val="00544873"/>
    <w:rsid w:val="005471AB"/>
    <w:rsid w:val="0055006C"/>
    <w:rsid w:val="005509F5"/>
    <w:rsid w:val="005510C9"/>
    <w:rsid w:val="00554605"/>
    <w:rsid w:val="00564154"/>
    <w:rsid w:val="005726F4"/>
    <w:rsid w:val="0057459F"/>
    <w:rsid w:val="00574F13"/>
    <w:rsid w:val="00590A13"/>
    <w:rsid w:val="0059368B"/>
    <w:rsid w:val="00594324"/>
    <w:rsid w:val="005943E4"/>
    <w:rsid w:val="0059697A"/>
    <w:rsid w:val="005A3DFC"/>
    <w:rsid w:val="005B5839"/>
    <w:rsid w:val="005C37DB"/>
    <w:rsid w:val="005C5395"/>
    <w:rsid w:val="005D0CFB"/>
    <w:rsid w:val="005D3984"/>
    <w:rsid w:val="005D3DBD"/>
    <w:rsid w:val="005E12D8"/>
    <w:rsid w:val="005E2170"/>
    <w:rsid w:val="005E310A"/>
    <w:rsid w:val="005F021A"/>
    <w:rsid w:val="005F29DE"/>
    <w:rsid w:val="005F445C"/>
    <w:rsid w:val="005F743A"/>
    <w:rsid w:val="0060148F"/>
    <w:rsid w:val="00601B4A"/>
    <w:rsid w:val="00610E71"/>
    <w:rsid w:val="00612891"/>
    <w:rsid w:val="00622203"/>
    <w:rsid w:val="006316E3"/>
    <w:rsid w:val="00644E82"/>
    <w:rsid w:val="00651BEE"/>
    <w:rsid w:val="0066105F"/>
    <w:rsid w:val="006617F3"/>
    <w:rsid w:val="00661C6B"/>
    <w:rsid w:val="006642CE"/>
    <w:rsid w:val="00677092"/>
    <w:rsid w:val="00680A2F"/>
    <w:rsid w:val="0068139E"/>
    <w:rsid w:val="00685353"/>
    <w:rsid w:val="00687F2C"/>
    <w:rsid w:val="006937D2"/>
    <w:rsid w:val="00695B5D"/>
    <w:rsid w:val="00695C92"/>
    <w:rsid w:val="006A1577"/>
    <w:rsid w:val="006A1C72"/>
    <w:rsid w:val="006A6D48"/>
    <w:rsid w:val="006A70E9"/>
    <w:rsid w:val="006B30B2"/>
    <w:rsid w:val="006C291F"/>
    <w:rsid w:val="006D1315"/>
    <w:rsid w:val="006D1B46"/>
    <w:rsid w:val="006D6AA2"/>
    <w:rsid w:val="006E0436"/>
    <w:rsid w:val="006E0955"/>
    <w:rsid w:val="006E12FA"/>
    <w:rsid w:val="006E7515"/>
    <w:rsid w:val="006F1D91"/>
    <w:rsid w:val="006F1F90"/>
    <w:rsid w:val="006F2C34"/>
    <w:rsid w:val="006F5E2F"/>
    <w:rsid w:val="007010AA"/>
    <w:rsid w:val="00701E8A"/>
    <w:rsid w:val="00702CD4"/>
    <w:rsid w:val="00703B6E"/>
    <w:rsid w:val="00704F20"/>
    <w:rsid w:val="007134A1"/>
    <w:rsid w:val="00715389"/>
    <w:rsid w:val="00716FAB"/>
    <w:rsid w:val="007222CF"/>
    <w:rsid w:val="0072732A"/>
    <w:rsid w:val="00730B3D"/>
    <w:rsid w:val="0073167B"/>
    <w:rsid w:val="007328E3"/>
    <w:rsid w:val="007363B2"/>
    <w:rsid w:val="007369AC"/>
    <w:rsid w:val="0073706F"/>
    <w:rsid w:val="00737E95"/>
    <w:rsid w:val="00740882"/>
    <w:rsid w:val="007412F9"/>
    <w:rsid w:val="0074335E"/>
    <w:rsid w:val="0074447B"/>
    <w:rsid w:val="00744E51"/>
    <w:rsid w:val="00747BDC"/>
    <w:rsid w:val="00754396"/>
    <w:rsid w:val="007559B0"/>
    <w:rsid w:val="0075608F"/>
    <w:rsid w:val="007564D9"/>
    <w:rsid w:val="007615F8"/>
    <w:rsid w:val="00764EB2"/>
    <w:rsid w:val="00770992"/>
    <w:rsid w:val="00770F82"/>
    <w:rsid w:val="007739DC"/>
    <w:rsid w:val="00773D44"/>
    <w:rsid w:val="00774179"/>
    <w:rsid w:val="00785B8E"/>
    <w:rsid w:val="00785D3A"/>
    <w:rsid w:val="007953C0"/>
    <w:rsid w:val="0079576A"/>
    <w:rsid w:val="007977DC"/>
    <w:rsid w:val="007A3710"/>
    <w:rsid w:val="007B5772"/>
    <w:rsid w:val="007B632D"/>
    <w:rsid w:val="007C0B2D"/>
    <w:rsid w:val="007C3F95"/>
    <w:rsid w:val="007D0076"/>
    <w:rsid w:val="007D0E9B"/>
    <w:rsid w:val="007D2973"/>
    <w:rsid w:val="007D303F"/>
    <w:rsid w:val="007D3C8E"/>
    <w:rsid w:val="007E2CB4"/>
    <w:rsid w:val="007E71CD"/>
    <w:rsid w:val="007F0B35"/>
    <w:rsid w:val="007F0B63"/>
    <w:rsid w:val="007F16F6"/>
    <w:rsid w:val="007F2589"/>
    <w:rsid w:val="007F38EC"/>
    <w:rsid w:val="007F5B80"/>
    <w:rsid w:val="007F6892"/>
    <w:rsid w:val="00801634"/>
    <w:rsid w:val="00810DC3"/>
    <w:rsid w:val="0081179A"/>
    <w:rsid w:val="008177E2"/>
    <w:rsid w:val="0084131F"/>
    <w:rsid w:val="008419C1"/>
    <w:rsid w:val="008553E8"/>
    <w:rsid w:val="00860FF0"/>
    <w:rsid w:val="00861293"/>
    <w:rsid w:val="0086203C"/>
    <w:rsid w:val="00862AAA"/>
    <w:rsid w:val="00862C64"/>
    <w:rsid w:val="00867BBB"/>
    <w:rsid w:val="00870ED2"/>
    <w:rsid w:val="00880654"/>
    <w:rsid w:val="0088072B"/>
    <w:rsid w:val="00882347"/>
    <w:rsid w:val="008824B9"/>
    <w:rsid w:val="0088368B"/>
    <w:rsid w:val="00885288"/>
    <w:rsid w:val="00885FDA"/>
    <w:rsid w:val="0089112D"/>
    <w:rsid w:val="008912F2"/>
    <w:rsid w:val="008A2C22"/>
    <w:rsid w:val="008A6824"/>
    <w:rsid w:val="008B1F25"/>
    <w:rsid w:val="008B31DB"/>
    <w:rsid w:val="008B5FBC"/>
    <w:rsid w:val="008C6573"/>
    <w:rsid w:val="008C6A48"/>
    <w:rsid w:val="008C710C"/>
    <w:rsid w:val="008C7822"/>
    <w:rsid w:val="008D190A"/>
    <w:rsid w:val="008D1B76"/>
    <w:rsid w:val="008E2441"/>
    <w:rsid w:val="008E3218"/>
    <w:rsid w:val="008E4B14"/>
    <w:rsid w:val="008F4D1A"/>
    <w:rsid w:val="008F6E9A"/>
    <w:rsid w:val="008F74CC"/>
    <w:rsid w:val="008F7DC5"/>
    <w:rsid w:val="00901676"/>
    <w:rsid w:val="00906FCF"/>
    <w:rsid w:val="00907DF2"/>
    <w:rsid w:val="00910A91"/>
    <w:rsid w:val="0091400C"/>
    <w:rsid w:val="00916946"/>
    <w:rsid w:val="00925C94"/>
    <w:rsid w:val="00925D0A"/>
    <w:rsid w:val="009276D0"/>
    <w:rsid w:val="00934B18"/>
    <w:rsid w:val="00937BF0"/>
    <w:rsid w:val="00940A92"/>
    <w:rsid w:val="0094206A"/>
    <w:rsid w:val="00950B82"/>
    <w:rsid w:val="00952E59"/>
    <w:rsid w:val="00960013"/>
    <w:rsid w:val="009600C5"/>
    <w:rsid w:val="00960520"/>
    <w:rsid w:val="00962866"/>
    <w:rsid w:val="00964D90"/>
    <w:rsid w:val="00972CAA"/>
    <w:rsid w:val="009755D7"/>
    <w:rsid w:val="00975F5C"/>
    <w:rsid w:val="00976376"/>
    <w:rsid w:val="0097680C"/>
    <w:rsid w:val="00976E48"/>
    <w:rsid w:val="009857E5"/>
    <w:rsid w:val="009867C4"/>
    <w:rsid w:val="0098770D"/>
    <w:rsid w:val="009901F9"/>
    <w:rsid w:val="00990B5B"/>
    <w:rsid w:val="009958D3"/>
    <w:rsid w:val="009A03DF"/>
    <w:rsid w:val="009A13E4"/>
    <w:rsid w:val="009A62B5"/>
    <w:rsid w:val="009A7852"/>
    <w:rsid w:val="009B31D9"/>
    <w:rsid w:val="009C12A0"/>
    <w:rsid w:val="009C372E"/>
    <w:rsid w:val="009D128A"/>
    <w:rsid w:val="009D35FE"/>
    <w:rsid w:val="009D798E"/>
    <w:rsid w:val="009E143D"/>
    <w:rsid w:val="009E1942"/>
    <w:rsid w:val="009E6CC8"/>
    <w:rsid w:val="009F0FFF"/>
    <w:rsid w:val="009F5501"/>
    <w:rsid w:val="00A05D4F"/>
    <w:rsid w:val="00A21A61"/>
    <w:rsid w:val="00A221D1"/>
    <w:rsid w:val="00A248C4"/>
    <w:rsid w:val="00A24BB1"/>
    <w:rsid w:val="00A24E64"/>
    <w:rsid w:val="00A2513A"/>
    <w:rsid w:val="00A271EB"/>
    <w:rsid w:val="00A351CB"/>
    <w:rsid w:val="00A45904"/>
    <w:rsid w:val="00A4661E"/>
    <w:rsid w:val="00A506C9"/>
    <w:rsid w:val="00A51E12"/>
    <w:rsid w:val="00A54295"/>
    <w:rsid w:val="00A607BF"/>
    <w:rsid w:val="00A618A9"/>
    <w:rsid w:val="00A63999"/>
    <w:rsid w:val="00A64A77"/>
    <w:rsid w:val="00A67253"/>
    <w:rsid w:val="00A70C63"/>
    <w:rsid w:val="00A72136"/>
    <w:rsid w:val="00A73B57"/>
    <w:rsid w:val="00A7517A"/>
    <w:rsid w:val="00A82339"/>
    <w:rsid w:val="00A862DC"/>
    <w:rsid w:val="00A95164"/>
    <w:rsid w:val="00A958EE"/>
    <w:rsid w:val="00A97403"/>
    <w:rsid w:val="00A9793E"/>
    <w:rsid w:val="00AA40A2"/>
    <w:rsid w:val="00AB1F72"/>
    <w:rsid w:val="00AB39FF"/>
    <w:rsid w:val="00AC000D"/>
    <w:rsid w:val="00AC34EA"/>
    <w:rsid w:val="00AC4E9F"/>
    <w:rsid w:val="00AD0D7B"/>
    <w:rsid w:val="00AD133B"/>
    <w:rsid w:val="00AD35E2"/>
    <w:rsid w:val="00AD59F2"/>
    <w:rsid w:val="00AD69FB"/>
    <w:rsid w:val="00AE7E2F"/>
    <w:rsid w:val="00AF0562"/>
    <w:rsid w:val="00AF2414"/>
    <w:rsid w:val="00AF462B"/>
    <w:rsid w:val="00B061F7"/>
    <w:rsid w:val="00B1593D"/>
    <w:rsid w:val="00B16A8B"/>
    <w:rsid w:val="00B176B8"/>
    <w:rsid w:val="00B36CB5"/>
    <w:rsid w:val="00B41B95"/>
    <w:rsid w:val="00B44ABF"/>
    <w:rsid w:val="00B4787C"/>
    <w:rsid w:val="00B546E2"/>
    <w:rsid w:val="00B66BAD"/>
    <w:rsid w:val="00B74D78"/>
    <w:rsid w:val="00B81421"/>
    <w:rsid w:val="00B81A40"/>
    <w:rsid w:val="00B81F36"/>
    <w:rsid w:val="00B9070F"/>
    <w:rsid w:val="00B917E0"/>
    <w:rsid w:val="00B91F83"/>
    <w:rsid w:val="00B928D6"/>
    <w:rsid w:val="00B941BB"/>
    <w:rsid w:val="00B95987"/>
    <w:rsid w:val="00B97043"/>
    <w:rsid w:val="00BA338D"/>
    <w:rsid w:val="00BA3EC1"/>
    <w:rsid w:val="00BA4D0A"/>
    <w:rsid w:val="00BA59A8"/>
    <w:rsid w:val="00BA5BA6"/>
    <w:rsid w:val="00BA7D2E"/>
    <w:rsid w:val="00BB0273"/>
    <w:rsid w:val="00BB0F69"/>
    <w:rsid w:val="00BC16BF"/>
    <w:rsid w:val="00BD1851"/>
    <w:rsid w:val="00BE1EF5"/>
    <w:rsid w:val="00BE4071"/>
    <w:rsid w:val="00BF00B6"/>
    <w:rsid w:val="00BF2DA7"/>
    <w:rsid w:val="00BF3BE0"/>
    <w:rsid w:val="00BF5A2F"/>
    <w:rsid w:val="00BF5FBD"/>
    <w:rsid w:val="00BF752A"/>
    <w:rsid w:val="00C004D8"/>
    <w:rsid w:val="00C03A5F"/>
    <w:rsid w:val="00C110B4"/>
    <w:rsid w:val="00C11327"/>
    <w:rsid w:val="00C117AF"/>
    <w:rsid w:val="00C13202"/>
    <w:rsid w:val="00C13716"/>
    <w:rsid w:val="00C158A9"/>
    <w:rsid w:val="00C15D05"/>
    <w:rsid w:val="00C177E3"/>
    <w:rsid w:val="00C17A2E"/>
    <w:rsid w:val="00C17EA8"/>
    <w:rsid w:val="00C2179B"/>
    <w:rsid w:val="00C23F0A"/>
    <w:rsid w:val="00C23F43"/>
    <w:rsid w:val="00C27D08"/>
    <w:rsid w:val="00C33F18"/>
    <w:rsid w:val="00C37579"/>
    <w:rsid w:val="00C4215C"/>
    <w:rsid w:val="00C451BF"/>
    <w:rsid w:val="00C5002F"/>
    <w:rsid w:val="00C50B3C"/>
    <w:rsid w:val="00C53E14"/>
    <w:rsid w:val="00C54023"/>
    <w:rsid w:val="00C625C3"/>
    <w:rsid w:val="00C666A5"/>
    <w:rsid w:val="00C72370"/>
    <w:rsid w:val="00C80CA1"/>
    <w:rsid w:val="00C8470C"/>
    <w:rsid w:val="00C87C0A"/>
    <w:rsid w:val="00C90006"/>
    <w:rsid w:val="00C90815"/>
    <w:rsid w:val="00C92651"/>
    <w:rsid w:val="00C95365"/>
    <w:rsid w:val="00CA2D05"/>
    <w:rsid w:val="00CA557B"/>
    <w:rsid w:val="00CB2835"/>
    <w:rsid w:val="00CB2E15"/>
    <w:rsid w:val="00CB3E44"/>
    <w:rsid w:val="00CB6DA5"/>
    <w:rsid w:val="00CB7C70"/>
    <w:rsid w:val="00CC417F"/>
    <w:rsid w:val="00CD03CE"/>
    <w:rsid w:val="00CD6CF7"/>
    <w:rsid w:val="00CD726D"/>
    <w:rsid w:val="00CE3112"/>
    <w:rsid w:val="00CE49FE"/>
    <w:rsid w:val="00CE4E57"/>
    <w:rsid w:val="00CF02C6"/>
    <w:rsid w:val="00D00348"/>
    <w:rsid w:val="00D01517"/>
    <w:rsid w:val="00D01FE3"/>
    <w:rsid w:val="00D03ECE"/>
    <w:rsid w:val="00D078D4"/>
    <w:rsid w:val="00D10827"/>
    <w:rsid w:val="00D1576D"/>
    <w:rsid w:val="00D15B12"/>
    <w:rsid w:val="00D24630"/>
    <w:rsid w:val="00D2516F"/>
    <w:rsid w:val="00D2685B"/>
    <w:rsid w:val="00D364C5"/>
    <w:rsid w:val="00D419FF"/>
    <w:rsid w:val="00D47F33"/>
    <w:rsid w:val="00D57DF2"/>
    <w:rsid w:val="00D607EB"/>
    <w:rsid w:val="00D60DF7"/>
    <w:rsid w:val="00D61CF1"/>
    <w:rsid w:val="00D62DCA"/>
    <w:rsid w:val="00D63217"/>
    <w:rsid w:val="00D639D7"/>
    <w:rsid w:val="00D63B97"/>
    <w:rsid w:val="00D7092C"/>
    <w:rsid w:val="00D729BE"/>
    <w:rsid w:val="00D73B55"/>
    <w:rsid w:val="00D80382"/>
    <w:rsid w:val="00D8575B"/>
    <w:rsid w:val="00DA3A19"/>
    <w:rsid w:val="00DC2826"/>
    <w:rsid w:val="00DC6F4C"/>
    <w:rsid w:val="00DC7343"/>
    <w:rsid w:val="00DD3424"/>
    <w:rsid w:val="00DD696F"/>
    <w:rsid w:val="00DE3948"/>
    <w:rsid w:val="00DE6AF5"/>
    <w:rsid w:val="00E00450"/>
    <w:rsid w:val="00E00819"/>
    <w:rsid w:val="00E018D9"/>
    <w:rsid w:val="00E03D16"/>
    <w:rsid w:val="00E05419"/>
    <w:rsid w:val="00E1209B"/>
    <w:rsid w:val="00E15F8D"/>
    <w:rsid w:val="00E20D43"/>
    <w:rsid w:val="00E2119F"/>
    <w:rsid w:val="00E27198"/>
    <w:rsid w:val="00E359F9"/>
    <w:rsid w:val="00E4270F"/>
    <w:rsid w:val="00E4703E"/>
    <w:rsid w:val="00E50036"/>
    <w:rsid w:val="00E50F7E"/>
    <w:rsid w:val="00E604B3"/>
    <w:rsid w:val="00E62BB4"/>
    <w:rsid w:val="00E62BBB"/>
    <w:rsid w:val="00E634CB"/>
    <w:rsid w:val="00E63B6D"/>
    <w:rsid w:val="00E66204"/>
    <w:rsid w:val="00E7067C"/>
    <w:rsid w:val="00E70FCD"/>
    <w:rsid w:val="00E71EBC"/>
    <w:rsid w:val="00E73826"/>
    <w:rsid w:val="00E755F4"/>
    <w:rsid w:val="00E83EC2"/>
    <w:rsid w:val="00E8450E"/>
    <w:rsid w:val="00E87490"/>
    <w:rsid w:val="00E910C2"/>
    <w:rsid w:val="00E9449C"/>
    <w:rsid w:val="00EB13E9"/>
    <w:rsid w:val="00EB3701"/>
    <w:rsid w:val="00EC618A"/>
    <w:rsid w:val="00EE3069"/>
    <w:rsid w:val="00EE6D84"/>
    <w:rsid w:val="00EF26DE"/>
    <w:rsid w:val="00EF4E11"/>
    <w:rsid w:val="00EF5859"/>
    <w:rsid w:val="00EF7EDD"/>
    <w:rsid w:val="00F031E4"/>
    <w:rsid w:val="00F04546"/>
    <w:rsid w:val="00F05580"/>
    <w:rsid w:val="00F107AC"/>
    <w:rsid w:val="00F1623D"/>
    <w:rsid w:val="00F2156E"/>
    <w:rsid w:val="00F21958"/>
    <w:rsid w:val="00F21CF9"/>
    <w:rsid w:val="00F22877"/>
    <w:rsid w:val="00F31C40"/>
    <w:rsid w:val="00F32A9E"/>
    <w:rsid w:val="00F5070D"/>
    <w:rsid w:val="00F61380"/>
    <w:rsid w:val="00F66325"/>
    <w:rsid w:val="00F66BCB"/>
    <w:rsid w:val="00F86233"/>
    <w:rsid w:val="00F8729D"/>
    <w:rsid w:val="00F90DBB"/>
    <w:rsid w:val="00F95B7D"/>
    <w:rsid w:val="00FA02DB"/>
    <w:rsid w:val="00FB05EC"/>
    <w:rsid w:val="00FB1507"/>
    <w:rsid w:val="00FB612F"/>
    <w:rsid w:val="00FC78B1"/>
    <w:rsid w:val="00FD004E"/>
    <w:rsid w:val="00FE1D97"/>
    <w:rsid w:val="00FE63B7"/>
    <w:rsid w:val="00FF224C"/>
    <w:rsid w:val="00FF3E3E"/>
    <w:rsid w:val="00FF4B50"/>
    <w:rsid w:val="00FF4CE4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05DC"/>
  <w15:chartTrackingRefBased/>
  <w15:docId w15:val="{831FF91B-C314-46E0-8F20-DA63984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D3"/>
  </w:style>
  <w:style w:type="paragraph" w:styleId="Ttulo1">
    <w:name w:val="heading 1"/>
    <w:basedOn w:val="Normal"/>
    <w:next w:val="Normal"/>
    <w:link w:val="Ttulo1Car"/>
    <w:uiPriority w:val="9"/>
    <w:qFormat/>
    <w:rsid w:val="004175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5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5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5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5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4175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175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5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5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5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175D3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1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5D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5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5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4175D3"/>
    <w:rPr>
      <w:b/>
      <w:bCs/>
      <w:smallCaps/>
      <w:color w:val="0E2841" w:themeColor="text2"/>
      <w:u w:val="single"/>
    </w:rPr>
  </w:style>
  <w:style w:type="table" w:customStyle="1" w:styleId="TableNormal">
    <w:name w:val="Table Normal"/>
    <w:uiPriority w:val="2"/>
    <w:semiHidden/>
    <w:unhideWhenUsed/>
    <w:qFormat/>
    <w:rsid w:val="004175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4175D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75D3"/>
    <w:rPr>
      <w:rFonts w:ascii="Verdana" w:eastAsia="Verdana" w:hAnsi="Verdana" w:cs="Verdan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rsid w:val="004175D3"/>
  </w:style>
  <w:style w:type="character" w:styleId="Hipervnculo">
    <w:name w:val="Hyperlink"/>
    <w:basedOn w:val="Fuentedeprrafopredeter"/>
    <w:uiPriority w:val="99"/>
    <w:unhideWhenUsed/>
    <w:rsid w:val="004175D3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75D3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4175D3"/>
    <w:rPr>
      <w:b/>
      <w:bCs/>
    </w:rPr>
  </w:style>
  <w:style w:type="character" w:styleId="nfasis">
    <w:name w:val="Emphasis"/>
    <w:basedOn w:val="Fuentedeprrafopredeter"/>
    <w:uiPriority w:val="20"/>
    <w:qFormat/>
    <w:rsid w:val="004175D3"/>
    <w:rPr>
      <w:i/>
      <w:iCs/>
    </w:rPr>
  </w:style>
  <w:style w:type="paragraph" w:styleId="Sinespaciado">
    <w:name w:val="No Spacing"/>
    <w:uiPriority w:val="1"/>
    <w:qFormat/>
    <w:rsid w:val="004175D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175D3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175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4175D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75D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5D3"/>
  </w:style>
  <w:style w:type="paragraph" w:styleId="Piedepgina">
    <w:name w:val="footer"/>
    <w:basedOn w:val="Normal"/>
    <w:link w:val="Piedepgina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5D3"/>
  </w:style>
  <w:style w:type="character" w:styleId="Mencinsinresolver">
    <w:name w:val="Unresolved Mention"/>
    <w:basedOn w:val="Fuentedeprrafopredeter"/>
    <w:uiPriority w:val="99"/>
    <w:semiHidden/>
    <w:unhideWhenUsed/>
    <w:rsid w:val="0059697A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F0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uitypography-root1">
    <w:name w:val="muitypography-root1"/>
    <w:basedOn w:val="Fuentedeprrafopredeter"/>
    <w:rsid w:val="00F0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nopro.ltd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rturorubil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nopro.ltda@gmail.com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Rubilar</dc:creator>
  <cp:keywords/>
  <dc:description/>
  <cp:lastModifiedBy>Neyan Arera</cp:lastModifiedBy>
  <cp:revision>13</cp:revision>
  <cp:lastPrinted>2024-11-27T20:41:00Z</cp:lastPrinted>
  <dcterms:created xsi:type="dcterms:W3CDTF">2024-12-07T20:14:00Z</dcterms:created>
  <dcterms:modified xsi:type="dcterms:W3CDTF">2024-12-07T22:43:00Z</dcterms:modified>
</cp:coreProperties>
</file>