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2E70" w14:textId="77777777" w:rsidR="009F48A7" w:rsidRDefault="009F48A7" w:rsidP="009F48A7">
      <w:r>
        <w:t>spring.datasource.name=medicare</w:t>
      </w:r>
    </w:p>
    <w:p w14:paraId="0EA249B2" w14:textId="77777777" w:rsidR="009F48A7" w:rsidRDefault="009F48A7" w:rsidP="009F48A7">
      <w:r>
        <w:t>spring.datasource.driver-class-name=com.mysql.cj.jdbc.Driver</w:t>
      </w:r>
    </w:p>
    <w:p w14:paraId="02F1DE53" w14:textId="77777777" w:rsidR="009F48A7" w:rsidRDefault="009F48A7" w:rsidP="009F48A7">
      <w:r>
        <w:t>spring.datasource.url=jdbc:mysql://localhost:3306/medicare</w:t>
      </w:r>
    </w:p>
    <w:p w14:paraId="13EAD386" w14:textId="77777777" w:rsidR="009F48A7" w:rsidRDefault="009F48A7" w:rsidP="009F48A7">
      <w:r>
        <w:t>spring.datasource.username=root</w:t>
      </w:r>
    </w:p>
    <w:p w14:paraId="32C16618" w14:textId="77777777" w:rsidR="009F48A7" w:rsidRDefault="009F48A7" w:rsidP="009F48A7">
      <w:r>
        <w:t>spring.datasource.password=root12345</w:t>
      </w:r>
    </w:p>
    <w:p w14:paraId="407669DB" w14:textId="77777777" w:rsidR="009F48A7" w:rsidRDefault="009F48A7" w:rsidP="009F48A7">
      <w:r>
        <w:t>spring.jpa.properties.hibernate.dialect=org.hibernate.dialect.MySQL8Dialect</w:t>
      </w:r>
    </w:p>
    <w:p w14:paraId="19C7C6CF" w14:textId="77777777" w:rsidR="009F48A7" w:rsidRDefault="009F48A7" w:rsidP="009F48A7">
      <w:r>
        <w:t>spring.jpa.hibernate.ddl-auto=update</w:t>
      </w:r>
    </w:p>
    <w:p w14:paraId="2022BB48" w14:textId="77777777" w:rsidR="009F48A7" w:rsidRDefault="009F48A7" w:rsidP="009F48A7">
      <w:r>
        <w:t>spring.jpa.show-sql=true</w:t>
      </w:r>
    </w:p>
    <w:p w14:paraId="54B6AE38" w14:textId="6F7788F4" w:rsidR="00D33670" w:rsidRDefault="009F48A7" w:rsidP="009F48A7">
      <w:r>
        <w:t>spring.jpa.properties.hibernate.format_sql=true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A7"/>
    <w:rsid w:val="006F6E2F"/>
    <w:rsid w:val="009F48A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7B4"/>
  <w15:chartTrackingRefBased/>
  <w15:docId w15:val="{3B732C88-84BE-45B2-AF81-F99B15CB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2023-12-26T03:26:00Z</dcterms:created>
  <dcterms:modified xsi:type="dcterms:W3CDTF">2023-12-26T03:26:00Z</dcterms:modified>
</cp:coreProperties>
</file>