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A27B" w14:textId="77777777" w:rsidR="007D6F4B" w:rsidRDefault="007D6F4B" w:rsidP="007D6F4B">
      <w:r>
        <w:t>&lt;factorypath&gt;</w:t>
      </w:r>
    </w:p>
    <w:p w14:paraId="549E1DBA" w14:textId="77777777" w:rsidR="007D6F4B" w:rsidRDefault="007D6F4B" w:rsidP="007D6F4B">
      <w:r>
        <w:t xml:space="preserve">    &lt;factorypathentry kind="VARJAR" id="M2_REPO/org/springframework/boot/spring-boot-starter-data-jpa/2.2.10.RELEASE/spring-boot-starter-data-jpa-2.2.10.RELEASE.jar" enabled="true" runInBatchMode="false"/&gt;</w:t>
      </w:r>
    </w:p>
    <w:p w14:paraId="50E748A1" w14:textId="77777777" w:rsidR="007D6F4B" w:rsidRDefault="007D6F4B" w:rsidP="007D6F4B">
      <w:r>
        <w:t xml:space="preserve">    &lt;factorypathentry kind="VARJAR" id="M2_REPO/org/springframework/boot/spring-boot-starter-aop/2.2.10.RELEASE/spring-boot-starter-aop-2.2.10.RELEASE.jar" enabled="true" runInBatchMode="false"/&gt;</w:t>
      </w:r>
    </w:p>
    <w:p w14:paraId="53DA1D15" w14:textId="77777777" w:rsidR="007D6F4B" w:rsidRDefault="007D6F4B" w:rsidP="007D6F4B">
      <w:r>
        <w:t xml:space="preserve">    &lt;factorypathentry kind="VARJAR" id="M2_REPO/org/aspectj/aspectjweaver/1.9.6/aspectjweaver-1.9.6.jar" enabled="true" runInBatchMode="false"/&gt;</w:t>
      </w:r>
    </w:p>
    <w:p w14:paraId="719A8B3D" w14:textId="77777777" w:rsidR="007D6F4B" w:rsidRDefault="007D6F4B" w:rsidP="007D6F4B">
      <w:r>
        <w:t xml:space="preserve">    &lt;factorypathentry kind="VARJAR" id="M2_REPO/org/springframework/boot/spring-boot-starter-jdbc/2.2.10.RELEASE/spring-boot-starter-jdbc-2.2.10.RELEASE.jar" enabled="true" runInBatchMode="false"/&gt;</w:t>
      </w:r>
    </w:p>
    <w:p w14:paraId="50DC907B" w14:textId="77777777" w:rsidR="007D6F4B" w:rsidRDefault="007D6F4B" w:rsidP="007D6F4B">
      <w:r>
        <w:t xml:space="preserve">    &lt;factorypathentry kind="VARJAR" id="M2_REPO/com/zaxxer/HikariCP/3.4.5/HikariCP-3.4.5.jar" enabled="true" runInBatchMode="false"/&gt;</w:t>
      </w:r>
    </w:p>
    <w:p w14:paraId="389F991F" w14:textId="77777777" w:rsidR="007D6F4B" w:rsidRDefault="007D6F4B" w:rsidP="007D6F4B">
      <w:r>
        <w:t xml:space="preserve">    &lt;factorypathentry kind="VARJAR" id="M2_REPO/org/springframework/spring-jdbc/5.2.9.RELEASE/spring-jdbc-5.2.9.RELEASE.jar" enabled="true" runInBatchMode="false"/&gt;</w:t>
      </w:r>
    </w:p>
    <w:p w14:paraId="5DC21D51" w14:textId="77777777" w:rsidR="007D6F4B" w:rsidRDefault="007D6F4B" w:rsidP="007D6F4B">
      <w:r>
        <w:t xml:space="preserve">    &lt;factorypathentry kind="VARJAR" id="M2_REPO/jakarta/persistence/jakarta.persistence-api/2.2.3/jakarta.persistence-api-2.2.3.jar" enabled="true" runInBatchMode="false"/&gt;</w:t>
      </w:r>
    </w:p>
    <w:p w14:paraId="7AEB8B35" w14:textId="77777777" w:rsidR="007D6F4B" w:rsidRDefault="007D6F4B" w:rsidP="007D6F4B">
      <w:r>
        <w:t xml:space="preserve">    &lt;factorypathentry kind="VARJAR" id="M2_REPO/jakarta/transaction/jakarta.transaction-api/1.3.3/jakarta.transaction-api-1.3.3.jar" enabled="true" runInBatchMode="false"/&gt;</w:t>
      </w:r>
    </w:p>
    <w:p w14:paraId="394867D7" w14:textId="77777777" w:rsidR="007D6F4B" w:rsidRDefault="007D6F4B" w:rsidP="007D6F4B">
      <w:r>
        <w:t xml:space="preserve">    &lt;factorypathentry kind="VARJAR" id="M2_REPO/org/hibernate/hibernate-core/5.4.21.Final/hibernate-core-5.4.21.Final.jar" enabled="true" runInBatchMode="false"/&gt;</w:t>
      </w:r>
    </w:p>
    <w:p w14:paraId="29C4790D" w14:textId="77777777" w:rsidR="007D6F4B" w:rsidRDefault="007D6F4B" w:rsidP="007D6F4B">
      <w:r>
        <w:t xml:space="preserve">    &lt;factorypathentry kind="VARJAR" id="M2_REPO/org/jboss/logging/jboss-logging/3.4.1.Final/jboss-logging-3.4.1.Final.jar" enabled="true" runInBatchMode="false"/&gt;</w:t>
      </w:r>
    </w:p>
    <w:p w14:paraId="7164A84F" w14:textId="77777777" w:rsidR="007D6F4B" w:rsidRDefault="007D6F4B" w:rsidP="007D6F4B">
      <w:r>
        <w:t xml:space="preserve">    &lt;factorypathentry kind="VARJAR" id="M2_REPO/org/javassist/javassist/3.24.0-GA/javassist-3.24.0-GA.jar" enabled="true" runInBatchMode="false"/&gt;</w:t>
      </w:r>
    </w:p>
    <w:p w14:paraId="3D99CE91" w14:textId="77777777" w:rsidR="007D6F4B" w:rsidRDefault="007D6F4B" w:rsidP="007D6F4B">
      <w:r>
        <w:t xml:space="preserve">    &lt;factorypathentry kind="VARJAR" id="M2_REPO/net/bytebuddy/byte-buddy/1.10.14/byte-buddy-1.10.14.jar" enabled="true" runInBatchMode="false"/&gt;</w:t>
      </w:r>
    </w:p>
    <w:p w14:paraId="509671DB" w14:textId="77777777" w:rsidR="007D6F4B" w:rsidRDefault="007D6F4B" w:rsidP="007D6F4B">
      <w:r>
        <w:t xml:space="preserve">    &lt;factorypathentry kind="VARJAR" id="M2_REPO/antlr/antlr/2.7.7/antlr-2.7.7.jar" enabled="true" runInBatchMode="false"/&gt;</w:t>
      </w:r>
    </w:p>
    <w:p w14:paraId="369ACEF4" w14:textId="77777777" w:rsidR="007D6F4B" w:rsidRDefault="007D6F4B" w:rsidP="007D6F4B">
      <w:r>
        <w:t xml:space="preserve">    &lt;factorypathentry kind="VARJAR" id="M2_REPO/org/jboss/jandex/2.1.3.Final/jandex-2.1.3.Final.jar" enabled="true" runInBatchMode="false"/&gt;</w:t>
      </w:r>
    </w:p>
    <w:p w14:paraId="6C022BCC" w14:textId="77777777" w:rsidR="007D6F4B" w:rsidRDefault="007D6F4B" w:rsidP="007D6F4B">
      <w:r>
        <w:t xml:space="preserve">    &lt;factorypathentry kind="VARJAR" id="M2_REPO/org/dom4j/dom4j/2.1.3/dom4j-2.1.3.jar" enabled="true" runInBatchMode="false"/&gt;</w:t>
      </w:r>
    </w:p>
    <w:p w14:paraId="2A57240D" w14:textId="77777777" w:rsidR="007D6F4B" w:rsidRDefault="007D6F4B" w:rsidP="007D6F4B">
      <w:r>
        <w:t xml:space="preserve">    &lt;factorypathentry kind="VARJAR" id="M2_REPO/org/hibernate/common/hibernate-commons-annotations/5.1.0.Final/hibernate-commons-annotations-5.1.0.Final.jar" enabled="true" runInBatchMode="false"/&gt;</w:t>
      </w:r>
    </w:p>
    <w:p w14:paraId="6C0ED2C6" w14:textId="77777777" w:rsidR="007D6F4B" w:rsidRDefault="007D6F4B" w:rsidP="007D6F4B">
      <w:r>
        <w:lastRenderedPageBreak/>
        <w:t xml:space="preserve">    &lt;factorypathentry kind="VARJAR" id="M2_REPO/org/glassfish/jaxb/jaxb-runtime/2.3.3/jaxb-runtime-2.3.3.jar" enabled="true" runInBatchMode="false"/&gt;</w:t>
      </w:r>
    </w:p>
    <w:p w14:paraId="0FB8DDC9" w14:textId="77777777" w:rsidR="007D6F4B" w:rsidRDefault="007D6F4B" w:rsidP="007D6F4B">
      <w:r>
        <w:t xml:space="preserve">    &lt;factorypathentry kind="VARJAR" id="M2_REPO/org/glassfish/jaxb/txw2/2.3.3/txw2-2.3.3.jar" enabled="true" runInBatchMode="false"/&gt;</w:t>
      </w:r>
    </w:p>
    <w:p w14:paraId="42211234" w14:textId="77777777" w:rsidR="007D6F4B" w:rsidRDefault="007D6F4B" w:rsidP="007D6F4B">
      <w:r>
        <w:t xml:space="preserve">    &lt;factorypathentry kind="VARJAR" id="M2_REPO/com/sun/istack/istack-commons-runtime/3.0.11/istack-commons-runtime-3.0.11.jar" enabled="true" runInBatchMode="false"/&gt;</w:t>
      </w:r>
    </w:p>
    <w:p w14:paraId="09C438D9" w14:textId="77777777" w:rsidR="007D6F4B" w:rsidRDefault="007D6F4B" w:rsidP="007D6F4B">
      <w:r>
        <w:t xml:space="preserve">    &lt;factorypathentry kind="VARJAR" id="M2_REPO/com/sun/activation/jakarta.activation/1.2.2/jakarta.activation-1.2.2.jar" enabled="true" runInBatchMode="false"/&gt;</w:t>
      </w:r>
    </w:p>
    <w:p w14:paraId="47C59C25" w14:textId="77777777" w:rsidR="007D6F4B" w:rsidRDefault="007D6F4B" w:rsidP="007D6F4B">
      <w:r>
        <w:t xml:space="preserve">    &lt;factorypathentry kind="VARJAR" id="M2_REPO/org/springframework/data/spring-data-jpa/2.2.10.RELEASE/spring-data-jpa-2.2.10.RELEASE.jar" enabled="true" runInBatchMode="false"/&gt;</w:t>
      </w:r>
    </w:p>
    <w:p w14:paraId="030423F1" w14:textId="77777777" w:rsidR="007D6F4B" w:rsidRDefault="007D6F4B" w:rsidP="007D6F4B">
      <w:r>
        <w:t xml:space="preserve">    &lt;factorypathentry kind="VARJAR" id="M2_REPO/org/springframework/data/spring-data-commons/2.2.10.RELEASE/spring-data-commons-2.2.10.RELEASE.jar" enabled="true" runInBatchMode="false"/&gt;</w:t>
      </w:r>
    </w:p>
    <w:p w14:paraId="50E388A0" w14:textId="77777777" w:rsidR="007D6F4B" w:rsidRDefault="007D6F4B" w:rsidP="007D6F4B">
      <w:r>
        <w:t xml:space="preserve">    &lt;factorypathentry kind="VARJAR" id="M2_REPO/org/springframework/spring-orm/5.2.9.RELEASE/spring-orm-5.2.9.RELEASE.jar" enabled="true" runInBatchMode="false"/&gt;</w:t>
      </w:r>
    </w:p>
    <w:p w14:paraId="43FD452F" w14:textId="77777777" w:rsidR="007D6F4B" w:rsidRDefault="007D6F4B" w:rsidP="007D6F4B">
      <w:r>
        <w:t xml:space="preserve">    &lt;factorypathentry kind="VARJAR" id="M2_REPO/org/springframework/spring-context/5.2.9.RELEASE/spring-context-5.2.9.RELEASE.jar" enabled="true" runInBatchMode="false"/&gt;</w:t>
      </w:r>
    </w:p>
    <w:p w14:paraId="6653EB7F" w14:textId="77777777" w:rsidR="007D6F4B" w:rsidRDefault="007D6F4B" w:rsidP="007D6F4B">
      <w:r>
        <w:t xml:space="preserve">    &lt;factorypathentry kind="VARJAR" id="M2_REPO/org/springframework/spring-tx/5.2.9.RELEASE/spring-tx-5.2.9.RELEASE.jar" enabled="true" runInBatchMode="false"/&gt;</w:t>
      </w:r>
    </w:p>
    <w:p w14:paraId="3C7E55A8" w14:textId="77777777" w:rsidR="007D6F4B" w:rsidRDefault="007D6F4B" w:rsidP="007D6F4B">
      <w:r>
        <w:t xml:space="preserve">    &lt;factorypathentry kind="VARJAR" id="M2_REPO/org/springframework/spring-beans/5.2.9.RELEASE/spring-beans-5.2.9.RELEASE.jar" enabled="true" runInBatchMode="false"/&gt;</w:t>
      </w:r>
    </w:p>
    <w:p w14:paraId="55A8E4CC" w14:textId="77777777" w:rsidR="007D6F4B" w:rsidRDefault="007D6F4B" w:rsidP="007D6F4B">
      <w:r>
        <w:t xml:space="preserve">    &lt;factorypathentry kind="VARJAR" id="M2_REPO/org/springframework/spring-aspects/5.2.9.RELEASE/spring-aspects-5.2.9.RELEASE.jar" enabled="true" runInBatchMode="false"/&gt;</w:t>
      </w:r>
    </w:p>
    <w:p w14:paraId="4B5E4CFC" w14:textId="77777777" w:rsidR="007D6F4B" w:rsidRDefault="007D6F4B" w:rsidP="007D6F4B">
      <w:r>
        <w:t xml:space="preserve">    &lt;factorypathentry kind="VARJAR" id="M2_REPO/org/springframework/boot/spring-boot-starter-web/2.2.10.RELEASE/spring-boot-starter-web-2.2.10.RELEASE.jar" enabled="true" runInBatchMode="false"/&gt;</w:t>
      </w:r>
    </w:p>
    <w:p w14:paraId="7BBC4871" w14:textId="77777777" w:rsidR="007D6F4B" w:rsidRDefault="007D6F4B" w:rsidP="007D6F4B">
      <w:r>
        <w:t xml:space="preserve">    &lt;factorypathentry kind="VARJAR" id="M2_REPO/org/springframework/boot/spring-boot-starter/2.2.10.RELEASE/spring-boot-starter-2.2.10.RELEASE.jar" enabled="true" runInBatchMode="false"/&gt;</w:t>
      </w:r>
    </w:p>
    <w:p w14:paraId="013422A5" w14:textId="77777777" w:rsidR="007D6F4B" w:rsidRDefault="007D6F4B" w:rsidP="007D6F4B">
      <w:r>
        <w:t xml:space="preserve">    &lt;factorypathentry kind="VARJAR" id="M2_REPO/org/springframework/boot/spring-boot/2.2.10.RELEASE/spring-boot-2.2.10.RELEASE.jar" enabled="true" runInBatchMode="false"/&gt;</w:t>
      </w:r>
    </w:p>
    <w:p w14:paraId="4821D6B4" w14:textId="77777777" w:rsidR="007D6F4B" w:rsidRDefault="007D6F4B" w:rsidP="007D6F4B">
      <w:r>
        <w:t xml:space="preserve">    &lt;factorypathentry kind="VARJAR" id="M2_REPO/org/springframework/boot/spring-boot-autoconfigure/2.2.10.RELEASE/spring-boot-autoconfigure-2.2.10.RELEASE.jar" enabled="true" runInBatchMode="false"/&gt;</w:t>
      </w:r>
    </w:p>
    <w:p w14:paraId="55368B29" w14:textId="77777777" w:rsidR="007D6F4B" w:rsidRDefault="007D6F4B" w:rsidP="007D6F4B">
      <w:r>
        <w:t xml:space="preserve">    &lt;factorypathentry kind="VARJAR" id="M2_REPO/org/springframework/boot/spring-boot-starter-logging/2.2.10.RELEASE/spring-boot-starter-logging-2.2.10.RELEASE.jar" enabled="true" runInBatchMode="false"/&gt;</w:t>
      </w:r>
    </w:p>
    <w:p w14:paraId="28858C0C" w14:textId="77777777" w:rsidR="007D6F4B" w:rsidRDefault="007D6F4B" w:rsidP="007D6F4B">
      <w:r>
        <w:lastRenderedPageBreak/>
        <w:t xml:space="preserve">    &lt;factorypathentry kind="VARJAR" id="M2_REPO/ch/qos/logback/logback-classic/1.2.3/logback-classic-1.2.3.jar" enabled="true" runInBatchMode="false"/&gt;</w:t>
      </w:r>
    </w:p>
    <w:p w14:paraId="265A6E45" w14:textId="77777777" w:rsidR="007D6F4B" w:rsidRDefault="007D6F4B" w:rsidP="007D6F4B">
      <w:r>
        <w:t xml:space="preserve">    &lt;factorypathentry kind="VARJAR" id="M2_REPO/ch/qos/logback/logback-core/1.2.3/logback-core-1.2.3.jar" enabled="true" runInBatchMode="false"/&gt;</w:t>
      </w:r>
    </w:p>
    <w:p w14:paraId="76451299" w14:textId="77777777" w:rsidR="007D6F4B" w:rsidRDefault="007D6F4B" w:rsidP="007D6F4B">
      <w:r>
        <w:t xml:space="preserve">    &lt;factorypathentry kind="VARJAR" id="M2_REPO/org/apache/logging/log4j/log4j-to-slf4j/2.12.1/log4j-to-slf4j-2.12.1.jar" enabled="true" runInBatchMode="false"/&gt;</w:t>
      </w:r>
    </w:p>
    <w:p w14:paraId="52E76700" w14:textId="77777777" w:rsidR="007D6F4B" w:rsidRDefault="007D6F4B" w:rsidP="007D6F4B">
      <w:r>
        <w:t xml:space="preserve">    &lt;factorypathentry kind="VARJAR" id="M2_REPO/org/apache/logging/log4j/log4j-api/2.12.1/log4j-api-2.12.1.jar" enabled="true" runInBatchMode="false"/&gt;</w:t>
      </w:r>
    </w:p>
    <w:p w14:paraId="126748BD" w14:textId="77777777" w:rsidR="007D6F4B" w:rsidRDefault="007D6F4B" w:rsidP="007D6F4B">
      <w:r>
        <w:t xml:space="preserve">    &lt;factorypathentry kind="VARJAR" id="M2_REPO/org/slf4j/jul-to-slf4j/1.7.30/jul-to-slf4j-1.7.30.jar" enabled="true" runInBatchMode="false"/&gt;</w:t>
      </w:r>
    </w:p>
    <w:p w14:paraId="1F5E370E" w14:textId="77777777" w:rsidR="007D6F4B" w:rsidRDefault="007D6F4B" w:rsidP="007D6F4B">
      <w:r>
        <w:t xml:space="preserve">    &lt;factorypathentry kind="VARJAR" id="M2_REPO/jakarta/annotation/jakarta.annotation-api/1.3.5/jakarta.annotation-api-1.3.5.jar" enabled="true" runInBatchMode="false"/&gt;</w:t>
      </w:r>
    </w:p>
    <w:p w14:paraId="7C72D6FE" w14:textId="77777777" w:rsidR="007D6F4B" w:rsidRDefault="007D6F4B" w:rsidP="007D6F4B">
      <w:r>
        <w:t xml:space="preserve">    &lt;factorypathentry kind="VARJAR" id="M2_REPO/org/yaml/snakeyaml/1.25/snakeyaml-1.25.jar" enabled="true" runInBatchMode="false"/&gt;</w:t>
      </w:r>
    </w:p>
    <w:p w14:paraId="5CAED657" w14:textId="77777777" w:rsidR="007D6F4B" w:rsidRDefault="007D6F4B" w:rsidP="007D6F4B">
      <w:r>
        <w:t xml:space="preserve">    &lt;factorypathentry kind="VARJAR" id="M2_REPO/org/springframework/boot/spring-boot-starter-json/2.2.10.RELEASE/spring-boot-starter-json-2.2.10.RELEASE.jar" enabled="true" runInBatchMode="false"/&gt;</w:t>
      </w:r>
    </w:p>
    <w:p w14:paraId="3A61C26A" w14:textId="77777777" w:rsidR="007D6F4B" w:rsidRDefault="007D6F4B" w:rsidP="007D6F4B">
      <w:r>
        <w:t xml:space="preserve">    &lt;factorypathentry kind="VARJAR" id="M2_REPO/com/fasterxml/jackson/core/jackson-databind/2.10.5/jackson-databind-2.10.5.jar" enabled="true" runInBatchMode="false"/&gt;</w:t>
      </w:r>
    </w:p>
    <w:p w14:paraId="536C2B2F" w14:textId="77777777" w:rsidR="007D6F4B" w:rsidRDefault="007D6F4B" w:rsidP="007D6F4B">
      <w:r>
        <w:t xml:space="preserve">    &lt;factorypathentry kind="VARJAR" id="M2_REPO/com/fasterxml/jackson/core/jackson-core/2.10.5/jackson-core-2.10.5.jar" enabled="true" runInBatchMode="false"/&gt;</w:t>
      </w:r>
    </w:p>
    <w:p w14:paraId="77C17945" w14:textId="77777777" w:rsidR="007D6F4B" w:rsidRDefault="007D6F4B" w:rsidP="007D6F4B">
      <w:r>
        <w:t xml:space="preserve">    &lt;factorypathentry kind="VARJAR" id="M2_REPO/com/fasterxml/jackson/datatype/jackson-datatype-jdk8/2.10.5/jackson-datatype-jdk8-2.10.5.jar" enabled="true" runInBatchMode="false"/&gt;</w:t>
      </w:r>
    </w:p>
    <w:p w14:paraId="54564C0B" w14:textId="77777777" w:rsidR="007D6F4B" w:rsidRDefault="007D6F4B" w:rsidP="007D6F4B">
      <w:r>
        <w:t xml:space="preserve">    &lt;factorypathentry kind="VARJAR" id="M2_REPO/com/fasterxml/jackson/datatype/jackson-datatype-jsr310/2.10.5/jackson-datatype-jsr310-2.10.5.jar" enabled="true" runInBatchMode="false"/&gt;</w:t>
      </w:r>
    </w:p>
    <w:p w14:paraId="0DB02521" w14:textId="77777777" w:rsidR="007D6F4B" w:rsidRDefault="007D6F4B" w:rsidP="007D6F4B">
      <w:r>
        <w:t xml:space="preserve">    &lt;factorypathentry kind="VARJAR" id="M2_REPO/com/fasterxml/jackson/module/jackson-module-parameter-names/2.10.5/jackson-module-parameter-names-2.10.5.jar" enabled="true" runInBatchMode="false"/&gt;</w:t>
      </w:r>
    </w:p>
    <w:p w14:paraId="398D2261" w14:textId="77777777" w:rsidR="007D6F4B" w:rsidRDefault="007D6F4B" w:rsidP="007D6F4B">
      <w:r>
        <w:t xml:space="preserve">    &lt;factorypathentry kind="VARJAR" id="M2_REPO/org/springframework/boot/spring-boot-starter-tomcat/2.2.10.RELEASE/spring-boot-starter-tomcat-2.2.10.RELEASE.jar" enabled="true" runInBatchMode="false"/&gt;</w:t>
      </w:r>
    </w:p>
    <w:p w14:paraId="766CB056" w14:textId="77777777" w:rsidR="007D6F4B" w:rsidRDefault="007D6F4B" w:rsidP="007D6F4B">
      <w:r>
        <w:t xml:space="preserve">    &lt;factorypathentry kind="VARJAR" id="M2_REPO/org/apache/tomcat/embed/tomcat-embed-core/9.0.38/tomcat-embed-core-9.0.38.jar" enabled="true" runInBatchMode="false"/&gt;</w:t>
      </w:r>
    </w:p>
    <w:p w14:paraId="42B5CFEC" w14:textId="77777777" w:rsidR="007D6F4B" w:rsidRDefault="007D6F4B" w:rsidP="007D6F4B">
      <w:r>
        <w:t xml:space="preserve">    &lt;factorypathentry kind="VARJAR" id="M2_REPO/org/apache/tomcat/embed/tomcat-embed-el/9.0.38/tomcat-embed-el-9.0.38.jar" enabled="true" runInBatchMode="false"/&gt;</w:t>
      </w:r>
    </w:p>
    <w:p w14:paraId="53F6742A" w14:textId="77777777" w:rsidR="007D6F4B" w:rsidRDefault="007D6F4B" w:rsidP="007D6F4B">
      <w:r>
        <w:t xml:space="preserve">    &lt;factorypathentry kind="VARJAR" id="M2_REPO/org/apache/tomcat/embed/tomcat-embed-websocket/9.0.38/tomcat-embed-websocket-9.0.38.jar" enabled="true" runInBatchMode="false"/&gt;</w:t>
      </w:r>
    </w:p>
    <w:p w14:paraId="30D34A86" w14:textId="77777777" w:rsidR="007D6F4B" w:rsidRDefault="007D6F4B" w:rsidP="007D6F4B">
      <w:r>
        <w:lastRenderedPageBreak/>
        <w:t xml:space="preserve">    &lt;factorypathentry kind="VARJAR" id="M2_REPO/org/springframework/boot/spring-boot-starter-validation/2.2.10.RELEASE/spring-boot-starter-validation-2.2.10.RELEASE.jar" enabled="true" runInBatchMode="false"/&gt;</w:t>
      </w:r>
    </w:p>
    <w:p w14:paraId="34DEB34C" w14:textId="77777777" w:rsidR="007D6F4B" w:rsidRDefault="007D6F4B" w:rsidP="007D6F4B">
      <w:r>
        <w:t xml:space="preserve">    &lt;factorypathentry kind="VARJAR" id="M2_REPO/jakarta/validation/jakarta.validation-api/2.0.2/jakarta.validation-api-2.0.2.jar" enabled="true" runInBatchMode="false"/&gt;</w:t>
      </w:r>
    </w:p>
    <w:p w14:paraId="5E91426C" w14:textId="77777777" w:rsidR="007D6F4B" w:rsidRDefault="007D6F4B" w:rsidP="007D6F4B">
      <w:r>
        <w:t xml:space="preserve">    &lt;factorypathentry kind="VARJAR" id="M2_REPO/org/hibernate/validator/hibernate-validator/6.0.20.Final/hibernate-validator-6.0.20.Final.jar" enabled="true" runInBatchMode="false"/&gt;</w:t>
      </w:r>
    </w:p>
    <w:p w14:paraId="05AE24F2" w14:textId="77777777" w:rsidR="007D6F4B" w:rsidRDefault="007D6F4B" w:rsidP="007D6F4B">
      <w:r>
        <w:t xml:space="preserve">    &lt;factorypathentry kind="VARJAR" id="M2_REPO/org/springframework/spring-web/5.2.9.RELEASE/spring-web-5.2.9.RELEASE.jar" enabled="true" runInBatchMode="false"/&gt;</w:t>
      </w:r>
    </w:p>
    <w:p w14:paraId="04CC071F" w14:textId="77777777" w:rsidR="007D6F4B" w:rsidRDefault="007D6F4B" w:rsidP="007D6F4B">
      <w:r>
        <w:t xml:space="preserve">    &lt;factorypathentry kind="VARJAR" id="M2_REPO/org/springframework/spring-webmvc/5.2.9.RELEASE/spring-webmvc-5.2.9.RELEASE.jar" enabled="true" runInBatchMode="false"/&gt;</w:t>
      </w:r>
    </w:p>
    <w:p w14:paraId="2239F460" w14:textId="77777777" w:rsidR="007D6F4B" w:rsidRDefault="007D6F4B" w:rsidP="007D6F4B">
      <w:r>
        <w:t xml:space="preserve">    &lt;factorypathentry kind="VARJAR" id="M2_REPO/org/springframework/spring-expression/5.2.9.RELEASE/spring-expression-5.2.9.RELEASE.jar" enabled="true" runInBatchMode="false"/&gt;</w:t>
      </w:r>
    </w:p>
    <w:p w14:paraId="2460BEA0" w14:textId="77777777" w:rsidR="007D6F4B" w:rsidRDefault="007D6F4B" w:rsidP="007D6F4B">
      <w:r>
        <w:t xml:space="preserve">    &lt;factorypathentry kind="VARJAR" id="M2_REPO/com/h2database/h2/1.4.200/h2-1.4.200.jar" enabled="true" runInBatchMode="false"/&gt;</w:t>
      </w:r>
    </w:p>
    <w:p w14:paraId="2E7DB8FF" w14:textId="77777777" w:rsidR="007D6F4B" w:rsidRDefault="007D6F4B" w:rsidP="007D6F4B">
      <w:r>
        <w:t xml:space="preserve">    &lt;factorypathentry kind="VARJAR" id="M2_REPO/org/projectlombok/lombok/1.18.12/lombok-1.18.12.jar" enabled="true" runInBatchMode="false"/&gt;</w:t>
      </w:r>
    </w:p>
    <w:p w14:paraId="282EE34F" w14:textId="77777777" w:rsidR="007D6F4B" w:rsidRDefault="007D6F4B" w:rsidP="007D6F4B">
      <w:r>
        <w:t xml:space="preserve">    &lt;factorypathentry kind="VARJAR" id="M2_REPO/jakarta/xml/bind/jakarta.xml.bind-api/2.3.3/jakarta.xml.bind-api-2.3.3.jar" enabled="true" runInBatchMode="false"/&gt;</w:t>
      </w:r>
    </w:p>
    <w:p w14:paraId="29D30AEB" w14:textId="77777777" w:rsidR="007D6F4B" w:rsidRDefault="007D6F4B" w:rsidP="007D6F4B">
      <w:r>
        <w:t xml:space="preserve">    &lt;factorypathentry kind="VARJAR" id="M2_REPO/jakarta/activation/jakarta.activation-api/1.2.2/jakarta.activation-api-1.2.2.jar" enabled="true" runInBatchMode="false"/&gt;</w:t>
      </w:r>
    </w:p>
    <w:p w14:paraId="20569C36" w14:textId="77777777" w:rsidR="007D6F4B" w:rsidRDefault="007D6F4B" w:rsidP="007D6F4B">
      <w:r>
        <w:t xml:space="preserve">    &lt;factorypathentry kind="VARJAR" id="M2_REPO/org/springframework/spring-core/5.2.9.RELEASE/spring-core-5.2.9.RELEASE.jar" enabled="true" runInBatchMode="false"/&gt;</w:t>
      </w:r>
    </w:p>
    <w:p w14:paraId="35B377FE" w14:textId="77777777" w:rsidR="007D6F4B" w:rsidRDefault="007D6F4B" w:rsidP="007D6F4B">
      <w:r>
        <w:t xml:space="preserve">    &lt;factorypathentry kind="VARJAR" id="M2_REPO/org/springframework/spring-jcl/5.2.9.RELEASE/spring-jcl-5.2.9.RELEASE.jar" enabled="true" runInBatchMode="false"/&gt;</w:t>
      </w:r>
    </w:p>
    <w:p w14:paraId="410F23D7" w14:textId="77777777" w:rsidR="007D6F4B" w:rsidRDefault="007D6F4B" w:rsidP="007D6F4B">
      <w:r>
        <w:t xml:space="preserve">    &lt;factorypathentry kind="VARJAR" id="M2_REPO/io/springfox/springfox-swagger2/2.7.0/springfox-swagger2-2.7.0.jar" enabled="true" runInBatchMode="false"/&gt;</w:t>
      </w:r>
    </w:p>
    <w:p w14:paraId="7CDEBD67" w14:textId="77777777" w:rsidR="007D6F4B" w:rsidRDefault="007D6F4B" w:rsidP="007D6F4B">
      <w:r>
        <w:t xml:space="preserve">    &lt;factorypathentry kind="VARJAR" id="M2_REPO/io/swagger/swagger-annotations/1.5.13/swagger-annotations-1.5.13.jar" enabled="true" runInBatchMode="false"/&gt;</w:t>
      </w:r>
    </w:p>
    <w:p w14:paraId="08151181" w14:textId="77777777" w:rsidR="007D6F4B" w:rsidRDefault="007D6F4B" w:rsidP="007D6F4B">
      <w:r>
        <w:t xml:space="preserve">    &lt;factorypathentry kind="VARJAR" id="M2_REPO/io/swagger/swagger-models/1.5.13/swagger-models-1.5.13.jar" enabled="true" runInBatchMode="false"/&gt;</w:t>
      </w:r>
    </w:p>
    <w:p w14:paraId="2B4D49B9" w14:textId="77777777" w:rsidR="007D6F4B" w:rsidRDefault="007D6F4B" w:rsidP="007D6F4B">
      <w:r>
        <w:t xml:space="preserve">    &lt;factorypathentry kind="VARJAR" id="M2_REPO/com/fasterxml/jackson/core/jackson-annotations/2.10.5/jackson-annotations-2.10.5.jar" enabled="true" runInBatchMode="false"/&gt;</w:t>
      </w:r>
    </w:p>
    <w:p w14:paraId="4F11F91A" w14:textId="77777777" w:rsidR="007D6F4B" w:rsidRDefault="007D6F4B" w:rsidP="007D6F4B">
      <w:r>
        <w:t xml:space="preserve">    &lt;factorypathentry kind="VARJAR" id="M2_REPO/io/springfox/springfox-spi/2.7.0/springfox-spi-2.7.0.jar" enabled="true" runInBatchMode="false"/&gt;</w:t>
      </w:r>
    </w:p>
    <w:p w14:paraId="7F8E2B70" w14:textId="77777777" w:rsidR="007D6F4B" w:rsidRDefault="007D6F4B" w:rsidP="007D6F4B">
      <w:r>
        <w:lastRenderedPageBreak/>
        <w:t xml:space="preserve">    &lt;factorypathentry kind="VARJAR" id="M2_REPO/io/springfox/springfox-core/2.7.0/springfox-core-2.7.0.jar" enabled="true" runInBatchMode="false"/&gt;</w:t>
      </w:r>
    </w:p>
    <w:p w14:paraId="0C257575" w14:textId="77777777" w:rsidR="007D6F4B" w:rsidRDefault="007D6F4B" w:rsidP="007D6F4B">
      <w:r>
        <w:t xml:space="preserve">    &lt;factorypathentry kind="VARJAR" id="M2_REPO/io/springfox/springfox-schema/2.7.0/springfox-schema-2.7.0.jar" enabled="true" runInBatchMode="false"/&gt;</w:t>
      </w:r>
    </w:p>
    <w:p w14:paraId="1417B018" w14:textId="77777777" w:rsidR="007D6F4B" w:rsidRDefault="007D6F4B" w:rsidP="007D6F4B">
      <w:r>
        <w:t xml:space="preserve">    &lt;factorypathentry kind="VARJAR" id="M2_REPO/io/springfox/springfox-swagger-common/2.7.0/springfox-swagger-common-2.7.0.jar" enabled="true" runInBatchMode="false"/&gt;</w:t>
      </w:r>
    </w:p>
    <w:p w14:paraId="6BCB5119" w14:textId="77777777" w:rsidR="007D6F4B" w:rsidRDefault="007D6F4B" w:rsidP="007D6F4B">
      <w:r>
        <w:t xml:space="preserve">    &lt;factorypathentry kind="VARJAR" id="M2_REPO/io/springfox/springfox-spring-web/2.7.0/springfox-spring-web-2.7.0.jar" enabled="true" runInBatchMode="false"/&gt;</w:t>
      </w:r>
    </w:p>
    <w:p w14:paraId="71F317C0" w14:textId="77777777" w:rsidR="007D6F4B" w:rsidRDefault="007D6F4B" w:rsidP="007D6F4B">
      <w:r>
        <w:t xml:space="preserve">    &lt;factorypathentry kind="VARJAR" id="M2_REPO/org/reflections/reflections/0.9.11/reflections-0.9.11.jar" enabled="true" runInBatchMode="false"/&gt;</w:t>
      </w:r>
    </w:p>
    <w:p w14:paraId="15E321B4" w14:textId="77777777" w:rsidR="007D6F4B" w:rsidRDefault="007D6F4B" w:rsidP="007D6F4B">
      <w:r>
        <w:t xml:space="preserve">    &lt;factorypathentry kind="VARJAR" id="M2_REPO/com/google/guava/guava/18.0/guava-18.0.jar" enabled="true" runInBatchMode="false"/&gt;</w:t>
      </w:r>
    </w:p>
    <w:p w14:paraId="4590C118" w14:textId="77777777" w:rsidR="007D6F4B" w:rsidRDefault="007D6F4B" w:rsidP="007D6F4B">
      <w:r>
        <w:t xml:space="preserve">    &lt;factorypathentry kind="VARJAR" id="M2_REPO/com/fasterxml/classmate/1.5.1/classmate-1.5.1.jar" enabled="true" runInBatchMode="false"/&gt;</w:t>
      </w:r>
    </w:p>
    <w:p w14:paraId="5D4C933A" w14:textId="77777777" w:rsidR="007D6F4B" w:rsidRDefault="007D6F4B" w:rsidP="007D6F4B">
      <w:r>
        <w:t xml:space="preserve">    &lt;factorypathentry kind="VARJAR" id="M2_REPO/org/slf4j/slf4j-api/1.7.30/slf4j-api-1.7.30.jar" enabled="true" runInBatchMode="false"/&gt;</w:t>
      </w:r>
    </w:p>
    <w:p w14:paraId="5DB90C48" w14:textId="77777777" w:rsidR="007D6F4B" w:rsidRDefault="007D6F4B" w:rsidP="007D6F4B">
      <w:r>
        <w:t xml:space="preserve">    &lt;factorypathentry kind="VARJAR" id="M2_REPO/org/springframework/plugin/spring-plugin-core/1.2.0.RELEASE/spring-plugin-core-1.2.0.RELEASE.jar" enabled="true" runInBatchMode="false"/&gt;</w:t>
      </w:r>
    </w:p>
    <w:p w14:paraId="1F191BCC" w14:textId="77777777" w:rsidR="007D6F4B" w:rsidRDefault="007D6F4B" w:rsidP="007D6F4B">
      <w:r>
        <w:t xml:space="preserve">    &lt;factorypathentry kind="VARJAR" id="M2_REPO/org/springframework/plugin/spring-plugin-metadata/1.2.0.RELEASE/spring-plugin-metadata-1.2.0.RELEASE.jar" enabled="true" runInBatchMode="false"/&gt;</w:t>
      </w:r>
    </w:p>
    <w:p w14:paraId="214C1B55" w14:textId="77777777" w:rsidR="007D6F4B" w:rsidRDefault="007D6F4B" w:rsidP="007D6F4B">
      <w:r>
        <w:t xml:space="preserve">    &lt;factorypathentry kind="VARJAR" id="M2_REPO/org/mapstruct/mapstruct/1.1.0.Final/mapstruct-1.1.0.Final.jar" enabled="true" runInBatchMode="false"/&gt;</w:t>
      </w:r>
    </w:p>
    <w:p w14:paraId="7FC14485" w14:textId="77777777" w:rsidR="007D6F4B" w:rsidRDefault="007D6F4B" w:rsidP="007D6F4B">
      <w:r>
        <w:t xml:space="preserve">    &lt;factorypathentry kind="VARJAR" id="M2_REPO/io/springfox/springfox-swagger-ui/2.7.0/springfox-swagger-ui-2.7.0.jar" enabled="true" runInBatchMode="false"/&gt;</w:t>
      </w:r>
    </w:p>
    <w:p w14:paraId="346EAECF" w14:textId="77777777" w:rsidR="007D6F4B" w:rsidRDefault="007D6F4B" w:rsidP="007D6F4B">
      <w:r>
        <w:t xml:space="preserve">    &lt;factorypathentry kind="VARJAR" id="M2_REPO/org/springframework/boot/spring-boot-starter-security/2.2.10.RELEASE/spring-boot-starter-security-2.2.10.RELEASE.jar" enabled="true" runInBatchMode="false"/&gt;</w:t>
      </w:r>
    </w:p>
    <w:p w14:paraId="153504DB" w14:textId="77777777" w:rsidR="007D6F4B" w:rsidRDefault="007D6F4B" w:rsidP="007D6F4B">
      <w:r>
        <w:t xml:space="preserve">    &lt;factorypathentry kind="VARJAR" id="M2_REPO/org/springframework/spring-aop/5.2.9.RELEASE/spring-aop-5.2.9.RELEASE.jar" enabled="true" runInBatchMode="false"/&gt;</w:t>
      </w:r>
    </w:p>
    <w:p w14:paraId="2E080E3E" w14:textId="77777777" w:rsidR="007D6F4B" w:rsidRDefault="007D6F4B" w:rsidP="007D6F4B">
      <w:r>
        <w:t xml:space="preserve">    &lt;factorypathentry kind="VARJAR" id="M2_REPO/org/springframework/security/spring-security-config/5.2.6.RELEASE/spring-security-config-5.2.6.RELEASE.jar" enabled="true" runInBatchMode="false"/&gt;</w:t>
      </w:r>
    </w:p>
    <w:p w14:paraId="06171B59" w14:textId="77777777" w:rsidR="007D6F4B" w:rsidRDefault="007D6F4B" w:rsidP="007D6F4B">
      <w:r>
        <w:t xml:space="preserve">    &lt;factorypathentry kind="VARJAR" id="M2_REPO/org/springframework/security/spring-security-core/5.2.6.RELEASE/spring-security-core-5.2.6.RELEASE.jar" enabled="true" runInBatchMode="false"/&gt;</w:t>
      </w:r>
    </w:p>
    <w:p w14:paraId="3F80C900" w14:textId="77777777" w:rsidR="007D6F4B" w:rsidRDefault="007D6F4B" w:rsidP="007D6F4B">
      <w:r>
        <w:lastRenderedPageBreak/>
        <w:t xml:space="preserve">    &lt;factorypathentry kind="VARJAR" id="M2_REPO/org/springframework/security/spring-security-web/5.2.6.RELEASE/spring-security-web-5.2.6.RELEASE.jar" enabled="true" runInBatchMode="false"/&gt;</w:t>
      </w:r>
    </w:p>
    <w:p w14:paraId="4F6326F8" w14:textId="4AABCA29" w:rsidR="00D33670" w:rsidRDefault="007D6F4B" w:rsidP="007D6F4B">
      <w:r>
        <w:t>&lt;/factorypath&gt;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B"/>
    <w:rsid w:val="006F6E2F"/>
    <w:rsid w:val="007D6F4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227A"/>
  <w15:chartTrackingRefBased/>
  <w15:docId w15:val="{BC4C8C1D-C216-4FCF-BCC6-3FE29246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2023-12-15T23:34:00Z</dcterms:created>
  <dcterms:modified xsi:type="dcterms:W3CDTF">2023-12-15T23:34:00Z</dcterms:modified>
</cp:coreProperties>
</file>