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C435ACC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14:paraId="3EFF431D" w14:textId="77777777" w:rsidR="0093450C" w:rsidRDefault="0093450C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0"/>
        <w:gridCol w:w="2376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920E344" w:rsidR="006D2F12" w:rsidRPr="006D2F12" w:rsidRDefault="0093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3AB41FC8" w:rsidR="006D2F12" w:rsidRPr="006D2F12" w:rsidRDefault="0093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1EA3FBB3" w:rsidR="006D2F12" w:rsidRPr="006D2F12" w:rsidRDefault="00606F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3450C">
              <w:rPr>
                <w:rFonts w:ascii="Times New Roman" w:hAnsi="Times New Roman" w:cs="Times New Roman"/>
                <w:b/>
                <w:sz w:val="24"/>
                <w:szCs w:val="24"/>
              </w:rPr>
              <w:t>il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3B1B5FC7" w:rsidR="006D2F12" w:rsidRPr="006D2F12" w:rsidRDefault="00606F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3450C">
              <w:rPr>
                <w:rFonts w:ascii="Times New Roman" w:hAnsi="Times New Roman" w:cs="Times New Roman"/>
                <w:b/>
                <w:sz w:val="24"/>
                <w:szCs w:val="24"/>
              </w:rPr>
              <w:t>il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3F1B02B8" w:rsidR="006D2F12" w:rsidRPr="006D2F12" w:rsidRDefault="0093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coursw</w:t>
            </w:r>
            <w:proofErr w:type="spellEnd"/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3E87E7A" w:rsidR="006D2F12" w:rsidRPr="006D2F12" w:rsidRDefault="0093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84790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eek, 3hrs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BBE816" w14:textId="77777777" w:rsidR="006D2F12" w:rsidRPr="0093450C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93450C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9345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 w:rsidR="0093450C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3450C" w:rsidRPr="0093450C">
              <w:rPr>
                <w:rFonts w:ascii="Times New Roman" w:hAnsi="Times New Roman" w:cs="Times New Roman"/>
                <w:bCs/>
                <w:sz w:val="24"/>
                <w:szCs w:val="24"/>
              </w:rPr>
              <w:t>Java</w:t>
            </w:r>
            <w:proofErr w:type="gramEnd"/>
            <w:r w:rsidR="0093450C" w:rsidRPr="009345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 to find the </w:t>
            </w:r>
            <w:proofErr w:type="spellStart"/>
            <w:r w:rsidR="0093450C" w:rsidRPr="0093450C">
              <w:rPr>
                <w:rFonts w:ascii="Times New Roman" w:hAnsi="Times New Roman" w:cs="Times New Roman"/>
                <w:bCs/>
                <w:sz w:val="24"/>
                <w:szCs w:val="24"/>
              </w:rPr>
              <w:t>npr</w:t>
            </w:r>
            <w:proofErr w:type="spellEnd"/>
          </w:p>
          <w:p w14:paraId="400DB9D1" w14:textId="7B635757" w:rsidR="0093450C" w:rsidRPr="0093450C" w:rsidRDefault="0093450C" w:rsidP="0093450C">
            <w:pPr>
              <w:shd w:val="clear" w:color="auto" w:fill="FFFFFF"/>
              <w:spacing w:after="240"/>
              <w:outlineLvl w:val="1"/>
              <w:rPr>
                <w:rFonts w:ascii="Times New Roman" w:eastAsia="Times New Roman" w:hAnsi="Times New Roman" w:cs="Times New Roman"/>
                <w:color w:val="44454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Pr="0093450C">
              <w:rPr>
                <w:rFonts w:ascii="Times New Roman" w:eastAsia="Times New Roman" w:hAnsi="Times New Roman" w:cs="Times New Roman"/>
                <w:b/>
                <w:bCs/>
                <w:color w:val="444542"/>
                <w:sz w:val="20"/>
                <w:szCs w:val="20"/>
              </w:rPr>
              <w:t xml:space="preserve"> </w:t>
            </w:r>
            <w:r w:rsidRPr="0093450C">
              <w:rPr>
                <w:rFonts w:ascii="Times New Roman" w:eastAsia="Times New Roman" w:hAnsi="Times New Roman" w:cs="Times New Roman"/>
                <w:color w:val="444542"/>
                <w:sz w:val="24"/>
                <w:szCs w:val="24"/>
              </w:rPr>
              <w:t>Program to check Vowel or Consonant using Switch Case</w:t>
            </w:r>
          </w:p>
          <w:p w14:paraId="05ECEA0A" w14:textId="699E5D04" w:rsidR="0093450C" w:rsidRPr="006D2F12" w:rsidRDefault="0093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76F0503E" w:rsidR="006D2F12" w:rsidRPr="006D2F12" w:rsidRDefault="0093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5ACF3ECE" w:rsidR="00CB38F1" w:rsidRDefault="00A847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https://github.com/lavanyamurthi/lockdown-coding/tree/master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02BD57E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E1F875" w14:textId="1F24C78F" w:rsidR="00606F33" w:rsidRDefault="00606F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 CONDUCTED ON SUNDAY 31/05/020</w:t>
      </w:r>
    </w:p>
    <w:p w14:paraId="171F1B64" w14:textId="45946A2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BA3828" w14:textId="1E6AA11F" w:rsidR="00A84790" w:rsidRDefault="00A8479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B1D837D" wp14:editId="68FF1F8F">
            <wp:extent cx="5943600" cy="2899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D283" w14:textId="7208527F" w:rsidR="00A84790" w:rsidRDefault="00A84790" w:rsidP="005F19EF">
      <w:hyperlink r:id="rId6" w:history="1">
        <w:r>
          <w:rPr>
            <w:rStyle w:val="Hyperlink"/>
          </w:rPr>
          <w:t>https://github.com/lavanyamurthi/lockdown-certificate</w:t>
        </w:r>
      </w:hyperlink>
    </w:p>
    <w:p w14:paraId="4451D1E4" w14:textId="5726B367" w:rsidR="00A84790" w:rsidRPr="005F19EF" w:rsidRDefault="00A84790" w:rsidP="005F19EF">
      <w:pPr>
        <w:rPr>
          <w:rFonts w:ascii="Arial Black" w:hAnsi="Arial Black"/>
          <w:sz w:val="24"/>
          <w:szCs w:val="24"/>
        </w:rPr>
      </w:pPr>
      <w:r>
        <w:t xml:space="preserve">In this </w:t>
      </w:r>
      <w:proofErr w:type="gramStart"/>
      <w:r>
        <w:t>course  I’m</w:t>
      </w:r>
      <w:proofErr w:type="gramEnd"/>
      <w:r>
        <w:t xml:space="preserve">  learning the python from the scratch</w:t>
      </w:r>
      <w:r w:rsidR="00606F33">
        <w:t xml:space="preserve"> from introduction to building</w:t>
      </w:r>
    </w:p>
    <w:p w14:paraId="1F6A7EE2" w14:textId="442E947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02D048" w14:textId="30B4E7DF" w:rsidR="00A84790" w:rsidRDefault="00A84790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1):</w:t>
      </w:r>
      <w:r w:rsidRPr="00A84790">
        <w:rPr>
          <w:rFonts w:ascii="Times New Roman" w:hAnsi="Times New Roman" w:cs="Times New Roman"/>
          <w:b/>
          <w:bCs/>
          <w:sz w:val="24"/>
          <w:szCs w:val="24"/>
        </w:rPr>
        <w:t xml:space="preserve"> write the java program to find </w:t>
      </w:r>
      <w:proofErr w:type="spellStart"/>
      <w:r w:rsidRPr="00A84790">
        <w:rPr>
          <w:rFonts w:ascii="Times New Roman" w:hAnsi="Times New Roman" w:cs="Times New Roman"/>
          <w:b/>
          <w:bCs/>
          <w:sz w:val="24"/>
          <w:szCs w:val="24"/>
        </w:rPr>
        <w:t>npr</w:t>
      </w:r>
      <w:proofErr w:type="spellEnd"/>
    </w:p>
    <w:p w14:paraId="27302BBB" w14:textId="79DC9797" w:rsidR="00A84790" w:rsidRDefault="00A8479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93FDB" wp14:editId="7C654DE6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8E5A" w14:textId="77777777" w:rsidR="00A84790" w:rsidRPr="005F19EF" w:rsidRDefault="00A84790" w:rsidP="005F19EF">
      <w:pPr>
        <w:rPr>
          <w:rFonts w:ascii="Arial Black" w:hAnsi="Arial Black"/>
          <w:sz w:val="24"/>
          <w:szCs w:val="24"/>
        </w:rPr>
      </w:pPr>
    </w:p>
    <w:p w14:paraId="08F86BF4" w14:textId="132C0C15" w:rsidR="00A84790" w:rsidRDefault="00A84790">
      <w:hyperlink r:id="rId8" w:history="1">
        <w:r>
          <w:rPr>
            <w:rStyle w:val="Hyperlink"/>
          </w:rPr>
          <w:t>https://github.com/lavanyamurthi/lockdown-coding/blob/master/npr.java</w:t>
        </w:r>
      </w:hyperlink>
    </w:p>
    <w:p w14:paraId="1BD83EFF" w14:textId="51F58D69" w:rsidR="00A84790" w:rsidRDefault="00A84790"/>
    <w:p w14:paraId="543EC7A4" w14:textId="077DB7E5" w:rsidR="00A84790" w:rsidRDefault="00A84790"/>
    <w:p w14:paraId="7C30B339" w14:textId="556A5BC7" w:rsidR="00A84790" w:rsidRDefault="00A84790" w:rsidP="00A84790">
      <w:pPr>
        <w:shd w:val="clear" w:color="auto" w:fill="FFFFFF"/>
        <w:spacing w:after="240"/>
        <w:outlineLvl w:val="1"/>
        <w:rPr>
          <w:rFonts w:ascii="Times New Roman" w:eastAsia="Times New Roman" w:hAnsi="Times New Roman" w:cs="Times New Roman"/>
          <w:bCs/>
          <w:color w:val="44454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b/>
          <w:sz w:val="24"/>
          <w:szCs w:val="24"/>
        </w:rPr>
        <w:t>2)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84790">
        <w:rPr>
          <w:rFonts w:ascii="Times New Roman" w:hAnsi="Times New Roman" w:cs="Times New Roman"/>
          <w:bCs/>
          <w:sz w:val="24"/>
          <w:szCs w:val="24"/>
        </w:rPr>
        <w:t>Java</w:t>
      </w:r>
      <w:r w:rsidRPr="00A84790">
        <w:rPr>
          <w:rFonts w:ascii="Times New Roman" w:eastAsia="Times New Roman" w:hAnsi="Times New Roman" w:cs="Times New Roman"/>
          <w:bCs/>
          <w:color w:val="444542"/>
          <w:sz w:val="20"/>
          <w:szCs w:val="20"/>
        </w:rPr>
        <w:t xml:space="preserve"> </w:t>
      </w:r>
      <w:r w:rsidRPr="00A84790">
        <w:rPr>
          <w:rFonts w:ascii="Times New Roman" w:eastAsia="Times New Roman" w:hAnsi="Times New Roman" w:cs="Times New Roman"/>
          <w:bCs/>
          <w:color w:val="444542"/>
          <w:sz w:val="24"/>
          <w:szCs w:val="24"/>
        </w:rPr>
        <w:t>p</w:t>
      </w:r>
      <w:r w:rsidRPr="0093450C">
        <w:rPr>
          <w:rFonts w:ascii="Times New Roman" w:eastAsia="Times New Roman" w:hAnsi="Times New Roman" w:cs="Times New Roman"/>
          <w:bCs/>
          <w:color w:val="444542"/>
          <w:sz w:val="24"/>
          <w:szCs w:val="24"/>
        </w:rPr>
        <w:t>rogram to check Vowel or Consonant using Switch Case</w:t>
      </w:r>
    </w:p>
    <w:p w14:paraId="6C4FB86F" w14:textId="0FA99929" w:rsidR="00A84790" w:rsidRPr="0093450C" w:rsidRDefault="00A84790" w:rsidP="00A84790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44454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54DF4" wp14:editId="63516B76">
            <wp:extent cx="5943600" cy="321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9372" w14:textId="4155C18C" w:rsidR="00A84790" w:rsidRDefault="00A84790"/>
    <w:p w14:paraId="53925661" w14:textId="4550DC00" w:rsidR="005F19EF" w:rsidRPr="005F19EF" w:rsidRDefault="00A84790">
      <w:pPr>
        <w:rPr>
          <w:rFonts w:ascii="Arial Black" w:hAnsi="Arial Black"/>
          <w:sz w:val="24"/>
          <w:szCs w:val="24"/>
        </w:rPr>
      </w:pPr>
      <w:hyperlink r:id="rId10" w:history="1">
        <w:r w:rsidRPr="0037458D">
          <w:rPr>
            <w:rStyle w:val="Hyperlink"/>
          </w:rPr>
          <w:t>https://github.com/lavanyamurthi/lockdown-coding/blob/master/vowel_consonant.java</w:t>
        </w:r>
      </w:hyperlink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06F33"/>
    <w:rsid w:val="006D2F12"/>
    <w:rsid w:val="0093450C"/>
    <w:rsid w:val="00A8479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34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5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45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A8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anyamurthi/lockdown-coding/blob/master/npr.ja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ertifica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avanyamurthi/lockdown-coding/blob/master/vowel_consonant.java" TargetMode="External"/><Relationship Id="rId4" Type="http://schemas.openxmlformats.org/officeDocument/2006/relationships/hyperlink" Target="https://github.com/lavanyamurthi/lockdown-coding/tree/maste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2020-06-01T02:19:00Z</dcterms:created>
  <dcterms:modified xsi:type="dcterms:W3CDTF">2020-06-01T02:19:00Z</dcterms:modified>
</cp:coreProperties>
</file>