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DDD9" w14:textId="21688A52" w:rsidR="00CD1AF5" w:rsidRPr="00CD1AF5" w:rsidRDefault="00CD1AF5" w:rsidP="00CD1AF5">
      <w:r>
        <w:t>MKK</w:t>
      </w:r>
    </w:p>
    <w:p w14:paraId="081A97B7" w14:textId="428F2BC7" w:rsidR="00CD1AF5" w:rsidRPr="00CD1AF5" w:rsidRDefault="00CD1AF5" w:rsidP="00CD1AF5">
      <w:r w:rsidRPr="00CD1AF5">
        <w:t>Mumbai, INDIA</w:t>
      </w:r>
    </w:p>
    <w:p w14:paraId="7F3AFEB3" w14:textId="51A00150" w:rsidR="00CD1AF5" w:rsidRPr="00CD1AF5" w:rsidRDefault="00CD1AF5" w:rsidP="00CD1AF5">
      <w:r w:rsidRPr="00CD1AF5">
        <w:t xml:space="preserve">Gmail- </w:t>
      </w:r>
      <w:r>
        <w:t>mkk</w:t>
      </w:r>
      <w:r w:rsidRPr="00CD1AF5">
        <w:t>@</w:t>
      </w:r>
      <w:r>
        <w:t>gmail.com</w:t>
      </w:r>
      <w:r w:rsidRPr="00CD1AF5">
        <w:t xml:space="preserve"> LinkedIn- </w:t>
      </w:r>
      <w:hyperlink r:id="rId4" w:history="1">
        <w:r w:rsidRPr="00CD1AF5">
          <w:rPr>
            <w:rStyle w:val="Hyperlink"/>
          </w:rPr>
          <w:t>www.linkedin.com/in</w:t>
        </w:r>
        <w:r w:rsidRPr="00903B50">
          <w:rPr>
            <w:rStyle w:val="Hyperlink"/>
          </w:rPr>
          <w:t>/mmkkk</w:t>
        </w:r>
      </w:hyperlink>
      <w:r>
        <w:t xml:space="preserve"> </w:t>
      </w:r>
      <w:r w:rsidRPr="00CD1AF5">
        <w:t>GitHub- github.com/</w:t>
      </w:r>
      <w:r>
        <w:t>mkkk</w:t>
      </w:r>
    </w:p>
    <w:p w14:paraId="154A1436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SUMMARY</w:t>
      </w:r>
    </w:p>
    <w:p w14:paraId="55F626C5" w14:textId="77777777" w:rsidR="00CD1AF5" w:rsidRPr="00CD1AF5" w:rsidRDefault="00CD1AF5" w:rsidP="00CD1AF5">
      <w:r w:rsidRPr="00CD1AF5">
        <w:rPr>
          <w:b/>
          <w:bCs/>
        </w:rPr>
        <w:t xml:space="preserve">Technical Support Engineer </w:t>
      </w:r>
      <w:r w:rsidRPr="00CD1AF5">
        <w:t>with over 1 year of experience, including Internships, in cloud and network support. Strong understanding of AWS, Azure,</w:t>
      </w:r>
    </w:p>
    <w:p w14:paraId="5F3A3486" w14:textId="77777777" w:rsidR="00CD1AF5" w:rsidRPr="00CD1AF5" w:rsidRDefault="00CD1AF5" w:rsidP="00CD1AF5">
      <w:r w:rsidRPr="00CD1AF5">
        <w:t>and Oracle Cloud environments. Proficient in RMM and PSA tools, backup solutions, and Office 365, Active Directory, including Exchange Online.</w:t>
      </w:r>
    </w:p>
    <w:p w14:paraId="56FDD42B" w14:textId="77777777" w:rsidR="00CD1AF5" w:rsidRPr="00CD1AF5" w:rsidRDefault="00CD1AF5" w:rsidP="00CD1AF5">
      <w:r w:rsidRPr="00CD1AF5">
        <w:t>Knowledgeable in FortiGate Firewall, CCNA Router &amp; Switches. Dedicated to providing effective technical support.</w:t>
      </w:r>
    </w:p>
    <w:p w14:paraId="62C14724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EDUCATION</w:t>
      </w:r>
    </w:p>
    <w:p w14:paraId="2BD321E5" w14:textId="1B994132" w:rsidR="00CD1AF5" w:rsidRPr="00CD1AF5" w:rsidRDefault="00CD1AF5" w:rsidP="00CD1AF5">
      <w:r w:rsidRPr="00CD1AF5">
        <w:t xml:space="preserve">Masters in Computer Application: Specialization in </w:t>
      </w:r>
      <w:r w:rsidRPr="00CD1AF5">
        <w:rPr>
          <w:b/>
          <w:bCs/>
        </w:rPr>
        <w:t xml:space="preserve">Networks </w:t>
      </w:r>
      <w:r w:rsidRPr="00CD1AF5">
        <w:t xml:space="preserve">and </w:t>
      </w:r>
      <w:r w:rsidRPr="00CD1AF5">
        <w:rPr>
          <w:b/>
          <w:bCs/>
        </w:rPr>
        <w:t xml:space="preserve">Cybersecurity </w:t>
      </w:r>
      <w:r w:rsidRPr="00CD1AF5">
        <w:t>–  2022-2024</w:t>
      </w:r>
    </w:p>
    <w:p w14:paraId="5DC824A8" w14:textId="77777777" w:rsidR="00CD1AF5" w:rsidRPr="00CD1AF5" w:rsidRDefault="00CD1AF5" w:rsidP="00CD1AF5">
      <w:r w:rsidRPr="00CD1AF5">
        <w:t>Lovely Professional University (6-Month of on job training)</w:t>
      </w:r>
    </w:p>
    <w:p w14:paraId="62333265" w14:textId="6166EDA9" w:rsidR="00CD1AF5" w:rsidRPr="00CD1AF5" w:rsidRDefault="00CD1AF5" w:rsidP="00CD1AF5">
      <w:r w:rsidRPr="00CD1AF5">
        <w:t xml:space="preserve">Bachelor of Science in </w:t>
      </w:r>
      <w:r w:rsidRPr="00CD1AF5">
        <w:rPr>
          <w:b/>
          <w:bCs/>
        </w:rPr>
        <w:t xml:space="preserve">Information Technology </w:t>
      </w:r>
      <w:r w:rsidRPr="00CD1AF5">
        <w:t>–2019-2022</w:t>
      </w:r>
    </w:p>
    <w:p w14:paraId="61214613" w14:textId="77777777" w:rsidR="00CD1AF5" w:rsidRPr="00CD1AF5" w:rsidRDefault="00CD1AF5" w:rsidP="00CD1AF5">
      <w:r w:rsidRPr="00CD1AF5">
        <w:t>Mumbai University</w:t>
      </w:r>
    </w:p>
    <w:p w14:paraId="548A2AA2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SKILLS</w:t>
      </w:r>
    </w:p>
    <w:p w14:paraId="539259A0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Technical Skills: </w:t>
      </w:r>
      <w:r w:rsidRPr="00CD1AF5">
        <w:t>A+, N+, Cloud Computing, Cyber Security, Kali Linux, Firewalls.</w:t>
      </w:r>
    </w:p>
    <w:p w14:paraId="3085219F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Soft Skills: </w:t>
      </w:r>
      <w:r w:rsidRPr="00CD1AF5">
        <w:t>Agile Learner, Excellent Communication, Problem Solver, Skilled Observer.</w:t>
      </w:r>
    </w:p>
    <w:p w14:paraId="7E67AA13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Networking Skills: </w:t>
      </w:r>
      <w:r w:rsidRPr="00CD1AF5">
        <w:t xml:space="preserve">LAN-WAN, VLAN, DNS, TCP/IP, DHCP, Router, Switches, Network Firewall, </w:t>
      </w:r>
      <w:r w:rsidRPr="00CD1AF5">
        <w:rPr>
          <w:b/>
          <w:bCs/>
        </w:rPr>
        <w:t xml:space="preserve">FortiGate </w:t>
      </w:r>
      <w:r w:rsidRPr="00CD1AF5">
        <w:t>Firewall, IPsec/SSL VPN.</w:t>
      </w:r>
    </w:p>
    <w:p w14:paraId="69F48885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>Cyber Security Skills</w:t>
      </w:r>
      <w:r w:rsidRPr="00CD1AF5">
        <w:t>: Kali Linux, Metasploit, Nmap, Wireshark, Nessus, Burp suite.</w:t>
      </w:r>
    </w:p>
    <w:p w14:paraId="65264CA0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Cloud Environment: </w:t>
      </w:r>
      <w:r w:rsidRPr="00CD1AF5">
        <w:t>Amazon Web Services (</w:t>
      </w:r>
      <w:r w:rsidRPr="00CD1AF5">
        <w:rPr>
          <w:b/>
          <w:bCs/>
        </w:rPr>
        <w:t>AWS</w:t>
      </w:r>
      <w:r w:rsidRPr="00CD1AF5">
        <w:t>), Microsoft Azure, and Oracle Cloud Infrastructure (</w:t>
      </w:r>
      <w:r w:rsidRPr="00CD1AF5">
        <w:rPr>
          <w:b/>
          <w:bCs/>
        </w:rPr>
        <w:t>OCI</w:t>
      </w:r>
      <w:r w:rsidRPr="00CD1AF5">
        <w:t>),</w:t>
      </w:r>
    </w:p>
    <w:p w14:paraId="09568F10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EXPERIENCE</w:t>
      </w:r>
    </w:p>
    <w:p w14:paraId="58BB12BB" w14:textId="77777777" w:rsidR="00CD1AF5" w:rsidRPr="00CD1AF5" w:rsidRDefault="00CD1AF5" w:rsidP="00CD1AF5">
      <w:r w:rsidRPr="00CD1AF5">
        <w:rPr>
          <w:b/>
          <w:bCs/>
        </w:rPr>
        <w:t xml:space="preserve">Technical Support Engineer </w:t>
      </w:r>
      <w:r w:rsidRPr="00CD1AF5">
        <w:t>Oct’24 – Present</w:t>
      </w:r>
    </w:p>
    <w:p w14:paraId="1BCA796F" w14:textId="77777777" w:rsidR="00CD1AF5" w:rsidRPr="00CD1AF5" w:rsidRDefault="00CD1AF5" w:rsidP="00CD1AF5">
      <w:r w:rsidRPr="00CD1AF5">
        <w:t>ALARIC VENTURE IT PVT LTD Chandigarh, Onsite</w:t>
      </w:r>
    </w:p>
    <w:p w14:paraId="41A16793" w14:textId="77777777" w:rsidR="00CD1AF5" w:rsidRPr="00CD1AF5" w:rsidRDefault="00CD1AF5" w:rsidP="00CD1AF5">
      <w:r w:rsidRPr="00CD1AF5">
        <w:t>• Handling Facilitated client issue resolution through tickets and collaboration tools like Microsoft Teams, ensuring efficient support delivery.</w:t>
      </w:r>
    </w:p>
    <w:p w14:paraId="680F3A7B" w14:textId="77777777" w:rsidR="00CD1AF5" w:rsidRPr="00CD1AF5" w:rsidRDefault="00CD1AF5" w:rsidP="00CD1AF5">
      <w:r w:rsidRPr="00CD1AF5">
        <w:lastRenderedPageBreak/>
        <w:t>• Administered user management in Office 365, streamlining workflows and resolving daily operational issues.</w:t>
      </w:r>
    </w:p>
    <w:p w14:paraId="2B4376D9" w14:textId="77777777" w:rsidR="00CD1AF5" w:rsidRPr="00CD1AF5" w:rsidRDefault="00CD1AF5" w:rsidP="00CD1AF5">
      <w:r w:rsidRPr="00CD1AF5">
        <w:t>• Managed Active Directory operations, including user account creation, access management, and security monitoring.</w:t>
      </w:r>
    </w:p>
    <w:p w14:paraId="56332777" w14:textId="77777777" w:rsidR="00CD1AF5" w:rsidRPr="00CD1AF5" w:rsidRDefault="00CD1AF5" w:rsidP="00CD1AF5">
      <w:r w:rsidRPr="00CD1AF5">
        <w:t>• Diagnosed and resolved internet connectivity issues using structured troubleshooting techniques to ensure optimal network performance.</w:t>
      </w:r>
    </w:p>
    <w:p w14:paraId="037DE8C2" w14:textId="77777777" w:rsidR="00CD1AF5" w:rsidRPr="00CD1AF5" w:rsidRDefault="00CD1AF5" w:rsidP="00CD1AF5">
      <w:r w:rsidRPr="00CD1AF5">
        <w:t>• Leveraged RMM and PSA tools like ConnectWise, FreshService, DattoRMM, and HaloPSA to enhance IT operations, monitor and tickets.</w:t>
      </w:r>
    </w:p>
    <w:p w14:paraId="10571CDE" w14:textId="77777777" w:rsidR="00CD1AF5" w:rsidRPr="00CD1AF5" w:rsidRDefault="00CD1AF5" w:rsidP="00CD1AF5">
      <w:r w:rsidRPr="00CD1AF5">
        <w:t>• Deployed and optimized Hyper-V virtualization environments, ensuring seamless operations and troubleshooting.</w:t>
      </w:r>
    </w:p>
    <w:p w14:paraId="78FB2193" w14:textId="77777777" w:rsidR="00CD1AF5" w:rsidRPr="00CD1AF5" w:rsidRDefault="00CD1AF5" w:rsidP="00CD1AF5">
      <w:r w:rsidRPr="00CD1AF5">
        <w:rPr>
          <w:b/>
          <w:bCs/>
        </w:rPr>
        <w:t xml:space="preserve">Associate Process Executive </w:t>
      </w:r>
      <w:r w:rsidRPr="00CD1AF5">
        <w:t>(Contract Job) Aug’24 – Oct’24</w:t>
      </w:r>
    </w:p>
    <w:p w14:paraId="5543F5B1" w14:textId="77777777" w:rsidR="00CD1AF5" w:rsidRPr="00CD1AF5" w:rsidRDefault="00CD1AF5" w:rsidP="00CD1AF5">
      <w:r w:rsidRPr="00CD1AF5">
        <w:t>NVIDIA GRAPHICS PVT LTD. Pune, Remote</w:t>
      </w:r>
    </w:p>
    <w:p w14:paraId="2B3579B8" w14:textId="77777777" w:rsidR="00CD1AF5" w:rsidRPr="00CD1AF5" w:rsidRDefault="00CD1AF5" w:rsidP="00CD1AF5">
      <w:r w:rsidRPr="00CD1AF5">
        <w:t>• Skilled in managing and refining large datasets through data annotation and modelling to enhance AI-driven autonomous systems.</w:t>
      </w:r>
    </w:p>
    <w:p w14:paraId="3D8B4955" w14:textId="77777777" w:rsidR="00CD1AF5" w:rsidRPr="00CD1AF5" w:rsidRDefault="00CD1AF5" w:rsidP="00CD1AF5">
      <w:r w:rsidRPr="00CD1AF5">
        <w:t>• Experienced in processing sensor data from LiDAR technology to improve vehicle perception and decision-making.</w:t>
      </w:r>
    </w:p>
    <w:p w14:paraId="23891247" w14:textId="77777777" w:rsidR="00CD1AF5" w:rsidRPr="00CD1AF5" w:rsidRDefault="00CD1AF5" w:rsidP="00CD1AF5">
      <w:r w:rsidRPr="00CD1AF5">
        <w:t>• Contributed to the development of ego self-learning vehicles as part of the Autonomous Data Factory team.</w:t>
      </w:r>
    </w:p>
    <w:p w14:paraId="5C8F03CF" w14:textId="77777777" w:rsidR="00CD1AF5" w:rsidRPr="00CD1AF5" w:rsidRDefault="00CD1AF5" w:rsidP="00CD1AF5">
      <w:r w:rsidRPr="00CD1AF5">
        <w:rPr>
          <w:b/>
          <w:bCs/>
        </w:rPr>
        <w:t xml:space="preserve">Technical Support Engineer </w:t>
      </w:r>
      <w:r w:rsidRPr="00CD1AF5">
        <w:t>Dec’23 – Aug’24</w:t>
      </w:r>
    </w:p>
    <w:p w14:paraId="75920A1E" w14:textId="77777777" w:rsidR="00CD1AF5" w:rsidRPr="00CD1AF5" w:rsidRDefault="00CD1AF5" w:rsidP="00CD1AF5">
      <w:r w:rsidRPr="00CD1AF5">
        <w:t>SIMPLE LOGIC IT PVT LTD Mumbai, Onsite</w:t>
      </w:r>
    </w:p>
    <w:p w14:paraId="7E9B0CA4" w14:textId="77777777" w:rsidR="00CD1AF5" w:rsidRPr="00CD1AF5" w:rsidRDefault="00CD1AF5" w:rsidP="00CD1AF5">
      <w:r w:rsidRPr="00CD1AF5">
        <w:t>• Deployed Flow Logs and Cloud Guard on OCI Cloud for compliance management, ensuring robust security monitoring.</w:t>
      </w:r>
    </w:p>
    <w:p w14:paraId="1D40F793" w14:textId="77777777" w:rsidR="00CD1AF5" w:rsidRPr="00CD1AF5" w:rsidRDefault="00CD1AF5" w:rsidP="00CD1AF5">
      <w:r w:rsidRPr="00CD1AF5">
        <w:t>• Managed incoming and outgoing network rules on OCI and AWS, configuring Network Firewalls for optimal protection.</w:t>
      </w:r>
    </w:p>
    <w:p w14:paraId="60668FF4" w14:textId="77777777" w:rsidR="00CD1AF5" w:rsidRPr="00CD1AF5" w:rsidRDefault="00CD1AF5" w:rsidP="00CD1AF5">
      <w:r w:rsidRPr="00CD1AF5">
        <w:t>• Collaborated with Mahindra Finance's migration team, providing network support for a smooth transition to cloud infrastructure.</w:t>
      </w:r>
    </w:p>
    <w:p w14:paraId="59AD5D67" w14:textId="77777777" w:rsidR="00CD1AF5" w:rsidRPr="00CD1AF5" w:rsidRDefault="00CD1AF5" w:rsidP="00CD1AF5">
      <w:r w:rsidRPr="00CD1AF5">
        <w:t>• Ensured seamless troubleshooting and technical support, enhancing overall cloud security and network performance.</w:t>
      </w:r>
    </w:p>
    <w:p w14:paraId="6AE5297C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PROJECTS</w:t>
      </w:r>
    </w:p>
    <w:p w14:paraId="7475578E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Deployed Secure Cloud Bridge Infrastructure for Cross-Region Site-to-Site VPN Connection from On-Premises to AWS Site.</w:t>
      </w:r>
    </w:p>
    <w:p w14:paraId="54ACD6CC" w14:textId="77777777" w:rsidR="00CD1AF5" w:rsidRPr="00CD1AF5" w:rsidRDefault="00CD1AF5" w:rsidP="00CD1AF5">
      <w:r w:rsidRPr="00CD1AF5">
        <w:lastRenderedPageBreak/>
        <w:t>• Established multi-region VPCs and EC2 endpoints for cross-region connectivity, achieved high availability using AWS's redundant tunnel.</w:t>
      </w:r>
    </w:p>
    <w:p w14:paraId="05B945D3" w14:textId="77777777" w:rsidR="00CD1AF5" w:rsidRPr="00CD1AF5" w:rsidRDefault="00CD1AF5" w:rsidP="00CD1AF5">
      <w:r w:rsidRPr="00CD1AF5">
        <w:t>• Configured a secure VPN and customer gateway for on-premises to AWS communication to provide remote asses to the client.</w:t>
      </w:r>
    </w:p>
    <w:p w14:paraId="2FB870D7" w14:textId="77777777" w:rsidR="00CD1AF5" w:rsidRPr="00CD1AF5" w:rsidRDefault="00CD1AF5" w:rsidP="00CD1AF5">
      <w:r w:rsidRPr="00CD1AF5">
        <w:t>• Ensured efficient traffic routing with route table propagation and configuration commands.</w:t>
      </w:r>
    </w:p>
    <w:p w14:paraId="51CDC2FE" w14:textId="77777777" w:rsidR="00CD1AF5" w:rsidRPr="00CD1AF5" w:rsidRDefault="00CD1AF5" w:rsidP="00CD1AF5">
      <w:r w:rsidRPr="00CD1AF5">
        <w:t>• Integrated secure Cloud Bridge Infrastructure, reducing failover by 30% and ensuring strong cross-region site-to-site VPN connection</w:t>
      </w:r>
    </w:p>
    <w:p w14:paraId="5DBE70C6" w14:textId="77777777" w:rsidR="00CD1AF5" w:rsidRPr="00CD1AF5" w:rsidRDefault="00CD1AF5" w:rsidP="00CD1AF5">
      <w:r w:rsidRPr="00CD1AF5">
        <w:t>between on-premises network and AWS.</w:t>
      </w:r>
    </w:p>
    <w:p w14:paraId="6DF94859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CERTIFICATIONS</w:t>
      </w:r>
    </w:p>
    <w:p w14:paraId="0F59782B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Certified Ethical Hacker (CEHv12) </w:t>
      </w:r>
      <w:r w:rsidRPr="00CD1AF5">
        <w:t>- EC Council</w:t>
      </w:r>
    </w:p>
    <w:p w14:paraId="7663CA95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Fortinet FortiGate Firewall (NSE3) </w:t>
      </w:r>
      <w:r w:rsidRPr="00CD1AF5">
        <w:t>- Fortinet</w:t>
      </w:r>
    </w:p>
    <w:p w14:paraId="6D5FA279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Oracle Cloud Infrastructure Associate– </w:t>
      </w:r>
      <w:r w:rsidRPr="00CD1AF5">
        <w:t>Oracle</w:t>
      </w:r>
    </w:p>
    <w:p w14:paraId="08E8EEFA" w14:textId="77777777" w:rsidR="00CD1AF5" w:rsidRPr="00CD1AF5" w:rsidRDefault="00CD1AF5" w:rsidP="00CD1AF5">
      <w:r w:rsidRPr="00CD1AF5">
        <w:t xml:space="preserve">• </w:t>
      </w:r>
      <w:r w:rsidRPr="00CD1AF5">
        <w:rPr>
          <w:b/>
          <w:bCs/>
        </w:rPr>
        <w:t xml:space="preserve">EPSET English Certificate </w:t>
      </w:r>
      <w:r w:rsidRPr="00CD1AF5">
        <w:t>– EF Set</w:t>
      </w:r>
    </w:p>
    <w:p w14:paraId="6B249966" w14:textId="77777777" w:rsidR="00CD1AF5" w:rsidRPr="00CD1AF5" w:rsidRDefault="00CD1AF5" w:rsidP="00CD1AF5">
      <w:pPr>
        <w:rPr>
          <w:b/>
          <w:bCs/>
        </w:rPr>
      </w:pPr>
      <w:r w:rsidRPr="00CD1AF5">
        <w:rPr>
          <w:b/>
          <w:bCs/>
        </w:rPr>
        <w:t>PUBLICATIONS AND INTELLECTUAL PROPERTY</w:t>
      </w:r>
    </w:p>
    <w:p w14:paraId="761DE12D" w14:textId="77777777" w:rsidR="00CD1AF5" w:rsidRPr="00CD1AF5" w:rsidRDefault="00CD1AF5" w:rsidP="00CD1AF5">
      <w:r w:rsidRPr="00CD1AF5">
        <w:t xml:space="preserve">• An </w:t>
      </w:r>
      <w:r w:rsidRPr="00CD1AF5">
        <w:rPr>
          <w:b/>
          <w:bCs/>
        </w:rPr>
        <w:t xml:space="preserve">IoT </w:t>
      </w:r>
      <w:r w:rsidRPr="00CD1AF5">
        <w:t xml:space="preserve">based </w:t>
      </w:r>
      <w:r w:rsidRPr="00CD1AF5">
        <w:rPr>
          <w:b/>
          <w:bCs/>
        </w:rPr>
        <w:t xml:space="preserve">Patent </w:t>
      </w:r>
      <w:r w:rsidRPr="00CD1AF5">
        <w:t>on Centralized novel elevator with Disinfection Prevention.</w:t>
      </w:r>
    </w:p>
    <w:p w14:paraId="6D6AF15C" w14:textId="735476C0" w:rsidR="002B70EE" w:rsidRDefault="00CD1AF5" w:rsidP="00CD1AF5">
      <w:r w:rsidRPr="00CD1AF5">
        <w:t xml:space="preserve">• Participated in the Hack Master Series </w:t>
      </w:r>
      <w:r w:rsidRPr="00CD1AF5">
        <w:rPr>
          <w:b/>
          <w:bCs/>
        </w:rPr>
        <w:t>Hackathon.</w:t>
      </w:r>
    </w:p>
    <w:sectPr w:rsidR="002B7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F5"/>
    <w:rsid w:val="00177AE0"/>
    <w:rsid w:val="002111F7"/>
    <w:rsid w:val="002B70EE"/>
    <w:rsid w:val="002E061C"/>
    <w:rsid w:val="00427DAC"/>
    <w:rsid w:val="008F2911"/>
    <w:rsid w:val="00CD1AF5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88CA"/>
  <w15:chartTrackingRefBased/>
  <w15:docId w15:val="{FAE964B6-1BB7-4E51-B110-5C52A4F2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in/mmk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Barthwal</dc:creator>
  <cp:keywords/>
  <dc:description/>
  <cp:lastModifiedBy>Lakshmi Barthwal</cp:lastModifiedBy>
  <cp:revision>1</cp:revision>
  <dcterms:created xsi:type="dcterms:W3CDTF">2026-04-21T03:39:00Z</dcterms:created>
  <dcterms:modified xsi:type="dcterms:W3CDTF">2026-04-21T03:41:00Z</dcterms:modified>
</cp:coreProperties>
</file>