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E57F75" w14:paraId="3ED5459D" w14:textId="77777777" w:rsidTr="00E57F75">
        <w:tc>
          <w:tcPr>
            <w:tcW w:w="4675" w:type="dxa"/>
          </w:tcPr>
          <w:p w14:paraId="51488A2F" w14:textId="692C554A" w:rsidR="00E57F75" w:rsidRDefault="00E57F75">
            <w:r>
              <w:t>Test Plan Title</w:t>
            </w:r>
          </w:p>
        </w:tc>
        <w:tc>
          <w:tcPr>
            <w:tcW w:w="4675" w:type="dxa"/>
          </w:tcPr>
          <w:p w14:paraId="66EA1FDD" w14:textId="282E9C6C" w:rsidR="00E57F75" w:rsidRDefault="00E57F75">
            <w:r>
              <w:t>BMI Calculator Testing</w:t>
            </w:r>
          </w:p>
        </w:tc>
      </w:tr>
      <w:tr w:rsidR="00E57F75" w14:paraId="2FA43F9D" w14:textId="77777777" w:rsidTr="00E57F75">
        <w:tc>
          <w:tcPr>
            <w:tcW w:w="4675" w:type="dxa"/>
          </w:tcPr>
          <w:p w14:paraId="16DC7A32" w14:textId="7C31A65E" w:rsidR="00E57F75" w:rsidRDefault="00E57F75">
            <w:r>
              <w:t>Prepared By</w:t>
            </w:r>
          </w:p>
        </w:tc>
        <w:tc>
          <w:tcPr>
            <w:tcW w:w="4675" w:type="dxa"/>
          </w:tcPr>
          <w:p w14:paraId="234881B2" w14:textId="663C3058" w:rsidR="00E57F75" w:rsidRDefault="00E57F75">
            <w:r>
              <w:t>Lazar Georgiev, Student</w:t>
            </w:r>
          </w:p>
        </w:tc>
      </w:tr>
      <w:tr w:rsidR="00E57F75" w14:paraId="15A8E3FF" w14:textId="77777777" w:rsidTr="00E57F75">
        <w:tc>
          <w:tcPr>
            <w:tcW w:w="4675" w:type="dxa"/>
          </w:tcPr>
          <w:p w14:paraId="4B293B7B" w14:textId="1491096C" w:rsidR="00E57F75" w:rsidRDefault="00E57F75">
            <w:r>
              <w:t>Date</w:t>
            </w:r>
          </w:p>
        </w:tc>
        <w:tc>
          <w:tcPr>
            <w:tcW w:w="4675" w:type="dxa"/>
          </w:tcPr>
          <w:p w14:paraId="07DBC889" w14:textId="546C90F3" w:rsidR="00E57F75" w:rsidRDefault="00E57F75">
            <w:r>
              <w:t>02/</w:t>
            </w:r>
            <w:r w:rsidR="00F461E1">
              <w:t>19</w:t>
            </w:r>
            <w:r>
              <w:t>/2026</w:t>
            </w:r>
          </w:p>
        </w:tc>
      </w:tr>
    </w:tbl>
    <w:p w14:paraId="158591F4" w14:textId="77777777" w:rsidR="00BE61BE" w:rsidRDefault="00BE61BE"/>
    <w:p w14:paraId="28B01D7E" w14:textId="77777777" w:rsidR="00E57F75" w:rsidRDefault="00E57F75">
      <w:r w:rsidRPr="00E57F75">
        <w:rPr>
          <w:b/>
          <w:bCs/>
        </w:rPr>
        <w:t>Purpose/Executive Summary:</w:t>
      </w:r>
    </w:p>
    <w:p w14:paraId="0DF52482" w14:textId="584082A6" w:rsidR="00E57F75" w:rsidRDefault="00E57F75">
      <w:r>
        <w:t xml:space="preserve">The purpose of this test plan is to ensure that the BMI calculator </w:t>
      </w:r>
      <w:r w:rsidR="00F461E1">
        <w:t>assignment from the course</w:t>
      </w:r>
      <w:r>
        <w:t xml:space="preserve"> Applied Programming </w:t>
      </w:r>
      <w:r w:rsidR="00F461E1">
        <w:t xml:space="preserve">I </w:t>
      </w:r>
      <w:r>
        <w:t xml:space="preserve">is functioning properly. </w:t>
      </w:r>
    </w:p>
    <w:p w14:paraId="479565F1" w14:textId="1B9A6605" w:rsidR="00E57F75" w:rsidRDefault="00E57F75">
      <w:pPr>
        <w:rPr>
          <w:b/>
          <w:bCs/>
        </w:rPr>
      </w:pPr>
      <w:r>
        <w:rPr>
          <w:b/>
          <w:bCs/>
        </w:rPr>
        <w:t xml:space="preserve">In Scope Testing: </w:t>
      </w:r>
    </w:p>
    <w:p w14:paraId="32F0BC45" w14:textId="4125CF09" w:rsidR="00E57F75" w:rsidRDefault="008623CD">
      <w:r>
        <w:t>When starting to consider the testing</w:t>
      </w:r>
      <w:r w:rsidR="00F461E1">
        <w:t xml:space="preserve"> needed</w:t>
      </w:r>
      <w:r>
        <w:t xml:space="preserve"> for the BMI calculator, I began thinking about what needs to be entered correctly for the calculations to produce accurate results. This includes ensuring that the weight and height inputs are greater than 0. Neither weight nor height can be negative. That is how running the calculator will produce accurate BMI calculations and BMI categories. </w:t>
      </w:r>
    </w:p>
    <w:p w14:paraId="67947713" w14:textId="31CFF411" w:rsidR="008623CD" w:rsidRDefault="008623CD">
      <w:pPr>
        <w:rPr>
          <w:b/>
          <w:bCs/>
        </w:rPr>
      </w:pPr>
      <w:r>
        <w:rPr>
          <w:b/>
          <w:bCs/>
        </w:rPr>
        <w:t>Out of Scope Testing:</w:t>
      </w:r>
    </w:p>
    <w:p w14:paraId="68706A68" w14:textId="421BEDF7" w:rsidR="008623CD" w:rsidRDefault="008623CD">
      <w:r>
        <w:t xml:space="preserve">The testing performed will not test for speed on how fast testing is </w:t>
      </w:r>
      <w:r w:rsidR="00F461E1">
        <w:t>run</w:t>
      </w:r>
      <w:r>
        <w:t xml:space="preserve">. </w:t>
      </w:r>
      <w:r w:rsidR="00F461E1">
        <w:t>The program</w:t>
      </w:r>
      <w:r>
        <w:t xml:space="preserve"> will also not </w:t>
      </w:r>
      <w:r w:rsidR="00F461E1">
        <w:t>be tested</w:t>
      </w:r>
      <w:r>
        <w:t xml:space="preserve"> for saving any data since it is a user input-based calculator. </w:t>
      </w:r>
    </w:p>
    <w:p w14:paraId="56457692" w14:textId="3B3E1C3D" w:rsidR="008623CD" w:rsidRDefault="008623CD">
      <w:pPr>
        <w:rPr>
          <w:b/>
          <w:bCs/>
        </w:rPr>
      </w:pPr>
      <w:r>
        <w:rPr>
          <w:b/>
          <w:bCs/>
        </w:rPr>
        <w:t xml:space="preserve">Test Objectives: </w:t>
      </w:r>
    </w:p>
    <w:p w14:paraId="74DB39F3" w14:textId="22956D69" w:rsidR="008623CD" w:rsidRDefault="008623CD" w:rsidP="008623CD">
      <w:pPr>
        <w:pStyle w:val="ListParagraph"/>
        <w:numPr>
          <w:ilvl w:val="0"/>
          <w:numId w:val="1"/>
        </w:numPr>
      </w:pPr>
      <w:r>
        <w:t>Ensur</w:t>
      </w:r>
      <w:r w:rsidR="00F461E1">
        <w:t>e</w:t>
      </w:r>
      <w:r>
        <w:t xml:space="preserve"> that the program will provide accurate results </w:t>
      </w:r>
      <w:r w:rsidR="000A280B">
        <w:t xml:space="preserve">for BMI calculations if the inputs are valid. </w:t>
      </w:r>
    </w:p>
    <w:p w14:paraId="50526348" w14:textId="607473EF" w:rsidR="000A280B" w:rsidRDefault="000A280B" w:rsidP="008623CD">
      <w:pPr>
        <w:pStyle w:val="ListParagraph"/>
        <w:numPr>
          <w:ilvl w:val="0"/>
          <w:numId w:val="1"/>
        </w:numPr>
      </w:pPr>
      <w:r>
        <w:t xml:space="preserve">Ensure invalid inputs are not producing any results. </w:t>
      </w:r>
    </w:p>
    <w:p w14:paraId="24A143FE" w14:textId="3BE4B9C5" w:rsidR="000A280B" w:rsidRDefault="000A280B" w:rsidP="008623CD">
      <w:pPr>
        <w:pStyle w:val="ListParagraph"/>
        <w:numPr>
          <w:ilvl w:val="0"/>
          <w:numId w:val="1"/>
        </w:numPr>
      </w:pPr>
      <w:r>
        <w:t>Confirm BMI category is accurate based on BMI calculation.</w:t>
      </w:r>
    </w:p>
    <w:p w14:paraId="2E0D0839" w14:textId="5CF6113D" w:rsidR="000A280B" w:rsidRDefault="000A280B" w:rsidP="000A280B">
      <w:pPr>
        <w:rPr>
          <w:b/>
          <w:bCs/>
        </w:rPr>
      </w:pPr>
      <w:r>
        <w:rPr>
          <w:b/>
          <w:bCs/>
        </w:rPr>
        <w:t xml:space="preserve">Testing Approach: </w:t>
      </w:r>
    </w:p>
    <w:p w14:paraId="48F4EC5B" w14:textId="0C6F8855" w:rsidR="000A280B" w:rsidRDefault="000A280B" w:rsidP="000A280B">
      <w:r>
        <w:t>For the testing, I used Visual Studio and pytest to create automated test functions. The methodology is automated unit testing. The type of testing is functional because I am just checking to make sure that the BMI calculator is giving correct results based on valid inputs.</w:t>
      </w:r>
    </w:p>
    <w:p w14:paraId="4C1A566E" w14:textId="2FFB9461" w:rsidR="00F461E1" w:rsidRPr="00F461E1" w:rsidRDefault="00F461E1" w:rsidP="000A280B">
      <w:pPr>
        <w:rPr>
          <w:b/>
          <w:bCs/>
        </w:rPr>
      </w:pPr>
      <w:r>
        <w:rPr>
          <w:b/>
          <w:bCs/>
        </w:rPr>
        <w:t xml:space="preserve">Test Schedule: </w:t>
      </w:r>
    </w:p>
    <w:tbl>
      <w:tblPr>
        <w:tblStyle w:val="TableGrid"/>
        <w:tblW w:w="0" w:type="auto"/>
        <w:tblLook w:val="04A0" w:firstRow="1" w:lastRow="0" w:firstColumn="1" w:lastColumn="0" w:noHBand="0" w:noVBand="1"/>
      </w:tblPr>
      <w:tblGrid>
        <w:gridCol w:w="3116"/>
        <w:gridCol w:w="3117"/>
        <w:gridCol w:w="3117"/>
      </w:tblGrid>
      <w:tr w:rsidR="00F461E1" w14:paraId="1D7B8FD7" w14:textId="77777777" w:rsidTr="00F461E1">
        <w:tc>
          <w:tcPr>
            <w:tcW w:w="3116" w:type="dxa"/>
          </w:tcPr>
          <w:p w14:paraId="40589B15" w14:textId="59E6B022" w:rsidR="00F461E1" w:rsidRPr="00F461E1" w:rsidRDefault="00F461E1" w:rsidP="000A280B">
            <w:pPr>
              <w:rPr>
                <w:b/>
                <w:bCs/>
              </w:rPr>
            </w:pPr>
            <w:r w:rsidRPr="00F461E1">
              <w:rPr>
                <w:b/>
                <w:bCs/>
              </w:rPr>
              <w:t>Phase</w:t>
            </w:r>
          </w:p>
        </w:tc>
        <w:tc>
          <w:tcPr>
            <w:tcW w:w="3117" w:type="dxa"/>
          </w:tcPr>
          <w:p w14:paraId="22424AA6" w14:textId="4D32C13E" w:rsidR="00F461E1" w:rsidRPr="00F461E1" w:rsidRDefault="00F461E1" w:rsidP="000A280B">
            <w:pPr>
              <w:rPr>
                <w:b/>
                <w:bCs/>
              </w:rPr>
            </w:pPr>
            <w:r w:rsidRPr="00F461E1">
              <w:rPr>
                <w:b/>
                <w:bCs/>
              </w:rPr>
              <w:t>Start Date</w:t>
            </w:r>
          </w:p>
        </w:tc>
        <w:tc>
          <w:tcPr>
            <w:tcW w:w="3117" w:type="dxa"/>
          </w:tcPr>
          <w:p w14:paraId="6436983F" w14:textId="1486D180" w:rsidR="00F461E1" w:rsidRPr="00F461E1" w:rsidRDefault="00F461E1" w:rsidP="000A280B">
            <w:pPr>
              <w:rPr>
                <w:b/>
                <w:bCs/>
              </w:rPr>
            </w:pPr>
            <w:r w:rsidRPr="00F461E1">
              <w:rPr>
                <w:b/>
                <w:bCs/>
              </w:rPr>
              <w:t>End Date</w:t>
            </w:r>
          </w:p>
        </w:tc>
      </w:tr>
      <w:tr w:rsidR="00F461E1" w14:paraId="0FF61820" w14:textId="77777777" w:rsidTr="00F461E1">
        <w:tc>
          <w:tcPr>
            <w:tcW w:w="3116" w:type="dxa"/>
          </w:tcPr>
          <w:p w14:paraId="2849F49D" w14:textId="3553E48A" w:rsidR="00F461E1" w:rsidRDefault="00F461E1" w:rsidP="000A280B">
            <w:r>
              <w:t xml:space="preserve">Test Planning </w:t>
            </w:r>
          </w:p>
        </w:tc>
        <w:tc>
          <w:tcPr>
            <w:tcW w:w="3117" w:type="dxa"/>
          </w:tcPr>
          <w:p w14:paraId="3839E5C8" w14:textId="175A12DB" w:rsidR="00F461E1" w:rsidRDefault="00F461E1" w:rsidP="000A280B">
            <w:r>
              <w:t>02/16</w:t>
            </w:r>
          </w:p>
        </w:tc>
        <w:tc>
          <w:tcPr>
            <w:tcW w:w="3117" w:type="dxa"/>
          </w:tcPr>
          <w:p w14:paraId="2030ECB8" w14:textId="3D854B4E" w:rsidR="00F461E1" w:rsidRDefault="00F461E1" w:rsidP="000A280B">
            <w:r>
              <w:t>02/20</w:t>
            </w:r>
          </w:p>
        </w:tc>
      </w:tr>
      <w:tr w:rsidR="00F461E1" w14:paraId="4F300205" w14:textId="77777777" w:rsidTr="00F461E1">
        <w:tc>
          <w:tcPr>
            <w:tcW w:w="3116" w:type="dxa"/>
          </w:tcPr>
          <w:p w14:paraId="6F084FD3" w14:textId="7FCF61A7" w:rsidR="00F461E1" w:rsidRDefault="00F461E1" w:rsidP="000A280B">
            <w:r>
              <w:t>Test Case Design</w:t>
            </w:r>
          </w:p>
        </w:tc>
        <w:tc>
          <w:tcPr>
            <w:tcW w:w="3117" w:type="dxa"/>
          </w:tcPr>
          <w:p w14:paraId="2CEB4771" w14:textId="4FC22C55" w:rsidR="00F461E1" w:rsidRDefault="00F461E1" w:rsidP="000A280B">
            <w:r>
              <w:t>02/16</w:t>
            </w:r>
          </w:p>
        </w:tc>
        <w:tc>
          <w:tcPr>
            <w:tcW w:w="3117" w:type="dxa"/>
          </w:tcPr>
          <w:p w14:paraId="59208235" w14:textId="77509874" w:rsidR="00F461E1" w:rsidRDefault="00F461E1" w:rsidP="000A280B">
            <w:r>
              <w:t>02/20</w:t>
            </w:r>
          </w:p>
        </w:tc>
      </w:tr>
      <w:tr w:rsidR="00F461E1" w14:paraId="77D2A129" w14:textId="77777777" w:rsidTr="00F461E1">
        <w:tc>
          <w:tcPr>
            <w:tcW w:w="3116" w:type="dxa"/>
          </w:tcPr>
          <w:p w14:paraId="7FCA60B0" w14:textId="5A5D5318" w:rsidR="00F461E1" w:rsidRDefault="00F461E1" w:rsidP="000A280B">
            <w:r>
              <w:t>Test Execution</w:t>
            </w:r>
          </w:p>
        </w:tc>
        <w:tc>
          <w:tcPr>
            <w:tcW w:w="3117" w:type="dxa"/>
          </w:tcPr>
          <w:p w14:paraId="11EC4F34" w14:textId="2C54B3CD" w:rsidR="00F461E1" w:rsidRDefault="00F461E1" w:rsidP="000A280B">
            <w:r>
              <w:t>02/16</w:t>
            </w:r>
          </w:p>
        </w:tc>
        <w:tc>
          <w:tcPr>
            <w:tcW w:w="3117" w:type="dxa"/>
          </w:tcPr>
          <w:p w14:paraId="31A73CC2" w14:textId="43A39864" w:rsidR="00F461E1" w:rsidRDefault="00F461E1" w:rsidP="000A280B">
            <w:r>
              <w:t>02/20</w:t>
            </w:r>
          </w:p>
        </w:tc>
      </w:tr>
      <w:tr w:rsidR="00F461E1" w14:paraId="7447D4B2" w14:textId="77777777" w:rsidTr="00F461E1">
        <w:tc>
          <w:tcPr>
            <w:tcW w:w="3116" w:type="dxa"/>
          </w:tcPr>
          <w:p w14:paraId="667D950F" w14:textId="60D51AA2" w:rsidR="00F461E1" w:rsidRDefault="00F461E1" w:rsidP="000A280B">
            <w:r>
              <w:t>Bug Fix Verification</w:t>
            </w:r>
          </w:p>
        </w:tc>
        <w:tc>
          <w:tcPr>
            <w:tcW w:w="3117" w:type="dxa"/>
          </w:tcPr>
          <w:p w14:paraId="7ACC4154" w14:textId="5AE95D13" w:rsidR="00F461E1" w:rsidRDefault="00F461E1" w:rsidP="000A280B">
            <w:r>
              <w:t>02/16</w:t>
            </w:r>
          </w:p>
        </w:tc>
        <w:tc>
          <w:tcPr>
            <w:tcW w:w="3117" w:type="dxa"/>
          </w:tcPr>
          <w:p w14:paraId="08F32E67" w14:textId="002BE2FD" w:rsidR="00F461E1" w:rsidRDefault="00F461E1" w:rsidP="000A280B">
            <w:r>
              <w:t>02/20</w:t>
            </w:r>
          </w:p>
        </w:tc>
      </w:tr>
      <w:tr w:rsidR="00F461E1" w14:paraId="67BE52C6" w14:textId="77777777" w:rsidTr="00F461E1">
        <w:tc>
          <w:tcPr>
            <w:tcW w:w="3116" w:type="dxa"/>
          </w:tcPr>
          <w:p w14:paraId="02B7A21C" w14:textId="2B1EE489" w:rsidR="00F461E1" w:rsidRDefault="00F461E1" w:rsidP="000A280B">
            <w:r>
              <w:t>Test Completion</w:t>
            </w:r>
          </w:p>
        </w:tc>
        <w:tc>
          <w:tcPr>
            <w:tcW w:w="3117" w:type="dxa"/>
          </w:tcPr>
          <w:p w14:paraId="59D2BFF2" w14:textId="2D47122E" w:rsidR="00F461E1" w:rsidRDefault="00F461E1" w:rsidP="000A280B">
            <w:r>
              <w:t>02/16</w:t>
            </w:r>
          </w:p>
        </w:tc>
        <w:tc>
          <w:tcPr>
            <w:tcW w:w="3117" w:type="dxa"/>
          </w:tcPr>
          <w:p w14:paraId="051A9477" w14:textId="03F3FEC8" w:rsidR="00F461E1" w:rsidRDefault="00F461E1" w:rsidP="000A280B">
            <w:r>
              <w:t>02/20</w:t>
            </w:r>
          </w:p>
        </w:tc>
      </w:tr>
    </w:tbl>
    <w:p w14:paraId="7B6E004C" w14:textId="07906164" w:rsidR="000A280B" w:rsidRPr="002B5220" w:rsidRDefault="000A280B" w:rsidP="000A280B">
      <w:pPr>
        <w:rPr>
          <w:u w:val="single"/>
        </w:rPr>
      </w:pPr>
      <w:r w:rsidRPr="002B5220">
        <w:rPr>
          <w:u w:val="single"/>
        </w:rPr>
        <w:lastRenderedPageBreak/>
        <w:t xml:space="preserve"> </w:t>
      </w:r>
    </w:p>
    <w:p w14:paraId="46BB3FA3" w14:textId="4D77F4D9" w:rsidR="00E57F75" w:rsidRPr="002B5220" w:rsidRDefault="00311CE4">
      <w:pPr>
        <w:rPr>
          <w:b/>
          <w:bCs/>
          <w:u w:val="single"/>
        </w:rPr>
      </w:pPr>
      <w:r w:rsidRPr="002B5220">
        <w:rPr>
          <w:b/>
          <w:bCs/>
          <w:u w:val="single"/>
        </w:rPr>
        <w:t xml:space="preserve">Test Environment: </w:t>
      </w:r>
    </w:p>
    <w:p w14:paraId="272A182A" w14:textId="0896D946" w:rsidR="00311CE4" w:rsidRPr="0016730C" w:rsidRDefault="00311CE4">
      <w:r w:rsidRPr="0016730C">
        <w:t>Hardware/Software: Windows 11 Pro</w:t>
      </w:r>
    </w:p>
    <w:p w14:paraId="1562C143" w14:textId="5F69C77C" w:rsidR="00311CE4" w:rsidRPr="0016730C" w:rsidRDefault="00311CE4">
      <w:r w:rsidRPr="0016730C">
        <w:t>App Version: Microsoft Visual Studio Community 2022 Version 17.14.23</w:t>
      </w:r>
    </w:p>
    <w:p w14:paraId="1F3BA4AF" w14:textId="00C310E4" w:rsidR="00311CE4" w:rsidRPr="0016730C" w:rsidRDefault="00311CE4">
      <w:r w:rsidRPr="0016730C">
        <w:t>Test Data Sources: Mock Data</w:t>
      </w:r>
      <w:r w:rsidR="0016730C">
        <w:t xml:space="preserve"> – 3 valid inputs, 2 invalid inputs </w:t>
      </w:r>
    </w:p>
    <w:p w14:paraId="08500727" w14:textId="27DBF17A" w:rsidR="00311CE4" w:rsidRPr="002B5220" w:rsidRDefault="00311CE4">
      <w:pPr>
        <w:rPr>
          <w:b/>
          <w:bCs/>
          <w:u w:val="single"/>
        </w:rPr>
      </w:pPr>
      <w:r w:rsidRPr="002B5220">
        <w:rPr>
          <w:b/>
          <w:bCs/>
          <w:u w:val="single"/>
        </w:rPr>
        <w:t xml:space="preserve">Resources and Responsibilities: </w:t>
      </w:r>
    </w:p>
    <w:tbl>
      <w:tblPr>
        <w:tblStyle w:val="TableGrid"/>
        <w:tblW w:w="0" w:type="auto"/>
        <w:tblLook w:val="04A0" w:firstRow="1" w:lastRow="0" w:firstColumn="1" w:lastColumn="0" w:noHBand="0" w:noVBand="1"/>
      </w:tblPr>
      <w:tblGrid>
        <w:gridCol w:w="3116"/>
        <w:gridCol w:w="3117"/>
        <w:gridCol w:w="3117"/>
      </w:tblGrid>
      <w:tr w:rsidR="00311CE4" w:rsidRPr="002B5220" w14:paraId="4C84AFA5" w14:textId="77777777" w:rsidTr="00311CE4">
        <w:tc>
          <w:tcPr>
            <w:tcW w:w="3116" w:type="dxa"/>
          </w:tcPr>
          <w:p w14:paraId="1B63DC59" w14:textId="425C6693" w:rsidR="00311CE4" w:rsidRPr="002B5220" w:rsidRDefault="00311CE4">
            <w:pPr>
              <w:rPr>
                <w:b/>
                <w:bCs/>
                <w:u w:val="single"/>
              </w:rPr>
            </w:pPr>
            <w:r w:rsidRPr="002B5220">
              <w:rPr>
                <w:b/>
                <w:bCs/>
                <w:u w:val="single"/>
              </w:rPr>
              <w:t>Role</w:t>
            </w:r>
          </w:p>
        </w:tc>
        <w:tc>
          <w:tcPr>
            <w:tcW w:w="3117" w:type="dxa"/>
          </w:tcPr>
          <w:p w14:paraId="610904B8" w14:textId="3D4108D1" w:rsidR="00311CE4" w:rsidRPr="002B5220" w:rsidRDefault="00311CE4">
            <w:pPr>
              <w:rPr>
                <w:b/>
                <w:bCs/>
                <w:u w:val="single"/>
              </w:rPr>
            </w:pPr>
            <w:r w:rsidRPr="002B5220">
              <w:rPr>
                <w:b/>
                <w:bCs/>
                <w:u w:val="single"/>
              </w:rPr>
              <w:t xml:space="preserve">Name </w:t>
            </w:r>
          </w:p>
        </w:tc>
        <w:tc>
          <w:tcPr>
            <w:tcW w:w="3117" w:type="dxa"/>
          </w:tcPr>
          <w:p w14:paraId="3206DE23" w14:textId="3F66E838" w:rsidR="00311CE4" w:rsidRPr="002B5220" w:rsidRDefault="00311CE4">
            <w:pPr>
              <w:rPr>
                <w:b/>
                <w:bCs/>
                <w:u w:val="single"/>
              </w:rPr>
            </w:pPr>
            <w:r w:rsidRPr="002B5220">
              <w:rPr>
                <w:b/>
                <w:bCs/>
                <w:u w:val="single"/>
              </w:rPr>
              <w:t>Responsibilities</w:t>
            </w:r>
          </w:p>
        </w:tc>
      </w:tr>
      <w:tr w:rsidR="00311CE4" w:rsidRPr="002B5220" w14:paraId="43179833" w14:textId="77777777" w:rsidTr="00311CE4">
        <w:tc>
          <w:tcPr>
            <w:tcW w:w="3116" w:type="dxa"/>
          </w:tcPr>
          <w:p w14:paraId="195318FF" w14:textId="423EEC08" w:rsidR="00311CE4" w:rsidRPr="0016730C" w:rsidRDefault="002B5220">
            <w:r w:rsidRPr="0016730C">
              <w:t>Tester</w:t>
            </w:r>
          </w:p>
        </w:tc>
        <w:tc>
          <w:tcPr>
            <w:tcW w:w="3117" w:type="dxa"/>
          </w:tcPr>
          <w:p w14:paraId="23F2B020" w14:textId="7E10F95E" w:rsidR="00311CE4" w:rsidRPr="0016730C" w:rsidRDefault="002B5220">
            <w:r w:rsidRPr="0016730C">
              <w:t>Lazar Georgiev</w:t>
            </w:r>
          </w:p>
        </w:tc>
        <w:tc>
          <w:tcPr>
            <w:tcW w:w="3117" w:type="dxa"/>
          </w:tcPr>
          <w:p w14:paraId="305B8C06" w14:textId="475D7D68" w:rsidR="00311CE4" w:rsidRPr="0016730C" w:rsidRDefault="002B5220">
            <w:r w:rsidRPr="0016730C">
              <w:t>Create and run tests. Document results.</w:t>
            </w:r>
          </w:p>
        </w:tc>
      </w:tr>
    </w:tbl>
    <w:p w14:paraId="0FBB0D31" w14:textId="77777777" w:rsidR="00311CE4" w:rsidRPr="002B5220" w:rsidRDefault="00311CE4">
      <w:pPr>
        <w:rPr>
          <w:b/>
          <w:bCs/>
          <w:u w:val="single"/>
        </w:rPr>
      </w:pPr>
    </w:p>
    <w:p w14:paraId="244EC16F" w14:textId="6466DAD1" w:rsidR="002B5220" w:rsidRPr="002B5220" w:rsidRDefault="002B5220">
      <w:pPr>
        <w:rPr>
          <w:b/>
          <w:bCs/>
          <w:u w:val="single"/>
        </w:rPr>
      </w:pPr>
      <w:r w:rsidRPr="002B5220">
        <w:rPr>
          <w:b/>
          <w:bCs/>
          <w:u w:val="single"/>
        </w:rPr>
        <w:t>Risk and Mitigation:</w:t>
      </w:r>
    </w:p>
    <w:tbl>
      <w:tblPr>
        <w:tblStyle w:val="TableGrid"/>
        <w:tblW w:w="0" w:type="auto"/>
        <w:tblLook w:val="04A0" w:firstRow="1" w:lastRow="0" w:firstColumn="1" w:lastColumn="0" w:noHBand="0" w:noVBand="1"/>
      </w:tblPr>
      <w:tblGrid>
        <w:gridCol w:w="4675"/>
        <w:gridCol w:w="4675"/>
      </w:tblGrid>
      <w:tr w:rsidR="002B5220" w:rsidRPr="002B5220" w14:paraId="3B3B47A7" w14:textId="77777777" w:rsidTr="002B5220">
        <w:tc>
          <w:tcPr>
            <w:tcW w:w="4675" w:type="dxa"/>
          </w:tcPr>
          <w:p w14:paraId="269E4FEA" w14:textId="079DAEDA" w:rsidR="002B5220" w:rsidRPr="002B5220" w:rsidRDefault="002B5220">
            <w:pPr>
              <w:rPr>
                <w:b/>
                <w:bCs/>
                <w:u w:val="single"/>
              </w:rPr>
            </w:pPr>
            <w:r w:rsidRPr="002B5220">
              <w:rPr>
                <w:b/>
                <w:bCs/>
                <w:u w:val="single"/>
              </w:rPr>
              <w:t>Risk</w:t>
            </w:r>
          </w:p>
        </w:tc>
        <w:tc>
          <w:tcPr>
            <w:tcW w:w="4675" w:type="dxa"/>
          </w:tcPr>
          <w:p w14:paraId="226C9921" w14:textId="62E4DC39" w:rsidR="002B5220" w:rsidRPr="002B5220" w:rsidRDefault="002B5220">
            <w:pPr>
              <w:rPr>
                <w:b/>
                <w:bCs/>
                <w:u w:val="single"/>
              </w:rPr>
            </w:pPr>
            <w:r w:rsidRPr="002B5220">
              <w:rPr>
                <w:b/>
                <w:bCs/>
                <w:u w:val="single"/>
              </w:rPr>
              <w:t>Mitigation</w:t>
            </w:r>
          </w:p>
        </w:tc>
      </w:tr>
      <w:tr w:rsidR="002B5220" w:rsidRPr="002B5220" w14:paraId="4C8E7BB0" w14:textId="77777777" w:rsidTr="002B5220">
        <w:tc>
          <w:tcPr>
            <w:tcW w:w="4675" w:type="dxa"/>
          </w:tcPr>
          <w:p w14:paraId="6C38A223" w14:textId="7B683905" w:rsidR="002B5220" w:rsidRPr="0016730C" w:rsidRDefault="002B5220">
            <w:r w:rsidRPr="0016730C">
              <w:t xml:space="preserve">Invalid inputs calculating BMI and providing a category. </w:t>
            </w:r>
          </w:p>
        </w:tc>
        <w:tc>
          <w:tcPr>
            <w:tcW w:w="4675" w:type="dxa"/>
          </w:tcPr>
          <w:p w14:paraId="53B11C10" w14:textId="715FD731" w:rsidR="002B5220" w:rsidRPr="0016730C" w:rsidRDefault="002B5220">
            <w:r w:rsidRPr="0016730C">
              <w:t xml:space="preserve">Automated unit tests verifying invalid inputs do not produce results. </w:t>
            </w:r>
          </w:p>
        </w:tc>
      </w:tr>
    </w:tbl>
    <w:p w14:paraId="76EB4497" w14:textId="77777777" w:rsidR="002B5220" w:rsidRPr="002B5220" w:rsidRDefault="002B5220">
      <w:pPr>
        <w:rPr>
          <w:b/>
          <w:bCs/>
          <w:u w:val="single"/>
        </w:rPr>
      </w:pPr>
    </w:p>
    <w:p w14:paraId="40DDA171" w14:textId="77777777" w:rsidR="002B5220" w:rsidRPr="002B5220" w:rsidRDefault="002B5220">
      <w:pPr>
        <w:rPr>
          <w:b/>
          <w:bCs/>
          <w:u w:val="single"/>
        </w:rPr>
      </w:pPr>
      <w:r w:rsidRPr="002B5220">
        <w:rPr>
          <w:b/>
          <w:bCs/>
          <w:u w:val="single"/>
        </w:rPr>
        <w:t>Test Deliverables:</w:t>
      </w:r>
    </w:p>
    <w:p w14:paraId="31B204BC" w14:textId="5B6E4EB5" w:rsidR="002B5220" w:rsidRPr="002B5220" w:rsidRDefault="002B5220" w:rsidP="00965BAC">
      <w:pPr>
        <w:spacing w:after="0" w:line="240" w:lineRule="auto"/>
        <w:rPr>
          <w:u w:val="single"/>
        </w:rPr>
      </w:pPr>
      <w:r w:rsidRPr="002B5220">
        <w:rPr>
          <w:u w:val="single"/>
        </w:rPr>
        <w:t>Test 1 – Healthy BMI:</w:t>
      </w:r>
    </w:p>
    <w:p w14:paraId="524EF1B6" w14:textId="5D1120C2" w:rsidR="002B5220" w:rsidRDefault="002B5220" w:rsidP="00965BAC">
      <w:pPr>
        <w:spacing w:after="0" w:line="240" w:lineRule="auto"/>
      </w:pPr>
      <w:r>
        <w:t>Input: Name – John, Weight – 150lbs, Height – 5ft 10in</w:t>
      </w:r>
    </w:p>
    <w:p w14:paraId="4E5038D7" w14:textId="61329B12" w:rsidR="002B5220" w:rsidRDefault="002B5220" w:rsidP="00965BAC">
      <w:pPr>
        <w:spacing w:after="0" w:line="240" w:lineRule="auto"/>
      </w:pPr>
      <w:r>
        <w:t xml:space="preserve">Result: BMI calculation is performed accurately with no error messages displayed. Produces healthy weight reading. </w:t>
      </w:r>
    </w:p>
    <w:p w14:paraId="5E66C252" w14:textId="77777777" w:rsidR="00965BAC" w:rsidRPr="002B5220" w:rsidRDefault="00965BAC" w:rsidP="00965BAC">
      <w:pPr>
        <w:spacing w:after="0" w:line="240" w:lineRule="auto"/>
      </w:pPr>
    </w:p>
    <w:p w14:paraId="235997AF" w14:textId="46D7BB08" w:rsidR="002B5220" w:rsidRDefault="002B5220" w:rsidP="00965BAC">
      <w:pPr>
        <w:spacing w:after="0" w:line="240" w:lineRule="auto"/>
        <w:rPr>
          <w:u w:val="single"/>
        </w:rPr>
      </w:pPr>
      <w:r>
        <w:rPr>
          <w:b/>
          <w:bCs/>
        </w:rPr>
        <w:t xml:space="preserve"> </w:t>
      </w:r>
      <w:r>
        <w:rPr>
          <w:u w:val="single"/>
        </w:rPr>
        <w:t xml:space="preserve">Test 2 – Underweight BMI: </w:t>
      </w:r>
    </w:p>
    <w:p w14:paraId="6FCA110E" w14:textId="041CE4A4" w:rsidR="002B5220" w:rsidRDefault="002B5220" w:rsidP="00965BAC">
      <w:pPr>
        <w:spacing w:after="0" w:line="240" w:lineRule="auto"/>
      </w:pPr>
      <w:r>
        <w:t xml:space="preserve">Input: Name – Jane, Weight </w:t>
      </w:r>
      <w:r w:rsidR="00965BAC">
        <w:t>–</w:t>
      </w:r>
      <w:r>
        <w:t xml:space="preserve"> </w:t>
      </w:r>
      <w:r w:rsidR="00965BAC">
        <w:t>100lbs, Height – 5ft 6in</w:t>
      </w:r>
    </w:p>
    <w:p w14:paraId="522424EB" w14:textId="2AD02702" w:rsidR="00965BAC" w:rsidRDefault="00965BAC" w:rsidP="00965BAC">
      <w:pPr>
        <w:spacing w:after="0" w:line="240" w:lineRule="auto"/>
      </w:pPr>
      <w:r>
        <w:t>Result: BMI calculation is performed accurately with no error messages displayed. Produces</w:t>
      </w:r>
      <w:r>
        <w:t xml:space="preserve"> under</w:t>
      </w:r>
      <w:r>
        <w:t xml:space="preserve">weight reading. </w:t>
      </w:r>
    </w:p>
    <w:p w14:paraId="4F84AB92" w14:textId="77777777" w:rsidR="00965BAC" w:rsidRDefault="00965BAC" w:rsidP="00965BAC">
      <w:pPr>
        <w:spacing w:after="0" w:line="240" w:lineRule="auto"/>
      </w:pPr>
    </w:p>
    <w:p w14:paraId="435175AC" w14:textId="59DBA00D" w:rsidR="00965BAC" w:rsidRDefault="00965BAC" w:rsidP="00965BAC">
      <w:pPr>
        <w:spacing w:after="0" w:line="240" w:lineRule="auto"/>
        <w:rPr>
          <w:u w:val="single"/>
        </w:rPr>
      </w:pPr>
      <w:r w:rsidRPr="00965BAC">
        <w:rPr>
          <w:u w:val="single"/>
        </w:rPr>
        <w:t>Test 3 – Overweight BMI:</w:t>
      </w:r>
    </w:p>
    <w:p w14:paraId="37D919C4" w14:textId="10E4CCE9" w:rsidR="00965BAC" w:rsidRDefault="00965BAC" w:rsidP="00965BAC">
      <w:pPr>
        <w:spacing w:after="0" w:line="240" w:lineRule="auto"/>
      </w:pPr>
      <w:r>
        <w:t>Input: Name – Mike, Weight – 200lbs, Height – 5ft 8in</w:t>
      </w:r>
    </w:p>
    <w:p w14:paraId="03F0D7FA" w14:textId="63793850" w:rsidR="00965BAC" w:rsidRPr="002B5220" w:rsidRDefault="00965BAC" w:rsidP="00965BAC">
      <w:pPr>
        <w:spacing w:after="0" w:line="240" w:lineRule="auto"/>
      </w:pPr>
      <w:r>
        <w:t xml:space="preserve">Result: BMI calculation is performed accurately with no error messages displayed. Produces </w:t>
      </w:r>
      <w:r>
        <w:t>over</w:t>
      </w:r>
      <w:r>
        <w:t xml:space="preserve">weight reading. </w:t>
      </w:r>
    </w:p>
    <w:p w14:paraId="71C3E9E5" w14:textId="77777777" w:rsidR="00965BAC" w:rsidRDefault="00965BAC" w:rsidP="00965BAC"/>
    <w:p w14:paraId="5FFD692F" w14:textId="3C1B8A5C" w:rsidR="00965BAC" w:rsidRDefault="00965BAC" w:rsidP="00965BAC">
      <w:pPr>
        <w:spacing w:after="0" w:line="240" w:lineRule="auto"/>
        <w:rPr>
          <w:u w:val="single"/>
        </w:rPr>
      </w:pPr>
      <w:r>
        <w:rPr>
          <w:u w:val="single"/>
        </w:rPr>
        <w:t xml:space="preserve">Test 4 – Negative Weight: </w:t>
      </w:r>
    </w:p>
    <w:p w14:paraId="5B1FE512" w14:textId="77777777" w:rsidR="00965BAC" w:rsidRDefault="00965BAC" w:rsidP="00965BAC">
      <w:pPr>
        <w:spacing w:after="0" w:line="240" w:lineRule="auto"/>
      </w:pPr>
      <w:r>
        <w:t>Input: Name – Fred, Weight – (-200lbs), Height – 5ft 8in</w:t>
      </w:r>
    </w:p>
    <w:p w14:paraId="617ACF69" w14:textId="7F06CF73" w:rsidR="00965BAC" w:rsidRPr="00965BAC" w:rsidRDefault="00965BAC" w:rsidP="00965BAC">
      <w:pPr>
        <w:spacing w:after="0" w:line="240" w:lineRule="auto"/>
      </w:pPr>
      <w:r>
        <w:t xml:space="preserve">Result: BMI calculation cannot be performed. Receive an error message for inaccurate weight input, “Weight must be greater than 0.” </w:t>
      </w:r>
    </w:p>
    <w:p w14:paraId="51ADBC51" w14:textId="77777777" w:rsidR="00965BAC" w:rsidRDefault="00965BAC"/>
    <w:p w14:paraId="3CE3B32E" w14:textId="488BD08D" w:rsidR="00965BAC" w:rsidRDefault="00965BAC" w:rsidP="00965BAC">
      <w:pPr>
        <w:spacing w:after="0" w:line="240" w:lineRule="auto"/>
        <w:rPr>
          <w:u w:val="single"/>
        </w:rPr>
      </w:pPr>
      <w:r>
        <w:rPr>
          <w:u w:val="single"/>
        </w:rPr>
        <w:lastRenderedPageBreak/>
        <w:t>Test 5 – 0 Height:</w:t>
      </w:r>
    </w:p>
    <w:p w14:paraId="146C1B65" w14:textId="5916EED2" w:rsidR="00965BAC" w:rsidRDefault="00965BAC" w:rsidP="00965BAC">
      <w:pPr>
        <w:spacing w:after="0" w:line="240" w:lineRule="auto"/>
      </w:pPr>
      <w:r>
        <w:t>Input: Name – Josh, Weight – 200lbs, Height – (0ft 0in)</w:t>
      </w:r>
    </w:p>
    <w:p w14:paraId="724F3B11" w14:textId="44975515" w:rsidR="00965BAC" w:rsidRPr="00965BAC" w:rsidRDefault="00965BAC" w:rsidP="00965BAC">
      <w:pPr>
        <w:spacing w:after="0" w:line="240" w:lineRule="auto"/>
      </w:pPr>
      <w:r>
        <w:t xml:space="preserve">Result: BMI calculation cannot be performed. Receive an error message for inaccurate </w:t>
      </w:r>
      <w:r>
        <w:t xml:space="preserve">height </w:t>
      </w:r>
      <w:r>
        <w:t>input, “</w:t>
      </w:r>
      <w:r>
        <w:t>Height</w:t>
      </w:r>
      <w:r>
        <w:t xml:space="preserve"> must be greater than 0.” </w:t>
      </w:r>
    </w:p>
    <w:p w14:paraId="79FB6C48" w14:textId="77777777" w:rsidR="00965BAC" w:rsidRDefault="00965BAC"/>
    <w:p w14:paraId="581E63D8" w14:textId="0C50CB63" w:rsidR="00965BAC" w:rsidRDefault="00965BAC">
      <w:pPr>
        <w:rPr>
          <w:b/>
          <w:bCs/>
        </w:rPr>
      </w:pPr>
      <w:r>
        <w:rPr>
          <w:b/>
          <w:bCs/>
        </w:rPr>
        <w:t>Entry and Exit Criteria:</w:t>
      </w:r>
    </w:p>
    <w:p w14:paraId="531BADB1" w14:textId="27B323B3" w:rsidR="00965BAC" w:rsidRDefault="0016730C">
      <w:r>
        <w:rPr>
          <w:u w:val="single"/>
        </w:rPr>
        <w:t xml:space="preserve">Entry: </w:t>
      </w:r>
      <w:r>
        <w:t xml:space="preserve">Code is completed. Test cases have been reviewed. </w:t>
      </w:r>
    </w:p>
    <w:p w14:paraId="6116A170" w14:textId="0076AAE7" w:rsidR="0016730C" w:rsidRPr="0016730C" w:rsidRDefault="0016730C">
      <w:r>
        <w:rPr>
          <w:u w:val="single"/>
        </w:rPr>
        <w:t xml:space="preserve">Exit: </w:t>
      </w:r>
      <w:r>
        <w:t xml:space="preserve">All tests with valid inputs ran accurately with no error produced. All tests with invalid inputs produced errors. BMI calculator is running properly. </w:t>
      </w:r>
    </w:p>
    <w:p w14:paraId="08F953CA" w14:textId="3D8BE198" w:rsidR="002B5220" w:rsidRPr="00C82029" w:rsidRDefault="00653FCF">
      <w:r>
        <w:rPr>
          <w:noProof/>
        </w:rPr>
        <w:drawing>
          <wp:inline distT="0" distB="0" distL="0" distR="0" wp14:anchorId="3DD7B3F0" wp14:editId="572C6BD2">
            <wp:extent cx="6522720" cy="1440180"/>
            <wp:effectExtent l="0" t="0" r="0" b="7620"/>
            <wp:docPr id="88474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47677" name="Picture 884747677"/>
                    <pic:cNvPicPr/>
                  </pic:nvPicPr>
                  <pic:blipFill>
                    <a:blip r:embed="rId5">
                      <a:extLst>
                        <a:ext uri="{28A0092B-C50C-407E-A947-70E740481C1C}">
                          <a14:useLocalDpi xmlns:a14="http://schemas.microsoft.com/office/drawing/2010/main" val="0"/>
                        </a:ext>
                      </a:extLst>
                    </a:blip>
                    <a:stretch>
                      <a:fillRect/>
                    </a:stretch>
                  </pic:blipFill>
                  <pic:spPr>
                    <a:xfrm>
                      <a:off x="0" y="0"/>
                      <a:ext cx="6522720" cy="1440180"/>
                    </a:xfrm>
                    <a:prstGeom prst="rect">
                      <a:avLst/>
                    </a:prstGeom>
                  </pic:spPr>
                </pic:pic>
              </a:graphicData>
            </a:graphic>
          </wp:inline>
        </w:drawing>
      </w:r>
    </w:p>
    <w:p w14:paraId="47B98C1C" w14:textId="77777777" w:rsidR="00E57F75" w:rsidRDefault="00E57F75"/>
    <w:sectPr w:rsidR="00E57F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1E46A8"/>
    <w:multiLevelType w:val="hybridMultilevel"/>
    <w:tmpl w:val="C5805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0290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F75"/>
    <w:rsid w:val="000A280B"/>
    <w:rsid w:val="0016730C"/>
    <w:rsid w:val="002B5220"/>
    <w:rsid w:val="00311CE4"/>
    <w:rsid w:val="003F2065"/>
    <w:rsid w:val="00653FCF"/>
    <w:rsid w:val="006B5CA4"/>
    <w:rsid w:val="008623CD"/>
    <w:rsid w:val="00965BAC"/>
    <w:rsid w:val="00BE61BE"/>
    <w:rsid w:val="00C82029"/>
    <w:rsid w:val="00E57F75"/>
    <w:rsid w:val="00F461E1"/>
    <w:rsid w:val="00F82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DCA96"/>
  <w15:chartTrackingRefBased/>
  <w15:docId w15:val="{139F7841-3ADA-45E7-9E9E-872F0DEC5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F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F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F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F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F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F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F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F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F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F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F75"/>
    <w:rPr>
      <w:rFonts w:eastAsiaTheme="majorEastAsia" w:cstheme="majorBidi"/>
      <w:color w:val="272727" w:themeColor="text1" w:themeTint="D8"/>
    </w:rPr>
  </w:style>
  <w:style w:type="paragraph" w:styleId="Title">
    <w:name w:val="Title"/>
    <w:basedOn w:val="Normal"/>
    <w:next w:val="Normal"/>
    <w:link w:val="TitleChar"/>
    <w:uiPriority w:val="10"/>
    <w:qFormat/>
    <w:rsid w:val="00E57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F75"/>
    <w:pPr>
      <w:spacing w:before="160"/>
      <w:jc w:val="center"/>
    </w:pPr>
    <w:rPr>
      <w:i/>
      <w:iCs/>
      <w:color w:val="404040" w:themeColor="text1" w:themeTint="BF"/>
    </w:rPr>
  </w:style>
  <w:style w:type="character" w:customStyle="1" w:styleId="QuoteChar">
    <w:name w:val="Quote Char"/>
    <w:basedOn w:val="DefaultParagraphFont"/>
    <w:link w:val="Quote"/>
    <w:uiPriority w:val="29"/>
    <w:rsid w:val="00E57F75"/>
    <w:rPr>
      <w:i/>
      <w:iCs/>
      <w:color w:val="404040" w:themeColor="text1" w:themeTint="BF"/>
    </w:rPr>
  </w:style>
  <w:style w:type="paragraph" w:styleId="ListParagraph">
    <w:name w:val="List Paragraph"/>
    <w:basedOn w:val="Normal"/>
    <w:uiPriority w:val="34"/>
    <w:qFormat/>
    <w:rsid w:val="00E57F75"/>
    <w:pPr>
      <w:ind w:left="720"/>
      <w:contextualSpacing/>
    </w:pPr>
  </w:style>
  <w:style w:type="character" w:styleId="IntenseEmphasis">
    <w:name w:val="Intense Emphasis"/>
    <w:basedOn w:val="DefaultParagraphFont"/>
    <w:uiPriority w:val="21"/>
    <w:qFormat/>
    <w:rsid w:val="00E57F75"/>
    <w:rPr>
      <w:i/>
      <w:iCs/>
      <w:color w:val="0F4761" w:themeColor="accent1" w:themeShade="BF"/>
    </w:rPr>
  </w:style>
  <w:style w:type="paragraph" w:styleId="IntenseQuote">
    <w:name w:val="Intense Quote"/>
    <w:basedOn w:val="Normal"/>
    <w:next w:val="Normal"/>
    <w:link w:val="IntenseQuoteChar"/>
    <w:uiPriority w:val="30"/>
    <w:qFormat/>
    <w:rsid w:val="00E57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F75"/>
    <w:rPr>
      <w:i/>
      <w:iCs/>
      <w:color w:val="0F4761" w:themeColor="accent1" w:themeShade="BF"/>
    </w:rPr>
  </w:style>
  <w:style w:type="character" w:styleId="IntenseReference">
    <w:name w:val="Intense Reference"/>
    <w:basedOn w:val="DefaultParagraphFont"/>
    <w:uiPriority w:val="32"/>
    <w:qFormat/>
    <w:rsid w:val="00E57F75"/>
    <w:rPr>
      <w:b/>
      <w:bCs/>
      <w:smallCaps/>
      <w:color w:val="0F4761" w:themeColor="accent1" w:themeShade="BF"/>
      <w:spacing w:val="5"/>
    </w:rPr>
  </w:style>
  <w:style w:type="table" w:styleId="TableGrid">
    <w:name w:val="Table Grid"/>
    <w:basedOn w:val="TableNormal"/>
    <w:uiPriority w:val="39"/>
    <w:rsid w:val="00E57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2501</TotalTime>
  <Pages>3</Pages>
  <Words>499</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 Georgiev</dc:creator>
  <cp:keywords/>
  <dc:description/>
  <cp:lastModifiedBy>Lazar Georgiev</cp:lastModifiedBy>
  <cp:revision>3</cp:revision>
  <dcterms:created xsi:type="dcterms:W3CDTF">2026-02-18T07:44:00Z</dcterms:created>
  <dcterms:modified xsi:type="dcterms:W3CDTF">2026-02-20T01:25:00Z</dcterms:modified>
</cp:coreProperties>
</file>