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36"/>
          <w:sz-cs w:val="36"/>
          <w:color w:val="000000"/>
        </w:rPr>
        <w:t xml:space="preserve">Gluten-free Honey Oat Bread  </w:t>
      </w:r>
      <w:r>
        <w:rPr>
          <w:rFonts w:ascii="Times New Roman" w:hAnsi="Times New Roman" w:cs="Times New Roman"/>
          <w:sz w:val="24"/>
          <w:sz-cs w:val="24"/>
          <w:color w:val="000000"/>
        </w:rPr>
        <w:t xml:space="preserve"/>
        <w:br/>
        <w:t xml:space="preserve"/>
        <w:br/>
        <w:t xml:space="preserve">3 1/3 cups oat flour (or 4 cups of gluten-free oats plus more for the top)</w:t>
        <w:br/>
        <w:t xml:space="preserve">2 scant tablespoons yeast</w:t>
        <w:br/>
        <w:t xml:space="preserve">1 cup warm water</w:t>
      </w:r>
    </w:p>
    <w:p>
      <w:pPr/>
      <w:r>
        <w:rPr>
          <w:rFonts w:ascii="Times New Roman" w:hAnsi="Times New Roman" w:cs="Times New Roman"/>
          <w:sz w:val="24"/>
          <w:sz-cs w:val="24"/>
          <w:color w:val="000000"/>
        </w:rPr>
        <w:t xml:space="preserve">2/3 cup milk</w:t>
        <w:br/>
        <w:t xml:space="preserve">1/4 cup melted butter</w:t>
        <w:br/>
        <w:t xml:space="preserve">1/4 cup + 2 tablespoons honey</w:t>
        <w:br/>
        <w:t xml:space="preserve">1/2 cup tapioca starch (or corn starch)</w:t>
        <w:br/>
        <w:t xml:space="preserve">1/2 cup brown rice flour </w:t>
      </w:r>
    </w:p>
    <w:p>
      <w:pPr/>
      <w:r>
        <w:rPr>
          <w:rFonts w:ascii="Times New Roman" w:hAnsi="Times New Roman" w:cs="Times New Roman"/>
          <w:sz w:val="24"/>
          <w:sz-cs w:val="24"/>
          <w:color w:val="000000"/>
        </w:rPr>
        <w:t xml:space="preserve">Flax seed meal</w:t>
      </w:r>
    </w:p>
    <w:p>
      <w:pPr/>
      <w:r>
        <w:rPr>
          <w:rFonts w:ascii="Times New Roman" w:hAnsi="Times New Roman" w:cs="Times New Roman"/>
          <w:sz w:val="24"/>
          <w:sz-cs w:val="24"/>
          <w:color w:val="000000"/>
        </w:rPr>
        <w:t xml:space="preserve">2 teaspoons xanthan gum</w:t>
        <w:br/>
        <w:t xml:space="preserve">1 teaspoon salt</w:t>
        <w:br/>
        <w:t xml:space="preserve">1/4 teaspoon cinnamon</w:t>
        <w:br/>
        <w:t xml:space="preserve">4 eggs </w:t>
        <w:br/>
        <w:t xml:space="preserve"/>
        <w:br/>
        <w:t xml:space="preserve">If you're using whole oats, blend them in the food processor until they're pretty fine (as fine as you can get them). Meanwhile combine the yeast and water and let sit for a few minutes. Add the oil, honey, starch, flour, xanthan gum, and oats and beat until combined. Add the salt, cinnamon, and eggs. Beat for a few minutes until fluffy. Pour into a well greased 10 inch loaf pan and allow to rise for about 45 minutes until doubled. Meanwhile, preheat the oven to 350ºF. Sprinkle the top of the risen loaf with some more oats and cut a few slits in the top with a serrated knife. Bake for about 45 minutes. Allow to cool before cutting.</w:t>
        <w:b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Adapted from ** http://www.yammiesglutenfreedom.com/2012/11/gluten-free-honey-oat-bread.html#z1hT2tfA36olL3xW.99</w:t>
      </w:r>
    </w:p>
    <w:p>
      <w:pPr/>
      <w:r>
        <w:rPr>
          <w:rFonts w:ascii="Times New Roman" w:hAnsi="Times New Roman" w:cs="Times New Roman"/>
          <w:sz w:val="24"/>
          <w:sz-cs w:val="24"/>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Lissa Jones</dc:creator>
</cp:coreProperties>
</file>

<file path=docProps/meta.xml><?xml version="1.0" encoding="utf-8"?>
<meta xmlns="http://schemas.apple.com/cocoa/2006/metadata">
  <generator>CocoaOOXMLWriter/1504.6</generator>
</meta>
</file>