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4C9A" w14:textId="09955690" w:rsidR="00F45672" w:rsidRPr="004B1453" w:rsidRDefault="004B1453">
      <w:pPr>
        <w:rPr>
          <w:b/>
          <w:bCs/>
          <w:u w:val="single"/>
        </w:rPr>
      </w:pPr>
      <w:r>
        <w:rPr>
          <w:b/>
          <w:bCs/>
          <w:u w:val="single"/>
        </w:rPr>
        <w:t>Test Case - Buttons</w:t>
      </w:r>
    </w:p>
    <w:p w14:paraId="4667D2BD" w14:textId="77777777" w:rsidR="004B1453" w:rsidRDefault="004B1453"/>
    <w:p w14:paraId="2F75F1D5" w14:textId="601D2BB3" w:rsidR="004B1453" w:rsidRDefault="004B1453">
      <w:r w:rsidRPr="004B1453">
        <w:rPr>
          <w:b/>
          <w:bCs/>
        </w:rPr>
        <w:t>Overview</w:t>
      </w:r>
      <w:r>
        <w:t xml:space="preserve">: </w:t>
      </w:r>
    </w:p>
    <w:p w14:paraId="731E1A4A" w14:textId="7A4BDB95" w:rsidR="004B1453" w:rsidRDefault="004B1453">
      <w:r>
        <w:t xml:space="preserve">Test to ensure each button </w:t>
      </w:r>
      <w:proofErr w:type="gramStart"/>
      <w:r>
        <w:t>work</w:t>
      </w:r>
      <w:proofErr w:type="gramEnd"/>
      <w:r>
        <w:t>.</w:t>
      </w:r>
    </w:p>
    <w:p w14:paraId="60B12382" w14:textId="77777777" w:rsidR="004B1453" w:rsidRDefault="004B1453"/>
    <w:p w14:paraId="12A80AB8" w14:textId="344748D3" w:rsidR="004B1453" w:rsidRDefault="004B1453">
      <w:r w:rsidRPr="004B1453">
        <w:rPr>
          <w:b/>
          <w:bCs/>
        </w:rPr>
        <w:t>Test Criteria</w:t>
      </w:r>
      <w:r>
        <w:t>:</w:t>
      </w:r>
    </w:p>
    <w:p w14:paraId="747F5E40" w14:textId="03BB7A70" w:rsidR="004B1453" w:rsidRDefault="004B1453" w:rsidP="00D14CF4">
      <w:r>
        <w:t>Check buttons</w:t>
      </w:r>
      <w:r w:rsidR="00D14CF4">
        <w:t xml:space="preserve"> to verify all the buttons produce the desired result.</w:t>
      </w:r>
    </w:p>
    <w:p w14:paraId="7410C65B" w14:textId="195AB50F" w:rsidR="004B1453" w:rsidRDefault="004B1453" w:rsidP="004B1453">
      <w:pPr>
        <w:pStyle w:val="ListParagraph"/>
        <w:numPr>
          <w:ilvl w:val="1"/>
          <w:numId w:val="1"/>
        </w:numPr>
      </w:pPr>
      <w:r>
        <w:t>See All Bots</w:t>
      </w:r>
    </w:p>
    <w:p w14:paraId="14D320B5" w14:textId="43496131" w:rsidR="004B1453" w:rsidRDefault="004B1453" w:rsidP="004B1453">
      <w:pPr>
        <w:pStyle w:val="ListParagraph"/>
        <w:numPr>
          <w:ilvl w:val="1"/>
          <w:numId w:val="1"/>
        </w:numPr>
      </w:pPr>
      <w:r>
        <w:t>Draw</w:t>
      </w:r>
    </w:p>
    <w:p w14:paraId="4F6618F3" w14:textId="16277E37" w:rsidR="004B1453" w:rsidRDefault="004B1453" w:rsidP="004B1453">
      <w:pPr>
        <w:pStyle w:val="ListParagraph"/>
        <w:numPr>
          <w:ilvl w:val="1"/>
          <w:numId w:val="1"/>
        </w:numPr>
      </w:pPr>
      <w:r>
        <w:t>Add to Duo</w:t>
      </w:r>
    </w:p>
    <w:p w14:paraId="1DCCA690" w14:textId="4EF640C0" w:rsidR="004B1453" w:rsidRDefault="004B1453" w:rsidP="004B1453">
      <w:pPr>
        <w:pStyle w:val="ListParagraph"/>
        <w:numPr>
          <w:ilvl w:val="1"/>
          <w:numId w:val="1"/>
        </w:numPr>
      </w:pPr>
      <w:r>
        <w:t>Duel</w:t>
      </w:r>
    </w:p>
    <w:p w14:paraId="31BCA951" w14:textId="0188528B" w:rsidR="004B1453" w:rsidRDefault="004B1453" w:rsidP="004B1453">
      <w:pPr>
        <w:pStyle w:val="ListParagraph"/>
        <w:numPr>
          <w:ilvl w:val="1"/>
          <w:numId w:val="1"/>
        </w:numPr>
      </w:pPr>
      <w:r>
        <w:t>Play Again</w:t>
      </w:r>
    </w:p>
    <w:p w14:paraId="31B55B98" w14:textId="77777777" w:rsidR="00D14CF4" w:rsidRDefault="00D14CF4" w:rsidP="004B1453">
      <w:pPr>
        <w:rPr>
          <w:b/>
          <w:bCs/>
        </w:rPr>
      </w:pPr>
    </w:p>
    <w:p w14:paraId="774D0B82" w14:textId="4A54C925" w:rsidR="004B1453" w:rsidRDefault="004B1453" w:rsidP="004B1453">
      <w:pPr>
        <w:rPr>
          <w:b/>
          <w:bCs/>
        </w:rPr>
      </w:pPr>
      <w:r>
        <w:rPr>
          <w:b/>
          <w:bCs/>
        </w:rPr>
        <w:t>Button – “See All Bots”</w:t>
      </w:r>
    </w:p>
    <w:p w14:paraId="59958C11" w14:textId="77777777" w:rsidR="00D14CF4" w:rsidRPr="00D14CF4" w:rsidRDefault="00D14CF4" w:rsidP="00D14CF4">
      <w:r w:rsidRPr="00D14CF4">
        <w:t>Steps:</w:t>
      </w:r>
    </w:p>
    <w:p w14:paraId="592B3D25" w14:textId="77777777" w:rsidR="00D14CF4" w:rsidRPr="00D14CF4" w:rsidRDefault="00D14CF4" w:rsidP="00D14CF4">
      <w:r w:rsidRPr="00D14CF4">
        <w:t>1. Navigate to the website - *website</w:t>
      </w:r>
    </w:p>
    <w:p w14:paraId="6AD58D87" w14:textId="77777777" w:rsidR="00D14CF4" w:rsidRPr="00D14CF4" w:rsidRDefault="00D14CF4" w:rsidP="00D14CF4">
      <w:pPr>
        <w:rPr>
          <w:b/>
          <w:bCs/>
        </w:rPr>
      </w:pPr>
      <w:r w:rsidRPr="00D14CF4">
        <w:t>2. Click the button labeled "See All Bots" centered near the top of the page.</w:t>
      </w:r>
    </w:p>
    <w:p w14:paraId="1DA37320" w14:textId="77777777" w:rsidR="00D14CF4" w:rsidRPr="00D14CF4" w:rsidRDefault="00D14CF4" w:rsidP="00D14CF4">
      <w:pPr>
        <w:rPr>
          <w:b/>
          <w:bCs/>
        </w:rPr>
      </w:pPr>
    </w:p>
    <w:p w14:paraId="22844880" w14:textId="77777777" w:rsidR="00D14CF4" w:rsidRPr="00D14CF4" w:rsidRDefault="00D14CF4" w:rsidP="00D14CF4">
      <w:r w:rsidRPr="00D14CF4">
        <w:t>Test Postconditions:</w:t>
      </w:r>
    </w:p>
    <w:p w14:paraId="2F4FBFE9" w14:textId="47DE20FB" w:rsidR="004B1453" w:rsidRDefault="00D14CF4" w:rsidP="00D14CF4">
      <w:r w:rsidRPr="00D14CF4">
        <w:t>Some type of list should be shown to the user, whether a text list, or an array of the cards</w:t>
      </w:r>
    </w:p>
    <w:p w14:paraId="427EF099" w14:textId="77777777" w:rsidR="00D14CF4" w:rsidRPr="00D14CF4" w:rsidRDefault="00D14CF4" w:rsidP="00D14CF4"/>
    <w:p w14:paraId="64775490" w14:textId="51A7F3FF" w:rsidR="004B1453" w:rsidRDefault="004B1453" w:rsidP="004B1453">
      <w:pPr>
        <w:rPr>
          <w:b/>
          <w:bCs/>
        </w:rPr>
      </w:pPr>
      <w:r w:rsidRPr="00D14CF4">
        <w:rPr>
          <w:b/>
          <w:bCs/>
        </w:rPr>
        <w:t>Button – “</w:t>
      </w:r>
      <w:r w:rsidRPr="00D14CF4">
        <w:rPr>
          <w:b/>
          <w:bCs/>
        </w:rPr>
        <w:t>Draw</w:t>
      </w:r>
      <w:r w:rsidRPr="00D14CF4">
        <w:rPr>
          <w:b/>
          <w:bCs/>
        </w:rPr>
        <w:t>”</w:t>
      </w:r>
    </w:p>
    <w:p w14:paraId="663C56C1" w14:textId="77777777" w:rsidR="00D14CF4" w:rsidRPr="00D14CF4" w:rsidRDefault="00D14CF4" w:rsidP="00D14CF4">
      <w:r w:rsidRPr="00D14CF4">
        <w:t>Steps:</w:t>
      </w:r>
    </w:p>
    <w:p w14:paraId="33D91423" w14:textId="77777777" w:rsidR="00D14CF4" w:rsidRPr="00D14CF4" w:rsidRDefault="00D14CF4" w:rsidP="00D14CF4">
      <w:r w:rsidRPr="00D14CF4">
        <w:t>1. Navigate to the website - *website</w:t>
      </w:r>
    </w:p>
    <w:p w14:paraId="29E65D61" w14:textId="0B6537CF" w:rsidR="00D14CF4" w:rsidRPr="00D14CF4" w:rsidRDefault="00D14CF4" w:rsidP="00D14CF4">
      <w:pPr>
        <w:rPr>
          <w:b/>
          <w:bCs/>
        </w:rPr>
      </w:pPr>
      <w:r w:rsidRPr="00D14CF4">
        <w:t>2. Click the button labeled "</w:t>
      </w:r>
      <w:r w:rsidR="00E80207">
        <w:t>Draw</w:t>
      </w:r>
      <w:r w:rsidRPr="00D14CF4">
        <w:t xml:space="preserve">" centered near the </w:t>
      </w:r>
      <w:r w:rsidR="00E80207">
        <w:t>middle</w:t>
      </w:r>
      <w:r w:rsidRPr="00D14CF4">
        <w:t xml:space="preserve"> of the page.</w:t>
      </w:r>
    </w:p>
    <w:p w14:paraId="059923D7" w14:textId="77777777" w:rsidR="00D14CF4" w:rsidRPr="00D14CF4" w:rsidRDefault="00D14CF4" w:rsidP="00D14CF4">
      <w:pPr>
        <w:rPr>
          <w:b/>
          <w:bCs/>
        </w:rPr>
      </w:pPr>
    </w:p>
    <w:p w14:paraId="5F009B29" w14:textId="77777777" w:rsidR="00D14CF4" w:rsidRPr="00D14CF4" w:rsidRDefault="00D14CF4" w:rsidP="00D14CF4">
      <w:r w:rsidRPr="00D14CF4">
        <w:t>Test Postconditions:</w:t>
      </w:r>
    </w:p>
    <w:p w14:paraId="354D6C9B" w14:textId="0FB2418F" w:rsidR="00D14CF4" w:rsidRDefault="00D14CF4" w:rsidP="00D14CF4">
      <w:r w:rsidRPr="00D14CF4">
        <w:t xml:space="preserve">Some type of list should be shown to the user, whether a text list, or an array of </w:t>
      </w:r>
      <w:r w:rsidR="00D52F54" w:rsidRPr="00D14CF4">
        <w:t>cards</w:t>
      </w:r>
      <w:r w:rsidR="00E80207">
        <w:t xml:space="preserve">. </w:t>
      </w:r>
    </w:p>
    <w:p w14:paraId="3F316D56" w14:textId="77777777" w:rsidR="00D14CF4" w:rsidRPr="00D14CF4" w:rsidRDefault="00D14CF4" w:rsidP="004B1453">
      <w:pPr>
        <w:rPr>
          <w:b/>
          <w:bCs/>
        </w:rPr>
      </w:pPr>
    </w:p>
    <w:p w14:paraId="19E0E9D5" w14:textId="77777777" w:rsidR="004B1453" w:rsidRDefault="004B1453" w:rsidP="004B1453">
      <w:pPr>
        <w:rPr>
          <w:b/>
          <w:bCs/>
        </w:rPr>
      </w:pPr>
    </w:p>
    <w:p w14:paraId="0A7F8419" w14:textId="44D6889C" w:rsidR="004B1453" w:rsidRDefault="004B1453" w:rsidP="004B1453">
      <w:pPr>
        <w:rPr>
          <w:b/>
          <w:bCs/>
        </w:rPr>
      </w:pPr>
      <w:r>
        <w:rPr>
          <w:b/>
          <w:bCs/>
        </w:rPr>
        <w:lastRenderedPageBreak/>
        <w:t>Button – “</w:t>
      </w:r>
      <w:r>
        <w:rPr>
          <w:b/>
          <w:bCs/>
        </w:rPr>
        <w:t>Add to Duo</w:t>
      </w:r>
      <w:r>
        <w:rPr>
          <w:b/>
          <w:bCs/>
        </w:rPr>
        <w:t>”</w:t>
      </w:r>
      <w:r w:rsidR="00E80207">
        <w:rPr>
          <w:b/>
          <w:bCs/>
        </w:rPr>
        <w:t xml:space="preserve">: These </w:t>
      </w:r>
      <w:proofErr w:type="gramStart"/>
      <w:r w:rsidR="00E80207">
        <w:rPr>
          <w:b/>
          <w:bCs/>
        </w:rPr>
        <w:t>buttons</w:t>
      </w:r>
      <w:proofErr w:type="gramEnd"/>
      <w:r w:rsidR="00E80207">
        <w:rPr>
          <w:b/>
          <w:bCs/>
        </w:rPr>
        <w:t xml:space="preserve"> </w:t>
      </w:r>
    </w:p>
    <w:p w14:paraId="762FB3E2" w14:textId="77777777" w:rsidR="00D14CF4" w:rsidRPr="00D14CF4" w:rsidRDefault="00D14CF4" w:rsidP="00D14CF4">
      <w:r w:rsidRPr="00D14CF4">
        <w:t>Steps:</w:t>
      </w:r>
    </w:p>
    <w:p w14:paraId="7FA51364" w14:textId="7F631C3D" w:rsidR="00D14CF4" w:rsidRDefault="00D14CF4" w:rsidP="00D52F54">
      <w:r w:rsidRPr="00D14CF4">
        <w:t>1</w:t>
      </w:r>
      <w:r w:rsidR="00D52F54">
        <w:t>. Follow the “Draw” button instructions</w:t>
      </w:r>
    </w:p>
    <w:p w14:paraId="7D8188DC" w14:textId="514282CA" w:rsidR="00D52F54" w:rsidRPr="00D14CF4" w:rsidRDefault="00D52F54" w:rsidP="00D14CF4">
      <w:pPr>
        <w:rPr>
          <w:b/>
          <w:bCs/>
        </w:rPr>
      </w:pPr>
      <w:r>
        <w:t xml:space="preserve">2. Click the Button “Add to </w:t>
      </w:r>
      <w:proofErr w:type="gramStart"/>
      <w:r>
        <w:t>Duo</w:t>
      </w:r>
      <w:proofErr w:type="gramEnd"/>
      <w:r>
        <w:t>”</w:t>
      </w:r>
    </w:p>
    <w:p w14:paraId="7AE5EF71" w14:textId="77777777" w:rsidR="00D14CF4" w:rsidRPr="00D14CF4" w:rsidRDefault="00D14CF4" w:rsidP="00D14CF4">
      <w:pPr>
        <w:rPr>
          <w:b/>
          <w:bCs/>
        </w:rPr>
      </w:pPr>
    </w:p>
    <w:p w14:paraId="621FB5AA" w14:textId="77777777" w:rsidR="00D14CF4" w:rsidRPr="00D14CF4" w:rsidRDefault="00D14CF4" w:rsidP="00D14CF4">
      <w:r w:rsidRPr="00D14CF4">
        <w:t>Test Postconditions:</w:t>
      </w:r>
    </w:p>
    <w:p w14:paraId="75891F15" w14:textId="76BD2B9B" w:rsidR="00D14CF4" w:rsidRDefault="00D52F54" w:rsidP="00D14CF4">
      <w:r>
        <w:t>The selected card or list item should move from the general array of options to a new section labeled “Your Duo". The “</w:t>
      </w:r>
      <w:proofErr w:type="gramStart"/>
      <w:r>
        <w:t>Duel</w:t>
      </w:r>
      <w:proofErr w:type="gramEnd"/>
      <w:r>
        <w:t xml:space="preserve">” button should appear. </w:t>
      </w:r>
    </w:p>
    <w:p w14:paraId="6680CC6F" w14:textId="77777777" w:rsidR="00D14CF4" w:rsidRPr="004B1453" w:rsidRDefault="00D14CF4" w:rsidP="004B1453">
      <w:pPr>
        <w:rPr>
          <w:b/>
          <w:bCs/>
        </w:rPr>
      </w:pPr>
    </w:p>
    <w:p w14:paraId="3B4CC071" w14:textId="77777777" w:rsidR="004B1453" w:rsidRDefault="004B1453" w:rsidP="004B1453">
      <w:pPr>
        <w:rPr>
          <w:b/>
          <w:bCs/>
        </w:rPr>
      </w:pPr>
    </w:p>
    <w:p w14:paraId="5E74FB13" w14:textId="3073F6B0" w:rsidR="004B1453" w:rsidRDefault="004B1453" w:rsidP="004B1453">
      <w:pPr>
        <w:rPr>
          <w:b/>
          <w:bCs/>
        </w:rPr>
      </w:pPr>
      <w:r>
        <w:rPr>
          <w:b/>
          <w:bCs/>
        </w:rPr>
        <w:t>Button – “</w:t>
      </w:r>
      <w:r>
        <w:rPr>
          <w:b/>
          <w:bCs/>
        </w:rPr>
        <w:t>Duel</w:t>
      </w:r>
      <w:r>
        <w:rPr>
          <w:b/>
          <w:bCs/>
        </w:rPr>
        <w:t>”</w:t>
      </w:r>
    </w:p>
    <w:p w14:paraId="7828F418" w14:textId="77777777" w:rsidR="00D52F54" w:rsidRPr="00D14CF4" w:rsidRDefault="00D52F54" w:rsidP="00D52F54">
      <w:r w:rsidRPr="00D14CF4">
        <w:t>Steps:</w:t>
      </w:r>
    </w:p>
    <w:p w14:paraId="4E668DF7" w14:textId="1A44385C" w:rsidR="00D52F54" w:rsidRDefault="00D52F54" w:rsidP="00D52F54">
      <w:r w:rsidRPr="00D14CF4">
        <w:t>1</w:t>
      </w:r>
      <w:r>
        <w:t xml:space="preserve">. </w:t>
      </w:r>
      <w:r>
        <w:t>Complete</w:t>
      </w:r>
      <w:r>
        <w:t xml:space="preserve"> the “</w:t>
      </w:r>
      <w:r>
        <w:t>Add to Duo</w:t>
      </w:r>
      <w:r>
        <w:t>” button instructions</w:t>
      </w:r>
    </w:p>
    <w:p w14:paraId="3814F40A" w14:textId="44E13470" w:rsidR="00D52F54" w:rsidRDefault="00D52F54" w:rsidP="00D52F54">
      <w:r>
        <w:t>2. Click the Button “Add to Duo”</w:t>
      </w:r>
      <w:r>
        <w:t xml:space="preserve"> (Select 2 cards)</w:t>
      </w:r>
    </w:p>
    <w:p w14:paraId="6790BA04" w14:textId="07A3833F" w:rsidR="00D52F54" w:rsidRPr="00D14CF4" w:rsidRDefault="00D52F54" w:rsidP="00D52F54">
      <w:pPr>
        <w:rPr>
          <w:b/>
          <w:bCs/>
        </w:rPr>
      </w:pPr>
      <w:r>
        <w:t>5. Click the “</w:t>
      </w:r>
      <w:proofErr w:type="gramStart"/>
      <w:r>
        <w:t>Duel</w:t>
      </w:r>
      <w:proofErr w:type="gramEnd"/>
      <w:r>
        <w:t>” button.</w:t>
      </w:r>
    </w:p>
    <w:p w14:paraId="5F96F37B" w14:textId="77777777" w:rsidR="00D14CF4" w:rsidRPr="00D14CF4" w:rsidRDefault="00D14CF4" w:rsidP="00D14CF4">
      <w:pPr>
        <w:rPr>
          <w:b/>
          <w:bCs/>
        </w:rPr>
      </w:pPr>
    </w:p>
    <w:p w14:paraId="3D078C27" w14:textId="77777777" w:rsidR="00D14CF4" w:rsidRPr="00D14CF4" w:rsidRDefault="00D14CF4" w:rsidP="00D14CF4">
      <w:r w:rsidRPr="00D14CF4">
        <w:t>Test Postconditions:</w:t>
      </w:r>
    </w:p>
    <w:p w14:paraId="65987F2B" w14:textId="47BB8186" w:rsidR="00D14CF4" w:rsidRDefault="00D14CF4" w:rsidP="00D14CF4">
      <w:r w:rsidRPr="00D14CF4">
        <w:t xml:space="preserve">Some type of </w:t>
      </w:r>
      <w:r w:rsidR="00D52F54">
        <w:t xml:space="preserve">action </w:t>
      </w:r>
      <w:r w:rsidRPr="00D14CF4">
        <w:t>should be shown to the user</w:t>
      </w:r>
      <w:r w:rsidR="00D52F54">
        <w:t xml:space="preserve"> indicating the outcome of the duel, such as “You lost!” or “You Won!”. The </w:t>
      </w:r>
      <w:r w:rsidR="00A950F6">
        <w:t xml:space="preserve">respective </w:t>
      </w:r>
      <w:r w:rsidR="00D52F54">
        <w:t xml:space="preserve">Wins/Losses counter should also </w:t>
      </w:r>
      <w:proofErr w:type="gramStart"/>
      <w:r w:rsidR="00A950F6">
        <w:t>update</w:t>
      </w:r>
      <w:proofErr w:type="gramEnd"/>
      <w:r w:rsidR="00A950F6">
        <w:t>.</w:t>
      </w:r>
    </w:p>
    <w:p w14:paraId="7C5396D8" w14:textId="77777777" w:rsidR="00D14CF4" w:rsidRPr="004B1453" w:rsidRDefault="00D14CF4" w:rsidP="004B1453">
      <w:pPr>
        <w:rPr>
          <w:b/>
          <w:bCs/>
        </w:rPr>
      </w:pPr>
    </w:p>
    <w:p w14:paraId="4088E2E3" w14:textId="77777777" w:rsidR="004B1453" w:rsidRDefault="004B1453" w:rsidP="004B1453">
      <w:pPr>
        <w:rPr>
          <w:b/>
          <w:bCs/>
        </w:rPr>
      </w:pPr>
    </w:p>
    <w:p w14:paraId="43449E83" w14:textId="51B67447" w:rsidR="00D52F54" w:rsidRDefault="00D52F54" w:rsidP="00D52F54">
      <w:pPr>
        <w:rPr>
          <w:b/>
          <w:bCs/>
        </w:rPr>
      </w:pPr>
      <w:r>
        <w:rPr>
          <w:b/>
          <w:bCs/>
        </w:rPr>
        <w:t>Button – “</w:t>
      </w:r>
      <w:r>
        <w:rPr>
          <w:b/>
          <w:bCs/>
        </w:rPr>
        <w:t>Play again!</w:t>
      </w:r>
      <w:r>
        <w:rPr>
          <w:b/>
          <w:bCs/>
        </w:rPr>
        <w:t>”</w:t>
      </w:r>
    </w:p>
    <w:p w14:paraId="3A81DEBB" w14:textId="77777777" w:rsidR="00D52F54" w:rsidRPr="00D14CF4" w:rsidRDefault="00D52F54" w:rsidP="00D52F54">
      <w:r w:rsidRPr="00D14CF4">
        <w:t>Steps:</w:t>
      </w:r>
    </w:p>
    <w:p w14:paraId="234A8F4A" w14:textId="512BAE18" w:rsidR="00D52F54" w:rsidRPr="00D14CF4" w:rsidRDefault="00D52F54" w:rsidP="00D52F54">
      <w:r w:rsidRPr="00D14CF4">
        <w:t xml:space="preserve">1. </w:t>
      </w:r>
      <w:r>
        <w:t>Complete steps for “</w:t>
      </w:r>
      <w:proofErr w:type="gramStart"/>
      <w:r>
        <w:t>Duel</w:t>
      </w:r>
      <w:proofErr w:type="gramEnd"/>
      <w:r>
        <w:t>” button testing, if successful, the “Play again!” button should appear</w:t>
      </w:r>
    </w:p>
    <w:p w14:paraId="7E67DE2C" w14:textId="61EB513D" w:rsidR="00D52F54" w:rsidRPr="00D14CF4" w:rsidRDefault="00D52F54" w:rsidP="00D52F54">
      <w:pPr>
        <w:rPr>
          <w:b/>
          <w:bCs/>
        </w:rPr>
      </w:pPr>
      <w:r w:rsidRPr="00D14CF4">
        <w:t>2. Click the button labeled "</w:t>
      </w:r>
      <w:r>
        <w:t>Play again!</w:t>
      </w:r>
      <w:r w:rsidRPr="00D14CF4">
        <w:t>" centered near the top of the page.</w:t>
      </w:r>
    </w:p>
    <w:p w14:paraId="71C34B72" w14:textId="77777777" w:rsidR="00D52F54" w:rsidRPr="00D14CF4" w:rsidRDefault="00D52F54" w:rsidP="00D52F54">
      <w:pPr>
        <w:rPr>
          <w:b/>
          <w:bCs/>
        </w:rPr>
      </w:pPr>
    </w:p>
    <w:p w14:paraId="6C325237" w14:textId="77777777" w:rsidR="00D52F54" w:rsidRPr="00D14CF4" w:rsidRDefault="00D52F54" w:rsidP="00D52F54">
      <w:r w:rsidRPr="00D14CF4">
        <w:t>Test Postconditions:</w:t>
      </w:r>
    </w:p>
    <w:p w14:paraId="703D95F5" w14:textId="2B9939A1" w:rsidR="00D52F54" w:rsidRPr="004B1453" w:rsidRDefault="00D52F54" w:rsidP="00D52F54">
      <w:pPr>
        <w:rPr>
          <w:b/>
          <w:bCs/>
        </w:rPr>
      </w:pPr>
      <w:r>
        <w:t xml:space="preserve">The duo cards should disappear, then the and the page should refresh displaying the “Draw” button again. </w:t>
      </w:r>
    </w:p>
    <w:p w14:paraId="135C6613" w14:textId="77777777" w:rsidR="004B1453" w:rsidRPr="004B1453" w:rsidRDefault="004B1453" w:rsidP="004B1453">
      <w:pPr>
        <w:rPr>
          <w:b/>
          <w:bCs/>
        </w:rPr>
      </w:pPr>
    </w:p>
    <w:sectPr w:rsidR="004B1453" w:rsidRPr="004B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4E5"/>
    <w:multiLevelType w:val="hybridMultilevel"/>
    <w:tmpl w:val="4F2EF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545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6C"/>
    <w:rsid w:val="0003779F"/>
    <w:rsid w:val="004B1453"/>
    <w:rsid w:val="00A950F6"/>
    <w:rsid w:val="00BD1A28"/>
    <w:rsid w:val="00C32B6C"/>
    <w:rsid w:val="00D14CF4"/>
    <w:rsid w:val="00D52F54"/>
    <w:rsid w:val="00E80207"/>
    <w:rsid w:val="00F4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0239"/>
  <w15:chartTrackingRefBased/>
  <w15:docId w15:val="{BD52C834-6ECA-464C-8685-A52E3AA3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Knudson</dc:creator>
  <cp:keywords/>
  <dc:description/>
  <cp:lastModifiedBy>Lorin Knudson</cp:lastModifiedBy>
  <cp:revision>2</cp:revision>
  <dcterms:created xsi:type="dcterms:W3CDTF">2023-07-28T15:09:00Z</dcterms:created>
  <dcterms:modified xsi:type="dcterms:W3CDTF">2023-07-28T18:20:00Z</dcterms:modified>
</cp:coreProperties>
</file>