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73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073A5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73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073A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73A5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791928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073A5">
              <w:rPr>
                <w:rFonts w:hint="eastAsia"/>
              </w:rPr>
              <w:t xml:space="preserve"> </w:t>
            </w:r>
            <w:r w:rsidR="009073A5" w:rsidRPr="009073A5">
              <w:rPr>
                <w:rFonts w:ascii="宋体" w:eastAsia="宋体" w:hAnsi="宋体" w:hint="eastAsia"/>
                <w:sz w:val="24"/>
                <w:szCs w:val="24"/>
              </w:rPr>
              <w:t xml:space="preserve">6月11日18时21分至18时49分动车所2场值班员长时间离开控制台工作岗位。违反《郑州东车站违标管理办法》（郑东站劳〔2018〕13号）第一章通用部分3.6条规定：擅自离岗、私自串岗不按规定时间交班、接班造成空岗。 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9192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791928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791928">
              <w:rPr>
                <w:rFonts w:ascii="宋体" w:eastAsia="宋体" w:hAnsi="宋体" w:hint="eastAsia"/>
                <w:sz w:val="24"/>
                <w:szCs w:val="24"/>
              </w:rPr>
              <w:t>未按规定坚守岗位。</w:t>
            </w:r>
            <w:r w:rsidR="00791928" w:rsidRPr="0036354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  <w:r w:rsidR="002A51C5" w:rsidRPr="002A51C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073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073A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073A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47DF5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E6" w:rsidRDefault="005630E6" w:rsidP="00923908">
      <w:r>
        <w:separator/>
      </w:r>
    </w:p>
  </w:endnote>
  <w:endnote w:type="continuationSeparator" w:id="1">
    <w:p w:rsidR="005630E6" w:rsidRDefault="005630E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E6" w:rsidRDefault="005630E6" w:rsidP="00923908">
      <w:r>
        <w:separator/>
      </w:r>
    </w:p>
  </w:footnote>
  <w:footnote w:type="continuationSeparator" w:id="1">
    <w:p w:rsidR="005630E6" w:rsidRDefault="005630E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0074C"/>
    <w:rsid w:val="00172316"/>
    <w:rsid w:val="00207E5E"/>
    <w:rsid w:val="00210D7E"/>
    <w:rsid w:val="00276274"/>
    <w:rsid w:val="002A51C5"/>
    <w:rsid w:val="002A7754"/>
    <w:rsid w:val="002B046B"/>
    <w:rsid w:val="00304A62"/>
    <w:rsid w:val="00371117"/>
    <w:rsid w:val="003A7774"/>
    <w:rsid w:val="00426B61"/>
    <w:rsid w:val="00434854"/>
    <w:rsid w:val="0045463D"/>
    <w:rsid w:val="004E18C0"/>
    <w:rsid w:val="005364B1"/>
    <w:rsid w:val="00547FAF"/>
    <w:rsid w:val="005630E6"/>
    <w:rsid w:val="005D2E8E"/>
    <w:rsid w:val="006308C5"/>
    <w:rsid w:val="00647DF5"/>
    <w:rsid w:val="00647E27"/>
    <w:rsid w:val="00665A50"/>
    <w:rsid w:val="0069375C"/>
    <w:rsid w:val="006E5940"/>
    <w:rsid w:val="00791928"/>
    <w:rsid w:val="007B197E"/>
    <w:rsid w:val="007D0377"/>
    <w:rsid w:val="007E0A4A"/>
    <w:rsid w:val="00834102"/>
    <w:rsid w:val="0083495A"/>
    <w:rsid w:val="009073A5"/>
    <w:rsid w:val="00923908"/>
    <w:rsid w:val="00930E91"/>
    <w:rsid w:val="0094172A"/>
    <w:rsid w:val="009C34AD"/>
    <w:rsid w:val="00A5370C"/>
    <w:rsid w:val="00A878DD"/>
    <w:rsid w:val="00AE08F5"/>
    <w:rsid w:val="00B45F18"/>
    <w:rsid w:val="00B6039E"/>
    <w:rsid w:val="00CB1897"/>
    <w:rsid w:val="00D03B19"/>
    <w:rsid w:val="00D26472"/>
    <w:rsid w:val="00D3530E"/>
    <w:rsid w:val="00D576F3"/>
    <w:rsid w:val="00DC7596"/>
    <w:rsid w:val="00DD126D"/>
    <w:rsid w:val="00E118AB"/>
    <w:rsid w:val="00E12DE2"/>
    <w:rsid w:val="00E5558D"/>
    <w:rsid w:val="00E60BF2"/>
    <w:rsid w:val="00E765A8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2020-07-08T00:52:00Z</dcterms:created>
  <dcterms:modified xsi:type="dcterms:W3CDTF">2020-09-07T06:51:00Z</dcterms:modified>
</cp:coreProperties>
</file>