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14:paraId="669D9DD8" w14:textId="77777777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9E87E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2866" w14:textId="196F4FAD" w:rsidR="00923908" w:rsidRPr="0036354E" w:rsidRDefault="00923908" w:rsidP="00F1639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D035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3648A" w14:textId="59C9132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4A919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7E8F2" w14:textId="11F0B1F6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539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CE15" w14:textId="59E7E855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2D4DF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14:paraId="352D2F4D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C70F8" w14:textId="30C8E709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6A552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122B8" w14:textId="26541C2A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923908" w:rsidRPr="0036354E" w14:paraId="08678B29" w14:textId="77777777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D5FBA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E50DD" w14:textId="7E634261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11684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14:paraId="5B096C77" w14:textId="77777777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2F902" w14:textId="40F68876"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  <w:tr w:rsidR="00923908" w:rsidRPr="0036354E" w14:paraId="7CFA28AA" w14:textId="77777777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57AC" w14:textId="3139798F"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</w:p>
        </w:tc>
      </w:tr>
      <w:tr w:rsidR="00923908" w:rsidRPr="0036354E" w14:paraId="53896957" w14:textId="77777777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6F107" w14:textId="04F931ED"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</w:p>
        </w:tc>
      </w:tr>
      <w:tr w:rsidR="00923908" w:rsidRPr="0036354E" w14:paraId="2E321179" w14:textId="77777777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B199A" w14:textId="66FD15CE"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</w:p>
        </w:tc>
      </w:tr>
      <w:tr w:rsidR="00923908" w:rsidRPr="0036354E" w14:paraId="76073442" w14:textId="77777777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1158" w14:textId="3D81FCED" w:rsidR="00923908" w:rsidRPr="0036354E" w:rsidRDefault="00923908" w:rsidP="004C445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</w:p>
        </w:tc>
      </w:tr>
    </w:tbl>
    <w:p w14:paraId="0D6CB946" w14:textId="77777777" w:rsidR="00923908" w:rsidRDefault="00F60CAF" w:rsidP="00923908">
      <w:pPr>
        <w:jc w:val="center"/>
      </w:pPr>
      <w:r>
        <w:rPr>
          <w:rFonts w:ascii="方正小标宋简体" w:eastAsia="方正小标宋简体" w:hAnsi="宋体" w:hint="eastAsia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14:paraId="1F0C581F" w14:textId="77777777"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F0937E" w14:textId="77777777" w:rsidR="009E2520" w:rsidRDefault="009E2520" w:rsidP="00923908">
      <w:r>
        <w:separator/>
      </w:r>
    </w:p>
  </w:endnote>
  <w:endnote w:type="continuationSeparator" w:id="0">
    <w:p w14:paraId="4EE43740" w14:textId="77777777" w:rsidR="009E2520" w:rsidRDefault="009E2520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5F27FC" w14:textId="77777777" w:rsidR="009E2520" w:rsidRDefault="009E2520" w:rsidP="00923908">
      <w:r>
        <w:separator/>
      </w:r>
    </w:p>
  </w:footnote>
  <w:footnote w:type="continuationSeparator" w:id="0">
    <w:p w14:paraId="152D0306" w14:textId="77777777" w:rsidR="009E2520" w:rsidRDefault="009E2520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206358"/>
    <w:rsid w:val="0041453A"/>
    <w:rsid w:val="004C4455"/>
    <w:rsid w:val="00580951"/>
    <w:rsid w:val="0059466C"/>
    <w:rsid w:val="006209A2"/>
    <w:rsid w:val="00676350"/>
    <w:rsid w:val="006C1A56"/>
    <w:rsid w:val="006C5935"/>
    <w:rsid w:val="006F7B8B"/>
    <w:rsid w:val="00770F04"/>
    <w:rsid w:val="00923908"/>
    <w:rsid w:val="009E2520"/>
    <w:rsid w:val="00A07EE3"/>
    <w:rsid w:val="00A14314"/>
    <w:rsid w:val="00AC22FC"/>
    <w:rsid w:val="00AD5488"/>
    <w:rsid w:val="00B449A2"/>
    <w:rsid w:val="00C448B2"/>
    <w:rsid w:val="00D576F3"/>
    <w:rsid w:val="00D74792"/>
    <w:rsid w:val="00DD7257"/>
    <w:rsid w:val="00F1639D"/>
    <w:rsid w:val="00F6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C933F"/>
  <w15:docId w15:val="{63F8976E-81B5-B249-AE0D-ED14578A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>china</Company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