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94" w:rsidRDefault="00032194" w:rsidP="00504614">
      <w:pPr>
        <w:rPr>
          <w:sz w:val="24"/>
        </w:rPr>
      </w:pPr>
    </w:p>
    <w:p w:rsidR="00032194" w:rsidRDefault="00032194" w:rsidP="00032194">
      <w:pPr>
        <w:spacing w:line="480" w:lineRule="auto"/>
        <w:rPr>
          <w:sz w:val="24"/>
        </w:rPr>
      </w:pPr>
    </w:p>
    <w:p w:rsidR="00032194" w:rsidRPr="00032194" w:rsidRDefault="00032194" w:rsidP="00032194">
      <w:pPr>
        <w:spacing w:line="480" w:lineRule="auto"/>
        <w:jc w:val="center"/>
        <w:rPr>
          <w:b/>
          <w:sz w:val="40"/>
          <w:szCs w:val="40"/>
          <w:u w:val="single"/>
        </w:rPr>
      </w:pPr>
      <w:r w:rsidRPr="00032194">
        <w:rPr>
          <w:b/>
          <w:sz w:val="40"/>
          <w:szCs w:val="40"/>
          <w:u w:val="single"/>
        </w:rPr>
        <w:t>COURSE DETAILS</w:t>
      </w:r>
    </w:p>
    <w:p w:rsidR="003B7FB5" w:rsidRPr="00AA513A" w:rsidRDefault="003B7FB5" w:rsidP="003B7FB5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AA513A">
        <w:rPr>
          <w:sz w:val="24"/>
        </w:rPr>
        <w:t xml:space="preserve">CIVIL SERVICE </w:t>
      </w:r>
      <w:r>
        <w:rPr>
          <w:sz w:val="24"/>
        </w:rPr>
        <w:t>COACHING</w:t>
      </w:r>
    </w:p>
    <w:p w:rsidR="001C6DAF" w:rsidRPr="00032194" w:rsidRDefault="00504614" w:rsidP="00032194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032194">
        <w:rPr>
          <w:sz w:val="24"/>
        </w:rPr>
        <w:t xml:space="preserve">CRASH COURSE-  MED/ENGG  </w:t>
      </w:r>
    </w:p>
    <w:p w:rsidR="00504614" w:rsidRPr="00AA513A" w:rsidRDefault="00504614" w:rsidP="00032194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AA513A">
        <w:rPr>
          <w:sz w:val="24"/>
        </w:rPr>
        <w:t>REPEATERS BATCH</w:t>
      </w:r>
      <w:r w:rsidR="00AA513A" w:rsidRPr="00AA513A">
        <w:rPr>
          <w:sz w:val="24"/>
        </w:rPr>
        <w:t xml:space="preserve"> </w:t>
      </w:r>
      <w:r w:rsidR="003B7FB5">
        <w:rPr>
          <w:sz w:val="24"/>
        </w:rPr>
        <w:t>– MED/ENGG</w:t>
      </w:r>
    </w:p>
    <w:p w:rsidR="00504614" w:rsidRPr="00AA513A" w:rsidRDefault="00504614" w:rsidP="00032194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AA513A">
        <w:rPr>
          <w:sz w:val="24"/>
        </w:rPr>
        <w:t>TUITION + ENTRANCE  FOR  PLUS ONE</w:t>
      </w:r>
    </w:p>
    <w:p w:rsidR="00504614" w:rsidRPr="00AA513A" w:rsidRDefault="00504614" w:rsidP="00032194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AA513A">
        <w:rPr>
          <w:sz w:val="24"/>
        </w:rPr>
        <w:t>TUITION + ENTRANCE FOR PLUS TWO</w:t>
      </w:r>
    </w:p>
    <w:p w:rsidR="00504614" w:rsidRPr="00AA513A" w:rsidRDefault="00504614" w:rsidP="00032194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AA513A">
        <w:rPr>
          <w:sz w:val="24"/>
        </w:rPr>
        <w:t xml:space="preserve">CRASH COURSE FOR KAS </w:t>
      </w:r>
    </w:p>
    <w:p w:rsidR="00504614" w:rsidRPr="00AA513A" w:rsidRDefault="00504614" w:rsidP="00504614">
      <w:pPr>
        <w:pStyle w:val="ListParagraph"/>
        <w:rPr>
          <w:sz w:val="24"/>
        </w:rPr>
      </w:pPr>
    </w:p>
    <w:sectPr w:rsidR="00504614" w:rsidRPr="00AA513A" w:rsidSect="001C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70A37"/>
    <w:multiLevelType w:val="hybridMultilevel"/>
    <w:tmpl w:val="CC3E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6DF"/>
    <w:rsid w:val="00032194"/>
    <w:rsid w:val="001C6DAF"/>
    <w:rsid w:val="00387534"/>
    <w:rsid w:val="003B7FB5"/>
    <w:rsid w:val="00504614"/>
    <w:rsid w:val="006866DF"/>
    <w:rsid w:val="006D2A75"/>
    <w:rsid w:val="007D4E95"/>
    <w:rsid w:val="00823FC2"/>
    <w:rsid w:val="008D54AD"/>
    <w:rsid w:val="009337AC"/>
    <w:rsid w:val="00AA5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11</cp:revision>
  <dcterms:created xsi:type="dcterms:W3CDTF">2020-02-19T06:01:00Z</dcterms:created>
  <dcterms:modified xsi:type="dcterms:W3CDTF">2020-02-19T09:31:00Z</dcterms:modified>
</cp:coreProperties>
</file>