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527" w:rsidRPr="001B0ECF" w:rsidRDefault="001B0ECF" w:rsidP="001F5658">
      <w:pPr>
        <w:ind w:left="720" w:hanging="720"/>
        <w:jc w:val="center"/>
        <w:rPr>
          <w:sz w:val="52"/>
          <w:szCs w:val="52"/>
        </w:rPr>
      </w:pPr>
      <w:r w:rsidRPr="001B0ECF">
        <w:rPr>
          <w:rFonts w:ascii="Cooper Black" w:hAnsi="Cooper Black"/>
          <w:noProof/>
          <w:sz w:val="52"/>
          <w:szCs w:val="52"/>
          <w:lang w:eastAsia="en-ZA"/>
        </w:rPr>
        <w:drawing>
          <wp:anchor distT="0" distB="0" distL="114300" distR="114300" simplePos="0" relativeHeight="251658240" behindDoc="0" locked="0" layoutInCell="1" allowOverlap="1" wp14:anchorId="77354A71" wp14:editId="5275C44A">
            <wp:simplePos x="0" y="0"/>
            <wp:positionH relativeFrom="margin">
              <wp:posOffset>-140335</wp:posOffset>
            </wp:positionH>
            <wp:positionV relativeFrom="paragraph">
              <wp:posOffset>513080</wp:posOffset>
            </wp:positionV>
            <wp:extent cx="2226310" cy="2936240"/>
            <wp:effectExtent l="0" t="0" r="2540" b="0"/>
            <wp:wrapSquare wrapText="bothSides"/>
            <wp:docPr id="2" name="Picture 2" descr="C:\Users\MD_Mbhele\Documents\Nessapp\gsfxsg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D_Mbhele\Documents\Nessapp\gsfxsgf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oper Black" w:hAnsi="Cooper Black"/>
          <w:sz w:val="52"/>
          <w:szCs w:val="52"/>
        </w:rPr>
        <w:t>BALLOT SYSTEM</w:t>
      </w:r>
    </w:p>
    <w:p w:rsidR="00A67527" w:rsidRDefault="001F5658">
      <w:r w:rsidRPr="001B0ECF">
        <w:rPr>
          <w:rFonts w:ascii="Cooper Black" w:hAnsi="Cooper Black"/>
          <w:noProof/>
          <w:sz w:val="52"/>
          <w:szCs w:val="52"/>
          <w:lang w:eastAsia="en-ZA"/>
        </w:rPr>
        <w:drawing>
          <wp:anchor distT="0" distB="0" distL="114300" distR="114300" simplePos="0" relativeHeight="251664384" behindDoc="0" locked="0" layoutInCell="1" allowOverlap="1" wp14:anchorId="58E983EA" wp14:editId="11769A20">
            <wp:simplePos x="0" y="0"/>
            <wp:positionH relativeFrom="margin">
              <wp:align>center</wp:align>
            </wp:positionH>
            <wp:positionV relativeFrom="paragraph">
              <wp:posOffset>1927225</wp:posOffset>
            </wp:positionV>
            <wp:extent cx="2355850" cy="2947035"/>
            <wp:effectExtent l="0" t="0" r="6350" b="5715"/>
            <wp:wrapSquare wrapText="bothSides"/>
            <wp:docPr id="7" name="Picture 7" descr="C:\Users\MD_Mbhele\Documents\Nessapp\ffff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D_Mbhele\Documents\Nessapp\fffft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666432" behindDoc="0" locked="0" layoutInCell="1" allowOverlap="1" wp14:anchorId="5C11009F" wp14:editId="1351CC53">
            <wp:simplePos x="0" y="0"/>
            <wp:positionH relativeFrom="margin">
              <wp:posOffset>6604635</wp:posOffset>
            </wp:positionH>
            <wp:positionV relativeFrom="paragraph">
              <wp:posOffset>2540</wp:posOffset>
            </wp:positionV>
            <wp:extent cx="2162175" cy="2904490"/>
            <wp:effectExtent l="0" t="0" r="9525" b="0"/>
            <wp:wrapSquare wrapText="bothSides"/>
            <wp:docPr id="4" name="Picture 4" descr="C:\Users\MD_Mbhele\Documents\Nessapp\HJSGHWD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D_Mbhele\Documents\Nessapp\HJSGHWDV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184998" wp14:editId="72CC23F5">
                <wp:simplePos x="0" y="0"/>
                <wp:positionH relativeFrom="column">
                  <wp:posOffset>6421120</wp:posOffset>
                </wp:positionH>
                <wp:positionV relativeFrom="paragraph">
                  <wp:posOffset>3132455</wp:posOffset>
                </wp:positionV>
                <wp:extent cx="2678430" cy="1699260"/>
                <wp:effectExtent l="0" t="0" r="2667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8430" cy="169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6F3" w:rsidRPr="001B0ECF" w:rsidRDefault="009E46F3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B0ECF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Step 3</w:t>
                            </w:r>
                          </w:p>
                          <w:p w:rsidR="001B0ECF" w:rsidRPr="001B0ECF" w:rsidRDefault="001B0EC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9E46F3" w:rsidRPr="001B0ECF" w:rsidRDefault="009E46F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B0EC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If your vote is successful or not the message will alert the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849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5.6pt;margin-top:246.65pt;width:210.9pt;height:133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">
                <v:textbox>
                  <w:txbxContent>
                    <w:p w:rsidR="009E46F3" w:rsidRPr="001B0ECF" w:rsidRDefault="009E46F3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B0ECF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Step 3</w:t>
                      </w:r>
                    </w:p>
                    <w:p w:rsidR="001B0ECF" w:rsidRPr="001B0ECF" w:rsidRDefault="001B0EC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9E46F3" w:rsidRPr="001B0ECF" w:rsidRDefault="009E46F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B0ECF">
                        <w:rPr>
                          <w:rFonts w:ascii="Arial" w:hAnsi="Arial" w:cs="Arial"/>
                          <w:sz w:val="28"/>
                          <w:szCs w:val="28"/>
                        </w:rPr>
                        <w:t>If your vote is successful or not the message will alert the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255F">
        <w:rPr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1BCD50" wp14:editId="53A06DCC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2807335" cy="1710055"/>
                <wp:effectExtent l="0" t="0" r="12065" b="2349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335" cy="171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527" w:rsidRPr="001B0ECF" w:rsidRDefault="009E46F3" w:rsidP="00A67527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B0ECF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Step 2</w:t>
                            </w:r>
                          </w:p>
                          <w:p w:rsidR="001B0ECF" w:rsidRPr="001B0ECF" w:rsidRDefault="001B0ECF" w:rsidP="00A6752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9E46F3" w:rsidRPr="001B0ECF" w:rsidRDefault="009E46F3" w:rsidP="00A6752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B0EC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The user must select the party that he/she wishes to vote for.</w:t>
                            </w:r>
                          </w:p>
                          <w:p w:rsidR="009E46F3" w:rsidRDefault="009E46F3" w:rsidP="00A675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BCD50" id="_x0000_s1027" type="#_x0000_t202" style="position:absolute;margin-left:0;margin-top:1.05pt;width:221.05pt;height:134.6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">
                <v:textbox>
                  <w:txbxContent>
                    <w:p w:rsidR="00A67527" w:rsidRPr="001B0ECF" w:rsidRDefault="009E46F3" w:rsidP="00A67527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B0ECF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Step 2</w:t>
                      </w:r>
                    </w:p>
                    <w:p w:rsidR="001B0ECF" w:rsidRPr="001B0ECF" w:rsidRDefault="001B0ECF" w:rsidP="00A67527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9E46F3" w:rsidRPr="001B0ECF" w:rsidRDefault="009E46F3" w:rsidP="00A67527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B0ECF">
                        <w:rPr>
                          <w:rFonts w:ascii="Arial" w:hAnsi="Arial" w:cs="Arial"/>
                          <w:sz w:val="28"/>
                          <w:szCs w:val="28"/>
                        </w:rPr>
                        <w:t>The user must select the party that he/she wishes to vote for.</w:t>
                      </w:r>
                    </w:p>
                    <w:p w:rsidR="009E46F3" w:rsidRDefault="009E46F3" w:rsidP="00A67527"/>
                  </w:txbxContent>
                </v:textbox>
                <w10:wrap type="square" anchorx="margin"/>
              </v:shape>
            </w:pict>
          </mc:Fallback>
        </mc:AlternateContent>
      </w:r>
      <w:r w:rsidR="001F255F">
        <w:rPr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A10EFD" wp14:editId="59C8DE9E">
                <wp:simplePos x="0" y="0"/>
                <wp:positionH relativeFrom="column">
                  <wp:posOffset>-313055</wp:posOffset>
                </wp:positionH>
                <wp:positionV relativeFrom="paragraph">
                  <wp:posOffset>3110865</wp:posOffset>
                </wp:positionV>
                <wp:extent cx="2635250" cy="1774825"/>
                <wp:effectExtent l="0" t="0" r="1270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0" cy="177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6F3" w:rsidRPr="001B0ECF" w:rsidRDefault="009E46F3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B0ECF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Step 1</w:t>
                            </w:r>
                          </w:p>
                          <w:p w:rsidR="009E46F3" w:rsidRPr="001B0ECF" w:rsidRDefault="009E46F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A67527" w:rsidRPr="001B0ECF" w:rsidRDefault="009E46F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B0EC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The user inserts personal details, then press submit button to get to the next step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10EFD" id="_x0000_s1028" type="#_x0000_t202" style="position:absolute;margin-left:-24.65pt;margin-top:244.95pt;width:207.5pt;height:13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">
                <v:textbox>
                  <w:txbxContent>
                    <w:p w:rsidR="009E46F3" w:rsidRPr="001B0ECF" w:rsidRDefault="009E46F3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B0ECF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Step 1</w:t>
                      </w:r>
                    </w:p>
                    <w:p w:rsidR="009E46F3" w:rsidRPr="001B0ECF" w:rsidRDefault="009E46F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A67527" w:rsidRPr="001B0ECF" w:rsidRDefault="009E46F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B0ECF">
                        <w:rPr>
                          <w:rFonts w:ascii="Arial" w:hAnsi="Arial" w:cs="Arial"/>
                          <w:sz w:val="28"/>
                          <w:szCs w:val="28"/>
                        </w:rPr>
                        <w:t>The user inserts personal details, then press submit button to get to the next step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7527">
        <w:br w:type="page"/>
      </w:r>
      <w:bookmarkStart w:id="0" w:name="_GoBack"/>
      <w:bookmarkEnd w:id="0"/>
    </w:p>
    <w:p w:rsidR="00C772CA" w:rsidRDefault="00C772CA"/>
    <w:sectPr w:rsidR="00C772CA" w:rsidSect="001B0EC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27"/>
    <w:rsid w:val="001B0ECF"/>
    <w:rsid w:val="001F255F"/>
    <w:rsid w:val="001F5658"/>
    <w:rsid w:val="009E46F3"/>
    <w:rsid w:val="00A67527"/>
    <w:rsid w:val="00C7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17176-E258-477E-840E-10D749D3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MD_Mbhele</dc:creator>
  <cp:keywords/>
  <dc:description/>
  <cp:lastModifiedBy>MD_Mbhele</cp:lastModifiedBy>
  <cp:revision>2</cp:revision>
  <dcterms:created xsi:type="dcterms:W3CDTF">2016-08-12T16:09:00Z</dcterms:created>
  <dcterms:modified xsi:type="dcterms:W3CDTF">2016-08-12T16:46:00Z</dcterms:modified>
</cp:coreProperties>
</file>