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480"/>
        <w:tblW w:w="87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4"/>
      </w:tblGrid>
      <w:tr w:rsidR="006456AD" w:rsidTr="006456AD">
        <w:trPr>
          <w:trHeight w:val="248"/>
        </w:trPr>
        <w:tc>
          <w:tcPr>
            <w:tcW w:w="8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6AD" w:rsidRPr="00F26F17" w:rsidRDefault="00F26F17" w:rsidP="006456AD">
            <w:pPr>
              <w:widowControl w:val="0"/>
              <w:spacing w:line="240" w:lineRule="auto"/>
              <w:rPr>
                <w:u w:val="single"/>
              </w:rPr>
            </w:pPr>
            <w:r>
              <w:t>Cadastro de Contatoo</w:t>
            </w:r>
            <w:bookmarkStart w:id="0" w:name="_GoBack"/>
            <w:bookmarkEnd w:id="0"/>
          </w:p>
        </w:tc>
      </w:tr>
      <w:tr w:rsidR="006456AD" w:rsidTr="006456AD">
        <w:trPr>
          <w:trHeight w:val="4412"/>
        </w:trPr>
        <w:tc>
          <w:tcPr>
            <w:tcW w:w="8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6AD" w:rsidRDefault="006456AD" w:rsidP="006456AD">
            <w:pPr>
              <w:widowControl w:val="0"/>
              <w:spacing w:line="240" w:lineRule="auto"/>
            </w:pPr>
            <w:r>
              <w:t>Todo Contato é composto por um Nome, E-mail, Departamento, Endereço e telefone.</w:t>
            </w:r>
          </w:p>
          <w:p w:rsidR="006456AD" w:rsidRDefault="006456AD" w:rsidP="006456AD">
            <w:pPr>
              <w:widowControl w:val="0"/>
              <w:spacing w:line="240" w:lineRule="auto"/>
            </w:pPr>
          </w:p>
          <w:p w:rsidR="006456AD" w:rsidRDefault="006456AD" w:rsidP="00645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REGRAS:</w:t>
            </w:r>
          </w:p>
          <w:p w:rsidR="006456AD" w:rsidRDefault="006456AD" w:rsidP="006456A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VALIDAÇÕES: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t>Todos os campos devem ser obrigatórios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não deve possuir menos que 3 caracteres.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deve ser menor que 100 caracteres.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E-mail não deve possuir menos que 3 caracteres.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E-mail deve ser menor que 50 caracteres.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Departamento não deve possuir menos que 3 caracteres.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Departamento deve ser menor que 100 caracteres.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Endereço não deve possuir menos que 3 caracteres.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Endereço deve ser menor que 200 caracteres.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Telefone não deve possuir menos que 3 caracteres.</w:t>
            </w:r>
          </w:p>
          <w:p w:rsidR="006456AD" w:rsidRP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Telefone deve ser menor que 20 caracteres.</w:t>
            </w:r>
          </w:p>
          <w:p w:rsidR="006456AD" w:rsidRPr="007E5F2B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Telefone deve conter apenas números.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Listagem deve ser em ordem alfabética.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Um contato não pode ser excluído se estiver vinculado a um compromisso.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Ao editar </w:t>
            </w:r>
            <w:r w:rsidR="00B23D25">
              <w:t>um contato, se deve realizar as validações novamente.</w:t>
            </w:r>
          </w:p>
          <w:p w:rsidR="006456AD" w:rsidRDefault="006456AD" w:rsidP="006456AD">
            <w:pPr>
              <w:widowControl w:val="0"/>
              <w:spacing w:line="240" w:lineRule="auto"/>
            </w:pPr>
          </w:p>
        </w:tc>
      </w:tr>
      <w:tr w:rsidR="006456AD" w:rsidTr="00E212EE">
        <w:trPr>
          <w:trHeight w:val="248"/>
        </w:trPr>
        <w:tc>
          <w:tcPr>
            <w:tcW w:w="8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6AD" w:rsidRDefault="006456AD" w:rsidP="00E212EE">
            <w:pPr>
              <w:widowControl w:val="0"/>
              <w:spacing w:line="240" w:lineRule="auto"/>
            </w:pPr>
            <w:r>
              <w:t>Cadastro de Compromisso</w:t>
            </w:r>
          </w:p>
        </w:tc>
      </w:tr>
      <w:tr w:rsidR="006456AD" w:rsidTr="00E212EE">
        <w:trPr>
          <w:trHeight w:val="4412"/>
        </w:trPr>
        <w:tc>
          <w:tcPr>
            <w:tcW w:w="8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6AD" w:rsidRDefault="006456AD" w:rsidP="00E212EE">
            <w:pPr>
              <w:widowControl w:val="0"/>
              <w:spacing w:line="240" w:lineRule="auto"/>
            </w:pPr>
            <w:r>
              <w:t>Todo Compromisso é composto por um Assunto, Local, Contato(s), Data de início, data de finalização e telefone.</w:t>
            </w:r>
          </w:p>
          <w:p w:rsidR="006456AD" w:rsidRDefault="006456AD" w:rsidP="00E212EE">
            <w:pPr>
              <w:widowControl w:val="0"/>
              <w:spacing w:line="240" w:lineRule="auto"/>
            </w:pPr>
          </w:p>
          <w:p w:rsidR="006456AD" w:rsidRDefault="006456AD" w:rsidP="00E212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REGRAS:</w:t>
            </w:r>
          </w:p>
          <w:p w:rsidR="006456AD" w:rsidRDefault="006456AD" w:rsidP="00E212E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VALIDAÇÕES:</w:t>
            </w:r>
          </w:p>
          <w:p w:rsidR="006456AD" w:rsidRDefault="006456AD" w:rsidP="006456A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Todos os campos devem ser obrigatórios</w:t>
            </w:r>
          </w:p>
          <w:p w:rsidR="006456AD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Assunto deve ser menor que 255 caracteres.</w:t>
            </w:r>
          </w:p>
          <w:p w:rsidR="006456AD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Pelo menos um contato deve ser selecionado.</w:t>
            </w:r>
          </w:p>
          <w:p w:rsidR="006456AD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Local deve ser menor que 100 caracteres.</w:t>
            </w:r>
          </w:p>
          <w:p w:rsidR="006456AD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Departamento não deve possuir menos que 3 caracteres.</w:t>
            </w:r>
          </w:p>
          <w:p w:rsidR="006456AD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Departamento deve ser menor que 100 caracteres.</w:t>
            </w:r>
          </w:p>
          <w:p w:rsidR="006456AD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Endereço não deve possuir menos que 3 caracteres.</w:t>
            </w:r>
          </w:p>
          <w:p w:rsidR="006456AD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Endereço deve ser menor que 200 caracteres.</w:t>
            </w:r>
          </w:p>
          <w:p w:rsidR="006456AD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Telefone não deve possuir menos que 3 caracteres.</w:t>
            </w:r>
          </w:p>
          <w:p w:rsidR="006456AD" w:rsidRPr="006456AD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Telefone deve ser menor que 20 caracteres.</w:t>
            </w:r>
          </w:p>
          <w:p w:rsidR="006456AD" w:rsidRPr="007E5F2B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Telefone deve conter apenas números.</w:t>
            </w:r>
          </w:p>
          <w:p w:rsidR="006456AD" w:rsidRDefault="006456AD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Listagem deve ser em ordem alfabética.</w:t>
            </w:r>
          </w:p>
          <w:p w:rsidR="00B23D25" w:rsidRDefault="00B23D25" w:rsidP="00B23D25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Ao editar um compromisso, se deve realizar as validações novamente.</w:t>
            </w:r>
          </w:p>
          <w:p w:rsidR="00B23D25" w:rsidRDefault="00B23D25" w:rsidP="00E212EE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Caso o compromisso for o dia todo, a data de finalização não é necessária</w:t>
            </w:r>
          </w:p>
          <w:p w:rsidR="006456AD" w:rsidRDefault="006456AD" w:rsidP="00E212EE">
            <w:pPr>
              <w:widowControl w:val="0"/>
              <w:spacing w:line="240" w:lineRule="auto"/>
            </w:pPr>
          </w:p>
        </w:tc>
      </w:tr>
    </w:tbl>
    <w:p w:rsidR="00142A0D" w:rsidRDefault="00142A0D"/>
    <w:sectPr w:rsidR="00142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46B4"/>
    <w:multiLevelType w:val="multilevel"/>
    <w:tmpl w:val="6BF88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1476A1"/>
    <w:multiLevelType w:val="multilevel"/>
    <w:tmpl w:val="9378F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AD"/>
    <w:rsid w:val="00142A0D"/>
    <w:rsid w:val="006456AD"/>
    <w:rsid w:val="00B23D25"/>
    <w:rsid w:val="00F2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29B6"/>
  <w15:chartTrackingRefBased/>
  <w15:docId w15:val="{A9A8F63D-2678-4A9E-AC6E-ACC40A13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56A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Floriani</dc:creator>
  <cp:keywords/>
  <dc:description/>
  <cp:lastModifiedBy>ndduser</cp:lastModifiedBy>
  <cp:revision>3</cp:revision>
  <dcterms:created xsi:type="dcterms:W3CDTF">2018-04-20T05:57:00Z</dcterms:created>
  <dcterms:modified xsi:type="dcterms:W3CDTF">2018-07-17T18:01:00Z</dcterms:modified>
</cp:coreProperties>
</file>