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65BCAB2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</w:t>
            </w:r>
            <w:r w:rsidR="00242063">
              <w:rPr>
                <w:rFonts w:ascii="仿宋" w:hAnsi="仿宋" w:hint="eastAsia"/>
              </w:rPr>
              <w:t>2.</w:t>
            </w:r>
            <w:r w:rsidR="009565F0">
              <w:rPr>
                <w:rFonts w:ascii="仿宋" w:hAnsi="仿宋" w:hint="eastAsia"/>
              </w:rPr>
              <w:t>8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7CFC4FAD" w14:textId="564D5517" w:rsid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基本语法</w:t>
            </w:r>
            <w:r w:rsidR="002565BE">
              <w:rPr>
                <w:rFonts w:hint="eastAsia"/>
              </w:rPr>
              <w:t>。</w:t>
            </w:r>
          </w:p>
          <w:p w14:paraId="2720EF93" w14:textId="7BBF01B6" w:rsidR="005437E6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69B18C77" w14:textId="7AB7558C" w:rsidR="00C3380C" w:rsidRDefault="00C3380C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掌握数组和字符串的表达。</w:t>
            </w:r>
          </w:p>
          <w:p w14:paraId="6659CB20" w14:textId="24B53209" w:rsidR="002565BE" w:rsidRPr="00E949BD" w:rsidRDefault="002565BE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掌握类的基本用法。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33A8648C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2225B4EE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自定义一个复数类型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，其中含有若干成员函数，使用该类可以完成复数的加法以及对复数的输出。请完成类定义，并编制主函数，说明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类对象，对定义的各成员函数进行调用。</w:t>
            </w:r>
          </w:p>
          <w:p w14:paraId="1B9AD0ED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</w:pPr>
            <w:r>
              <w:t>class Complex {</w:t>
            </w:r>
          </w:p>
          <w:p w14:paraId="1D4DCBFF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double real; //</w:t>
            </w:r>
            <w:r>
              <w:rPr>
                <w:rFonts w:hint="eastAsia"/>
              </w:rPr>
              <w:t>复数实部</w:t>
            </w:r>
          </w:p>
          <w:p w14:paraId="4C97BC72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double </w:t>
            </w:r>
            <w:proofErr w:type="spellStart"/>
            <w:r>
              <w:rPr>
                <w:rFonts w:hint="eastAsia"/>
              </w:rPr>
              <w:t>imag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复数虚部</w:t>
            </w:r>
          </w:p>
          <w:p w14:paraId="74252DD7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</w:pPr>
            <w:r>
              <w:t>public:</w:t>
            </w:r>
          </w:p>
          <w:p w14:paraId="515C756F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Complex (); //</w:t>
            </w:r>
            <w:proofErr w:type="gramStart"/>
            <w:r>
              <w:rPr>
                <w:rFonts w:hint="eastAsia"/>
              </w:rPr>
              <w:t>无参构造</w:t>
            </w:r>
            <w:proofErr w:type="gramEnd"/>
            <w:r>
              <w:rPr>
                <w:rFonts w:hint="eastAsia"/>
              </w:rPr>
              <w:t>函数，将复数对象的实部和虚部均置为</w:t>
            </w:r>
            <w:r>
              <w:rPr>
                <w:rFonts w:hint="eastAsia"/>
              </w:rPr>
              <w:t>0</w:t>
            </w:r>
          </w:p>
          <w:p w14:paraId="6312058E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Complex (double r, double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有参构造函数，设置对象的实部和虚部</w:t>
            </w:r>
          </w:p>
          <w:p w14:paraId="456BF772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Complex </w:t>
            </w:r>
            <w:proofErr w:type="spellStart"/>
            <w:r>
              <w:rPr>
                <w:rFonts w:hint="eastAsia"/>
              </w:rPr>
              <w:t>AddCom</w:t>
            </w:r>
            <w:proofErr w:type="spellEnd"/>
            <w:r>
              <w:rPr>
                <w:rFonts w:hint="eastAsia"/>
              </w:rPr>
              <w:t>(Complex c2); //</w:t>
            </w:r>
            <w:r>
              <w:rPr>
                <w:rFonts w:hint="eastAsia"/>
              </w:rPr>
              <w:t>调用</w:t>
            </w:r>
            <w:proofErr w:type="gramStart"/>
            <w:r>
              <w:rPr>
                <w:rFonts w:hint="eastAsia"/>
              </w:rPr>
              <w:t>者对象</w:t>
            </w:r>
            <w:proofErr w:type="gramEnd"/>
            <w:r>
              <w:rPr>
                <w:rFonts w:hint="eastAsia"/>
              </w:rPr>
              <w:t>与对象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相加，返回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类对象</w:t>
            </w:r>
          </w:p>
          <w:p w14:paraId="5A00A89A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void </w:t>
            </w:r>
            <w:proofErr w:type="spellStart"/>
            <w:r>
              <w:rPr>
                <w:rFonts w:hint="eastAsia"/>
              </w:rPr>
              <w:t>OutCom</w:t>
            </w:r>
            <w:proofErr w:type="spellEnd"/>
            <w:r>
              <w:rPr>
                <w:rFonts w:hint="eastAsia"/>
              </w:rPr>
              <w:t xml:space="preserve"> () ; //</w:t>
            </w:r>
            <w:r>
              <w:rPr>
                <w:rFonts w:hint="eastAsia"/>
              </w:rPr>
              <w:t>输出调用</w:t>
            </w:r>
            <w:proofErr w:type="gramStart"/>
            <w:r>
              <w:rPr>
                <w:rFonts w:hint="eastAsia"/>
              </w:rPr>
              <w:t>者对象</w:t>
            </w:r>
            <w:proofErr w:type="gramEnd"/>
            <w:r>
              <w:rPr>
                <w:rFonts w:hint="eastAsia"/>
              </w:rPr>
              <w:t>的有关数据（各分量）</w:t>
            </w:r>
          </w:p>
          <w:p w14:paraId="66511421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</w:pPr>
            <w:r>
              <w:t>};</w:t>
            </w:r>
          </w:p>
          <w:p w14:paraId="4F7E1D50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要求如下：</w:t>
            </w:r>
          </w:p>
          <w:p w14:paraId="34377269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、实现有参构造函数</w:t>
            </w:r>
            <w:r>
              <w:rPr>
                <w:rFonts w:hint="eastAsia"/>
              </w:rPr>
              <w:t xml:space="preserve"> Complex (double r, double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); </w:t>
            </w:r>
          </w:p>
          <w:p w14:paraId="4E2CF2A5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、实现</w:t>
            </w:r>
            <w:r>
              <w:rPr>
                <w:rFonts w:hint="eastAsia"/>
              </w:rPr>
              <w:t xml:space="preserve"> Complex </w:t>
            </w:r>
            <w:proofErr w:type="spellStart"/>
            <w:r>
              <w:rPr>
                <w:rFonts w:hint="eastAsia"/>
              </w:rPr>
              <w:t>AddCom</w:t>
            </w:r>
            <w:proofErr w:type="spellEnd"/>
            <w:r>
              <w:rPr>
                <w:rFonts w:hint="eastAsia"/>
              </w:rPr>
              <w:t xml:space="preserve">(Complex c2); </w:t>
            </w:r>
            <w:r>
              <w:rPr>
                <w:rFonts w:hint="eastAsia"/>
              </w:rPr>
              <w:t>调用</w:t>
            </w:r>
            <w:proofErr w:type="gramStart"/>
            <w:r>
              <w:rPr>
                <w:rFonts w:hint="eastAsia"/>
              </w:rPr>
              <w:t>者对象</w:t>
            </w:r>
            <w:proofErr w:type="gramEnd"/>
            <w:r>
              <w:rPr>
                <w:rFonts w:hint="eastAsia"/>
              </w:rPr>
              <w:t>与对象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相加，返回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类对象</w:t>
            </w:r>
          </w:p>
          <w:p w14:paraId="2D658F3D" w14:textId="77777777" w:rsid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、实现</w:t>
            </w: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OutCom</w:t>
            </w:r>
            <w:proofErr w:type="spellEnd"/>
            <w:r>
              <w:rPr>
                <w:rFonts w:hint="eastAsia"/>
              </w:rPr>
              <w:t xml:space="preserve"> () ;</w:t>
            </w:r>
            <w:r>
              <w:rPr>
                <w:rFonts w:hint="eastAsia"/>
              </w:rPr>
              <w:t>实现输出调用</w:t>
            </w:r>
            <w:proofErr w:type="gramStart"/>
            <w:r>
              <w:rPr>
                <w:rFonts w:hint="eastAsia"/>
              </w:rPr>
              <w:t>者对象</w:t>
            </w:r>
            <w:proofErr w:type="gramEnd"/>
            <w:r>
              <w:rPr>
                <w:rFonts w:hint="eastAsia"/>
              </w:rPr>
              <w:t>的有关数据分量（一定要输出虚部的符号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），如果该数为纯虚数时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不需要输出实部，当虚部为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时，不需要输出虚部。</w:t>
            </w:r>
          </w:p>
          <w:p w14:paraId="5E260EC6" w14:textId="2C34F532" w:rsidR="00E3371F" w:rsidRPr="00E3371F" w:rsidRDefault="00E3371F" w:rsidP="00E3371F">
            <w:pPr>
              <w:pStyle w:val="ab"/>
              <w:adjustRightInd w:val="0"/>
              <w:snapToGrid w:val="0"/>
              <w:ind w:left="90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．编制主函数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，作用有参函数说明</w:t>
            </w:r>
            <w:proofErr w:type="gramStart"/>
            <w:r>
              <w:rPr>
                <w:rFonts w:hint="eastAsia"/>
              </w:rPr>
              <w:t>类对象</w:t>
            </w:r>
            <w:proofErr w:type="spellStart"/>
            <w:proofErr w:type="gramEnd"/>
            <w:r>
              <w:rPr>
                <w:rFonts w:hint="eastAsia"/>
              </w:rPr>
              <w:t>cx,cy</w:t>
            </w:r>
            <w:proofErr w:type="spellEnd"/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 xml:space="preserve"> Complex 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AddCom</w:t>
            </w:r>
            <w:proofErr w:type="spellEnd"/>
            <w:r>
              <w:rPr>
                <w:rFonts w:hint="eastAsia"/>
              </w:rPr>
              <w:t>实现复数加法，并将相加的结果调用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OutCom</w:t>
            </w:r>
            <w:proofErr w:type="spellEnd"/>
            <w:r>
              <w:rPr>
                <w:rFonts w:hint="eastAsia"/>
              </w:rPr>
              <w:t>方法以复数的形式输出。</w:t>
            </w:r>
          </w:p>
          <w:p w14:paraId="4F28632D" w14:textId="28F3FB5D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lastRenderedPageBreak/>
              <w:t>输入</w:t>
            </w:r>
          </w:p>
          <w:p w14:paraId="32FEE212" w14:textId="6370F52F" w:rsidR="00765CF2" w:rsidRPr="00E949BD" w:rsidRDefault="00E3371F" w:rsidP="00765CF2">
            <w:pPr>
              <w:ind w:firstLine="420"/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输入包括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a,b,c,d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四个整数，第一个复数为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a+bi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，第二个复数为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c+di</w:t>
            </w:r>
            <w:proofErr w:type="spellEnd"/>
          </w:p>
          <w:p w14:paraId="310D1966" w14:textId="5F1C81F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63B3D9D8" w14:textId="611C9A13" w:rsidR="00765CF2" w:rsidRPr="00E949BD" w:rsidRDefault="00E3371F" w:rsidP="00765CF2">
            <w:pPr>
              <w:ind w:firstLine="420"/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复数</w:t>
            </w:r>
          </w:p>
          <w:p w14:paraId="7800148C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1EDE4604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30BB61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8914D5B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9518315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</w:p>
          <w:p w14:paraId="471EB38A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FDA9929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032A68B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real;</w:t>
            </w:r>
          </w:p>
          <w:p w14:paraId="322BE4A9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EFE9C8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6E88356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1034061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4C97D51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D9491F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real = 0;</w:t>
            </w:r>
          </w:p>
          <w:p w14:paraId="7AD6E2A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0C324CC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677C0D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Complex(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0EE5AD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AddCom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08DE780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OutCom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F7088B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60F9DA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020E63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92D9DAF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Complex(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6070F26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7DD1713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real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CAE787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2105A7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3E2A8D0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97328E7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1F4EAA1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AddCom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BD9EB9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230F108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(*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.imag;</w:t>
            </w:r>
          </w:p>
          <w:p w14:paraId="2A9B7136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(*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).real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.real;</w:t>
            </w:r>
          </w:p>
          <w:p w14:paraId="2852EC07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3596FF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EE6EE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0228670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78C58C6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OutCom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2E364E7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46DF1D7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(real == 0)</w:t>
            </w:r>
          </w:p>
          <w:p w14:paraId="38E3BC8B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C4E8A8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41E2570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real;</w:t>
            </w:r>
          </w:p>
          <w:p w14:paraId="138EFA34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F215F6D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56BDD3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0BD30C8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5051623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F2F205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DF9A650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D6E481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b, c, d;</w:t>
            </w:r>
          </w:p>
          <w:p w14:paraId="3AD186E2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133059CE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cx(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a, b);</w:t>
            </w:r>
          </w:p>
          <w:p w14:paraId="40F1F52C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c, d);</w:t>
            </w:r>
          </w:p>
          <w:p w14:paraId="1D5781D0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cx.AddCom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(cy);</w:t>
            </w:r>
          </w:p>
          <w:p w14:paraId="411BC076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cx.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OutCom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0B335AC" w14:textId="77777777" w:rsidR="00E3371F" w:rsidRDefault="00E3371F" w:rsidP="00E3371F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EB87847" w14:textId="561EFA46" w:rsidR="00E3371F" w:rsidRDefault="00E3371F" w:rsidP="00E3371F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2A75A7F0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43C3E5C6" w:rsidR="00765CF2" w:rsidRPr="00765CF2" w:rsidRDefault="00E3371F" w:rsidP="00765CF2">
            <w:pPr>
              <w:pStyle w:val="ac"/>
            </w:pPr>
            <w:r>
              <w:drawing>
                <wp:inline distT="0" distB="0" distL="0" distR="0" wp14:anchorId="4D52A6A9" wp14:editId="76D0710A">
                  <wp:extent cx="5274310" cy="2828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70D1F44A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="00765CF2" w:rsidRPr="00E949BD">
              <w:rPr>
                <w:rFonts w:hint="eastAsia"/>
              </w:rPr>
              <w:t>题</w:t>
            </w:r>
          </w:p>
          <w:p w14:paraId="54C87F7F" w14:textId="2EFABC52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258959EB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自定义一个简单日期类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，它具有数据成员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y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m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，用来表示当前日期的年、月、日。</w:t>
            </w:r>
          </w:p>
          <w:p w14:paraId="214B4F36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而后设计该类欲实现（完成）的功能，进而设计出相应的类成员函数。</w:t>
            </w:r>
          </w:p>
          <w:p w14:paraId="612A7EFE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3656AED7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class </w:t>
            </w: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DateType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{ </w:t>
            </w:r>
          </w:p>
          <w:p w14:paraId="367E3C68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自定义的日期类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</w:p>
          <w:p w14:paraId="23E03481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int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y,m,d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数据成员，表示当前日期的年、月、日</w:t>
            </w:r>
          </w:p>
          <w:p w14:paraId="6B4B00B8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public:</w:t>
            </w:r>
          </w:p>
          <w:p w14:paraId="3767741A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    </w:t>
            </w:r>
            <w:proofErr w:type="spellStart"/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DateType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int y0=1, int m0=1, int d0=1);</w:t>
            </w:r>
          </w:p>
          <w:p w14:paraId="16DDDA98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构造函数，设定年、月、日；并设置参数默认值</w:t>
            </w:r>
          </w:p>
          <w:p w14:paraId="5817C831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void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IncrementDay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增加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1 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天</w:t>
            </w:r>
          </w:p>
          <w:p w14:paraId="2367EAE0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bool Equal(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dt2);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判断二日期是否相等</w:t>
            </w:r>
          </w:p>
          <w:p w14:paraId="64AA5C81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void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PrintDate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屏幕输出日期对象的有关数据（年、月、日）</w:t>
            </w:r>
          </w:p>
          <w:p w14:paraId="76ABA57D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};</w:t>
            </w:r>
          </w:p>
          <w:p w14:paraId="31F8AA71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2BAF789C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、完成有参构造函数</w:t>
            </w:r>
          </w:p>
          <w:p w14:paraId="05B2BE0F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、完成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void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IncrementDay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函数，计算天数加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后的日期。</w:t>
            </w:r>
          </w:p>
          <w:p w14:paraId="35320092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、完成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Equal(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dt2)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函数，判断两个日期是否相等。</w:t>
            </w:r>
          </w:p>
          <w:p w14:paraId="5A4CA094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4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、完成打印输出函数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PrintDate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，在屏幕上输出日期对象的有关数据（年、月、日）</w:t>
            </w:r>
          </w:p>
          <w:p w14:paraId="48B928CE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5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、编写并完成主函数，实现输入包含六个整数，说明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proofErr w:type="gram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dt1,dt2,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分别是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和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的年月日。请先输出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，然后判断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是否相等，再对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dt1,dt2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分别增加一天。最后输出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。</w:t>
            </w:r>
          </w:p>
          <w:p w14:paraId="72CB67BF" w14:textId="025F34EA" w:rsidR="00765CF2" w:rsidRPr="006C7CCC" w:rsidRDefault="006C7CCC" w:rsidP="006C7CC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注意：在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IncrementDay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成员函数中，当对日期增加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天后，要注意所谓的“进位”问题：首先算出本“日”所在的月份具有的天数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（注意闰年与平年的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月份天数不一样），若加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之后的“日”数值超过所在的月份具有的天数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N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时，“进位”到月，而月份若超过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时还要“进位”到年等。</w:t>
            </w:r>
          </w:p>
          <w:p w14:paraId="0B868389" w14:textId="53EA7722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64E9349B" w14:textId="1B52B73F" w:rsidR="00765CF2" w:rsidRPr="00E949BD" w:rsidRDefault="006C7CCC" w:rsidP="00765CF2">
            <w:pPr>
              <w:ind w:firstLine="420"/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两个日期的月、日、年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67D471B" w14:textId="3628C048" w:rsidR="00765CF2" w:rsidRPr="00E949BD" w:rsidRDefault="006C7CCC" w:rsidP="00765CF2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相关要求显示</w:t>
            </w:r>
          </w:p>
          <w:p w14:paraId="7EB71B9D" w14:textId="6524846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lastRenderedPageBreak/>
              <w:t>2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0CF67860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674ACC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515271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std;</w:t>
            </w:r>
          </w:p>
          <w:p w14:paraId="378933D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5965F1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mon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[13] = { 0,31,28,31,30,31,30,31,31,30,31,30,31 };</w:t>
            </w:r>
          </w:p>
          <w:p w14:paraId="14CB316E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233F94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proofErr w:type="gramEnd"/>
          </w:p>
          <w:p w14:paraId="2EEF6BC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071168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433814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56F320A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4837EE9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24CA28B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8813D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构造函数，设定年、月、日；并设置参数默认值</w:t>
            </w:r>
          </w:p>
          <w:p w14:paraId="516D535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1)</w:t>
            </w:r>
          </w:p>
          <w:p w14:paraId="6A238B78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AA6A6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C0321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m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4EFD10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4F450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8CF79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IncrementDay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增加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天</w:t>
            </w:r>
          </w:p>
          <w:p w14:paraId="33DC474C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Equal(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判断二日期是否相等</w:t>
            </w:r>
          </w:p>
          <w:p w14:paraId="24A80F7E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PrintDate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屏幕输出日期对象的有关数据（年、月、日）</w:t>
            </w:r>
          </w:p>
          <w:p w14:paraId="5E67294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6A7F7E4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DDB0E8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D88E4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9D6CCA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076DA00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A95DA9C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IncrementDay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11F07DC0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214DCF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== 2)</w:t>
            </w:r>
          </w:p>
          <w:p w14:paraId="056E65C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440A10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((y % 4) != 0) || ((y % 100) == 0) &amp;&amp; ((y % 400) != 0)))</w:t>
            </w:r>
          </w:p>
          <w:p w14:paraId="0843088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AB725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((d + 1) &lt;= 29)</w:t>
            </w:r>
          </w:p>
          <w:p w14:paraId="624F70F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d++;</w:t>
            </w:r>
          </w:p>
          <w:p w14:paraId="1CAE88E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EC5F9F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12D3C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m++;</w:t>
            </w:r>
          </w:p>
          <w:p w14:paraId="3953D79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 = 1;</w:t>
            </w:r>
          </w:p>
          <w:p w14:paraId="60832C60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4A3B4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D051C1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FDD3FD7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5E6F62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((d + 1) &lt;= 28)</w:t>
            </w:r>
          </w:p>
          <w:p w14:paraId="487DB784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d++;</w:t>
            </w:r>
          </w:p>
          <w:p w14:paraId="19F6272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348179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BD1C2C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m++;</w:t>
            </w:r>
          </w:p>
          <w:p w14:paraId="24EE9F8C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 = 1;</w:t>
            </w:r>
          </w:p>
          <w:p w14:paraId="716B9659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73C207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E75D6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F6667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3C5083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D82567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((d + 1) &lt;= mon[m])</w:t>
            </w:r>
          </w:p>
          <w:p w14:paraId="771FC5F1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d++;</w:t>
            </w:r>
          </w:p>
          <w:p w14:paraId="18F9B37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((m + 1) &lt;= 12)</w:t>
            </w:r>
          </w:p>
          <w:p w14:paraId="3E670BC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23C0E44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m++;</w:t>
            </w:r>
          </w:p>
          <w:p w14:paraId="24FBFDE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 = 1;</w:t>
            </w:r>
          </w:p>
          <w:p w14:paraId="724941E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729F8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B5EB8B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E100A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y++;</w:t>
            </w:r>
          </w:p>
          <w:p w14:paraId="71E2B4B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 = 1;</w:t>
            </w:r>
          </w:p>
          <w:p w14:paraId="213CF86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 = 1;</w:t>
            </w:r>
          </w:p>
          <w:p w14:paraId="3B133CF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15F776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C36B1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0F14479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2DCC959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B252AA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Equal(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BE33CC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79EDFB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(y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.y &amp;&amp; m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.m &amp;&amp; d ==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.d)</w:t>
            </w:r>
          </w:p>
          <w:p w14:paraId="34F9C91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A3A3F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D5E7D7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E2BE411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4D94C8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main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2F597D2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7243903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d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1_y, d1_m, d1_d, d2_y, d2_m, d2_d;</w:t>
            </w:r>
          </w:p>
          <w:p w14:paraId="63ABDFC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d1_y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d1_m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d1_d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d2_y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d2_m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d2_d;</w:t>
            </w:r>
          </w:p>
          <w:p w14:paraId="53B4141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E742899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dt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1(d1_y, d1_m, d1_d), dt2(d2_y, d2_m, d2_d);</w:t>
            </w:r>
          </w:p>
          <w:p w14:paraId="094658CA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dt1.PrintDate();</w:t>
            </w:r>
          </w:p>
          <w:p w14:paraId="6AC903BD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>dt2.PrintDate();</w:t>
            </w:r>
          </w:p>
          <w:p w14:paraId="3CA15901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4E0523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(dt1.Equal(dt2))</w:t>
            </w:r>
          </w:p>
          <w:p w14:paraId="7CBE82BB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AA4B14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70EFD95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230344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B40FBC8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dt1.IncrementDay();</w:t>
            </w:r>
          </w:p>
          <w:p w14:paraId="7707E458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dt2.IncrementDay();</w:t>
            </w:r>
          </w:p>
          <w:p w14:paraId="04D0091F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dt1.PrintDate();</w:t>
            </w:r>
          </w:p>
          <w:p w14:paraId="3BFA9532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dt2.PrintDate();</w:t>
            </w:r>
          </w:p>
          <w:p w14:paraId="173A7C14" w14:textId="77777777" w:rsidR="006C7CCC" w:rsidRDefault="006C7CCC" w:rsidP="006C7CC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696E18" w14:textId="77777777" w:rsidR="006C7CCC" w:rsidRDefault="006C7CCC" w:rsidP="006C7CCC">
            <w:pPr>
              <w:pStyle w:val="3"/>
              <w:keepNext w:val="0"/>
              <w:keepLines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6622FDA4" w:rsidR="00765CF2" w:rsidRDefault="00DB7399" w:rsidP="006C7CCC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5927331" w14:textId="4EEC47B3" w:rsidR="00BE47C6" w:rsidRPr="00BE47C6" w:rsidRDefault="006C7CCC" w:rsidP="00BE47C6">
            <w:pPr>
              <w:pStyle w:val="ac"/>
            </w:pPr>
            <w:r>
              <w:drawing>
                <wp:inline distT="0" distB="0" distL="0" distR="0" wp14:anchorId="5987873A" wp14:editId="3F5B96CF">
                  <wp:extent cx="5274310" cy="28282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6811E68D" w14:textId="33C5B68C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="00765CF2" w:rsidRPr="00E949BD">
              <w:rPr>
                <w:rFonts w:hint="eastAsia"/>
              </w:rPr>
              <w:t>题</w:t>
            </w:r>
          </w:p>
          <w:p w14:paraId="11C68DDD" w14:textId="29DEE27E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093D0B37" w14:textId="22AF5001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1226EEB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设计一个学生类（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），其私有数据成员：注册号、姓名、数学、外语、计算机课程的成绩。公有成员函数是：求三门课总成绩的函数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Sum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；求三门课平均成绩的函数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Average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；显示学生数据信息的函数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Display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；设置学生数据信息的函数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SetData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。</w:t>
            </w:r>
          </w:p>
          <w:p w14:paraId="31061304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．可按如下样式设计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类的各数据成员以及成员函数</w:t>
            </w:r>
          </w:p>
          <w:p w14:paraId="511446E3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class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{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学生类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</w:p>
          <w:p w14:paraId="11F0426B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lastRenderedPageBreak/>
              <w:t xml:space="preserve">       unsigned long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reg_num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数据成员：注册号</w:t>
            </w:r>
          </w:p>
          <w:p w14:paraId="4930AF14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char name[30];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数据成员：姓名</w:t>
            </w:r>
          </w:p>
          <w:p w14:paraId="6BB9728C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float math,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eng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, comp;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数据成员：数学、英语、计算机成绩</w:t>
            </w:r>
          </w:p>
          <w:p w14:paraId="446C4E5C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public: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公有成员函数</w:t>
            </w:r>
          </w:p>
          <w:p w14:paraId="0A06EFAC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float Sum();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求三门课总成绩的函数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Sum</w:t>
            </w:r>
          </w:p>
          <w:p w14:paraId="47256191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float Average();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求三门课平均成绩的函数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Average</w:t>
            </w:r>
          </w:p>
          <w:p w14:paraId="001CC77B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Display();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显示学生数据信息的函数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Display</w:t>
            </w:r>
          </w:p>
          <w:p w14:paraId="6B1D57F4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    </w:t>
            </w: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SetData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(unsigned long r, char* n, float m, float e, float c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) ;</w:t>
            </w:r>
            <w:proofErr w:type="gramEnd"/>
          </w:p>
          <w:p w14:paraId="5FC4142A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//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设置学生数据信息的函数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SetData</w:t>
            </w:r>
            <w:proofErr w:type="spellEnd"/>
          </w:p>
          <w:p w14:paraId="00468679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};</w:t>
            </w:r>
          </w:p>
          <w:p w14:paraId="2CA1830F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在主函数，通过使用“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[150];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”的语句，来说明一个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  <w:proofErr w:type="gram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的数组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，而后通过各对象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来处理并求取每一学生的总成绩、平均成绩等。</w:t>
            </w:r>
          </w:p>
          <w:p w14:paraId="4B2DABA5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）输入本次欲处理的学生人数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TOTAL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（小于等于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150 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的正整数）；</w:t>
            </w:r>
          </w:p>
          <w:p w14:paraId="321EAEF6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）输入全班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TOTAL </w:t>
            </w:r>
            <w:proofErr w:type="gram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个</w:t>
            </w:r>
            <w:proofErr w:type="gram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学生的有关信息，依次放入对象数组的各元素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中（通过使用“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].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SetData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(...);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”形式的语句来实现）；</w:t>
            </w:r>
          </w:p>
          <w:p w14:paraId="5E2ADAEC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）对全班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TOTAL</w:t>
            </w:r>
            <w:proofErr w:type="gram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个</w:t>
            </w:r>
            <w:proofErr w:type="gram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学生，依次通过对象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来求出其总成绩、平均成绩等（其中要使用形如“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].Sum()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”以及“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].Average()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”式样的对成员函数进行调用的语句），并同时求出全班学生总成绩最高者处于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数组的下标位置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idx_max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，而后通过使用“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[</w:t>
            </w: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idx_max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].Display();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”来输出该学生有关的全部数据信息。</w:t>
            </w:r>
          </w:p>
          <w:p w14:paraId="2D1D7B7C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．程序执行后的输入输出界面样式可设计为：</w:t>
            </w:r>
          </w:p>
          <w:p w14:paraId="5F16FF2A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TOTAL=3</w:t>
            </w:r>
          </w:p>
          <w:p w14:paraId="1047D42A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spellStart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1 : 100001 ma 78 86 90</w:t>
            </w:r>
            <w:r w:rsidRPr="006C7CCC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（注意空格）</w:t>
            </w:r>
          </w:p>
          <w:p w14:paraId="2EA303EF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2 :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100002 li 85 91 88</w:t>
            </w:r>
          </w:p>
          <w:p w14:paraId="3EDAB5E6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3 :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100003 hu 82 89 88</w:t>
            </w:r>
          </w:p>
          <w:p w14:paraId="67811CBB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CStudent1.Sum=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254,CStudent1.average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=84.6667</w:t>
            </w:r>
          </w:p>
          <w:p w14:paraId="5F382C84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CStudent2.Sum=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264,CStudent2.average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=88</w:t>
            </w:r>
          </w:p>
          <w:p w14:paraId="0910A417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CStudent3.Sum=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259,CStudent3.average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=86.3333</w:t>
            </w:r>
          </w:p>
          <w:p w14:paraId="5E73BB8E" w14:textId="77777777" w:rsidR="006C7CCC" w:rsidRPr="006C7CCC" w:rsidRDefault="006C7CCC" w:rsidP="006C7CCC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class_Sum_max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=264</w:t>
            </w:r>
          </w:p>
          <w:p w14:paraId="3A9CE964" w14:textId="18EF0F14" w:rsidR="00794401" w:rsidRPr="00794401" w:rsidRDefault="006C7CCC" w:rsidP="006C7CC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The </w:t>
            </w: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infomation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of the </w:t>
            </w: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CStudent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with </w:t>
            </w:r>
            <w:proofErr w:type="spell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class_Sum_</w:t>
            </w:r>
            <w:proofErr w:type="gramStart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>max</w:t>
            </w:r>
            <w:proofErr w:type="spell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:</w:t>
            </w:r>
            <w:proofErr w:type="gramEnd"/>
            <w:r w:rsidRPr="006C7CC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100002 li 85 91 88</w:t>
            </w:r>
          </w:p>
          <w:p w14:paraId="05E3EBBD" w14:textId="047877DE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5F07E0F7" w14:textId="77777777" w:rsidR="006C7CCC" w:rsidRDefault="006C7CCC" w:rsidP="006C7CCC">
            <w:pPr>
              <w:ind w:firstLine="480"/>
            </w:pPr>
            <w:r>
              <w:t>TOTAL=3</w:t>
            </w:r>
          </w:p>
          <w:p w14:paraId="4C4E55D9" w14:textId="77777777" w:rsidR="006C7CCC" w:rsidRDefault="006C7CCC" w:rsidP="006C7CCC">
            <w:pPr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CStudent</w:t>
            </w:r>
            <w:proofErr w:type="spellEnd"/>
            <w:r>
              <w:rPr>
                <w:rFonts w:hint="eastAsia"/>
              </w:rPr>
              <w:t xml:space="preserve"> 1 : 100001 ma 78 86 90</w:t>
            </w:r>
            <w:r>
              <w:rPr>
                <w:rFonts w:hint="eastAsia"/>
              </w:rPr>
              <w:t>（注意空格）</w:t>
            </w:r>
          </w:p>
          <w:p w14:paraId="744031CE" w14:textId="77777777" w:rsidR="006C7CCC" w:rsidRDefault="006C7CCC" w:rsidP="006C7CCC">
            <w:pPr>
              <w:ind w:firstLine="480"/>
            </w:pPr>
            <w:proofErr w:type="spellStart"/>
            <w:r>
              <w:t>CStudent</w:t>
            </w:r>
            <w:proofErr w:type="spellEnd"/>
            <w:r>
              <w:t xml:space="preserve"> </w:t>
            </w:r>
            <w:proofErr w:type="gramStart"/>
            <w:r>
              <w:t>2 :</w:t>
            </w:r>
            <w:proofErr w:type="gramEnd"/>
            <w:r>
              <w:t xml:space="preserve"> 100002 li 85 91 88</w:t>
            </w:r>
          </w:p>
          <w:p w14:paraId="1C9B2E2E" w14:textId="5DC3B314" w:rsidR="00BE47C6" w:rsidRPr="00E949BD" w:rsidRDefault="006C7CCC" w:rsidP="006C7CCC">
            <w:pPr>
              <w:ind w:firstLine="480"/>
              <w:rPr>
                <w:rFonts w:hint="eastAsia"/>
              </w:rPr>
            </w:pPr>
            <w:proofErr w:type="spellStart"/>
            <w:r>
              <w:t>CStudent</w:t>
            </w:r>
            <w:proofErr w:type="spellEnd"/>
            <w:r>
              <w:t xml:space="preserve"> </w:t>
            </w:r>
            <w:proofErr w:type="gramStart"/>
            <w:r>
              <w:t>3 :</w:t>
            </w:r>
            <w:proofErr w:type="gramEnd"/>
            <w:r>
              <w:t xml:space="preserve"> 100003 hu 82 89 88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B964F03" w14:textId="77777777" w:rsidR="006C7CCC" w:rsidRDefault="006C7CCC" w:rsidP="006C7CCC">
            <w:pPr>
              <w:ind w:firstLine="480"/>
            </w:pPr>
            <w:r>
              <w:t>CStudent1.Sum=</w:t>
            </w:r>
            <w:proofErr w:type="gramStart"/>
            <w:r>
              <w:t>254,CStudent1.average</w:t>
            </w:r>
            <w:proofErr w:type="gramEnd"/>
            <w:r>
              <w:t>=84.6667</w:t>
            </w:r>
          </w:p>
          <w:p w14:paraId="50621AFA" w14:textId="77777777" w:rsidR="006C7CCC" w:rsidRDefault="006C7CCC" w:rsidP="006C7CCC">
            <w:pPr>
              <w:ind w:firstLine="480"/>
            </w:pPr>
            <w:r>
              <w:t>CStudent2.Sum=</w:t>
            </w:r>
            <w:proofErr w:type="gramStart"/>
            <w:r>
              <w:t>264,CStudent2.average</w:t>
            </w:r>
            <w:proofErr w:type="gramEnd"/>
            <w:r>
              <w:t>=88</w:t>
            </w:r>
          </w:p>
          <w:p w14:paraId="5EB1D072" w14:textId="77777777" w:rsidR="006C7CCC" w:rsidRDefault="006C7CCC" w:rsidP="006C7CCC">
            <w:pPr>
              <w:ind w:firstLine="480"/>
            </w:pPr>
            <w:r>
              <w:t>CStudent3.Sum=</w:t>
            </w:r>
            <w:proofErr w:type="gramStart"/>
            <w:r>
              <w:t>259,CStudent3.average</w:t>
            </w:r>
            <w:proofErr w:type="gramEnd"/>
            <w:r>
              <w:t>=86.3333</w:t>
            </w:r>
          </w:p>
          <w:p w14:paraId="66968745" w14:textId="77777777" w:rsidR="006C7CCC" w:rsidRDefault="006C7CCC" w:rsidP="006C7CCC">
            <w:pPr>
              <w:ind w:firstLine="480"/>
            </w:pPr>
            <w:proofErr w:type="spellStart"/>
            <w:r>
              <w:t>class_Sum_max</w:t>
            </w:r>
            <w:proofErr w:type="spellEnd"/>
            <w:r>
              <w:t>=264</w:t>
            </w:r>
          </w:p>
          <w:p w14:paraId="04EA4419" w14:textId="37D04473" w:rsidR="00BE47C6" w:rsidRPr="00E949BD" w:rsidRDefault="006C7CCC" w:rsidP="006C7CCC">
            <w:pPr>
              <w:ind w:firstLine="480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infomation</w:t>
            </w:r>
            <w:proofErr w:type="spellEnd"/>
            <w:r>
              <w:t xml:space="preserve"> of the </w:t>
            </w:r>
            <w:proofErr w:type="spellStart"/>
            <w:r>
              <w:t>CStudent</w:t>
            </w:r>
            <w:proofErr w:type="spellEnd"/>
            <w:r>
              <w:t xml:space="preserve"> with </w:t>
            </w:r>
            <w:proofErr w:type="spellStart"/>
            <w:r>
              <w:t>class_Sum_</w:t>
            </w:r>
            <w:proofErr w:type="gramStart"/>
            <w:r>
              <w:t>max</w:t>
            </w:r>
            <w:proofErr w:type="spellEnd"/>
            <w:r>
              <w:t xml:space="preserve"> :</w:t>
            </w:r>
            <w:proofErr w:type="gramEnd"/>
            <w:r>
              <w:t xml:space="preserve"> 100002 li 85 91 88</w:t>
            </w:r>
          </w:p>
          <w:p w14:paraId="4B49AAA0" w14:textId="496A8C46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2D49642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937C9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C1F799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E8822F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7B255D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F93F97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AD6145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</w:p>
          <w:p w14:paraId="31D6F372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E462BE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reg_num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0F7F2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30];</w:t>
            </w:r>
          </w:p>
          <w:p w14:paraId="3E8D0DF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math,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comp;</w:t>
            </w:r>
          </w:p>
          <w:p w14:paraId="445ED6E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566A7D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41DA1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F588F4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Average(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7D785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F7EDB3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AC30C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8D943A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20517F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</w:t>
            </w:r>
          </w:p>
          <w:p w14:paraId="58751E7E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01FB7B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reg_num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math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D7CF8D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1425FE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A65777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Sum()</w:t>
            </w:r>
          </w:p>
          <w:p w14:paraId="71A598B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8E0F8C0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math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comp);</w:t>
            </w:r>
          </w:p>
          <w:p w14:paraId="69B3CE3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1FB068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636F84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Average()</w:t>
            </w:r>
          </w:p>
          <w:p w14:paraId="05DFD0AE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655539D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).Sum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 / 3;</w:t>
            </w:r>
          </w:p>
          <w:p w14:paraId="427594E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3DE979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D6B749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E64D02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C920F0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A58705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reg_num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DA94C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name,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8B0BC2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math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4EED6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F6D07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A8B16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5AAE1D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7A7912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2789C6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813D77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C3E63E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08B53B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C1728D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30];</w:t>
            </w:r>
          </w:p>
          <w:p w14:paraId="7F866AA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math,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comp;</w:t>
            </w:r>
          </w:p>
          <w:p w14:paraId="62B6DC30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14:paraId="1C2A14F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max_stu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5727D4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3BEB52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9BF984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cp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[n];</w:t>
            </w:r>
          </w:p>
          <w:p w14:paraId="7641E6C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93F84A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j;</w:t>
            </w:r>
          </w:p>
          <w:p w14:paraId="74D21B7E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B759C8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A027BF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math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comp;</w:t>
            </w:r>
          </w:p>
          <w:p w14:paraId="3C59E6C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cp[j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(num, name, math,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comp);</w:t>
            </w:r>
          </w:p>
          <w:p w14:paraId="5FF64CE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F1557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368B9B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3AA0C4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(max &lt; cp[j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].Sum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7DA6F05D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8600C6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max_stu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67C9C07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max = cp[j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].Sum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1EA3DC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51926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E6A445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CCD662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649557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"TOTAL="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6013B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EE02AE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8DA5282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9C0B5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cp[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F6CA2DD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B0B4F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71BB99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DAC408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".Sum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cp[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].Sum();</w:t>
            </w:r>
          </w:p>
          <w:p w14:paraId="5434775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",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CStudent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".average="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cp[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].Average()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D3785B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BD31E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class_Sum_max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2FFB5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"The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infomation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of the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with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class_Sum_</w:t>
            </w:r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C996F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cp[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max_stu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EB1463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1DF869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cp;</w:t>
            </w:r>
          </w:p>
          <w:p w14:paraId="773A59A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48ECBAB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AB33BE1" w14:textId="13AF62C0" w:rsidR="00794401" w:rsidRDefault="00794401" w:rsidP="00794401">
            <w:pPr>
              <w:ind w:firstLineChars="0" w:firstLine="0"/>
            </w:pPr>
          </w:p>
          <w:p w14:paraId="2C682F86" w14:textId="6E6C4580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2A39D16F" w14:textId="1FAB78CF" w:rsidR="00BE47C6" w:rsidRPr="00BE47C6" w:rsidRDefault="00AB2411" w:rsidP="00BE47C6">
            <w:pPr>
              <w:pStyle w:val="ac"/>
            </w:pPr>
            <w:r>
              <w:drawing>
                <wp:inline distT="0" distB="0" distL="0" distR="0" wp14:anchorId="10466429" wp14:editId="777D2CE4">
                  <wp:extent cx="5274310" cy="28282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22567741" w14:textId="15EA70DE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四</w:t>
            </w:r>
            <w:r w:rsidR="00765CF2" w:rsidRPr="00E949BD">
              <w:rPr>
                <w:rFonts w:hint="eastAsia"/>
              </w:rPr>
              <w:t>题</w:t>
            </w:r>
          </w:p>
          <w:p w14:paraId="6A29C483" w14:textId="4BE26961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5F64D5DE" w14:textId="251FDF77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6BF50DC3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lastRenderedPageBreak/>
              <w:t>设计一个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Point(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)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类，数据信息包含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x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轴和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轴的坐标。设计一个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Circle(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圆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)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类，数据信息包含圆心和半径。</w:t>
            </w:r>
          </w:p>
          <w:p w14:paraId="331DDFE9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要求：（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）数据部分都采用整型；</w:t>
            </w:r>
          </w:p>
          <w:p w14:paraId="1C23C10B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   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）圆心作为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Circle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类中的子对象；</w:t>
            </w:r>
          </w:p>
          <w:p w14:paraId="22B17CD8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   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</w:t>
            </w:r>
            <w:proofErr w:type="gramStart"/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每个类都包含</w:t>
            </w:r>
            <w:proofErr w:type="gramEnd"/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带有参数的构造函数；</w:t>
            </w:r>
          </w:p>
          <w:p w14:paraId="0E0F26A4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   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4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）重载运算符“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&lt;&lt;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”和“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&gt;&gt;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”，用于输入输出每个</w:t>
            </w:r>
            <w:proofErr w:type="gramStart"/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的数据信息；</w:t>
            </w:r>
          </w:p>
          <w:p w14:paraId="764A0F95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    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5</w:t>
            </w: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）主函数内验证各个功能。</w:t>
            </w:r>
          </w:p>
          <w:p w14:paraId="1244B534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主函数参考代码：</w:t>
            </w:r>
          </w:p>
          <w:p w14:paraId="70E838EB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int </w:t>
            </w:r>
            <w:proofErr w:type="gram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main(</w:t>
            </w:r>
            <w:proofErr w:type="gram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  <w:p w14:paraId="17DC95F2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gram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{  Point</w:t>
            </w:r>
            <w:proofErr w:type="gram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p(0,0);</w:t>
            </w:r>
          </w:p>
          <w:p w14:paraId="04712116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cin</w:t>
            </w:r>
            <w:proofErr w:type="spell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&gt;&gt;p;</w:t>
            </w:r>
          </w:p>
          <w:p w14:paraId="030EF701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cout</w:t>
            </w:r>
            <w:proofErr w:type="spell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&lt;&lt;p;</w:t>
            </w:r>
          </w:p>
          <w:p w14:paraId="702682B4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Circle </w:t>
            </w:r>
            <w:proofErr w:type="gram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c(</w:t>
            </w:r>
            <w:proofErr w:type="gram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0,0,0);</w:t>
            </w:r>
          </w:p>
          <w:p w14:paraId="10712D14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cin</w:t>
            </w:r>
            <w:proofErr w:type="spell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&gt;&gt;c;</w:t>
            </w:r>
          </w:p>
          <w:p w14:paraId="60DB2238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</w:t>
            </w:r>
            <w:proofErr w:type="spellStart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cout</w:t>
            </w:r>
            <w:proofErr w:type="spellEnd"/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&lt;&lt;c;</w:t>
            </w:r>
          </w:p>
          <w:p w14:paraId="51BCA2E6" w14:textId="77777777" w:rsidR="00AB2411" w:rsidRPr="00AB2411" w:rsidRDefault="00AB2411" w:rsidP="00AB2411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  return 0;</w:t>
            </w:r>
          </w:p>
          <w:p w14:paraId="52CC8C9B" w14:textId="4CC22241" w:rsidR="00B23F32" w:rsidRPr="00794401" w:rsidRDefault="00AB2411" w:rsidP="00AB241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AB2411">
              <w:rPr>
                <w:rFonts w:ascii="Helvetica" w:hAnsi="Helvetica" w:cs="Helvetica"/>
                <w:color w:val="333333"/>
                <w:sz w:val="21"/>
                <w:szCs w:val="21"/>
              </w:rPr>
              <w:t>}</w:t>
            </w:r>
          </w:p>
          <w:p w14:paraId="3A6D7E4A" w14:textId="75652B75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54111AD" w14:textId="06F7D058" w:rsidR="00145411" w:rsidRPr="00E949BD" w:rsidRDefault="00AB2411" w:rsidP="00145411">
            <w:pPr>
              <w:ind w:firstLine="480"/>
              <w:rPr>
                <w:rFonts w:hint="eastAsia"/>
              </w:rPr>
            </w:pPr>
            <w:r w:rsidRPr="00AB2411">
              <w:rPr>
                <w:rFonts w:hint="eastAsia"/>
              </w:rPr>
              <w:t>输入有两行，第一行两个整数，分别代表</w:t>
            </w:r>
            <w:r w:rsidRPr="00AB2411">
              <w:rPr>
                <w:rFonts w:hint="eastAsia"/>
              </w:rPr>
              <w:t>x</w:t>
            </w:r>
            <w:r w:rsidRPr="00AB2411">
              <w:rPr>
                <w:rFonts w:hint="eastAsia"/>
              </w:rPr>
              <w:t>轴和</w:t>
            </w:r>
            <w:r w:rsidRPr="00AB2411">
              <w:rPr>
                <w:rFonts w:hint="eastAsia"/>
              </w:rPr>
              <w:t>y</w:t>
            </w:r>
            <w:r w:rsidRPr="00AB2411">
              <w:rPr>
                <w:rFonts w:hint="eastAsia"/>
              </w:rPr>
              <w:t>轴的坐标值；第二行三个整数，分别代表</w:t>
            </w:r>
            <w:r w:rsidRPr="00AB2411">
              <w:rPr>
                <w:rFonts w:hint="eastAsia"/>
              </w:rPr>
              <w:t>x</w:t>
            </w:r>
            <w:r w:rsidRPr="00AB2411">
              <w:rPr>
                <w:rFonts w:hint="eastAsia"/>
              </w:rPr>
              <w:t>轴坐标值、</w:t>
            </w:r>
            <w:r w:rsidRPr="00AB2411">
              <w:rPr>
                <w:rFonts w:hint="eastAsia"/>
              </w:rPr>
              <w:t>y</w:t>
            </w:r>
            <w:r w:rsidRPr="00AB2411">
              <w:rPr>
                <w:rFonts w:hint="eastAsia"/>
              </w:rPr>
              <w:t>轴坐标值和半径值。</w:t>
            </w:r>
          </w:p>
          <w:p w14:paraId="1592B227" w14:textId="35D41234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23CB158E" w14:textId="623574DB" w:rsidR="00145411" w:rsidRPr="00E949BD" w:rsidRDefault="00AB2411" w:rsidP="00145411">
            <w:pPr>
              <w:ind w:firstLine="480"/>
              <w:rPr>
                <w:rFonts w:hint="eastAsia"/>
              </w:rPr>
            </w:pPr>
            <w:r w:rsidRPr="00AB2411">
              <w:rPr>
                <w:rFonts w:hint="eastAsia"/>
              </w:rPr>
              <w:t>输出三行，第一行是点的坐标，形式为（</w:t>
            </w:r>
            <w:r w:rsidRPr="00AB2411">
              <w:rPr>
                <w:rFonts w:hint="eastAsia"/>
              </w:rPr>
              <w:t>x</w:t>
            </w:r>
            <w:r w:rsidRPr="00AB2411">
              <w:rPr>
                <w:rFonts w:hint="eastAsia"/>
              </w:rPr>
              <w:t>，</w:t>
            </w:r>
            <w:r w:rsidRPr="00AB2411">
              <w:rPr>
                <w:rFonts w:hint="eastAsia"/>
              </w:rPr>
              <w:t>y</w:t>
            </w:r>
            <w:r w:rsidRPr="00AB2411">
              <w:rPr>
                <w:rFonts w:hint="eastAsia"/>
              </w:rPr>
              <w:t>）；第二行是圆心坐标，形式仍为（</w:t>
            </w:r>
            <w:r w:rsidRPr="00AB2411">
              <w:rPr>
                <w:rFonts w:hint="eastAsia"/>
              </w:rPr>
              <w:t>x</w:t>
            </w:r>
            <w:r w:rsidRPr="00AB2411">
              <w:rPr>
                <w:rFonts w:hint="eastAsia"/>
              </w:rPr>
              <w:t>，</w:t>
            </w:r>
            <w:r w:rsidRPr="00AB2411">
              <w:rPr>
                <w:rFonts w:hint="eastAsia"/>
              </w:rPr>
              <w:t>y</w:t>
            </w:r>
            <w:r w:rsidRPr="00AB2411">
              <w:rPr>
                <w:rFonts w:hint="eastAsia"/>
              </w:rPr>
              <w:t>）；第三行是半径值，最后有换行。注意：输出可以和输入交叉出现。</w:t>
            </w:r>
          </w:p>
          <w:p w14:paraId="37C950C5" w14:textId="6443911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1F75D98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725E95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4750F9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9E3BFB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13DA6B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5329EC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</w:p>
          <w:p w14:paraId="1201939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1876E7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23A5423E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15EAFFCB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363DC3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59044980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484A8C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4B24F2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D5252B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FFA08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DBD9CC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E345A4E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9793E4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B56D86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DB89A2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FE562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13C18C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8F080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F347CF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BAAE9F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DDB710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C4CBF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2D16C7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73AF1BE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58B7B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O;</w:t>
            </w:r>
          </w:p>
          <w:p w14:paraId="158C384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3F57C52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53315F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DEE320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O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BC0B2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-&gt;r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04D0C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0CA349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4F6317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99169C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40553C9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B6C1C2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D8232E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E8B80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E940D5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769061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31C8576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838F48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09D82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B531D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2460CBB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4630C9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6E5FE13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051293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0, 0);</w:t>
            </w:r>
          </w:p>
          <w:p w14:paraId="74A72F2B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4CC97F21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1EEE3A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0, 0, 0);</w:t>
            </w:r>
          </w:p>
          <w:p w14:paraId="62A60DB8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17694634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B7041F" w14:textId="77777777" w:rsidR="00AB2411" w:rsidRDefault="00AB2411" w:rsidP="00AB2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562C5F3" w14:textId="5425DAD3" w:rsidR="00794401" w:rsidRDefault="00AB2411" w:rsidP="00AB2411">
            <w:pPr>
              <w:ind w:firstLineChars="0" w:firstLine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F71125" w14:textId="5285E30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DDCD369" w14:textId="23CCB9FC" w:rsidR="00145411" w:rsidRPr="00145411" w:rsidRDefault="00AB2411" w:rsidP="00145411">
            <w:pPr>
              <w:pStyle w:val="ac"/>
            </w:pPr>
            <w:r>
              <w:drawing>
                <wp:inline distT="0" distB="0" distL="0" distR="0" wp14:anchorId="0007B8B1" wp14:editId="4344FDFF">
                  <wp:extent cx="5274310" cy="282829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6B486" w14:textId="57446E63" w:rsidR="00145411" w:rsidRPr="00145411" w:rsidRDefault="00DB7399" w:rsidP="00AB2411">
            <w:pPr>
              <w:pStyle w:val="3"/>
              <w:keepNext w:val="0"/>
              <w:keepLines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理论中的一些编程规范和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语言特性，掌握了基本编程知识，以后会更加认真的学习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4A0E4" w14:textId="77777777" w:rsidR="008C7E7C" w:rsidRDefault="008C7E7C" w:rsidP="00E949BD">
      <w:pPr>
        <w:ind w:firstLine="480"/>
      </w:pPr>
      <w:r>
        <w:separator/>
      </w:r>
    </w:p>
  </w:endnote>
  <w:endnote w:type="continuationSeparator" w:id="0">
    <w:p w14:paraId="25D8F5C2" w14:textId="77777777" w:rsidR="008C7E7C" w:rsidRDefault="008C7E7C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0BCE1" w14:textId="77777777" w:rsidR="008C7E7C" w:rsidRDefault="008C7E7C" w:rsidP="00E949BD">
      <w:pPr>
        <w:ind w:firstLine="480"/>
      </w:pPr>
      <w:r>
        <w:separator/>
      </w:r>
    </w:p>
  </w:footnote>
  <w:footnote w:type="continuationSeparator" w:id="0">
    <w:p w14:paraId="66F451BF" w14:textId="77777777" w:rsidR="008C7E7C" w:rsidRDefault="008C7E7C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E311F"/>
    <w:rsid w:val="00242063"/>
    <w:rsid w:val="002565BE"/>
    <w:rsid w:val="002F6347"/>
    <w:rsid w:val="005437E6"/>
    <w:rsid w:val="006C7CCC"/>
    <w:rsid w:val="00765CF2"/>
    <w:rsid w:val="00794401"/>
    <w:rsid w:val="00873EB2"/>
    <w:rsid w:val="008B010B"/>
    <w:rsid w:val="008C7E7C"/>
    <w:rsid w:val="009565F0"/>
    <w:rsid w:val="00AB2411"/>
    <w:rsid w:val="00B23F32"/>
    <w:rsid w:val="00BE47C6"/>
    <w:rsid w:val="00C3380C"/>
    <w:rsid w:val="00C421D9"/>
    <w:rsid w:val="00CF65F0"/>
    <w:rsid w:val="00DB7399"/>
    <w:rsid w:val="00E3371F"/>
    <w:rsid w:val="00E949BD"/>
    <w:rsid w:val="00EA1AFF"/>
    <w:rsid w:val="00F675E1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  <w:style w:type="paragraph" w:styleId="ae">
    <w:name w:val="Normal (Web)"/>
    <w:basedOn w:val="a"/>
    <w:uiPriority w:val="99"/>
    <w:unhideWhenUsed/>
    <w:rsid w:val="00C338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34</cp:revision>
  <cp:lastPrinted>2020-11-04T04:04:00Z</cp:lastPrinted>
  <dcterms:created xsi:type="dcterms:W3CDTF">2020-11-04T03:05:00Z</dcterms:created>
  <dcterms:modified xsi:type="dcterms:W3CDTF">2020-12-08T14:00:00Z</dcterms:modified>
</cp:coreProperties>
</file>