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FABD" w14:textId="26D2CEEF" w:rsidR="00AD7C4F" w:rsidRPr="00167326" w:rsidRDefault="004E232C" w:rsidP="001E43D9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bookmarkEnd w:id="1"/>
      <w:r w:rsidR="008A6921"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>22. HÌNH CÓ TÂM ĐỐI XỨNG</w:t>
      </w:r>
    </w:p>
    <w:p w14:paraId="7F4C559F" w14:textId="209AD6D4" w:rsidR="005B1A38" w:rsidRPr="00167326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Đúng ghi Đ, sai ghi S vào chỗ trống.</w:t>
      </w:r>
    </w:p>
    <w:p w14:paraId="487F2416" w14:textId="7729C487" w:rsidR="001E43D9" w:rsidRPr="00167326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a) Hình vuông có t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âm</w:t>
      </w: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3EAE3D18" w14:textId="5C5DD2D5" w:rsidR="001E43D9" w:rsidRPr="00167326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Hình chữ nhật 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69FF25DE" w14:textId="2EC62301" w:rsidR="001E43D9" w:rsidRPr="00167326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Hình thang cân 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7B9B0A3A" w14:textId="04F99DB1" w:rsidR="001E43D9" w:rsidRPr="00167326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d) Hình tròn 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1D6DDA65" w14:textId="7EA48207" w:rsidR="00D544FC" w:rsidRPr="00167326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e) Hình tam giác đều 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1DA8E364" w14:textId="2A759CE4" w:rsidR="00D544FC" w:rsidRPr="00167326" w:rsidRDefault="001E43D9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f) Hình lục giác đều </w:t>
      </w:r>
      <w:bookmarkStart w:id="2" w:name="_Hlk110159240"/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14710BF8" w14:textId="362B947A" w:rsidR="00D544FC" w:rsidRPr="00167326" w:rsidRDefault="00AF596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g) Hình thoi </w:t>
      </w:r>
      <w:bookmarkEnd w:id="2"/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tâm đối xứng.</w:t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sym w:font="Wingdings" w:char="F046"/>
      </w:r>
      <w:r w:rsidR="00D544FC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……………</w:t>
      </w:r>
    </w:p>
    <w:p w14:paraId="41EDD59B" w14:textId="6041F491" w:rsidR="00B45114" w:rsidRPr="00167326" w:rsidRDefault="00AF5960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  <w:r w:rsidR="00B45114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C3449B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Tìm tâm đối xứng (nếu có) của</w:t>
      </w:r>
      <w:r w:rsidR="00B45114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A654EB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hình bình hành</w:t>
      </w:r>
      <w:r w:rsidR="00B45114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, hình lục giác đều</w:t>
      </w:r>
      <w:r w:rsidR="00523098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, hình thoi.</w:t>
      </w:r>
    </w:p>
    <w:p w14:paraId="68192ACF" w14:textId="1F4F0117" w:rsidR="00B45114" w:rsidRPr="00167326" w:rsidRDefault="00A654EB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noProof/>
          <w:color w:val="000000" w:themeColor="text1"/>
        </w:rPr>
        <w:drawing>
          <wp:inline distT="0" distB="0" distL="0" distR="0" wp14:anchorId="0F45B0B5" wp14:editId="5140000E">
            <wp:extent cx="1844007" cy="18000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0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098" w:rsidRPr="00167326">
        <w:rPr>
          <w:noProof/>
          <w:color w:val="000000" w:themeColor="text1"/>
        </w:rPr>
        <w:drawing>
          <wp:inline distT="0" distB="0" distL="0" distR="0" wp14:anchorId="73066165" wp14:editId="34E98754">
            <wp:extent cx="1839560" cy="180000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6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3098" w:rsidRPr="00167326">
        <w:rPr>
          <w:noProof/>
          <w:color w:val="000000" w:themeColor="text1"/>
        </w:rPr>
        <w:drawing>
          <wp:inline distT="0" distB="0" distL="0" distR="0" wp14:anchorId="1BA2BBBA" wp14:editId="21B52638">
            <wp:extent cx="1839560" cy="18000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6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33DF" w14:textId="6BDE20C3" w:rsidR="00AE7144" w:rsidRPr="00167326" w:rsidRDefault="00AE7144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="00BA0E75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Chỉ ra các </w:t>
      </w:r>
      <w:r w:rsidR="00424448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tâm đối xứng</w:t>
      </w:r>
      <w:r w:rsidR="00BA0E75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(nếu có) của các biển báo giao thông dưới đây.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67326" w:rsidRPr="00167326" w14:paraId="423A0610" w14:textId="77777777" w:rsidTr="00BA0E75">
        <w:tc>
          <w:tcPr>
            <w:tcW w:w="3020" w:type="dxa"/>
          </w:tcPr>
          <w:p w14:paraId="0D9984F3" w14:textId="286BE920" w:rsidR="00BA0E75" w:rsidRPr="00167326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rFonts w:ascii="Palatino Linotype" w:eastAsia="Times New Roman" w:hAnsi="Palatino Linotype"/>
                <w:noProof/>
                <w:color w:val="000000" w:themeColor="text1"/>
                <w:szCs w:val="26"/>
                <w:lang w:eastAsia="zh-CN"/>
              </w:rPr>
              <w:drawing>
                <wp:inline distT="0" distB="0" distL="0" distR="0" wp14:anchorId="4EDB4332" wp14:editId="4CADB572">
                  <wp:extent cx="1327849" cy="1282700"/>
                  <wp:effectExtent l="0" t="0" r="5715" b="0"/>
                  <wp:docPr id="107" name="Picture 10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Icon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495" cy="12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58E0C82" w14:textId="1DF12FA6" w:rsidR="00BA0E75" w:rsidRPr="00167326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drawing>
                <wp:inline distT="0" distB="0" distL="0" distR="0" wp14:anchorId="48BDC7AC" wp14:editId="33A1FF8E">
                  <wp:extent cx="1352550" cy="1188825"/>
                  <wp:effectExtent l="0" t="0" r="0" b="0"/>
                  <wp:docPr id="95" name="Picture 95" descr="HIỂU BIẾT VỀ BIỂN BÁO GIAO THÔNG ĐƯỜNG BỘ (Bậc Trung Thiệ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IỂU BIẾT VỀ BIỂN BÁO GIAO THÔNG ĐƯỜNG BỘ (Bậc Trung Thiệ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38" cy="1216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4582B3D7" w14:textId="02801828" w:rsidR="00BA0E75" w:rsidRPr="00167326" w:rsidRDefault="00A654EB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drawing>
                <wp:inline distT="0" distB="0" distL="0" distR="0" wp14:anchorId="072B558E" wp14:editId="247DE3B5">
                  <wp:extent cx="1289050" cy="1289050"/>
                  <wp:effectExtent l="0" t="0" r="6350" b="6350"/>
                  <wp:docPr id="103" name="Picture 103" descr="Quy chuẩn mới, 40 loại biển báo cấm, tài xế cần nhớ để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Quy chuẩn mới, 40 loại biển báo cấm, tài xế cần nhớ để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765" cy="129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C20" w:rsidRPr="00167326" w14:paraId="27E93A5A" w14:textId="77777777" w:rsidTr="00BA0E75">
        <w:tc>
          <w:tcPr>
            <w:tcW w:w="3020" w:type="dxa"/>
          </w:tcPr>
          <w:p w14:paraId="493887DF" w14:textId="1A41CAE5" w:rsidR="00A52C20" w:rsidRPr="00167326" w:rsidRDefault="00167326" w:rsidP="00BA0E75">
            <w:pPr>
              <w:jc w:val="center"/>
              <w:rPr>
                <w:rFonts w:ascii="Palatino Linotype" w:eastAsia="Times New Roman" w:hAnsi="Palatino Linotype"/>
                <w:noProof/>
                <w:color w:val="000000" w:themeColor="text1"/>
                <w:szCs w:val="26"/>
                <w:lang w:eastAsia="zh-CN"/>
              </w:rPr>
            </w:pPr>
            <w:r w:rsidRPr="00167326">
              <w:rPr>
                <w:rFonts w:ascii="Palatino Linotype" w:eastAsia="Times New Roman" w:hAnsi="Palatino Linotype"/>
                <w:noProof/>
                <w:color w:val="000000" w:themeColor="text1"/>
                <w:szCs w:val="26"/>
                <w:lang w:eastAsia="zh-CN"/>
              </w:rPr>
              <w:t>a)</w:t>
            </w:r>
          </w:p>
        </w:tc>
        <w:tc>
          <w:tcPr>
            <w:tcW w:w="3021" w:type="dxa"/>
          </w:tcPr>
          <w:p w14:paraId="18C14EF4" w14:textId="5D9948E7" w:rsidR="00A52C20" w:rsidRPr="00167326" w:rsidRDefault="00167326" w:rsidP="00BA0E75">
            <w:pPr>
              <w:jc w:val="center"/>
              <w:rPr>
                <w:noProof/>
                <w:color w:val="000000" w:themeColor="text1"/>
                <w:lang w:eastAsia="zh-CN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t>b)</w:t>
            </w:r>
          </w:p>
        </w:tc>
        <w:tc>
          <w:tcPr>
            <w:tcW w:w="3021" w:type="dxa"/>
          </w:tcPr>
          <w:p w14:paraId="4AFEB16B" w14:textId="666E48D4" w:rsidR="00A52C20" w:rsidRPr="00167326" w:rsidRDefault="00167326" w:rsidP="00BA0E75">
            <w:pPr>
              <w:jc w:val="center"/>
              <w:rPr>
                <w:noProof/>
                <w:color w:val="000000" w:themeColor="text1"/>
                <w:lang w:eastAsia="zh-CN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t>c)</w:t>
            </w:r>
          </w:p>
        </w:tc>
      </w:tr>
      <w:tr w:rsidR="00167326" w:rsidRPr="00167326" w14:paraId="52B80948" w14:textId="77777777" w:rsidTr="00BA0E75">
        <w:tc>
          <w:tcPr>
            <w:tcW w:w="3020" w:type="dxa"/>
          </w:tcPr>
          <w:p w14:paraId="47076E2D" w14:textId="47971DEA" w:rsidR="00BA0E75" w:rsidRPr="00167326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drawing>
                <wp:inline distT="0" distB="0" distL="0" distR="0" wp14:anchorId="0B636E9B" wp14:editId="0096E690">
                  <wp:extent cx="1295400" cy="1295400"/>
                  <wp:effectExtent l="0" t="0" r="0" b="0"/>
                  <wp:docPr id="97" name="Picture 97" descr="Cách nhận biết 04 nhóm biển báo giao thông đường b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ách nhận biết 04 nhóm biển báo giao thông đường b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605" cy="130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031A9070" w14:textId="36A47476" w:rsidR="00BA0E75" w:rsidRPr="00167326" w:rsidRDefault="00BA0E75" w:rsidP="00BA0E75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drawing>
                <wp:inline distT="0" distB="0" distL="0" distR="0" wp14:anchorId="5E14AAFB" wp14:editId="59F05066">
                  <wp:extent cx="1270000" cy="1270000"/>
                  <wp:effectExtent l="0" t="0" r="6350" b="6350"/>
                  <wp:docPr id="98" name="Picture 98" descr="Biển báo cấm đỗ xe - Biển báo giao thông số hiệu 131a - Luật giao thông  đường b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Biển báo cấm đỗ xe - Biển báo giao thông số hiệu 131a - Luật giao thông  đường b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615" cy="12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2D23D53B" w14:textId="70C58674" w:rsidR="00BA0E75" w:rsidRPr="00167326" w:rsidRDefault="00A654EB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drawing>
                <wp:inline distT="0" distB="0" distL="0" distR="0" wp14:anchorId="64C400E8" wp14:editId="4E63AC5B">
                  <wp:extent cx="1409281" cy="1187450"/>
                  <wp:effectExtent l="0" t="0" r="635" b="0"/>
                  <wp:docPr id="101" name="Picture 101" descr="Biển báo Giao nhau có tín hiệu đèn có sẵn giá rẻ - Biển báo Đại 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Biển báo Giao nhau có tín hiệu đèn có sẵn giá rẻ - Biển báo Đại A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1" t="13390" r="5425" b="11988"/>
                          <a:stretch/>
                        </pic:blipFill>
                        <pic:spPr bwMode="auto">
                          <a:xfrm>
                            <a:off x="0" y="0"/>
                            <a:ext cx="1431628" cy="120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326" w:rsidRPr="00167326" w14:paraId="46434223" w14:textId="77777777" w:rsidTr="00BA0E75">
        <w:tc>
          <w:tcPr>
            <w:tcW w:w="3020" w:type="dxa"/>
          </w:tcPr>
          <w:p w14:paraId="7562EDD2" w14:textId="2EA2DC38" w:rsidR="00167326" w:rsidRPr="00167326" w:rsidRDefault="00167326" w:rsidP="00BA0E75">
            <w:pPr>
              <w:jc w:val="center"/>
              <w:rPr>
                <w:noProof/>
                <w:color w:val="000000" w:themeColor="text1"/>
                <w:lang w:eastAsia="zh-CN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t>d)</w:t>
            </w:r>
          </w:p>
        </w:tc>
        <w:tc>
          <w:tcPr>
            <w:tcW w:w="3021" w:type="dxa"/>
          </w:tcPr>
          <w:p w14:paraId="6F4A802E" w14:textId="15AF113E" w:rsidR="00167326" w:rsidRPr="00167326" w:rsidRDefault="00167326" w:rsidP="00BA0E75">
            <w:pPr>
              <w:jc w:val="center"/>
              <w:rPr>
                <w:noProof/>
                <w:color w:val="000000" w:themeColor="text1"/>
                <w:lang w:eastAsia="zh-CN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t>e)</w:t>
            </w:r>
          </w:p>
        </w:tc>
        <w:tc>
          <w:tcPr>
            <w:tcW w:w="3021" w:type="dxa"/>
          </w:tcPr>
          <w:p w14:paraId="18245E53" w14:textId="2CC1F986" w:rsidR="00167326" w:rsidRPr="00167326" w:rsidRDefault="00167326" w:rsidP="00167326">
            <w:pPr>
              <w:jc w:val="center"/>
              <w:rPr>
                <w:noProof/>
                <w:color w:val="000000" w:themeColor="text1"/>
                <w:lang w:eastAsia="zh-CN"/>
              </w:rPr>
            </w:pPr>
            <w:r w:rsidRPr="00167326">
              <w:rPr>
                <w:noProof/>
                <w:color w:val="000000" w:themeColor="text1"/>
                <w:lang w:eastAsia="zh-CN"/>
              </w:rPr>
              <w:t>f)</w:t>
            </w:r>
          </w:p>
        </w:tc>
      </w:tr>
    </w:tbl>
    <w:p w14:paraId="639BD2CF" w14:textId="075E0A19" w:rsidR="00E22226" w:rsidRPr="00167326" w:rsidRDefault="00BA0E75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4.</w:t>
      </w:r>
      <w:r w:rsidR="00E22226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 </w:t>
      </w:r>
      <w:r w:rsidR="00C16674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Tìm các chữ cái </w:t>
      </w:r>
      <w:r w:rsidR="002D3BCF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IN HOA </w:t>
      </w:r>
      <w:r w:rsidR="00C16674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có t</w:t>
      </w:r>
      <w:r w:rsidR="00424448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âm</w:t>
      </w:r>
      <w:r w:rsidR="00C16674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đối xứng trong bảng các chữ cái.</w:t>
      </w:r>
    </w:p>
    <w:p w14:paraId="30B9F3D2" w14:textId="4F6474A9" w:rsidR="00513458" w:rsidRPr="00167326" w:rsidRDefault="00C16674" w:rsidP="00E22226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noProof/>
          <w:color w:val="000000" w:themeColor="text1"/>
        </w:rPr>
        <w:drawing>
          <wp:inline distT="0" distB="0" distL="0" distR="0" wp14:anchorId="29256E5E" wp14:editId="099C195E">
            <wp:extent cx="5562600" cy="36852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752" cy="369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4FF9" w14:textId="7DCA8B91" w:rsidR="00B45114" w:rsidRPr="00167326" w:rsidRDefault="006B18E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3A6B57"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>Biểu tượng nào có trục đối xứng, có tâm đối xứng?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67326" w:rsidRPr="00167326" w14:paraId="357A80D5" w14:textId="77777777" w:rsidTr="00AC0DBA">
        <w:tc>
          <w:tcPr>
            <w:tcW w:w="4531" w:type="dxa"/>
          </w:tcPr>
          <w:p w14:paraId="279C4ED1" w14:textId="1B049C4F" w:rsidR="003A6B57" w:rsidRPr="00167326" w:rsidRDefault="00F35B9B" w:rsidP="00F35B9B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</w:rPr>
              <w:drawing>
                <wp:inline distT="0" distB="0" distL="0" distR="0" wp14:anchorId="55FB6268" wp14:editId="3A42DA87">
                  <wp:extent cx="1440000" cy="1440000"/>
                  <wp:effectExtent l="0" t="0" r="8255" b="8255"/>
                  <wp:docPr id="18" name="Picture 18" descr="ASEAN Contents Market - Home | Facebo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SEAN Contents Market - Home | Faceboo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6B57" w:rsidRPr="00167326">
              <w:rPr>
                <w:rFonts w:ascii="Palatino Linotype" w:hAnsi="Palatino Linotype"/>
                <w:bCs/>
                <w:noProof/>
                <w:color w:val="000000" w:themeColor="text1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E5D949E" wp14:editId="1CCF9C4C">
                  <wp:simplePos x="0" y="0"/>
                  <wp:positionH relativeFrom="column">
                    <wp:posOffset>3968750</wp:posOffset>
                  </wp:positionH>
                  <wp:positionV relativeFrom="paragraph">
                    <wp:posOffset>7241540</wp:posOffset>
                  </wp:positionV>
                  <wp:extent cx="1631315" cy="1657350"/>
                  <wp:effectExtent l="0" t="0" r="6985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1657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3288643F" w14:textId="74FEE0A2" w:rsidR="003A6B57" w:rsidRPr="00167326" w:rsidRDefault="00F35B9B" w:rsidP="00F35B9B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</w:rPr>
              <w:drawing>
                <wp:inline distT="0" distB="0" distL="0" distR="0" wp14:anchorId="0058406F" wp14:editId="64A5A34F">
                  <wp:extent cx="1440000" cy="1440000"/>
                  <wp:effectExtent l="0" t="0" r="8255" b="825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326" w:rsidRPr="00167326" w14:paraId="14F0A455" w14:textId="77777777" w:rsidTr="00AC0DBA">
        <w:tc>
          <w:tcPr>
            <w:tcW w:w="4531" w:type="dxa"/>
          </w:tcPr>
          <w:p w14:paraId="406785E2" w14:textId="118DA636" w:rsidR="00F35B9B" w:rsidRPr="00167326" w:rsidRDefault="00F35B9B" w:rsidP="00F35B9B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 xml:space="preserve">a) </w:t>
            </w: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 xml:space="preserve">Biểu tượng của Hiệp hội các nước Đông Nam Á </w:t>
            </w:r>
          </w:p>
          <w:p w14:paraId="37AD2AD8" w14:textId="4193065A" w:rsidR="003A6B57" w:rsidRPr="00167326" w:rsidRDefault="00F35B9B" w:rsidP="00F35B9B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(ASEAN)</w:t>
            </w:r>
          </w:p>
        </w:tc>
        <w:tc>
          <w:tcPr>
            <w:tcW w:w="4531" w:type="dxa"/>
          </w:tcPr>
          <w:p w14:paraId="3CC736ED" w14:textId="1DB78FF3" w:rsidR="00F35B9B" w:rsidRPr="00167326" w:rsidRDefault="00F35B9B" w:rsidP="00F35B9B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 xml:space="preserve">b) </w:t>
            </w: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Biểu tượng của Di sản thế giới</w:t>
            </w:r>
          </w:p>
          <w:p w14:paraId="0951748B" w14:textId="2CAE7B91" w:rsidR="003A6B57" w:rsidRPr="00167326" w:rsidRDefault="00F35B9B" w:rsidP="00F35B9B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(UNESCO)</w:t>
            </w:r>
          </w:p>
        </w:tc>
      </w:tr>
      <w:tr w:rsidR="00167326" w:rsidRPr="00167326" w14:paraId="1846848B" w14:textId="77777777" w:rsidTr="00AC0DBA">
        <w:tc>
          <w:tcPr>
            <w:tcW w:w="4531" w:type="dxa"/>
          </w:tcPr>
          <w:p w14:paraId="5847E838" w14:textId="77777777" w:rsidR="00AC0DBA" w:rsidRPr="00167326" w:rsidRDefault="00AC0DBA" w:rsidP="0011164E">
            <w:pPr>
              <w:jc w:val="center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B481C92" wp14:editId="087CE648">
                  <wp:extent cx="1440000" cy="1440000"/>
                  <wp:effectExtent l="0" t="0" r="8255" b="825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7326">
              <w:rPr>
                <w:rFonts w:ascii="Palatino Linotype" w:hAnsi="Palatino Linotype"/>
                <w:bCs/>
                <w:noProof/>
                <w:color w:val="000000" w:themeColor="text1"/>
                <w:szCs w:val="26"/>
              </w:rPr>
              <w:drawing>
                <wp:anchor distT="0" distB="0" distL="114300" distR="114300" simplePos="0" relativeHeight="251660288" behindDoc="0" locked="0" layoutInCell="1" allowOverlap="1" wp14:anchorId="3A9B1872" wp14:editId="6B05A168">
                  <wp:simplePos x="0" y="0"/>
                  <wp:positionH relativeFrom="column">
                    <wp:posOffset>3968750</wp:posOffset>
                  </wp:positionH>
                  <wp:positionV relativeFrom="paragraph">
                    <wp:posOffset>7241540</wp:posOffset>
                  </wp:positionV>
                  <wp:extent cx="1631315" cy="1657350"/>
                  <wp:effectExtent l="0" t="0" r="6985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1657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1" w:type="dxa"/>
          </w:tcPr>
          <w:p w14:paraId="59A489C7" w14:textId="77777777" w:rsidR="00AC0DBA" w:rsidRPr="00167326" w:rsidRDefault="00AC0DBA" w:rsidP="0011164E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167326">
              <w:rPr>
                <w:noProof/>
                <w:color w:val="000000" w:themeColor="text1"/>
              </w:rPr>
              <w:drawing>
                <wp:inline distT="0" distB="0" distL="0" distR="0" wp14:anchorId="520E045F" wp14:editId="7ECA986F">
                  <wp:extent cx="1678445" cy="1440000"/>
                  <wp:effectExtent l="0" t="0" r="0" b="8255"/>
                  <wp:docPr id="27" name="Picture 27" descr="Chương trình Lương thực Thế giới thắng giải Nobel Hòa bình - VnEx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hương trình Lương thực Thế giới thắng giải Nobel Hòa bình - VnExpres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clrChange>
                              <a:clrFrom>
                                <a:srgbClr val="F0EFEB"/>
                              </a:clrFrom>
                              <a:clrTo>
                                <a:srgbClr val="F0EFE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29" r="17105"/>
                          <a:stretch/>
                        </pic:blipFill>
                        <pic:spPr bwMode="auto">
                          <a:xfrm>
                            <a:off x="0" y="0"/>
                            <a:ext cx="167844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326" w:rsidRPr="00167326" w14:paraId="58395A40" w14:textId="77777777" w:rsidTr="00AC0DBA">
        <w:tc>
          <w:tcPr>
            <w:tcW w:w="4531" w:type="dxa"/>
          </w:tcPr>
          <w:p w14:paraId="64577587" w14:textId="77777777" w:rsidR="00AC0DBA" w:rsidRPr="00167326" w:rsidRDefault="00AC0DBA" w:rsidP="0011164E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c) Biểu tượng của đại hội thể thao</w:t>
            </w:r>
          </w:p>
          <w:p w14:paraId="0A449C41" w14:textId="77777777" w:rsidR="00AC0DBA" w:rsidRPr="00167326" w:rsidRDefault="00AC0DBA" w:rsidP="0011164E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Đông Vam Á (SEAGAEM)</w:t>
            </w:r>
          </w:p>
        </w:tc>
        <w:tc>
          <w:tcPr>
            <w:tcW w:w="4531" w:type="dxa"/>
          </w:tcPr>
          <w:p w14:paraId="052B25C9" w14:textId="77777777" w:rsidR="00AC0DBA" w:rsidRPr="00167326" w:rsidRDefault="00AC0DBA" w:rsidP="0011164E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d) Biểu tượng của chương trình</w:t>
            </w:r>
          </w:p>
          <w:p w14:paraId="63553E06" w14:textId="77777777" w:rsidR="00AC0DBA" w:rsidRPr="00167326" w:rsidRDefault="00AC0DBA" w:rsidP="0011164E">
            <w:pPr>
              <w:tabs>
                <w:tab w:val="left" w:pos="1810"/>
              </w:tabs>
              <w:spacing w:beforeLines="60" w:before="144" w:afterLines="60" w:after="144"/>
              <w:jc w:val="center"/>
              <w:rPr>
                <w:rFonts w:eastAsia="Calibri"/>
                <w:i/>
                <w:color w:val="000000" w:themeColor="text1"/>
                <w:sz w:val="20"/>
                <w:szCs w:val="24"/>
              </w:rPr>
            </w:pPr>
            <w:r w:rsidRPr="00167326">
              <w:rPr>
                <w:rFonts w:eastAsia="Calibri"/>
                <w:i/>
                <w:color w:val="000000" w:themeColor="text1"/>
                <w:sz w:val="20"/>
                <w:szCs w:val="24"/>
              </w:rPr>
              <w:t>lương thực thế giới (WFP)</w:t>
            </w:r>
          </w:p>
        </w:tc>
      </w:tr>
    </w:tbl>
    <w:p w14:paraId="485F1DD1" w14:textId="53881936" w:rsidR="003A6B57" w:rsidRPr="00167326" w:rsidRDefault="003A6B57" w:rsidP="0018204A">
      <w:pPr>
        <w:rPr>
          <w:rFonts w:ascii="Palatino Linotype" w:hAnsi="Palatino Linotype"/>
          <w:bCs w:val="0"/>
          <w:color w:val="000000" w:themeColor="text1"/>
          <w:sz w:val="6"/>
          <w:szCs w:val="6"/>
        </w:rPr>
      </w:pPr>
    </w:p>
    <w:p w14:paraId="0DE136DB" w14:textId="3DAE6A17" w:rsidR="00F35B9B" w:rsidRPr="00167326" w:rsidRDefault="00F1430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6.</w:t>
      </w: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Điểm O là tâm đối xứng của hình nào trong các hình dưới đây?</w:t>
      </w:r>
    </w:p>
    <w:p w14:paraId="6728D709" w14:textId="4D6A4D17" w:rsidR="00F1430E" w:rsidRPr="00167326" w:rsidRDefault="00F1430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noProof/>
          <w:color w:val="000000" w:themeColor="text1"/>
        </w:rPr>
        <w:drawing>
          <wp:inline distT="0" distB="0" distL="0" distR="0" wp14:anchorId="34E28E04" wp14:editId="7D58A978">
            <wp:extent cx="5760720" cy="19621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563E" w14:textId="1DAB3785" w:rsidR="002935D1" w:rsidRPr="00167326" w:rsidRDefault="002935D1" w:rsidP="002935D1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b/>
          <w:color w:val="000000" w:themeColor="text1"/>
          <w:sz w:val="26"/>
          <w:szCs w:val="26"/>
        </w:rPr>
        <w:t>7.</w:t>
      </w:r>
      <w:r w:rsidRPr="0016732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Hình thoi </w:t>
      </w:r>
      <w:bookmarkStart w:id="3" w:name="MTBlankEqn"/>
      <w:r w:rsidR="00A52C20" w:rsidRPr="00167326">
        <w:rPr>
          <w:color w:val="000000" w:themeColor="text1"/>
          <w:position w:val="-4"/>
        </w:rPr>
        <w:object w:dxaOrig="780" w:dyaOrig="260" w14:anchorId="7485D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39pt;height:13pt" o:ole="">
            <v:imagedata r:id="rId24" o:title=""/>
          </v:shape>
          <o:OLEObject Type="Embed" ProgID="Equation.DSMT4" ShapeID="_x0000_i1119" DrawAspect="Content" ObjectID="_1720790622" r:id="rId25"/>
        </w:object>
      </w:r>
      <w:bookmarkEnd w:id="3"/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 cạnh </w:t>
      </w:r>
      <w:r w:rsidR="00A52C20" w:rsidRPr="00167326">
        <w:rPr>
          <w:color w:val="000000" w:themeColor="text1"/>
          <w:position w:val="-4"/>
        </w:rPr>
        <w:object w:dxaOrig="499" w:dyaOrig="240" w14:anchorId="37DAC0A3">
          <v:shape id="_x0000_i1125" type="#_x0000_t75" style="width:25pt;height:12pt" o:ole="">
            <v:imagedata r:id="rId26" o:title=""/>
          </v:shape>
          <o:OLEObject Type="Embed" ProgID="Equation.DSMT4" ShapeID="_x0000_i1125" DrawAspect="Content" ObjectID="_1720790623" r:id="rId27"/>
        </w:object>
      </w: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 có tâm đối xứng </w:t>
      </w:r>
      <w:r w:rsidR="00A52C20" w:rsidRPr="00167326">
        <w:rPr>
          <w:color w:val="000000" w:themeColor="text1"/>
          <w:position w:val="-4"/>
        </w:rPr>
        <w:object w:dxaOrig="240" w:dyaOrig="260" w14:anchorId="32112B3B">
          <v:shape id="_x0000_i1130" type="#_x0000_t75" style="width:12pt;height:13pt" o:ole="">
            <v:imagedata r:id="rId28" o:title=""/>
          </v:shape>
          <o:OLEObject Type="Embed" ProgID="Equation.DSMT4" ShapeID="_x0000_i1130" DrawAspect="Content" ObjectID="_1720790624" r:id="rId29"/>
        </w:object>
      </w: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. Biết </w:t>
      </w:r>
      <w:r w:rsidR="00A52C20" w:rsidRPr="00167326">
        <w:rPr>
          <w:color w:val="000000" w:themeColor="text1"/>
          <w:position w:val="-10"/>
        </w:rPr>
        <w:object w:dxaOrig="2420" w:dyaOrig="320" w14:anchorId="48C08EA6">
          <v:shape id="_x0000_i1135" type="#_x0000_t75" style="width:121pt;height:16pt" o:ole="">
            <v:imagedata r:id="rId30" o:title=""/>
          </v:shape>
          <o:OLEObject Type="Embed" ProgID="Equation.DSMT4" ShapeID="_x0000_i1135" DrawAspect="Content" ObjectID="_1720790625" r:id="rId31"/>
        </w:object>
      </w: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. </w:t>
      </w:r>
    </w:p>
    <w:p w14:paraId="4FCA3F85" w14:textId="77777777" w:rsidR="002935D1" w:rsidRPr="00167326" w:rsidRDefault="002935D1" w:rsidP="002935D1">
      <w:pPr>
        <w:tabs>
          <w:tab w:val="left" w:pos="6945"/>
        </w:tabs>
        <w:rPr>
          <w:rFonts w:cs="Times New Roman"/>
          <w:color w:val="000000" w:themeColor="text1"/>
          <w:sz w:val="24"/>
          <w:szCs w:val="24"/>
          <w:lang w:val="nl-NL"/>
        </w:rPr>
      </w:pPr>
      <w:r w:rsidRPr="00167326">
        <w:rPr>
          <w:rFonts w:cs="Times New Roman"/>
          <w:color w:val="000000" w:themeColor="text1"/>
          <w:sz w:val="24"/>
          <w:szCs w:val="24"/>
          <w:lang w:val="nl-NL"/>
        </w:rPr>
        <w:t>a) Tính diện tích hình thoi.</w:t>
      </w:r>
    </w:p>
    <w:p w14:paraId="0B3EAA3D" w14:textId="6ECFC766" w:rsidR="002935D1" w:rsidRPr="00167326" w:rsidRDefault="002935D1" w:rsidP="002935D1">
      <w:pPr>
        <w:tabs>
          <w:tab w:val="left" w:pos="6945"/>
        </w:tabs>
        <w:rPr>
          <w:rFonts w:cs="Times New Roman"/>
          <w:color w:val="000000" w:themeColor="text1"/>
          <w:sz w:val="24"/>
          <w:szCs w:val="24"/>
          <w:lang w:val="nl-NL"/>
        </w:rPr>
      </w:pP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b) So sánh chu vi và diện tích tam giác </w:t>
      </w:r>
      <w:r w:rsidR="00A52C20" w:rsidRPr="00167326">
        <w:rPr>
          <w:color w:val="000000" w:themeColor="text1"/>
          <w:position w:val="-4"/>
        </w:rPr>
        <w:object w:dxaOrig="600" w:dyaOrig="260" w14:anchorId="55A53908">
          <v:shape id="_x0000_i1140" type="#_x0000_t75" style="width:30pt;height:13pt" o:ole="">
            <v:imagedata r:id="rId32" o:title=""/>
          </v:shape>
          <o:OLEObject Type="Embed" ProgID="Equation.DSMT4" ShapeID="_x0000_i1140" DrawAspect="Content" ObjectID="_1720790626" r:id="rId33"/>
        </w:object>
      </w: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 và tam giác </w:t>
      </w:r>
      <w:r w:rsidR="00A52C20" w:rsidRPr="00167326">
        <w:rPr>
          <w:color w:val="000000" w:themeColor="text1"/>
          <w:position w:val="-4"/>
        </w:rPr>
        <w:object w:dxaOrig="600" w:dyaOrig="260" w14:anchorId="080CEF52">
          <v:shape id="_x0000_i1145" type="#_x0000_t75" style="width:30pt;height:13pt" o:ole="">
            <v:imagedata r:id="rId34" o:title=""/>
          </v:shape>
          <o:OLEObject Type="Embed" ProgID="Equation.DSMT4" ShapeID="_x0000_i1145" DrawAspect="Content" ObjectID="_1720790627" r:id="rId35"/>
        </w:object>
      </w:r>
      <w:r w:rsidRPr="00167326">
        <w:rPr>
          <w:rFonts w:cs="Times New Roman"/>
          <w:color w:val="000000" w:themeColor="text1"/>
          <w:sz w:val="24"/>
          <w:szCs w:val="24"/>
          <w:lang w:val="nl-NL"/>
        </w:rPr>
        <w:t xml:space="preserve"> và nhận xét.</w:t>
      </w:r>
    </w:p>
    <w:p w14:paraId="200CEB7C" w14:textId="759C47D6" w:rsidR="002935D1" w:rsidRPr="00167326" w:rsidRDefault="002935D1" w:rsidP="002935D1">
      <w:pPr>
        <w:tabs>
          <w:tab w:val="left" w:pos="6945"/>
        </w:tabs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167326">
        <w:rPr>
          <w:rFonts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6A5C541" wp14:editId="4D34E7DD">
            <wp:extent cx="2190750" cy="1562100"/>
            <wp:effectExtent l="0" t="0" r="0" b="0"/>
            <wp:docPr id="29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9729" w14:textId="77777777" w:rsidR="002935D1" w:rsidRPr="00167326" w:rsidRDefault="002935D1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  <w:color w:val="000000" w:themeColor="text1"/>
        </w:rPr>
      </w:pPr>
      <w:r w:rsidRPr="00167326">
        <w:rPr>
          <w:i/>
          <w:iCs/>
          <w:color w:val="000000" w:themeColor="text1"/>
        </w:rPr>
        <w:t>Trả lời</w:t>
      </w:r>
    </w:p>
    <w:p w14:paraId="7E4AC8B9" w14:textId="77777777" w:rsidR="002935D1" w:rsidRPr="00167326" w:rsidRDefault="002935D1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6035054" w14:textId="77777777" w:rsidR="002935D1" w:rsidRPr="00167326" w:rsidRDefault="002935D1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82D6861" w14:textId="77777777" w:rsidR="002935D1" w:rsidRPr="00167326" w:rsidRDefault="002935D1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10A1E1E" w14:textId="77777777" w:rsidR="002935D1" w:rsidRPr="00167326" w:rsidRDefault="002935D1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2C4FB32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59E54FB4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D2FA27B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7791D5A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C67E947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96D0BA0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763FA39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1835BB7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7622A63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C00E690" w14:textId="77777777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16732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77CC2B9" w14:textId="3E4AB499" w:rsidR="002935D1" w:rsidRPr="00167326" w:rsidRDefault="002935D1" w:rsidP="002935D1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</w:p>
    <w:sectPr w:rsidR="002935D1" w:rsidRPr="00167326" w:rsidSect="00F47ACB">
      <w:headerReference w:type="default" r:id="rId37"/>
      <w:footerReference w:type="default" r:id="rId38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A07DC" w14:textId="77777777" w:rsidR="00D4523E" w:rsidRDefault="00D4523E" w:rsidP="00DA5AAA">
      <w:pPr>
        <w:spacing w:after="0" w:line="240" w:lineRule="auto"/>
      </w:pPr>
      <w:r>
        <w:separator/>
      </w:r>
    </w:p>
  </w:endnote>
  <w:endnote w:type="continuationSeparator" w:id="0">
    <w:p w14:paraId="63AD5355" w14:textId="77777777" w:rsidR="00D4523E" w:rsidRDefault="00D4523E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0DFD1" w14:textId="77777777" w:rsidR="00D4523E" w:rsidRDefault="00D4523E" w:rsidP="00DA5AAA">
      <w:pPr>
        <w:spacing w:after="0" w:line="240" w:lineRule="auto"/>
      </w:pPr>
      <w:r>
        <w:separator/>
      </w:r>
    </w:p>
  </w:footnote>
  <w:footnote w:type="continuationSeparator" w:id="0">
    <w:p w14:paraId="250C6553" w14:textId="77777777" w:rsidR="00D4523E" w:rsidRDefault="00D4523E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41489F"/>
    <w:multiLevelType w:val="hybridMultilevel"/>
    <w:tmpl w:val="E9DACCBC"/>
    <w:lvl w:ilvl="0" w:tplc="D5024A9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11DC1"/>
    <w:multiLevelType w:val="hybridMultilevel"/>
    <w:tmpl w:val="32CE7C8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5"/>
  </w:num>
  <w:num w:numId="5" w16cid:durableId="1952854345">
    <w:abstractNumId w:val="20"/>
  </w:num>
  <w:num w:numId="6" w16cid:durableId="824318830">
    <w:abstractNumId w:val="1"/>
  </w:num>
  <w:num w:numId="7" w16cid:durableId="8145014">
    <w:abstractNumId w:val="17"/>
  </w:num>
  <w:num w:numId="8" w16cid:durableId="372778626">
    <w:abstractNumId w:val="11"/>
  </w:num>
  <w:num w:numId="9" w16cid:durableId="1929076640">
    <w:abstractNumId w:val="30"/>
  </w:num>
  <w:num w:numId="10" w16cid:durableId="1421953605">
    <w:abstractNumId w:val="4"/>
  </w:num>
  <w:num w:numId="11" w16cid:durableId="2079395237">
    <w:abstractNumId w:val="27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9"/>
  </w:num>
  <w:num w:numId="15" w16cid:durableId="623538781">
    <w:abstractNumId w:val="24"/>
  </w:num>
  <w:num w:numId="16" w16cid:durableId="966207140">
    <w:abstractNumId w:val="9"/>
  </w:num>
  <w:num w:numId="17" w16cid:durableId="716971112">
    <w:abstractNumId w:val="14"/>
  </w:num>
  <w:num w:numId="18" w16cid:durableId="187110567">
    <w:abstractNumId w:val="28"/>
  </w:num>
  <w:num w:numId="19" w16cid:durableId="1922835559">
    <w:abstractNumId w:val="23"/>
  </w:num>
  <w:num w:numId="20" w16cid:durableId="1079594711">
    <w:abstractNumId w:val="16"/>
  </w:num>
  <w:num w:numId="21" w16cid:durableId="2144081826">
    <w:abstractNumId w:val="7"/>
  </w:num>
  <w:num w:numId="22" w16cid:durableId="1435053160">
    <w:abstractNumId w:val="10"/>
  </w:num>
  <w:num w:numId="23" w16cid:durableId="1444302388">
    <w:abstractNumId w:val="8"/>
  </w:num>
  <w:num w:numId="24" w16cid:durableId="1241671982">
    <w:abstractNumId w:val="22"/>
  </w:num>
  <w:num w:numId="25" w16cid:durableId="1007446455">
    <w:abstractNumId w:val="18"/>
  </w:num>
  <w:num w:numId="26" w16cid:durableId="1387876142">
    <w:abstractNumId w:val="29"/>
  </w:num>
  <w:num w:numId="27" w16cid:durableId="879249684">
    <w:abstractNumId w:val="15"/>
  </w:num>
  <w:num w:numId="28" w16cid:durableId="1048992706">
    <w:abstractNumId w:val="26"/>
  </w:num>
  <w:num w:numId="29" w16cid:durableId="989405462">
    <w:abstractNumId w:val="33"/>
  </w:num>
  <w:num w:numId="30" w16cid:durableId="878513668">
    <w:abstractNumId w:val="31"/>
  </w:num>
  <w:num w:numId="31" w16cid:durableId="2092312500">
    <w:abstractNumId w:val="0"/>
  </w:num>
  <w:num w:numId="32" w16cid:durableId="715006102">
    <w:abstractNumId w:val="13"/>
  </w:num>
  <w:num w:numId="33" w16cid:durableId="1514296488">
    <w:abstractNumId w:val="3"/>
  </w:num>
  <w:num w:numId="34" w16cid:durableId="96222329">
    <w:abstractNumId w:val="32"/>
  </w:num>
  <w:num w:numId="35" w16cid:durableId="583344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5012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D6DEE"/>
    <w:rsid w:val="000E418A"/>
    <w:rsid w:val="000F4C9A"/>
    <w:rsid w:val="000F5D20"/>
    <w:rsid w:val="001121F1"/>
    <w:rsid w:val="00112EB3"/>
    <w:rsid w:val="00116D23"/>
    <w:rsid w:val="00121C2E"/>
    <w:rsid w:val="00126244"/>
    <w:rsid w:val="00127255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67326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43D9"/>
    <w:rsid w:val="001E7A3F"/>
    <w:rsid w:val="001F19E5"/>
    <w:rsid w:val="001F5744"/>
    <w:rsid w:val="00204190"/>
    <w:rsid w:val="0020480B"/>
    <w:rsid w:val="00204D53"/>
    <w:rsid w:val="00207D49"/>
    <w:rsid w:val="00211543"/>
    <w:rsid w:val="002131E5"/>
    <w:rsid w:val="00216A9C"/>
    <w:rsid w:val="00220B76"/>
    <w:rsid w:val="002218E7"/>
    <w:rsid w:val="0022191E"/>
    <w:rsid w:val="00223073"/>
    <w:rsid w:val="00225C9A"/>
    <w:rsid w:val="002319AC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21AE"/>
    <w:rsid w:val="002859A0"/>
    <w:rsid w:val="002867C2"/>
    <w:rsid w:val="00287323"/>
    <w:rsid w:val="002935D1"/>
    <w:rsid w:val="002A06E8"/>
    <w:rsid w:val="002A715E"/>
    <w:rsid w:val="002A7A30"/>
    <w:rsid w:val="002C0E2A"/>
    <w:rsid w:val="002C1D46"/>
    <w:rsid w:val="002C325C"/>
    <w:rsid w:val="002C53A9"/>
    <w:rsid w:val="002D0A6C"/>
    <w:rsid w:val="002D3BCF"/>
    <w:rsid w:val="002E33E8"/>
    <w:rsid w:val="002E4644"/>
    <w:rsid w:val="002F53F2"/>
    <w:rsid w:val="003046AC"/>
    <w:rsid w:val="00313085"/>
    <w:rsid w:val="00317DAC"/>
    <w:rsid w:val="0034374D"/>
    <w:rsid w:val="0034629E"/>
    <w:rsid w:val="0035110C"/>
    <w:rsid w:val="00351286"/>
    <w:rsid w:val="00380411"/>
    <w:rsid w:val="00380768"/>
    <w:rsid w:val="003829CC"/>
    <w:rsid w:val="003870D1"/>
    <w:rsid w:val="00392911"/>
    <w:rsid w:val="0039297A"/>
    <w:rsid w:val="003A0D48"/>
    <w:rsid w:val="003A2A72"/>
    <w:rsid w:val="003A6B57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448"/>
    <w:rsid w:val="00424D59"/>
    <w:rsid w:val="00430CE5"/>
    <w:rsid w:val="004346BD"/>
    <w:rsid w:val="00436F4D"/>
    <w:rsid w:val="004374BB"/>
    <w:rsid w:val="00442256"/>
    <w:rsid w:val="00443615"/>
    <w:rsid w:val="00445647"/>
    <w:rsid w:val="00447951"/>
    <w:rsid w:val="0045095A"/>
    <w:rsid w:val="00451670"/>
    <w:rsid w:val="00451EAB"/>
    <w:rsid w:val="00456429"/>
    <w:rsid w:val="00462C7B"/>
    <w:rsid w:val="004641D3"/>
    <w:rsid w:val="00465964"/>
    <w:rsid w:val="0046772A"/>
    <w:rsid w:val="00470071"/>
    <w:rsid w:val="0047440C"/>
    <w:rsid w:val="00477BEA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6C81"/>
    <w:rsid w:val="004D73DB"/>
    <w:rsid w:val="004E0BE8"/>
    <w:rsid w:val="004E0E54"/>
    <w:rsid w:val="004E232C"/>
    <w:rsid w:val="004E31B1"/>
    <w:rsid w:val="004E5C56"/>
    <w:rsid w:val="004E72C4"/>
    <w:rsid w:val="004F4F15"/>
    <w:rsid w:val="004F6369"/>
    <w:rsid w:val="004F6DD3"/>
    <w:rsid w:val="004F78CD"/>
    <w:rsid w:val="00510772"/>
    <w:rsid w:val="00513458"/>
    <w:rsid w:val="00522C64"/>
    <w:rsid w:val="00523098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86B8A"/>
    <w:rsid w:val="00592083"/>
    <w:rsid w:val="005A3349"/>
    <w:rsid w:val="005A622D"/>
    <w:rsid w:val="005B1A38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060D"/>
    <w:rsid w:val="00634E7B"/>
    <w:rsid w:val="00645173"/>
    <w:rsid w:val="0064725B"/>
    <w:rsid w:val="00653A3E"/>
    <w:rsid w:val="006636BF"/>
    <w:rsid w:val="006674C5"/>
    <w:rsid w:val="0066750E"/>
    <w:rsid w:val="00677E71"/>
    <w:rsid w:val="00681420"/>
    <w:rsid w:val="00691900"/>
    <w:rsid w:val="006945AA"/>
    <w:rsid w:val="006A159C"/>
    <w:rsid w:val="006A18CD"/>
    <w:rsid w:val="006A40B4"/>
    <w:rsid w:val="006A4A0B"/>
    <w:rsid w:val="006B18EE"/>
    <w:rsid w:val="006C4026"/>
    <w:rsid w:val="006C4F99"/>
    <w:rsid w:val="006C73BE"/>
    <w:rsid w:val="006D69A3"/>
    <w:rsid w:val="006E36CD"/>
    <w:rsid w:val="006F21C4"/>
    <w:rsid w:val="006F45F2"/>
    <w:rsid w:val="0070097D"/>
    <w:rsid w:val="00706DD6"/>
    <w:rsid w:val="0070796C"/>
    <w:rsid w:val="0071267F"/>
    <w:rsid w:val="00716B91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4B0D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A6921"/>
    <w:rsid w:val="008A758B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8F2F07"/>
    <w:rsid w:val="0090004D"/>
    <w:rsid w:val="00901F99"/>
    <w:rsid w:val="00905EA5"/>
    <w:rsid w:val="00917B47"/>
    <w:rsid w:val="00923EB7"/>
    <w:rsid w:val="009267A6"/>
    <w:rsid w:val="00926ACD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04D6"/>
    <w:rsid w:val="009D32B3"/>
    <w:rsid w:val="009D38BF"/>
    <w:rsid w:val="009E0649"/>
    <w:rsid w:val="009E0DD0"/>
    <w:rsid w:val="009E2838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033F"/>
    <w:rsid w:val="00A422C2"/>
    <w:rsid w:val="00A45A66"/>
    <w:rsid w:val="00A46BF7"/>
    <w:rsid w:val="00A46EAD"/>
    <w:rsid w:val="00A52C20"/>
    <w:rsid w:val="00A53018"/>
    <w:rsid w:val="00A57B5B"/>
    <w:rsid w:val="00A61F51"/>
    <w:rsid w:val="00A654EB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478D"/>
    <w:rsid w:val="00AB7FFC"/>
    <w:rsid w:val="00AC0DBA"/>
    <w:rsid w:val="00AC2FF6"/>
    <w:rsid w:val="00AC700B"/>
    <w:rsid w:val="00AD1678"/>
    <w:rsid w:val="00AD2A89"/>
    <w:rsid w:val="00AD5427"/>
    <w:rsid w:val="00AD7C4F"/>
    <w:rsid w:val="00AE15BE"/>
    <w:rsid w:val="00AE7144"/>
    <w:rsid w:val="00AF1C90"/>
    <w:rsid w:val="00AF3D88"/>
    <w:rsid w:val="00AF5960"/>
    <w:rsid w:val="00B14D72"/>
    <w:rsid w:val="00B24BD6"/>
    <w:rsid w:val="00B27AAE"/>
    <w:rsid w:val="00B304EF"/>
    <w:rsid w:val="00B45114"/>
    <w:rsid w:val="00B4547B"/>
    <w:rsid w:val="00B47236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0E75"/>
    <w:rsid w:val="00BA32DA"/>
    <w:rsid w:val="00BA7FFD"/>
    <w:rsid w:val="00BB1CFF"/>
    <w:rsid w:val="00BB39B2"/>
    <w:rsid w:val="00BB55AA"/>
    <w:rsid w:val="00BC6690"/>
    <w:rsid w:val="00BC72A7"/>
    <w:rsid w:val="00BD14E4"/>
    <w:rsid w:val="00BD47A7"/>
    <w:rsid w:val="00BD514D"/>
    <w:rsid w:val="00BD5EFD"/>
    <w:rsid w:val="00BE68A0"/>
    <w:rsid w:val="00C008FD"/>
    <w:rsid w:val="00C02B10"/>
    <w:rsid w:val="00C0682D"/>
    <w:rsid w:val="00C14581"/>
    <w:rsid w:val="00C16674"/>
    <w:rsid w:val="00C263E3"/>
    <w:rsid w:val="00C27188"/>
    <w:rsid w:val="00C27828"/>
    <w:rsid w:val="00C3084E"/>
    <w:rsid w:val="00C321A2"/>
    <w:rsid w:val="00C3449B"/>
    <w:rsid w:val="00C34B22"/>
    <w:rsid w:val="00C34B55"/>
    <w:rsid w:val="00C352F0"/>
    <w:rsid w:val="00C378BA"/>
    <w:rsid w:val="00C44389"/>
    <w:rsid w:val="00C50970"/>
    <w:rsid w:val="00C5412D"/>
    <w:rsid w:val="00C613B4"/>
    <w:rsid w:val="00C63905"/>
    <w:rsid w:val="00C63F57"/>
    <w:rsid w:val="00C65FEA"/>
    <w:rsid w:val="00C66AE5"/>
    <w:rsid w:val="00C70652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3E4A"/>
    <w:rsid w:val="00CD57AC"/>
    <w:rsid w:val="00CD7A39"/>
    <w:rsid w:val="00CE304C"/>
    <w:rsid w:val="00CE3C71"/>
    <w:rsid w:val="00CE42E3"/>
    <w:rsid w:val="00CF23A0"/>
    <w:rsid w:val="00CF4C6F"/>
    <w:rsid w:val="00D020E2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523E"/>
    <w:rsid w:val="00D46311"/>
    <w:rsid w:val="00D46F7D"/>
    <w:rsid w:val="00D544FC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22226"/>
    <w:rsid w:val="00E33830"/>
    <w:rsid w:val="00E34DB7"/>
    <w:rsid w:val="00E50BCD"/>
    <w:rsid w:val="00E540CF"/>
    <w:rsid w:val="00E54C4A"/>
    <w:rsid w:val="00E57CA9"/>
    <w:rsid w:val="00E63596"/>
    <w:rsid w:val="00E6418D"/>
    <w:rsid w:val="00E669F4"/>
    <w:rsid w:val="00E72058"/>
    <w:rsid w:val="00E723C3"/>
    <w:rsid w:val="00E760E5"/>
    <w:rsid w:val="00E768DE"/>
    <w:rsid w:val="00E919BD"/>
    <w:rsid w:val="00E927B8"/>
    <w:rsid w:val="00E92848"/>
    <w:rsid w:val="00E94211"/>
    <w:rsid w:val="00EA16E7"/>
    <w:rsid w:val="00EA2D3A"/>
    <w:rsid w:val="00EA7D17"/>
    <w:rsid w:val="00EB1F1C"/>
    <w:rsid w:val="00EB227B"/>
    <w:rsid w:val="00EB3B74"/>
    <w:rsid w:val="00EC09F1"/>
    <w:rsid w:val="00EC1F11"/>
    <w:rsid w:val="00EC2194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430E"/>
    <w:rsid w:val="00F15BA6"/>
    <w:rsid w:val="00F258D8"/>
    <w:rsid w:val="00F30284"/>
    <w:rsid w:val="00F30D18"/>
    <w:rsid w:val="00F316BA"/>
    <w:rsid w:val="00F332C2"/>
    <w:rsid w:val="00F35B9B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A6043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BD47A7"/>
    <w:pPr>
      <w:keepNext/>
      <w:spacing w:after="0" w:line="240" w:lineRule="auto"/>
      <w:ind w:left="720"/>
      <w:outlineLvl w:val="3"/>
    </w:pPr>
    <w:rPr>
      <w:rFonts w:ascii="VNI-Times" w:eastAsia="Times New Roman" w:hAnsi="VNI-Times" w:cs="Courier New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7A7"/>
    <w:rPr>
      <w:rFonts w:ascii="VNI-Times" w:eastAsia="Times New Roman" w:hAnsi="VNI-Times" w:cs="Courier New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8.wmf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2.w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5.bin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wmf"/><Relationship Id="rId32" Type="http://schemas.openxmlformats.org/officeDocument/2006/relationships/image" Target="media/image21.wmf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19.wmf"/><Relationship Id="rId36" Type="http://schemas.openxmlformats.org/officeDocument/2006/relationships/image" Target="media/image23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oleObject" Target="embeddings/oleObject2.bin"/><Relationship Id="rId30" Type="http://schemas.openxmlformats.org/officeDocument/2006/relationships/image" Target="media/image20.wmf"/><Relationship Id="rId35" Type="http://schemas.openxmlformats.org/officeDocument/2006/relationships/oleObject" Target="embeddings/oleObject6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39</cp:revision>
  <cp:lastPrinted>2022-07-30T13:57:00Z</cp:lastPrinted>
  <dcterms:created xsi:type="dcterms:W3CDTF">2022-07-30T14:44:00Z</dcterms:created>
  <dcterms:modified xsi:type="dcterms:W3CDTF">2022-07-31T09:31:00Z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