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39E0F" w14:textId="366FC614" w:rsidR="009D79D3" w:rsidRDefault="009D79D3" w:rsidP="002B3135">
      <w:pPr>
        <w:jc w:val="center"/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42316A5D" wp14:editId="4FB0017C">
            <wp:simplePos x="0" y="0"/>
            <wp:positionH relativeFrom="column">
              <wp:posOffset>6200775</wp:posOffset>
            </wp:positionH>
            <wp:positionV relativeFrom="paragraph">
              <wp:posOffset>0</wp:posOffset>
            </wp:positionV>
            <wp:extent cx="483235" cy="4857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3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9CD57" w14:textId="7E538789" w:rsidR="00FB5D59" w:rsidRDefault="009D79D3" w:rsidP="002B3135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FridgeMate</w:t>
      </w:r>
    </w:p>
    <w:p w14:paraId="4C3D917C" w14:textId="07CA019F" w:rsidR="00190424" w:rsidRDefault="009D79D3" w:rsidP="002B3135">
      <w:pPr>
        <w:jc w:val="center"/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drawing>
          <wp:inline distT="0" distB="0" distL="0" distR="0" wp14:anchorId="399CC1D3" wp14:editId="493F4E0C">
            <wp:extent cx="4761905" cy="476190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9BBF" w14:textId="7157326A" w:rsidR="00A41C16" w:rsidRDefault="00A41C16" w:rsidP="002B3135">
      <w:pPr>
        <w:jc w:val="center"/>
        <w:rPr>
          <w:sz w:val="40"/>
          <w:szCs w:val="40"/>
        </w:rPr>
      </w:pPr>
      <w:r>
        <w:rPr>
          <w:sz w:val="40"/>
          <w:szCs w:val="40"/>
        </w:rPr>
        <w:t>Stanislav Nikolov</w:t>
      </w:r>
    </w:p>
    <w:p w14:paraId="4D040531" w14:textId="3890BD92" w:rsidR="002B3135" w:rsidRDefault="00190424" w:rsidP="00190424">
      <w:pPr>
        <w:jc w:val="center"/>
        <w:rPr>
          <w:sz w:val="36"/>
          <w:szCs w:val="36"/>
        </w:rPr>
      </w:pPr>
      <w:r w:rsidRPr="00190424">
        <w:rPr>
          <w:sz w:val="40"/>
          <w:szCs w:val="40"/>
        </w:rPr>
        <w:t>https://git.fhict.nl/I507486/use-your-fridge-app.git</w:t>
      </w:r>
    </w:p>
    <w:p w14:paraId="371DFFF8" w14:textId="133C8BEB" w:rsidR="002B3135" w:rsidRDefault="002B3135" w:rsidP="002B3135">
      <w:pPr>
        <w:rPr>
          <w:sz w:val="36"/>
          <w:szCs w:val="36"/>
        </w:rPr>
      </w:pPr>
    </w:p>
    <w:p w14:paraId="644442D9" w14:textId="77777777" w:rsidR="00425DB2" w:rsidRDefault="002B3135" w:rsidP="002B3135">
      <w:pPr>
        <w:rPr>
          <w:sz w:val="36"/>
          <w:szCs w:val="36"/>
        </w:rPr>
      </w:pPr>
      <w:r>
        <w:rPr>
          <w:sz w:val="36"/>
          <w:szCs w:val="36"/>
        </w:rPr>
        <w:t xml:space="preserve">The idea of this project is to make it easier for people to decide what to eat for dinner, lunch or breakfast. Just by entering all </w:t>
      </w:r>
    </w:p>
    <w:p w14:paraId="170680B2" w14:textId="77777777" w:rsidR="00425DB2" w:rsidRDefault="00425DB2" w:rsidP="002B3135">
      <w:pPr>
        <w:rPr>
          <w:sz w:val="36"/>
          <w:szCs w:val="36"/>
        </w:rPr>
      </w:pPr>
    </w:p>
    <w:p w14:paraId="199146CB" w14:textId="0F9CB3E9" w:rsidR="00425DB2" w:rsidRDefault="00425DB2" w:rsidP="002B3135">
      <w:pPr>
        <w:rPr>
          <w:sz w:val="36"/>
          <w:szCs w:val="36"/>
        </w:rPr>
      </w:pPr>
      <w:r>
        <w:rPr>
          <w:b/>
          <w:bCs/>
          <w:noProof/>
          <w:sz w:val="72"/>
          <w:szCs w:val="72"/>
        </w:rPr>
        <w:lastRenderedPageBreak/>
        <w:drawing>
          <wp:anchor distT="0" distB="0" distL="114300" distR="114300" simplePos="0" relativeHeight="251660288" behindDoc="0" locked="0" layoutInCell="1" allowOverlap="1" wp14:anchorId="0B397572" wp14:editId="4B94929F">
            <wp:simplePos x="0" y="0"/>
            <wp:positionH relativeFrom="page">
              <wp:posOffset>7164908</wp:posOffset>
            </wp:positionH>
            <wp:positionV relativeFrom="paragraph">
              <wp:posOffset>2923</wp:posOffset>
            </wp:positionV>
            <wp:extent cx="483235" cy="4857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3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30C62C" w14:textId="7B96B392" w:rsidR="00425DB2" w:rsidRDefault="00425DB2" w:rsidP="002B3135">
      <w:pPr>
        <w:rPr>
          <w:sz w:val="36"/>
          <w:szCs w:val="36"/>
        </w:rPr>
      </w:pPr>
    </w:p>
    <w:p w14:paraId="191ACB49" w14:textId="1B4DB81B" w:rsidR="002B3135" w:rsidRDefault="002B3135" w:rsidP="002B3135">
      <w:pPr>
        <w:rPr>
          <w:sz w:val="36"/>
          <w:szCs w:val="36"/>
        </w:rPr>
      </w:pPr>
      <w:r>
        <w:rPr>
          <w:sz w:val="36"/>
          <w:szCs w:val="36"/>
        </w:rPr>
        <w:t>the products and ingredients they have, the program will come up with a list of tasty dishes the users could make.</w:t>
      </w:r>
    </w:p>
    <w:p w14:paraId="7F958B8E" w14:textId="683D5446" w:rsidR="009D79D3" w:rsidRDefault="009D79D3" w:rsidP="002B3135">
      <w:pPr>
        <w:rPr>
          <w:sz w:val="36"/>
          <w:szCs w:val="36"/>
        </w:rPr>
      </w:pPr>
    </w:p>
    <w:p w14:paraId="3CE8A9DE" w14:textId="77777777" w:rsidR="009D79D3" w:rsidRDefault="009D79D3" w:rsidP="002B3135">
      <w:pPr>
        <w:rPr>
          <w:sz w:val="36"/>
          <w:szCs w:val="36"/>
        </w:rPr>
      </w:pPr>
    </w:p>
    <w:p w14:paraId="70951422" w14:textId="63E67F82" w:rsidR="002B3135" w:rsidRDefault="002B3135" w:rsidP="002B3135">
      <w:pPr>
        <w:rPr>
          <w:sz w:val="36"/>
          <w:szCs w:val="36"/>
        </w:rPr>
      </w:pPr>
      <w:r>
        <w:rPr>
          <w:sz w:val="36"/>
          <w:szCs w:val="36"/>
        </w:rPr>
        <w:t xml:space="preserve">Update your fridge everyday by adding new products so that it could be always up to date. </w:t>
      </w:r>
    </w:p>
    <w:p w14:paraId="0C4B1357" w14:textId="0E855871" w:rsidR="002B3135" w:rsidRDefault="002B3135" w:rsidP="002B3135">
      <w:pPr>
        <w:rPr>
          <w:sz w:val="36"/>
          <w:szCs w:val="36"/>
        </w:rPr>
      </w:pPr>
      <w:r>
        <w:rPr>
          <w:sz w:val="36"/>
          <w:szCs w:val="36"/>
        </w:rPr>
        <w:t>You will have a big variety of products which you could add to your digital fridge so that it is the same as the real one.</w:t>
      </w:r>
    </w:p>
    <w:p w14:paraId="0BCF1F3D" w14:textId="657CB5BF" w:rsidR="002028F9" w:rsidRDefault="002028F9" w:rsidP="002B313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Also</w:t>
      </w:r>
      <w:proofErr w:type="gramEnd"/>
      <w:r>
        <w:rPr>
          <w:sz w:val="36"/>
          <w:szCs w:val="36"/>
        </w:rPr>
        <w:t xml:space="preserve"> when a product is not present in the fridge the user will be able to buy it directly.</w:t>
      </w:r>
    </w:p>
    <w:p w14:paraId="5A1F8FC9" w14:textId="77777777" w:rsidR="002B3135" w:rsidRDefault="002B3135" w:rsidP="002B3135">
      <w:pPr>
        <w:rPr>
          <w:sz w:val="36"/>
          <w:szCs w:val="36"/>
        </w:rPr>
      </w:pPr>
    </w:p>
    <w:p w14:paraId="1BEB5D79" w14:textId="380388C0" w:rsidR="002B3135" w:rsidRPr="002B3135" w:rsidRDefault="002B3135" w:rsidP="002B3135">
      <w:pPr>
        <w:rPr>
          <w:b/>
          <w:bCs/>
          <w:sz w:val="56"/>
          <w:szCs w:val="56"/>
          <w:u w:val="single"/>
        </w:rPr>
      </w:pPr>
      <w:r w:rsidRPr="002B3135">
        <w:rPr>
          <w:b/>
          <w:bCs/>
          <w:sz w:val="56"/>
          <w:szCs w:val="56"/>
          <w:u w:val="single"/>
        </w:rPr>
        <w:t>Site Map</w:t>
      </w:r>
    </w:p>
    <w:p w14:paraId="22254952" w14:textId="110DF217" w:rsidR="002B3135" w:rsidRDefault="002B3135" w:rsidP="002B3135">
      <w:pPr>
        <w:rPr>
          <w:sz w:val="36"/>
          <w:szCs w:val="36"/>
        </w:rPr>
      </w:pPr>
      <w:r>
        <w:rPr>
          <w:sz w:val="36"/>
          <w:szCs w:val="36"/>
        </w:rPr>
        <w:t>Profile Page – information about you</w:t>
      </w:r>
    </w:p>
    <w:p w14:paraId="2DC82230" w14:textId="0F53E2C6" w:rsidR="002B3135" w:rsidRDefault="002B3135" w:rsidP="002B3135">
      <w:pPr>
        <w:rPr>
          <w:sz w:val="36"/>
          <w:szCs w:val="36"/>
        </w:rPr>
      </w:pPr>
      <w:r>
        <w:rPr>
          <w:sz w:val="36"/>
          <w:szCs w:val="36"/>
        </w:rPr>
        <w:t>Your Fridge Page – every product you have, of course in different tabs within this page – separated by type of food, ingredients, liquids and exc.</w:t>
      </w:r>
    </w:p>
    <w:p w14:paraId="3334D1DE" w14:textId="2D53009E" w:rsidR="002B3135" w:rsidRDefault="002B3135" w:rsidP="002B3135">
      <w:pPr>
        <w:rPr>
          <w:sz w:val="36"/>
          <w:szCs w:val="36"/>
        </w:rPr>
      </w:pPr>
      <w:r>
        <w:rPr>
          <w:sz w:val="36"/>
          <w:szCs w:val="36"/>
        </w:rPr>
        <w:t>Add Products</w:t>
      </w:r>
      <w:r w:rsidR="007032D5">
        <w:rPr>
          <w:sz w:val="36"/>
          <w:szCs w:val="36"/>
        </w:rPr>
        <w:t xml:space="preserve"> </w:t>
      </w:r>
      <w:proofErr w:type="gramStart"/>
      <w:r w:rsidR="007032D5">
        <w:rPr>
          <w:sz w:val="36"/>
          <w:szCs w:val="36"/>
        </w:rPr>
        <w:t>To</w:t>
      </w:r>
      <w:proofErr w:type="gramEnd"/>
      <w:r w:rsidR="007032D5">
        <w:rPr>
          <w:sz w:val="36"/>
          <w:szCs w:val="36"/>
        </w:rPr>
        <w:t xml:space="preserve"> Fridge</w:t>
      </w:r>
      <w:r>
        <w:rPr>
          <w:sz w:val="36"/>
          <w:szCs w:val="36"/>
        </w:rPr>
        <w:t xml:space="preserve"> Page – A wide variety of products from which you can choose to add to your fridge.</w:t>
      </w:r>
    </w:p>
    <w:p w14:paraId="6562BC53" w14:textId="5A81FC6A" w:rsidR="007032D5" w:rsidRDefault="007032D5" w:rsidP="002B3135">
      <w:pPr>
        <w:rPr>
          <w:sz w:val="36"/>
          <w:szCs w:val="36"/>
        </w:rPr>
      </w:pPr>
      <w:r>
        <w:rPr>
          <w:sz w:val="36"/>
          <w:szCs w:val="36"/>
        </w:rPr>
        <w:t xml:space="preserve">Add Products Administration – Be able to create, update and delete products from the </w:t>
      </w:r>
      <w:r w:rsidR="00415830">
        <w:rPr>
          <w:sz w:val="36"/>
          <w:szCs w:val="36"/>
        </w:rPr>
        <w:t>database.</w:t>
      </w:r>
    </w:p>
    <w:p w14:paraId="336710CF" w14:textId="77777777" w:rsidR="00425DB2" w:rsidRDefault="00425DB2" w:rsidP="002B3135">
      <w:pPr>
        <w:rPr>
          <w:sz w:val="36"/>
          <w:szCs w:val="36"/>
        </w:rPr>
      </w:pPr>
    </w:p>
    <w:p w14:paraId="5BF710CB" w14:textId="2022D23E" w:rsidR="00425DB2" w:rsidRDefault="00425DB2" w:rsidP="002B3135">
      <w:pPr>
        <w:rPr>
          <w:sz w:val="36"/>
          <w:szCs w:val="36"/>
        </w:rPr>
      </w:pPr>
      <w:r>
        <w:rPr>
          <w:b/>
          <w:bCs/>
          <w:noProof/>
          <w:sz w:val="72"/>
          <w:szCs w:val="72"/>
        </w:rPr>
        <w:lastRenderedPageBreak/>
        <w:drawing>
          <wp:anchor distT="0" distB="0" distL="114300" distR="114300" simplePos="0" relativeHeight="251662336" behindDoc="0" locked="0" layoutInCell="1" allowOverlap="1" wp14:anchorId="689FEC94" wp14:editId="4AF68765">
            <wp:simplePos x="0" y="0"/>
            <wp:positionH relativeFrom="page">
              <wp:posOffset>7155396</wp:posOffset>
            </wp:positionH>
            <wp:positionV relativeFrom="paragraph">
              <wp:posOffset>7368</wp:posOffset>
            </wp:positionV>
            <wp:extent cx="483235" cy="4857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3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EB10B" w14:textId="77777777" w:rsidR="00425DB2" w:rsidRDefault="00425DB2" w:rsidP="002B3135">
      <w:pPr>
        <w:rPr>
          <w:sz w:val="36"/>
          <w:szCs w:val="36"/>
        </w:rPr>
      </w:pPr>
    </w:p>
    <w:p w14:paraId="3AEE42EE" w14:textId="30289682" w:rsidR="007032D5" w:rsidRDefault="007032D5" w:rsidP="002B3135">
      <w:pPr>
        <w:rPr>
          <w:sz w:val="36"/>
          <w:szCs w:val="36"/>
        </w:rPr>
      </w:pPr>
      <w:r>
        <w:rPr>
          <w:sz w:val="36"/>
          <w:szCs w:val="36"/>
        </w:rPr>
        <w:t xml:space="preserve">Order Products Page – Be able to order to your home the products you need for </w:t>
      </w:r>
      <w:r w:rsidR="00415830">
        <w:rPr>
          <w:sz w:val="36"/>
          <w:szCs w:val="36"/>
        </w:rPr>
        <w:t>today’s</w:t>
      </w:r>
      <w:r>
        <w:rPr>
          <w:sz w:val="36"/>
          <w:szCs w:val="36"/>
        </w:rPr>
        <w:t xml:space="preserve"> meal. By adding the products to your shopping list, if they are purchased, they automatically will be added to your fridge.</w:t>
      </w:r>
    </w:p>
    <w:p w14:paraId="17A6423F" w14:textId="6913C22C" w:rsidR="00CE20A3" w:rsidRDefault="00CE20A3" w:rsidP="002B3135">
      <w:pPr>
        <w:rPr>
          <w:sz w:val="36"/>
          <w:szCs w:val="36"/>
        </w:rPr>
      </w:pPr>
      <w:r>
        <w:rPr>
          <w:sz w:val="36"/>
          <w:szCs w:val="36"/>
        </w:rPr>
        <w:t xml:space="preserve">Recipe Page – The page which will be shown when the recipe is </w:t>
      </w:r>
      <w:r w:rsidR="00BE2203">
        <w:rPr>
          <w:sz w:val="36"/>
          <w:szCs w:val="36"/>
        </w:rPr>
        <w:t>created.</w:t>
      </w:r>
    </w:p>
    <w:p w14:paraId="17828093" w14:textId="61F72497" w:rsidR="009D79D3" w:rsidRDefault="009D79D3" w:rsidP="002B3135">
      <w:pPr>
        <w:rPr>
          <w:sz w:val="36"/>
          <w:szCs w:val="36"/>
        </w:rPr>
      </w:pPr>
    </w:p>
    <w:p w14:paraId="6E94E1EE" w14:textId="719DF5C5" w:rsidR="009D79D3" w:rsidRDefault="009D79D3" w:rsidP="002B3135">
      <w:pPr>
        <w:rPr>
          <w:sz w:val="36"/>
          <w:szCs w:val="36"/>
        </w:rPr>
      </w:pPr>
    </w:p>
    <w:p w14:paraId="31ABE493" w14:textId="375BB850" w:rsidR="00901B77" w:rsidRDefault="00901B77" w:rsidP="002B3135">
      <w:pPr>
        <w:rPr>
          <w:sz w:val="36"/>
          <w:szCs w:val="36"/>
        </w:rPr>
      </w:pPr>
      <w:r>
        <w:rPr>
          <w:sz w:val="36"/>
          <w:szCs w:val="36"/>
        </w:rPr>
        <w:t xml:space="preserve">Add Recipe </w:t>
      </w:r>
      <w:proofErr w:type="gramStart"/>
      <w:r>
        <w:rPr>
          <w:sz w:val="36"/>
          <w:szCs w:val="36"/>
        </w:rPr>
        <w:t>Page</w:t>
      </w:r>
      <w:r w:rsidR="00DB4C55">
        <w:rPr>
          <w:sz w:val="36"/>
          <w:szCs w:val="36"/>
        </w:rPr>
        <w:t>(</w:t>
      </w:r>
      <w:proofErr w:type="gramEnd"/>
      <w:r w:rsidR="00DB4C55">
        <w:rPr>
          <w:sz w:val="36"/>
          <w:szCs w:val="36"/>
        </w:rPr>
        <w:t>Only for admins)</w:t>
      </w:r>
      <w:r>
        <w:rPr>
          <w:sz w:val="36"/>
          <w:szCs w:val="36"/>
        </w:rPr>
        <w:t xml:space="preserve"> – In this page the user will be able to add their own recipes in the database.</w:t>
      </w:r>
    </w:p>
    <w:p w14:paraId="27DAE1EA" w14:textId="77777777" w:rsidR="00CE20A3" w:rsidRDefault="00CE20A3" w:rsidP="002B3135">
      <w:pPr>
        <w:rPr>
          <w:sz w:val="36"/>
          <w:szCs w:val="36"/>
        </w:rPr>
      </w:pPr>
    </w:p>
    <w:p w14:paraId="597CEAAF" w14:textId="29D6AA1E" w:rsidR="00CE20A3" w:rsidRDefault="00C1018A" w:rsidP="002B313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B49090F" wp14:editId="044C8744">
            <wp:extent cx="5943600" cy="3051175"/>
            <wp:effectExtent l="0" t="0" r="0" b="0"/>
            <wp:docPr id="5" name="Picture 5" descr="A diagram of a 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diagram of a sit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287E" w14:textId="4EEC5E7A" w:rsidR="00A41C16" w:rsidRDefault="00A41C16" w:rsidP="002B3135">
      <w:pPr>
        <w:rPr>
          <w:sz w:val="36"/>
          <w:szCs w:val="36"/>
        </w:rPr>
      </w:pPr>
    </w:p>
    <w:p w14:paraId="58A8456C" w14:textId="77777777" w:rsidR="00425DB2" w:rsidRDefault="00425DB2" w:rsidP="002B3135">
      <w:pPr>
        <w:rPr>
          <w:noProof/>
          <w:sz w:val="36"/>
          <w:szCs w:val="36"/>
        </w:rPr>
      </w:pPr>
    </w:p>
    <w:p w14:paraId="5221EBD4" w14:textId="23C7F009" w:rsidR="00A41C16" w:rsidRDefault="00425DB2" w:rsidP="002B3135">
      <w:pPr>
        <w:rPr>
          <w:sz w:val="36"/>
          <w:szCs w:val="36"/>
        </w:rPr>
      </w:pPr>
      <w:r>
        <w:rPr>
          <w:b/>
          <w:bCs/>
          <w:noProof/>
          <w:sz w:val="72"/>
          <w:szCs w:val="72"/>
        </w:rPr>
        <w:lastRenderedPageBreak/>
        <w:drawing>
          <wp:anchor distT="0" distB="0" distL="114300" distR="114300" simplePos="0" relativeHeight="251664384" behindDoc="0" locked="0" layoutInCell="1" allowOverlap="1" wp14:anchorId="357BCCD7" wp14:editId="43845D3D">
            <wp:simplePos x="0" y="0"/>
            <wp:positionH relativeFrom="page">
              <wp:posOffset>7126342</wp:posOffset>
            </wp:positionH>
            <wp:positionV relativeFrom="paragraph">
              <wp:posOffset>7500</wp:posOffset>
            </wp:positionV>
            <wp:extent cx="483235" cy="48577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3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5830">
        <w:rPr>
          <w:noProof/>
          <w:sz w:val="36"/>
          <w:szCs w:val="36"/>
        </w:rPr>
        <w:drawing>
          <wp:inline distT="0" distB="0" distL="0" distR="0" wp14:anchorId="7ADE6206" wp14:editId="01AC6E7E">
            <wp:extent cx="5943600" cy="3204845"/>
            <wp:effectExtent l="0" t="0" r="0" b="0"/>
            <wp:docPr id="3" name="Picture 3" descr="A bowl of salsa with a spo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owl of salsa with a spo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E387" w14:textId="5A204A1C" w:rsidR="00DB4C55" w:rsidRDefault="00DB4C55" w:rsidP="002B3135">
      <w:pPr>
        <w:rPr>
          <w:sz w:val="36"/>
          <w:szCs w:val="36"/>
        </w:rPr>
      </w:pPr>
    </w:p>
    <w:p w14:paraId="0710369A" w14:textId="4F11EE68" w:rsidR="002B3135" w:rsidRPr="002B3135" w:rsidRDefault="00DB4C55" w:rsidP="002B313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DF3F8B9" wp14:editId="09B2AF7F">
            <wp:extent cx="5943600" cy="3343275"/>
            <wp:effectExtent l="0" t="0" r="0" b="9525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135" w:rsidRPr="002B3135" w:rsidSect="009D79D3">
      <w:footerReference w:type="default" r:id="rId11"/>
      <w:pgSz w:w="12240" w:h="15840"/>
      <w:pgMar w:top="57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B2000" w14:textId="77777777" w:rsidR="00263485" w:rsidRDefault="00263485" w:rsidP="00425DB2">
      <w:pPr>
        <w:spacing w:after="0" w:line="240" w:lineRule="auto"/>
      </w:pPr>
      <w:r>
        <w:separator/>
      </w:r>
    </w:p>
  </w:endnote>
  <w:endnote w:type="continuationSeparator" w:id="0">
    <w:p w14:paraId="56C537CB" w14:textId="77777777" w:rsidR="00263485" w:rsidRDefault="00263485" w:rsidP="00425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10774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0C3532" w14:textId="77777777" w:rsidR="00425DB2" w:rsidRDefault="00425DB2">
        <w:pPr>
          <w:pStyle w:val="Footer"/>
          <w:jc w:val="right"/>
        </w:pPr>
      </w:p>
      <w:p w14:paraId="6194C307" w14:textId="76DEBD2C" w:rsidR="00425DB2" w:rsidRDefault="00425D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64DF3E" w14:textId="77777777" w:rsidR="00425DB2" w:rsidRDefault="00425D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77924" w14:textId="77777777" w:rsidR="00263485" w:rsidRDefault="00263485" w:rsidP="00425DB2">
      <w:pPr>
        <w:spacing w:after="0" w:line="240" w:lineRule="auto"/>
      </w:pPr>
      <w:r>
        <w:separator/>
      </w:r>
    </w:p>
  </w:footnote>
  <w:footnote w:type="continuationSeparator" w:id="0">
    <w:p w14:paraId="11B387A8" w14:textId="77777777" w:rsidR="00263485" w:rsidRDefault="00263485" w:rsidP="00425D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C7D"/>
    <w:rsid w:val="00162C7D"/>
    <w:rsid w:val="00190424"/>
    <w:rsid w:val="002028F9"/>
    <w:rsid w:val="00263485"/>
    <w:rsid w:val="002B3135"/>
    <w:rsid w:val="00415830"/>
    <w:rsid w:val="00425DB2"/>
    <w:rsid w:val="007032D5"/>
    <w:rsid w:val="00742999"/>
    <w:rsid w:val="00765CF3"/>
    <w:rsid w:val="00901B77"/>
    <w:rsid w:val="009D79D3"/>
    <w:rsid w:val="00A41C16"/>
    <w:rsid w:val="00BE2203"/>
    <w:rsid w:val="00C1018A"/>
    <w:rsid w:val="00C409A8"/>
    <w:rsid w:val="00C60E33"/>
    <w:rsid w:val="00CE20A3"/>
    <w:rsid w:val="00DB4C55"/>
    <w:rsid w:val="00FB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6545"/>
  <w15:chartTrackingRefBased/>
  <w15:docId w15:val="{B276401F-556C-438F-93EB-4232BC6CF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D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DB2"/>
  </w:style>
  <w:style w:type="paragraph" w:styleId="Footer">
    <w:name w:val="footer"/>
    <w:basedOn w:val="Normal"/>
    <w:link w:val="FooterChar"/>
    <w:uiPriority w:val="99"/>
    <w:unhideWhenUsed/>
    <w:rsid w:val="00425D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Nikolov,Stanislav S.V.</dc:creator>
  <cp:keywords/>
  <dc:description/>
  <cp:lastModifiedBy>Stasi Nikolov</cp:lastModifiedBy>
  <cp:revision>13</cp:revision>
  <cp:lastPrinted>2023-12-01T15:05:00Z</cp:lastPrinted>
  <dcterms:created xsi:type="dcterms:W3CDTF">2023-09-06T09:16:00Z</dcterms:created>
  <dcterms:modified xsi:type="dcterms:W3CDTF">2023-12-01T15:08:00Z</dcterms:modified>
</cp:coreProperties>
</file>