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977D" w14:textId="77777777" w:rsidR="00DB1C0A" w:rsidRDefault="002A62A6">
      <w:pPr>
        <w:pStyle w:val="Ttulo"/>
      </w:pPr>
      <w:r>
        <w:t>Questionário WOCAT sobre Tecnologias de Manejo Sustentável da Terra (MST)</w:t>
      </w:r>
    </w:p>
    <w:p w14:paraId="5C8B977E" w14:textId="77777777" w:rsidR="00DB1C0A" w:rsidRDefault="002A62A6">
      <w:pPr>
        <w:pStyle w:val="Subttulo"/>
      </w:pPr>
      <w:r>
        <w:t>Tradução para português brasileiro — Versão 2019</w:t>
      </w:r>
    </w:p>
    <w:p w14:paraId="5C8B977F" w14:textId="77777777" w:rsidR="00DB1C0A" w:rsidRDefault="00DB1C0A">
      <w:pPr>
        <w:pStyle w:val="Author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99462780"/>
        <w:docPartObj>
          <w:docPartGallery w:val="Table of Contents"/>
          <w:docPartUnique/>
        </w:docPartObj>
      </w:sdtPr>
      <w:sdtEndPr/>
      <w:sdtContent>
        <w:p w14:paraId="5C8B9780" w14:textId="77777777" w:rsidR="00DB1C0A" w:rsidRDefault="002A62A6">
          <w:pPr>
            <w:pStyle w:val="CabealhodoSumrio"/>
          </w:pPr>
          <w:r>
            <w:t>Table of Contents</w:t>
          </w:r>
        </w:p>
        <w:p w14:paraId="57BDBE18" w14:textId="0AF612E5" w:rsidR="00C6305A" w:rsidRDefault="002A62A6">
          <w:pPr>
            <w:pStyle w:val="Sumrio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455134" w:history="1">
            <w:r w:rsidR="00C6305A" w:rsidRPr="008773BA">
              <w:rPr>
                <w:rStyle w:val="Hyperlink"/>
                <w:noProof/>
              </w:rPr>
              <w:t>Introdução ao questionário</w:t>
            </w:r>
            <w:r w:rsidR="00C6305A">
              <w:rPr>
                <w:noProof/>
                <w:webHidden/>
              </w:rPr>
              <w:tab/>
            </w:r>
            <w:r w:rsidR="00C6305A">
              <w:rPr>
                <w:noProof/>
                <w:webHidden/>
              </w:rPr>
              <w:fldChar w:fldCharType="begin"/>
            </w:r>
            <w:r w:rsidR="00C6305A">
              <w:rPr>
                <w:noProof/>
                <w:webHidden/>
              </w:rPr>
              <w:instrText xml:space="preserve"> PAGEREF _Toc221455134 \h </w:instrText>
            </w:r>
            <w:r w:rsidR="00C6305A">
              <w:rPr>
                <w:noProof/>
                <w:webHidden/>
              </w:rPr>
            </w:r>
            <w:r w:rsidR="00C6305A">
              <w:rPr>
                <w:noProof/>
                <w:webHidden/>
              </w:rPr>
              <w:fldChar w:fldCharType="separate"/>
            </w:r>
            <w:r w:rsidR="00C6305A">
              <w:rPr>
                <w:noProof/>
                <w:webHidden/>
              </w:rPr>
              <w:t>4</w:t>
            </w:r>
            <w:r w:rsidR="00C6305A">
              <w:rPr>
                <w:noProof/>
                <w:webHidden/>
              </w:rPr>
              <w:fldChar w:fldCharType="end"/>
            </w:r>
          </w:hyperlink>
        </w:p>
        <w:p w14:paraId="25328D17" w14:textId="283D3FB8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35" w:history="1">
            <w:r w:rsidRPr="008773BA">
              <w:rPr>
                <w:rStyle w:val="Hyperlink"/>
                <w:noProof/>
              </w:rPr>
              <w:t>Sobre a documentação WOCAT de práticas de MST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7430" w14:textId="48ABA76E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36" w:history="1">
            <w:r w:rsidRPr="008773BA">
              <w:rPr>
                <w:rStyle w:val="Hyperlink"/>
                <w:noProof/>
              </w:rPr>
              <w:t>Tecnologia ou Abordagem?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1E32" w14:textId="2F4C439F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37" w:history="1">
            <w:r w:rsidRPr="008773BA">
              <w:rPr>
                <w:rStyle w:val="Hyperlink"/>
                <w:noProof/>
              </w:rPr>
              <w:t>Como documentar e revisar dados WOCAT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25F4" w14:textId="575C8F87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38" w:history="1">
            <w:r w:rsidRPr="008773BA">
              <w:rPr>
                <w:rStyle w:val="Hyperlink"/>
                <w:noProof/>
              </w:rPr>
              <w:t>Observações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C78D" w14:textId="00EB126E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139" w:history="1">
            <w:r w:rsidRPr="008773BA">
              <w:rPr>
                <w:rStyle w:val="Hyperlink"/>
                <w:noProof/>
              </w:rPr>
              <w:t>1. Informações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31C2" w14:textId="7984B246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0" w:history="1">
            <w:r w:rsidRPr="008773BA">
              <w:rPr>
                <w:rStyle w:val="Hyperlink"/>
                <w:noProof/>
              </w:rPr>
              <w:t>1.1 Nome da Tecnologia de MST (doravante referida como “Tecnologia”)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A889" w14:textId="1F81904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1" w:history="1">
            <w:r w:rsidRPr="008773BA">
              <w:rPr>
                <w:rStyle w:val="Hyperlink"/>
                <w:noProof/>
              </w:rPr>
              <w:t>1.2 Dados de contato das pessoas-recurso e instituições envolvidas na avaliação e documentação da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4710" w14:textId="20B01FD9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42" w:history="1">
            <w:r w:rsidRPr="008773BA">
              <w:rPr>
                <w:rStyle w:val="Hyperlink"/>
                <w:noProof/>
              </w:rPr>
              <w:t>Compilador(a)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32F7" w14:textId="07E0DF3F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43" w:history="1">
            <w:r w:rsidRPr="008773BA">
              <w:rPr>
                <w:rStyle w:val="Hyperlink"/>
                <w:noProof/>
              </w:rPr>
              <w:t>Pessoa(s)-recurso principal(is)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F4D7" w14:textId="52CC5425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4" w:history="1">
            <w:r w:rsidRPr="008773BA">
              <w:rPr>
                <w:rStyle w:val="Hyperlink"/>
                <w:noProof/>
              </w:rPr>
              <w:t>1.3 Condições relativas ao uso de dados documentados via WOCAT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9E0B" w14:textId="33058E8A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5" w:history="1">
            <w:r w:rsidRPr="008773BA">
              <w:rPr>
                <w:rStyle w:val="Hyperlink"/>
                <w:noProof/>
              </w:rPr>
              <w:t>1.4 Declaração sobre a sustentabilidade da Tecnologia descrita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DFD8" w14:textId="0804D484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6" w:history="1">
            <w:r w:rsidRPr="008773BA">
              <w:rPr>
                <w:rStyle w:val="Hyperlink"/>
                <w:noProof/>
              </w:rPr>
              <w:t>1.5 Referência a Questionário(s) sobre Abordagens de MST (documentados usando WOCAT)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D1EC2" w14:textId="5296D852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147" w:history="1">
            <w:r w:rsidRPr="008773BA">
              <w:rPr>
                <w:rStyle w:val="Hyperlink"/>
                <w:noProof/>
              </w:rPr>
              <w:t>2. Descrição de uma Tecnologia de MST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E8A5" w14:textId="0B2F8EDF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8" w:history="1">
            <w:r w:rsidRPr="008773BA">
              <w:rPr>
                <w:rStyle w:val="Hyperlink"/>
                <w:noProof/>
              </w:rPr>
              <w:t>2.1 Descrição curta da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D88E" w14:textId="2BA8D841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49" w:history="1">
            <w:r w:rsidRPr="008773BA">
              <w:rPr>
                <w:rStyle w:val="Hyperlink"/>
                <w:noProof/>
              </w:rPr>
              <w:t xml:space="preserve">2.2 Descrição detalhada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 w:rsidRPr="008773BA">
              <w:rPr>
                <w:rStyle w:val="Hyperlink"/>
                <w:noProof/>
              </w:rPr>
              <w:t xml:space="preserve">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BEE3" w14:textId="601D90F9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0" w:history="1">
            <w:r w:rsidRPr="008773BA">
              <w:rPr>
                <w:rStyle w:val="Hyperlink"/>
                <w:noProof/>
              </w:rPr>
              <w:t xml:space="preserve">2.3 Fotografias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FBAE" w14:textId="291F06C4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1" w:history="1">
            <w:r w:rsidRPr="008773BA">
              <w:rPr>
                <w:rStyle w:val="Hyperlink"/>
                <w:noProof/>
              </w:rPr>
              <w:t>2.4 Vídeos da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2DA9" w14:textId="661B3FE5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2" w:history="1">
            <w:r w:rsidRPr="008773BA">
              <w:rPr>
                <w:rStyle w:val="Hyperlink"/>
                <w:noProof/>
              </w:rPr>
              <w:t>2.5 País/região/locais onde a Tecnologia foi aplicada e que são cobertos por esta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7202" w14:textId="470108FD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3" w:history="1">
            <w:r w:rsidRPr="008773BA">
              <w:rPr>
                <w:rStyle w:val="Hyperlink"/>
                <w:noProof/>
              </w:rPr>
              <w:t>2.6 Data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6064" w14:textId="02715D56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4" w:history="1">
            <w:r w:rsidRPr="008773BA">
              <w:rPr>
                <w:rStyle w:val="Hyperlink"/>
                <w:noProof/>
              </w:rPr>
              <w:t xml:space="preserve">2.7 Introdução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8F82" w14:textId="403D5DB1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155" w:history="1">
            <w:r w:rsidRPr="008773BA">
              <w:rPr>
                <w:rStyle w:val="Hyperlink"/>
                <w:noProof/>
              </w:rPr>
              <w:t>3. Classificação da Tecnologia de MST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2407" w14:textId="6E2721E6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6" w:history="1">
            <w:r w:rsidRPr="008773BA">
              <w:rPr>
                <w:rStyle w:val="Hyperlink"/>
                <w:noProof/>
              </w:rPr>
              <w:t xml:space="preserve">3.1 Propósito(s) principal(is)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DE40E" w14:textId="044DBDA4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7" w:history="1">
            <w:r w:rsidRPr="008773BA">
              <w:rPr>
                <w:rStyle w:val="Hyperlink"/>
                <w:noProof/>
              </w:rPr>
              <w:t xml:space="preserve">3.2 Tipo(s) atual(is) de uso da terra onde a Tecnologia é aplicada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2B9D1" w14:textId="49291596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58" w:history="1">
            <w:r w:rsidRPr="008773BA">
              <w:rPr>
                <w:rStyle w:val="Hyperlink"/>
                <w:noProof/>
              </w:rPr>
              <w:t>Tipos de uso da terra e subcategorias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F3A66" w14:textId="246363FC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59" w:history="1">
            <w:r w:rsidRPr="008773BA">
              <w:rPr>
                <w:rStyle w:val="Hyperlink"/>
                <w:noProof/>
              </w:rPr>
              <w:t xml:space="preserve">3.3 Uso da terra antes da implementação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5316" w14:textId="4EB2EE39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60" w:history="1">
            <w:r w:rsidRPr="008773BA">
              <w:rPr>
                <w:rStyle w:val="Hyperlink"/>
                <w:noProof/>
              </w:rPr>
              <w:t>3.4 Suprimento hídrico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72E6" w14:textId="15BB357B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61" w:history="1">
            <w:r w:rsidRPr="008773BA">
              <w:rPr>
                <w:rStyle w:val="Hyperlink"/>
                <w:noProof/>
              </w:rPr>
              <w:t>3.5 Grupo de MST ao qual a Tecnologia pertence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4976E" w14:textId="683DCE87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62" w:history="1">
            <w:r w:rsidRPr="008773BA">
              <w:rPr>
                <w:rStyle w:val="Hyperlink"/>
                <w:noProof/>
              </w:rPr>
              <w:t>3.6 Medidas de MST que compõem 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22170" w14:textId="0BF8641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63" w:history="1">
            <w:r w:rsidRPr="008773BA">
              <w:rPr>
                <w:rStyle w:val="Hyperlink"/>
                <w:noProof/>
              </w:rPr>
              <w:t xml:space="preserve">3.7 Principais tipos de degradação da terra abordados pela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9B4A9" w14:textId="1A599783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64" w:history="1">
            <w:r w:rsidRPr="008773BA">
              <w:rPr>
                <w:rStyle w:val="Hyperlink"/>
                <w:noProof/>
              </w:rPr>
              <w:t>W — Erosão hídrica do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46B3E" w14:textId="3FAF1450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65" w:history="1">
            <w:r w:rsidRPr="008773BA">
              <w:rPr>
                <w:rStyle w:val="Hyperlink"/>
                <w:noProof/>
              </w:rPr>
              <w:t>E — Erosão eólica do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1E09" w14:textId="5344C9CB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66" w:history="1">
            <w:r w:rsidRPr="008773BA">
              <w:rPr>
                <w:rStyle w:val="Hyperlink"/>
                <w:noProof/>
              </w:rPr>
              <w:t>C — Deterioração química do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416B" w14:textId="07C7DF6D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67" w:history="1">
            <w:r w:rsidRPr="008773BA">
              <w:rPr>
                <w:rStyle w:val="Hyperlink"/>
                <w:noProof/>
              </w:rPr>
              <w:t>P — Deterioração física do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E9357" w14:textId="4F0797A5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68" w:history="1">
            <w:r w:rsidRPr="008773BA">
              <w:rPr>
                <w:rStyle w:val="Hyperlink"/>
                <w:noProof/>
              </w:rPr>
              <w:t>B — Degradação biológica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58E7" w14:textId="5D0AF534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69" w:history="1">
            <w:r w:rsidRPr="008773BA">
              <w:rPr>
                <w:rStyle w:val="Hyperlink"/>
                <w:noProof/>
              </w:rPr>
              <w:t>H — Degradação hídrica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A9021" w14:textId="75CB96F1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0" w:history="1">
            <w:r w:rsidRPr="008773BA">
              <w:rPr>
                <w:rStyle w:val="Hyperlink"/>
                <w:noProof/>
              </w:rPr>
              <w:t>3.8 Prevenção, redução ou restauração da degradação da terra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FF48" w14:textId="7964DE30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171" w:history="1">
            <w:r w:rsidRPr="008773BA">
              <w:rPr>
                <w:rStyle w:val="Hyperlink"/>
                <w:noProof/>
              </w:rPr>
              <w:t>4. Especificações técnicas, atividades de implantação, insumos 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36F6" w14:textId="58587D17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2" w:history="1">
            <w:r w:rsidRPr="008773BA">
              <w:rPr>
                <w:rStyle w:val="Hyperlink"/>
                <w:noProof/>
              </w:rPr>
              <w:t xml:space="preserve">4.1 Desenho técnico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51FC" w14:textId="4FB7B496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3" w:history="1">
            <w:r w:rsidRPr="008773BA">
              <w:rPr>
                <w:rStyle w:val="Hyperlink"/>
                <w:noProof/>
              </w:rPr>
              <w:t>4.2 Informações gerais para cálculo de insumos 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097C" w14:textId="391FBFB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4" w:history="1">
            <w:r w:rsidRPr="008773BA">
              <w:rPr>
                <w:rStyle w:val="Hyperlink"/>
                <w:noProof/>
              </w:rPr>
              <w:t xml:space="preserve">4.3 Atividades de implantação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CB31" w14:textId="2301D80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5" w:history="1">
            <w:r w:rsidRPr="008773BA">
              <w:rPr>
                <w:rStyle w:val="Hyperlink"/>
                <w:noProof/>
              </w:rPr>
              <w:t xml:space="preserve">4.4 Custos dos insumos para implantação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D4EB" w14:textId="6221E1BC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6" w:history="1">
            <w:r w:rsidRPr="008773BA">
              <w:rPr>
                <w:rStyle w:val="Hyperlink"/>
                <w:noProof/>
              </w:rPr>
              <w:t xml:space="preserve">4.5 Atividades de manutenção/recorrentes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051A" w14:textId="0303544F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7" w:history="1">
            <w:r w:rsidRPr="008773BA">
              <w:rPr>
                <w:rStyle w:val="Hyperlink"/>
                <w:noProof/>
              </w:rPr>
              <w:t xml:space="preserve">4.6 Custos dos insumos para manutenção (por ano)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C8619" w14:textId="138E236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78" w:history="1">
            <w:r w:rsidRPr="008773BA">
              <w:rPr>
                <w:rStyle w:val="Hyperlink"/>
                <w:noProof/>
              </w:rPr>
              <w:t xml:space="preserve">4.7 Fatores mais importantes que afetam os custos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23C7" w14:textId="6BFD04BF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179" w:history="1">
            <w:r w:rsidRPr="008773BA">
              <w:rPr>
                <w:rStyle w:val="Hyperlink"/>
                <w:noProof/>
              </w:rPr>
              <w:t>5. Ambiente natural e humano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7A10" w14:textId="358CFB3A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0" w:history="1">
            <w:r w:rsidRPr="008773BA">
              <w:rPr>
                <w:rStyle w:val="Hyperlink"/>
                <w:noProof/>
              </w:rPr>
              <w:t>5.1 Clima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7987" w14:textId="0B118AB9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1" w:history="1">
            <w:r w:rsidRPr="008773BA">
              <w:rPr>
                <w:rStyle w:val="Hyperlink"/>
                <w:noProof/>
              </w:rPr>
              <w:t xml:space="preserve">5.2 Topografia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EEFB" w14:textId="1576BF5E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2" w:history="1">
            <w:r w:rsidRPr="008773BA">
              <w:rPr>
                <w:rStyle w:val="Hyperlink"/>
                <w:noProof/>
              </w:rPr>
              <w:t xml:space="preserve">5.3 Solos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0334" w14:textId="730ED224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3" w:history="1">
            <w:r w:rsidRPr="008773BA">
              <w:rPr>
                <w:rStyle w:val="Hyperlink"/>
                <w:noProof/>
              </w:rPr>
              <w:t xml:space="preserve">5.4 Disponibilidade e qualidade da água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AA92" w14:textId="1F0A0A95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4" w:history="1">
            <w:r w:rsidRPr="008773BA">
              <w:rPr>
                <w:rStyle w:val="Hyperlink"/>
                <w:noProof/>
              </w:rPr>
              <w:t>5.5 Biodiversidade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8439" w14:textId="69144681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5" w:history="1">
            <w:r w:rsidRPr="008773BA">
              <w:rPr>
                <w:rStyle w:val="Hyperlink"/>
                <w:noProof/>
              </w:rPr>
              <w:t>5.6 Características dos usuários da terra que aplicam 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48BC" w14:textId="70EC040D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6" w:history="1">
            <w:r w:rsidRPr="008773BA">
              <w:rPr>
                <w:rStyle w:val="Hyperlink"/>
                <w:noProof/>
              </w:rPr>
              <w:t xml:space="preserve">5.7 Área média possuída, arrendada ou utilizada (com direitos de uso) pelos usuários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F3FD2" w14:textId="072FF8ED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7" w:history="1">
            <w:r w:rsidRPr="008773BA">
              <w:rPr>
                <w:rStyle w:val="Hyperlink"/>
                <w:noProof/>
              </w:rPr>
              <w:t xml:space="preserve">5.8 Propriedade da terra, direitos de uso da terra e direitos de uso da água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27DE" w14:textId="3B5EA2E5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88" w:history="1">
            <w:r w:rsidRPr="008773BA">
              <w:rPr>
                <w:rStyle w:val="Hyperlink"/>
                <w:noProof/>
              </w:rPr>
              <w:t>5.9 Acesso a serviços 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3B8E" w14:textId="50CDDFDE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189" w:history="1">
            <w:r w:rsidRPr="008773BA">
              <w:rPr>
                <w:rStyle w:val="Hyperlink"/>
                <w:noProof/>
              </w:rPr>
              <w:t>6. Impactos e declarações conclusivas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76A23" w14:textId="24452274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90" w:history="1">
            <w:r w:rsidRPr="008773BA">
              <w:rPr>
                <w:rStyle w:val="Hyperlink"/>
                <w:noProof/>
              </w:rPr>
              <w:t>6.1 Impactos no local (</w:t>
            </w:r>
            <w:r w:rsidRPr="008773BA">
              <w:rPr>
                <w:rStyle w:val="Hyperlink"/>
                <w:i/>
                <w:iCs/>
                <w:noProof/>
              </w:rPr>
              <w:t>on-site</w:t>
            </w:r>
            <w:r w:rsidRPr="008773BA">
              <w:rPr>
                <w:rStyle w:val="Hyperlink"/>
                <w:noProof/>
              </w:rPr>
              <w:t>) que a Tecnologia demonstrou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995B" w14:textId="524F0701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91" w:history="1">
            <w:r w:rsidRPr="008773BA">
              <w:rPr>
                <w:rStyle w:val="Hyperlink"/>
                <w:noProof/>
              </w:rPr>
              <w:t xml:space="preserve">Impactos socioeconômicos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B0D53" w14:textId="0F442D36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92" w:history="1">
            <w:r w:rsidRPr="008773BA">
              <w:rPr>
                <w:rStyle w:val="Hyperlink"/>
                <w:noProof/>
              </w:rPr>
              <w:t xml:space="preserve">Impactos socioculturais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B1E1D" w14:textId="6CDF5A1F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93" w:history="1">
            <w:r w:rsidRPr="008773BA">
              <w:rPr>
                <w:rStyle w:val="Hyperlink"/>
                <w:noProof/>
              </w:rPr>
              <w:t xml:space="preserve">Impactos ecológicos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2D21" w14:textId="12A206EA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94" w:history="1">
            <w:r w:rsidRPr="008773BA">
              <w:rPr>
                <w:rStyle w:val="Hyperlink"/>
                <w:noProof/>
              </w:rPr>
              <w:t>6.2 Impactos fora do local (</w:t>
            </w:r>
            <w:r w:rsidRPr="008773BA">
              <w:rPr>
                <w:rStyle w:val="Hyperlink"/>
                <w:i/>
                <w:iCs/>
                <w:noProof/>
              </w:rPr>
              <w:t>off-site</w:t>
            </w:r>
            <w:r w:rsidRPr="008773BA">
              <w:rPr>
                <w:rStyle w:val="Hyperlink"/>
                <w:noProof/>
              </w:rPr>
              <w:t xml:space="preserve">)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 w:rsidRPr="008773BA">
              <w:rPr>
                <w:rStyle w:val="Hyperlink"/>
                <w:noProof/>
              </w:rPr>
              <w:t xml:space="preserve">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328BA" w14:textId="4C0572EB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95" w:history="1">
            <w:r w:rsidRPr="008773BA">
              <w:rPr>
                <w:rStyle w:val="Hyperlink"/>
                <w:noProof/>
              </w:rPr>
              <w:t xml:space="preserve">6.3 Exposição e sensibilidade da Tecnologia a mudanças climáticas graduais e extremos/desastres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23F6" w14:textId="60736472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96" w:history="1">
            <w:r w:rsidRPr="008773BA">
              <w:rPr>
                <w:rStyle w:val="Hyperlink"/>
                <w:noProof/>
              </w:rPr>
              <w:t>Mudanças climáticas graduais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7DA5" w14:textId="6E5C6098" w:rsidR="00C6305A" w:rsidRDefault="00C6305A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21455197" w:history="1">
            <w:r w:rsidRPr="008773BA">
              <w:rPr>
                <w:rStyle w:val="Hyperlink"/>
                <w:noProof/>
              </w:rPr>
              <w:t>Extremos climáticos (desastres)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DE48" w14:textId="3BCF1CDE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98" w:history="1">
            <w:r w:rsidRPr="008773BA">
              <w:rPr>
                <w:rStyle w:val="Hyperlink"/>
                <w:noProof/>
              </w:rPr>
              <w:t xml:space="preserve">6.4 Análise custo-benefício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6AF6" w14:textId="1352DDF5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199" w:history="1">
            <w:r w:rsidRPr="008773BA">
              <w:rPr>
                <w:rStyle w:val="Hyperlink"/>
                <w:noProof/>
              </w:rPr>
              <w:t xml:space="preserve">6.5 Adoção da Tecnologia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547C" w14:textId="0FFE50BA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0" w:history="1">
            <w:r w:rsidRPr="008773BA">
              <w:rPr>
                <w:rStyle w:val="Hyperlink"/>
                <w:noProof/>
              </w:rPr>
              <w:t xml:space="preserve">6.6 Adaptação </w:t>
            </w:r>
            <w:r w:rsidRPr="008773BA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C8ED" w14:textId="7F74885B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1" w:history="1">
            <w:r w:rsidRPr="008773BA">
              <w:rPr>
                <w:rStyle w:val="Hyperlink"/>
                <w:noProof/>
              </w:rPr>
              <w:t>6.7 Pontos fortes / vantagens / oportunidades da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80890" w14:textId="77C37EC7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2" w:history="1">
            <w:r w:rsidRPr="008773BA">
              <w:rPr>
                <w:rStyle w:val="Hyperlink"/>
                <w:noProof/>
              </w:rPr>
              <w:t>6.8 Pontos fracos / desvantagens / riscos da Tecnologia e formas de superá-los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40CC" w14:textId="3252BDFD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203" w:history="1">
            <w:r w:rsidRPr="008773BA">
              <w:rPr>
                <w:rStyle w:val="Hyperlink"/>
                <w:noProof/>
              </w:rPr>
              <w:t>7. Referências e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ACB2" w14:textId="1D431F0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4" w:history="1">
            <w:r w:rsidRPr="008773BA">
              <w:rPr>
                <w:rStyle w:val="Hyperlink"/>
                <w:noProof/>
              </w:rPr>
              <w:t>7.1 Métodos / fontes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19A8" w14:textId="067AC706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5" w:history="1">
            <w:r w:rsidRPr="008773BA">
              <w:rPr>
                <w:rStyle w:val="Hyperlink"/>
                <w:noProof/>
              </w:rPr>
              <w:t>7.2 Referências a publicações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1894" w14:textId="25A28F49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6" w:history="1">
            <w:r w:rsidRPr="008773BA">
              <w:rPr>
                <w:rStyle w:val="Hyperlink"/>
                <w:noProof/>
              </w:rPr>
              <w:t>7.3 Links para informações relevantes disponíveis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915F" w14:textId="3A60B612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7" w:history="1">
            <w:r w:rsidRPr="008773BA">
              <w:rPr>
                <w:rStyle w:val="Hyperlink"/>
                <w:noProof/>
              </w:rPr>
              <w:t>7.4 Comentários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DEC6" w14:textId="44604236" w:rsidR="00C6305A" w:rsidRDefault="00C6305A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21455208" w:history="1">
            <w:r w:rsidRPr="008773BA">
              <w:rPr>
                <w:rStyle w:val="Hyperlink"/>
                <w:noProof/>
              </w:rPr>
              <w:t>8. Anexo — Listas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41A6" w14:textId="0E0F7F2F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09" w:history="1">
            <w:r w:rsidRPr="008773BA">
              <w:rPr>
                <w:rStyle w:val="Hyperlink"/>
                <w:noProof/>
              </w:rPr>
              <w:t>Culturas anuais (lista parcial WOCAT–IPCC)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5079" w14:textId="1DB735A5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10" w:history="1">
            <w:r w:rsidRPr="008773BA">
              <w:rPr>
                <w:rStyle w:val="Hyperlink"/>
                <w:noProof/>
              </w:rPr>
              <w:t>Culturas perenes e arbóreo-arbustivas (lista parcial)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239F" w14:textId="28E86484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11" w:history="1">
            <w:r w:rsidRPr="008773BA">
              <w:rPr>
                <w:rStyle w:val="Hyperlink"/>
                <w:noProof/>
              </w:rPr>
              <w:t>Pecuária 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779A8" w14:textId="1A335E8D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12" w:history="1">
            <w:r w:rsidRPr="008773BA">
              <w:rPr>
                <w:rStyle w:val="Hyperlink"/>
                <w:noProof/>
              </w:rPr>
              <w:t>Tipos de florestas (lista parcial)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F547" w14:textId="1D34303C" w:rsidR="00C6305A" w:rsidRDefault="00C6305A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21455213" w:history="1">
            <w:r w:rsidRPr="008773BA">
              <w:rPr>
                <w:rStyle w:val="Hyperlink"/>
                <w:noProof/>
              </w:rPr>
              <w:t>Tipos de árvores (lista parcial)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9781" w14:textId="2EA87711" w:rsidR="00DB1C0A" w:rsidRDefault="002A62A6">
          <w:r>
            <w:fldChar w:fldCharType="end"/>
          </w:r>
        </w:p>
      </w:sdtContent>
    </w:sdt>
    <w:p w14:paraId="5C8B9782" w14:textId="77777777" w:rsidR="00DB1C0A" w:rsidRDefault="002A62A6">
      <w:pPr>
        <w:pStyle w:val="Ttulo1"/>
      </w:pPr>
      <w:bookmarkStart w:id="0" w:name="introdução-ao-questionário"/>
      <w:bookmarkStart w:id="1" w:name="_Toc221455134"/>
      <w:r>
        <w:lastRenderedPageBreak/>
        <w:t>Introdução ao questionário</w:t>
      </w:r>
      <w:bookmarkEnd w:id="1"/>
    </w:p>
    <w:p w14:paraId="5C8B9783" w14:textId="77777777" w:rsidR="00DB1C0A" w:rsidRDefault="002A62A6">
      <w:pPr>
        <w:pStyle w:val="Ttulo2"/>
      </w:pPr>
      <w:bookmarkStart w:id="2" w:name="Xc076c6e73df40d011f3312a20216e342785ba9b"/>
      <w:bookmarkStart w:id="3" w:name="_Toc221455135"/>
      <w:r>
        <w:t>Sobre a documentação WOCAT de práticas de MST</w:t>
      </w:r>
      <w:bookmarkEnd w:id="3"/>
    </w:p>
    <w:p w14:paraId="5C8B9784" w14:textId="77777777" w:rsidR="00DB1C0A" w:rsidRDefault="002A62A6">
      <w:pPr>
        <w:pStyle w:val="FirstParagraph"/>
      </w:pPr>
      <w:r>
        <w:t xml:space="preserve">O WOCAT fornece ferramentas padronizadas, dirigidas pelo usuário, de acesso aberto e uso global para documentação e avaliação de práticas de Manejo Sustentável da Terra (MST). </w:t>
      </w:r>
      <w:r>
        <w:rPr>
          <w:b/>
          <w:bCs/>
        </w:rPr>
        <w:t>MST</w:t>
      </w:r>
      <w:r>
        <w:t xml:space="preserve">, no contexto do WOCAT, define-se como o uso sustentável dos recursos da terra, incluindo solos, água, vegetação e animais. O WOCAT concentra-se em esforços para prevenir e reduzir a degradação da terra e restaurar terras degradadas por meio de </w:t>
      </w:r>
      <w:r>
        <w:rPr>
          <w:b/>
          <w:bCs/>
        </w:rPr>
        <w:t>tecnologias de manejo da terra</w:t>
      </w:r>
      <w:r>
        <w:t xml:space="preserve"> e </w:t>
      </w:r>
      <w:r>
        <w:rPr>
          <w:b/>
          <w:bCs/>
        </w:rPr>
        <w:t>abordagens para implementá-las</w:t>
      </w:r>
      <w:r>
        <w:t>. Todas as práticas podem ser consideradas, sejam elas indígenas, recentemente introduzidas por projetos ou inovações recentes de usuários da terra. Todas as informações documentadas por meio de questi</w:t>
      </w:r>
      <w:r>
        <w:t>onários WOCAT são disponibilizadas no Banco de Dados Global de MST e podem ser usadas para disseminar conhecimento sobre MST e melhorar a tomada de decisões.</w:t>
      </w:r>
    </w:p>
    <w:p w14:paraId="5C8B9785" w14:textId="77777777" w:rsidR="00DB1C0A" w:rsidRDefault="002A62A6">
      <w:pPr>
        <w:pStyle w:val="Ttulo2"/>
      </w:pPr>
      <w:bookmarkStart w:id="4" w:name="tecnologia-ou-abordagem"/>
      <w:bookmarkStart w:id="5" w:name="_Toc221455136"/>
      <w:bookmarkEnd w:id="2"/>
      <w:r>
        <w:t>Tecnologia ou Abordagem?</w:t>
      </w:r>
      <w:bookmarkEnd w:id="5"/>
    </w:p>
    <w:p w14:paraId="5C8B9786" w14:textId="77777777" w:rsidR="00DB1C0A" w:rsidRDefault="002A62A6">
      <w:pPr>
        <w:pStyle w:val="FirstParagraph"/>
      </w:pPr>
      <w:r>
        <w:t>Existem dois questionários separados: um para Tecnologias e outro para Abordagens. Juntos, fornecem o panorama completo de uma prática de MST. Idealmente, preencha primeiro o questionário sobre Tecnologias de MST, seguido pelo questionário sobre Abordagens de MST.</w:t>
      </w:r>
    </w:p>
    <w:p w14:paraId="5C8B9787" w14:textId="77777777" w:rsidR="00DB1C0A" w:rsidRDefault="002A62A6">
      <w:pPr>
        <w:numPr>
          <w:ilvl w:val="0"/>
          <w:numId w:val="2"/>
        </w:numPr>
      </w:pPr>
      <w:r>
        <w:t xml:space="preserve">Uma </w:t>
      </w:r>
      <w:r>
        <w:rPr>
          <w:b/>
          <w:bCs/>
        </w:rPr>
        <w:t>Tecnologia de MST</w:t>
      </w:r>
      <w:r>
        <w:t xml:space="preserve"> é uma prática física que controla a degradação da terra e aumenta a produtividade e/ou outros serviços ecossistêmicos. Uma Tecnologia consiste em uma ou várias medidas, como medidas agronômicas, vegetativas, estruturais e de manejo.</w:t>
      </w:r>
    </w:p>
    <w:p w14:paraId="5C8B9788" w14:textId="77777777" w:rsidR="00DB1C0A" w:rsidRDefault="002A62A6">
      <w:pPr>
        <w:numPr>
          <w:ilvl w:val="0"/>
          <w:numId w:val="2"/>
        </w:numPr>
      </w:pPr>
      <w:r>
        <w:t xml:space="preserve">Uma </w:t>
      </w:r>
      <w:r>
        <w:rPr>
          <w:b/>
          <w:bCs/>
        </w:rPr>
        <w:t>Abordagem de MST</w:t>
      </w:r>
      <w:r>
        <w:t xml:space="preserve"> define os meios empregados para implementar uma ou mais Tecnologias de MST. Inclui suporte técnico e material, bem como o envolvimento e papéis de diferentes partes interessadas.</w:t>
      </w:r>
    </w:p>
    <w:p w14:paraId="5C8B9789" w14:textId="77777777" w:rsidR="00DB1C0A" w:rsidRDefault="002A62A6">
      <w:pPr>
        <w:pStyle w:val="FirstParagraph"/>
      </w:pPr>
      <w:r>
        <w:t>Uma Abordagem deve sempre estar vinculada a uma ou mais Tecnologias.</w:t>
      </w:r>
    </w:p>
    <w:p w14:paraId="5C8B978A" w14:textId="77777777" w:rsidR="00DB1C0A" w:rsidRDefault="002A62A6">
      <w:pPr>
        <w:pStyle w:val="Ttulo2"/>
      </w:pPr>
      <w:bookmarkStart w:id="6" w:name="como-documentar-e-revisar-dados-wocat"/>
      <w:bookmarkStart w:id="7" w:name="_Toc221455137"/>
      <w:bookmarkEnd w:id="4"/>
      <w:r>
        <w:t>Como documentar e revisar dados WOCAT</w:t>
      </w:r>
      <w:bookmarkEnd w:id="7"/>
    </w:p>
    <w:p w14:paraId="5C8B978B" w14:textId="77777777" w:rsidR="00DB1C0A" w:rsidRDefault="002A62A6">
      <w:pPr>
        <w:pStyle w:val="Compact"/>
        <w:numPr>
          <w:ilvl w:val="0"/>
          <w:numId w:val="3"/>
        </w:numPr>
      </w:pPr>
      <w:r>
        <w:t>Familiarize-se com o questionário em papel. Leia as instruções, explicações, definições e exemplos.</w:t>
      </w:r>
    </w:p>
    <w:p w14:paraId="5C8B978C" w14:textId="77777777" w:rsidR="00DB1C0A" w:rsidRDefault="002A62A6">
      <w:pPr>
        <w:pStyle w:val="Compact"/>
        <w:numPr>
          <w:ilvl w:val="0"/>
          <w:numId w:val="3"/>
        </w:numPr>
      </w:pPr>
      <w:r>
        <w:t>Comece a preencher o questionário com base em seu conhecimento e documentos existentes.</w:t>
      </w:r>
    </w:p>
    <w:p w14:paraId="5C8B978D" w14:textId="77777777" w:rsidR="00DB1C0A" w:rsidRDefault="002A62A6">
      <w:pPr>
        <w:pStyle w:val="Compact"/>
        <w:numPr>
          <w:ilvl w:val="0"/>
          <w:numId w:val="3"/>
        </w:numPr>
      </w:pPr>
      <w:r>
        <w:t>Identifique usuários da terra e outras pessoas-recurso com conhecimento aprofundado da Tecnologia/Abordagem de MST.</w:t>
      </w:r>
    </w:p>
    <w:p w14:paraId="5C8B978E" w14:textId="77777777" w:rsidR="00DB1C0A" w:rsidRDefault="002A62A6">
      <w:pPr>
        <w:pStyle w:val="Compact"/>
        <w:numPr>
          <w:ilvl w:val="0"/>
          <w:numId w:val="3"/>
        </w:numPr>
      </w:pPr>
      <w:r>
        <w:t>Colete dados em campo. Reúna informações por meio de entrevistas com usuário(s) da terra e pessoas-recurso. Faça medições, tire fotos e elabore desenhos técnicos.</w:t>
      </w:r>
    </w:p>
    <w:p w14:paraId="5C8B978F" w14:textId="7334A33B" w:rsidR="00DB1C0A" w:rsidRDefault="002A62A6">
      <w:pPr>
        <w:pStyle w:val="Compact"/>
        <w:numPr>
          <w:ilvl w:val="0"/>
          <w:numId w:val="3"/>
        </w:numPr>
      </w:pPr>
      <w:r>
        <w:lastRenderedPageBreak/>
        <w:t xml:space="preserve">Insira as informações compiladas no Banco de Dados Global de MST em </w:t>
      </w:r>
      <w:hyperlink r:id="rId5">
        <w:r>
          <w:rPr>
            <w:rStyle w:val="Hyperlink"/>
          </w:rPr>
          <w:t>https://qcat.wocat.net</w:t>
        </w:r>
      </w:hyperlink>
      <w:r>
        <w:t>.</w:t>
      </w:r>
    </w:p>
    <w:p w14:paraId="5C8B9790" w14:textId="77777777" w:rsidR="00DB1C0A" w:rsidRDefault="002A62A6">
      <w:pPr>
        <w:pStyle w:val="Compact"/>
        <w:numPr>
          <w:ilvl w:val="0"/>
          <w:numId w:val="3"/>
        </w:numPr>
      </w:pPr>
      <w:r>
        <w:t>O Banco de Dados Global orientará sobre como editar e submeter seus dados para revisão.</w:t>
      </w:r>
    </w:p>
    <w:p w14:paraId="5C8B9791" w14:textId="77777777" w:rsidR="00DB1C0A" w:rsidRDefault="002A62A6">
      <w:pPr>
        <w:pStyle w:val="Ttulo2"/>
      </w:pPr>
      <w:bookmarkStart w:id="8" w:name="observações-gerais"/>
      <w:bookmarkStart w:id="9" w:name="_Toc221455138"/>
      <w:bookmarkEnd w:id="6"/>
      <w:r>
        <w:t>Observações gerais</w:t>
      </w:r>
      <w:bookmarkEnd w:id="9"/>
    </w:p>
    <w:p w14:paraId="5C8B9792" w14:textId="77777777" w:rsidR="00DB1C0A" w:rsidRDefault="002A62A6">
      <w:pPr>
        <w:pStyle w:val="Compact"/>
        <w:numPr>
          <w:ilvl w:val="0"/>
          <w:numId w:val="4"/>
        </w:numPr>
      </w:pPr>
      <w:r>
        <w:rPr>
          <w:b/>
          <w:bCs/>
        </w:rPr>
        <w:t>Responda a todas as perguntas.</w:t>
      </w:r>
      <w:r>
        <w:t xml:space="preserve"> Se dados precisos não estiverem disponíveis, forneça a melhor estimativa com base em seu julgamento profissional. Se determinadas perguntas não forem aplicáveis ou relevantes, indique “n/a”.</w:t>
      </w:r>
    </w:p>
    <w:p w14:paraId="5C8B9793" w14:textId="77777777" w:rsidR="00DB1C0A" w:rsidRDefault="002A62A6">
      <w:pPr>
        <w:pStyle w:val="Compact"/>
        <w:numPr>
          <w:ilvl w:val="0"/>
          <w:numId w:val="4"/>
        </w:numPr>
      </w:pPr>
      <w:r>
        <w:t xml:space="preserve">Perguntas com o ícone </w:t>
      </w:r>
      <w:r>
        <w:t>👤</w:t>
      </w:r>
      <w:r>
        <w:t xml:space="preserve"> devem ser respondidas em consulta com usuários da terra.</w:t>
      </w:r>
    </w:p>
    <w:p w14:paraId="5C8B9794" w14:textId="77777777" w:rsidR="00DB1C0A" w:rsidRDefault="002A62A6">
      <w:pPr>
        <w:pStyle w:val="Compact"/>
        <w:numPr>
          <w:ilvl w:val="0"/>
          <w:numId w:val="4"/>
        </w:numPr>
      </w:pPr>
      <w:r>
        <w:t xml:space="preserve">Perguntas com o ícone </w:t>
      </w:r>
      <w:r>
        <w:t>📏</w:t>
      </w:r>
      <w:r>
        <w:t xml:space="preserve"> requerem medições ou observações em campo.</w:t>
      </w:r>
    </w:p>
    <w:p w14:paraId="5C8B9795" w14:textId="77777777" w:rsidR="00DB1C0A" w:rsidRDefault="002A62A6">
      <w:pPr>
        <w:pStyle w:val="Compact"/>
        <w:numPr>
          <w:ilvl w:val="0"/>
          <w:numId w:val="4"/>
        </w:numPr>
      </w:pPr>
      <w:r>
        <w:t>Círculos (○) indicam pergunta de seleção única. Marque apenas uma resposta.</w:t>
      </w:r>
    </w:p>
    <w:p w14:paraId="5C8B9796" w14:textId="77777777" w:rsidR="00DB1C0A" w:rsidRDefault="002A62A6">
      <w:pPr>
        <w:pStyle w:val="Compact"/>
        <w:numPr>
          <w:ilvl w:val="0"/>
          <w:numId w:val="4"/>
        </w:numPr>
      </w:pPr>
      <w:r>
        <w:t>Quadrados (☐) permitem selecionar várias respostas.</w:t>
      </w:r>
    </w:p>
    <w:p w14:paraId="5C8B9797" w14:textId="77777777" w:rsidR="00DB1C0A" w:rsidRDefault="002A62A6">
      <w:pPr>
        <w:pStyle w:val="Compact"/>
        <w:numPr>
          <w:ilvl w:val="0"/>
          <w:numId w:val="4"/>
        </w:numPr>
      </w:pPr>
      <w:r>
        <w:rPr>
          <w:b/>
          <w:bCs/>
        </w:rPr>
        <w:t>Utilize documentos existentes e consulte outros especialistas em MST e usuários da terra para melhorar a qualidade dos dados.</w:t>
      </w:r>
    </w:p>
    <w:p w14:paraId="5C8B9798" w14:textId="77777777" w:rsidR="00DB1C0A" w:rsidRDefault="002A62A6">
      <w:pPr>
        <w:pStyle w:val="Compact"/>
        <w:numPr>
          <w:ilvl w:val="0"/>
          <w:numId w:val="4"/>
        </w:numPr>
      </w:pPr>
      <w:r>
        <w:t>Preencha um questionário separado para cada Tecnologia e para cada Abordagem.</w:t>
      </w:r>
    </w:p>
    <w:p w14:paraId="5C8B9799" w14:textId="77777777" w:rsidR="00DB1C0A" w:rsidRDefault="002A62A6">
      <w:pPr>
        <w:pStyle w:val="FirstParagraph"/>
      </w:pPr>
      <w:r w:rsidRPr="00C6305A">
        <w:rPr>
          <w:b/>
          <w:bCs/>
          <w:lang w:val="en-US"/>
        </w:rPr>
        <w:t>Fonte:</w:t>
      </w:r>
      <w:r w:rsidRPr="00C6305A">
        <w:rPr>
          <w:lang w:val="en-US"/>
        </w:rPr>
        <w:t xml:space="preserve"> WOCAT — </w:t>
      </w:r>
      <w:r w:rsidRPr="00C6305A">
        <w:rPr>
          <w:i/>
          <w:iCs/>
          <w:lang w:val="en-US"/>
        </w:rPr>
        <w:t>World Overview of Conservation Approaches and Technologies</w:t>
      </w:r>
      <w:r w:rsidRPr="00C6305A">
        <w:rPr>
          <w:lang w:val="en-US"/>
        </w:rPr>
        <w:t xml:space="preserve">, Centre for Development and Environment (CDE), Universidade de Berna, Suíça. </w:t>
      </w:r>
      <w:r>
        <w:t>Versão 2019.</w:t>
      </w:r>
    </w:p>
    <w:p w14:paraId="5C8B979A" w14:textId="77777777" w:rsidR="00DB1C0A" w:rsidRDefault="002A62A6">
      <w:r>
        <w:pict w14:anchorId="5C8B9EA4">
          <v:rect id="_x0000_i1025" style="width:0;height:1.5pt" o:hralign="center" o:hrstd="t" o:hr="t"/>
        </w:pict>
      </w:r>
    </w:p>
    <w:p w14:paraId="5C8B979B" w14:textId="77777777" w:rsidR="00DB1C0A" w:rsidRDefault="002A62A6">
      <w:pPr>
        <w:pStyle w:val="Ttulo1"/>
      </w:pPr>
      <w:bookmarkStart w:id="10" w:name="informações-gerais"/>
      <w:bookmarkStart w:id="11" w:name="_Toc221455139"/>
      <w:bookmarkEnd w:id="0"/>
      <w:bookmarkEnd w:id="8"/>
      <w:r>
        <w:t>1. Informações Gerais</w:t>
      </w:r>
      <w:bookmarkEnd w:id="11"/>
    </w:p>
    <w:p w14:paraId="5C8B979C" w14:textId="77777777" w:rsidR="00DB1C0A" w:rsidRDefault="002A62A6">
      <w:pPr>
        <w:pStyle w:val="Ttulo2"/>
      </w:pPr>
      <w:bookmarkStart w:id="12" w:name="X554fbd6f8d2332ac932982e3ab1c11b3aef2302"/>
      <w:bookmarkStart w:id="13" w:name="_Toc221455140"/>
      <w:r>
        <w:t>1.1 Nome da Tecnologia de MST (doravante referida como “Tecnologia”)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4"/>
        <w:gridCol w:w="4632"/>
      </w:tblGrid>
      <w:tr w:rsidR="00DB1C0A" w14:paraId="5C8B979F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79D" w14:textId="77777777" w:rsidR="00DB1C0A" w:rsidRDefault="002A62A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C8B979E" w14:textId="77777777" w:rsidR="00DB1C0A" w:rsidRDefault="002A62A6">
            <w:pPr>
              <w:pStyle w:val="Compact"/>
            </w:pPr>
            <w:r>
              <w:t>Resposta</w:t>
            </w:r>
          </w:p>
        </w:tc>
      </w:tr>
      <w:tr w:rsidR="00DB1C0A" w14:paraId="5C8B97A2" w14:textId="77777777">
        <w:tc>
          <w:tcPr>
            <w:tcW w:w="0" w:type="auto"/>
          </w:tcPr>
          <w:p w14:paraId="5C8B97A0" w14:textId="77777777" w:rsidR="00DB1C0A" w:rsidRDefault="002A62A6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5C8B97A1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A5" w14:textId="77777777">
        <w:tc>
          <w:tcPr>
            <w:tcW w:w="0" w:type="auto"/>
          </w:tcPr>
          <w:p w14:paraId="5C8B97A3" w14:textId="77777777" w:rsidR="00DB1C0A" w:rsidRDefault="002A62A6">
            <w:pPr>
              <w:pStyle w:val="Compact"/>
            </w:pPr>
            <w:r>
              <w:t>Nome localmente utilizado</w:t>
            </w:r>
          </w:p>
        </w:tc>
        <w:tc>
          <w:tcPr>
            <w:tcW w:w="0" w:type="auto"/>
          </w:tcPr>
          <w:p w14:paraId="5C8B97A4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A8" w14:textId="77777777">
        <w:tc>
          <w:tcPr>
            <w:tcW w:w="0" w:type="auto"/>
          </w:tcPr>
          <w:p w14:paraId="5C8B97A6" w14:textId="77777777" w:rsidR="00DB1C0A" w:rsidRDefault="002A62A6">
            <w:pPr>
              <w:pStyle w:val="Compact"/>
            </w:pPr>
            <w:r>
              <w:t>País</w:t>
            </w:r>
          </w:p>
        </w:tc>
        <w:tc>
          <w:tcPr>
            <w:tcW w:w="0" w:type="auto"/>
          </w:tcPr>
          <w:p w14:paraId="5C8B97A7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</w:tbl>
    <w:p w14:paraId="5C8B97A9" w14:textId="77777777" w:rsidR="00DB1C0A" w:rsidRDefault="002A62A6">
      <w:pPr>
        <w:pStyle w:val="Ttulo2"/>
      </w:pPr>
      <w:bookmarkStart w:id="14" w:name="X0d2324b480b60e70e456d8be7e100bf37156265"/>
      <w:bookmarkStart w:id="15" w:name="_Toc221455141"/>
      <w:bookmarkEnd w:id="12"/>
      <w:r>
        <w:lastRenderedPageBreak/>
        <w:t>1.2 Dados de contato das pessoas-recurso e instituições envolvidas na avaliação e documentação da Tecnologia</w:t>
      </w:r>
      <w:bookmarkEnd w:id="15"/>
    </w:p>
    <w:p w14:paraId="5C8B97AA" w14:textId="77777777" w:rsidR="00DB1C0A" w:rsidRDefault="002A62A6">
      <w:pPr>
        <w:pStyle w:val="Ttulo3"/>
      </w:pPr>
      <w:bookmarkStart w:id="16" w:name="compiladora"/>
      <w:bookmarkStart w:id="17" w:name="_Toc221455142"/>
      <w:r>
        <w:t>Compilador(a)</w:t>
      </w:r>
      <w:bookmarkEnd w:id="17"/>
    </w:p>
    <w:p w14:paraId="5C8B97AB" w14:textId="77777777" w:rsidR="00DB1C0A" w:rsidRDefault="002A62A6">
      <w:pPr>
        <w:pStyle w:val="FirstParagraph"/>
      </w:pPr>
      <w:r>
        <w:rPr>
          <w:i/>
          <w:iCs/>
        </w:rPr>
        <w:t>A pessoa que conduziu as entrevistas, compilou as informações e preencheu o questionário.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5"/>
        <w:gridCol w:w="4632"/>
      </w:tblGrid>
      <w:tr w:rsidR="00DB1C0A" w14:paraId="5C8B97AE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7AC" w14:textId="77777777" w:rsidR="00DB1C0A" w:rsidRDefault="002A62A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C8B97AD" w14:textId="77777777" w:rsidR="00DB1C0A" w:rsidRDefault="002A62A6">
            <w:pPr>
              <w:pStyle w:val="Compact"/>
            </w:pPr>
            <w:r>
              <w:t>Resposta</w:t>
            </w:r>
          </w:p>
        </w:tc>
      </w:tr>
      <w:tr w:rsidR="00DB1C0A" w14:paraId="5C8B97B1" w14:textId="77777777">
        <w:tc>
          <w:tcPr>
            <w:tcW w:w="0" w:type="auto"/>
          </w:tcPr>
          <w:p w14:paraId="5C8B97AF" w14:textId="77777777" w:rsidR="00DB1C0A" w:rsidRDefault="002A62A6">
            <w:pPr>
              <w:pStyle w:val="Compact"/>
            </w:pPr>
            <w:r>
              <w:t>Sobrenome</w:t>
            </w:r>
          </w:p>
        </w:tc>
        <w:tc>
          <w:tcPr>
            <w:tcW w:w="0" w:type="auto"/>
          </w:tcPr>
          <w:p w14:paraId="5C8B97B0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B4" w14:textId="77777777">
        <w:tc>
          <w:tcPr>
            <w:tcW w:w="0" w:type="auto"/>
          </w:tcPr>
          <w:p w14:paraId="5C8B97B2" w14:textId="77777777" w:rsidR="00DB1C0A" w:rsidRDefault="002A62A6">
            <w:pPr>
              <w:pStyle w:val="Compact"/>
            </w:pPr>
            <w:r>
              <w:t>Nome(s)</w:t>
            </w:r>
          </w:p>
        </w:tc>
        <w:tc>
          <w:tcPr>
            <w:tcW w:w="0" w:type="auto"/>
          </w:tcPr>
          <w:p w14:paraId="5C8B97B3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B7" w14:textId="77777777">
        <w:tc>
          <w:tcPr>
            <w:tcW w:w="0" w:type="auto"/>
          </w:tcPr>
          <w:p w14:paraId="5C8B97B5" w14:textId="77777777" w:rsidR="00DB1C0A" w:rsidRDefault="002A62A6">
            <w:pPr>
              <w:pStyle w:val="Compact"/>
            </w:pPr>
            <w:r>
              <w:t>Gênero</w:t>
            </w:r>
          </w:p>
        </w:tc>
        <w:tc>
          <w:tcPr>
            <w:tcW w:w="0" w:type="auto"/>
          </w:tcPr>
          <w:p w14:paraId="5C8B97B6" w14:textId="77777777" w:rsidR="00DB1C0A" w:rsidRDefault="002A62A6">
            <w:pPr>
              <w:pStyle w:val="Compact"/>
            </w:pPr>
            <w:r>
              <w:t>○ Sra. ○ Sr.</w:t>
            </w:r>
          </w:p>
        </w:tc>
      </w:tr>
      <w:tr w:rsidR="00DB1C0A" w14:paraId="5C8B97BA" w14:textId="77777777">
        <w:tc>
          <w:tcPr>
            <w:tcW w:w="0" w:type="auto"/>
          </w:tcPr>
          <w:p w14:paraId="5C8B97B8" w14:textId="77777777" w:rsidR="00DB1C0A" w:rsidRDefault="002A62A6">
            <w:pPr>
              <w:pStyle w:val="Compact"/>
            </w:pPr>
            <w:r>
              <w:t>Nome da instituição</w:t>
            </w:r>
          </w:p>
        </w:tc>
        <w:tc>
          <w:tcPr>
            <w:tcW w:w="0" w:type="auto"/>
          </w:tcPr>
          <w:p w14:paraId="5C8B97B9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BD" w14:textId="77777777">
        <w:tc>
          <w:tcPr>
            <w:tcW w:w="0" w:type="auto"/>
          </w:tcPr>
          <w:p w14:paraId="5C8B97BB" w14:textId="77777777" w:rsidR="00DB1C0A" w:rsidRDefault="002A62A6">
            <w:pPr>
              <w:pStyle w:val="Compact"/>
            </w:pPr>
            <w:r>
              <w:t>País</w:t>
            </w:r>
          </w:p>
        </w:tc>
        <w:tc>
          <w:tcPr>
            <w:tcW w:w="0" w:type="auto"/>
          </w:tcPr>
          <w:p w14:paraId="5C8B97BC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C0" w14:textId="77777777">
        <w:tc>
          <w:tcPr>
            <w:tcW w:w="0" w:type="auto"/>
          </w:tcPr>
          <w:p w14:paraId="5C8B97BE" w14:textId="77777777" w:rsidR="00DB1C0A" w:rsidRDefault="002A62A6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5C8B97BF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C3" w14:textId="77777777">
        <w:tc>
          <w:tcPr>
            <w:tcW w:w="0" w:type="auto"/>
          </w:tcPr>
          <w:p w14:paraId="5C8B97C1" w14:textId="77777777" w:rsidR="00DB1C0A" w:rsidRDefault="002A62A6">
            <w:pPr>
              <w:pStyle w:val="Compact"/>
            </w:pPr>
            <w:r>
              <w:t>E-mail</w:t>
            </w:r>
          </w:p>
        </w:tc>
        <w:tc>
          <w:tcPr>
            <w:tcW w:w="0" w:type="auto"/>
          </w:tcPr>
          <w:p w14:paraId="5C8B97C2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</w:tbl>
    <w:p w14:paraId="5C8B97C4" w14:textId="77777777" w:rsidR="00DB1C0A" w:rsidRDefault="002A62A6">
      <w:pPr>
        <w:pStyle w:val="Ttulo3"/>
      </w:pPr>
      <w:bookmarkStart w:id="18" w:name="pessoas-recurso-principalis"/>
      <w:bookmarkStart w:id="19" w:name="_Toc221455143"/>
      <w:bookmarkEnd w:id="16"/>
      <w:r>
        <w:t>Pessoa(s)-recurso principal(is)</w:t>
      </w:r>
      <w:bookmarkEnd w:id="19"/>
    </w:p>
    <w:p w14:paraId="5C8B97C5" w14:textId="77777777" w:rsidR="00DB1C0A" w:rsidRDefault="002A62A6">
      <w:pPr>
        <w:pStyle w:val="FirstParagraph"/>
      </w:pPr>
      <w:r>
        <w:rPr>
          <w:i/>
          <w:iCs/>
        </w:rPr>
        <w:t>Pessoa(s) que forneceram a maioria das informações documentadas neste questionário. Podem ser usuários da terra, especialistas em MST (p.ex. assessores técnicos, pesquisadores) ou outras pessoas.</w:t>
      </w:r>
    </w:p>
    <w:p w14:paraId="5C8B97C6" w14:textId="77777777" w:rsidR="00DB1C0A" w:rsidRDefault="002A62A6">
      <w:pPr>
        <w:pStyle w:val="Corpodetexto"/>
      </w:pPr>
      <w:r>
        <w:rPr>
          <w:b/>
          <w:bCs/>
        </w:rPr>
        <w:t>Pessoa-recurso 1: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8"/>
        <w:gridCol w:w="5326"/>
      </w:tblGrid>
      <w:tr w:rsidR="00DB1C0A" w14:paraId="5C8B97C9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</w:tcPr>
          <w:p w14:paraId="5C8B97C7" w14:textId="77777777" w:rsidR="00DB1C0A" w:rsidRDefault="002A62A6">
            <w:pPr>
              <w:pStyle w:val="Compact"/>
            </w:pPr>
            <w:r>
              <w:t>Campo</w:t>
            </w:r>
          </w:p>
        </w:tc>
        <w:tc>
          <w:tcPr>
            <w:tcW w:w="4658" w:type="dxa"/>
          </w:tcPr>
          <w:p w14:paraId="5C8B97C8" w14:textId="77777777" w:rsidR="00DB1C0A" w:rsidRDefault="002A62A6">
            <w:pPr>
              <w:pStyle w:val="Compact"/>
            </w:pPr>
            <w:r>
              <w:t>Resposta</w:t>
            </w:r>
          </w:p>
        </w:tc>
      </w:tr>
      <w:tr w:rsidR="00DB1C0A" w14:paraId="5C8B97CC" w14:textId="77777777">
        <w:tc>
          <w:tcPr>
            <w:tcW w:w="3261" w:type="dxa"/>
          </w:tcPr>
          <w:p w14:paraId="5C8B97CA" w14:textId="77777777" w:rsidR="00DB1C0A" w:rsidRDefault="002A62A6">
            <w:pPr>
              <w:pStyle w:val="Compact"/>
            </w:pPr>
            <w:r>
              <w:t>Tipo</w:t>
            </w:r>
          </w:p>
        </w:tc>
        <w:tc>
          <w:tcPr>
            <w:tcW w:w="4658" w:type="dxa"/>
          </w:tcPr>
          <w:p w14:paraId="5C8B97CB" w14:textId="77777777" w:rsidR="00DB1C0A" w:rsidRDefault="002A62A6">
            <w:pPr>
              <w:pStyle w:val="Compact"/>
            </w:pPr>
            <w:r>
              <w:t>○ Usuário da terra ○ Especialista/assessor técnico ○ Co-compilador ○ Outro: ________</w:t>
            </w:r>
          </w:p>
        </w:tc>
      </w:tr>
      <w:tr w:rsidR="00DB1C0A" w14:paraId="5C8B97CF" w14:textId="77777777">
        <w:tc>
          <w:tcPr>
            <w:tcW w:w="3261" w:type="dxa"/>
          </w:tcPr>
          <w:p w14:paraId="5C8B97CD" w14:textId="77777777" w:rsidR="00DB1C0A" w:rsidRDefault="002A62A6">
            <w:pPr>
              <w:pStyle w:val="Compact"/>
            </w:pPr>
            <w:r>
              <w:t>Registro WOCAT</w:t>
            </w:r>
          </w:p>
        </w:tc>
        <w:tc>
          <w:tcPr>
            <w:tcW w:w="4658" w:type="dxa"/>
          </w:tcPr>
          <w:p w14:paraId="5C8B97CE" w14:textId="77777777" w:rsidR="00DB1C0A" w:rsidRDefault="002A62A6">
            <w:pPr>
              <w:pStyle w:val="Compact"/>
            </w:pPr>
            <w:r>
              <w:t>○ Usuário registrado ○ Não registrado</w:t>
            </w:r>
          </w:p>
        </w:tc>
      </w:tr>
      <w:tr w:rsidR="00DB1C0A" w14:paraId="5C8B97D2" w14:textId="77777777">
        <w:tc>
          <w:tcPr>
            <w:tcW w:w="3261" w:type="dxa"/>
          </w:tcPr>
          <w:p w14:paraId="5C8B97D0" w14:textId="77777777" w:rsidR="00DB1C0A" w:rsidRDefault="002A62A6">
            <w:pPr>
              <w:pStyle w:val="Compact"/>
            </w:pPr>
            <w:r>
              <w:t>Sobrenome</w:t>
            </w:r>
          </w:p>
        </w:tc>
        <w:tc>
          <w:tcPr>
            <w:tcW w:w="4658" w:type="dxa"/>
          </w:tcPr>
          <w:p w14:paraId="5C8B97D1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D5" w14:textId="77777777">
        <w:tc>
          <w:tcPr>
            <w:tcW w:w="3261" w:type="dxa"/>
          </w:tcPr>
          <w:p w14:paraId="5C8B97D3" w14:textId="77777777" w:rsidR="00DB1C0A" w:rsidRDefault="002A62A6">
            <w:pPr>
              <w:pStyle w:val="Compact"/>
            </w:pPr>
            <w:r>
              <w:t>Nome(s)</w:t>
            </w:r>
          </w:p>
        </w:tc>
        <w:tc>
          <w:tcPr>
            <w:tcW w:w="4658" w:type="dxa"/>
          </w:tcPr>
          <w:p w14:paraId="5C8B97D4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D8" w14:textId="77777777">
        <w:tc>
          <w:tcPr>
            <w:tcW w:w="3261" w:type="dxa"/>
          </w:tcPr>
          <w:p w14:paraId="5C8B97D6" w14:textId="77777777" w:rsidR="00DB1C0A" w:rsidRDefault="002A62A6">
            <w:pPr>
              <w:pStyle w:val="Compact"/>
            </w:pPr>
            <w:r>
              <w:t>Instituição</w:t>
            </w:r>
          </w:p>
        </w:tc>
        <w:tc>
          <w:tcPr>
            <w:tcW w:w="4658" w:type="dxa"/>
          </w:tcPr>
          <w:p w14:paraId="5C8B97D7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DB" w14:textId="77777777">
        <w:tc>
          <w:tcPr>
            <w:tcW w:w="3261" w:type="dxa"/>
          </w:tcPr>
          <w:p w14:paraId="5C8B97D9" w14:textId="77777777" w:rsidR="00DB1C0A" w:rsidRDefault="002A62A6">
            <w:pPr>
              <w:pStyle w:val="Compact"/>
            </w:pPr>
            <w:r>
              <w:t>País</w:t>
            </w:r>
          </w:p>
        </w:tc>
        <w:tc>
          <w:tcPr>
            <w:tcW w:w="4658" w:type="dxa"/>
          </w:tcPr>
          <w:p w14:paraId="5C8B97DA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</w:tbl>
    <w:p w14:paraId="5C8B97DC" w14:textId="77777777" w:rsidR="00DB1C0A" w:rsidRDefault="002A62A6">
      <w:pPr>
        <w:pStyle w:val="Corpodetexto"/>
      </w:pPr>
      <w:r>
        <w:rPr>
          <w:i/>
          <w:iCs/>
        </w:rPr>
        <w:t>Repita para pessoas-recurso adicionais (2, 3, 4), conforme necessário.</w:t>
      </w:r>
    </w:p>
    <w:p w14:paraId="5C8B97DD" w14:textId="77777777" w:rsidR="00DB1C0A" w:rsidRDefault="002A62A6">
      <w:pPr>
        <w:pStyle w:val="Corpodetexto"/>
      </w:pPr>
      <w:r>
        <w:rPr>
          <w:b/>
          <w:bCs/>
        </w:rPr>
        <w:t>Nome da(s) instituição(ões)</w:t>
      </w:r>
      <w:r>
        <w:t xml:space="preserve"> que facilitaram a documentação/avaliação da Tecnologia: ________________________________________</w:t>
      </w:r>
    </w:p>
    <w:p w14:paraId="5C8B97DE" w14:textId="77777777" w:rsidR="00DB1C0A" w:rsidRDefault="002A62A6">
      <w:pPr>
        <w:pStyle w:val="Corpodetexto"/>
      </w:pPr>
      <w:r>
        <w:rPr>
          <w:b/>
          <w:bCs/>
        </w:rPr>
        <w:t>Nome do projeto</w:t>
      </w:r>
      <w:r>
        <w:t xml:space="preserve"> que facilitou a documentação/avaliação da Tecnologia: ________________________________________</w:t>
      </w:r>
    </w:p>
    <w:p w14:paraId="5C8B97DF" w14:textId="77777777" w:rsidR="00DB1C0A" w:rsidRDefault="002A62A6">
      <w:pPr>
        <w:pStyle w:val="Ttulo2"/>
      </w:pPr>
      <w:bookmarkStart w:id="20" w:name="X26a2dcdb844115eb98df7ac8b7ff74b5c1be163"/>
      <w:bookmarkStart w:id="21" w:name="_Toc221455144"/>
      <w:bookmarkEnd w:id="14"/>
      <w:bookmarkEnd w:id="18"/>
      <w:r>
        <w:lastRenderedPageBreak/>
        <w:t>1.3 Condições relativas ao uso de dados documentados via WOCAT</w:t>
      </w:r>
      <w:bookmarkEnd w:id="21"/>
    </w:p>
    <w:p w14:paraId="5C8B97E0" w14:textId="77777777" w:rsidR="00DB1C0A" w:rsidRDefault="002A62A6">
      <w:pPr>
        <w:pStyle w:val="FirstParagraph"/>
      </w:pPr>
      <w:r>
        <w:t>O compilador e a(s) pessoa(s)-recurso aceitam as condições relativas ao uso de dados documentados via WOCAT?</w:t>
      </w:r>
    </w:p>
    <w:p w14:paraId="5C8B97E1" w14:textId="77777777" w:rsidR="00DB1C0A" w:rsidRDefault="002A62A6">
      <w:pPr>
        <w:pStyle w:val="Corpodetexto"/>
      </w:pPr>
      <w:r>
        <w:t>○ Sim ○ Não</w:t>
      </w:r>
    </w:p>
    <w:p w14:paraId="5C8B97E2" w14:textId="77777777" w:rsidR="00DB1C0A" w:rsidRDefault="002A62A6">
      <w:pPr>
        <w:pStyle w:val="Corpodetexto"/>
      </w:pPr>
      <w:r>
        <w:rPr>
          <w:i/>
          <w:iCs/>
        </w:rPr>
        <w:t>Nota: Caso não aceite as condições, não será possível inserir e editar dados no banco de dados WOCAT.</w:t>
      </w:r>
    </w:p>
    <w:p w14:paraId="5C8B97E3" w14:textId="77777777" w:rsidR="00DB1C0A" w:rsidRDefault="002A62A6">
      <w:pPr>
        <w:pStyle w:val="Corpodetexto"/>
      </w:pPr>
      <w:r>
        <w:rPr>
          <w:b/>
          <w:bCs/>
        </w:rPr>
        <w:t>Condições:</w:t>
      </w:r>
    </w:p>
    <w:p w14:paraId="5C8B97E4" w14:textId="77777777" w:rsidR="00DB1C0A" w:rsidRDefault="002A62A6">
      <w:pPr>
        <w:pStyle w:val="Compact"/>
        <w:numPr>
          <w:ilvl w:val="0"/>
          <w:numId w:val="5"/>
        </w:numPr>
      </w:pPr>
      <w:r>
        <w:t>Os dados capturados serão inseridos, editados e armazenados no banco de dados online do WOCAT pelo compilador. A responsabilidade geral pela compilação e qualidade dos dados é do compilador.</w:t>
      </w:r>
    </w:p>
    <w:p w14:paraId="5C8B97E5" w14:textId="77777777" w:rsidR="00DB1C0A" w:rsidRDefault="002A62A6">
      <w:pPr>
        <w:pStyle w:val="Compact"/>
        <w:numPr>
          <w:ilvl w:val="0"/>
          <w:numId w:val="5"/>
        </w:numPr>
      </w:pPr>
      <w:r>
        <w:t>Os dados armazenados no banco de dados WOCAT são de acesso aberto.</w:t>
      </w:r>
    </w:p>
    <w:p w14:paraId="5C8B97E6" w14:textId="77777777" w:rsidR="00DB1C0A" w:rsidRDefault="002A62A6">
      <w:pPr>
        <w:pStyle w:val="Compact"/>
        <w:numPr>
          <w:ilvl w:val="0"/>
          <w:numId w:val="5"/>
        </w:numPr>
      </w:pPr>
      <w:r>
        <w:t xml:space="preserve">Os dados são disponibilizados sob a licença </w:t>
      </w:r>
      <w:r>
        <w:rPr>
          <w:i/>
          <w:iCs/>
        </w:rPr>
        <w:t>Creative Commons Atribuição-NãoComercial-CompartilhaIgual 3.0 Não Adaptada</w:t>
      </w:r>
      <w:r>
        <w:t xml:space="preserve"> (CC BY-NC-SA 3.0).</w:t>
      </w:r>
    </w:p>
    <w:p w14:paraId="5C8B97E7" w14:textId="77777777" w:rsidR="00DB1C0A" w:rsidRDefault="002A62A6">
      <w:pPr>
        <w:pStyle w:val="Ttulo2"/>
      </w:pPr>
      <w:bookmarkStart w:id="22" w:name="Xa1cc7e4a7ad265c196fbd7a9482cf053a368c84"/>
      <w:bookmarkStart w:id="23" w:name="_Toc221455145"/>
      <w:bookmarkEnd w:id="20"/>
      <w:r>
        <w:t>1.4 Declaração sobre a sustentabilidade da Tecnologia descrita</w:t>
      </w:r>
      <w:bookmarkEnd w:id="23"/>
    </w:p>
    <w:p w14:paraId="5C8B97E8" w14:textId="77777777" w:rsidR="00DB1C0A" w:rsidRDefault="002A62A6">
      <w:pPr>
        <w:pStyle w:val="FirstParagraph"/>
      </w:pPr>
      <w:r>
        <w:t xml:space="preserve">A Tecnologia possui efeitos adversos sobre a degradação da terra, de modo que não pode ser declarada uma tecnologia de manejo </w:t>
      </w:r>
      <w:r>
        <w:rPr>
          <w:i/>
          <w:iCs/>
        </w:rPr>
        <w:t>sustentável</w:t>
      </w:r>
      <w:r>
        <w:t xml:space="preserve"> da terra?</w:t>
      </w:r>
    </w:p>
    <w:p w14:paraId="5C8B97E9" w14:textId="77777777" w:rsidR="00DB1C0A" w:rsidRDefault="002A62A6">
      <w:pPr>
        <w:pStyle w:val="Corpodetexto"/>
      </w:pPr>
      <w:r>
        <w:t>○ Sim ○ Não</w:t>
      </w:r>
    </w:p>
    <w:p w14:paraId="5C8B97EA" w14:textId="77777777" w:rsidR="00DB1C0A" w:rsidRDefault="002A62A6">
      <w:pPr>
        <w:pStyle w:val="Corpodetexto"/>
      </w:pPr>
      <w:r>
        <w:t>Comentários: ________________________________________</w:t>
      </w:r>
    </w:p>
    <w:p w14:paraId="5C8B97EB" w14:textId="77777777" w:rsidR="00DB1C0A" w:rsidRDefault="002A62A6">
      <w:pPr>
        <w:pStyle w:val="Ttulo2"/>
      </w:pPr>
      <w:bookmarkStart w:id="24" w:name="X2a8a04c23c63d51c3021516169eb54373581c9f"/>
      <w:bookmarkStart w:id="25" w:name="_Toc221455146"/>
      <w:bookmarkEnd w:id="22"/>
      <w:r>
        <w:t>1.5 Referência a Questionário(s) sobre Abordagens de MST (documentados usando WOCAT)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6"/>
        <w:gridCol w:w="4632"/>
      </w:tblGrid>
      <w:tr w:rsidR="00DB1C0A" w14:paraId="5C8B97EE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7EC" w14:textId="77777777" w:rsidR="00DB1C0A" w:rsidRDefault="002A62A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C8B97ED" w14:textId="77777777" w:rsidR="00DB1C0A" w:rsidRDefault="002A62A6">
            <w:pPr>
              <w:pStyle w:val="Compact"/>
            </w:pPr>
            <w:r>
              <w:t>Resposta</w:t>
            </w:r>
          </w:p>
        </w:tc>
      </w:tr>
      <w:tr w:rsidR="00DB1C0A" w14:paraId="5C8B97F1" w14:textId="77777777">
        <w:tc>
          <w:tcPr>
            <w:tcW w:w="0" w:type="auto"/>
          </w:tcPr>
          <w:p w14:paraId="5C8B97EF" w14:textId="77777777" w:rsidR="00DB1C0A" w:rsidRDefault="002A62A6">
            <w:pPr>
              <w:pStyle w:val="Compact"/>
            </w:pPr>
            <w:r>
              <w:t>Nome da Abordagem de MST</w:t>
            </w:r>
          </w:p>
        </w:tc>
        <w:tc>
          <w:tcPr>
            <w:tcW w:w="0" w:type="auto"/>
          </w:tcPr>
          <w:p w14:paraId="5C8B97F0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7F4" w14:textId="77777777">
        <w:tc>
          <w:tcPr>
            <w:tcW w:w="0" w:type="auto"/>
          </w:tcPr>
          <w:p w14:paraId="5C8B97F2" w14:textId="77777777" w:rsidR="00DB1C0A" w:rsidRDefault="002A62A6">
            <w:pPr>
              <w:pStyle w:val="Compact"/>
            </w:pPr>
            <w:r>
              <w:t>Compilador</w:t>
            </w:r>
          </w:p>
        </w:tc>
        <w:tc>
          <w:tcPr>
            <w:tcW w:w="0" w:type="auto"/>
          </w:tcPr>
          <w:p w14:paraId="5C8B97F3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</w:tbl>
    <w:p w14:paraId="5C8B97F5" w14:textId="77777777" w:rsidR="00DB1C0A" w:rsidRDefault="002A62A6">
      <w:r>
        <w:pict w14:anchorId="5C8B9EA5">
          <v:rect id="_x0000_i1026" style="width:0;height:1.5pt" o:hralign="center" o:hrstd="t" o:hr="t"/>
        </w:pict>
      </w:r>
    </w:p>
    <w:p w14:paraId="5C8B97F6" w14:textId="77777777" w:rsidR="00DB1C0A" w:rsidRDefault="002A62A6">
      <w:pPr>
        <w:pStyle w:val="Ttulo1"/>
      </w:pPr>
      <w:bookmarkStart w:id="26" w:name="descrição-de-uma-tecnologia-de-mst"/>
      <w:bookmarkStart w:id="27" w:name="_Toc221455147"/>
      <w:bookmarkEnd w:id="10"/>
      <w:bookmarkEnd w:id="24"/>
      <w:r>
        <w:t>2. Descrição de uma Tecnologia de MST</w:t>
      </w:r>
      <w:bookmarkEnd w:id="27"/>
    </w:p>
    <w:p w14:paraId="5C8B97F7" w14:textId="77777777" w:rsidR="00DB1C0A" w:rsidRDefault="002A62A6">
      <w:pPr>
        <w:pStyle w:val="FirstParagraph"/>
      </w:pPr>
      <w:r>
        <w:rPr>
          <w:i/>
          <w:iCs/>
        </w:rPr>
        <w:t>Uma Tecnologia de MST é uma prática aplicada no campo que controla a degradação da terra e/ou aumenta a produtividade. Este questionário foi projetado para documentar uma única Tecnologia de MST e não pode ser usado para avaliar uma propriedade inteira.</w:t>
      </w:r>
    </w:p>
    <w:p w14:paraId="5C8B97F8" w14:textId="77777777" w:rsidR="00DB1C0A" w:rsidRDefault="002A62A6">
      <w:pPr>
        <w:pStyle w:val="Corpodetexto"/>
      </w:pPr>
      <w:r>
        <w:rPr>
          <w:i/>
          <w:iCs/>
        </w:rPr>
        <w:t>Uma Tecnologia de MST pode consistir em uma ou várias medidas de MST (agronômicas, vegetativas, estruturais e de manejo); p.ex. terraços combinados com faixas de gramíneas e aração em nível.</w:t>
      </w:r>
    </w:p>
    <w:p w14:paraId="5C8B97F9" w14:textId="77777777" w:rsidR="00DB1C0A" w:rsidRDefault="002A62A6">
      <w:pPr>
        <w:pStyle w:val="Ttulo2"/>
      </w:pPr>
      <w:bookmarkStart w:id="28" w:name="descrição-curta-da-tecnologia"/>
      <w:bookmarkStart w:id="29" w:name="_Toc221455148"/>
      <w:r>
        <w:lastRenderedPageBreak/>
        <w:t>2.1 Descrição curta da Tecnologia</w:t>
      </w:r>
      <w:bookmarkEnd w:id="29"/>
    </w:p>
    <w:p w14:paraId="5C8B97FA" w14:textId="77777777" w:rsidR="00DB1C0A" w:rsidRDefault="002A62A6">
      <w:pPr>
        <w:pStyle w:val="FirstParagraph"/>
      </w:pPr>
      <w:r>
        <w:rPr>
          <w:i/>
          <w:iCs/>
        </w:rPr>
        <w:t>Resuma a Tecnologia em 1–2 frases. Certifique-se de que a descrição curta é precisa e contém palavras-chave relevantes.</w:t>
      </w:r>
    </w:p>
    <w:p w14:paraId="5C8B97FB" w14:textId="77777777" w:rsidR="00DB1C0A" w:rsidRDefault="002A62A6">
      <w:r>
        <w:pict w14:anchorId="5C8B9EA6">
          <v:rect id="_x0000_i1027" style="width:0;height:1.5pt" o:hralign="center" o:hrstd="t" o:hr="t"/>
        </w:pict>
      </w:r>
    </w:p>
    <w:p w14:paraId="5C8B97FC" w14:textId="77777777" w:rsidR="00DB1C0A" w:rsidRDefault="002A62A6">
      <w:r>
        <w:pict w14:anchorId="5C8B9EA7">
          <v:rect id="_x0000_i1028" style="width:0;height:1.5pt" o:hralign="center" o:hrstd="t" o:hr="t"/>
        </w:pict>
      </w:r>
    </w:p>
    <w:p w14:paraId="5C8B97FD" w14:textId="77777777" w:rsidR="00DB1C0A" w:rsidRDefault="002A62A6">
      <w:pPr>
        <w:pStyle w:val="Ttulo2"/>
      </w:pPr>
      <w:bookmarkStart w:id="30" w:name="descrição-detalhada-da-tecnologia"/>
      <w:bookmarkStart w:id="31" w:name="_Toc221455149"/>
      <w:bookmarkEnd w:id="28"/>
      <w:r>
        <w:t xml:space="preserve">2.2 Descrição detalhada da Tecnologia </w:t>
      </w:r>
      <w:r>
        <w:t>👤</w:t>
      </w:r>
      <w:r>
        <w:t xml:space="preserve"> </w:t>
      </w:r>
      <w:r>
        <w:t>📏</w:t>
      </w:r>
      <w:bookmarkEnd w:id="31"/>
    </w:p>
    <w:p w14:paraId="5C8B97FE" w14:textId="77777777" w:rsidR="00DB1C0A" w:rsidRDefault="002A62A6">
      <w:pPr>
        <w:pStyle w:val="FirstParagraph"/>
      </w:pPr>
      <w:r>
        <w:rPr>
          <w:i/>
          <w:iCs/>
        </w:rPr>
        <w:t>A descrição detalhada deve apresentar um panorama conciso mas abrangente da Tecnologia para leitores externos. Deve abordar questões-chave como:</w:t>
      </w:r>
    </w:p>
    <w:p w14:paraId="5C8B97FF" w14:textId="77777777" w:rsidR="00DB1C0A" w:rsidRDefault="002A62A6">
      <w:pPr>
        <w:pStyle w:val="Compact"/>
        <w:numPr>
          <w:ilvl w:val="0"/>
          <w:numId w:val="6"/>
        </w:numPr>
      </w:pPr>
      <w:r>
        <w:rPr>
          <w:i/>
          <w:iCs/>
        </w:rPr>
        <w:t>Quais são as principais características/elementos da Tecnologia (incluindo especificações técnicas)?</w:t>
      </w:r>
    </w:p>
    <w:p w14:paraId="5C8B9800" w14:textId="77777777" w:rsidR="00DB1C0A" w:rsidRDefault="002A62A6">
      <w:pPr>
        <w:pStyle w:val="Compact"/>
        <w:numPr>
          <w:ilvl w:val="0"/>
          <w:numId w:val="6"/>
        </w:numPr>
      </w:pPr>
      <w:r>
        <w:rPr>
          <w:i/>
          <w:iCs/>
        </w:rPr>
        <w:t>Onde a Tecnologia é aplicada (ambiente natural e humano)?</w:t>
      </w:r>
    </w:p>
    <w:p w14:paraId="5C8B9801" w14:textId="77777777" w:rsidR="00DB1C0A" w:rsidRDefault="002A62A6">
      <w:pPr>
        <w:pStyle w:val="Compact"/>
        <w:numPr>
          <w:ilvl w:val="0"/>
          <w:numId w:val="6"/>
        </w:numPr>
      </w:pPr>
      <w:r>
        <w:rPr>
          <w:i/>
          <w:iCs/>
        </w:rPr>
        <w:t>Quais são os propósitos/funções da Tecnologia?</w:t>
      </w:r>
    </w:p>
    <w:p w14:paraId="5C8B9802" w14:textId="77777777" w:rsidR="00DB1C0A" w:rsidRDefault="002A62A6">
      <w:pPr>
        <w:pStyle w:val="Compact"/>
        <w:numPr>
          <w:ilvl w:val="0"/>
          <w:numId w:val="6"/>
        </w:numPr>
      </w:pPr>
      <w:r>
        <w:rPr>
          <w:i/>
          <w:iCs/>
        </w:rPr>
        <w:t>Quais as principais atividades/insumos necessários para implantar/manter a Tecnologia?</w:t>
      </w:r>
    </w:p>
    <w:p w14:paraId="5C8B9803" w14:textId="77777777" w:rsidR="00DB1C0A" w:rsidRDefault="002A62A6">
      <w:pPr>
        <w:pStyle w:val="Compact"/>
        <w:numPr>
          <w:ilvl w:val="0"/>
          <w:numId w:val="6"/>
        </w:numPr>
      </w:pPr>
      <w:r>
        <w:rPr>
          <w:i/>
          <w:iCs/>
        </w:rPr>
        <w:t>Quais são os benefícios/impactos da Tecnologia?</w:t>
      </w:r>
    </w:p>
    <w:p w14:paraId="5C8B9804" w14:textId="77777777" w:rsidR="00DB1C0A" w:rsidRDefault="002A62A6">
      <w:pPr>
        <w:pStyle w:val="Compact"/>
        <w:numPr>
          <w:ilvl w:val="0"/>
          <w:numId w:val="6"/>
        </w:numPr>
      </w:pPr>
      <w:r>
        <w:rPr>
          <w:i/>
          <w:iCs/>
        </w:rPr>
        <w:t>O que os usuários da terra apreciam/não apreciam na Tecnologia?</w:t>
      </w:r>
    </w:p>
    <w:p w14:paraId="5C8B9805" w14:textId="77777777" w:rsidR="00DB1C0A" w:rsidRDefault="002A62A6">
      <w:pPr>
        <w:pStyle w:val="FirstParagraph"/>
      </w:pPr>
      <w:r>
        <w:rPr>
          <w:i/>
          <w:iCs/>
        </w:rPr>
        <w:t>Extensão ideal: 2.500–3.000 caracteres; máximo absoluto: 3.500 caracteres.</w:t>
      </w:r>
    </w:p>
    <w:p w14:paraId="5C8B9806" w14:textId="77777777" w:rsidR="00DB1C0A" w:rsidRDefault="002A62A6">
      <w:r>
        <w:pict w14:anchorId="5C8B9EA8">
          <v:rect id="_x0000_i1029" style="width:0;height:1.5pt" o:hralign="center" o:hrstd="t" o:hr="t"/>
        </w:pict>
      </w:r>
    </w:p>
    <w:p w14:paraId="5C8B9807" w14:textId="77777777" w:rsidR="00DB1C0A" w:rsidRDefault="002A62A6">
      <w:r>
        <w:pict w14:anchorId="5C8B9EA9">
          <v:rect id="_x0000_i1030" style="width:0;height:1.5pt" o:hralign="center" o:hrstd="t" o:hr="t"/>
        </w:pict>
      </w:r>
    </w:p>
    <w:p w14:paraId="5C8B9808" w14:textId="77777777" w:rsidR="00DB1C0A" w:rsidRDefault="002A62A6">
      <w:r>
        <w:pict w14:anchorId="5C8B9EAA">
          <v:rect id="_x0000_i1031" style="width:0;height:1.5pt" o:hralign="center" o:hrstd="t" o:hr="t"/>
        </w:pict>
      </w:r>
    </w:p>
    <w:p w14:paraId="5C8B9809" w14:textId="77777777" w:rsidR="00DB1C0A" w:rsidRDefault="002A62A6">
      <w:r>
        <w:pict w14:anchorId="5C8B9EAB">
          <v:rect id="_x0000_i1032" style="width:0;height:1.5pt" o:hralign="center" o:hrstd="t" o:hr="t"/>
        </w:pict>
      </w:r>
    </w:p>
    <w:p w14:paraId="5C8B980A" w14:textId="77777777" w:rsidR="00DB1C0A" w:rsidRDefault="002A62A6">
      <w:r>
        <w:pict w14:anchorId="5C8B9EAC">
          <v:rect id="_x0000_i1033" style="width:0;height:1.5pt" o:hralign="center" o:hrstd="t" o:hr="t"/>
        </w:pict>
      </w:r>
    </w:p>
    <w:p w14:paraId="5C8B980B" w14:textId="77777777" w:rsidR="00DB1C0A" w:rsidRDefault="002A62A6">
      <w:pPr>
        <w:pStyle w:val="Ttulo2"/>
      </w:pPr>
      <w:bookmarkStart w:id="32" w:name="fotografias-da-tecnologia"/>
      <w:bookmarkStart w:id="33" w:name="_Toc221455150"/>
      <w:bookmarkEnd w:id="30"/>
      <w:r>
        <w:t xml:space="preserve">2.3 Fotografias da Tecnologia </w:t>
      </w:r>
      <w:r>
        <w:t>📏</w:t>
      </w:r>
      <w:bookmarkEnd w:id="33"/>
    </w:p>
    <w:p w14:paraId="5C8B980C" w14:textId="77777777" w:rsidR="00DB1C0A" w:rsidRDefault="002A62A6">
      <w:pPr>
        <w:pStyle w:val="FirstParagraph"/>
      </w:pPr>
      <w:r>
        <w:rPr>
          <w:i/>
          <w:iCs/>
        </w:rPr>
        <w:t>Forneça fotos mostrando visão geral e detalhes da Tecnologia. Ao menos dois arquivos digitais (JPG, PNG, GIF) de alta qualidade/resolução. Uma legenda explicativa é obrigatória para cada foto. Fotos devem ilustrar o desenho técnico (4.1) e, quando apropriado, mostrar a situação antes/depois ou com/sem medidas de MST.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9"/>
        <w:gridCol w:w="2308"/>
        <w:gridCol w:w="714"/>
        <w:gridCol w:w="785"/>
        <w:gridCol w:w="1214"/>
      </w:tblGrid>
      <w:tr w:rsidR="00DB1C0A" w14:paraId="5C8B9812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80D" w14:textId="77777777" w:rsidR="00DB1C0A" w:rsidRDefault="002A62A6">
            <w:pPr>
              <w:pStyle w:val="Compact"/>
            </w:pPr>
            <w:r>
              <w:t>Nome do arquivo</w:t>
            </w:r>
          </w:p>
        </w:tc>
        <w:tc>
          <w:tcPr>
            <w:tcW w:w="0" w:type="auto"/>
          </w:tcPr>
          <w:p w14:paraId="5C8B980E" w14:textId="77777777" w:rsidR="00DB1C0A" w:rsidRDefault="002A62A6">
            <w:pPr>
              <w:pStyle w:val="Compact"/>
            </w:pPr>
            <w:r>
              <w:t>Legenda/explicação</w:t>
            </w:r>
          </w:p>
        </w:tc>
        <w:tc>
          <w:tcPr>
            <w:tcW w:w="0" w:type="auto"/>
          </w:tcPr>
          <w:p w14:paraId="5C8B980F" w14:textId="77777777" w:rsidR="00DB1C0A" w:rsidRDefault="002A62A6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5C8B9810" w14:textId="77777777" w:rsidR="00DB1C0A" w:rsidRDefault="002A62A6">
            <w:pPr>
              <w:pStyle w:val="Compact"/>
            </w:pPr>
            <w:r>
              <w:t>Local</w:t>
            </w:r>
          </w:p>
        </w:tc>
        <w:tc>
          <w:tcPr>
            <w:tcW w:w="0" w:type="auto"/>
          </w:tcPr>
          <w:p w14:paraId="5C8B9811" w14:textId="77777777" w:rsidR="00DB1C0A" w:rsidRDefault="002A62A6">
            <w:pPr>
              <w:pStyle w:val="Compact"/>
            </w:pPr>
            <w:r>
              <w:t>Fotógrafo</w:t>
            </w:r>
          </w:p>
        </w:tc>
      </w:tr>
      <w:tr w:rsidR="00DB1C0A" w14:paraId="5C8B9818" w14:textId="77777777">
        <w:tc>
          <w:tcPr>
            <w:tcW w:w="0" w:type="auto"/>
          </w:tcPr>
          <w:p w14:paraId="5C8B981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7" w14:textId="77777777" w:rsidR="00DB1C0A" w:rsidRDefault="00DB1C0A">
            <w:pPr>
              <w:pStyle w:val="Compact"/>
            </w:pPr>
          </w:p>
        </w:tc>
      </w:tr>
      <w:tr w:rsidR="00DB1C0A" w14:paraId="5C8B981E" w14:textId="77777777">
        <w:tc>
          <w:tcPr>
            <w:tcW w:w="0" w:type="auto"/>
          </w:tcPr>
          <w:p w14:paraId="5C8B981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1D" w14:textId="77777777" w:rsidR="00DB1C0A" w:rsidRDefault="00DB1C0A">
            <w:pPr>
              <w:pStyle w:val="Compact"/>
            </w:pPr>
          </w:p>
        </w:tc>
      </w:tr>
      <w:tr w:rsidR="00DB1C0A" w14:paraId="5C8B9824" w14:textId="77777777">
        <w:tc>
          <w:tcPr>
            <w:tcW w:w="0" w:type="auto"/>
          </w:tcPr>
          <w:p w14:paraId="5C8B981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2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2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2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23" w14:textId="77777777" w:rsidR="00DB1C0A" w:rsidRDefault="00DB1C0A">
            <w:pPr>
              <w:pStyle w:val="Compact"/>
            </w:pPr>
          </w:p>
        </w:tc>
      </w:tr>
    </w:tbl>
    <w:p w14:paraId="5C8B9825" w14:textId="77777777" w:rsidR="00DB1C0A" w:rsidRDefault="002A62A6">
      <w:pPr>
        <w:pStyle w:val="Ttulo2"/>
      </w:pPr>
      <w:bookmarkStart w:id="34" w:name="vídeos-da-tecnologia"/>
      <w:bookmarkStart w:id="35" w:name="_Toc221455151"/>
      <w:bookmarkEnd w:id="32"/>
      <w:r>
        <w:lastRenderedPageBreak/>
        <w:t>2.4 Vídeos da Tecnologia</w:t>
      </w:r>
      <w:bookmarkEnd w:id="35"/>
    </w:p>
    <w:p w14:paraId="5C8B9826" w14:textId="77777777" w:rsidR="00DB1C0A" w:rsidRDefault="002A62A6">
      <w:pPr>
        <w:pStyle w:val="FirstParagraph"/>
      </w:pPr>
      <w:r>
        <w:rPr>
          <w:i/>
          <w:iCs/>
        </w:rPr>
        <w:t>Se disponíveis, carregue em plataforma pública (p.ex. vimeo.com, youtube.com) e indique link e descrição curta.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3"/>
        <w:gridCol w:w="1868"/>
        <w:gridCol w:w="714"/>
        <w:gridCol w:w="785"/>
        <w:gridCol w:w="1336"/>
      </w:tblGrid>
      <w:tr w:rsidR="00DB1C0A" w14:paraId="5C8B982C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827" w14:textId="77777777" w:rsidR="00DB1C0A" w:rsidRDefault="002A62A6">
            <w:pPr>
              <w:pStyle w:val="Compact"/>
            </w:pPr>
            <w:r>
              <w:t>Link</w:t>
            </w:r>
          </w:p>
        </w:tc>
        <w:tc>
          <w:tcPr>
            <w:tcW w:w="0" w:type="auto"/>
          </w:tcPr>
          <w:p w14:paraId="5C8B9828" w14:textId="77777777" w:rsidR="00DB1C0A" w:rsidRDefault="002A62A6">
            <w:pPr>
              <w:pStyle w:val="Compact"/>
            </w:pPr>
            <w:r>
              <w:t>Descrição curta</w:t>
            </w:r>
          </w:p>
        </w:tc>
        <w:tc>
          <w:tcPr>
            <w:tcW w:w="0" w:type="auto"/>
          </w:tcPr>
          <w:p w14:paraId="5C8B9829" w14:textId="77777777" w:rsidR="00DB1C0A" w:rsidRDefault="002A62A6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5C8B982A" w14:textId="77777777" w:rsidR="00DB1C0A" w:rsidRDefault="002A62A6">
            <w:pPr>
              <w:pStyle w:val="Compact"/>
            </w:pPr>
            <w:r>
              <w:t>Local</w:t>
            </w:r>
          </w:p>
        </w:tc>
        <w:tc>
          <w:tcPr>
            <w:tcW w:w="0" w:type="auto"/>
          </w:tcPr>
          <w:p w14:paraId="5C8B982B" w14:textId="77777777" w:rsidR="00DB1C0A" w:rsidRDefault="002A62A6">
            <w:pPr>
              <w:pStyle w:val="Compact"/>
            </w:pPr>
            <w:r>
              <w:t>Videógrafo</w:t>
            </w:r>
          </w:p>
        </w:tc>
      </w:tr>
      <w:tr w:rsidR="00DB1C0A" w14:paraId="5C8B9832" w14:textId="77777777">
        <w:tc>
          <w:tcPr>
            <w:tcW w:w="0" w:type="auto"/>
          </w:tcPr>
          <w:p w14:paraId="5C8B982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2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2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3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31" w14:textId="77777777" w:rsidR="00DB1C0A" w:rsidRDefault="00DB1C0A">
            <w:pPr>
              <w:pStyle w:val="Compact"/>
            </w:pPr>
          </w:p>
        </w:tc>
      </w:tr>
    </w:tbl>
    <w:p w14:paraId="5C8B9833" w14:textId="77777777" w:rsidR="00DB1C0A" w:rsidRDefault="002A62A6">
      <w:pPr>
        <w:pStyle w:val="Ttulo2"/>
      </w:pPr>
      <w:bookmarkStart w:id="36" w:name="X5e6d16c626fab3c7c80402a5334c008d3989fec"/>
      <w:bookmarkStart w:id="37" w:name="_Toc221455152"/>
      <w:bookmarkEnd w:id="34"/>
      <w:r>
        <w:t>2.5 País/região/locais onde a Tecnologia foi aplicada e que são cobertos por esta avaliação</w:t>
      </w:r>
      <w:bookmarkEnd w:id="37"/>
    </w:p>
    <w:p w14:paraId="5C8B9834" w14:textId="77777777" w:rsidR="00DB1C0A" w:rsidRDefault="002A62A6">
      <w:pPr>
        <w:pStyle w:val="FirstParagraph"/>
      </w:pPr>
      <w:r>
        <w:rPr>
          <w:i/>
          <w:iCs/>
        </w:rPr>
        <w:t>Restrinja as informações apenas aos locais que foram avaliados/analisados no processo de documentação.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8"/>
        <w:gridCol w:w="5326"/>
      </w:tblGrid>
      <w:tr w:rsidR="00DB1C0A" w14:paraId="5C8B9837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</w:tcPr>
          <w:p w14:paraId="5C8B9835" w14:textId="77777777" w:rsidR="00DB1C0A" w:rsidRDefault="002A62A6">
            <w:pPr>
              <w:pStyle w:val="Compact"/>
            </w:pPr>
            <w:r>
              <w:t>Campo</w:t>
            </w:r>
          </w:p>
        </w:tc>
        <w:tc>
          <w:tcPr>
            <w:tcW w:w="4658" w:type="dxa"/>
          </w:tcPr>
          <w:p w14:paraId="5C8B9836" w14:textId="77777777" w:rsidR="00DB1C0A" w:rsidRDefault="002A62A6">
            <w:pPr>
              <w:pStyle w:val="Compact"/>
            </w:pPr>
            <w:r>
              <w:t>Resposta</w:t>
            </w:r>
          </w:p>
        </w:tc>
      </w:tr>
      <w:tr w:rsidR="00DB1C0A" w14:paraId="5C8B983A" w14:textId="77777777">
        <w:tc>
          <w:tcPr>
            <w:tcW w:w="3261" w:type="dxa"/>
          </w:tcPr>
          <w:p w14:paraId="5C8B9838" w14:textId="77777777" w:rsidR="00DB1C0A" w:rsidRDefault="002A62A6">
            <w:pPr>
              <w:pStyle w:val="Compact"/>
            </w:pPr>
            <w:r>
              <w:t>País</w:t>
            </w:r>
          </w:p>
        </w:tc>
        <w:tc>
          <w:tcPr>
            <w:tcW w:w="4658" w:type="dxa"/>
          </w:tcPr>
          <w:p w14:paraId="5C8B9839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83D" w14:textId="77777777">
        <w:tc>
          <w:tcPr>
            <w:tcW w:w="3261" w:type="dxa"/>
          </w:tcPr>
          <w:p w14:paraId="5C8B983B" w14:textId="77777777" w:rsidR="00DB1C0A" w:rsidRDefault="002A62A6">
            <w:pPr>
              <w:pStyle w:val="Compact"/>
            </w:pPr>
            <w:r>
              <w:t>Região/Estado/Província</w:t>
            </w:r>
          </w:p>
        </w:tc>
        <w:tc>
          <w:tcPr>
            <w:tcW w:w="4658" w:type="dxa"/>
          </w:tcPr>
          <w:p w14:paraId="5C8B983C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  <w:tr w:rsidR="00DB1C0A" w14:paraId="5C8B9840" w14:textId="77777777">
        <w:tc>
          <w:tcPr>
            <w:tcW w:w="3261" w:type="dxa"/>
          </w:tcPr>
          <w:p w14:paraId="5C8B983E" w14:textId="77777777" w:rsidR="00DB1C0A" w:rsidRDefault="002A62A6">
            <w:pPr>
              <w:pStyle w:val="Compact"/>
            </w:pPr>
            <w:r>
              <w:t>Especificação adicional do local</w:t>
            </w:r>
          </w:p>
        </w:tc>
        <w:tc>
          <w:tcPr>
            <w:tcW w:w="4658" w:type="dxa"/>
          </w:tcPr>
          <w:p w14:paraId="5C8B983F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</w:tr>
    </w:tbl>
    <w:p w14:paraId="5C8B9841" w14:textId="77777777" w:rsidR="00DB1C0A" w:rsidRDefault="002A62A6">
      <w:pPr>
        <w:pStyle w:val="Corpodetexto"/>
      </w:pPr>
      <w:r>
        <w:t>Número de locais considerados/analisados na documentação desta Tecnologia:</w:t>
      </w:r>
    </w:p>
    <w:p w14:paraId="5C8B9842" w14:textId="77777777" w:rsidR="00DB1C0A" w:rsidRDefault="002A62A6">
      <w:pPr>
        <w:pStyle w:val="Corpodetexto"/>
      </w:pPr>
      <w:r>
        <w:t>○ Local único ○ 2–10 locais ○ 10–100 locais ○ 100–1.000 locais ○ &gt; 1.000 locais</w:t>
      </w:r>
    </w:p>
    <w:p w14:paraId="5C8B9843" w14:textId="77777777" w:rsidR="00DB1C0A" w:rsidRDefault="002A62A6">
      <w:pPr>
        <w:pStyle w:val="Corpodetexto"/>
      </w:pPr>
      <w:r>
        <w:rPr>
          <w:b/>
          <w:bCs/>
        </w:rPr>
        <w:t>Coordenadas georreferenciadas (graus decimais):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6"/>
        <w:gridCol w:w="1071"/>
        <w:gridCol w:w="1247"/>
      </w:tblGrid>
      <w:tr w:rsidR="00DB1C0A" w14:paraId="5C8B9847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844" w14:textId="77777777" w:rsidR="00DB1C0A" w:rsidRDefault="002A62A6">
            <w:pPr>
              <w:pStyle w:val="Compact"/>
            </w:pPr>
            <w:r>
              <w:t>Nome do local / usuário</w:t>
            </w:r>
          </w:p>
        </w:tc>
        <w:tc>
          <w:tcPr>
            <w:tcW w:w="0" w:type="auto"/>
          </w:tcPr>
          <w:p w14:paraId="5C8B9845" w14:textId="77777777" w:rsidR="00DB1C0A" w:rsidRDefault="002A62A6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5C8B9846" w14:textId="77777777" w:rsidR="00DB1C0A" w:rsidRDefault="002A62A6">
            <w:pPr>
              <w:pStyle w:val="Compact"/>
            </w:pPr>
            <w:r>
              <w:t>Longitude</w:t>
            </w:r>
          </w:p>
        </w:tc>
      </w:tr>
      <w:tr w:rsidR="00DB1C0A" w14:paraId="5C8B984B" w14:textId="77777777">
        <w:tc>
          <w:tcPr>
            <w:tcW w:w="0" w:type="auto"/>
          </w:tcPr>
          <w:p w14:paraId="5C8B984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4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4A" w14:textId="77777777" w:rsidR="00DB1C0A" w:rsidRDefault="00DB1C0A">
            <w:pPr>
              <w:pStyle w:val="Compact"/>
            </w:pPr>
          </w:p>
        </w:tc>
      </w:tr>
      <w:tr w:rsidR="00DB1C0A" w14:paraId="5C8B984F" w14:textId="77777777">
        <w:tc>
          <w:tcPr>
            <w:tcW w:w="0" w:type="auto"/>
          </w:tcPr>
          <w:p w14:paraId="5C8B984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4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84E" w14:textId="77777777" w:rsidR="00DB1C0A" w:rsidRDefault="00DB1C0A">
            <w:pPr>
              <w:pStyle w:val="Compact"/>
            </w:pPr>
          </w:p>
        </w:tc>
      </w:tr>
    </w:tbl>
    <w:p w14:paraId="5C8B9850" w14:textId="77777777" w:rsidR="00DB1C0A" w:rsidRDefault="002A62A6">
      <w:pPr>
        <w:pStyle w:val="Corpodetexto"/>
      </w:pPr>
      <w:r>
        <w:t>Especifique a distribuição da Tecnologia:</w:t>
      </w:r>
    </w:p>
    <w:p w14:paraId="5C8B9851" w14:textId="77777777" w:rsidR="00DB1C0A" w:rsidRDefault="002A62A6">
      <w:pPr>
        <w:pStyle w:val="Corpodetexto"/>
      </w:pPr>
      <w:r>
        <w:t xml:space="preserve">○ Distribuída uniformemente sobre uma área </w:t>
      </w:r>
      <w:r>
        <w:t>○ Aplicada em pontos específicos/concentrada em área pequena</w:t>
      </w:r>
    </w:p>
    <w:p w14:paraId="5C8B9852" w14:textId="77777777" w:rsidR="00DB1C0A" w:rsidRDefault="002A62A6">
      <w:pPr>
        <w:pStyle w:val="Corpodetexto"/>
      </w:pPr>
      <w:r>
        <w:t>Se distribuída uniformemente, área coberta (km²): ________</w:t>
      </w:r>
    </w:p>
    <w:p w14:paraId="5C8B9853" w14:textId="77777777" w:rsidR="00DB1C0A" w:rsidRDefault="002A62A6">
      <w:pPr>
        <w:pStyle w:val="Corpodetexto"/>
      </w:pPr>
      <w:r>
        <w:t>O(s) local(is) da Tecnologia está(ão) em área permanentemente protegida? ○ Sim ○ Não</w:t>
      </w:r>
    </w:p>
    <w:p w14:paraId="5C8B9854" w14:textId="77777777" w:rsidR="00DB1C0A" w:rsidRDefault="002A62A6">
      <w:pPr>
        <w:pStyle w:val="Ttulo2"/>
      </w:pPr>
      <w:bookmarkStart w:id="38" w:name="data-de-implementação"/>
      <w:bookmarkStart w:id="39" w:name="_Toc221455153"/>
      <w:bookmarkEnd w:id="36"/>
      <w:r>
        <w:t>2.6 Data de implementação</w:t>
      </w:r>
      <w:bookmarkEnd w:id="39"/>
    </w:p>
    <w:p w14:paraId="5C8B9855" w14:textId="77777777" w:rsidR="00DB1C0A" w:rsidRDefault="002A62A6">
      <w:pPr>
        <w:pStyle w:val="FirstParagraph"/>
      </w:pPr>
      <w:r>
        <w:t>Ano de implementação: ________</w:t>
      </w:r>
    </w:p>
    <w:p w14:paraId="5C8B9856" w14:textId="77777777" w:rsidR="00DB1C0A" w:rsidRDefault="002A62A6">
      <w:pPr>
        <w:pStyle w:val="Corpodetexto"/>
      </w:pPr>
      <w:r>
        <w:t>Se o ano exato não for conhecido, indique a data aproximada:</w:t>
      </w:r>
    </w:p>
    <w:p w14:paraId="5C8B9857" w14:textId="77777777" w:rsidR="00DB1C0A" w:rsidRDefault="002A62A6">
      <w:pPr>
        <w:pStyle w:val="Corpodetexto"/>
      </w:pPr>
      <w:r>
        <w:t>○ Menos de 10 anos (recente) ○ 10–50 anos ○ Mais de 50 anos (tradicional)</w:t>
      </w:r>
    </w:p>
    <w:p w14:paraId="5C8B9858" w14:textId="77777777" w:rsidR="00DB1C0A" w:rsidRDefault="002A62A6">
      <w:pPr>
        <w:pStyle w:val="Ttulo2"/>
      </w:pPr>
      <w:bookmarkStart w:id="40" w:name="introdução-da-tecnologia"/>
      <w:bookmarkStart w:id="41" w:name="_Toc221455154"/>
      <w:bookmarkEnd w:id="38"/>
      <w:r>
        <w:lastRenderedPageBreak/>
        <w:t xml:space="preserve">2.7 Introdução da Tecnologia </w:t>
      </w:r>
      <w:r>
        <w:t>📏</w:t>
      </w:r>
      <w:bookmarkEnd w:id="41"/>
    </w:p>
    <w:p w14:paraId="5C8B9859" w14:textId="77777777" w:rsidR="00DB1C0A" w:rsidRDefault="002A62A6">
      <w:pPr>
        <w:pStyle w:val="FirstParagraph"/>
      </w:pPr>
      <w:r>
        <w:rPr>
          <w:i/>
          <w:iCs/>
        </w:rPr>
        <w:t>Várias respostas possíveis.</w:t>
      </w:r>
    </w:p>
    <w:p w14:paraId="5C8B985A" w14:textId="77777777" w:rsidR="00DB1C0A" w:rsidRDefault="002A62A6">
      <w:pPr>
        <w:pStyle w:val="Corpodetexto"/>
      </w:pPr>
      <w:r>
        <w:t>Especifique como a Tecnologia foi introduzida:</w:t>
      </w:r>
    </w:p>
    <w:p w14:paraId="5C8B985B" w14:textId="77777777" w:rsidR="00DB1C0A" w:rsidRDefault="002A62A6">
      <w:pPr>
        <w:pStyle w:val="Compact"/>
        <w:numPr>
          <w:ilvl w:val="0"/>
          <w:numId w:val="7"/>
        </w:numPr>
      </w:pPr>
      <w:r>
        <w:t>Como parte de um sistema tradicional</w:t>
      </w:r>
    </w:p>
    <w:p w14:paraId="5C8B985C" w14:textId="77777777" w:rsidR="00DB1C0A" w:rsidRDefault="002A62A6">
      <w:pPr>
        <w:pStyle w:val="Compact"/>
        <w:numPr>
          <w:ilvl w:val="0"/>
          <w:numId w:val="8"/>
        </w:numPr>
      </w:pPr>
      <w:r>
        <w:t>Por inovação recente de usuários da terra</w:t>
      </w:r>
    </w:p>
    <w:p w14:paraId="5C8B985D" w14:textId="77777777" w:rsidR="00DB1C0A" w:rsidRDefault="002A62A6">
      <w:pPr>
        <w:pStyle w:val="Compact"/>
        <w:numPr>
          <w:ilvl w:val="0"/>
          <w:numId w:val="9"/>
        </w:numPr>
      </w:pPr>
      <w:r>
        <w:t>Durante experimentos/pesquisa</w:t>
      </w:r>
    </w:p>
    <w:p w14:paraId="5C8B985E" w14:textId="77777777" w:rsidR="00DB1C0A" w:rsidRDefault="002A62A6">
      <w:pPr>
        <w:pStyle w:val="Compact"/>
        <w:numPr>
          <w:ilvl w:val="0"/>
          <w:numId w:val="10"/>
        </w:numPr>
      </w:pPr>
      <w:r>
        <w:t>Por projetos/intervenções externas</w:t>
      </w:r>
    </w:p>
    <w:p w14:paraId="5C8B985F" w14:textId="77777777" w:rsidR="00DB1C0A" w:rsidRDefault="002A62A6">
      <w:pPr>
        <w:pStyle w:val="Compact"/>
        <w:numPr>
          <w:ilvl w:val="0"/>
          <w:numId w:val="11"/>
        </w:numPr>
      </w:pPr>
      <w:r>
        <w:t>Outro (especifique): ________________________________________</w:t>
      </w:r>
    </w:p>
    <w:p w14:paraId="5C8B9860" w14:textId="77777777" w:rsidR="00DB1C0A" w:rsidRDefault="002A62A6">
      <w:pPr>
        <w:pStyle w:val="FirstParagraph"/>
      </w:pPr>
      <w:r>
        <w:t>Comentários (tipo de projeto, etc.): ________________________________________</w:t>
      </w:r>
    </w:p>
    <w:p w14:paraId="5C8B9861" w14:textId="77777777" w:rsidR="00DB1C0A" w:rsidRDefault="002A62A6">
      <w:r>
        <w:pict w14:anchorId="5C8B9EAD">
          <v:rect id="_x0000_i1034" style="width:0;height:1.5pt" o:hralign="center" o:hrstd="t" o:hr="t"/>
        </w:pict>
      </w:r>
    </w:p>
    <w:p w14:paraId="5C8B9862" w14:textId="77777777" w:rsidR="00DB1C0A" w:rsidRDefault="002A62A6">
      <w:pPr>
        <w:pStyle w:val="Ttulo1"/>
      </w:pPr>
      <w:bookmarkStart w:id="42" w:name="classificação-da-tecnologia-de-mst"/>
      <w:bookmarkStart w:id="43" w:name="_Toc221455155"/>
      <w:bookmarkEnd w:id="26"/>
      <w:bookmarkEnd w:id="40"/>
      <w:r>
        <w:t>3. Classificação da Tecnologia de MST</w:t>
      </w:r>
      <w:bookmarkEnd w:id="43"/>
    </w:p>
    <w:p w14:paraId="5C8B9863" w14:textId="77777777" w:rsidR="00DB1C0A" w:rsidRDefault="002A62A6">
      <w:pPr>
        <w:pStyle w:val="Ttulo2"/>
      </w:pPr>
      <w:bookmarkStart w:id="44" w:name="propósitos-principalis-da-tecnologia"/>
      <w:bookmarkStart w:id="45" w:name="_Toc221455156"/>
      <w:r>
        <w:t xml:space="preserve">3.1 Propósito(s) principal(is) da Tecnologia </w:t>
      </w:r>
      <w:r>
        <w:t>📏</w:t>
      </w:r>
      <w:bookmarkEnd w:id="45"/>
    </w:p>
    <w:p w14:paraId="5C8B9864" w14:textId="77777777" w:rsidR="00DB1C0A" w:rsidRDefault="002A62A6">
      <w:pPr>
        <w:pStyle w:val="FirstParagraph"/>
      </w:pPr>
      <w:r>
        <w:rPr>
          <w:i/>
          <w:iCs/>
        </w:rPr>
        <w:t>Várias respostas possíveis. Máximo 5 respostas.</w:t>
      </w:r>
    </w:p>
    <w:p w14:paraId="5C8B9865" w14:textId="77777777" w:rsidR="00DB1C0A" w:rsidRDefault="002A62A6">
      <w:pPr>
        <w:pStyle w:val="Compact"/>
        <w:numPr>
          <w:ilvl w:val="0"/>
          <w:numId w:val="12"/>
        </w:numPr>
      </w:pPr>
      <w:r>
        <w:t>Melhorar a produção (culturas, forragem, madeira/fibra, água, energia)</w:t>
      </w:r>
    </w:p>
    <w:p w14:paraId="5C8B9866" w14:textId="77777777" w:rsidR="00DB1C0A" w:rsidRDefault="002A62A6">
      <w:pPr>
        <w:pStyle w:val="Compact"/>
        <w:numPr>
          <w:ilvl w:val="0"/>
          <w:numId w:val="13"/>
        </w:numPr>
      </w:pPr>
      <w:r>
        <w:t>Prevenir (evitar), reduzir a degradação da terra; restaurar/reabilitar a terra (solo, água, vegetação)</w:t>
      </w:r>
    </w:p>
    <w:p w14:paraId="5C8B9867" w14:textId="77777777" w:rsidR="00DB1C0A" w:rsidRDefault="002A62A6">
      <w:pPr>
        <w:pStyle w:val="Compact"/>
        <w:numPr>
          <w:ilvl w:val="0"/>
          <w:numId w:val="14"/>
        </w:numPr>
      </w:pPr>
      <w:r>
        <w:t>Conservar ecossistemas</w:t>
      </w:r>
    </w:p>
    <w:p w14:paraId="5C8B9868" w14:textId="77777777" w:rsidR="00DB1C0A" w:rsidRDefault="002A62A6">
      <w:pPr>
        <w:pStyle w:val="Compact"/>
        <w:numPr>
          <w:ilvl w:val="0"/>
          <w:numId w:val="15"/>
        </w:numPr>
      </w:pPr>
      <w:r>
        <w:t>Preservar/melhorar a biodiversidade</w:t>
      </w:r>
    </w:p>
    <w:p w14:paraId="5C8B9869" w14:textId="77777777" w:rsidR="00DB1C0A" w:rsidRDefault="002A62A6">
      <w:pPr>
        <w:pStyle w:val="Compact"/>
        <w:numPr>
          <w:ilvl w:val="0"/>
          <w:numId w:val="16"/>
        </w:numPr>
      </w:pPr>
      <w:r>
        <w:t>Criar impacto econômico benéfico (p.ex. aumentar renda/oportunidades de emprego)</w:t>
      </w:r>
    </w:p>
    <w:p w14:paraId="5C8B986A" w14:textId="77777777" w:rsidR="00DB1C0A" w:rsidRDefault="002A62A6">
      <w:pPr>
        <w:pStyle w:val="Compact"/>
        <w:numPr>
          <w:ilvl w:val="0"/>
          <w:numId w:val="17"/>
        </w:numPr>
      </w:pPr>
      <w:r>
        <w:t>Criar impacto social benéfico (p.ex. reduzir conflitos por recursos naturais, apoiar grupos marginalizados)</w:t>
      </w:r>
    </w:p>
    <w:p w14:paraId="5C8B986B" w14:textId="77777777" w:rsidR="00DB1C0A" w:rsidRDefault="002A62A6">
      <w:pPr>
        <w:pStyle w:val="Compact"/>
        <w:numPr>
          <w:ilvl w:val="0"/>
          <w:numId w:val="18"/>
        </w:numPr>
      </w:pPr>
      <w:r>
        <w:t>Reduzir risco de desastres (p.ex. secas, enchentes, deslizamentos)</w:t>
      </w:r>
    </w:p>
    <w:p w14:paraId="5C8B986C" w14:textId="77777777" w:rsidR="00DB1C0A" w:rsidRDefault="002A62A6">
      <w:pPr>
        <w:pStyle w:val="Compact"/>
        <w:numPr>
          <w:ilvl w:val="0"/>
          <w:numId w:val="19"/>
        </w:numPr>
      </w:pPr>
      <w:r>
        <w:t>Adaptar-se a mudanças/extremos climáticos e seus impactos (p.ex. resiliência a secas, tempestades)</w:t>
      </w:r>
    </w:p>
    <w:p w14:paraId="5C8B986D" w14:textId="77777777" w:rsidR="00DB1C0A" w:rsidRDefault="002A62A6">
      <w:pPr>
        <w:pStyle w:val="Compact"/>
        <w:numPr>
          <w:ilvl w:val="0"/>
          <w:numId w:val="20"/>
        </w:numPr>
      </w:pPr>
      <w:r>
        <w:t>Mitigar mudanças climáticas e seus impactos (p.ex. sequestro de carbono)</w:t>
      </w:r>
    </w:p>
    <w:p w14:paraId="5C8B986E" w14:textId="77777777" w:rsidR="00DB1C0A" w:rsidRDefault="002A62A6">
      <w:pPr>
        <w:pStyle w:val="Compact"/>
        <w:numPr>
          <w:ilvl w:val="0"/>
          <w:numId w:val="21"/>
        </w:numPr>
      </w:pPr>
      <w:r>
        <w:t>Outro propósito (especifique): ________________________________________</w:t>
      </w:r>
    </w:p>
    <w:p w14:paraId="5C8B986F" w14:textId="77777777" w:rsidR="00DB1C0A" w:rsidRDefault="002A62A6">
      <w:pPr>
        <w:pStyle w:val="Ttulo2"/>
      </w:pPr>
      <w:bookmarkStart w:id="46" w:name="Xb13f91168f4292d21497fc19e449ff4c56aa048"/>
      <w:bookmarkStart w:id="47" w:name="_Toc221455157"/>
      <w:bookmarkEnd w:id="44"/>
      <w:r>
        <w:t xml:space="preserve">3.2 Tipo(s) atual(is) de uso da terra onde a Tecnologia é aplicada </w:t>
      </w:r>
      <w:r>
        <w:t>📏</w:t>
      </w:r>
      <w:bookmarkEnd w:id="47"/>
    </w:p>
    <w:p w14:paraId="5C8B9870" w14:textId="77777777" w:rsidR="00DB1C0A" w:rsidRDefault="002A62A6">
      <w:pPr>
        <w:pStyle w:val="FirstParagraph"/>
      </w:pPr>
      <w:r>
        <w:t>O uso da terra é misto na mesma unidade (conforme definições ICRAF)?</w:t>
      </w:r>
    </w:p>
    <w:p w14:paraId="5C8B9871" w14:textId="77777777" w:rsidR="00DB1C0A" w:rsidRDefault="002A62A6">
      <w:pPr>
        <w:pStyle w:val="Corpodetexto"/>
      </w:pPr>
      <w:r>
        <w:t>○ Sim ○ Não</w:t>
      </w:r>
    </w:p>
    <w:p w14:paraId="5C8B9872" w14:textId="77777777" w:rsidR="00DB1C0A" w:rsidRDefault="002A62A6">
      <w:pPr>
        <w:pStyle w:val="Corpodetexto"/>
      </w:pPr>
      <w:r>
        <w:t>Se sim, especifique o uso misto em sistema agroflorestal:</w:t>
      </w:r>
    </w:p>
    <w:p w14:paraId="5C8B9873" w14:textId="77777777" w:rsidR="00DB1C0A" w:rsidRDefault="002A62A6">
      <w:pPr>
        <w:pStyle w:val="Corpodetexto"/>
      </w:pPr>
      <w:r>
        <w:lastRenderedPageBreak/>
        <w:t>○ Agrossilvicultura (p.ex. lavoura e árvores) ○ Agrossilvipastoril (lavoura + pastagem/animais + árvores) ○ Silvipastoril (árvores e pastagem/animais)</w:t>
      </w:r>
    </w:p>
    <w:p w14:paraId="5C8B9874" w14:textId="77777777" w:rsidR="00DB1C0A" w:rsidRDefault="002A62A6">
      <w:pPr>
        <w:pStyle w:val="Ttulo3"/>
      </w:pPr>
      <w:bookmarkStart w:id="48" w:name="tipos-de-uso-da-terra-e-subcategorias"/>
      <w:bookmarkStart w:id="49" w:name="_Toc221455158"/>
      <w:r>
        <w:t>Tipos de uso da terra e subcategorias</w:t>
      </w:r>
      <w:bookmarkEnd w:id="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5"/>
        <w:gridCol w:w="3087"/>
        <w:gridCol w:w="3292"/>
      </w:tblGrid>
      <w:tr w:rsidR="00DB1C0A" w14:paraId="5C8B9878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0" w:type="dxa"/>
          </w:tcPr>
          <w:p w14:paraId="5C8B9875" w14:textId="77777777" w:rsidR="00DB1C0A" w:rsidRDefault="002A62A6">
            <w:pPr>
              <w:pStyle w:val="Compact"/>
            </w:pPr>
            <w:r>
              <w:t>Tipo de uso</w:t>
            </w:r>
          </w:p>
        </w:tc>
        <w:tc>
          <w:tcPr>
            <w:tcW w:w="2700" w:type="dxa"/>
          </w:tcPr>
          <w:p w14:paraId="5C8B9876" w14:textId="77777777" w:rsidR="00DB1C0A" w:rsidRDefault="002A62A6">
            <w:pPr>
              <w:pStyle w:val="Compact"/>
            </w:pPr>
            <w:r>
              <w:t>Subcategorias</w:t>
            </w:r>
          </w:p>
        </w:tc>
        <w:tc>
          <w:tcPr>
            <w:tcW w:w="2880" w:type="dxa"/>
          </w:tcPr>
          <w:p w14:paraId="5C8B9877" w14:textId="77777777" w:rsidR="00DB1C0A" w:rsidRDefault="002A62A6">
            <w:pPr>
              <w:pStyle w:val="Compact"/>
            </w:pPr>
            <w:r>
              <w:t>Especificações</w:t>
            </w:r>
          </w:p>
        </w:tc>
      </w:tr>
      <w:tr w:rsidR="00DB1C0A" w14:paraId="5C8B987C" w14:textId="77777777">
        <w:tc>
          <w:tcPr>
            <w:tcW w:w="2340" w:type="dxa"/>
          </w:tcPr>
          <w:p w14:paraId="5C8B9879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Terra de cultivo</w:t>
            </w:r>
          </w:p>
        </w:tc>
        <w:tc>
          <w:tcPr>
            <w:tcW w:w="2700" w:type="dxa"/>
          </w:tcPr>
          <w:p w14:paraId="5C8B987A" w14:textId="77777777" w:rsidR="00DB1C0A" w:rsidRDefault="002A62A6">
            <w:pPr>
              <w:pStyle w:val="Compact"/>
            </w:pPr>
            <w:r>
              <w:t>☐</w:t>
            </w:r>
            <w:r>
              <w:t xml:space="preserve"> Cultivo anual; ☐ Cultivo perene; ☐ Cultivo arbóreo/arbustivo; ☐ Outro</w:t>
            </w:r>
          </w:p>
        </w:tc>
        <w:tc>
          <w:tcPr>
            <w:tcW w:w="2880" w:type="dxa"/>
          </w:tcPr>
          <w:p w14:paraId="5C8B987B" w14:textId="77777777" w:rsidR="00DB1C0A" w:rsidRDefault="002A62A6">
            <w:pPr>
              <w:pStyle w:val="Compact"/>
            </w:pPr>
            <w:r>
              <w:t>Culturas: ________ Estações de crescimento/ano: ○ 1 ○ 2 ○ 3 — Rotação de culturas? ○ Sim ○ Não — Consórcio? ○ Sim ○ Não</w:t>
            </w:r>
          </w:p>
        </w:tc>
      </w:tr>
      <w:tr w:rsidR="00DB1C0A" w14:paraId="5C8B9880" w14:textId="77777777">
        <w:tc>
          <w:tcPr>
            <w:tcW w:w="2340" w:type="dxa"/>
          </w:tcPr>
          <w:p w14:paraId="5C8B987D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Terra de pastagem</w:t>
            </w:r>
          </w:p>
        </w:tc>
        <w:tc>
          <w:tcPr>
            <w:tcW w:w="2700" w:type="dxa"/>
          </w:tcPr>
          <w:p w14:paraId="5C8B987E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Extensivo:</w:t>
            </w:r>
            <w:r>
              <w:t xml:space="preserve"> ☐ Nomadismo; ☐ Seminomadismo; ☐ Transumância; ☐ Ranching — </w:t>
            </w:r>
            <w:r>
              <w:rPr>
                <w:b/>
                <w:bCs/>
              </w:rPr>
              <w:t>Intensivo:</w:t>
            </w:r>
            <w:r>
              <w:t xml:space="preserve"> ☐ Corte-e-carrega/confinamento; ☐ Pastagem melhorada</w:t>
            </w:r>
          </w:p>
        </w:tc>
        <w:tc>
          <w:tcPr>
            <w:tcW w:w="2880" w:type="dxa"/>
          </w:tcPr>
          <w:p w14:paraId="5C8B987F" w14:textId="77777777" w:rsidR="00DB1C0A" w:rsidRDefault="002A62A6">
            <w:pPr>
              <w:pStyle w:val="Compact"/>
            </w:pPr>
            <w:r>
              <w:t>Tipo de animal: ________ Integração lavoura-pecuária? ○ Sim ○ Não — Produtos/serviços: ________</w:t>
            </w:r>
          </w:p>
        </w:tc>
      </w:tr>
      <w:tr w:rsidR="00DB1C0A" w14:paraId="5C8B9884" w14:textId="77777777">
        <w:tc>
          <w:tcPr>
            <w:tcW w:w="2340" w:type="dxa"/>
          </w:tcPr>
          <w:p w14:paraId="5C8B9881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Floresta/Mata</w:t>
            </w:r>
          </w:p>
        </w:tc>
        <w:tc>
          <w:tcPr>
            <w:tcW w:w="2700" w:type="dxa"/>
          </w:tcPr>
          <w:p w14:paraId="5C8B9882" w14:textId="77777777" w:rsidR="00DB1C0A" w:rsidRDefault="002A62A6">
            <w:pPr>
              <w:pStyle w:val="Compact"/>
            </w:pPr>
            <w:r>
              <w:t>☐</w:t>
            </w:r>
            <w:r>
              <w:t xml:space="preserve"> Floresta (semi)natural; ☐ Plantação florestal/reflorestamento</w:t>
            </w:r>
          </w:p>
        </w:tc>
        <w:tc>
          <w:tcPr>
            <w:tcW w:w="2880" w:type="dxa"/>
          </w:tcPr>
          <w:p w14:paraId="5C8B9883" w14:textId="77777777" w:rsidR="00DB1C0A" w:rsidRDefault="002A62A6">
            <w:pPr>
              <w:pStyle w:val="Compact"/>
            </w:pPr>
            <w:r>
              <w:t>Tipo de árvore: ________ ○ Decídua ○ Mista ○ Perenifólia — Produtos: ☐ Madeira; ☐ Lenha; ☐ Frutas/nozes; ☐ Produtos não madeireiros; ☐ Pastejo; ☐ Conservação; ☐ Recreação; ☐ Proteção contra desastres</w:t>
            </w:r>
          </w:p>
        </w:tc>
      </w:tr>
      <w:tr w:rsidR="00DB1C0A" w14:paraId="5C8B9888" w14:textId="77777777">
        <w:tc>
          <w:tcPr>
            <w:tcW w:w="2340" w:type="dxa"/>
          </w:tcPr>
          <w:p w14:paraId="5C8B9885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Assentamentos/infraestrutura</w:t>
            </w:r>
          </w:p>
        </w:tc>
        <w:tc>
          <w:tcPr>
            <w:tcW w:w="2700" w:type="dxa"/>
          </w:tcPr>
          <w:p w14:paraId="5C8B9886" w14:textId="77777777" w:rsidR="00DB1C0A" w:rsidRDefault="002A62A6">
            <w:pPr>
              <w:pStyle w:val="Compact"/>
            </w:pPr>
            <w:r>
              <w:t>☐</w:t>
            </w:r>
            <w:r>
              <w:t xml:space="preserve"> Edificações; ☐ Transporte (estradas, ferrovias); ☐ Energia (dutos, linhas de transmissão); ☐ Outro</w:t>
            </w:r>
          </w:p>
        </w:tc>
        <w:tc>
          <w:tcPr>
            <w:tcW w:w="2880" w:type="dxa"/>
          </w:tcPr>
          <w:p w14:paraId="5C8B9887" w14:textId="77777777" w:rsidR="00DB1C0A" w:rsidRDefault="002A62A6">
            <w:pPr>
              <w:pStyle w:val="Compact"/>
            </w:pPr>
            <w:r>
              <w:t>Observações: ________</w:t>
            </w:r>
          </w:p>
        </w:tc>
      </w:tr>
      <w:tr w:rsidR="00DB1C0A" w14:paraId="5C8B988C" w14:textId="77777777">
        <w:tc>
          <w:tcPr>
            <w:tcW w:w="2340" w:type="dxa"/>
          </w:tcPr>
          <w:p w14:paraId="5C8B9889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Cursos d’água/corpos hídricos/áreas úmidas</w:t>
            </w:r>
          </w:p>
        </w:tc>
        <w:tc>
          <w:tcPr>
            <w:tcW w:w="2700" w:type="dxa"/>
          </w:tcPr>
          <w:p w14:paraId="5C8B988A" w14:textId="77777777" w:rsidR="00DB1C0A" w:rsidRDefault="002A62A6">
            <w:pPr>
              <w:pStyle w:val="Compact"/>
            </w:pPr>
            <w:r>
              <w:t>☐</w:t>
            </w:r>
            <w:r>
              <w:t xml:space="preserve"> Drenagens/canais; ☐ Lagoas/barragens; ☐ Pântanos/áreas úmidas; ☐ Rios e zona ripária; ☐ Lagos e margens; ☐ Mar e litoral</w:t>
            </w:r>
          </w:p>
        </w:tc>
        <w:tc>
          <w:tcPr>
            <w:tcW w:w="2880" w:type="dxa"/>
          </w:tcPr>
          <w:p w14:paraId="5C8B988B" w14:textId="77777777" w:rsidR="00DB1C0A" w:rsidRDefault="002A62A6">
            <w:pPr>
              <w:pStyle w:val="Compact"/>
            </w:pPr>
            <w:r>
              <w:t>Produtos/serviços: ________</w:t>
            </w:r>
          </w:p>
        </w:tc>
      </w:tr>
      <w:tr w:rsidR="00DB1C0A" w14:paraId="5C8B9890" w14:textId="77777777">
        <w:tc>
          <w:tcPr>
            <w:tcW w:w="2340" w:type="dxa"/>
          </w:tcPr>
          <w:p w14:paraId="5C8B988D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Mineração/indústrias extrativas</w:t>
            </w:r>
          </w:p>
        </w:tc>
        <w:tc>
          <w:tcPr>
            <w:tcW w:w="2700" w:type="dxa"/>
          </w:tcPr>
          <w:p w14:paraId="5C8B988E" w14:textId="77777777" w:rsidR="00DB1C0A" w:rsidRDefault="002A62A6">
            <w:pPr>
              <w:pStyle w:val="Compact"/>
            </w:pPr>
            <w:r>
              <w:t>Especifique: ________</w:t>
            </w:r>
          </w:p>
        </w:tc>
        <w:tc>
          <w:tcPr>
            <w:tcW w:w="2880" w:type="dxa"/>
          </w:tcPr>
          <w:p w14:paraId="5C8B988F" w14:textId="77777777" w:rsidR="00DB1C0A" w:rsidRDefault="002A62A6">
            <w:pPr>
              <w:pStyle w:val="Compact"/>
            </w:pPr>
            <w:r>
              <w:t>Produtos: ________</w:t>
            </w:r>
          </w:p>
        </w:tc>
      </w:tr>
      <w:tr w:rsidR="00DB1C0A" w14:paraId="5C8B9894" w14:textId="77777777">
        <w:tc>
          <w:tcPr>
            <w:tcW w:w="2340" w:type="dxa"/>
          </w:tcPr>
          <w:p w14:paraId="5C8B9891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Terra improdutiva</w:t>
            </w:r>
          </w:p>
        </w:tc>
        <w:tc>
          <w:tcPr>
            <w:tcW w:w="2700" w:type="dxa"/>
          </w:tcPr>
          <w:p w14:paraId="5C8B9892" w14:textId="77777777" w:rsidR="00DB1C0A" w:rsidRDefault="002A62A6">
            <w:pPr>
              <w:pStyle w:val="Compact"/>
            </w:pPr>
            <w:r>
              <w:t>Especifique: ________</w:t>
            </w:r>
          </w:p>
        </w:tc>
        <w:tc>
          <w:tcPr>
            <w:tcW w:w="2880" w:type="dxa"/>
          </w:tcPr>
          <w:p w14:paraId="5C8B9893" w14:textId="77777777" w:rsidR="00DB1C0A" w:rsidRDefault="002A62A6">
            <w:pPr>
              <w:pStyle w:val="Compact"/>
            </w:pPr>
            <w:r>
              <w:t>Observações: ________</w:t>
            </w:r>
          </w:p>
        </w:tc>
      </w:tr>
      <w:tr w:rsidR="00DB1C0A" w14:paraId="5C8B9898" w14:textId="77777777">
        <w:tc>
          <w:tcPr>
            <w:tcW w:w="2340" w:type="dxa"/>
          </w:tcPr>
          <w:p w14:paraId="5C8B9895" w14:textId="77777777" w:rsidR="00DB1C0A" w:rsidRDefault="002A62A6">
            <w:pPr>
              <w:pStyle w:val="Compact"/>
            </w:pPr>
            <w:r>
              <w:t>☐</w:t>
            </w:r>
            <w:r>
              <w:t xml:space="preserve"> </w:t>
            </w:r>
            <w:r>
              <w:rPr>
                <w:b/>
                <w:bCs/>
              </w:rPr>
              <w:t>Áreas protegidas</w:t>
            </w:r>
          </w:p>
        </w:tc>
        <w:tc>
          <w:tcPr>
            <w:tcW w:w="2700" w:type="dxa"/>
          </w:tcPr>
          <w:p w14:paraId="5C8B9896" w14:textId="77777777" w:rsidR="00DB1C0A" w:rsidRDefault="002A62A6">
            <w:pPr>
              <w:pStyle w:val="Compact"/>
            </w:pPr>
            <w:r>
              <w:t>Especifique: ________</w:t>
            </w:r>
          </w:p>
        </w:tc>
        <w:tc>
          <w:tcPr>
            <w:tcW w:w="2880" w:type="dxa"/>
          </w:tcPr>
          <w:p w14:paraId="5C8B9897" w14:textId="77777777" w:rsidR="00DB1C0A" w:rsidRDefault="002A62A6">
            <w:pPr>
              <w:pStyle w:val="Compact"/>
            </w:pPr>
            <w:r>
              <w:t>Observações: ________</w:t>
            </w:r>
          </w:p>
        </w:tc>
      </w:tr>
    </w:tbl>
    <w:p w14:paraId="5C8B9899" w14:textId="77777777" w:rsidR="00DB1C0A" w:rsidRDefault="002A62A6">
      <w:pPr>
        <w:pStyle w:val="Ttulo2"/>
      </w:pPr>
      <w:bookmarkStart w:id="50" w:name="Xb4d588c71790deb6933263360860d556b12b98c"/>
      <w:bookmarkStart w:id="51" w:name="_Toc221455159"/>
      <w:bookmarkEnd w:id="46"/>
      <w:bookmarkEnd w:id="48"/>
      <w:r>
        <w:lastRenderedPageBreak/>
        <w:t xml:space="preserve">3.3 Uso da terra antes da implementação da Tecnologia </w:t>
      </w:r>
      <w:r>
        <w:t>📏</w:t>
      </w:r>
      <w:bookmarkEnd w:id="51"/>
    </w:p>
    <w:p w14:paraId="5C8B989A" w14:textId="77777777" w:rsidR="00DB1C0A" w:rsidRDefault="002A62A6">
      <w:pPr>
        <w:pStyle w:val="FirstParagraph"/>
      </w:pPr>
      <w:r>
        <w:t>O uso da terra mudou devido à implementação da Tecnologia?</w:t>
      </w:r>
    </w:p>
    <w:p w14:paraId="5C8B989B" w14:textId="77777777" w:rsidR="00DB1C0A" w:rsidRDefault="002A62A6">
      <w:pPr>
        <w:pStyle w:val="Corpodetexto"/>
      </w:pPr>
      <w:r>
        <w:t>○ Não (pule para 3.4) ○ Sim (preencha abaixo com relação ao uso anterior à implementação)</w:t>
      </w:r>
    </w:p>
    <w:p w14:paraId="5C8B989C" w14:textId="77777777" w:rsidR="00DB1C0A" w:rsidRDefault="002A62A6">
      <w:pPr>
        <w:pStyle w:val="Corpodetexto"/>
      </w:pPr>
      <w:r>
        <w:rPr>
          <w:i/>
          <w:iCs/>
        </w:rPr>
        <w:t>Se sim, repita as mesmas categorias da tabela acima (3.2) referentes ao uso anterior.</w:t>
      </w:r>
    </w:p>
    <w:p w14:paraId="5C8B989D" w14:textId="77777777" w:rsidR="00DB1C0A" w:rsidRDefault="002A62A6">
      <w:pPr>
        <w:pStyle w:val="Ttulo2"/>
      </w:pPr>
      <w:bookmarkStart w:id="52" w:name="suprimento-hídrico"/>
      <w:bookmarkStart w:id="53" w:name="_Toc221455160"/>
      <w:bookmarkEnd w:id="50"/>
      <w:r>
        <w:t>3.4 Suprimento hídrico</w:t>
      </w:r>
      <w:bookmarkEnd w:id="53"/>
    </w:p>
    <w:p w14:paraId="5C8B989E" w14:textId="77777777" w:rsidR="00DB1C0A" w:rsidRDefault="002A62A6">
      <w:pPr>
        <w:pStyle w:val="FirstParagraph"/>
      </w:pPr>
      <w:r>
        <w:t>Suprimento hídrico para a terra onde a Tecnologia é aplicada:</w:t>
      </w:r>
    </w:p>
    <w:p w14:paraId="5C8B989F" w14:textId="77777777" w:rsidR="00DB1C0A" w:rsidRDefault="002A62A6">
      <w:pPr>
        <w:pStyle w:val="Corpodetexto"/>
      </w:pPr>
      <w:r>
        <w:t>○ Sequeiro ○ Misto (sequeiro–irrigado) ○ Irrigação plena ○ Outro (p.ex. pós-inundação): ________________________________________</w:t>
      </w:r>
    </w:p>
    <w:p w14:paraId="5C8B98A0" w14:textId="77777777" w:rsidR="00DB1C0A" w:rsidRDefault="002A62A6">
      <w:pPr>
        <w:pStyle w:val="Corpodetexto"/>
      </w:pPr>
      <w:r>
        <w:t>Comentário: ________________________________________</w:t>
      </w:r>
    </w:p>
    <w:p w14:paraId="5C8B98A1" w14:textId="77777777" w:rsidR="00DB1C0A" w:rsidRDefault="002A62A6">
      <w:pPr>
        <w:pStyle w:val="Corpodetexto"/>
      </w:pPr>
      <w:r>
        <w:rPr>
          <w:b/>
          <w:bCs/>
        </w:rPr>
        <w:t>Definições:</w:t>
      </w:r>
    </w:p>
    <w:p w14:paraId="5C8B98A2" w14:textId="77777777" w:rsidR="00DB1C0A" w:rsidRDefault="002A62A6">
      <w:pPr>
        <w:pStyle w:val="Compact"/>
        <w:numPr>
          <w:ilvl w:val="0"/>
          <w:numId w:val="22"/>
        </w:numPr>
      </w:pPr>
      <w:r>
        <w:rPr>
          <w:b/>
          <w:bCs/>
        </w:rPr>
        <w:t>Sequeiro:</w:t>
      </w:r>
      <w:r>
        <w:t xml:space="preserve"> estabelecimento e desenvolvimento da cultura completamente determinados pela precipitação.</w:t>
      </w:r>
    </w:p>
    <w:p w14:paraId="5C8B98A3" w14:textId="77777777" w:rsidR="00DB1C0A" w:rsidRDefault="002A62A6">
      <w:pPr>
        <w:pStyle w:val="Compact"/>
        <w:numPr>
          <w:ilvl w:val="0"/>
          <w:numId w:val="22"/>
        </w:numPr>
      </w:pPr>
      <w:r>
        <w:rPr>
          <w:b/>
          <w:bCs/>
        </w:rPr>
        <w:t>Misto sequeiro–irrigado:</w:t>
      </w:r>
      <w:r>
        <w:t xml:space="preserve"> aplicação limitada de água quando a precipitação é insuficiente, para aumentar e estabilizar a produtividade.</w:t>
      </w:r>
    </w:p>
    <w:p w14:paraId="5C8B98A4" w14:textId="77777777" w:rsidR="00DB1C0A" w:rsidRDefault="002A62A6">
      <w:pPr>
        <w:pStyle w:val="Compact"/>
        <w:numPr>
          <w:ilvl w:val="0"/>
          <w:numId w:val="22"/>
        </w:numPr>
      </w:pPr>
      <w:r>
        <w:rPr>
          <w:b/>
          <w:bCs/>
        </w:rPr>
        <w:t>Irrigação plena:</w:t>
      </w:r>
      <w:r>
        <w:t xml:space="preserve"> fornecimento artificial regular de água, além da chuva.</w:t>
      </w:r>
    </w:p>
    <w:p w14:paraId="5C8B98A5" w14:textId="77777777" w:rsidR="00DB1C0A" w:rsidRDefault="002A62A6">
      <w:pPr>
        <w:pStyle w:val="Compact"/>
        <w:numPr>
          <w:ilvl w:val="0"/>
          <w:numId w:val="22"/>
        </w:numPr>
      </w:pPr>
      <w:r>
        <w:rPr>
          <w:b/>
          <w:bCs/>
        </w:rPr>
        <w:t>Pós-inundação:</w:t>
      </w:r>
      <w:r>
        <w:t xml:space="preserve"> após inundação natural do campo, a água infiltrada é utilizada como reserva hídrica para cultivo.</w:t>
      </w:r>
    </w:p>
    <w:p w14:paraId="5C8B98A6" w14:textId="77777777" w:rsidR="00DB1C0A" w:rsidRDefault="002A62A6">
      <w:pPr>
        <w:pStyle w:val="Ttulo2"/>
      </w:pPr>
      <w:bookmarkStart w:id="54" w:name="Xef7405ca4b737822c5f49602993b7dad8425822"/>
      <w:bookmarkStart w:id="55" w:name="_Toc221455161"/>
      <w:bookmarkEnd w:id="52"/>
      <w:r>
        <w:t>3.5 Grupo de MST ao qual a Tecnologia pertence</w:t>
      </w:r>
      <w:bookmarkEnd w:id="55"/>
    </w:p>
    <w:p w14:paraId="5C8B98A7" w14:textId="77777777" w:rsidR="00DB1C0A" w:rsidRDefault="002A62A6">
      <w:pPr>
        <w:pStyle w:val="FirstParagraph"/>
      </w:pPr>
      <w:r>
        <w:rPr>
          <w:i/>
          <w:iCs/>
        </w:rPr>
        <w:t>Atribua a Tecnologia a um dos seguintes grupos. Se não for possível, selecione no máximo 3 grupos.</w:t>
      </w:r>
    </w:p>
    <w:p w14:paraId="5C8B98A8" w14:textId="77777777" w:rsidR="00DB1C0A" w:rsidRDefault="002A62A6">
      <w:pPr>
        <w:pStyle w:val="Compact"/>
        <w:numPr>
          <w:ilvl w:val="0"/>
          <w:numId w:val="23"/>
        </w:numPr>
      </w:pPr>
      <w:r>
        <w:t>Manejo de florestas naturais/seminaturais</w:t>
      </w:r>
    </w:p>
    <w:p w14:paraId="5C8B98A9" w14:textId="77777777" w:rsidR="00DB1C0A" w:rsidRDefault="002A62A6">
      <w:pPr>
        <w:pStyle w:val="Compact"/>
        <w:numPr>
          <w:ilvl w:val="0"/>
          <w:numId w:val="24"/>
        </w:numPr>
      </w:pPr>
      <w:r>
        <w:t>Manejo de plantações florestais</w:t>
      </w:r>
    </w:p>
    <w:p w14:paraId="5C8B98AA" w14:textId="77777777" w:rsidR="00DB1C0A" w:rsidRDefault="002A62A6">
      <w:pPr>
        <w:pStyle w:val="Compact"/>
        <w:numPr>
          <w:ilvl w:val="0"/>
          <w:numId w:val="25"/>
        </w:numPr>
      </w:pPr>
      <w:r>
        <w:t>Agrofloresta</w:t>
      </w:r>
    </w:p>
    <w:p w14:paraId="5C8B98AB" w14:textId="77777777" w:rsidR="00DB1C0A" w:rsidRDefault="002A62A6">
      <w:pPr>
        <w:pStyle w:val="Compact"/>
        <w:numPr>
          <w:ilvl w:val="0"/>
          <w:numId w:val="26"/>
        </w:numPr>
      </w:pPr>
      <w:r>
        <w:t>Quebra-vento/cinturão verde</w:t>
      </w:r>
    </w:p>
    <w:p w14:paraId="5C8B98AC" w14:textId="77777777" w:rsidR="00DB1C0A" w:rsidRDefault="002A62A6">
      <w:pPr>
        <w:pStyle w:val="Compact"/>
        <w:numPr>
          <w:ilvl w:val="0"/>
          <w:numId w:val="27"/>
        </w:numPr>
      </w:pPr>
      <w:r>
        <w:t>Fechamento de área (cessar uso, apoiar restauração)</w:t>
      </w:r>
    </w:p>
    <w:p w14:paraId="5C8B98AD" w14:textId="77777777" w:rsidR="00DB1C0A" w:rsidRDefault="002A62A6">
      <w:pPr>
        <w:pStyle w:val="Compact"/>
        <w:numPr>
          <w:ilvl w:val="0"/>
          <w:numId w:val="28"/>
        </w:numPr>
      </w:pPr>
      <w:r>
        <w:t>Sistema rotacional (rotação de culturas, pousio, agricultura itinerante)</w:t>
      </w:r>
    </w:p>
    <w:p w14:paraId="5C8B98AE" w14:textId="77777777" w:rsidR="00DB1C0A" w:rsidRDefault="002A62A6">
      <w:pPr>
        <w:pStyle w:val="Compact"/>
        <w:numPr>
          <w:ilvl w:val="0"/>
          <w:numId w:val="29"/>
        </w:numPr>
      </w:pPr>
      <w:r>
        <w:t>Pastoralismo e manejo de pastagens</w:t>
      </w:r>
    </w:p>
    <w:p w14:paraId="5C8B98AF" w14:textId="77777777" w:rsidR="00DB1C0A" w:rsidRDefault="002A62A6">
      <w:pPr>
        <w:pStyle w:val="Compact"/>
        <w:numPr>
          <w:ilvl w:val="0"/>
          <w:numId w:val="30"/>
        </w:numPr>
      </w:pPr>
      <w:r>
        <w:t>Integração lavoura-pecuária</w:t>
      </w:r>
    </w:p>
    <w:p w14:paraId="5C8B98B0" w14:textId="77777777" w:rsidR="00DB1C0A" w:rsidRDefault="002A62A6">
      <w:pPr>
        <w:pStyle w:val="Compact"/>
        <w:numPr>
          <w:ilvl w:val="0"/>
          <w:numId w:val="31"/>
        </w:numPr>
      </w:pPr>
      <w:r>
        <w:t>Melhoria da cobertura do solo/vegetação</w:t>
      </w:r>
    </w:p>
    <w:p w14:paraId="5C8B98B1" w14:textId="77777777" w:rsidR="00DB1C0A" w:rsidRDefault="002A62A6">
      <w:pPr>
        <w:pStyle w:val="Compact"/>
        <w:numPr>
          <w:ilvl w:val="0"/>
          <w:numId w:val="32"/>
        </w:numPr>
      </w:pPr>
      <w:r>
        <w:t>Distúrbio mínimo do solo</w:t>
      </w:r>
    </w:p>
    <w:p w14:paraId="5C8B98B2" w14:textId="77777777" w:rsidR="00DB1C0A" w:rsidRDefault="002A62A6">
      <w:pPr>
        <w:pStyle w:val="Compact"/>
        <w:numPr>
          <w:ilvl w:val="0"/>
          <w:numId w:val="33"/>
        </w:numPr>
      </w:pPr>
      <w:r>
        <w:t>Manejo integrado da fertilidade do solo</w:t>
      </w:r>
    </w:p>
    <w:p w14:paraId="5C8B98B3" w14:textId="77777777" w:rsidR="00DB1C0A" w:rsidRDefault="002A62A6">
      <w:pPr>
        <w:pStyle w:val="Compact"/>
        <w:numPr>
          <w:ilvl w:val="0"/>
          <w:numId w:val="34"/>
        </w:numPr>
      </w:pPr>
      <w:r>
        <w:t>Medida em nível (</w:t>
      </w:r>
      <w:r>
        <w:rPr>
          <w:i/>
          <w:iCs/>
        </w:rPr>
        <w:t>cross-slope</w:t>
      </w:r>
      <w:r>
        <w:t>)</w:t>
      </w:r>
    </w:p>
    <w:p w14:paraId="5C8B98B4" w14:textId="77777777" w:rsidR="00DB1C0A" w:rsidRDefault="002A62A6">
      <w:pPr>
        <w:pStyle w:val="Compact"/>
        <w:numPr>
          <w:ilvl w:val="0"/>
          <w:numId w:val="35"/>
        </w:numPr>
      </w:pPr>
      <w:r>
        <w:lastRenderedPageBreak/>
        <w:t>Manejo integrado de pragas e doenças (incl. agricultura orgânica)</w:t>
      </w:r>
    </w:p>
    <w:p w14:paraId="5C8B98B5" w14:textId="77777777" w:rsidR="00DB1C0A" w:rsidRDefault="002A62A6">
      <w:pPr>
        <w:pStyle w:val="Compact"/>
        <w:numPr>
          <w:ilvl w:val="0"/>
          <w:numId w:val="36"/>
        </w:numPr>
      </w:pPr>
      <w:r>
        <w:t>Variedades vegetais/raças animais melhoradas</w:t>
      </w:r>
    </w:p>
    <w:p w14:paraId="5C8B98B6" w14:textId="77777777" w:rsidR="00DB1C0A" w:rsidRDefault="002A62A6">
      <w:pPr>
        <w:pStyle w:val="Compact"/>
        <w:numPr>
          <w:ilvl w:val="0"/>
          <w:numId w:val="37"/>
        </w:numPr>
      </w:pPr>
      <w:r>
        <w:t>Captação de água</w:t>
      </w:r>
    </w:p>
    <w:p w14:paraId="5C8B98B7" w14:textId="77777777" w:rsidR="00DB1C0A" w:rsidRDefault="002A62A6">
      <w:pPr>
        <w:pStyle w:val="Compact"/>
        <w:numPr>
          <w:ilvl w:val="0"/>
          <w:numId w:val="38"/>
        </w:numPr>
      </w:pPr>
      <w:r>
        <w:t>Manejo de irrigação (incl. abastecimento, drenagem)</w:t>
      </w:r>
    </w:p>
    <w:p w14:paraId="5C8B98B8" w14:textId="77777777" w:rsidR="00DB1C0A" w:rsidRDefault="002A62A6">
      <w:pPr>
        <w:pStyle w:val="Compact"/>
        <w:numPr>
          <w:ilvl w:val="0"/>
          <w:numId w:val="39"/>
        </w:numPr>
      </w:pPr>
      <w:r>
        <w:t>Desvio e drenagem de água</w:t>
      </w:r>
    </w:p>
    <w:p w14:paraId="5C8B98B9" w14:textId="77777777" w:rsidR="00DB1C0A" w:rsidRDefault="002A62A6">
      <w:pPr>
        <w:pStyle w:val="Compact"/>
        <w:numPr>
          <w:ilvl w:val="0"/>
          <w:numId w:val="40"/>
        </w:numPr>
      </w:pPr>
      <w:r>
        <w:t>Manejo de águas superficiais (nascentes, rios, lagos, mar, zona ripária)</w:t>
      </w:r>
    </w:p>
    <w:p w14:paraId="5C8B98BA" w14:textId="77777777" w:rsidR="00DB1C0A" w:rsidRDefault="002A62A6">
      <w:pPr>
        <w:pStyle w:val="Compact"/>
        <w:numPr>
          <w:ilvl w:val="0"/>
          <w:numId w:val="41"/>
        </w:numPr>
      </w:pPr>
      <w:r>
        <w:t>Manejo de águas subterrâneas</w:t>
      </w:r>
    </w:p>
    <w:p w14:paraId="5C8B98BB" w14:textId="77777777" w:rsidR="00DB1C0A" w:rsidRDefault="002A62A6">
      <w:pPr>
        <w:pStyle w:val="Compact"/>
        <w:numPr>
          <w:ilvl w:val="0"/>
          <w:numId w:val="42"/>
        </w:numPr>
      </w:pPr>
      <w:r>
        <w:t>Proteção/manejo de áreas úmidas</w:t>
      </w:r>
    </w:p>
    <w:p w14:paraId="5C8B98BC" w14:textId="77777777" w:rsidR="00DB1C0A" w:rsidRDefault="002A62A6">
      <w:pPr>
        <w:pStyle w:val="Compact"/>
        <w:numPr>
          <w:ilvl w:val="0"/>
          <w:numId w:val="43"/>
        </w:numPr>
      </w:pPr>
      <w:r>
        <w:t>Gestão de resíduos/efluentes</w:t>
      </w:r>
    </w:p>
    <w:p w14:paraId="5C8B98BD" w14:textId="77777777" w:rsidR="00DB1C0A" w:rsidRDefault="002A62A6">
      <w:pPr>
        <w:pStyle w:val="Compact"/>
        <w:numPr>
          <w:ilvl w:val="0"/>
          <w:numId w:val="44"/>
        </w:numPr>
      </w:pPr>
      <w:r>
        <w:t>Eficiência energética</w:t>
      </w:r>
    </w:p>
    <w:p w14:paraId="5C8B98BE" w14:textId="77777777" w:rsidR="00DB1C0A" w:rsidRDefault="002A62A6">
      <w:pPr>
        <w:pStyle w:val="Compact"/>
        <w:numPr>
          <w:ilvl w:val="0"/>
          <w:numId w:val="45"/>
        </w:numPr>
      </w:pPr>
      <w:r>
        <w:t>Apicultura, aquicultura, avicultura, cunicultura, sericicultura, etc.</w:t>
      </w:r>
    </w:p>
    <w:p w14:paraId="5C8B98BF" w14:textId="77777777" w:rsidR="00DB1C0A" w:rsidRDefault="002A62A6">
      <w:pPr>
        <w:pStyle w:val="Compact"/>
        <w:numPr>
          <w:ilvl w:val="0"/>
          <w:numId w:val="46"/>
        </w:numPr>
      </w:pPr>
      <w:r>
        <w:t>Hortas domésticas</w:t>
      </w:r>
    </w:p>
    <w:p w14:paraId="5C8B98C0" w14:textId="77777777" w:rsidR="00DB1C0A" w:rsidRDefault="002A62A6">
      <w:pPr>
        <w:pStyle w:val="Compact"/>
        <w:numPr>
          <w:ilvl w:val="0"/>
          <w:numId w:val="47"/>
        </w:numPr>
      </w:pPr>
      <w:r>
        <w:t>Redução de risco de desastres baseada em ecossistemas</w:t>
      </w:r>
    </w:p>
    <w:p w14:paraId="5C8B98C1" w14:textId="77777777" w:rsidR="00DB1C0A" w:rsidRDefault="002A62A6">
      <w:pPr>
        <w:pStyle w:val="Compact"/>
        <w:numPr>
          <w:ilvl w:val="0"/>
          <w:numId w:val="48"/>
        </w:numPr>
      </w:pPr>
      <w:r>
        <w:t>Medidas pós-colheita</w:t>
      </w:r>
    </w:p>
    <w:p w14:paraId="5C8B98C2" w14:textId="77777777" w:rsidR="00DB1C0A" w:rsidRDefault="002A62A6">
      <w:pPr>
        <w:pStyle w:val="Compact"/>
        <w:numPr>
          <w:ilvl w:val="0"/>
          <w:numId w:val="49"/>
        </w:numPr>
      </w:pPr>
      <w:r>
        <w:t>Outro (especifique): ________________________________________</w:t>
      </w:r>
    </w:p>
    <w:p w14:paraId="5C8B98C3" w14:textId="77777777" w:rsidR="00DB1C0A" w:rsidRDefault="002A62A6">
      <w:pPr>
        <w:pStyle w:val="Ttulo2"/>
      </w:pPr>
      <w:bookmarkStart w:id="56" w:name="medidas-de-mst-que-compõem-a-tecnologia"/>
      <w:bookmarkStart w:id="57" w:name="_Toc221455162"/>
      <w:bookmarkEnd w:id="54"/>
      <w:r>
        <w:t>3.6 Medidas de MST que compõem a Tecnologia</w:t>
      </w:r>
      <w:bookmarkEnd w:id="57"/>
    </w:p>
    <w:p w14:paraId="5C8B98C4" w14:textId="77777777" w:rsidR="00DB1C0A" w:rsidRDefault="002A62A6">
      <w:pPr>
        <w:pStyle w:val="FirstParagraph"/>
      </w:pPr>
      <w:r>
        <w:rPr>
          <w:i/>
          <w:iCs/>
        </w:rPr>
        <w:t>Várias respostas possíveis.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33"/>
        <w:gridCol w:w="3313"/>
        <w:gridCol w:w="2208"/>
      </w:tblGrid>
      <w:tr w:rsidR="00DB1C0A" w14:paraId="5C8B98C8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0" w:type="dxa"/>
          </w:tcPr>
          <w:p w14:paraId="5C8B98C5" w14:textId="77777777" w:rsidR="00DB1C0A" w:rsidRDefault="002A62A6">
            <w:pPr>
              <w:pStyle w:val="Compact"/>
            </w:pPr>
            <w:r>
              <w:t>Tipo de medida</w:t>
            </w:r>
          </w:p>
        </w:tc>
        <w:tc>
          <w:tcPr>
            <w:tcW w:w="2897" w:type="dxa"/>
          </w:tcPr>
          <w:p w14:paraId="5C8B98C6" w14:textId="77777777" w:rsidR="00DB1C0A" w:rsidRDefault="002A62A6">
            <w:pPr>
              <w:pStyle w:val="Compact"/>
            </w:pPr>
            <w:r>
              <w:t>Subcategorias</w:t>
            </w:r>
          </w:p>
        </w:tc>
        <w:tc>
          <w:tcPr>
            <w:tcW w:w="1931" w:type="dxa"/>
          </w:tcPr>
          <w:p w14:paraId="5C8B98C7" w14:textId="77777777" w:rsidR="00DB1C0A" w:rsidRDefault="002A62A6">
            <w:pPr>
              <w:pStyle w:val="Compact"/>
            </w:pPr>
            <w:r>
              <w:t>Exemplos</w:t>
            </w:r>
          </w:p>
        </w:tc>
      </w:tr>
      <w:tr w:rsidR="00DB1C0A" w14:paraId="5C8B98CC" w14:textId="77777777">
        <w:tc>
          <w:tcPr>
            <w:tcW w:w="3090" w:type="dxa"/>
          </w:tcPr>
          <w:p w14:paraId="5C8B98C9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Agronômicas</w:t>
            </w:r>
            <w:r>
              <w:t xml:space="preserve"> (associadas a cultivos anuais; repetidas sazonalmente; curta duração; sem alteração do perfil do terreno)</w:t>
            </w:r>
          </w:p>
        </w:tc>
        <w:tc>
          <w:tcPr>
            <w:tcW w:w="2897" w:type="dxa"/>
          </w:tcPr>
          <w:p w14:paraId="5C8B98CA" w14:textId="77777777" w:rsidR="00DB1C0A" w:rsidRDefault="002A62A6">
            <w:pPr>
              <w:pStyle w:val="Compact"/>
            </w:pPr>
            <w:r>
              <w:t>A1: Cobertura vegetal/solo; A2: Matéria orgânica/fertilidade; A3: Tratamento superficial do solo; A4: Tratamento subsuperficial; A5: Manejo de sementes, variedades melhoradas; A6: Manejo de resíduos; A7: Outras</w:t>
            </w:r>
          </w:p>
        </w:tc>
        <w:tc>
          <w:tcPr>
            <w:tcW w:w="1931" w:type="dxa"/>
          </w:tcPr>
          <w:p w14:paraId="5C8B98CB" w14:textId="77777777" w:rsidR="00DB1C0A" w:rsidRDefault="002A62A6">
            <w:pPr>
              <w:pStyle w:val="Compact"/>
            </w:pPr>
            <w:r>
              <w:t>Consórcio, cobertura morta, plantio direto, cultivo em nível, compostagem, adubação verde, rotação de culturas</w:t>
            </w:r>
          </w:p>
        </w:tc>
      </w:tr>
      <w:tr w:rsidR="00DB1C0A" w14:paraId="5C8B98D0" w14:textId="77777777">
        <w:tc>
          <w:tcPr>
            <w:tcW w:w="3090" w:type="dxa"/>
          </w:tcPr>
          <w:p w14:paraId="5C8B98CD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Vegetativas</w:t>
            </w:r>
            <w:r>
              <w:t xml:space="preserve"> (uso de gramíneas perenes, arbustos ou árvores; longa duração)</w:t>
            </w:r>
          </w:p>
        </w:tc>
        <w:tc>
          <w:tcPr>
            <w:tcW w:w="2897" w:type="dxa"/>
          </w:tcPr>
          <w:p w14:paraId="5C8B98CE" w14:textId="77777777" w:rsidR="00DB1C0A" w:rsidRDefault="002A62A6">
            <w:pPr>
              <w:pStyle w:val="Compact"/>
            </w:pPr>
            <w:r>
              <w:t>V1: Cobertura arbórea/arbustiva; V2: Gramíneas e herbáceas perenes; V3: Remoção de vegetação; V4: Substituição/remoção de espécies invasoras; V5: Outras</w:t>
            </w:r>
          </w:p>
        </w:tc>
        <w:tc>
          <w:tcPr>
            <w:tcW w:w="1931" w:type="dxa"/>
          </w:tcPr>
          <w:p w14:paraId="5C8B98CF" w14:textId="77777777" w:rsidR="00DB1C0A" w:rsidRDefault="002A62A6">
            <w:pPr>
              <w:pStyle w:val="Compact"/>
            </w:pPr>
            <w:r>
              <w:t>Agrofloresta, quebra-ventos, faixas de gramíneas em nível, cercas vivas, viveiros</w:t>
            </w:r>
          </w:p>
        </w:tc>
      </w:tr>
      <w:tr w:rsidR="00DB1C0A" w14:paraId="5C8B98D4" w14:textId="77777777">
        <w:tc>
          <w:tcPr>
            <w:tcW w:w="3090" w:type="dxa"/>
          </w:tcPr>
          <w:p w14:paraId="5C8B98D1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Estruturais</w:t>
            </w:r>
            <w:r>
              <w:t xml:space="preserve"> (permanentes; requerem investimento substancial; movimentação de terra e/ou construção)</w:t>
            </w:r>
          </w:p>
        </w:tc>
        <w:tc>
          <w:tcPr>
            <w:tcW w:w="2897" w:type="dxa"/>
          </w:tcPr>
          <w:p w14:paraId="5C8B98D2" w14:textId="77777777" w:rsidR="00DB1C0A" w:rsidRDefault="002A62A6">
            <w:pPr>
              <w:pStyle w:val="Compact"/>
            </w:pPr>
            <w:r>
              <w:t xml:space="preserve">S1: Terraços; S2: Cordões/camalhões; S3: Valas graduadas/canais; S4: Valas/covas niveladas; S5: </w:t>
            </w:r>
            <w:r>
              <w:lastRenderedPageBreak/>
              <w:t>Barragens/tanques; S6: Muros/barreiras/paliçadas/cercas; S7: Captação/irrigação; S8: Saneamento/efluentes; S9: Abrigos para plantas/animais; S10: Eficiência energética; S11: Outras</w:t>
            </w:r>
          </w:p>
        </w:tc>
        <w:tc>
          <w:tcPr>
            <w:tcW w:w="1931" w:type="dxa"/>
          </w:tcPr>
          <w:p w14:paraId="5C8B98D3" w14:textId="77777777" w:rsidR="00DB1C0A" w:rsidRDefault="002A62A6">
            <w:pPr>
              <w:pStyle w:val="Compact"/>
            </w:pPr>
            <w:r>
              <w:lastRenderedPageBreak/>
              <w:t xml:space="preserve">Terraços de bancada, cordões de pedra, valas de infiltração, </w:t>
            </w:r>
            <w:r>
              <w:lastRenderedPageBreak/>
              <w:t>barraginhas, estabilização de ravinas (</w:t>
            </w:r>
            <w:r>
              <w:rPr>
                <w:i/>
                <w:iCs/>
              </w:rPr>
              <w:t>check dams</w:t>
            </w:r>
            <w:r>
              <w:t>), captação de telhado</w:t>
            </w:r>
          </w:p>
        </w:tc>
      </w:tr>
      <w:tr w:rsidR="00DB1C0A" w14:paraId="5C8B98D8" w14:textId="77777777">
        <w:tc>
          <w:tcPr>
            <w:tcW w:w="3090" w:type="dxa"/>
          </w:tcPr>
          <w:p w14:paraId="5C8B98D5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lastRenderedPageBreak/>
              <w:t>De manejo</w:t>
            </w:r>
            <w:r>
              <w:t xml:space="preserve"> (mudança fundamental no uso da terra; intensidade reduzida)</w:t>
            </w:r>
          </w:p>
        </w:tc>
        <w:tc>
          <w:tcPr>
            <w:tcW w:w="2897" w:type="dxa"/>
          </w:tcPr>
          <w:p w14:paraId="5C8B98D6" w14:textId="77777777" w:rsidR="00DB1C0A" w:rsidRDefault="002A62A6">
            <w:pPr>
              <w:pStyle w:val="Compact"/>
            </w:pPr>
            <w:r>
              <w:t>M1: Mudança de tipo de uso; M2: Mudança de manejo/intensidade; M3: Disposição conforme ambiente; M4: Mudança de cronograma; M5: Controle de composição de espécies; M6: Gestão de resíduos; M7: Outras</w:t>
            </w:r>
          </w:p>
        </w:tc>
        <w:tc>
          <w:tcPr>
            <w:tcW w:w="1931" w:type="dxa"/>
          </w:tcPr>
          <w:p w14:paraId="5C8B98D7" w14:textId="77777777" w:rsidR="00DB1C0A" w:rsidRDefault="002A62A6">
            <w:pPr>
              <w:pStyle w:val="Compact"/>
            </w:pPr>
            <w:r>
              <w:t>Fechamento de área, pousio gerenciado, acesso controlado, ajuste de carga animal, queima prescrita</w:t>
            </w:r>
          </w:p>
        </w:tc>
      </w:tr>
      <w:tr w:rsidR="00DB1C0A" w14:paraId="5C8B98DC" w14:textId="77777777">
        <w:tc>
          <w:tcPr>
            <w:tcW w:w="3090" w:type="dxa"/>
          </w:tcPr>
          <w:p w14:paraId="5C8B98D9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Outras</w:t>
            </w:r>
          </w:p>
        </w:tc>
        <w:tc>
          <w:tcPr>
            <w:tcW w:w="2897" w:type="dxa"/>
          </w:tcPr>
          <w:p w14:paraId="5C8B98DA" w14:textId="77777777" w:rsidR="00DB1C0A" w:rsidRDefault="002A62A6">
            <w:pPr>
              <w:pStyle w:val="Compact"/>
            </w:pPr>
            <w:r>
              <w:t>—</w:t>
            </w:r>
          </w:p>
        </w:tc>
        <w:tc>
          <w:tcPr>
            <w:tcW w:w="1931" w:type="dxa"/>
          </w:tcPr>
          <w:p w14:paraId="5C8B98DB" w14:textId="77777777" w:rsidR="00DB1C0A" w:rsidRDefault="002A62A6">
            <w:pPr>
              <w:pStyle w:val="Compact"/>
            </w:pPr>
            <w:r>
              <w:t>Apicultura, aquicultura, armazenamento de alimentos, processamento pós-colheita</w:t>
            </w:r>
          </w:p>
        </w:tc>
      </w:tr>
    </w:tbl>
    <w:p w14:paraId="5C8B98DD" w14:textId="77777777" w:rsidR="00DB1C0A" w:rsidRDefault="002A62A6">
      <w:pPr>
        <w:pStyle w:val="Corpodetexto"/>
      </w:pPr>
      <w:r>
        <w:rPr>
          <w:b/>
          <w:bCs/>
        </w:rPr>
        <w:t>Sistema de preparo do solo (se relevante):</w:t>
      </w:r>
    </w:p>
    <w:p w14:paraId="5C8B98DE" w14:textId="77777777" w:rsidR="00DB1C0A" w:rsidRDefault="002A62A6">
      <w:pPr>
        <w:pStyle w:val="Corpodetexto"/>
      </w:pPr>
      <w:r>
        <w:t>☐</w:t>
      </w:r>
      <w:r>
        <w:t xml:space="preserve"> Plantio direto ☐ Preparo reduzido (&gt; 30% cobertura) ☐ Preparo convencional (&lt; 30% cobertura)</w:t>
      </w:r>
    </w:p>
    <w:p w14:paraId="5C8B98DF" w14:textId="77777777" w:rsidR="00DB1C0A" w:rsidRDefault="002A62A6">
      <w:pPr>
        <w:pStyle w:val="Corpodetexto"/>
      </w:pPr>
      <w:r>
        <w:rPr>
          <w:b/>
          <w:bCs/>
        </w:rPr>
        <w:t>Manejo de resíduos (se relevante):</w:t>
      </w:r>
    </w:p>
    <w:p w14:paraId="5C8B98E0" w14:textId="77777777" w:rsidR="00DB1C0A" w:rsidRDefault="002A62A6">
      <w:pPr>
        <w:pStyle w:val="Corpodetexto"/>
      </w:pPr>
      <w:r>
        <w:t>☐</w:t>
      </w:r>
      <w:r>
        <w:t xml:space="preserve"> Queimados ☐ Pastejados ☐ Recolhidos ☐ Mantidos</w:t>
      </w:r>
    </w:p>
    <w:p w14:paraId="5C8B98E1" w14:textId="77777777" w:rsidR="00DB1C0A" w:rsidRDefault="002A62A6">
      <w:pPr>
        <w:pStyle w:val="Ttulo2"/>
      </w:pPr>
      <w:bookmarkStart w:id="58" w:name="X64064abf4d8d7c6aa4ce5d9897c8c306494a4da"/>
      <w:bookmarkStart w:id="59" w:name="_Toc221455163"/>
      <w:bookmarkEnd w:id="56"/>
      <w:r>
        <w:t xml:space="preserve">3.7 Principais tipos de degradação da terra abordados pela Tecnologia </w:t>
      </w:r>
      <w:r>
        <w:t>📏</w:t>
      </w:r>
      <w:bookmarkEnd w:id="59"/>
    </w:p>
    <w:p w14:paraId="5C8B98E2" w14:textId="77777777" w:rsidR="00DB1C0A" w:rsidRDefault="002A62A6">
      <w:pPr>
        <w:pStyle w:val="FirstParagraph"/>
      </w:pPr>
      <w:r>
        <w:rPr>
          <w:i/>
          <w:iCs/>
        </w:rPr>
        <w:t>Várias respostas possíveis.</w:t>
      </w:r>
    </w:p>
    <w:p w14:paraId="5C8B98E3" w14:textId="77777777" w:rsidR="00DB1C0A" w:rsidRDefault="002A62A6">
      <w:pPr>
        <w:pStyle w:val="Ttulo3"/>
      </w:pPr>
      <w:bookmarkStart w:id="60" w:name="w-erosão-hídrica-do-solo"/>
      <w:bookmarkStart w:id="61" w:name="_Toc221455164"/>
      <w:r>
        <w:t>W — Erosão hídrica do solo</w:t>
      </w:r>
      <w:bookmarkEnd w:id="61"/>
    </w:p>
    <w:p w14:paraId="5C8B98E4" w14:textId="77777777" w:rsidR="00DB1C0A" w:rsidRDefault="002A62A6">
      <w:pPr>
        <w:pStyle w:val="Compact"/>
        <w:numPr>
          <w:ilvl w:val="0"/>
          <w:numId w:val="50"/>
        </w:numPr>
      </w:pPr>
      <w:r>
        <w:t>Wt: Perda de solo superficial/erosão laminar (remoção uniforme da camada superficial)</w:t>
      </w:r>
    </w:p>
    <w:p w14:paraId="5C8B98E5" w14:textId="77777777" w:rsidR="00DB1C0A" w:rsidRDefault="002A62A6">
      <w:pPr>
        <w:pStyle w:val="Compact"/>
        <w:numPr>
          <w:ilvl w:val="0"/>
          <w:numId w:val="51"/>
        </w:numPr>
      </w:pPr>
      <w:r>
        <w:t>Wg: Erosão em ravinas/voçorocas (remoção ao longo de linhas de drenagem, canais &gt; 30 cm)</w:t>
      </w:r>
    </w:p>
    <w:p w14:paraId="5C8B98E6" w14:textId="77777777" w:rsidR="00DB1C0A" w:rsidRDefault="002A62A6">
      <w:pPr>
        <w:pStyle w:val="Compact"/>
        <w:numPr>
          <w:ilvl w:val="0"/>
          <w:numId w:val="52"/>
        </w:numPr>
      </w:pPr>
      <w:r>
        <w:lastRenderedPageBreak/>
        <w:t>Wm: Movimentos de massa/deslizamentos (queda ou deslizamento de massa de terra em encosta)</w:t>
      </w:r>
    </w:p>
    <w:p w14:paraId="5C8B98E7" w14:textId="77777777" w:rsidR="00DB1C0A" w:rsidRDefault="002A62A6">
      <w:pPr>
        <w:pStyle w:val="Compact"/>
        <w:numPr>
          <w:ilvl w:val="0"/>
          <w:numId w:val="53"/>
        </w:numPr>
      </w:pPr>
      <w:r>
        <w:t>Wr: Erosão de margens fluviais (desgaste das margens de cursos d’água)</w:t>
      </w:r>
    </w:p>
    <w:p w14:paraId="5C8B98E8" w14:textId="77777777" w:rsidR="00DB1C0A" w:rsidRDefault="002A62A6">
      <w:pPr>
        <w:pStyle w:val="Compact"/>
        <w:numPr>
          <w:ilvl w:val="0"/>
          <w:numId w:val="54"/>
        </w:numPr>
      </w:pPr>
      <w:r>
        <w:t>Wc: Erosão costeira (perda de terra ao longo da costa por ação de ondas/correntes/marés)</w:t>
      </w:r>
    </w:p>
    <w:p w14:paraId="5C8B98E9" w14:textId="77777777" w:rsidR="00DB1C0A" w:rsidRDefault="002A62A6">
      <w:pPr>
        <w:pStyle w:val="Compact"/>
        <w:numPr>
          <w:ilvl w:val="0"/>
          <w:numId w:val="55"/>
        </w:numPr>
      </w:pPr>
      <w:r>
        <w:t>Wo: Efeitos fora do local (deposição de sedimentos, enchentes a jusante, assoreamento)</w:t>
      </w:r>
    </w:p>
    <w:p w14:paraId="5C8B98EA" w14:textId="77777777" w:rsidR="00DB1C0A" w:rsidRDefault="002A62A6">
      <w:pPr>
        <w:pStyle w:val="Ttulo3"/>
      </w:pPr>
      <w:bookmarkStart w:id="62" w:name="e-erosão-eólica-do-solo"/>
      <w:bookmarkStart w:id="63" w:name="_Toc221455165"/>
      <w:bookmarkEnd w:id="60"/>
      <w:r>
        <w:t>E — Erosão eólica do solo</w:t>
      </w:r>
      <w:bookmarkEnd w:id="63"/>
    </w:p>
    <w:p w14:paraId="5C8B98EB" w14:textId="77777777" w:rsidR="00DB1C0A" w:rsidRDefault="002A62A6">
      <w:pPr>
        <w:pStyle w:val="Compact"/>
        <w:numPr>
          <w:ilvl w:val="0"/>
          <w:numId w:val="56"/>
        </w:numPr>
      </w:pPr>
      <w:r>
        <w:t>Et: Perda superficial (deslocamento uniforme)</w:t>
      </w:r>
    </w:p>
    <w:p w14:paraId="5C8B98EC" w14:textId="77777777" w:rsidR="00DB1C0A" w:rsidRDefault="002A62A6">
      <w:pPr>
        <w:pStyle w:val="Compact"/>
        <w:numPr>
          <w:ilvl w:val="0"/>
          <w:numId w:val="57"/>
        </w:numPr>
      </w:pPr>
      <w:r>
        <w:t>Ed: Deflação e deposição (remoção desigual de material)</w:t>
      </w:r>
    </w:p>
    <w:p w14:paraId="5C8B98ED" w14:textId="77777777" w:rsidR="00DB1C0A" w:rsidRDefault="002A62A6">
      <w:pPr>
        <w:pStyle w:val="Compact"/>
        <w:numPr>
          <w:ilvl w:val="0"/>
          <w:numId w:val="58"/>
        </w:numPr>
      </w:pPr>
      <w:r>
        <w:t>Eo: Efeitos fora do local (cobertura do terreno por partículas transportadas pelo vento)</w:t>
      </w:r>
    </w:p>
    <w:p w14:paraId="5C8B98EE" w14:textId="77777777" w:rsidR="00DB1C0A" w:rsidRDefault="002A62A6">
      <w:pPr>
        <w:pStyle w:val="Ttulo3"/>
      </w:pPr>
      <w:bookmarkStart w:id="64" w:name="c-deterioração-química-do-solo"/>
      <w:bookmarkStart w:id="65" w:name="_Toc221455166"/>
      <w:bookmarkEnd w:id="62"/>
      <w:r>
        <w:t>C — Deterioração química do solo</w:t>
      </w:r>
      <w:bookmarkEnd w:id="65"/>
    </w:p>
    <w:p w14:paraId="5C8B98EF" w14:textId="77777777" w:rsidR="00DB1C0A" w:rsidRDefault="002A62A6">
      <w:pPr>
        <w:pStyle w:val="Compact"/>
        <w:numPr>
          <w:ilvl w:val="0"/>
          <w:numId w:val="59"/>
        </w:numPr>
      </w:pPr>
      <w:r>
        <w:t>Cn: Declínio de fertilidade e redução de matéria orgânica (lixiviação, exaustão)</w:t>
      </w:r>
    </w:p>
    <w:p w14:paraId="5C8B98F0" w14:textId="77777777" w:rsidR="00DB1C0A" w:rsidRDefault="002A62A6">
      <w:pPr>
        <w:pStyle w:val="Compact"/>
        <w:numPr>
          <w:ilvl w:val="0"/>
          <w:numId w:val="60"/>
        </w:numPr>
      </w:pPr>
      <w:r>
        <w:t>Ca: Acidificação (redução do pH do solo)</w:t>
      </w:r>
    </w:p>
    <w:p w14:paraId="5C8B98F1" w14:textId="77777777" w:rsidR="00DB1C0A" w:rsidRDefault="002A62A6">
      <w:pPr>
        <w:pStyle w:val="Compact"/>
        <w:numPr>
          <w:ilvl w:val="0"/>
          <w:numId w:val="61"/>
        </w:numPr>
      </w:pPr>
      <w:r>
        <w:t>Cp: Poluição do solo (contaminação por materiais tóxicos)</w:t>
      </w:r>
    </w:p>
    <w:p w14:paraId="5C8B98F2" w14:textId="77777777" w:rsidR="00DB1C0A" w:rsidRDefault="002A62A6">
      <w:pPr>
        <w:pStyle w:val="Compact"/>
        <w:numPr>
          <w:ilvl w:val="0"/>
          <w:numId w:val="62"/>
        </w:numPr>
      </w:pPr>
      <w:r>
        <w:t>Cs: Salinização/alcalinização (aumento líquido de sais na camada superficial)</w:t>
      </w:r>
    </w:p>
    <w:p w14:paraId="5C8B98F3" w14:textId="77777777" w:rsidR="00DB1C0A" w:rsidRDefault="002A62A6">
      <w:pPr>
        <w:pStyle w:val="Ttulo3"/>
      </w:pPr>
      <w:bookmarkStart w:id="66" w:name="p-deterioração-física-do-solo"/>
      <w:bookmarkStart w:id="67" w:name="_Toc221455167"/>
      <w:bookmarkEnd w:id="64"/>
      <w:r>
        <w:t>P — Deterioração física do solo</w:t>
      </w:r>
      <w:bookmarkEnd w:id="67"/>
    </w:p>
    <w:p w14:paraId="5C8B98F4" w14:textId="77777777" w:rsidR="00DB1C0A" w:rsidRDefault="002A62A6">
      <w:pPr>
        <w:pStyle w:val="Compact"/>
        <w:numPr>
          <w:ilvl w:val="0"/>
          <w:numId w:val="63"/>
        </w:numPr>
      </w:pPr>
      <w:r>
        <w:t>Pc: Compactação (deterioração da estrutura por pisoteio ou maquinário)</w:t>
      </w:r>
    </w:p>
    <w:p w14:paraId="5C8B98F5" w14:textId="77777777" w:rsidR="00DB1C0A" w:rsidRDefault="002A62A6">
      <w:pPr>
        <w:pStyle w:val="Compact"/>
        <w:numPr>
          <w:ilvl w:val="0"/>
          <w:numId w:val="64"/>
        </w:numPr>
      </w:pPr>
      <w:r>
        <w:t>Pk: Selamento superficial/</w:t>
      </w:r>
      <w:r>
        <w:rPr>
          <w:i/>
          <w:iCs/>
        </w:rPr>
        <w:t>crusting</w:t>
      </w:r>
      <w:r>
        <w:t xml:space="preserve"> (entupimento de poros, camada impermeável superficial)</w:t>
      </w:r>
    </w:p>
    <w:p w14:paraId="5C8B98F6" w14:textId="77777777" w:rsidR="00DB1C0A" w:rsidRDefault="002A62A6">
      <w:pPr>
        <w:pStyle w:val="Compact"/>
        <w:numPr>
          <w:ilvl w:val="0"/>
          <w:numId w:val="65"/>
        </w:numPr>
      </w:pPr>
      <w:r>
        <w:t>Pi: Impermeabilização do solo (cobertura por material impermeável: construção, mineração, estradas)</w:t>
      </w:r>
    </w:p>
    <w:p w14:paraId="5C8B98F7" w14:textId="77777777" w:rsidR="00DB1C0A" w:rsidRDefault="002A62A6">
      <w:pPr>
        <w:pStyle w:val="Compact"/>
        <w:numPr>
          <w:ilvl w:val="0"/>
          <w:numId w:val="66"/>
        </w:numPr>
      </w:pPr>
      <w:r>
        <w:t>Pw: Encharcamento (saturação hídrica induzida por ação humana)</w:t>
      </w:r>
    </w:p>
    <w:p w14:paraId="5C8B98F8" w14:textId="77777777" w:rsidR="00DB1C0A" w:rsidRDefault="002A62A6">
      <w:pPr>
        <w:pStyle w:val="Compact"/>
        <w:numPr>
          <w:ilvl w:val="0"/>
          <w:numId w:val="67"/>
        </w:numPr>
      </w:pPr>
      <w:r>
        <w:t>Ps: Subsidência de solos orgânicos (rebaixamento da superfície)</w:t>
      </w:r>
    </w:p>
    <w:p w14:paraId="5C8B98F9" w14:textId="77777777" w:rsidR="00DB1C0A" w:rsidRDefault="002A62A6">
      <w:pPr>
        <w:pStyle w:val="Compact"/>
        <w:numPr>
          <w:ilvl w:val="0"/>
          <w:numId w:val="68"/>
        </w:numPr>
      </w:pPr>
      <w:r>
        <w:t>Pu: Perda de função bioprodutiva por outras atividades</w:t>
      </w:r>
    </w:p>
    <w:p w14:paraId="5C8B98FA" w14:textId="77777777" w:rsidR="00DB1C0A" w:rsidRDefault="002A62A6">
      <w:pPr>
        <w:pStyle w:val="Ttulo3"/>
      </w:pPr>
      <w:bookmarkStart w:id="68" w:name="b-degradação-biológica"/>
      <w:bookmarkStart w:id="69" w:name="_Toc221455168"/>
      <w:bookmarkEnd w:id="66"/>
      <w:r>
        <w:t>B — Degradação biológica</w:t>
      </w:r>
      <w:bookmarkEnd w:id="69"/>
    </w:p>
    <w:p w14:paraId="5C8B98FB" w14:textId="77777777" w:rsidR="00DB1C0A" w:rsidRDefault="002A62A6">
      <w:pPr>
        <w:pStyle w:val="Compact"/>
        <w:numPr>
          <w:ilvl w:val="0"/>
          <w:numId w:val="69"/>
        </w:numPr>
      </w:pPr>
      <w:r>
        <w:t>Bc: Redução de cobertura vegetal (aumento de solo exposto)</w:t>
      </w:r>
    </w:p>
    <w:p w14:paraId="5C8B98FC" w14:textId="77777777" w:rsidR="00DB1C0A" w:rsidRDefault="002A62A6">
      <w:pPr>
        <w:pStyle w:val="Compact"/>
        <w:numPr>
          <w:ilvl w:val="0"/>
          <w:numId w:val="70"/>
        </w:numPr>
      </w:pPr>
      <w:r>
        <w:t>Bh: Perda de habitats (redução de diversidade de vegetação, fragmentação)</w:t>
      </w:r>
    </w:p>
    <w:p w14:paraId="5C8B98FD" w14:textId="77777777" w:rsidR="00DB1C0A" w:rsidRDefault="002A62A6">
      <w:pPr>
        <w:pStyle w:val="Compact"/>
        <w:numPr>
          <w:ilvl w:val="0"/>
          <w:numId w:val="71"/>
        </w:numPr>
      </w:pPr>
      <w:r>
        <w:t>Bq: Declínio de biomassa (redução de produção vegetal)</w:t>
      </w:r>
    </w:p>
    <w:p w14:paraId="5C8B98FE" w14:textId="77777777" w:rsidR="00DB1C0A" w:rsidRDefault="002A62A6">
      <w:pPr>
        <w:pStyle w:val="Compact"/>
        <w:numPr>
          <w:ilvl w:val="0"/>
          <w:numId w:val="72"/>
        </w:numPr>
      </w:pPr>
      <w:r>
        <w:t>Bf: Efeitos deletérios de incêndios</w:t>
      </w:r>
    </w:p>
    <w:p w14:paraId="5C8B98FF" w14:textId="77777777" w:rsidR="00DB1C0A" w:rsidRDefault="002A62A6">
      <w:pPr>
        <w:pStyle w:val="Compact"/>
        <w:numPr>
          <w:ilvl w:val="0"/>
          <w:numId w:val="73"/>
        </w:numPr>
      </w:pPr>
      <w:r>
        <w:t>Bs: Declínio de qualidade/composição/diversidade de espécies</w:t>
      </w:r>
    </w:p>
    <w:p w14:paraId="5C8B9900" w14:textId="77777777" w:rsidR="00DB1C0A" w:rsidRDefault="002A62A6">
      <w:pPr>
        <w:pStyle w:val="Compact"/>
        <w:numPr>
          <w:ilvl w:val="0"/>
          <w:numId w:val="74"/>
        </w:numPr>
      </w:pPr>
      <w:r>
        <w:t>Bl: Perda de vida do solo (declínio de macro e microrganismos)</w:t>
      </w:r>
    </w:p>
    <w:p w14:paraId="5C8B9901" w14:textId="77777777" w:rsidR="00DB1C0A" w:rsidRDefault="002A62A6">
      <w:pPr>
        <w:pStyle w:val="Compact"/>
        <w:numPr>
          <w:ilvl w:val="0"/>
          <w:numId w:val="75"/>
        </w:numPr>
      </w:pPr>
      <w:r>
        <w:t>Bp: Aumento de pragas/doenças, perda de predadores</w:t>
      </w:r>
    </w:p>
    <w:p w14:paraId="5C8B9902" w14:textId="77777777" w:rsidR="00DB1C0A" w:rsidRDefault="002A62A6">
      <w:pPr>
        <w:pStyle w:val="Ttulo3"/>
      </w:pPr>
      <w:bookmarkStart w:id="70" w:name="h-degradação-hídrica"/>
      <w:bookmarkStart w:id="71" w:name="_Toc221455169"/>
      <w:bookmarkEnd w:id="68"/>
      <w:r>
        <w:t>H — Degradação hídrica</w:t>
      </w:r>
      <w:bookmarkEnd w:id="71"/>
    </w:p>
    <w:p w14:paraId="5C8B9903" w14:textId="77777777" w:rsidR="00DB1C0A" w:rsidRDefault="002A62A6">
      <w:pPr>
        <w:pStyle w:val="Compact"/>
        <w:numPr>
          <w:ilvl w:val="0"/>
          <w:numId w:val="76"/>
        </w:numPr>
      </w:pPr>
      <w:r>
        <w:t>Ha: Aridificação (redução da umidade média do solo)</w:t>
      </w:r>
    </w:p>
    <w:p w14:paraId="5C8B9904" w14:textId="77777777" w:rsidR="00DB1C0A" w:rsidRDefault="002A62A6">
      <w:pPr>
        <w:pStyle w:val="Compact"/>
        <w:numPr>
          <w:ilvl w:val="0"/>
          <w:numId w:val="77"/>
        </w:numPr>
      </w:pPr>
      <w:r>
        <w:t>Hs: Mudança na quantidade de águas superficiais (regime de vazão)</w:t>
      </w:r>
    </w:p>
    <w:p w14:paraId="5C8B9905" w14:textId="77777777" w:rsidR="00DB1C0A" w:rsidRDefault="002A62A6">
      <w:pPr>
        <w:pStyle w:val="Compact"/>
        <w:numPr>
          <w:ilvl w:val="0"/>
          <w:numId w:val="78"/>
        </w:numPr>
      </w:pPr>
      <w:r>
        <w:lastRenderedPageBreak/>
        <w:t>Hg: Mudança no nível do lençol freático/aquífero</w:t>
      </w:r>
    </w:p>
    <w:p w14:paraId="5C8B9906" w14:textId="77777777" w:rsidR="00DB1C0A" w:rsidRDefault="002A62A6">
      <w:pPr>
        <w:pStyle w:val="Compact"/>
        <w:numPr>
          <w:ilvl w:val="0"/>
          <w:numId w:val="79"/>
        </w:numPr>
      </w:pPr>
      <w:r>
        <w:t>Hp: Declínio na qualidade de águas superficiais</w:t>
      </w:r>
    </w:p>
    <w:p w14:paraId="5C8B9907" w14:textId="77777777" w:rsidR="00DB1C0A" w:rsidRDefault="002A62A6">
      <w:pPr>
        <w:pStyle w:val="Compact"/>
        <w:numPr>
          <w:ilvl w:val="0"/>
          <w:numId w:val="80"/>
        </w:numPr>
      </w:pPr>
      <w:r>
        <w:t>Hq: Declínio na qualidade de águas subterrâneas</w:t>
      </w:r>
    </w:p>
    <w:p w14:paraId="5C8B9908" w14:textId="77777777" w:rsidR="00DB1C0A" w:rsidRDefault="002A62A6">
      <w:pPr>
        <w:pStyle w:val="Compact"/>
        <w:numPr>
          <w:ilvl w:val="0"/>
          <w:numId w:val="81"/>
        </w:numPr>
      </w:pPr>
      <w:r>
        <w:t>Hw: Redução da capacidade tamponante de áreas úmidas</w:t>
      </w:r>
    </w:p>
    <w:p w14:paraId="5C8B9909" w14:textId="77777777" w:rsidR="00DB1C0A" w:rsidRDefault="002A62A6">
      <w:pPr>
        <w:pStyle w:val="Ttulo2"/>
      </w:pPr>
      <w:bookmarkStart w:id="72" w:name="Xbccc8c37acf4db2074670e09921bfa890b95de0"/>
      <w:bookmarkStart w:id="73" w:name="_Toc221455170"/>
      <w:bookmarkEnd w:id="58"/>
      <w:bookmarkEnd w:id="70"/>
      <w:r>
        <w:t>3.8 Prevenção, redução ou restauração da degradação da terra</w:t>
      </w:r>
      <w:bookmarkEnd w:id="73"/>
    </w:p>
    <w:p w14:paraId="5C8B990A" w14:textId="77777777" w:rsidR="00DB1C0A" w:rsidRDefault="002A62A6">
      <w:pPr>
        <w:pStyle w:val="FirstParagraph"/>
      </w:pPr>
      <w:r>
        <w:rPr>
          <w:i/>
          <w:iCs/>
        </w:rPr>
        <w:t>Marque no máximo duas opções.</w:t>
      </w:r>
    </w:p>
    <w:p w14:paraId="5C8B990B" w14:textId="77777777" w:rsidR="00DB1C0A" w:rsidRDefault="002A62A6">
      <w:pPr>
        <w:pStyle w:val="Compact"/>
        <w:numPr>
          <w:ilvl w:val="0"/>
          <w:numId w:val="82"/>
        </w:numPr>
      </w:pPr>
      <w:r>
        <w:t>○ Prevenir/evitar a degradação da terra</w:t>
      </w:r>
    </w:p>
    <w:p w14:paraId="5C8B990C" w14:textId="77777777" w:rsidR="00DB1C0A" w:rsidRDefault="002A62A6">
      <w:pPr>
        <w:pStyle w:val="Compact"/>
        <w:numPr>
          <w:ilvl w:val="0"/>
          <w:numId w:val="82"/>
        </w:numPr>
      </w:pPr>
      <w:r>
        <w:t>○ Reduzir a degradação da terra</w:t>
      </w:r>
    </w:p>
    <w:p w14:paraId="5C8B990D" w14:textId="77777777" w:rsidR="00DB1C0A" w:rsidRDefault="002A62A6">
      <w:pPr>
        <w:pStyle w:val="Compact"/>
        <w:numPr>
          <w:ilvl w:val="0"/>
          <w:numId w:val="82"/>
        </w:numPr>
      </w:pPr>
      <w:r>
        <w:t>○ Restaurar/reabilitar terra severamente degradada / reverter a degradação</w:t>
      </w:r>
    </w:p>
    <w:p w14:paraId="5C8B990E" w14:textId="77777777" w:rsidR="00DB1C0A" w:rsidRDefault="002A62A6">
      <w:pPr>
        <w:pStyle w:val="Compact"/>
        <w:numPr>
          <w:ilvl w:val="0"/>
          <w:numId w:val="82"/>
        </w:numPr>
      </w:pPr>
      <w:r>
        <w:t>○ Adaptar-se à degradação da terra</w:t>
      </w:r>
    </w:p>
    <w:p w14:paraId="5C8B990F" w14:textId="77777777" w:rsidR="00DB1C0A" w:rsidRDefault="002A62A6">
      <w:pPr>
        <w:pStyle w:val="Compact"/>
        <w:numPr>
          <w:ilvl w:val="0"/>
          <w:numId w:val="82"/>
        </w:numPr>
      </w:pPr>
      <w:r>
        <w:t>○ Não aplicável</w:t>
      </w:r>
    </w:p>
    <w:p w14:paraId="5C8B9910" w14:textId="77777777" w:rsidR="00DB1C0A" w:rsidRDefault="002A62A6">
      <w:pPr>
        <w:pStyle w:val="FirstParagraph"/>
      </w:pPr>
      <w:r>
        <w:t>Comentários: ________________________________________</w:t>
      </w:r>
    </w:p>
    <w:p w14:paraId="5C8B9911" w14:textId="77777777" w:rsidR="00DB1C0A" w:rsidRDefault="002A62A6">
      <w:pPr>
        <w:pStyle w:val="Corpodetexto"/>
      </w:pPr>
      <w:r>
        <w:rPr>
          <w:b/>
          <w:bCs/>
        </w:rPr>
        <w:t>Definições:</w:t>
      </w:r>
    </w:p>
    <w:p w14:paraId="5C8B9912" w14:textId="77777777" w:rsidR="00DB1C0A" w:rsidRDefault="002A62A6">
      <w:pPr>
        <w:pStyle w:val="Compact"/>
        <w:numPr>
          <w:ilvl w:val="0"/>
          <w:numId w:val="83"/>
        </w:numPr>
      </w:pPr>
      <w:r>
        <w:rPr>
          <w:b/>
          <w:bCs/>
        </w:rPr>
        <w:t>Prevenir (evitar):</w:t>
      </w:r>
      <w:r>
        <w:t xml:space="preserve"> </w:t>
      </w:r>
      <w:r>
        <w:t>uso de boas práticas de manejo em terras que podem ser propensas à degradação, mantendo recursos naturais e suas funções.</w:t>
      </w:r>
    </w:p>
    <w:p w14:paraId="5C8B9913" w14:textId="77777777" w:rsidR="00DB1C0A" w:rsidRDefault="002A62A6">
      <w:pPr>
        <w:pStyle w:val="Compact"/>
        <w:numPr>
          <w:ilvl w:val="0"/>
          <w:numId w:val="83"/>
        </w:numPr>
      </w:pPr>
      <w:r>
        <w:rPr>
          <w:b/>
          <w:bCs/>
        </w:rPr>
        <w:t>Reduzir:</w:t>
      </w:r>
      <w:r>
        <w:t xml:space="preserve"> intervenções para reduzir degradação em curso e/ou deter degradação adicional. Impactos perceptíveis no curto a médio prazo.</w:t>
      </w:r>
    </w:p>
    <w:p w14:paraId="5C8B9914" w14:textId="77777777" w:rsidR="00DB1C0A" w:rsidRDefault="002A62A6">
      <w:pPr>
        <w:pStyle w:val="Compact"/>
        <w:numPr>
          <w:ilvl w:val="0"/>
          <w:numId w:val="83"/>
        </w:numPr>
      </w:pPr>
      <w:r>
        <w:rPr>
          <w:b/>
          <w:bCs/>
        </w:rPr>
        <w:t>Reabilitar/restaurar/reverter:</w:t>
      </w:r>
      <w:r>
        <w:t xml:space="preserve"> necessário quando a terra está tão degradada que o uso original não é mais possível. Investimentos de longo prazo.</w:t>
      </w:r>
    </w:p>
    <w:p w14:paraId="5C8B9915" w14:textId="77777777" w:rsidR="00DB1C0A" w:rsidRDefault="002A62A6">
      <w:pPr>
        <w:pStyle w:val="Compact"/>
        <w:numPr>
          <w:ilvl w:val="0"/>
          <w:numId w:val="83"/>
        </w:numPr>
      </w:pPr>
      <w:r>
        <w:rPr>
          <w:b/>
          <w:bCs/>
        </w:rPr>
        <w:t>Adaptar:</w:t>
      </w:r>
      <w:r>
        <w:t xml:space="preserve"> quando restauração não é mais possível ou está além dos recursos dos usuários. O estado de degradação é “aceito” e o manejo é adaptado.</w:t>
      </w:r>
    </w:p>
    <w:p w14:paraId="5C8B9916" w14:textId="77777777" w:rsidR="00DB1C0A" w:rsidRDefault="002A62A6">
      <w:r>
        <w:pict w14:anchorId="5C8B9EAE">
          <v:rect id="_x0000_i1035" style="width:0;height:1.5pt" o:hralign="center" o:hrstd="t" o:hr="t"/>
        </w:pict>
      </w:r>
    </w:p>
    <w:p w14:paraId="5C8B9917" w14:textId="77777777" w:rsidR="00DB1C0A" w:rsidRDefault="002A62A6">
      <w:pPr>
        <w:pStyle w:val="Ttulo1"/>
      </w:pPr>
      <w:bookmarkStart w:id="74" w:name="Xcc77650b68a08826fe3f8bc55bcb2564689b120"/>
      <w:bookmarkStart w:id="75" w:name="_Toc221455171"/>
      <w:bookmarkEnd w:id="42"/>
      <w:bookmarkEnd w:id="72"/>
      <w:r>
        <w:t>4. Especificações técnicas, atividades de implantação, insumos e custos</w:t>
      </w:r>
      <w:bookmarkEnd w:id="75"/>
    </w:p>
    <w:p w14:paraId="5C8B9918" w14:textId="77777777" w:rsidR="00DB1C0A" w:rsidRDefault="002A62A6">
      <w:pPr>
        <w:pStyle w:val="Ttulo2"/>
      </w:pPr>
      <w:bookmarkStart w:id="76" w:name="desenho-técnico-da-tecnologia"/>
      <w:bookmarkStart w:id="77" w:name="_Toc221455172"/>
      <w:r>
        <w:t xml:space="preserve">4.1 Desenho técnico da Tecnologia </w:t>
      </w:r>
      <w:r>
        <w:t>📏</w:t>
      </w:r>
      <w:bookmarkEnd w:id="77"/>
    </w:p>
    <w:p w14:paraId="5C8B9919" w14:textId="77777777" w:rsidR="00DB1C0A" w:rsidRDefault="002A62A6">
      <w:pPr>
        <w:pStyle w:val="FirstParagraph"/>
      </w:pPr>
      <w:r>
        <w:rPr>
          <w:i/>
          <w:iCs/>
        </w:rPr>
        <w:t>Forneça desenho(s) detalhado(s) e abrangente(s) (incluindo dimensões) da Tecnologia e indique especificações técnicas, medições, espaçamento, gradiente, etc. Mantenha o desenho simples e esquemático. O desenho técnico é crucial para a compreensão da Tecnologia.</w:t>
      </w:r>
    </w:p>
    <w:p w14:paraId="5C8B991A" w14:textId="77777777" w:rsidR="00DB1C0A" w:rsidRDefault="002A62A6">
      <w:pPr>
        <w:pStyle w:val="Compact"/>
        <w:numPr>
          <w:ilvl w:val="0"/>
          <w:numId w:val="84"/>
        </w:numPr>
      </w:pPr>
      <w:r>
        <w:t>Formatos aceitos: PDF, JPG, PNG (máx. 3 MB)</w:t>
      </w:r>
    </w:p>
    <w:p w14:paraId="5C8B991B" w14:textId="77777777" w:rsidR="00DB1C0A" w:rsidRDefault="002A62A6">
      <w:pPr>
        <w:pStyle w:val="Compact"/>
        <w:numPr>
          <w:ilvl w:val="0"/>
          <w:numId w:val="84"/>
        </w:numPr>
      </w:pPr>
      <w:r>
        <w:t>Formato quadrado é ideal</w:t>
      </w:r>
    </w:p>
    <w:p w14:paraId="5C8B991C" w14:textId="77777777" w:rsidR="00DB1C0A" w:rsidRDefault="002A62A6">
      <w:pPr>
        <w:pStyle w:val="Compact"/>
        <w:numPr>
          <w:ilvl w:val="0"/>
          <w:numId w:val="84"/>
        </w:numPr>
      </w:pPr>
      <w:r>
        <w:t>Apenas símbolos e/ou números no desenho; texto explicativo em campo separado</w:t>
      </w:r>
    </w:p>
    <w:p w14:paraId="5C8B991D" w14:textId="77777777" w:rsidR="00DB1C0A" w:rsidRDefault="002A62A6">
      <w:pPr>
        <w:pStyle w:val="FirstParagraph"/>
      </w:pPr>
      <w:r>
        <w:lastRenderedPageBreak/>
        <w:t>Autor: ________ Data: ________</w:t>
      </w:r>
    </w:p>
    <w:p w14:paraId="5C8B991E" w14:textId="77777777" w:rsidR="00DB1C0A" w:rsidRDefault="002A62A6">
      <w:pPr>
        <w:pStyle w:val="Corpodetexto"/>
      </w:pPr>
      <w:r>
        <w:rPr>
          <w:b/>
          <w:bCs/>
        </w:rPr>
        <w:t>Resumo das especificações técnicas</w:t>
      </w:r>
      <w:r>
        <w:t xml:space="preserve"> (dimensões, espaçamento, intervalos, gradiente, capacidade, materiais, espécies, densidade, etc.):</w:t>
      </w:r>
    </w:p>
    <w:p w14:paraId="5C8B991F" w14:textId="77777777" w:rsidR="00DB1C0A" w:rsidRDefault="002A62A6">
      <w:r>
        <w:pict w14:anchorId="5C8B9EAF">
          <v:rect id="_x0000_i1036" style="width:0;height:1.5pt" o:hralign="center" o:hrstd="t" o:hr="t"/>
        </w:pict>
      </w:r>
    </w:p>
    <w:p w14:paraId="5C8B9920" w14:textId="77777777" w:rsidR="00DB1C0A" w:rsidRDefault="002A62A6">
      <w:r>
        <w:pict w14:anchorId="5C8B9EB0">
          <v:rect id="_x0000_i1037" style="width:0;height:1.5pt" o:hralign="center" o:hrstd="t" o:hr="t"/>
        </w:pict>
      </w:r>
    </w:p>
    <w:p w14:paraId="5C8B9921" w14:textId="77777777" w:rsidR="00DB1C0A" w:rsidRDefault="002A62A6">
      <w:r>
        <w:pict w14:anchorId="5C8B9EB1">
          <v:rect id="_x0000_i1038" style="width:0;height:1.5pt" o:hralign="center" o:hrstd="t" o:hr="t"/>
        </w:pict>
      </w:r>
    </w:p>
    <w:p w14:paraId="5C8B9922" w14:textId="77777777" w:rsidR="00DB1C0A" w:rsidRDefault="002A62A6">
      <w:pPr>
        <w:pStyle w:val="Ttulo2"/>
      </w:pPr>
      <w:bookmarkStart w:id="78" w:name="X4ebd3232e9900f45ebff205868223a1f8bb91b8"/>
      <w:bookmarkStart w:id="79" w:name="_Toc221455173"/>
      <w:bookmarkEnd w:id="76"/>
      <w:r>
        <w:t>4.2 Informações gerais para cálculo de insumos e custos</w:t>
      </w:r>
      <w:bookmarkEnd w:id="79"/>
    </w:p>
    <w:p w14:paraId="5C8B9923" w14:textId="77777777" w:rsidR="00DB1C0A" w:rsidRDefault="002A62A6">
      <w:pPr>
        <w:pStyle w:val="FirstParagraph"/>
      </w:pPr>
      <w:r>
        <w:rPr>
          <w:i/>
          <w:iCs/>
        </w:rPr>
        <w:t>Distingua entre implantação/investimento inicial e manutenção/atividades recorrentes anuais. Todos os custos devem ser calculados com base em preços de mercado. Se a mão de obra é fornecida pelos próprios usuários, indique o custo equivalente de mão de obra contratada.</w:t>
      </w:r>
    </w:p>
    <w:p w14:paraId="5C8B9924" w14:textId="77777777" w:rsidR="00DB1C0A" w:rsidRDefault="002A62A6">
      <w:pPr>
        <w:pStyle w:val="Corpodetexto"/>
      </w:pPr>
      <w:r>
        <w:t>Especifique como custos e insumos foram calculados:</w:t>
      </w:r>
    </w:p>
    <w:p w14:paraId="5C8B9925" w14:textId="77777777" w:rsidR="00DB1C0A" w:rsidRDefault="002A62A6">
      <w:pPr>
        <w:pStyle w:val="Corpodetexto"/>
      </w:pPr>
      <w:r>
        <w:t>○ Por área da Tecnologia → tamanho e unidade de área: ________ Se usar unidade local, fator de conversão: 1 hectare = ________</w:t>
      </w:r>
    </w:p>
    <w:p w14:paraId="5C8B9926" w14:textId="77777777" w:rsidR="00DB1C0A" w:rsidRDefault="002A62A6">
      <w:pPr>
        <w:pStyle w:val="Corpodetexto"/>
      </w:pPr>
      <w:r>
        <w:t>○ Por unidade da Tecnologia → especifique unidade: ________ Dimensões da unidade: ________</w:t>
      </w:r>
    </w:p>
    <w:p w14:paraId="5C8B9927" w14:textId="77777777" w:rsidR="00DB1C0A" w:rsidRDefault="002A62A6">
      <w:pPr>
        <w:pStyle w:val="Corpodetexto"/>
      </w:pPr>
      <w:r>
        <w:t>Moeda utilizada: ○ Dólares americanos (USD) ○ Outra (especifique): ________</w:t>
      </w:r>
    </w:p>
    <w:p w14:paraId="5C8B9928" w14:textId="77777777" w:rsidR="00DB1C0A" w:rsidRDefault="002A62A6">
      <w:pPr>
        <w:pStyle w:val="Corpodetexto"/>
      </w:pPr>
      <w:r>
        <w:t>Taxa de câmbio (se relevante): 1 USD = ________</w:t>
      </w:r>
    </w:p>
    <w:p w14:paraId="5C8B9929" w14:textId="77777777" w:rsidR="00DB1C0A" w:rsidRDefault="002A62A6">
      <w:pPr>
        <w:pStyle w:val="Corpodetexto"/>
      </w:pPr>
      <w:r>
        <w:t>Custo médio diário de mão de obra contratada: ________</w:t>
      </w:r>
    </w:p>
    <w:p w14:paraId="5C8B992A" w14:textId="77777777" w:rsidR="00DB1C0A" w:rsidRDefault="002A62A6">
      <w:pPr>
        <w:pStyle w:val="Ttulo2"/>
      </w:pPr>
      <w:bookmarkStart w:id="80" w:name="atividades-de-implantação"/>
      <w:bookmarkStart w:id="81" w:name="_Toc221455174"/>
      <w:bookmarkEnd w:id="78"/>
      <w:r>
        <w:t xml:space="preserve">4.3 Atividades de implantação </w:t>
      </w:r>
      <w:r>
        <w:t>📏</w:t>
      </w:r>
      <w:bookmarkEnd w:id="81"/>
    </w:p>
    <w:p w14:paraId="5C8B992B" w14:textId="77777777" w:rsidR="00DB1C0A" w:rsidRDefault="002A62A6">
      <w:pPr>
        <w:pStyle w:val="FirstParagraph"/>
      </w:pPr>
      <w:r>
        <w:rPr>
          <w:i/>
          <w:iCs/>
        </w:rPr>
        <w:t>Liste as atividades de implantação na sequência e indique o período.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3"/>
        <w:gridCol w:w="4632"/>
        <w:gridCol w:w="1100"/>
      </w:tblGrid>
      <w:tr w:rsidR="00DB1C0A" w14:paraId="5C8B992F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92C" w14:textId="77777777" w:rsidR="00DB1C0A" w:rsidRDefault="002A62A6">
            <w:pPr>
              <w:pStyle w:val="Compact"/>
            </w:pPr>
            <w:r>
              <w:t>Nº</w:t>
            </w:r>
          </w:p>
        </w:tc>
        <w:tc>
          <w:tcPr>
            <w:tcW w:w="0" w:type="auto"/>
          </w:tcPr>
          <w:p w14:paraId="5C8B992D" w14:textId="77777777" w:rsidR="00DB1C0A" w:rsidRDefault="002A62A6">
            <w:pPr>
              <w:pStyle w:val="Compact"/>
            </w:pPr>
            <w:r>
              <w:t>Atividade</w:t>
            </w:r>
          </w:p>
        </w:tc>
        <w:tc>
          <w:tcPr>
            <w:tcW w:w="0" w:type="auto"/>
          </w:tcPr>
          <w:p w14:paraId="5C8B992E" w14:textId="77777777" w:rsidR="00DB1C0A" w:rsidRDefault="002A62A6">
            <w:pPr>
              <w:pStyle w:val="Compact"/>
            </w:pPr>
            <w:r>
              <w:t>Período</w:t>
            </w:r>
          </w:p>
        </w:tc>
      </w:tr>
      <w:tr w:rsidR="00DB1C0A" w14:paraId="5C8B9933" w14:textId="77777777">
        <w:tc>
          <w:tcPr>
            <w:tcW w:w="0" w:type="auto"/>
          </w:tcPr>
          <w:p w14:paraId="5C8B9930" w14:textId="77777777" w:rsidR="00DB1C0A" w:rsidRDefault="002A62A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B9931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32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37" w14:textId="77777777">
        <w:tc>
          <w:tcPr>
            <w:tcW w:w="0" w:type="auto"/>
          </w:tcPr>
          <w:p w14:paraId="5C8B9934" w14:textId="77777777" w:rsidR="00DB1C0A" w:rsidRDefault="002A62A6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8B9935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36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3B" w14:textId="77777777">
        <w:tc>
          <w:tcPr>
            <w:tcW w:w="0" w:type="auto"/>
          </w:tcPr>
          <w:p w14:paraId="5C8B9938" w14:textId="77777777" w:rsidR="00DB1C0A" w:rsidRDefault="002A62A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C8B9939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3A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3F" w14:textId="77777777">
        <w:tc>
          <w:tcPr>
            <w:tcW w:w="0" w:type="auto"/>
          </w:tcPr>
          <w:p w14:paraId="5C8B993C" w14:textId="77777777" w:rsidR="00DB1C0A" w:rsidRDefault="002A62A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C8B993D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3E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43" w14:textId="77777777">
        <w:tc>
          <w:tcPr>
            <w:tcW w:w="0" w:type="auto"/>
          </w:tcPr>
          <w:p w14:paraId="5C8B9940" w14:textId="77777777" w:rsidR="00DB1C0A" w:rsidRDefault="002A62A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C8B9941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42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47" w14:textId="77777777">
        <w:tc>
          <w:tcPr>
            <w:tcW w:w="0" w:type="auto"/>
          </w:tcPr>
          <w:p w14:paraId="5C8B9944" w14:textId="77777777" w:rsidR="00DB1C0A" w:rsidRDefault="002A62A6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C8B9945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46" w14:textId="77777777" w:rsidR="00DB1C0A" w:rsidRDefault="002A62A6">
            <w:pPr>
              <w:pStyle w:val="Compact"/>
            </w:pPr>
            <w:r>
              <w:t>________</w:t>
            </w:r>
          </w:p>
        </w:tc>
      </w:tr>
    </w:tbl>
    <w:p w14:paraId="5C8B9948" w14:textId="77777777" w:rsidR="00DB1C0A" w:rsidRDefault="002A62A6">
      <w:pPr>
        <w:pStyle w:val="Corpodetexto"/>
      </w:pPr>
      <w:r>
        <w:rPr>
          <w:b/>
          <w:bCs/>
        </w:rPr>
        <w:t>Período:</w:t>
      </w:r>
      <w:r>
        <w:t xml:space="preserve"> época em que a atividade é realizada, p.ex. mês ou estação, ou “após a colheita”, “antes do início das chuvas”, etc.</w:t>
      </w:r>
    </w:p>
    <w:p w14:paraId="5C8B9949" w14:textId="77777777" w:rsidR="00DB1C0A" w:rsidRDefault="002A62A6">
      <w:pPr>
        <w:pStyle w:val="Ttulo2"/>
      </w:pPr>
      <w:bookmarkStart w:id="82" w:name="custos-dos-insumos-para-implantação"/>
      <w:bookmarkStart w:id="83" w:name="_Toc221455175"/>
      <w:bookmarkEnd w:id="80"/>
      <w:r>
        <w:lastRenderedPageBreak/>
        <w:t xml:space="preserve">4.4 Custos dos insumos para implantação </w:t>
      </w:r>
      <w:r>
        <w:t>📏</w:t>
      </w:r>
      <w:bookmarkEnd w:id="83"/>
    </w:p>
    <w:p w14:paraId="5C8B994A" w14:textId="77777777" w:rsidR="00DB1C0A" w:rsidRDefault="002A62A6">
      <w:pPr>
        <w:pStyle w:val="FirstParagraph"/>
      </w:pPr>
      <w:r>
        <w:rPr>
          <w:i/>
          <w:iCs/>
        </w:rPr>
        <w:t>Custos devem referir-se à área/unidade da Tecnologia definida em 4.2 e às atividades listadas em 4.3.</w:t>
      </w:r>
    </w:p>
    <w:tbl>
      <w:tblPr>
        <w:tblStyle w:val="Table"/>
        <w:tblW w:w="5130" w:type="pct"/>
        <w:tblLayout w:type="fixed"/>
        <w:tblLook w:val="0020" w:firstRow="1" w:lastRow="0" w:firstColumn="0" w:lastColumn="0" w:noHBand="0" w:noVBand="0"/>
      </w:tblPr>
      <w:tblGrid>
        <w:gridCol w:w="1096"/>
        <w:gridCol w:w="1617"/>
        <w:gridCol w:w="970"/>
        <w:gridCol w:w="755"/>
        <w:gridCol w:w="1186"/>
        <w:gridCol w:w="1401"/>
        <w:gridCol w:w="2264"/>
      </w:tblGrid>
      <w:tr w:rsidR="00DB1C0A" w14:paraId="5C8B9952" w14:textId="77777777" w:rsidTr="00C63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7" w:type="dxa"/>
          </w:tcPr>
          <w:p w14:paraId="5C8B994B" w14:textId="77777777" w:rsidR="00DB1C0A" w:rsidRDefault="002A62A6">
            <w:pPr>
              <w:pStyle w:val="Compact"/>
            </w:pPr>
            <w:r>
              <w:t>Insumo</w:t>
            </w:r>
          </w:p>
        </w:tc>
        <w:tc>
          <w:tcPr>
            <w:tcW w:w="1617" w:type="dxa"/>
          </w:tcPr>
          <w:p w14:paraId="5C8B994C" w14:textId="77777777" w:rsidR="00DB1C0A" w:rsidRDefault="002A62A6">
            <w:pPr>
              <w:pStyle w:val="Compact"/>
            </w:pPr>
            <w:r>
              <w:t>Especificação</w:t>
            </w:r>
          </w:p>
        </w:tc>
        <w:tc>
          <w:tcPr>
            <w:tcW w:w="970" w:type="dxa"/>
          </w:tcPr>
          <w:p w14:paraId="5C8B994D" w14:textId="77777777" w:rsidR="00DB1C0A" w:rsidRDefault="002A62A6">
            <w:pPr>
              <w:pStyle w:val="Compact"/>
            </w:pPr>
            <w:r>
              <w:t>Unidade</w:t>
            </w:r>
          </w:p>
        </w:tc>
        <w:tc>
          <w:tcPr>
            <w:tcW w:w="755" w:type="dxa"/>
          </w:tcPr>
          <w:p w14:paraId="5C8B994E" w14:textId="77777777" w:rsidR="00DB1C0A" w:rsidRDefault="002A62A6">
            <w:pPr>
              <w:pStyle w:val="Compact"/>
              <w:jc w:val="right"/>
            </w:pPr>
            <w:r>
              <w:t>Qtde.</w:t>
            </w:r>
          </w:p>
        </w:tc>
        <w:tc>
          <w:tcPr>
            <w:tcW w:w="1186" w:type="dxa"/>
          </w:tcPr>
          <w:p w14:paraId="5C8B994F" w14:textId="77777777" w:rsidR="00DB1C0A" w:rsidRDefault="002A62A6">
            <w:pPr>
              <w:pStyle w:val="Compact"/>
              <w:jc w:val="right"/>
            </w:pPr>
            <w:r>
              <w:t>Custo/un.</w:t>
            </w:r>
          </w:p>
        </w:tc>
        <w:tc>
          <w:tcPr>
            <w:tcW w:w="1401" w:type="dxa"/>
          </w:tcPr>
          <w:p w14:paraId="5C8B9950" w14:textId="77777777" w:rsidR="00DB1C0A" w:rsidRDefault="002A62A6">
            <w:pPr>
              <w:pStyle w:val="Compact"/>
              <w:jc w:val="right"/>
            </w:pPr>
            <w:r>
              <w:t>Custo total</w:t>
            </w:r>
          </w:p>
        </w:tc>
        <w:tc>
          <w:tcPr>
            <w:tcW w:w="2264" w:type="dxa"/>
          </w:tcPr>
          <w:p w14:paraId="5C8B9951" w14:textId="77777777" w:rsidR="00DB1C0A" w:rsidRDefault="002A62A6">
            <w:pPr>
              <w:pStyle w:val="Compact"/>
              <w:jc w:val="center"/>
            </w:pPr>
            <w:r>
              <w:t>% arc. pelo usuário</w:t>
            </w:r>
          </w:p>
        </w:tc>
      </w:tr>
      <w:tr w:rsidR="00DB1C0A" w14:paraId="5C8B995A" w14:textId="77777777" w:rsidTr="00C6305A">
        <w:tc>
          <w:tcPr>
            <w:tcW w:w="1097" w:type="dxa"/>
          </w:tcPr>
          <w:p w14:paraId="5C8B995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Mão de obra</w:t>
            </w:r>
          </w:p>
        </w:tc>
        <w:tc>
          <w:tcPr>
            <w:tcW w:w="1617" w:type="dxa"/>
          </w:tcPr>
          <w:p w14:paraId="5C8B995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5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5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5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58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59" w14:textId="77777777" w:rsidR="00DB1C0A" w:rsidRDefault="00DB1C0A">
            <w:pPr>
              <w:pStyle w:val="Compact"/>
            </w:pPr>
          </w:p>
        </w:tc>
      </w:tr>
      <w:tr w:rsidR="00DB1C0A" w14:paraId="5C8B9962" w14:textId="77777777" w:rsidTr="00C6305A">
        <w:tc>
          <w:tcPr>
            <w:tcW w:w="1097" w:type="dxa"/>
          </w:tcPr>
          <w:p w14:paraId="5C8B995B" w14:textId="77777777" w:rsidR="00DB1C0A" w:rsidRDefault="00DB1C0A">
            <w:pPr>
              <w:pStyle w:val="Compact"/>
            </w:pPr>
          </w:p>
        </w:tc>
        <w:tc>
          <w:tcPr>
            <w:tcW w:w="1617" w:type="dxa"/>
          </w:tcPr>
          <w:p w14:paraId="5C8B995C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5D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5E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5F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60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61" w14:textId="77777777" w:rsidR="00DB1C0A" w:rsidRDefault="00DB1C0A">
            <w:pPr>
              <w:pStyle w:val="Compact"/>
            </w:pPr>
          </w:p>
        </w:tc>
      </w:tr>
      <w:tr w:rsidR="00DB1C0A" w14:paraId="5C8B996A" w14:textId="77777777" w:rsidTr="00C6305A">
        <w:tc>
          <w:tcPr>
            <w:tcW w:w="1097" w:type="dxa"/>
          </w:tcPr>
          <w:p w14:paraId="5C8B996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Equipamento</w:t>
            </w:r>
          </w:p>
        </w:tc>
        <w:tc>
          <w:tcPr>
            <w:tcW w:w="1617" w:type="dxa"/>
          </w:tcPr>
          <w:p w14:paraId="5C8B996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6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6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6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68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69" w14:textId="77777777" w:rsidR="00DB1C0A" w:rsidRDefault="00DB1C0A">
            <w:pPr>
              <w:pStyle w:val="Compact"/>
            </w:pPr>
          </w:p>
        </w:tc>
      </w:tr>
      <w:tr w:rsidR="00DB1C0A" w14:paraId="5C8B9972" w14:textId="77777777" w:rsidTr="00C6305A">
        <w:tc>
          <w:tcPr>
            <w:tcW w:w="1097" w:type="dxa"/>
          </w:tcPr>
          <w:p w14:paraId="5C8B996B" w14:textId="77777777" w:rsidR="00DB1C0A" w:rsidRDefault="00DB1C0A">
            <w:pPr>
              <w:pStyle w:val="Compact"/>
            </w:pPr>
          </w:p>
        </w:tc>
        <w:tc>
          <w:tcPr>
            <w:tcW w:w="1617" w:type="dxa"/>
          </w:tcPr>
          <w:p w14:paraId="5C8B996C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6D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6E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6F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70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71" w14:textId="77777777" w:rsidR="00DB1C0A" w:rsidRDefault="00DB1C0A">
            <w:pPr>
              <w:pStyle w:val="Compact"/>
            </w:pPr>
          </w:p>
        </w:tc>
      </w:tr>
      <w:tr w:rsidR="00DB1C0A" w14:paraId="5C8B997A" w14:textId="77777777" w:rsidTr="00C6305A">
        <w:tc>
          <w:tcPr>
            <w:tcW w:w="1097" w:type="dxa"/>
          </w:tcPr>
          <w:p w14:paraId="5C8B997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Material vegetal</w:t>
            </w:r>
          </w:p>
        </w:tc>
        <w:tc>
          <w:tcPr>
            <w:tcW w:w="1617" w:type="dxa"/>
          </w:tcPr>
          <w:p w14:paraId="5C8B997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7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7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7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78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79" w14:textId="77777777" w:rsidR="00DB1C0A" w:rsidRDefault="00DB1C0A">
            <w:pPr>
              <w:pStyle w:val="Compact"/>
            </w:pPr>
          </w:p>
        </w:tc>
      </w:tr>
      <w:tr w:rsidR="00DB1C0A" w14:paraId="5C8B9982" w14:textId="77777777" w:rsidTr="00C6305A">
        <w:tc>
          <w:tcPr>
            <w:tcW w:w="1097" w:type="dxa"/>
          </w:tcPr>
          <w:p w14:paraId="5C8B997B" w14:textId="77777777" w:rsidR="00DB1C0A" w:rsidRDefault="00DB1C0A">
            <w:pPr>
              <w:pStyle w:val="Compact"/>
            </w:pPr>
          </w:p>
        </w:tc>
        <w:tc>
          <w:tcPr>
            <w:tcW w:w="1617" w:type="dxa"/>
          </w:tcPr>
          <w:p w14:paraId="5C8B997C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7D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7E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7F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80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81" w14:textId="77777777" w:rsidR="00DB1C0A" w:rsidRDefault="00DB1C0A">
            <w:pPr>
              <w:pStyle w:val="Compact"/>
            </w:pPr>
          </w:p>
        </w:tc>
      </w:tr>
      <w:tr w:rsidR="00DB1C0A" w14:paraId="5C8B998A" w14:textId="77777777" w:rsidTr="00C6305A">
        <w:tc>
          <w:tcPr>
            <w:tcW w:w="1097" w:type="dxa"/>
          </w:tcPr>
          <w:p w14:paraId="5C8B998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Fertilizantes e biocidas</w:t>
            </w:r>
          </w:p>
        </w:tc>
        <w:tc>
          <w:tcPr>
            <w:tcW w:w="1617" w:type="dxa"/>
          </w:tcPr>
          <w:p w14:paraId="5C8B998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8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8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8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88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89" w14:textId="77777777" w:rsidR="00DB1C0A" w:rsidRDefault="00DB1C0A">
            <w:pPr>
              <w:pStyle w:val="Compact"/>
            </w:pPr>
          </w:p>
        </w:tc>
      </w:tr>
      <w:tr w:rsidR="00DB1C0A" w14:paraId="5C8B9992" w14:textId="77777777" w:rsidTr="00C6305A">
        <w:tc>
          <w:tcPr>
            <w:tcW w:w="1097" w:type="dxa"/>
          </w:tcPr>
          <w:p w14:paraId="5C8B998B" w14:textId="77777777" w:rsidR="00DB1C0A" w:rsidRDefault="00DB1C0A">
            <w:pPr>
              <w:pStyle w:val="Compact"/>
            </w:pPr>
          </w:p>
        </w:tc>
        <w:tc>
          <w:tcPr>
            <w:tcW w:w="1617" w:type="dxa"/>
          </w:tcPr>
          <w:p w14:paraId="5C8B998C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8D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8E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8F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90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91" w14:textId="77777777" w:rsidR="00DB1C0A" w:rsidRDefault="00DB1C0A">
            <w:pPr>
              <w:pStyle w:val="Compact"/>
            </w:pPr>
          </w:p>
        </w:tc>
      </w:tr>
      <w:tr w:rsidR="00DB1C0A" w14:paraId="5C8B999A" w14:textId="77777777" w:rsidTr="00C6305A">
        <w:tc>
          <w:tcPr>
            <w:tcW w:w="1097" w:type="dxa"/>
          </w:tcPr>
          <w:p w14:paraId="5C8B999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Material de construção</w:t>
            </w:r>
          </w:p>
        </w:tc>
        <w:tc>
          <w:tcPr>
            <w:tcW w:w="1617" w:type="dxa"/>
          </w:tcPr>
          <w:p w14:paraId="5C8B999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9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9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9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98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99" w14:textId="77777777" w:rsidR="00DB1C0A" w:rsidRDefault="00DB1C0A">
            <w:pPr>
              <w:pStyle w:val="Compact"/>
            </w:pPr>
          </w:p>
        </w:tc>
      </w:tr>
      <w:tr w:rsidR="00DB1C0A" w14:paraId="5C8B99A2" w14:textId="77777777" w:rsidTr="00C6305A">
        <w:tc>
          <w:tcPr>
            <w:tcW w:w="1097" w:type="dxa"/>
          </w:tcPr>
          <w:p w14:paraId="5C8B999B" w14:textId="77777777" w:rsidR="00DB1C0A" w:rsidRDefault="00DB1C0A">
            <w:pPr>
              <w:pStyle w:val="Compact"/>
            </w:pPr>
          </w:p>
        </w:tc>
        <w:tc>
          <w:tcPr>
            <w:tcW w:w="1617" w:type="dxa"/>
          </w:tcPr>
          <w:p w14:paraId="5C8B999C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9D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9E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9F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A0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A1" w14:textId="77777777" w:rsidR="00DB1C0A" w:rsidRDefault="00DB1C0A">
            <w:pPr>
              <w:pStyle w:val="Compact"/>
            </w:pPr>
          </w:p>
        </w:tc>
      </w:tr>
      <w:tr w:rsidR="00DB1C0A" w14:paraId="5C8B99AA" w14:textId="77777777" w:rsidTr="00C6305A">
        <w:tc>
          <w:tcPr>
            <w:tcW w:w="1097" w:type="dxa"/>
          </w:tcPr>
          <w:p w14:paraId="5C8B99A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Outros</w:t>
            </w:r>
          </w:p>
        </w:tc>
        <w:tc>
          <w:tcPr>
            <w:tcW w:w="1617" w:type="dxa"/>
          </w:tcPr>
          <w:p w14:paraId="5C8B99A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A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A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A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A8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A9" w14:textId="77777777" w:rsidR="00DB1C0A" w:rsidRDefault="00DB1C0A">
            <w:pPr>
              <w:pStyle w:val="Compact"/>
            </w:pPr>
          </w:p>
        </w:tc>
      </w:tr>
      <w:tr w:rsidR="00DB1C0A" w14:paraId="5C8B99B2" w14:textId="77777777" w:rsidTr="00C6305A">
        <w:tc>
          <w:tcPr>
            <w:tcW w:w="1097" w:type="dxa"/>
          </w:tcPr>
          <w:p w14:paraId="5C8B99AB" w14:textId="77777777" w:rsidR="00DB1C0A" w:rsidRDefault="00DB1C0A">
            <w:pPr>
              <w:pStyle w:val="Compact"/>
            </w:pPr>
          </w:p>
        </w:tc>
        <w:tc>
          <w:tcPr>
            <w:tcW w:w="1617" w:type="dxa"/>
          </w:tcPr>
          <w:p w14:paraId="5C8B99AC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AD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AE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AF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B0" w14:textId="77777777" w:rsidR="00DB1C0A" w:rsidRDefault="00DB1C0A">
            <w:pPr>
              <w:pStyle w:val="Compact"/>
            </w:pPr>
          </w:p>
        </w:tc>
        <w:tc>
          <w:tcPr>
            <w:tcW w:w="2264" w:type="dxa"/>
          </w:tcPr>
          <w:p w14:paraId="5C8B99B1" w14:textId="77777777" w:rsidR="00DB1C0A" w:rsidRDefault="00DB1C0A">
            <w:pPr>
              <w:pStyle w:val="Compact"/>
            </w:pPr>
          </w:p>
        </w:tc>
      </w:tr>
      <w:tr w:rsidR="00DB1C0A" w14:paraId="5C8B99BA" w14:textId="77777777" w:rsidTr="00C6305A">
        <w:tc>
          <w:tcPr>
            <w:tcW w:w="1097" w:type="dxa"/>
          </w:tcPr>
          <w:p w14:paraId="5C8B99B3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CUSTO TOTAL DE IMPLANTAÇÃO</w:t>
            </w:r>
          </w:p>
        </w:tc>
        <w:tc>
          <w:tcPr>
            <w:tcW w:w="1617" w:type="dxa"/>
          </w:tcPr>
          <w:p w14:paraId="5C8B99B4" w14:textId="77777777" w:rsidR="00DB1C0A" w:rsidRDefault="00DB1C0A">
            <w:pPr>
              <w:pStyle w:val="Compact"/>
            </w:pPr>
          </w:p>
        </w:tc>
        <w:tc>
          <w:tcPr>
            <w:tcW w:w="970" w:type="dxa"/>
          </w:tcPr>
          <w:p w14:paraId="5C8B99B5" w14:textId="77777777" w:rsidR="00DB1C0A" w:rsidRDefault="00DB1C0A">
            <w:pPr>
              <w:pStyle w:val="Compact"/>
            </w:pPr>
          </w:p>
        </w:tc>
        <w:tc>
          <w:tcPr>
            <w:tcW w:w="755" w:type="dxa"/>
          </w:tcPr>
          <w:p w14:paraId="5C8B99B6" w14:textId="77777777" w:rsidR="00DB1C0A" w:rsidRDefault="00DB1C0A">
            <w:pPr>
              <w:pStyle w:val="Compact"/>
            </w:pPr>
          </w:p>
        </w:tc>
        <w:tc>
          <w:tcPr>
            <w:tcW w:w="1186" w:type="dxa"/>
          </w:tcPr>
          <w:p w14:paraId="5C8B99B7" w14:textId="77777777" w:rsidR="00DB1C0A" w:rsidRDefault="00DB1C0A">
            <w:pPr>
              <w:pStyle w:val="Compact"/>
            </w:pPr>
          </w:p>
        </w:tc>
        <w:tc>
          <w:tcPr>
            <w:tcW w:w="1401" w:type="dxa"/>
          </w:tcPr>
          <w:p w14:paraId="5C8B99B8" w14:textId="77777777" w:rsidR="00DB1C0A" w:rsidRDefault="002A62A6">
            <w:pPr>
              <w:pStyle w:val="Compact"/>
              <w:jc w:val="right"/>
            </w:pPr>
            <w:r>
              <w:rPr>
                <w:b/>
                <w:bCs/>
              </w:rPr>
              <w:t>________</w:t>
            </w:r>
          </w:p>
        </w:tc>
        <w:tc>
          <w:tcPr>
            <w:tcW w:w="2264" w:type="dxa"/>
          </w:tcPr>
          <w:p w14:paraId="5C8B99B9" w14:textId="77777777" w:rsidR="00DB1C0A" w:rsidRDefault="00DB1C0A">
            <w:pPr>
              <w:pStyle w:val="Compact"/>
            </w:pPr>
          </w:p>
        </w:tc>
      </w:tr>
    </w:tbl>
    <w:p w14:paraId="5C8B99BB" w14:textId="77777777" w:rsidR="00DB1C0A" w:rsidRDefault="002A62A6">
      <w:pPr>
        <w:pStyle w:val="Corpodetexto"/>
      </w:pPr>
      <w:r>
        <w:rPr>
          <w:b/>
          <w:bCs/>
        </w:rPr>
        <w:t>Notas sobre insumos:</w:t>
      </w:r>
    </w:p>
    <w:p w14:paraId="5C8B99BC" w14:textId="77777777" w:rsidR="00DB1C0A" w:rsidRDefault="002A62A6">
      <w:pPr>
        <w:pStyle w:val="Compact"/>
        <w:numPr>
          <w:ilvl w:val="0"/>
          <w:numId w:val="85"/>
        </w:numPr>
      </w:pPr>
      <w:r>
        <w:rPr>
          <w:b/>
          <w:bCs/>
        </w:rPr>
        <w:t>Mão de obra:</w:t>
      </w:r>
      <w:r>
        <w:t xml:space="preserve"> total de pessoas-dia (pagas ou não). Sob “Custo/un.”</w:t>
      </w:r>
      <w:r>
        <w:t>, indicar diária.</w:t>
      </w:r>
    </w:p>
    <w:p w14:paraId="5C8B99BD" w14:textId="77777777" w:rsidR="00DB1C0A" w:rsidRDefault="002A62A6">
      <w:pPr>
        <w:pStyle w:val="Compact"/>
        <w:numPr>
          <w:ilvl w:val="0"/>
          <w:numId w:val="85"/>
        </w:numPr>
      </w:pPr>
      <w:r>
        <w:rPr>
          <w:b/>
          <w:bCs/>
        </w:rPr>
        <w:t>Equipamento:</w:t>
      </w:r>
      <w:r>
        <w:t xml:space="preserve"> ferramentas, horas-máquina, tração animal. Calcular com base em custos de aluguel.</w:t>
      </w:r>
    </w:p>
    <w:p w14:paraId="5C8B99BE" w14:textId="77777777" w:rsidR="00DB1C0A" w:rsidRDefault="002A62A6">
      <w:pPr>
        <w:pStyle w:val="Compact"/>
        <w:numPr>
          <w:ilvl w:val="0"/>
          <w:numId w:val="85"/>
        </w:numPr>
      </w:pPr>
      <w:r>
        <w:rPr>
          <w:b/>
          <w:bCs/>
        </w:rPr>
        <w:lastRenderedPageBreak/>
        <w:t>Material vegetal:</w:t>
      </w:r>
      <w:r>
        <w:t xml:space="preserve"> sementes, mudas, estacas, etc.</w:t>
      </w:r>
    </w:p>
    <w:p w14:paraId="5C8B99BF" w14:textId="77777777" w:rsidR="00DB1C0A" w:rsidRDefault="002A62A6">
      <w:pPr>
        <w:pStyle w:val="Compact"/>
        <w:numPr>
          <w:ilvl w:val="0"/>
          <w:numId w:val="85"/>
        </w:numPr>
      </w:pPr>
      <w:r>
        <w:rPr>
          <w:b/>
          <w:bCs/>
        </w:rPr>
        <w:t>Fertilizantes e biocidas:</w:t>
      </w:r>
      <w:r>
        <w:t xml:space="preserve"> composto/esterco, fertilizante inorgânico, herbicidas, pesticidas, etc.</w:t>
      </w:r>
    </w:p>
    <w:p w14:paraId="5C8B99C0" w14:textId="77777777" w:rsidR="00DB1C0A" w:rsidRDefault="002A62A6">
      <w:pPr>
        <w:pStyle w:val="Compact"/>
        <w:numPr>
          <w:ilvl w:val="0"/>
          <w:numId w:val="85"/>
        </w:numPr>
      </w:pPr>
      <w:r>
        <w:rPr>
          <w:b/>
          <w:bCs/>
        </w:rPr>
        <w:t>Material de construção:</w:t>
      </w:r>
      <w:r>
        <w:t xml:space="preserve"> madeira, pedras, terra, cimento, tubos, tanques, etc.</w:t>
      </w:r>
    </w:p>
    <w:p w14:paraId="5C8B99C1" w14:textId="77777777" w:rsidR="00DB1C0A" w:rsidRDefault="002A62A6">
      <w:pPr>
        <w:pStyle w:val="Compact"/>
        <w:numPr>
          <w:ilvl w:val="0"/>
          <w:numId w:val="85"/>
        </w:numPr>
      </w:pPr>
      <w:r>
        <w:rPr>
          <w:b/>
          <w:bCs/>
        </w:rPr>
        <w:t>% arcado pelo usuário:</w:t>
      </w:r>
      <w:r>
        <w:t xml:space="preserve"> percentual de custos que os usuários contribuem.</w:t>
      </w:r>
    </w:p>
    <w:p w14:paraId="5C8B99C2" w14:textId="77777777" w:rsidR="00DB1C0A" w:rsidRDefault="002A62A6">
      <w:pPr>
        <w:pStyle w:val="FirstParagraph"/>
      </w:pPr>
      <w:r>
        <w:t>Se não for possível detalhar, estime o custo total de implantação: ________</w:t>
      </w:r>
    </w:p>
    <w:p w14:paraId="5C8B99C3" w14:textId="77777777" w:rsidR="00DB1C0A" w:rsidRDefault="002A62A6">
      <w:pPr>
        <w:pStyle w:val="Ttulo2"/>
      </w:pPr>
      <w:bookmarkStart w:id="84" w:name="atividades-de-manutençãorecorrentes"/>
      <w:bookmarkStart w:id="85" w:name="_Toc221455176"/>
      <w:bookmarkEnd w:id="82"/>
      <w:r>
        <w:t xml:space="preserve">4.5 Atividades de manutenção/recorrentes </w:t>
      </w:r>
      <w:r>
        <w:t>📏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3"/>
        <w:gridCol w:w="4632"/>
        <w:gridCol w:w="2271"/>
      </w:tblGrid>
      <w:tr w:rsidR="00DB1C0A" w14:paraId="5C8B99C7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9C4" w14:textId="77777777" w:rsidR="00DB1C0A" w:rsidRDefault="002A62A6">
            <w:pPr>
              <w:pStyle w:val="Compact"/>
            </w:pPr>
            <w:r>
              <w:t>Nº</w:t>
            </w:r>
          </w:p>
        </w:tc>
        <w:tc>
          <w:tcPr>
            <w:tcW w:w="0" w:type="auto"/>
          </w:tcPr>
          <w:p w14:paraId="5C8B99C5" w14:textId="77777777" w:rsidR="00DB1C0A" w:rsidRDefault="002A62A6">
            <w:pPr>
              <w:pStyle w:val="Compact"/>
            </w:pPr>
            <w:r>
              <w:t>Atividade</w:t>
            </w:r>
          </w:p>
        </w:tc>
        <w:tc>
          <w:tcPr>
            <w:tcW w:w="0" w:type="auto"/>
          </w:tcPr>
          <w:p w14:paraId="5C8B99C6" w14:textId="77777777" w:rsidR="00DB1C0A" w:rsidRDefault="002A62A6">
            <w:pPr>
              <w:pStyle w:val="Compact"/>
            </w:pPr>
            <w:r>
              <w:t>Período/Frequência</w:t>
            </w:r>
          </w:p>
        </w:tc>
      </w:tr>
      <w:tr w:rsidR="00DB1C0A" w14:paraId="5C8B99CB" w14:textId="77777777">
        <w:tc>
          <w:tcPr>
            <w:tcW w:w="0" w:type="auto"/>
          </w:tcPr>
          <w:p w14:paraId="5C8B99C8" w14:textId="77777777" w:rsidR="00DB1C0A" w:rsidRDefault="002A62A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B99C9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CA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CF" w14:textId="77777777">
        <w:tc>
          <w:tcPr>
            <w:tcW w:w="0" w:type="auto"/>
          </w:tcPr>
          <w:p w14:paraId="5C8B99CC" w14:textId="77777777" w:rsidR="00DB1C0A" w:rsidRDefault="002A62A6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8B99CD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CE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D3" w14:textId="77777777">
        <w:tc>
          <w:tcPr>
            <w:tcW w:w="0" w:type="auto"/>
          </w:tcPr>
          <w:p w14:paraId="5C8B99D0" w14:textId="77777777" w:rsidR="00DB1C0A" w:rsidRDefault="002A62A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C8B99D1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D2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D7" w14:textId="77777777">
        <w:tc>
          <w:tcPr>
            <w:tcW w:w="0" w:type="auto"/>
          </w:tcPr>
          <w:p w14:paraId="5C8B99D4" w14:textId="77777777" w:rsidR="00DB1C0A" w:rsidRDefault="002A62A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C8B99D5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D6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9DB" w14:textId="77777777">
        <w:tc>
          <w:tcPr>
            <w:tcW w:w="0" w:type="auto"/>
          </w:tcPr>
          <w:p w14:paraId="5C8B99D8" w14:textId="77777777" w:rsidR="00DB1C0A" w:rsidRDefault="002A62A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C8B99D9" w14:textId="77777777" w:rsidR="00DB1C0A" w:rsidRDefault="002A62A6">
            <w:pPr>
              <w:pStyle w:val="Compact"/>
            </w:pPr>
            <w:r>
              <w:t>________________________________________</w:t>
            </w:r>
          </w:p>
        </w:tc>
        <w:tc>
          <w:tcPr>
            <w:tcW w:w="0" w:type="auto"/>
          </w:tcPr>
          <w:p w14:paraId="5C8B99DA" w14:textId="77777777" w:rsidR="00DB1C0A" w:rsidRDefault="002A62A6">
            <w:pPr>
              <w:pStyle w:val="Compact"/>
            </w:pPr>
            <w:r>
              <w:t>________</w:t>
            </w:r>
          </w:p>
        </w:tc>
      </w:tr>
    </w:tbl>
    <w:p w14:paraId="5C8B99DC" w14:textId="77777777" w:rsidR="00DB1C0A" w:rsidRDefault="002A62A6">
      <w:pPr>
        <w:pStyle w:val="Ttulo2"/>
      </w:pPr>
      <w:bookmarkStart w:id="86" w:name="X40aa6f9cbeb9f51e9e9b114ee3f27df9e8c270c"/>
      <w:bookmarkStart w:id="87" w:name="_Toc221455177"/>
      <w:bookmarkEnd w:id="84"/>
      <w:r>
        <w:t xml:space="preserve">4.6 Custos dos insumos para manutenção (por ano) </w:t>
      </w:r>
      <w:r>
        <w:t>📏</w:t>
      </w:r>
      <w:bookmarkEnd w:id="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1"/>
        <w:gridCol w:w="1617"/>
        <w:gridCol w:w="970"/>
        <w:gridCol w:w="755"/>
        <w:gridCol w:w="1186"/>
        <w:gridCol w:w="1401"/>
        <w:gridCol w:w="2264"/>
      </w:tblGrid>
      <w:tr w:rsidR="00DB1C0A" w14:paraId="5C8B99E4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4" w:type="dxa"/>
          </w:tcPr>
          <w:p w14:paraId="5C8B99DD" w14:textId="77777777" w:rsidR="00DB1C0A" w:rsidRDefault="002A62A6">
            <w:pPr>
              <w:pStyle w:val="Compact"/>
            </w:pPr>
            <w:r>
              <w:t>Insumo</w:t>
            </w:r>
          </w:p>
        </w:tc>
        <w:tc>
          <w:tcPr>
            <w:tcW w:w="1414" w:type="dxa"/>
          </w:tcPr>
          <w:p w14:paraId="5C8B99DE" w14:textId="77777777" w:rsidR="00DB1C0A" w:rsidRDefault="002A62A6">
            <w:pPr>
              <w:pStyle w:val="Compact"/>
            </w:pPr>
            <w:r>
              <w:t>Especificação</w:t>
            </w:r>
          </w:p>
        </w:tc>
        <w:tc>
          <w:tcPr>
            <w:tcW w:w="848" w:type="dxa"/>
          </w:tcPr>
          <w:p w14:paraId="5C8B99DF" w14:textId="77777777" w:rsidR="00DB1C0A" w:rsidRDefault="002A62A6">
            <w:pPr>
              <w:pStyle w:val="Compact"/>
            </w:pPr>
            <w:r>
              <w:t>Unidade</w:t>
            </w:r>
          </w:p>
        </w:tc>
        <w:tc>
          <w:tcPr>
            <w:tcW w:w="660" w:type="dxa"/>
          </w:tcPr>
          <w:p w14:paraId="5C8B99E0" w14:textId="77777777" w:rsidR="00DB1C0A" w:rsidRDefault="002A62A6">
            <w:pPr>
              <w:pStyle w:val="Compact"/>
              <w:jc w:val="right"/>
            </w:pPr>
            <w:r>
              <w:t>Qtde.</w:t>
            </w:r>
          </w:p>
        </w:tc>
        <w:tc>
          <w:tcPr>
            <w:tcW w:w="1037" w:type="dxa"/>
          </w:tcPr>
          <w:p w14:paraId="5C8B99E1" w14:textId="77777777" w:rsidR="00DB1C0A" w:rsidRDefault="002A62A6">
            <w:pPr>
              <w:pStyle w:val="Compact"/>
              <w:jc w:val="right"/>
            </w:pPr>
            <w:r>
              <w:t>Custo/un.</w:t>
            </w:r>
          </w:p>
        </w:tc>
        <w:tc>
          <w:tcPr>
            <w:tcW w:w="1225" w:type="dxa"/>
          </w:tcPr>
          <w:p w14:paraId="5C8B99E2" w14:textId="77777777" w:rsidR="00DB1C0A" w:rsidRDefault="002A62A6">
            <w:pPr>
              <w:pStyle w:val="Compact"/>
              <w:jc w:val="right"/>
            </w:pPr>
            <w:r>
              <w:t>Custo total</w:t>
            </w:r>
          </w:p>
        </w:tc>
        <w:tc>
          <w:tcPr>
            <w:tcW w:w="1980" w:type="dxa"/>
          </w:tcPr>
          <w:p w14:paraId="5C8B99E3" w14:textId="77777777" w:rsidR="00DB1C0A" w:rsidRDefault="002A62A6">
            <w:pPr>
              <w:pStyle w:val="Compact"/>
              <w:jc w:val="center"/>
            </w:pPr>
            <w:r>
              <w:t>% arc. pelo usuário</w:t>
            </w:r>
          </w:p>
        </w:tc>
      </w:tr>
      <w:tr w:rsidR="00DB1C0A" w14:paraId="5C8B99EC" w14:textId="77777777">
        <w:tc>
          <w:tcPr>
            <w:tcW w:w="754" w:type="dxa"/>
          </w:tcPr>
          <w:p w14:paraId="5C8B99E5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Mão de obra</w:t>
            </w:r>
          </w:p>
        </w:tc>
        <w:tc>
          <w:tcPr>
            <w:tcW w:w="1414" w:type="dxa"/>
          </w:tcPr>
          <w:p w14:paraId="5C8B99E6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9E7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9E8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9E9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9EA" w14:textId="77777777" w:rsidR="00DB1C0A" w:rsidRDefault="00DB1C0A">
            <w:pPr>
              <w:pStyle w:val="Compact"/>
            </w:pPr>
          </w:p>
        </w:tc>
        <w:tc>
          <w:tcPr>
            <w:tcW w:w="1980" w:type="dxa"/>
          </w:tcPr>
          <w:p w14:paraId="5C8B99EB" w14:textId="77777777" w:rsidR="00DB1C0A" w:rsidRDefault="00DB1C0A">
            <w:pPr>
              <w:pStyle w:val="Compact"/>
            </w:pPr>
          </w:p>
        </w:tc>
      </w:tr>
      <w:tr w:rsidR="00DB1C0A" w14:paraId="5C8B99F4" w14:textId="77777777">
        <w:tc>
          <w:tcPr>
            <w:tcW w:w="754" w:type="dxa"/>
          </w:tcPr>
          <w:p w14:paraId="5C8B99ED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Equipamento</w:t>
            </w:r>
          </w:p>
        </w:tc>
        <w:tc>
          <w:tcPr>
            <w:tcW w:w="1414" w:type="dxa"/>
          </w:tcPr>
          <w:p w14:paraId="5C8B99EE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9EF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9F0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9F1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9F2" w14:textId="77777777" w:rsidR="00DB1C0A" w:rsidRDefault="00DB1C0A">
            <w:pPr>
              <w:pStyle w:val="Compact"/>
            </w:pPr>
          </w:p>
        </w:tc>
        <w:tc>
          <w:tcPr>
            <w:tcW w:w="1980" w:type="dxa"/>
          </w:tcPr>
          <w:p w14:paraId="5C8B99F3" w14:textId="77777777" w:rsidR="00DB1C0A" w:rsidRDefault="00DB1C0A">
            <w:pPr>
              <w:pStyle w:val="Compact"/>
            </w:pPr>
          </w:p>
        </w:tc>
      </w:tr>
      <w:tr w:rsidR="00DB1C0A" w14:paraId="5C8B99FC" w14:textId="77777777">
        <w:tc>
          <w:tcPr>
            <w:tcW w:w="754" w:type="dxa"/>
          </w:tcPr>
          <w:p w14:paraId="5C8B99F5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Material vegetal</w:t>
            </w:r>
          </w:p>
        </w:tc>
        <w:tc>
          <w:tcPr>
            <w:tcW w:w="1414" w:type="dxa"/>
          </w:tcPr>
          <w:p w14:paraId="5C8B99F6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9F7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9F8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9F9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9FA" w14:textId="77777777" w:rsidR="00DB1C0A" w:rsidRDefault="00DB1C0A">
            <w:pPr>
              <w:pStyle w:val="Compact"/>
            </w:pPr>
          </w:p>
        </w:tc>
        <w:tc>
          <w:tcPr>
            <w:tcW w:w="1980" w:type="dxa"/>
          </w:tcPr>
          <w:p w14:paraId="5C8B99FB" w14:textId="77777777" w:rsidR="00DB1C0A" w:rsidRDefault="00DB1C0A">
            <w:pPr>
              <w:pStyle w:val="Compact"/>
            </w:pPr>
          </w:p>
        </w:tc>
      </w:tr>
      <w:tr w:rsidR="00DB1C0A" w14:paraId="5C8B9A04" w14:textId="77777777">
        <w:tc>
          <w:tcPr>
            <w:tcW w:w="754" w:type="dxa"/>
          </w:tcPr>
          <w:p w14:paraId="5C8B99FD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Fertilizantes e biocidas</w:t>
            </w:r>
          </w:p>
        </w:tc>
        <w:tc>
          <w:tcPr>
            <w:tcW w:w="1414" w:type="dxa"/>
          </w:tcPr>
          <w:p w14:paraId="5C8B99FE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9FF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A00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A01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A02" w14:textId="77777777" w:rsidR="00DB1C0A" w:rsidRDefault="00DB1C0A">
            <w:pPr>
              <w:pStyle w:val="Compact"/>
            </w:pPr>
          </w:p>
        </w:tc>
        <w:tc>
          <w:tcPr>
            <w:tcW w:w="1980" w:type="dxa"/>
          </w:tcPr>
          <w:p w14:paraId="5C8B9A03" w14:textId="77777777" w:rsidR="00DB1C0A" w:rsidRDefault="00DB1C0A">
            <w:pPr>
              <w:pStyle w:val="Compact"/>
            </w:pPr>
          </w:p>
        </w:tc>
      </w:tr>
      <w:tr w:rsidR="00DB1C0A" w14:paraId="5C8B9A0C" w14:textId="77777777">
        <w:tc>
          <w:tcPr>
            <w:tcW w:w="754" w:type="dxa"/>
          </w:tcPr>
          <w:p w14:paraId="5C8B9A05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Material de construção</w:t>
            </w:r>
          </w:p>
        </w:tc>
        <w:tc>
          <w:tcPr>
            <w:tcW w:w="1414" w:type="dxa"/>
          </w:tcPr>
          <w:p w14:paraId="5C8B9A06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A07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A08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A09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A0A" w14:textId="77777777" w:rsidR="00DB1C0A" w:rsidRDefault="00DB1C0A">
            <w:pPr>
              <w:pStyle w:val="Compact"/>
            </w:pPr>
          </w:p>
        </w:tc>
        <w:tc>
          <w:tcPr>
            <w:tcW w:w="1980" w:type="dxa"/>
          </w:tcPr>
          <w:p w14:paraId="5C8B9A0B" w14:textId="77777777" w:rsidR="00DB1C0A" w:rsidRDefault="00DB1C0A">
            <w:pPr>
              <w:pStyle w:val="Compact"/>
            </w:pPr>
          </w:p>
        </w:tc>
      </w:tr>
      <w:tr w:rsidR="00DB1C0A" w14:paraId="5C8B9A14" w14:textId="77777777">
        <w:tc>
          <w:tcPr>
            <w:tcW w:w="754" w:type="dxa"/>
          </w:tcPr>
          <w:p w14:paraId="5C8B9A0D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Outros</w:t>
            </w:r>
          </w:p>
        </w:tc>
        <w:tc>
          <w:tcPr>
            <w:tcW w:w="1414" w:type="dxa"/>
          </w:tcPr>
          <w:p w14:paraId="5C8B9A0E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A0F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A10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A11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A12" w14:textId="77777777" w:rsidR="00DB1C0A" w:rsidRDefault="00DB1C0A">
            <w:pPr>
              <w:pStyle w:val="Compact"/>
            </w:pPr>
          </w:p>
        </w:tc>
        <w:tc>
          <w:tcPr>
            <w:tcW w:w="1980" w:type="dxa"/>
          </w:tcPr>
          <w:p w14:paraId="5C8B9A13" w14:textId="77777777" w:rsidR="00DB1C0A" w:rsidRDefault="00DB1C0A">
            <w:pPr>
              <w:pStyle w:val="Compact"/>
            </w:pPr>
          </w:p>
        </w:tc>
      </w:tr>
      <w:tr w:rsidR="00DB1C0A" w14:paraId="5C8B9A1C" w14:textId="77777777">
        <w:tc>
          <w:tcPr>
            <w:tcW w:w="754" w:type="dxa"/>
          </w:tcPr>
          <w:p w14:paraId="5C8B9A15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lastRenderedPageBreak/>
              <w:t>CUSTO TOTAL DE MANUTENÇÃO</w:t>
            </w:r>
          </w:p>
        </w:tc>
        <w:tc>
          <w:tcPr>
            <w:tcW w:w="1414" w:type="dxa"/>
          </w:tcPr>
          <w:p w14:paraId="5C8B9A16" w14:textId="77777777" w:rsidR="00DB1C0A" w:rsidRDefault="00DB1C0A">
            <w:pPr>
              <w:pStyle w:val="Compact"/>
            </w:pPr>
          </w:p>
        </w:tc>
        <w:tc>
          <w:tcPr>
            <w:tcW w:w="848" w:type="dxa"/>
          </w:tcPr>
          <w:p w14:paraId="5C8B9A17" w14:textId="77777777" w:rsidR="00DB1C0A" w:rsidRDefault="00DB1C0A">
            <w:pPr>
              <w:pStyle w:val="Compact"/>
            </w:pPr>
          </w:p>
        </w:tc>
        <w:tc>
          <w:tcPr>
            <w:tcW w:w="660" w:type="dxa"/>
          </w:tcPr>
          <w:p w14:paraId="5C8B9A18" w14:textId="77777777" w:rsidR="00DB1C0A" w:rsidRDefault="00DB1C0A">
            <w:pPr>
              <w:pStyle w:val="Compact"/>
            </w:pPr>
          </w:p>
        </w:tc>
        <w:tc>
          <w:tcPr>
            <w:tcW w:w="1037" w:type="dxa"/>
          </w:tcPr>
          <w:p w14:paraId="5C8B9A19" w14:textId="77777777" w:rsidR="00DB1C0A" w:rsidRDefault="00DB1C0A">
            <w:pPr>
              <w:pStyle w:val="Compact"/>
            </w:pPr>
          </w:p>
        </w:tc>
        <w:tc>
          <w:tcPr>
            <w:tcW w:w="1225" w:type="dxa"/>
          </w:tcPr>
          <w:p w14:paraId="5C8B9A1A" w14:textId="77777777" w:rsidR="00DB1C0A" w:rsidRDefault="002A62A6">
            <w:pPr>
              <w:pStyle w:val="Compact"/>
              <w:jc w:val="right"/>
            </w:pPr>
            <w:r>
              <w:rPr>
                <w:b/>
                <w:bCs/>
              </w:rPr>
              <w:t>________</w:t>
            </w:r>
          </w:p>
        </w:tc>
        <w:tc>
          <w:tcPr>
            <w:tcW w:w="1980" w:type="dxa"/>
          </w:tcPr>
          <w:p w14:paraId="5C8B9A1B" w14:textId="77777777" w:rsidR="00DB1C0A" w:rsidRDefault="00DB1C0A">
            <w:pPr>
              <w:pStyle w:val="Compact"/>
            </w:pPr>
          </w:p>
        </w:tc>
      </w:tr>
    </w:tbl>
    <w:p w14:paraId="5C8B9A1D" w14:textId="77777777" w:rsidR="00DB1C0A" w:rsidRDefault="002A62A6">
      <w:pPr>
        <w:pStyle w:val="Ttulo2"/>
      </w:pPr>
      <w:bookmarkStart w:id="88" w:name="X36a8af9faa26b42420a612c85c36e19106c1b47"/>
      <w:bookmarkStart w:id="89" w:name="_Toc221455178"/>
      <w:bookmarkEnd w:id="86"/>
      <w:r>
        <w:t xml:space="preserve">4.7 Fatores mais importantes que afetam os custos </w:t>
      </w:r>
      <w:r>
        <w:t>📏</w:t>
      </w:r>
      <w:bookmarkEnd w:id="89"/>
    </w:p>
    <w:p w14:paraId="5C8B9A1E" w14:textId="77777777" w:rsidR="00DB1C0A" w:rsidRDefault="002A62A6">
      <w:r>
        <w:pict w14:anchorId="5C8B9EB2">
          <v:rect id="_x0000_i1039" style="width:0;height:1.5pt" o:hralign="center" o:hrstd="t" o:hr="t"/>
        </w:pict>
      </w:r>
    </w:p>
    <w:p w14:paraId="5C8B9A1F" w14:textId="77777777" w:rsidR="00DB1C0A" w:rsidRDefault="002A62A6">
      <w:r>
        <w:pict w14:anchorId="5C8B9EB3">
          <v:rect id="_x0000_i1040" style="width:0;height:1.5pt" o:hralign="center" o:hrstd="t" o:hr="t"/>
        </w:pict>
      </w:r>
    </w:p>
    <w:p w14:paraId="5C8B9A20" w14:textId="77777777" w:rsidR="00DB1C0A" w:rsidRDefault="002A62A6">
      <w:r>
        <w:pict w14:anchorId="5C8B9EB4">
          <v:rect id="_x0000_i1041" style="width:0;height:1.5pt" o:hralign="center" o:hrstd="t" o:hr="t"/>
        </w:pict>
      </w:r>
    </w:p>
    <w:p w14:paraId="5C8B9A21" w14:textId="77777777" w:rsidR="00DB1C0A" w:rsidRDefault="002A62A6">
      <w:pPr>
        <w:pStyle w:val="Ttulo1"/>
      </w:pPr>
      <w:bookmarkStart w:id="90" w:name="ambiente-natural-e-humano"/>
      <w:bookmarkStart w:id="91" w:name="_Toc221455179"/>
      <w:bookmarkEnd w:id="74"/>
      <w:bookmarkEnd w:id="88"/>
      <w:r>
        <w:t>5. Ambiente natural e humano</w:t>
      </w:r>
      <w:bookmarkEnd w:id="91"/>
    </w:p>
    <w:p w14:paraId="5C8B9A22" w14:textId="77777777" w:rsidR="00DB1C0A" w:rsidRDefault="002A62A6">
      <w:pPr>
        <w:pStyle w:val="FirstParagraph"/>
      </w:pPr>
      <w:r>
        <w:rPr>
          <w:i/>
          <w:iCs/>
        </w:rPr>
        <w:t>Forneça detalhes das condições naturais (biofísicas) onde a Tecnologia é aplicada. Descreva as condições tal como eram sem qualquer impacto do manejo sustentável da terra.</w:t>
      </w:r>
    </w:p>
    <w:p w14:paraId="5C8B9A23" w14:textId="77777777" w:rsidR="00DB1C0A" w:rsidRDefault="002A62A6">
      <w:pPr>
        <w:pStyle w:val="Ttulo2"/>
      </w:pPr>
      <w:bookmarkStart w:id="92" w:name="clima"/>
      <w:bookmarkStart w:id="93" w:name="_Toc221455180"/>
      <w:r>
        <w:t>5.1 Clima</w:t>
      </w:r>
      <w:bookmarkEnd w:id="93"/>
    </w:p>
    <w:p w14:paraId="5C8B9A24" w14:textId="77777777" w:rsidR="00DB1C0A" w:rsidRDefault="002A62A6">
      <w:pPr>
        <w:pStyle w:val="FirstParagraph"/>
      </w:pPr>
      <w:r>
        <w:rPr>
          <w:i/>
          <w:iCs/>
        </w:rPr>
        <w:t>Marque no máximo duas respostas por pergunta.</w:t>
      </w:r>
    </w:p>
    <w:p w14:paraId="5C8B9A25" w14:textId="77777777" w:rsidR="00DB1C0A" w:rsidRDefault="002A62A6">
      <w:pPr>
        <w:pStyle w:val="Corpodetexto"/>
      </w:pPr>
      <w:r>
        <w:rPr>
          <w:b/>
          <w:bCs/>
        </w:rPr>
        <w:t>Precipitação anual:</w:t>
      </w:r>
    </w:p>
    <w:p w14:paraId="5C8B9A26" w14:textId="77777777" w:rsidR="00DB1C0A" w:rsidRDefault="002A62A6">
      <w:pPr>
        <w:pStyle w:val="Corpodetexto"/>
      </w:pPr>
      <w:r>
        <w:t>○ &lt; 250 mm ○ 251–500 mm ○ 501–750 mm ○ 751–1.000 mm ○ 1.001–1.500 mm ○ 1.501–2.000 mm ○ 2.001–3.000 mm ○ 3.001–4.000 mm ○ &gt; 4.000 mm</w:t>
      </w:r>
    </w:p>
    <w:p w14:paraId="5C8B9A27" w14:textId="77777777" w:rsidR="00DB1C0A" w:rsidRDefault="002A62A6">
      <w:pPr>
        <w:pStyle w:val="Corpodetexto"/>
      </w:pPr>
      <w:r>
        <w:t>Precipitação média anual (se conhecida): ________ mm</w:t>
      </w:r>
    </w:p>
    <w:p w14:paraId="5C8B9A28" w14:textId="77777777" w:rsidR="00DB1C0A" w:rsidRDefault="002A62A6">
      <w:pPr>
        <w:pStyle w:val="Corpodetexto"/>
      </w:pPr>
      <w:r>
        <w:rPr>
          <w:b/>
          <w:bCs/>
        </w:rPr>
        <w:t>Zona agroclimática:</w:t>
      </w:r>
    </w:p>
    <w:p w14:paraId="5C8B9A29" w14:textId="77777777" w:rsidR="00DB1C0A" w:rsidRDefault="002A62A6">
      <w:pPr>
        <w:pStyle w:val="Corpodetexto"/>
      </w:pPr>
      <w:r>
        <w:t>○ Úmida (período de crescimento &gt; 270 dias) ○ Subúmida (180–269 dias) ○ Semiárida (75–179 dias) ○ Árida (&lt; 74 dias)</w:t>
      </w:r>
    </w:p>
    <w:p w14:paraId="5C8B9A2A" w14:textId="77777777" w:rsidR="00DB1C0A" w:rsidRDefault="002A62A6">
      <w:pPr>
        <w:pStyle w:val="Corpodetexto"/>
      </w:pPr>
      <w:r>
        <w:rPr>
          <w:i/>
          <w:iCs/>
        </w:rPr>
        <w:t>Período de crescimento (LGP): período em que a precipitação excede metade da evapotranspiração potencial (ETP) e a temperatura é superior a 6,5°C.</w:t>
      </w:r>
    </w:p>
    <w:p w14:paraId="5C8B9A2B" w14:textId="77777777" w:rsidR="00DB1C0A" w:rsidRDefault="002A62A6">
      <w:pPr>
        <w:pStyle w:val="Corpodetexto"/>
      </w:pPr>
      <w:r>
        <w:t>Especificações/comentários sobre distribuição da precipitação, sazonalidade, estações chuvosas, chuvas intensas, períodos secos: ________________________________________</w:t>
      </w:r>
    </w:p>
    <w:p w14:paraId="5C8B9A2C" w14:textId="77777777" w:rsidR="00DB1C0A" w:rsidRDefault="002A62A6">
      <w:pPr>
        <w:pStyle w:val="Corpodetexto"/>
      </w:pPr>
      <w:r>
        <w:t>Estação meteorológica de referência: ________________________________________</w:t>
      </w:r>
    </w:p>
    <w:p w14:paraId="5C8B9A2D" w14:textId="77777777" w:rsidR="00DB1C0A" w:rsidRDefault="002A62A6">
      <w:pPr>
        <w:pStyle w:val="Corpodetexto"/>
      </w:pPr>
      <w:r>
        <w:lastRenderedPageBreak/>
        <w:t>Especificações sobre clima (p.ex. temperatura média anual): ________________________________________</w:t>
      </w:r>
    </w:p>
    <w:p w14:paraId="5C8B9A2E" w14:textId="77777777" w:rsidR="00DB1C0A" w:rsidRDefault="002A62A6">
      <w:pPr>
        <w:pStyle w:val="Ttulo2"/>
      </w:pPr>
      <w:bookmarkStart w:id="94" w:name="topografia"/>
      <w:bookmarkStart w:id="95" w:name="_Toc221455181"/>
      <w:bookmarkEnd w:id="92"/>
      <w:r>
        <w:t xml:space="preserve">5.2 Topografia </w:t>
      </w:r>
      <w:r>
        <w:t>📏</w:t>
      </w:r>
      <w:bookmarkEnd w:id="95"/>
    </w:p>
    <w:p w14:paraId="5C8B9A2F" w14:textId="77777777" w:rsidR="00DB1C0A" w:rsidRDefault="002A62A6">
      <w:pPr>
        <w:pStyle w:val="FirstParagraph"/>
      </w:pPr>
      <w:r>
        <w:rPr>
          <w:i/>
          <w:iCs/>
        </w:rPr>
        <w:t>Marque no máximo duas respostas por pergunta.</w:t>
      </w:r>
    </w:p>
    <w:p w14:paraId="5C8B9A30" w14:textId="77777777" w:rsidR="00DB1C0A" w:rsidRDefault="002A62A6">
      <w:pPr>
        <w:pStyle w:val="Corpodetexto"/>
      </w:pPr>
      <w:r>
        <w:rPr>
          <w:b/>
          <w:bCs/>
        </w:rPr>
        <w:t>Declividade média:</w:t>
      </w:r>
    </w:p>
    <w:p w14:paraId="5C8B9A31" w14:textId="77777777" w:rsidR="00DB1C0A" w:rsidRDefault="002A62A6">
      <w:pPr>
        <w:pStyle w:val="Corpodetexto"/>
      </w:pPr>
      <w:r>
        <w:t>○ Plana (0–2%) ○ Suave (3–5%) ○ Moderada (6–10%) ○ Ondulada (11–15%) ○ Colinosa (16–30%) ○ Íngreme (31–60%) ○ Muito íngreme (&gt; 60%)</w:t>
      </w:r>
    </w:p>
    <w:p w14:paraId="5C8B9A32" w14:textId="77777777" w:rsidR="00DB1C0A" w:rsidRDefault="002A62A6">
      <w:pPr>
        <w:pStyle w:val="Corpodetexto"/>
      </w:pPr>
      <w:r>
        <w:rPr>
          <w:b/>
          <w:bCs/>
        </w:rPr>
        <w:t>Formas de relevo:</w:t>
      </w:r>
    </w:p>
    <w:p w14:paraId="5C8B9A33" w14:textId="77777777" w:rsidR="00DB1C0A" w:rsidRDefault="002A62A6">
      <w:pPr>
        <w:pStyle w:val="Corpodetexto"/>
      </w:pPr>
      <w:r>
        <w:t>○ Planalto/planícies ○ Cumeeiras ○ Encostas de montanha ○ Encostas de colina ○ Sopé de encosta ○ Fundos de vale</w:t>
      </w:r>
    </w:p>
    <w:p w14:paraId="5C8B9A34" w14:textId="77777777" w:rsidR="00DB1C0A" w:rsidRDefault="002A62A6">
      <w:pPr>
        <w:pStyle w:val="Corpodetexto"/>
      </w:pPr>
      <w:r>
        <w:rPr>
          <w:b/>
          <w:bCs/>
        </w:rPr>
        <w:t>Zona altitudinal:</w:t>
      </w:r>
    </w:p>
    <w:p w14:paraId="5C8B9A35" w14:textId="77777777" w:rsidR="00DB1C0A" w:rsidRDefault="002A62A6">
      <w:pPr>
        <w:pStyle w:val="Corpodetexto"/>
      </w:pPr>
      <w:r>
        <w:t>○ &lt; 100 m ○ 101–500 m ○ 501–1.000 m ○ 1.001–1.500 m ○ 1.501–2.000 m ○ 2.001–2.500 m ○ 2.501–3.000 m ○ 3.001–4.000 m ○ &gt; 4.000 m</w:t>
      </w:r>
    </w:p>
    <w:p w14:paraId="5C8B9A36" w14:textId="77777777" w:rsidR="00DB1C0A" w:rsidRDefault="002A62A6">
      <w:pPr>
        <w:pStyle w:val="Corpodetexto"/>
      </w:pPr>
      <w:r>
        <w:t>A Tecnologia é especificamente aplicada em:</w:t>
      </w:r>
    </w:p>
    <w:p w14:paraId="5C8B9A37" w14:textId="77777777" w:rsidR="00DB1C0A" w:rsidRDefault="002A62A6">
      <w:pPr>
        <w:pStyle w:val="Corpodetexto"/>
      </w:pPr>
      <w:r>
        <w:t>○ Situações convexas (cumeeira — divergência do fluxo de água) ○ Situações côncavas (depressão — convergência do fluxo) ○ Não relevante</w:t>
      </w:r>
    </w:p>
    <w:p w14:paraId="5C8B9A38" w14:textId="77777777" w:rsidR="00DB1C0A" w:rsidRDefault="002A62A6">
      <w:pPr>
        <w:pStyle w:val="Corpodetexto"/>
      </w:pPr>
      <w:r>
        <w:t>Comentários sobre topografia: ________________________________________</w:t>
      </w:r>
    </w:p>
    <w:p w14:paraId="5C8B9A39" w14:textId="77777777" w:rsidR="00DB1C0A" w:rsidRDefault="002A62A6">
      <w:pPr>
        <w:pStyle w:val="Ttulo2"/>
      </w:pPr>
      <w:bookmarkStart w:id="96" w:name="solos"/>
      <w:bookmarkStart w:id="97" w:name="_Toc221455182"/>
      <w:bookmarkEnd w:id="94"/>
      <w:r>
        <w:t xml:space="preserve">5.3 Solos </w:t>
      </w:r>
      <w:r>
        <w:t>📏</w:t>
      </w:r>
      <w:bookmarkEnd w:id="97"/>
    </w:p>
    <w:p w14:paraId="5C8B9A3A" w14:textId="77777777" w:rsidR="00DB1C0A" w:rsidRDefault="002A62A6">
      <w:pPr>
        <w:pStyle w:val="FirstParagraph"/>
      </w:pPr>
      <w:r>
        <w:rPr>
          <w:i/>
          <w:iCs/>
        </w:rPr>
        <w:t>Parâmetros baseados nos padrões FAO. Marque no máximo duas respostas por pergunta.</w:t>
      </w:r>
    </w:p>
    <w:p w14:paraId="5C8B9A3B" w14:textId="77777777" w:rsidR="00DB1C0A" w:rsidRDefault="002A62A6">
      <w:pPr>
        <w:pStyle w:val="Corpodetexto"/>
      </w:pPr>
      <w:r>
        <w:rPr>
          <w:b/>
          <w:bCs/>
        </w:rPr>
        <w:t>Profundidade média do solo:</w:t>
      </w:r>
    </w:p>
    <w:p w14:paraId="5C8B9A3C" w14:textId="77777777" w:rsidR="00DB1C0A" w:rsidRDefault="002A62A6">
      <w:pPr>
        <w:pStyle w:val="Corpodetexto"/>
      </w:pPr>
      <w:r>
        <w:t>○ Muito raso (0–20 cm) ○ Raso (21–50 cm) ○ Moderadamente profundo (51–80 cm) ○ Profundo (81–120 cm) ○ Muito profundo (&gt; 120 cm)</w:t>
      </w:r>
    </w:p>
    <w:p w14:paraId="5C8B9A3D" w14:textId="77777777" w:rsidR="00DB1C0A" w:rsidRDefault="002A62A6">
      <w:pPr>
        <w:pStyle w:val="Corpodetexto"/>
      </w:pPr>
      <w:r>
        <w:rPr>
          <w:b/>
          <w:bCs/>
        </w:rPr>
        <w:t>Textura do solo (horizonte superficial):</w:t>
      </w:r>
    </w:p>
    <w:p w14:paraId="5C8B9A3E" w14:textId="77777777" w:rsidR="00DB1C0A" w:rsidRDefault="002A62A6">
      <w:pPr>
        <w:pStyle w:val="Corpodetexto"/>
      </w:pPr>
      <w:r>
        <w:t>○ Grossa/leve (arenosa) ○ Média (franca, siltosa) ○ Fina/pesada (argilosa)</w:t>
      </w:r>
    </w:p>
    <w:p w14:paraId="5C8B9A3F" w14:textId="77777777" w:rsidR="00DB1C0A" w:rsidRDefault="002A62A6">
      <w:pPr>
        <w:pStyle w:val="Corpodetexto"/>
      </w:pPr>
      <w:r>
        <w:rPr>
          <w:b/>
          <w:bCs/>
        </w:rPr>
        <w:t>Textura do solo (&gt; 20 cm abaixo da superfície):</w:t>
      </w:r>
    </w:p>
    <w:p w14:paraId="5C8B9A40" w14:textId="77777777" w:rsidR="00DB1C0A" w:rsidRDefault="002A62A6">
      <w:pPr>
        <w:pStyle w:val="Corpodetexto"/>
      </w:pPr>
      <w:r>
        <w:t>○ Grossa/leve (arenosa) ○ Média (franca, siltosa) ○ Fina/pesada (argilosa)</w:t>
      </w:r>
    </w:p>
    <w:p w14:paraId="5C8B9A41" w14:textId="77777777" w:rsidR="00DB1C0A" w:rsidRDefault="002A62A6">
      <w:pPr>
        <w:pStyle w:val="Corpodetexto"/>
      </w:pPr>
      <w:r>
        <w:rPr>
          <w:b/>
          <w:bCs/>
        </w:rPr>
        <w:t>Matéria orgânica no horizonte superficial:</w:t>
      </w:r>
    </w:p>
    <w:p w14:paraId="5C8B9A42" w14:textId="77777777" w:rsidR="00DB1C0A" w:rsidRDefault="002A62A6">
      <w:pPr>
        <w:pStyle w:val="Corpodetexto"/>
      </w:pPr>
      <w:r>
        <w:t>○ Alta (&gt; 3%) ○ Média (1–3%) ○ Baixa (&lt; 1%)</w:t>
      </w:r>
    </w:p>
    <w:p w14:paraId="5C8B9A43" w14:textId="77777777" w:rsidR="00DB1C0A" w:rsidRDefault="002A62A6">
      <w:pPr>
        <w:pStyle w:val="Corpodetexto"/>
      </w:pPr>
      <w:r>
        <w:lastRenderedPageBreak/>
        <w:t>Informações adicionais sobre o solo (tipo, pH, CTC, nitrogênio, salinidade, etc.): ________________________________________</w:t>
      </w:r>
    </w:p>
    <w:p w14:paraId="5C8B9A44" w14:textId="77777777" w:rsidR="00DB1C0A" w:rsidRDefault="002A62A6">
      <w:pPr>
        <w:pStyle w:val="Ttulo2"/>
      </w:pPr>
      <w:bookmarkStart w:id="98" w:name="disponibilidade-e-qualidade-da-água"/>
      <w:bookmarkStart w:id="99" w:name="_Toc221455183"/>
      <w:bookmarkEnd w:id="96"/>
      <w:r>
        <w:t xml:space="preserve">5.4 Disponibilidade e qualidade da água </w:t>
      </w:r>
      <w:r>
        <w:t>📏</w:t>
      </w:r>
      <w:bookmarkEnd w:id="99"/>
    </w:p>
    <w:p w14:paraId="5C8B9A45" w14:textId="77777777" w:rsidR="00DB1C0A" w:rsidRDefault="002A62A6">
      <w:pPr>
        <w:pStyle w:val="FirstParagraph"/>
      </w:pPr>
      <w:r>
        <w:rPr>
          <w:i/>
          <w:iCs/>
        </w:rPr>
        <w:t>Uma resposta por pergunta.</w:t>
      </w:r>
    </w:p>
    <w:p w14:paraId="5C8B9A46" w14:textId="77777777" w:rsidR="00DB1C0A" w:rsidRDefault="002A62A6">
      <w:pPr>
        <w:pStyle w:val="Corpodetexto"/>
      </w:pPr>
      <w:r>
        <w:rPr>
          <w:b/>
          <w:bCs/>
        </w:rPr>
        <w:t>Nível do lençol freático:</w:t>
      </w:r>
    </w:p>
    <w:p w14:paraId="5C8B9A47" w14:textId="77777777" w:rsidR="00DB1C0A" w:rsidRDefault="002A62A6">
      <w:pPr>
        <w:pStyle w:val="Corpodetexto"/>
      </w:pPr>
      <w:r>
        <w:t>○ Superficial ○ &lt; 5 m ○ 5–50 m ○ &gt; 50 m</w:t>
      </w:r>
    </w:p>
    <w:p w14:paraId="5C8B9A48" w14:textId="77777777" w:rsidR="00DB1C0A" w:rsidRDefault="002A62A6">
      <w:pPr>
        <w:pStyle w:val="Corpodetexto"/>
      </w:pPr>
      <w:r>
        <w:rPr>
          <w:b/>
          <w:bCs/>
        </w:rPr>
        <w:t>Disponibilidade de águas superficiais:</w:t>
      </w:r>
    </w:p>
    <w:p w14:paraId="5C8B9A49" w14:textId="77777777" w:rsidR="00DB1C0A" w:rsidRDefault="002A62A6">
      <w:pPr>
        <w:pStyle w:val="Corpodetexto"/>
      </w:pPr>
      <w:r>
        <w:t>○ Excesso (p.ex. encharcamento frequente, alto escoamento) ○ Boa (disponível o ano todo) ○ Média (não disponível o ano todo) ○ Pouca/nenhuma</w:t>
      </w:r>
    </w:p>
    <w:p w14:paraId="5C8B9A4A" w14:textId="77777777" w:rsidR="00DB1C0A" w:rsidRDefault="002A62A6">
      <w:pPr>
        <w:pStyle w:val="Corpodetexto"/>
      </w:pPr>
      <w:r>
        <w:rPr>
          <w:b/>
          <w:bCs/>
        </w:rPr>
        <w:t>Qualidade da água (não tratada):</w:t>
      </w:r>
    </w:p>
    <w:p w14:paraId="5C8B9A4B" w14:textId="77777777" w:rsidR="00DB1C0A" w:rsidRDefault="002A62A6">
      <w:pPr>
        <w:pStyle w:val="Corpodetexto"/>
      </w:pPr>
      <w:r>
        <w:t>○ Boa (potável) ○ Pobre (requer tratamento) ○ Apenas para uso agrícola (irrigação) ○ Inutilizável</w:t>
      </w:r>
    </w:p>
    <w:p w14:paraId="5C8B9A4C" w14:textId="77777777" w:rsidR="00DB1C0A" w:rsidRDefault="002A62A6">
      <w:pPr>
        <w:pStyle w:val="Corpodetexto"/>
      </w:pPr>
      <w:r>
        <w:t>Qualidade refere-se a: ○ Água subterrânea ○ Água superficial ○ Ambas</w:t>
      </w:r>
    </w:p>
    <w:p w14:paraId="5C8B9A4D" w14:textId="77777777" w:rsidR="00DB1C0A" w:rsidRDefault="002A62A6">
      <w:pPr>
        <w:pStyle w:val="Corpodetexto"/>
      </w:pPr>
      <w:r>
        <w:t>Salinidade é um problema? ○ Sim ○ Não — Especifique: ________</w:t>
      </w:r>
    </w:p>
    <w:p w14:paraId="5C8B9A4E" w14:textId="77777777" w:rsidR="00DB1C0A" w:rsidRDefault="002A62A6">
      <w:pPr>
        <w:pStyle w:val="Corpodetexto"/>
      </w:pPr>
      <w:r>
        <w:t>Inundação da área ocorre? ○ Sim ○ Não — Se sim: ○ Frequente ○ Episódica</w:t>
      </w:r>
    </w:p>
    <w:p w14:paraId="5C8B9A4F" w14:textId="77777777" w:rsidR="00DB1C0A" w:rsidRDefault="002A62A6">
      <w:pPr>
        <w:pStyle w:val="Corpodetexto"/>
      </w:pPr>
      <w:r>
        <w:t>Comentários: ________________________________________</w:t>
      </w:r>
    </w:p>
    <w:p w14:paraId="5C8B9A50" w14:textId="77777777" w:rsidR="00DB1C0A" w:rsidRDefault="002A62A6">
      <w:pPr>
        <w:pStyle w:val="Ttulo2"/>
      </w:pPr>
      <w:bookmarkStart w:id="100" w:name="biodiversidade"/>
      <w:bookmarkStart w:id="101" w:name="_Toc221455184"/>
      <w:bookmarkEnd w:id="98"/>
      <w:r>
        <w:t>5.5 Biodiversidade</w:t>
      </w:r>
      <w:bookmarkEnd w:id="101"/>
    </w:p>
    <w:p w14:paraId="5C8B9A51" w14:textId="77777777" w:rsidR="00DB1C0A" w:rsidRDefault="002A62A6">
      <w:pPr>
        <w:pStyle w:val="FirstParagraph"/>
      </w:pPr>
      <w:r>
        <w:rPr>
          <w:i/>
          <w:iCs/>
        </w:rPr>
        <w:t>Uma resposta por pergunta.</w:t>
      </w:r>
    </w:p>
    <w:p w14:paraId="5C8B9A52" w14:textId="77777777" w:rsidR="00DB1C0A" w:rsidRDefault="002A62A6">
      <w:pPr>
        <w:pStyle w:val="Corpodetexto"/>
      </w:pPr>
      <w:r>
        <w:rPr>
          <w:b/>
          <w:bCs/>
        </w:rPr>
        <w:t>Diversidade de espécies:</w:t>
      </w:r>
      <w:r>
        <w:t xml:space="preserve"> ○ Alta ○ Média ○ Baixa</w:t>
      </w:r>
    </w:p>
    <w:p w14:paraId="5C8B9A53" w14:textId="77777777" w:rsidR="00DB1C0A" w:rsidRDefault="002A62A6">
      <w:pPr>
        <w:pStyle w:val="Corpodetexto"/>
      </w:pPr>
      <w:r>
        <w:rPr>
          <w:b/>
          <w:bCs/>
        </w:rPr>
        <w:t>Diversidade de habitats:</w:t>
      </w:r>
      <w:r>
        <w:t xml:space="preserve"> ○ Alta ○ Média ○ Baixa</w:t>
      </w:r>
    </w:p>
    <w:p w14:paraId="5C8B9A54" w14:textId="77777777" w:rsidR="00DB1C0A" w:rsidRDefault="002A62A6">
      <w:pPr>
        <w:pStyle w:val="Corpodetexto"/>
      </w:pPr>
      <w:r>
        <w:t>Comentários: ________________________________________</w:t>
      </w:r>
    </w:p>
    <w:p w14:paraId="5C8B9A55" w14:textId="77777777" w:rsidR="00DB1C0A" w:rsidRDefault="002A62A6">
      <w:pPr>
        <w:pStyle w:val="Ttulo2"/>
      </w:pPr>
      <w:bookmarkStart w:id="102" w:name="X3b158ec2cc6078f6781da45db663801a38492e1"/>
      <w:bookmarkStart w:id="103" w:name="_Toc221455185"/>
      <w:bookmarkEnd w:id="100"/>
      <w:r>
        <w:t>5.6 Características dos usuários da terra que aplicam a Tecnologia</w:t>
      </w:r>
      <w:bookmarkEnd w:id="103"/>
    </w:p>
    <w:p w14:paraId="5C8B9A56" w14:textId="77777777" w:rsidR="00DB1C0A" w:rsidRDefault="002A62A6">
      <w:pPr>
        <w:pStyle w:val="FirstParagraph"/>
      </w:pPr>
      <w:r>
        <w:rPr>
          <w:i/>
          <w:iCs/>
        </w:rPr>
        <w:t>Marque no máximo duas respostas por pergunta.</w:t>
      </w:r>
    </w:p>
    <w:p w14:paraId="5C8B9A57" w14:textId="77777777" w:rsidR="00DB1C0A" w:rsidRDefault="002A62A6">
      <w:pPr>
        <w:pStyle w:val="Corpodetexto"/>
      </w:pPr>
      <w:r>
        <w:rPr>
          <w:b/>
          <w:bCs/>
        </w:rPr>
        <w:t>Sedentário ou nômade:</w:t>
      </w:r>
    </w:p>
    <w:p w14:paraId="5C8B9A58" w14:textId="77777777" w:rsidR="00DB1C0A" w:rsidRDefault="002A62A6">
      <w:pPr>
        <w:pStyle w:val="Corpodetexto"/>
      </w:pPr>
      <w:r>
        <w:t>○ Sedentário ○ Seminômade ○ Nômade ○ Outro: ________</w:t>
      </w:r>
    </w:p>
    <w:p w14:paraId="5C8B9A59" w14:textId="77777777" w:rsidR="00DB1C0A" w:rsidRDefault="002A62A6">
      <w:pPr>
        <w:pStyle w:val="Corpodetexto"/>
      </w:pPr>
      <w:r>
        <w:rPr>
          <w:b/>
          <w:bCs/>
        </w:rPr>
        <w:t>Orientação de mercado do sistema de produção:</w:t>
      </w:r>
    </w:p>
    <w:p w14:paraId="5C8B9A5A" w14:textId="77777777" w:rsidR="00DB1C0A" w:rsidRDefault="002A62A6">
      <w:pPr>
        <w:pStyle w:val="Corpodetexto"/>
      </w:pPr>
      <w:r>
        <w:t>○ Subsistência (autoconsumo) ○ Misto (subsistência/comercial) ○ Comercial/mercado</w:t>
      </w:r>
    </w:p>
    <w:p w14:paraId="5C8B9A5B" w14:textId="77777777" w:rsidR="00DB1C0A" w:rsidRDefault="002A62A6">
      <w:pPr>
        <w:pStyle w:val="Corpodetexto"/>
      </w:pPr>
      <w:r>
        <w:rPr>
          <w:b/>
          <w:bCs/>
        </w:rPr>
        <w:lastRenderedPageBreak/>
        <w:t>Nível relativo de riqueza (referência local):</w:t>
      </w:r>
    </w:p>
    <w:p w14:paraId="5C8B9A5C" w14:textId="77777777" w:rsidR="00DB1C0A" w:rsidRDefault="002A62A6">
      <w:pPr>
        <w:pStyle w:val="Corpodetexto"/>
      </w:pPr>
      <w:r>
        <w:t>○ Muito pobre ○ Pobre ○ Médio ○ Rico ○ Muito rico</w:t>
      </w:r>
    </w:p>
    <w:p w14:paraId="5C8B9A5D" w14:textId="77777777" w:rsidR="00DB1C0A" w:rsidRDefault="002A62A6">
      <w:pPr>
        <w:pStyle w:val="Corpodetexto"/>
      </w:pPr>
      <w:r>
        <w:rPr>
          <w:b/>
          <w:bCs/>
        </w:rPr>
        <w:t>Individual ou grupo:</w:t>
      </w:r>
    </w:p>
    <w:p w14:paraId="5C8B9A5E" w14:textId="77777777" w:rsidR="00DB1C0A" w:rsidRDefault="002A62A6">
      <w:pPr>
        <w:pStyle w:val="Corpodetexto"/>
      </w:pPr>
      <w:r>
        <w:t>○ Individual/domicílio ○ Grupos/comunidade ○ Cooperativa ○ Empregado (empresa, governo)</w:t>
      </w:r>
    </w:p>
    <w:p w14:paraId="5C8B9A5F" w14:textId="77777777" w:rsidR="00DB1C0A" w:rsidRDefault="002A62A6">
      <w:pPr>
        <w:pStyle w:val="Corpodetexto"/>
      </w:pPr>
      <w:r>
        <w:rPr>
          <w:b/>
          <w:bCs/>
        </w:rPr>
        <w:t>Gênero:</w:t>
      </w:r>
      <w:r>
        <w:t xml:space="preserve"> ☐ Mulheres ☐ Homens</w:t>
      </w:r>
    </w:p>
    <w:p w14:paraId="5C8B9A60" w14:textId="77777777" w:rsidR="00DB1C0A" w:rsidRDefault="002A62A6">
      <w:pPr>
        <w:pStyle w:val="Corpodetexto"/>
      </w:pPr>
      <w:r>
        <w:rPr>
          <w:b/>
          <w:bCs/>
        </w:rPr>
        <w:t>Faixa etária:</w:t>
      </w:r>
      <w:r>
        <w:t xml:space="preserve"> ☐ Crianças ☐ Jovens ☐ Meia-idade ☐ Idosos</w:t>
      </w:r>
    </w:p>
    <w:p w14:paraId="5C8B9A61" w14:textId="77777777" w:rsidR="00DB1C0A" w:rsidRDefault="002A62A6">
      <w:pPr>
        <w:pStyle w:val="Corpodetexto"/>
      </w:pPr>
      <w:r>
        <w:rPr>
          <w:b/>
          <w:bCs/>
        </w:rPr>
        <w:t>Renda extra-propriedade:</w:t>
      </w:r>
    </w:p>
    <w:p w14:paraId="5C8B9A62" w14:textId="77777777" w:rsidR="00DB1C0A" w:rsidRDefault="002A62A6">
      <w:pPr>
        <w:pStyle w:val="Corpodetexto"/>
      </w:pPr>
      <w:r>
        <w:t>○ Menos de 10% da renda total ○ 10–50% ○ &gt; 50%</w:t>
      </w:r>
    </w:p>
    <w:p w14:paraId="5C8B9A63" w14:textId="77777777" w:rsidR="00DB1C0A" w:rsidRDefault="002A62A6">
      <w:pPr>
        <w:pStyle w:val="Corpodetexto"/>
      </w:pPr>
      <w:r>
        <w:rPr>
          <w:b/>
          <w:bCs/>
        </w:rPr>
        <w:t>Nível de mecanização:</w:t>
      </w:r>
    </w:p>
    <w:p w14:paraId="5C8B9A64" w14:textId="77777777" w:rsidR="00DB1C0A" w:rsidRDefault="002A62A6">
      <w:pPr>
        <w:pStyle w:val="Corpodetexto"/>
      </w:pPr>
      <w:r>
        <w:t>○ Trabalho manual ○ Tração animal ○ Mecanizado/motorizado</w:t>
      </w:r>
    </w:p>
    <w:p w14:paraId="5C8B9A65" w14:textId="77777777" w:rsidR="00DB1C0A" w:rsidRDefault="002A62A6">
      <w:pPr>
        <w:pStyle w:val="Corpodetexto"/>
      </w:pPr>
      <w:r>
        <w:t>Outras características relevantes: ________________________________________</w:t>
      </w:r>
    </w:p>
    <w:p w14:paraId="5C8B9A66" w14:textId="77777777" w:rsidR="00DB1C0A" w:rsidRDefault="002A62A6">
      <w:pPr>
        <w:pStyle w:val="Ttulo2"/>
      </w:pPr>
      <w:bookmarkStart w:id="104" w:name="X8e3f038f2a8967ed2e930939f4afcce8776b9b6"/>
      <w:bookmarkStart w:id="105" w:name="_Toc221455186"/>
      <w:bookmarkEnd w:id="102"/>
      <w:r>
        <w:t xml:space="preserve">5.7 Área média possuída, arrendada ou utilizada (com direitos de uso) pelos usuários </w:t>
      </w:r>
      <w:r>
        <w:t>📏</w:t>
      </w:r>
      <w:bookmarkEnd w:id="105"/>
    </w:p>
    <w:p w14:paraId="5C8B9A67" w14:textId="77777777" w:rsidR="00DB1C0A" w:rsidRDefault="002A62A6">
      <w:pPr>
        <w:pStyle w:val="FirstParagraph"/>
      </w:pPr>
      <w:r>
        <w:rPr>
          <w:i/>
          <w:iCs/>
        </w:rPr>
        <w:t>Marque no máximo duas respostas.</w:t>
      </w:r>
    </w:p>
    <w:p w14:paraId="5C8B9A68" w14:textId="77777777" w:rsidR="00DB1C0A" w:rsidRDefault="002A62A6">
      <w:pPr>
        <w:pStyle w:val="Corpodetexto"/>
      </w:pPr>
      <w:r>
        <w:t>○ &lt; 0,5 ha ○ 0,5–1 ha ○ 1–2 ha ○ 2–5 ha ○ 5–15 ha ○ 15–50 ha ○ 50–100 ha ○ 100–500 ha ○ 500–1.000 ha ○ 1.000–10.000 ha ○ &gt; 10.000 ha</w:t>
      </w:r>
    </w:p>
    <w:p w14:paraId="5C8B9A69" w14:textId="77777777" w:rsidR="00DB1C0A" w:rsidRDefault="002A62A6">
      <w:pPr>
        <w:pStyle w:val="Corpodetexto"/>
      </w:pPr>
      <w:r>
        <w:t>Considerada (no contexto local): ○ Pequena escala ○ Média escala ○ Grande escala</w:t>
      </w:r>
    </w:p>
    <w:p w14:paraId="5C8B9A6A" w14:textId="77777777" w:rsidR="00DB1C0A" w:rsidRDefault="002A62A6">
      <w:pPr>
        <w:pStyle w:val="Ttulo2"/>
      </w:pPr>
      <w:bookmarkStart w:id="106" w:name="X6fb37c5674d19bb88220a942cd8a3e2d36f9ac3"/>
      <w:bookmarkStart w:id="107" w:name="_Toc221455187"/>
      <w:bookmarkEnd w:id="104"/>
      <w:r>
        <w:t xml:space="preserve">5.8 Propriedade da terra, direitos de uso da terra e direitos de uso da água </w:t>
      </w:r>
      <w:r>
        <w:t>📏</w:t>
      </w:r>
      <w:bookmarkEnd w:id="107"/>
    </w:p>
    <w:p w14:paraId="5C8B9A6B" w14:textId="77777777" w:rsidR="00DB1C0A" w:rsidRDefault="002A62A6">
      <w:pPr>
        <w:pStyle w:val="FirstParagraph"/>
      </w:pPr>
      <w:r>
        <w:rPr>
          <w:i/>
          <w:iCs/>
        </w:rPr>
        <w:t>Marque no máximo duas respostas por pergunta.</w:t>
      </w:r>
    </w:p>
    <w:p w14:paraId="5C8B9A6C" w14:textId="77777777" w:rsidR="00DB1C0A" w:rsidRDefault="002A62A6">
      <w:pPr>
        <w:pStyle w:val="Corpodetexto"/>
      </w:pPr>
      <w:r>
        <w:rPr>
          <w:b/>
          <w:bCs/>
        </w:rPr>
        <w:t>Propriedade da terra:</w:t>
      </w:r>
    </w:p>
    <w:p w14:paraId="5C8B9A6D" w14:textId="77777777" w:rsidR="00DB1C0A" w:rsidRDefault="002A62A6">
      <w:pPr>
        <w:pStyle w:val="Corpodetexto"/>
      </w:pPr>
      <w:r>
        <w:t>○ Estado ○ Empresa ○ Comunal/vilarejo ○ Grupo ○ Individual sem título ○ Individual com título ○ Outro: ________</w:t>
      </w:r>
    </w:p>
    <w:p w14:paraId="5C8B9A6E" w14:textId="77777777" w:rsidR="00DB1C0A" w:rsidRDefault="002A62A6">
      <w:pPr>
        <w:pStyle w:val="Corpodetexto"/>
      </w:pPr>
      <w:r>
        <w:rPr>
          <w:b/>
          <w:bCs/>
        </w:rPr>
        <w:t>Direitos de uso da terra:</w:t>
      </w:r>
    </w:p>
    <w:p w14:paraId="5C8B9A6F" w14:textId="77777777" w:rsidR="00DB1C0A" w:rsidRDefault="002A62A6">
      <w:pPr>
        <w:pStyle w:val="Corpodetexto"/>
      </w:pPr>
      <w:r>
        <w:t>○ Acesso livre (não organizado) ○ Comunal (organizado) ○ Arrendado ○ Individual ○ Outro: ________</w:t>
      </w:r>
    </w:p>
    <w:p w14:paraId="5C8B9A70" w14:textId="77777777" w:rsidR="00DB1C0A" w:rsidRDefault="002A62A6">
      <w:pPr>
        <w:pStyle w:val="Corpodetexto"/>
      </w:pPr>
      <w:r>
        <w:rPr>
          <w:b/>
          <w:bCs/>
        </w:rPr>
        <w:t>Direitos de uso da água (se relevante):</w:t>
      </w:r>
    </w:p>
    <w:p w14:paraId="5C8B9A71" w14:textId="77777777" w:rsidR="00DB1C0A" w:rsidRDefault="002A62A6">
      <w:pPr>
        <w:pStyle w:val="Corpodetexto"/>
      </w:pPr>
      <w:r>
        <w:lastRenderedPageBreak/>
        <w:t>○ Acesso livre (não organizado) ○ Comunal (organizado) ○ Arrendado ○ Individual ○ Outro: ________</w:t>
      </w:r>
    </w:p>
    <w:p w14:paraId="5C8B9A72" w14:textId="77777777" w:rsidR="00DB1C0A" w:rsidRDefault="002A62A6">
      <w:pPr>
        <w:pStyle w:val="Corpodetexto"/>
      </w:pPr>
      <w:r>
        <w:t>Direitos de uso baseados em sistema jurídico tradicional?</w:t>
      </w:r>
    </w:p>
    <w:p w14:paraId="5C8B9A73" w14:textId="77777777" w:rsidR="00DB1C0A" w:rsidRDefault="002A62A6">
      <w:pPr>
        <w:pStyle w:val="Corpodetexto"/>
      </w:pPr>
      <w:r>
        <w:t>○ Sim, especifique: ________________________________________ ○ Não, especifique: ________________________________________</w:t>
      </w:r>
    </w:p>
    <w:p w14:paraId="5C8B9A74" w14:textId="77777777" w:rsidR="00DB1C0A" w:rsidRDefault="002A62A6">
      <w:pPr>
        <w:pStyle w:val="Ttulo2"/>
      </w:pPr>
      <w:bookmarkStart w:id="108" w:name="acesso-a-serviços-e-infraestrutura"/>
      <w:bookmarkStart w:id="109" w:name="_Toc221455188"/>
      <w:bookmarkEnd w:id="106"/>
      <w:r>
        <w:t>5.9 Acesso a serviços e infraestrutura</w:t>
      </w:r>
      <w:bookmarkEnd w:id="109"/>
    </w:p>
    <w:p w14:paraId="5C8B9A75" w14:textId="77777777" w:rsidR="00DB1C0A" w:rsidRDefault="002A62A6">
      <w:pPr>
        <w:pStyle w:val="FirstParagraph"/>
      </w:pPr>
      <w:r>
        <w:rPr>
          <w:i/>
          <w:iCs/>
        </w:rPr>
        <w:t>Várias respostas possíveis.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56"/>
        <w:gridCol w:w="1085"/>
        <w:gridCol w:w="1274"/>
        <w:gridCol w:w="699"/>
      </w:tblGrid>
      <w:tr w:rsidR="00DB1C0A" w14:paraId="5C8B9A7A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A76" w14:textId="77777777" w:rsidR="00DB1C0A" w:rsidRDefault="002A62A6">
            <w:pPr>
              <w:pStyle w:val="Compact"/>
            </w:pPr>
            <w:r>
              <w:t>Serviço</w:t>
            </w:r>
          </w:p>
        </w:tc>
        <w:tc>
          <w:tcPr>
            <w:tcW w:w="0" w:type="auto"/>
          </w:tcPr>
          <w:p w14:paraId="5C8B9A77" w14:textId="77777777" w:rsidR="00DB1C0A" w:rsidRDefault="002A62A6">
            <w:pPr>
              <w:pStyle w:val="Compact"/>
              <w:jc w:val="center"/>
            </w:pPr>
            <w:r>
              <w:t>Precário</w:t>
            </w:r>
          </w:p>
        </w:tc>
        <w:tc>
          <w:tcPr>
            <w:tcW w:w="0" w:type="auto"/>
          </w:tcPr>
          <w:p w14:paraId="5C8B9A78" w14:textId="77777777" w:rsidR="00DB1C0A" w:rsidRDefault="002A62A6">
            <w:pPr>
              <w:pStyle w:val="Compact"/>
              <w:jc w:val="center"/>
            </w:pPr>
            <w:r>
              <w:t>Moderado</w:t>
            </w:r>
          </w:p>
        </w:tc>
        <w:tc>
          <w:tcPr>
            <w:tcW w:w="0" w:type="auto"/>
          </w:tcPr>
          <w:p w14:paraId="5C8B9A79" w14:textId="77777777" w:rsidR="00DB1C0A" w:rsidRDefault="002A62A6">
            <w:pPr>
              <w:pStyle w:val="Compact"/>
              <w:jc w:val="center"/>
            </w:pPr>
            <w:r>
              <w:t>Bom</w:t>
            </w:r>
          </w:p>
        </w:tc>
      </w:tr>
      <w:tr w:rsidR="00DB1C0A" w14:paraId="5C8B9A7F" w14:textId="77777777">
        <w:tc>
          <w:tcPr>
            <w:tcW w:w="0" w:type="auto"/>
          </w:tcPr>
          <w:p w14:paraId="5C8B9A7B" w14:textId="77777777" w:rsidR="00DB1C0A" w:rsidRDefault="002A62A6">
            <w:pPr>
              <w:pStyle w:val="Compact"/>
            </w:pPr>
            <w:r>
              <w:t>Saúde</w:t>
            </w:r>
          </w:p>
        </w:tc>
        <w:tc>
          <w:tcPr>
            <w:tcW w:w="0" w:type="auto"/>
          </w:tcPr>
          <w:p w14:paraId="5C8B9A7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7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7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84" w14:textId="77777777">
        <w:tc>
          <w:tcPr>
            <w:tcW w:w="0" w:type="auto"/>
          </w:tcPr>
          <w:p w14:paraId="5C8B9A80" w14:textId="77777777" w:rsidR="00DB1C0A" w:rsidRDefault="002A62A6">
            <w:pPr>
              <w:pStyle w:val="Compact"/>
            </w:pPr>
            <w:r>
              <w:t>Educação</w:t>
            </w:r>
          </w:p>
        </w:tc>
        <w:tc>
          <w:tcPr>
            <w:tcW w:w="0" w:type="auto"/>
          </w:tcPr>
          <w:p w14:paraId="5C8B9A8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8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8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89" w14:textId="77777777">
        <w:tc>
          <w:tcPr>
            <w:tcW w:w="0" w:type="auto"/>
          </w:tcPr>
          <w:p w14:paraId="5C8B9A85" w14:textId="77777777" w:rsidR="00DB1C0A" w:rsidRDefault="002A62A6">
            <w:pPr>
              <w:pStyle w:val="Compact"/>
            </w:pPr>
            <w:r>
              <w:t>Assistência técnica</w:t>
            </w:r>
          </w:p>
        </w:tc>
        <w:tc>
          <w:tcPr>
            <w:tcW w:w="0" w:type="auto"/>
          </w:tcPr>
          <w:p w14:paraId="5C8B9A8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8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8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8E" w14:textId="77777777">
        <w:tc>
          <w:tcPr>
            <w:tcW w:w="0" w:type="auto"/>
          </w:tcPr>
          <w:p w14:paraId="5C8B9A8A" w14:textId="77777777" w:rsidR="00DB1C0A" w:rsidRDefault="002A62A6">
            <w:pPr>
              <w:pStyle w:val="Compact"/>
            </w:pPr>
            <w:r>
              <w:t>Emprego (p.ex. extra-propriedade)</w:t>
            </w:r>
          </w:p>
        </w:tc>
        <w:tc>
          <w:tcPr>
            <w:tcW w:w="0" w:type="auto"/>
          </w:tcPr>
          <w:p w14:paraId="5C8B9A8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8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8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93" w14:textId="77777777">
        <w:tc>
          <w:tcPr>
            <w:tcW w:w="0" w:type="auto"/>
          </w:tcPr>
          <w:p w14:paraId="5C8B9A8F" w14:textId="77777777" w:rsidR="00DB1C0A" w:rsidRDefault="002A62A6">
            <w:pPr>
              <w:pStyle w:val="Compact"/>
            </w:pPr>
            <w:r>
              <w:t>Mercados</w:t>
            </w:r>
          </w:p>
        </w:tc>
        <w:tc>
          <w:tcPr>
            <w:tcW w:w="0" w:type="auto"/>
          </w:tcPr>
          <w:p w14:paraId="5C8B9A9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9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9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98" w14:textId="77777777">
        <w:tc>
          <w:tcPr>
            <w:tcW w:w="0" w:type="auto"/>
          </w:tcPr>
          <w:p w14:paraId="5C8B9A94" w14:textId="77777777" w:rsidR="00DB1C0A" w:rsidRDefault="002A62A6">
            <w:pPr>
              <w:pStyle w:val="Compact"/>
            </w:pPr>
            <w:r>
              <w:t>Energia</w:t>
            </w:r>
          </w:p>
        </w:tc>
        <w:tc>
          <w:tcPr>
            <w:tcW w:w="0" w:type="auto"/>
          </w:tcPr>
          <w:p w14:paraId="5C8B9A9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9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9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9D" w14:textId="77777777">
        <w:tc>
          <w:tcPr>
            <w:tcW w:w="0" w:type="auto"/>
          </w:tcPr>
          <w:p w14:paraId="5C8B9A99" w14:textId="77777777" w:rsidR="00DB1C0A" w:rsidRDefault="002A62A6">
            <w:pPr>
              <w:pStyle w:val="Compact"/>
            </w:pPr>
            <w:r>
              <w:t>Estradas e transporte</w:t>
            </w:r>
          </w:p>
        </w:tc>
        <w:tc>
          <w:tcPr>
            <w:tcW w:w="0" w:type="auto"/>
          </w:tcPr>
          <w:p w14:paraId="5C8B9A9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9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9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A2" w14:textId="77777777">
        <w:tc>
          <w:tcPr>
            <w:tcW w:w="0" w:type="auto"/>
          </w:tcPr>
          <w:p w14:paraId="5C8B9A9E" w14:textId="77777777" w:rsidR="00DB1C0A" w:rsidRDefault="002A62A6">
            <w:pPr>
              <w:pStyle w:val="Compact"/>
            </w:pPr>
            <w:r>
              <w:t>Água potável e saneamento</w:t>
            </w:r>
          </w:p>
        </w:tc>
        <w:tc>
          <w:tcPr>
            <w:tcW w:w="0" w:type="auto"/>
          </w:tcPr>
          <w:p w14:paraId="5C8B9A9F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A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A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A7" w14:textId="77777777">
        <w:tc>
          <w:tcPr>
            <w:tcW w:w="0" w:type="auto"/>
          </w:tcPr>
          <w:p w14:paraId="5C8B9AA3" w14:textId="77777777" w:rsidR="00DB1C0A" w:rsidRDefault="002A62A6">
            <w:pPr>
              <w:pStyle w:val="Compact"/>
            </w:pPr>
            <w:r>
              <w:t>Serviços financeiros</w:t>
            </w:r>
          </w:p>
        </w:tc>
        <w:tc>
          <w:tcPr>
            <w:tcW w:w="0" w:type="auto"/>
          </w:tcPr>
          <w:p w14:paraId="5C8B9AA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A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A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AAC" w14:textId="77777777">
        <w:tc>
          <w:tcPr>
            <w:tcW w:w="0" w:type="auto"/>
          </w:tcPr>
          <w:p w14:paraId="5C8B9AA8" w14:textId="77777777" w:rsidR="00DB1C0A" w:rsidRDefault="002A62A6">
            <w:pPr>
              <w:pStyle w:val="Compact"/>
            </w:pPr>
            <w:r>
              <w:t>Outro: ________</w:t>
            </w:r>
          </w:p>
        </w:tc>
        <w:tc>
          <w:tcPr>
            <w:tcW w:w="0" w:type="auto"/>
          </w:tcPr>
          <w:p w14:paraId="5C8B9AA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A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0" w:type="auto"/>
          </w:tcPr>
          <w:p w14:paraId="5C8B9AA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</w:tbl>
    <w:p w14:paraId="5C8B9AAD" w14:textId="77777777" w:rsidR="00DB1C0A" w:rsidRDefault="002A62A6">
      <w:r>
        <w:pict w14:anchorId="5C8B9EB5">
          <v:rect id="_x0000_i1042" style="width:0;height:1.5pt" o:hralign="center" o:hrstd="t" o:hr="t"/>
        </w:pict>
      </w:r>
    </w:p>
    <w:p w14:paraId="5C8B9AAE" w14:textId="77777777" w:rsidR="00DB1C0A" w:rsidRDefault="002A62A6">
      <w:pPr>
        <w:pStyle w:val="Ttulo1"/>
      </w:pPr>
      <w:bookmarkStart w:id="110" w:name="impactos-e-declarações-conclusivas"/>
      <w:bookmarkStart w:id="111" w:name="_Toc221455189"/>
      <w:bookmarkEnd w:id="90"/>
      <w:bookmarkEnd w:id="108"/>
      <w:r>
        <w:t>6. Impactos e declarações conclusivas</w:t>
      </w:r>
      <w:bookmarkEnd w:id="111"/>
    </w:p>
    <w:p w14:paraId="5C8B9AAF" w14:textId="77777777" w:rsidR="00DB1C0A" w:rsidRDefault="002A62A6">
      <w:pPr>
        <w:pStyle w:val="FirstParagraph"/>
      </w:pPr>
      <w:r>
        <w:rPr>
          <w:i/>
          <w:iCs/>
        </w:rPr>
        <w:t>Avalie os impactos relevantes. Se dados baseados em medições não estiverem disponíveis, forneça sua melhor estimativa. “Negligenciável” significa “sem benefício ou desvantagem significativa”. Utilize as colunas “Quantifique antes/depois do MST” e “Comentários” para demonstrar evidências e justificar sua seleção.</w:t>
      </w:r>
    </w:p>
    <w:p w14:paraId="5C8B9AB0" w14:textId="77777777" w:rsidR="00DB1C0A" w:rsidRDefault="002A62A6">
      <w:pPr>
        <w:pStyle w:val="Ttulo2"/>
      </w:pPr>
      <w:bookmarkStart w:id="112" w:name="X50016e501b21c83a51b157b475a7aeb3690cea8"/>
      <w:bookmarkStart w:id="113" w:name="_Toc221455190"/>
      <w:r>
        <w:t>6.1 Impactos no local (</w:t>
      </w:r>
      <w:r>
        <w:rPr>
          <w:i/>
          <w:iCs/>
        </w:rPr>
        <w:t>on-site</w:t>
      </w:r>
      <w:r>
        <w:t>) que a Tecnologia demonstrou</w:t>
      </w:r>
      <w:bookmarkEnd w:id="113"/>
    </w:p>
    <w:p w14:paraId="5C8B9AB1" w14:textId="77777777" w:rsidR="00DB1C0A" w:rsidRDefault="002A62A6">
      <w:pPr>
        <w:pStyle w:val="Ttulo3"/>
      </w:pPr>
      <w:bookmarkStart w:id="114" w:name="impactos-socioeconômicos"/>
      <w:bookmarkStart w:id="115" w:name="_Toc221455191"/>
      <w:r>
        <w:t xml:space="preserve">Impactos socioeconômicos </w:t>
      </w:r>
      <w:r>
        <w:t>👤</w:t>
      </w:r>
      <w:bookmarkEnd w:id="115"/>
    </w:p>
    <w:p w14:paraId="5C8B9AB2" w14:textId="77777777" w:rsidR="00DB1C0A" w:rsidRDefault="002A62A6">
      <w:pPr>
        <w:pStyle w:val="FirstParagraph"/>
      </w:pPr>
      <w:r>
        <w:rPr>
          <w:b/>
          <w:bCs/>
        </w:rPr>
        <w:t>Produção: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6"/>
        <w:gridCol w:w="517"/>
        <w:gridCol w:w="517"/>
        <w:gridCol w:w="517"/>
        <w:gridCol w:w="517"/>
        <w:gridCol w:w="517"/>
        <w:gridCol w:w="517"/>
        <w:gridCol w:w="517"/>
        <w:gridCol w:w="1423"/>
        <w:gridCol w:w="1294"/>
        <w:gridCol w:w="1552"/>
      </w:tblGrid>
      <w:tr w:rsidR="00DB1C0A" w14:paraId="5C8B9ABE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8" w:type="dxa"/>
          </w:tcPr>
          <w:p w14:paraId="5C8B9AB3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452" w:type="dxa"/>
          </w:tcPr>
          <w:p w14:paraId="5C8B9AB4" w14:textId="77777777" w:rsidR="00DB1C0A" w:rsidRDefault="002A62A6">
            <w:pPr>
              <w:pStyle w:val="Compact"/>
              <w:jc w:val="center"/>
            </w:pPr>
            <w:r>
              <w:t>Muito neg.</w:t>
            </w:r>
          </w:p>
        </w:tc>
        <w:tc>
          <w:tcPr>
            <w:tcW w:w="452" w:type="dxa"/>
          </w:tcPr>
          <w:p w14:paraId="5C8B9AB5" w14:textId="77777777" w:rsidR="00DB1C0A" w:rsidRDefault="002A62A6">
            <w:pPr>
              <w:pStyle w:val="Compact"/>
              <w:jc w:val="center"/>
            </w:pPr>
            <w:r>
              <w:t>Negativo</w:t>
            </w:r>
          </w:p>
        </w:tc>
        <w:tc>
          <w:tcPr>
            <w:tcW w:w="452" w:type="dxa"/>
          </w:tcPr>
          <w:p w14:paraId="5C8B9AB6" w14:textId="77777777" w:rsidR="00DB1C0A" w:rsidRDefault="002A62A6">
            <w:pPr>
              <w:pStyle w:val="Compact"/>
              <w:jc w:val="center"/>
            </w:pPr>
            <w:r>
              <w:t>Lev. neg.</w:t>
            </w:r>
          </w:p>
        </w:tc>
        <w:tc>
          <w:tcPr>
            <w:tcW w:w="452" w:type="dxa"/>
          </w:tcPr>
          <w:p w14:paraId="5C8B9AB7" w14:textId="77777777" w:rsidR="00DB1C0A" w:rsidRDefault="002A62A6">
            <w:pPr>
              <w:pStyle w:val="Compact"/>
              <w:jc w:val="center"/>
            </w:pPr>
            <w:r>
              <w:t>Negligenc.</w:t>
            </w:r>
          </w:p>
        </w:tc>
        <w:tc>
          <w:tcPr>
            <w:tcW w:w="452" w:type="dxa"/>
          </w:tcPr>
          <w:p w14:paraId="5C8B9AB8" w14:textId="77777777" w:rsidR="00DB1C0A" w:rsidRDefault="002A62A6">
            <w:pPr>
              <w:pStyle w:val="Compact"/>
              <w:jc w:val="center"/>
            </w:pPr>
            <w:r>
              <w:t>Lev. pos.</w:t>
            </w:r>
          </w:p>
        </w:tc>
        <w:tc>
          <w:tcPr>
            <w:tcW w:w="452" w:type="dxa"/>
          </w:tcPr>
          <w:p w14:paraId="5C8B9AB9" w14:textId="77777777" w:rsidR="00DB1C0A" w:rsidRDefault="002A62A6">
            <w:pPr>
              <w:pStyle w:val="Compact"/>
              <w:jc w:val="center"/>
            </w:pPr>
            <w:r>
              <w:t>Positivo</w:t>
            </w:r>
          </w:p>
        </w:tc>
        <w:tc>
          <w:tcPr>
            <w:tcW w:w="452" w:type="dxa"/>
          </w:tcPr>
          <w:p w14:paraId="5C8B9ABA" w14:textId="77777777" w:rsidR="00DB1C0A" w:rsidRDefault="002A62A6">
            <w:pPr>
              <w:pStyle w:val="Compact"/>
              <w:jc w:val="center"/>
            </w:pPr>
            <w:r>
              <w:t>Muito pos.</w:t>
            </w:r>
          </w:p>
        </w:tc>
        <w:tc>
          <w:tcPr>
            <w:tcW w:w="1244" w:type="dxa"/>
          </w:tcPr>
          <w:p w14:paraId="5C8B9ABB" w14:textId="77777777" w:rsidR="00DB1C0A" w:rsidRDefault="002A62A6">
            <w:pPr>
              <w:pStyle w:val="Compact"/>
              <w:jc w:val="center"/>
            </w:pPr>
            <w:r>
              <w:t>Antes MST</w:t>
            </w:r>
          </w:p>
        </w:tc>
        <w:tc>
          <w:tcPr>
            <w:tcW w:w="1131" w:type="dxa"/>
          </w:tcPr>
          <w:p w14:paraId="5C8B9ABC" w14:textId="77777777" w:rsidR="00DB1C0A" w:rsidRDefault="002A62A6">
            <w:pPr>
              <w:pStyle w:val="Compact"/>
              <w:jc w:val="center"/>
            </w:pPr>
            <w:r>
              <w:t>Após MST</w:t>
            </w:r>
          </w:p>
        </w:tc>
        <w:tc>
          <w:tcPr>
            <w:tcW w:w="1357" w:type="dxa"/>
          </w:tcPr>
          <w:p w14:paraId="5C8B9ABD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ACA" w14:textId="77777777">
        <w:tc>
          <w:tcPr>
            <w:tcW w:w="1018" w:type="dxa"/>
          </w:tcPr>
          <w:p w14:paraId="5C8B9ABF" w14:textId="77777777" w:rsidR="00DB1C0A" w:rsidRDefault="002A62A6">
            <w:pPr>
              <w:pStyle w:val="Compact"/>
            </w:pPr>
            <w:r>
              <w:lastRenderedPageBreak/>
              <w:t>Produção agrícola (diminuiu ← → aumentou)</w:t>
            </w:r>
          </w:p>
        </w:tc>
        <w:tc>
          <w:tcPr>
            <w:tcW w:w="452" w:type="dxa"/>
          </w:tcPr>
          <w:p w14:paraId="5C8B9AC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AC7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AC8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AC9" w14:textId="77777777" w:rsidR="00DB1C0A" w:rsidRDefault="00DB1C0A">
            <w:pPr>
              <w:pStyle w:val="Compact"/>
            </w:pPr>
          </w:p>
        </w:tc>
      </w:tr>
      <w:tr w:rsidR="00DB1C0A" w14:paraId="5C8B9AD6" w14:textId="77777777">
        <w:tc>
          <w:tcPr>
            <w:tcW w:w="1018" w:type="dxa"/>
          </w:tcPr>
          <w:p w14:paraId="5C8B9ACB" w14:textId="77777777" w:rsidR="00DB1C0A" w:rsidRDefault="002A62A6">
            <w:pPr>
              <w:pStyle w:val="Compact"/>
            </w:pPr>
            <w:r>
              <w:t>Qualidade das culturas</w:t>
            </w:r>
          </w:p>
        </w:tc>
        <w:tc>
          <w:tcPr>
            <w:tcW w:w="452" w:type="dxa"/>
          </w:tcPr>
          <w:p w14:paraId="5C8B9AC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CF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AD3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AD4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AD5" w14:textId="77777777" w:rsidR="00DB1C0A" w:rsidRDefault="00DB1C0A">
            <w:pPr>
              <w:pStyle w:val="Compact"/>
            </w:pPr>
          </w:p>
        </w:tc>
      </w:tr>
      <w:tr w:rsidR="00DB1C0A" w14:paraId="5C8B9AE2" w14:textId="77777777">
        <w:tc>
          <w:tcPr>
            <w:tcW w:w="1018" w:type="dxa"/>
          </w:tcPr>
          <w:p w14:paraId="5C8B9AD7" w14:textId="77777777" w:rsidR="00DB1C0A" w:rsidRDefault="002A62A6">
            <w:pPr>
              <w:pStyle w:val="Compact"/>
            </w:pPr>
            <w:r>
              <w:t>Produção de forragem</w:t>
            </w:r>
          </w:p>
        </w:tc>
        <w:tc>
          <w:tcPr>
            <w:tcW w:w="452" w:type="dxa"/>
          </w:tcPr>
          <w:p w14:paraId="5C8B9AD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D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ADF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AE0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AE1" w14:textId="77777777" w:rsidR="00DB1C0A" w:rsidRDefault="00DB1C0A">
            <w:pPr>
              <w:pStyle w:val="Compact"/>
            </w:pPr>
          </w:p>
        </w:tc>
      </w:tr>
      <w:tr w:rsidR="00DB1C0A" w14:paraId="5C8B9AEE" w14:textId="77777777">
        <w:tc>
          <w:tcPr>
            <w:tcW w:w="1018" w:type="dxa"/>
          </w:tcPr>
          <w:p w14:paraId="5C8B9AE3" w14:textId="77777777" w:rsidR="00DB1C0A" w:rsidRDefault="002A62A6">
            <w:pPr>
              <w:pStyle w:val="Compact"/>
            </w:pPr>
            <w:r>
              <w:t>Qualidade da forragem</w:t>
            </w:r>
          </w:p>
        </w:tc>
        <w:tc>
          <w:tcPr>
            <w:tcW w:w="452" w:type="dxa"/>
          </w:tcPr>
          <w:p w14:paraId="5C8B9AE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E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E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E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E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E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E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AEB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AEC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AED" w14:textId="77777777" w:rsidR="00DB1C0A" w:rsidRDefault="00DB1C0A">
            <w:pPr>
              <w:pStyle w:val="Compact"/>
            </w:pPr>
          </w:p>
        </w:tc>
      </w:tr>
      <w:tr w:rsidR="00DB1C0A" w14:paraId="5C8B9AFA" w14:textId="77777777">
        <w:tc>
          <w:tcPr>
            <w:tcW w:w="1018" w:type="dxa"/>
          </w:tcPr>
          <w:p w14:paraId="5C8B9AEF" w14:textId="77777777" w:rsidR="00DB1C0A" w:rsidRDefault="002A62A6">
            <w:pPr>
              <w:pStyle w:val="Compact"/>
            </w:pPr>
            <w:r>
              <w:t>Produção animal</w:t>
            </w:r>
          </w:p>
        </w:tc>
        <w:tc>
          <w:tcPr>
            <w:tcW w:w="452" w:type="dxa"/>
          </w:tcPr>
          <w:p w14:paraId="5C8B9AF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AF7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AF8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AF9" w14:textId="77777777" w:rsidR="00DB1C0A" w:rsidRDefault="00DB1C0A">
            <w:pPr>
              <w:pStyle w:val="Compact"/>
            </w:pPr>
          </w:p>
        </w:tc>
      </w:tr>
      <w:tr w:rsidR="00DB1C0A" w14:paraId="5C8B9B06" w14:textId="77777777">
        <w:tc>
          <w:tcPr>
            <w:tcW w:w="1018" w:type="dxa"/>
          </w:tcPr>
          <w:p w14:paraId="5C8B9AFB" w14:textId="77777777" w:rsidR="00DB1C0A" w:rsidRDefault="002A62A6">
            <w:pPr>
              <w:pStyle w:val="Compact"/>
            </w:pPr>
            <w:r>
              <w:t>Produção de madeira</w:t>
            </w:r>
          </w:p>
        </w:tc>
        <w:tc>
          <w:tcPr>
            <w:tcW w:w="452" w:type="dxa"/>
          </w:tcPr>
          <w:p w14:paraId="5C8B9AF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AFF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03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04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05" w14:textId="77777777" w:rsidR="00DB1C0A" w:rsidRDefault="00DB1C0A">
            <w:pPr>
              <w:pStyle w:val="Compact"/>
            </w:pPr>
          </w:p>
        </w:tc>
      </w:tr>
      <w:tr w:rsidR="00DB1C0A" w14:paraId="5C8B9B12" w14:textId="77777777">
        <w:tc>
          <w:tcPr>
            <w:tcW w:w="1018" w:type="dxa"/>
          </w:tcPr>
          <w:p w14:paraId="5C8B9B07" w14:textId="77777777" w:rsidR="00DB1C0A" w:rsidRDefault="002A62A6">
            <w:pPr>
              <w:pStyle w:val="Compact"/>
            </w:pPr>
            <w:r>
              <w:t>Qualidade florestal</w:t>
            </w:r>
          </w:p>
        </w:tc>
        <w:tc>
          <w:tcPr>
            <w:tcW w:w="452" w:type="dxa"/>
          </w:tcPr>
          <w:p w14:paraId="5C8B9B0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0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0F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10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11" w14:textId="77777777" w:rsidR="00DB1C0A" w:rsidRDefault="00DB1C0A">
            <w:pPr>
              <w:pStyle w:val="Compact"/>
            </w:pPr>
          </w:p>
        </w:tc>
      </w:tr>
      <w:tr w:rsidR="00DB1C0A" w14:paraId="5C8B9B1E" w14:textId="77777777">
        <w:tc>
          <w:tcPr>
            <w:tcW w:w="1018" w:type="dxa"/>
          </w:tcPr>
          <w:p w14:paraId="5C8B9B13" w14:textId="77777777" w:rsidR="00DB1C0A" w:rsidRDefault="002A62A6">
            <w:pPr>
              <w:pStyle w:val="Compact"/>
            </w:pPr>
            <w:r>
              <w:t>Prod. florestal não madeireira</w:t>
            </w:r>
          </w:p>
        </w:tc>
        <w:tc>
          <w:tcPr>
            <w:tcW w:w="452" w:type="dxa"/>
          </w:tcPr>
          <w:p w14:paraId="5C8B9B1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1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1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1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1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1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1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1B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1C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1D" w14:textId="77777777" w:rsidR="00DB1C0A" w:rsidRDefault="00DB1C0A">
            <w:pPr>
              <w:pStyle w:val="Compact"/>
            </w:pPr>
          </w:p>
        </w:tc>
      </w:tr>
      <w:tr w:rsidR="00DB1C0A" w14:paraId="5C8B9B2A" w14:textId="77777777">
        <w:tc>
          <w:tcPr>
            <w:tcW w:w="1018" w:type="dxa"/>
          </w:tcPr>
          <w:p w14:paraId="5C8B9B1F" w14:textId="77777777" w:rsidR="00DB1C0A" w:rsidRDefault="002A62A6">
            <w:pPr>
              <w:pStyle w:val="Compact"/>
            </w:pPr>
            <w:r>
              <w:t>Risco de falha da produção (aum. ← → dim.)</w:t>
            </w:r>
          </w:p>
        </w:tc>
        <w:tc>
          <w:tcPr>
            <w:tcW w:w="452" w:type="dxa"/>
          </w:tcPr>
          <w:p w14:paraId="5C8B9B2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27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28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29" w14:textId="77777777" w:rsidR="00DB1C0A" w:rsidRDefault="00DB1C0A">
            <w:pPr>
              <w:pStyle w:val="Compact"/>
            </w:pPr>
          </w:p>
        </w:tc>
      </w:tr>
      <w:tr w:rsidR="00DB1C0A" w14:paraId="5C8B9B36" w14:textId="77777777">
        <w:tc>
          <w:tcPr>
            <w:tcW w:w="1018" w:type="dxa"/>
          </w:tcPr>
          <w:p w14:paraId="5C8B9B2B" w14:textId="77777777" w:rsidR="00DB1C0A" w:rsidRDefault="002A62A6">
            <w:pPr>
              <w:pStyle w:val="Compact"/>
            </w:pPr>
            <w:r>
              <w:t xml:space="preserve">Diversidade de </w:t>
            </w:r>
            <w:r>
              <w:lastRenderedPageBreak/>
              <w:t>produtos</w:t>
            </w:r>
          </w:p>
        </w:tc>
        <w:tc>
          <w:tcPr>
            <w:tcW w:w="452" w:type="dxa"/>
          </w:tcPr>
          <w:p w14:paraId="5C8B9B2C" w14:textId="77777777" w:rsidR="00DB1C0A" w:rsidRDefault="002A62A6">
            <w:pPr>
              <w:pStyle w:val="Compact"/>
              <w:jc w:val="center"/>
            </w:pPr>
            <w:r>
              <w:lastRenderedPageBreak/>
              <w:t>○</w:t>
            </w:r>
          </w:p>
        </w:tc>
        <w:tc>
          <w:tcPr>
            <w:tcW w:w="452" w:type="dxa"/>
          </w:tcPr>
          <w:p w14:paraId="5C8B9B2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2F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33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34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35" w14:textId="77777777" w:rsidR="00DB1C0A" w:rsidRDefault="00DB1C0A">
            <w:pPr>
              <w:pStyle w:val="Compact"/>
            </w:pPr>
          </w:p>
        </w:tc>
      </w:tr>
      <w:tr w:rsidR="00DB1C0A" w14:paraId="5C8B9B42" w14:textId="77777777">
        <w:tc>
          <w:tcPr>
            <w:tcW w:w="1018" w:type="dxa"/>
          </w:tcPr>
          <w:p w14:paraId="5C8B9B37" w14:textId="77777777" w:rsidR="00DB1C0A" w:rsidRDefault="002A62A6">
            <w:pPr>
              <w:pStyle w:val="Compact"/>
            </w:pPr>
            <w:r>
              <w:t>Área de produção</w:t>
            </w:r>
          </w:p>
        </w:tc>
        <w:tc>
          <w:tcPr>
            <w:tcW w:w="452" w:type="dxa"/>
          </w:tcPr>
          <w:p w14:paraId="5C8B9B3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3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3F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40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41" w14:textId="77777777" w:rsidR="00DB1C0A" w:rsidRDefault="00DB1C0A">
            <w:pPr>
              <w:pStyle w:val="Compact"/>
            </w:pPr>
          </w:p>
        </w:tc>
      </w:tr>
      <w:tr w:rsidR="00DB1C0A" w14:paraId="5C8B9B4E" w14:textId="77777777">
        <w:tc>
          <w:tcPr>
            <w:tcW w:w="1018" w:type="dxa"/>
          </w:tcPr>
          <w:p w14:paraId="5C8B9B43" w14:textId="77777777" w:rsidR="00DB1C0A" w:rsidRDefault="002A62A6">
            <w:pPr>
              <w:pStyle w:val="Compact"/>
            </w:pPr>
            <w:r>
              <w:t>Manejo da terra (dificultou ← → simplificou)</w:t>
            </w:r>
          </w:p>
        </w:tc>
        <w:tc>
          <w:tcPr>
            <w:tcW w:w="452" w:type="dxa"/>
          </w:tcPr>
          <w:p w14:paraId="5C8B9B4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4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4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4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4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4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4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4B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4C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4D" w14:textId="77777777" w:rsidR="00DB1C0A" w:rsidRDefault="00DB1C0A">
            <w:pPr>
              <w:pStyle w:val="Compact"/>
            </w:pPr>
          </w:p>
        </w:tc>
      </w:tr>
      <w:tr w:rsidR="00DB1C0A" w14:paraId="5C8B9B5A" w14:textId="77777777">
        <w:tc>
          <w:tcPr>
            <w:tcW w:w="1018" w:type="dxa"/>
          </w:tcPr>
          <w:p w14:paraId="5C8B9B4F" w14:textId="77777777" w:rsidR="00DB1C0A" w:rsidRDefault="002A62A6">
            <w:pPr>
              <w:pStyle w:val="Compact"/>
            </w:pPr>
            <w:r>
              <w:t>Geração de energia</w:t>
            </w:r>
          </w:p>
        </w:tc>
        <w:tc>
          <w:tcPr>
            <w:tcW w:w="452" w:type="dxa"/>
          </w:tcPr>
          <w:p w14:paraId="5C8B9B5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5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5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5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5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5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52" w:type="dxa"/>
          </w:tcPr>
          <w:p w14:paraId="5C8B9B5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44" w:type="dxa"/>
          </w:tcPr>
          <w:p w14:paraId="5C8B9B57" w14:textId="77777777" w:rsidR="00DB1C0A" w:rsidRDefault="00DB1C0A">
            <w:pPr>
              <w:pStyle w:val="Compact"/>
            </w:pPr>
          </w:p>
        </w:tc>
        <w:tc>
          <w:tcPr>
            <w:tcW w:w="1131" w:type="dxa"/>
          </w:tcPr>
          <w:p w14:paraId="5C8B9B58" w14:textId="77777777" w:rsidR="00DB1C0A" w:rsidRDefault="00DB1C0A">
            <w:pPr>
              <w:pStyle w:val="Compact"/>
            </w:pPr>
          </w:p>
        </w:tc>
        <w:tc>
          <w:tcPr>
            <w:tcW w:w="1357" w:type="dxa"/>
          </w:tcPr>
          <w:p w14:paraId="5C8B9B59" w14:textId="77777777" w:rsidR="00DB1C0A" w:rsidRDefault="00DB1C0A">
            <w:pPr>
              <w:pStyle w:val="Compact"/>
            </w:pPr>
          </w:p>
        </w:tc>
      </w:tr>
    </w:tbl>
    <w:p w14:paraId="5C8B9B5B" w14:textId="77777777" w:rsidR="00DB1C0A" w:rsidRDefault="002A62A6">
      <w:pPr>
        <w:pStyle w:val="Corpodetexto"/>
      </w:pPr>
      <w:r>
        <w:rPr>
          <w:b/>
          <w:bCs/>
        </w:rPr>
        <w:t>Disponibilidade e qualidade da água: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77"/>
        <w:gridCol w:w="1854"/>
        <w:gridCol w:w="811"/>
        <w:gridCol w:w="742"/>
        <w:gridCol w:w="1570"/>
      </w:tblGrid>
      <w:tr w:rsidR="00DB1C0A" w14:paraId="5C8B9B61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B5C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B5D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B5E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B5F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B60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B67" w14:textId="77777777">
        <w:tc>
          <w:tcPr>
            <w:tcW w:w="0" w:type="auto"/>
          </w:tcPr>
          <w:p w14:paraId="5C8B9B62" w14:textId="77777777" w:rsidR="00DB1C0A" w:rsidRDefault="002A62A6">
            <w:pPr>
              <w:pStyle w:val="Compact"/>
            </w:pPr>
            <w:r>
              <w:t>Disponibilidade de água potável</w:t>
            </w:r>
          </w:p>
        </w:tc>
        <w:tc>
          <w:tcPr>
            <w:tcW w:w="0" w:type="auto"/>
          </w:tcPr>
          <w:p w14:paraId="5C8B9B63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6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6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66" w14:textId="77777777" w:rsidR="00DB1C0A" w:rsidRDefault="00DB1C0A">
            <w:pPr>
              <w:pStyle w:val="Compact"/>
            </w:pPr>
          </w:p>
        </w:tc>
      </w:tr>
      <w:tr w:rsidR="00DB1C0A" w14:paraId="5C8B9B6D" w14:textId="77777777">
        <w:tc>
          <w:tcPr>
            <w:tcW w:w="0" w:type="auto"/>
          </w:tcPr>
          <w:p w14:paraId="5C8B9B68" w14:textId="77777777" w:rsidR="00DB1C0A" w:rsidRDefault="002A62A6">
            <w:pPr>
              <w:pStyle w:val="Compact"/>
            </w:pPr>
            <w:r>
              <w:t>Qualidade de água potável</w:t>
            </w:r>
          </w:p>
        </w:tc>
        <w:tc>
          <w:tcPr>
            <w:tcW w:w="0" w:type="auto"/>
          </w:tcPr>
          <w:p w14:paraId="5C8B9B69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6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6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6C" w14:textId="77777777" w:rsidR="00DB1C0A" w:rsidRDefault="00DB1C0A">
            <w:pPr>
              <w:pStyle w:val="Compact"/>
            </w:pPr>
          </w:p>
        </w:tc>
      </w:tr>
      <w:tr w:rsidR="00DB1C0A" w14:paraId="5C8B9B73" w14:textId="77777777">
        <w:tc>
          <w:tcPr>
            <w:tcW w:w="0" w:type="auto"/>
          </w:tcPr>
          <w:p w14:paraId="5C8B9B6E" w14:textId="77777777" w:rsidR="00DB1C0A" w:rsidRDefault="002A62A6">
            <w:pPr>
              <w:pStyle w:val="Compact"/>
            </w:pPr>
            <w:r>
              <w:t>Água para pecuária (disponib.)</w:t>
            </w:r>
          </w:p>
        </w:tc>
        <w:tc>
          <w:tcPr>
            <w:tcW w:w="0" w:type="auto"/>
          </w:tcPr>
          <w:p w14:paraId="5C8B9B6F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7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7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72" w14:textId="77777777" w:rsidR="00DB1C0A" w:rsidRDefault="00DB1C0A">
            <w:pPr>
              <w:pStyle w:val="Compact"/>
            </w:pPr>
          </w:p>
        </w:tc>
      </w:tr>
      <w:tr w:rsidR="00DB1C0A" w14:paraId="5C8B9B79" w14:textId="77777777">
        <w:tc>
          <w:tcPr>
            <w:tcW w:w="0" w:type="auto"/>
          </w:tcPr>
          <w:p w14:paraId="5C8B9B74" w14:textId="77777777" w:rsidR="00DB1C0A" w:rsidRDefault="002A62A6">
            <w:pPr>
              <w:pStyle w:val="Compact"/>
            </w:pPr>
            <w:r>
              <w:t>Água para pecuária (qualidade)</w:t>
            </w:r>
          </w:p>
        </w:tc>
        <w:tc>
          <w:tcPr>
            <w:tcW w:w="0" w:type="auto"/>
          </w:tcPr>
          <w:p w14:paraId="5C8B9B75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7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7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78" w14:textId="77777777" w:rsidR="00DB1C0A" w:rsidRDefault="00DB1C0A">
            <w:pPr>
              <w:pStyle w:val="Compact"/>
            </w:pPr>
          </w:p>
        </w:tc>
      </w:tr>
      <w:tr w:rsidR="00DB1C0A" w14:paraId="5C8B9B7F" w14:textId="77777777">
        <w:tc>
          <w:tcPr>
            <w:tcW w:w="0" w:type="auto"/>
          </w:tcPr>
          <w:p w14:paraId="5C8B9B7A" w14:textId="77777777" w:rsidR="00DB1C0A" w:rsidRDefault="002A62A6">
            <w:pPr>
              <w:pStyle w:val="Compact"/>
            </w:pPr>
            <w:r>
              <w:t>Água para irrigação (disponib.)</w:t>
            </w:r>
          </w:p>
        </w:tc>
        <w:tc>
          <w:tcPr>
            <w:tcW w:w="0" w:type="auto"/>
          </w:tcPr>
          <w:p w14:paraId="5C8B9B7B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7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7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7E" w14:textId="77777777" w:rsidR="00DB1C0A" w:rsidRDefault="00DB1C0A">
            <w:pPr>
              <w:pStyle w:val="Compact"/>
            </w:pPr>
          </w:p>
        </w:tc>
      </w:tr>
      <w:tr w:rsidR="00DB1C0A" w14:paraId="5C8B9B85" w14:textId="77777777">
        <w:tc>
          <w:tcPr>
            <w:tcW w:w="0" w:type="auto"/>
          </w:tcPr>
          <w:p w14:paraId="5C8B9B80" w14:textId="77777777" w:rsidR="00DB1C0A" w:rsidRDefault="002A62A6">
            <w:pPr>
              <w:pStyle w:val="Compact"/>
            </w:pPr>
            <w:r>
              <w:t>Água para irrigação (qualidade)</w:t>
            </w:r>
          </w:p>
        </w:tc>
        <w:tc>
          <w:tcPr>
            <w:tcW w:w="0" w:type="auto"/>
          </w:tcPr>
          <w:p w14:paraId="5C8B9B81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8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8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84" w14:textId="77777777" w:rsidR="00DB1C0A" w:rsidRDefault="00DB1C0A">
            <w:pPr>
              <w:pStyle w:val="Compact"/>
            </w:pPr>
          </w:p>
        </w:tc>
      </w:tr>
      <w:tr w:rsidR="00DB1C0A" w14:paraId="5C8B9B8B" w14:textId="77777777">
        <w:tc>
          <w:tcPr>
            <w:tcW w:w="0" w:type="auto"/>
          </w:tcPr>
          <w:p w14:paraId="5C8B9B86" w14:textId="77777777" w:rsidR="00DB1C0A" w:rsidRDefault="002A62A6">
            <w:pPr>
              <w:pStyle w:val="Compact"/>
            </w:pPr>
            <w:r>
              <w:t>Demanda de irrigação (aum. ← → dim.)</w:t>
            </w:r>
          </w:p>
        </w:tc>
        <w:tc>
          <w:tcPr>
            <w:tcW w:w="0" w:type="auto"/>
          </w:tcPr>
          <w:p w14:paraId="5C8B9B87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8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8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8A" w14:textId="77777777" w:rsidR="00DB1C0A" w:rsidRDefault="00DB1C0A">
            <w:pPr>
              <w:pStyle w:val="Compact"/>
            </w:pPr>
          </w:p>
        </w:tc>
      </w:tr>
    </w:tbl>
    <w:p w14:paraId="5C8B9B8C" w14:textId="77777777" w:rsidR="00DB1C0A" w:rsidRDefault="002A62A6">
      <w:pPr>
        <w:pStyle w:val="Corpodetexto"/>
      </w:pPr>
      <w:r>
        <w:rPr>
          <w:b/>
          <w:bCs/>
        </w:rPr>
        <w:t>Renda e custos: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24"/>
        <w:gridCol w:w="1807"/>
        <w:gridCol w:w="811"/>
        <w:gridCol w:w="742"/>
        <w:gridCol w:w="1570"/>
      </w:tblGrid>
      <w:tr w:rsidR="00DB1C0A" w14:paraId="5C8B9B92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B8D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B8E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B8F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B90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B91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B98" w14:textId="77777777">
        <w:tc>
          <w:tcPr>
            <w:tcW w:w="0" w:type="auto"/>
          </w:tcPr>
          <w:p w14:paraId="5C8B9B93" w14:textId="77777777" w:rsidR="00DB1C0A" w:rsidRDefault="002A62A6">
            <w:pPr>
              <w:pStyle w:val="Compact"/>
            </w:pPr>
            <w:r>
              <w:t>Despesas com insumos (aum. ← → reduz.)</w:t>
            </w:r>
          </w:p>
        </w:tc>
        <w:tc>
          <w:tcPr>
            <w:tcW w:w="0" w:type="auto"/>
          </w:tcPr>
          <w:p w14:paraId="5C8B9B94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9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9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97" w14:textId="77777777" w:rsidR="00DB1C0A" w:rsidRDefault="00DB1C0A">
            <w:pPr>
              <w:pStyle w:val="Compact"/>
            </w:pPr>
          </w:p>
        </w:tc>
      </w:tr>
      <w:tr w:rsidR="00DB1C0A" w14:paraId="5C8B9B9E" w14:textId="77777777">
        <w:tc>
          <w:tcPr>
            <w:tcW w:w="0" w:type="auto"/>
          </w:tcPr>
          <w:p w14:paraId="5C8B9B99" w14:textId="77777777" w:rsidR="00DB1C0A" w:rsidRDefault="002A62A6">
            <w:pPr>
              <w:pStyle w:val="Compact"/>
            </w:pPr>
            <w:r>
              <w:t>Renda agrícola</w:t>
            </w:r>
          </w:p>
        </w:tc>
        <w:tc>
          <w:tcPr>
            <w:tcW w:w="0" w:type="auto"/>
          </w:tcPr>
          <w:p w14:paraId="5C8B9B9A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9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9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9D" w14:textId="77777777" w:rsidR="00DB1C0A" w:rsidRDefault="00DB1C0A">
            <w:pPr>
              <w:pStyle w:val="Compact"/>
            </w:pPr>
          </w:p>
        </w:tc>
      </w:tr>
      <w:tr w:rsidR="00DB1C0A" w14:paraId="5C8B9BA4" w14:textId="77777777">
        <w:tc>
          <w:tcPr>
            <w:tcW w:w="0" w:type="auto"/>
          </w:tcPr>
          <w:p w14:paraId="5C8B9B9F" w14:textId="77777777" w:rsidR="00DB1C0A" w:rsidRDefault="002A62A6">
            <w:pPr>
              <w:pStyle w:val="Compact"/>
            </w:pPr>
            <w:r>
              <w:t>Diversidade de fontes de renda</w:t>
            </w:r>
          </w:p>
        </w:tc>
        <w:tc>
          <w:tcPr>
            <w:tcW w:w="0" w:type="auto"/>
          </w:tcPr>
          <w:p w14:paraId="5C8B9BA0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A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A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A3" w14:textId="77777777" w:rsidR="00DB1C0A" w:rsidRDefault="00DB1C0A">
            <w:pPr>
              <w:pStyle w:val="Compact"/>
            </w:pPr>
          </w:p>
        </w:tc>
      </w:tr>
      <w:tr w:rsidR="00DB1C0A" w14:paraId="5C8B9BAA" w14:textId="77777777">
        <w:tc>
          <w:tcPr>
            <w:tcW w:w="0" w:type="auto"/>
          </w:tcPr>
          <w:p w14:paraId="5C8B9BA5" w14:textId="77777777" w:rsidR="00DB1C0A" w:rsidRDefault="002A62A6">
            <w:pPr>
              <w:pStyle w:val="Compact"/>
            </w:pPr>
            <w:r>
              <w:t xml:space="preserve">Disparidades econômicas (aum. ← → </w:t>
            </w:r>
            <w:r>
              <w:lastRenderedPageBreak/>
              <w:t>dim.)</w:t>
            </w:r>
          </w:p>
        </w:tc>
        <w:tc>
          <w:tcPr>
            <w:tcW w:w="0" w:type="auto"/>
          </w:tcPr>
          <w:p w14:paraId="5C8B9BA6" w14:textId="77777777" w:rsidR="00DB1C0A" w:rsidRDefault="002A62A6">
            <w:pPr>
              <w:pStyle w:val="Compact"/>
              <w:jc w:val="center"/>
            </w:pPr>
            <w:r>
              <w:lastRenderedPageBreak/>
              <w:t>○○○○○○○</w:t>
            </w:r>
          </w:p>
        </w:tc>
        <w:tc>
          <w:tcPr>
            <w:tcW w:w="0" w:type="auto"/>
          </w:tcPr>
          <w:p w14:paraId="5C8B9BA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A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A9" w14:textId="77777777" w:rsidR="00DB1C0A" w:rsidRDefault="00DB1C0A">
            <w:pPr>
              <w:pStyle w:val="Compact"/>
            </w:pPr>
          </w:p>
        </w:tc>
      </w:tr>
      <w:tr w:rsidR="00DB1C0A" w14:paraId="5C8B9BB0" w14:textId="77777777">
        <w:tc>
          <w:tcPr>
            <w:tcW w:w="0" w:type="auto"/>
          </w:tcPr>
          <w:p w14:paraId="5C8B9BAB" w14:textId="77777777" w:rsidR="00DB1C0A" w:rsidRDefault="002A62A6">
            <w:pPr>
              <w:pStyle w:val="Compact"/>
            </w:pPr>
            <w:r>
              <w:t>Carga de trabalho (aum. ← → dim.)</w:t>
            </w:r>
          </w:p>
        </w:tc>
        <w:tc>
          <w:tcPr>
            <w:tcW w:w="0" w:type="auto"/>
          </w:tcPr>
          <w:p w14:paraId="5C8B9BAC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A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A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AF" w14:textId="77777777" w:rsidR="00DB1C0A" w:rsidRDefault="00DB1C0A">
            <w:pPr>
              <w:pStyle w:val="Compact"/>
            </w:pPr>
          </w:p>
        </w:tc>
      </w:tr>
    </w:tbl>
    <w:p w14:paraId="5C8B9BB1" w14:textId="77777777" w:rsidR="00DB1C0A" w:rsidRDefault="002A62A6">
      <w:pPr>
        <w:pStyle w:val="Ttulo3"/>
      </w:pPr>
      <w:bookmarkStart w:id="116" w:name="impactos-socioculturais"/>
      <w:bookmarkStart w:id="117" w:name="_Toc221455192"/>
      <w:bookmarkEnd w:id="114"/>
      <w:r>
        <w:t xml:space="preserve">Impactos socioculturais </w:t>
      </w:r>
      <w:r>
        <w:t>👤</w:t>
      </w:r>
      <w:bookmarkEnd w:id="1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94"/>
        <w:gridCol w:w="1837"/>
        <w:gridCol w:w="811"/>
        <w:gridCol w:w="742"/>
        <w:gridCol w:w="1570"/>
      </w:tblGrid>
      <w:tr w:rsidR="00DB1C0A" w14:paraId="5C8B9BB7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BB2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BB3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BB4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BB5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BB6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BBD" w14:textId="77777777">
        <w:tc>
          <w:tcPr>
            <w:tcW w:w="0" w:type="auto"/>
          </w:tcPr>
          <w:p w14:paraId="5C8B9BB8" w14:textId="77777777" w:rsidR="00DB1C0A" w:rsidRDefault="002A62A6">
            <w:pPr>
              <w:pStyle w:val="Compact"/>
            </w:pPr>
            <w:r>
              <w:t>Segurança alimentar/autossuficiência</w:t>
            </w:r>
          </w:p>
        </w:tc>
        <w:tc>
          <w:tcPr>
            <w:tcW w:w="0" w:type="auto"/>
          </w:tcPr>
          <w:p w14:paraId="5C8B9BB9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B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B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BC" w14:textId="77777777" w:rsidR="00DB1C0A" w:rsidRDefault="00DB1C0A">
            <w:pPr>
              <w:pStyle w:val="Compact"/>
            </w:pPr>
          </w:p>
        </w:tc>
      </w:tr>
      <w:tr w:rsidR="00DB1C0A" w14:paraId="5C8B9BC3" w14:textId="77777777">
        <w:tc>
          <w:tcPr>
            <w:tcW w:w="0" w:type="auto"/>
          </w:tcPr>
          <w:p w14:paraId="5C8B9BBE" w14:textId="77777777" w:rsidR="00DB1C0A" w:rsidRDefault="002A62A6">
            <w:pPr>
              <w:pStyle w:val="Compact"/>
            </w:pPr>
            <w:r>
              <w:t>Situação de saúde</w:t>
            </w:r>
          </w:p>
        </w:tc>
        <w:tc>
          <w:tcPr>
            <w:tcW w:w="0" w:type="auto"/>
          </w:tcPr>
          <w:p w14:paraId="5C8B9BBF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C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C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C2" w14:textId="77777777" w:rsidR="00DB1C0A" w:rsidRDefault="00DB1C0A">
            <w:pPr>
              <w:pStyle w:val="Compact"/>
            </w:pPr>
          </w:p>
        </w:tc>
      </w:tr>
      <w:tr w:rsidR="00DB1C0A" w14:paraId="5C8B9BC9" w14:textId="77777777">
        <w:tc>
          <w:tcPr>
            <w:tcW w:w="0" w:type="auto"/>
          </w:tcPr>
          <w:p w14:paraId="5C8B9BC4" w14:textId="77777777" w:rsidR="00DB1C0A" w:rsidRDefault="002A62A6">
            <w:pPr>
              <w:pStyle w:val="Compact"/>
            </w:pPr>
            <w:r>
              <w:t>Direitos de uso da terra/água</w:t>
            </w:r>
          </w:p>
        </w:tc>
        <w:tc>
          <w:tcPr>
            <w:tcW w:w="0" w:type="auto"/>
          </w:tcPr>
          <w:p w14:paraId="5C8B9BC5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C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C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C8" w14:textId="77777777" w:rsidR="00DB1C0A" w:rsidRDefault="00DB1C0A">
            <w:pPr>
              <w:pStyle w:val="Compact"/>
            </w:pPr>
          </w:p>
        </w:tc>
      </w:tr>
      <w:tr w:rsidR="00DB1C0A" w14:paraId="5C8B9BCF" w14:textId="77777777">
        <w:tc>
          <w:tcPr>
            <w:tcW w:w="0" w:type="auto"/>
          </w:tcPr>
          <w:p w14:paraId="5C8B9BCA" w14:textId="77777777" w:rsidR="00DB1C0A" w:rsidRDefault="002A62A6">
            <w:pPr>
              <w:pStyle w:val="Compact"/>
            </w:pPr>
            <w:r>
              <w:t>Oportunidades culturais</w:t>
            </w:r>
          </w:p>
        </w:tc>
        <w:tc>
          <w:tcPr>
            <w:tcW w:w="0" w:type="auto"/>
          </w:tcPr>
          <w:p w14:paraId="5C8B9BCB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C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C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CE" w14:textId="77777777" w:rsidR="00DB1C0A" w:rsidRDefault="00DB1C0A">
            <w:pPr>
              <w:pStyle w:val="Compact"/>
            </w:pPr>
          </w:p>
        </w:tc>
      </w:tr>
      <w:tr w:rsidR="00DB1C0A" w14:paraId="5C8B9BD5" w14:textId="77777777">
        <w:tc>
          <w:tcPr>
            <w:tcW w:w="0" w:type="auto"/>
          </w:tcPr>
          <w:p w14:paraId="5C8B9BD0" w14:textId="77777777" w:rsidR="00DB1C0A" w:rsidRDefault="002A62A6">
            <w:pPr>
              <w:pStyle w:val="Compact"/>
            </w:pPr>
            <w:r>
              <w:t>Oportunidades de lazer</w:t>
            </w:r>
          </w:p>
        </w:tc>
        <w:tc>
          <w:tcPr>
            <w:tcW w:w="0" w:type="auto"/>
          </w:tcPr>
          <w:p w14:paraId="5C8B9BD1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D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D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D4" w14:textId="77777777" w:rsidR="00DB1C0A" w:rsidRDefault="00DB1C0A">
            <w:pPr>
              <w:pStyle w:val="Compact"/>
            </w:pPr>
          </w:p>
        </w:tc>
      </w:tr>
      <w:tr w:rsidR="00DB1C0A" w14:paraId="5C8B9BDB" w14:textId="77777777">
        <w:tc>
          <w:tcPr>
            <w:tcW w:w="0" w:type="auto"/>
          </w:tcPr>
          <w:p w14:paraId="5C8B9BD6" w14:textId="77777777" w:rsidR="00DB1C0A" w:rsidRDefault="002A62A6">
            <w:pPr>
              <w:pStyle w:val="Compact"/>
            </w:pPr>
            <w:r>
              <w:t>Instituições comunitárias</w:t>
            </w:r>
          </w:p>
        </w:tc>
        <w:tc>
          <w:tcPr>
            <w:tcW w:w="0" w:type="auto"/>
          </w:tcPr>
          <w:p w14:paraId="5C8B9BD7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D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D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DA" w14:textId="77777777" w:rsidR="00DB1C0A" w:rsidRDefault="00DB1C0A">
            <w:pPr>
              <w:pStyle w:val="Compact"/>
            </w:pPr>
          </w:p>
        </w:tc>
      </w:tr>
      <w:tr w:rsidR="00DB1C0A" w14:paraId="5C8B9BE1" w14:textId="77777777">
        <w:tc>
          <w:tcPr>
            <w:tcW w:w="0" w:type="auto"/>
          </w:tcPr>
          <w:p w14:paraId="5C8B9BDC" w14:textId="77777777" w:rsidR="00DB1C0A" w:rsidRDefault="002A62A6">
            <w:pPr>
              <w:pStyle w:val="Compact"/>
            </w:pPr>
            <w:r>
              <w:t>Instituições nacionais</w:t>
            </w:r>
          </w:p>
        </w:tc>
        <w:tc>
          <w:tcPr>
            <w:tcW w:w="0" w:type="auto"/>
          </w:tcPr>
          <w:p w14:paraId="5C8B9BDD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D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D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E0" w14:textId="77777777" w:rsidR="00DB1C0A" w:rsidRDefault="00DB1C0A">
            <w:pPr>
              <w:pStyle w:val="Compact"/>
            </w:pPr>
          </w:p>
        </w:tc>
      </w:tr>
      <w:tr w:rsidR="00DB1C0A" w14:paraId="5C8B9BE7" w14:textId="77777777">
        <w:tc>
          <w:tcPr>
            <w:tcW w:w="0" w:type="auto"/>
          </w:tcPr>
          <w:p w14:paraId="5C8B9BE2" w14:textId="77777777" w:rsidR="00DB1C0A" w:rsidRDefault="002A62A6">
            <w:pPr>
              <w:pStyle w:val="Compact"/>
            </w:pPr>
            <w:r>
              <w:t>Conhecimento em MST/degradação</w:t>
            </w:r>
          </w:p>
        </w:tc>
        <w:tc>
          <w:tcPr>
            <w:tcW w:w="0" w:type="auto"/>
          </w:tcPr>
          <w:p w14:paraId="5C8B9BE3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E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E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E6" w14:textId="77777777" w:rsidR="00DB1C0A" w:rsidRDefault="00DB1C0A">
            <w:pPr>
              <w:pStyle w:val="Compact"/>
            </w:pPr>
          </w:p>
        </w:tc>
      </w:tr>
      <w:tr w:rsidR="00DB1C0A" w14:paraId="5C8B9BED" w14:textId="77777777">
        <w:tc>
          <w:tcPr>
            <w:tcW w:w="0" w:type="auto"/>
          </w:tcPr>
          <w:p w14:paraId="5C8B9BE8" w14:textId="77777777" w:rsidR="00DB1C0A" w:rsidRDefault="002A62A6">
            <w:pPr>
              <w:pStyle w:val="Compact"/>
            </w:pPr>
            <w:r>
              <w:t>Mitigação de conflitos</w:t>
            </w:r>
          </w:p>
        </w:tc>
        <w:tc>
          <w:tcPr>
            <w:tcW w:w="0" w:type="auto"/>
          </w:tcPr>
          <w:p w14:paraId="5C8B9BE9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E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E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EC" w14:textId="77777777" w:rsidR="00DB1C0A" w:rsidRDefault="00DB1C0A">
            <w:pPr>
              <w:pStyle w:val="Compact"/>
            </w:pPr>
          </w:p>
        </w:tc>
      </w:tr>
      <w:tr w:rsidR="00DB1C0A" w14:paraId="5C8B9BF3" w14:textId="77777777">
        <w:tc>
          <w:tcPr>
            <w:tcW w:w="0" w:type="auto"/>
          </w:tcPr>
          <w:p w14:paraId="5C8B9BEE" w14:textId="77777777" w:rsidR="00DB1C0A" w:rsidRDefault="002A62A6">
            <w:pPr>
              <w:pStyle w:val="Compact"/>
            </w:pPr>
            <w:r>
              <w:t>Situação de grupos desfavorecidos</w:t>
            </w:r>
          </w:p>
        </w:tc>
        <w:tc>
          <w:tcPr>
            <w:tcW w:w="0" w:type="auto"/>
          </w:tcPr>
          <w:p w14:paraId="5C8B9BEF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F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F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F2" w14:textId="77777777" w:rsidR="00DB1C0A" w:rsidRDefault="00DB1C0A">
            <w:pPr>
              <w:pStyle w:val="Compact"/>
            </w:pPr>
          </w:p>
        </w:tc>
      </w:tr>
    </w:tbl>
    <w:p w14:paraId="5C8B9BF4" w14:textId="77777777" w:rsidR="00DB1C0A" w:rsidRDefault="002A62A6">
      <w:pPr>
        <w:pStyle w:val="Ttulo3"/>
      </w:pPr>
      <w:bookmarkStart w:id="118" w:name="impactos-ecológicos"/>
      <w:bookmarkStart w:id="119" w:name="_Toc221455193"/>
      <w:bookmarkEnd w:id="116"/>
      <w:r>
        <w:t xml:space="preserve">Impactos ecológicos </w:t>
      </w:r>
      <w:r>
        <w:t>📏</w:t>
      </w:r>
      <w:bookmarkEnd w:id="119"/>
    </w:p>
    <w:p w14:paraId="5C8B9BF5" w14:textId="77777777" w:rsidR="00DB1C0A" w:rsidRDefault="002A62A6">
      <w:pPr>
        <w:pStyle w:val="FirstParagraph"/>
      </w:pPr>
      <w:r>
        <w:rPr>
          <w:b/>
          <w:bCs/>
        </w:rPr>
        <w:t>Ciclo hidrológico/escoamento: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1"/>
        <w:gridCol w:w="1830"/>
        <w:gridCol w:w="811"/>
        <w:gridCol w:w="742"/>
        <w:gridCol w:w="1570"/>
      </w:tblGrid>
      <w:tr w:rsidR="00DB1C0A" w14:paraId="5C8B9BFB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BF6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BF7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BF8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BF9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BFA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C01" w14:textId="77777777">
        <w:tc>
          <w:tcPr>
            <w:tcW w:w="0" w:type="auto"/>
          </w:tcPr>
          <w:p w14:paraId="5C8B9BFC" w14:textId="77777777" w:rsidR="00DB1C0A" w:rsidRDefault="002A62A6">
            <w:pPr>
              <w:pStyle w:val="Compact"/>
            </w:pPr>
            <w:r>
              <w:t>Quantidade de água</w:t>
            </w:r>
          </w:p>
        </w:tc>
        <w:tc>
          <w:tcPr>
            <w:tcW w:w="0" w:type="auto"/>
          </w:tcPr>
          <w:p w14:paraId="5C8B9BFD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BF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BF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00" w14:textId="77777777" w:rsidR="00DB1C0A" w:rsidRDefault="00DB1C0A">
            <w:pPr>
              <w:pStyle w:val="Compact"/>
            </w:pPr>
          </w:p>
        </w:tc>
      </w:tr>
      <w:tr w:rsidR="00DB1C0A" w14:paraId="5C8B9C07" w14:textId="77777777">
        <w:tc>
          <w:tcPr>
            <w:tcW w:w="0" w:type="auto"/>
          </w:tcPr>
          <w:p w14:paraId="5C8B9C02" w14:textId="77777777" w:rsidR="00DB1C0A" w:rsidRDefault="002A62A6">
            <w:pPr>
              <w:pStyle w:val="Compact"/>
            </w:pPr>
            <w:r>
              <w:t>Qualidade da água</w:t>
            </w:r>
          </w:p>
        </w:tc>
        <w:tc>
          <w:tcPr>
            <w:tcW w:w="0" w:type="auto"/>
          </w:tcPr>
          <w:p w14:paraId="5C8B9C03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0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0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06" w14:textId="77777777" w:rsidR="00DB1C0A" w:rsidRDefault="00DB1C0A">
            <w:pPr>
              <w:pStyle w:val="Compact"/>
            </w:pPr>
          </w:p>
        </w:tc>
      </w:tr>
      <w:tr w:rsidR="00DB1C0A" w14:paraId="5C8B9C0D" w14:textId="77777777">
        <w:tc>
          <w:tcPr>
            <w:tcW w:w="0" w:type="auto"/>
          </w:tcPr>
          <w:p w14:paraId="5C8B9C08" w14:textId="77777777" w:rsidR="00DB1C0A" w:rsidRDefault="002A62A6">
            <w:pPr>
              <w:pStyle w:val="Compact"/>
            </w:pPr>
            <w:r>
              <w:t>Captação/coleta de água</w:t>
            </w:r>
          </w:p>
        </w:tc>
        <w:tc>
          <w:tcPr>
            <w:tcW w:w="0" w:type="auto"/>
          </w:tcPr>
          <w:p w14:paraId="5C8B9C09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0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0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0C" w14:textId="77777777" w:rsidR="00DB1C0A" w:rsidRDefault="00DB1C0A">
            <w:pPr>
              <w:pStyle w:val="Compact"/>
            </w:pPr>
          </w:p>
        </w:tc>
      </w:tr>
      <w:tr w:rsidR="00DB1C0A" w14:paraId="5C8B9C13" w14:textId="77777777">
        <w:tc>
          <w:tcPr>
            <w:tcW w:w="0" w:type="auto"/>
          </w:tcPr>
          <w:p w14:paraId="5C8B9C0E" w14:textId="77777777" w:rsidR="00DB1C0A" w:rsidRDefault="002A62A6">
            <w:pPr>
              <w:pStyle w:val="Compact"/>
            </w:pPr>
            <w:r>
              <w:t>Escoamento superficial (aum. ← → dim.)</w:t>
            </w:r>
          </w:p>
        </w:tc>
        <w:tc>
          <w:tcPr>
            <w:tcW w:w="0" w:type="auto"/>
          </w:tcPr>
          <w:p w14:paraId="5C8B9C0F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1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1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12" w14:textId="77777777" w:rsidR="00DB1C0A" w:rsidRDefault="00DB1C0A">
            <w:pPr>
              <w:pStyle w:val="Compact"/>
            </w:pPr>
          </w:p>
        </w:tc>
      </w:tr>
      <w:tr w:rsidR="00DB1C0A" w14:paraId="5C8B9C19" w14:textId="77777777">
        <w:tc>
          <w:tcPr>
            <w:tcW w:w="0" w:type="auto"/>
          </w:tcPr>
          <w:p w14:paraId="5C8B9C14" w14:textId="77777777" w:rsidR="00DB1C0A" w:rsidRDefault="002A62A6">
            <w:pPr>
              <w:pStyle w:val="Compact"/>
            </w:pPr>
            <w:r>
              <w:t>Drenagem</w:t>
            </w:r>
          </w:p>
        </w:tc>
        <w:tc>
          <w:tcPr>
            <w:tcW w:w="0" w:type="auto"/>
          </w:tcPr>
          <w:p w14:paraId="5C8B9C15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1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1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18" w14:textId="77777777" w:rsidR="00DB1C0A" w:rsidRDefault="00DB1C0A">
            <w:pPr>
              <w:pStyle w:val="Compact"/>
            </w:pPr>
          </w:p>
        </w:tc>
      </w:tr>
      <w:tr w:rsidR="00DB1C0A" w14:paraId="5C8B9C1F" w14:textId="77777777">
        <w:tc>
          <w:tcPr>
            <w:tcW w:w="0" w:type="auto"/>
          </w:tcPr>
          <w:p w14:paraId="5C8B9C1A" w14:textId="77777777" w:rsidR="00DB1C0A" w:rsidRDefault="002A62A6">
            <w:pPr>
              <w:pStyle w:val="Compact"/>
            </w:pPr>
            <w:r>
              <w:t>Lençol freático/aquífero</w:t>
            </w:r>
          </w:p>
        </w:tc>
        <w:tc>
          <w:tcPr>
            <w:tcW w:w="0" w:type="auto"/>
          </w:tcPr>
          <w:p w14:paraId="5C8B9C1B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1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1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1E" w14:textId="77777777" w:rsidR="00DB1C0A" w:rsidRDefault="00DB1C0A">
            <w:pPr>
              <w:pStyle w:val="Compact"/>
            </w:pPr>
          </w:p>
        </w:tc>
      </w:tr>
      <w:tr w:rsidR="00DB1C0A" w14:paraId="5C8B9C25" w14:textId="77777777">
        <w:tc>
          <w:tcPr>
            <w:tcW w:w="0" w:type="auto"/>
          </w:tcPr>
          <w:p w14:paraId="5C8B9C20" w14:textId="77777777" w:rsidR="00DB1C0A" w:rsidRDefault="002A62A6">
            <w:pPr>
              <w:pStyle w:val="Compact"/>
            </w:pPr>
            <w:r>
              <w:t>Evaporação (aum. ← → dim.)</w:t>
            </w:r>
          </w:p>
        </w:tc>
        <w:tc>
          <w:tcPr>
            <w:tcW w:w="0" w:type="auto"/>
          </w:tcPr>
          <w:p w14:paraId="5C8B9C21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2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2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24" w14:textId="77777777" w:rsidR="00DB1C0A" w:rsidRDefault="00DB1C0A">
            <w:pPr>
              <w:pStyle w:val="Compact"/>
            </w:pPr>
          </w:p>
        </w:tc>
      </w:tr>
    </w:tbl>
    <w:p w14:paraId="5C8B9C26" w14:textId="77777777" w:rsidR="00DB1C0A" w:rsidRDefault="002A62A6">
      <w:pPr>
        <w:pStyle w:val="Corpodetexto"/>
      </w:pPr>
      <w:r>
        <w:rPr>
          <w:b/>
          <w:bCs/>
        </w:rPr>
        <w:t>Solo: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2"/>
        <w:gridCol w:w="1862"/>
        <w:gridCol w:w="811"/>
        <w:gridCol w:w="742"/>
        <w:gridCol w:w="1570"/>
      </w:tblGrid>
      <w:tr w:rsidR="00DB1C0A" w14:paraId="5C8B9C2C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C27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C28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C29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C2A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C2B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C32" w14:textId="77777777">
        <w:tc>
          <w:tcPr>
            <w:tcW w:w="0" w:type="auto"/>
          </w:tcPr>
          <w:p w14:paraId="5C8B9C2D" w14:textId="77777777" w:rsidR="00DB1C0A" w:rsidRDefault="002A62A6">
            <w:pPr>
              <w:pStyle w:val="Compact"/>
            </w:pPr>
            <w:r>
              <w:t>Umidade do solo</w:t>
            </w:r>
          </w:p>
        </w:tc>
        <w:tc>
          <w:tcPr>
            <w:tcW w:w="0" w:type="auto"/>
          </w:tcPr>
          <w:p w14:paraId="5C8B9C2E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2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3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31" w14:textId="77777777" w:rsidR="00DB1C0A" w:rsidRDefault="00DB1C0A">
            <w:pPr>
              <w:pStyle w:val="Compact"/>
            </w:pPr>
          </w:p>
        </w:tc>
      </w:tr>
      <w:tr w:rsidR="00DB1C0A" w14:paraId="5C8B9C38" w14:textId="77777777">
        <w:tc>
          <w:tcPr>
            <w:tcW w:w="0" w:type="auto"/>
          </w:tcPr>
          <w:p w14:paraId="5C8B9C33" w14:textId="77777777" w:rsidR="00DB1C0A" w:rsidRDefault="002A62A6">
            <w:pPr>
              <w:pStyle w:val="Compact"/>
            </w:pPr>
            <w:r>
              <w:lastRenderedPageBreak/>
              <w:t>Cobertura do solo</w:t>
            </w:r>
          </w:p>
        </w:tc>
        <w:tc>
          <w:tcPr>
            <w:tcW w:w="0" w:type="auto"/>
          </w:tcPr>
          <w:p w14:paraId="5C8B9C34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3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3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37" w14:textId="77777777" w:rsidR="00DB1C0A" w:rsidRDefault="00DB1C0A">
            <w:pPr>
              <w:pStyle w:val="Compact"/>
            </w:pPr>
          </w:p>
        </w:tc>
      </w:tr>
      <w:tr w:rsidR="00DB1C0A" w14:paraId="5C8B9C3E" w14:textId="77777777">
        <w:tc>
          <w:tcPr>
            <w:tcW w:w="0" w:type="auto"/>
          </w:tcPr>
          <w:p w14:paraId="5C8B9C39" w14:textId="77777777" w:rsidR="00DB1C0A" w:rsidRDefault="002A62A6">
            <w:pPr>
              <w:pStyle w:val="Compact"/>
            </w:pPr>
            <w:r>
              <w:t>Perda de solo (aum. ← → dim.)</w:t>
            </w:r>
          </w:p>
        </w:tc>
        <w:tc>
          <w:tcPr>
            <w:tcW w:w="0" w:type="auto"/>
          </w:tcPr>
          <w:p w14:paraId="5C8B9C3A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3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3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3D" w14:textId="77777777" w:rsidR="00DB1C0A" w:rsidRDefault="00DB1C0A">
            <w:pPr>
              <w:pStyle w:val="Compact"/>
            </w:pPr>
          </w:p>
        </w:tc>
      </w:tr>
      <w:tr w:rsidR="00DB1C0A" w14:paraId="5C8B9C44" w14:textId="77777777">
        <w:tc>
          <w:tcPr>
            <w:tcW w:w="0" w:type="auto"/>
          </w:tcPr>
          <w:p w14:paraId="5C8B9C3F" w14:textId="77777777" w:rsidR="00DB1C0A" w:rsidRDefault="002A62A6">
            <w:pPr>
              <w:pStyle w:val="Compact"/>
            </w:pPr>
            <w:r>
              <w:t>Acúmulo de solo</w:t>
            </w:r>
          </w:p>
        </w:tc>
        <w:tc>
          <w:tcPr>
            <w:tcW w:w="0" w:type="auto"/>
          </w:tcPr>
          <w:p w14:paraId="5C8B9C40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4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4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43" w14:textId="77777777" w:rsidR="00DB1C0A" w:rsidRDefault="00DB1C0A">
            <w:pPr>
              <w:pStyle w:val="Compact"/>
            </w:pPr>
          </w:p>
        </w:tc>
      </w:tr>
      <w:tr w:rsidR="00DB1C0A" w14:paraId="5C8B9C4A" w14:textId="77777777">
        <w:tc>
          <w:tcPr>
            <w:tcW w:w="0" w:type="auto"/>
          </w:tcPr>
          <w:p w14:paraId="5C8B9C45" w14:textId="77777777" w:rsidR="00DB1C0A" w:rsidRDefault="002A62A6">
            <w:pPr>
              <w:pStyle w:val="Compact"/>
            </w:pPr>
            <w:r>
              <w:t>Selamento/</w:t>
            </w:r>
            <w:r>
              <w:rPr>
                <w:i/>
                <w:iCs/>
              </w:rPr>
              <w:t>crusting</w:t>
            </w:r>
            <w:r>
              <w:t xml:space="preserve"> </w:t>
            </w:r>
            <w:r>
              <w:t>(aum. ← → dim.)</w:t>
            </w:r>
          </w:p>
        </w:tc>
        <w:tc>
          <w:tcPr>
            <w:tcW w:w="0" w:type="auto"/>
          </w:tcPr>
          <w:p w14:paraId="5C8B9C46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4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4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49" w14:textId="77777777" w:rsidR="00DB1C0A" w:rsidRDefault="00DB1C0A">
            <w:pPr>
              <w:pStyle w:val="Compact"/>
            </w:pPr>
          </w:p>
        </w:tc>
      </w:tr>
      <w:tr w:rsidR="00DB1C0A" w14:paraId="5C8B9C50" w14:textId="77777777">
        <w:tc>
          <w:tcPr>
            <w:tcW w:w="0" w:type="auto"/>
          </w:tcPr>
          <w:p w14:paraId="5C8B9C4B" w14:textId="77777777" w:rsidR="00DB1C0A" w:rsidRDefault="002A62A6">
            <w:pPr>
              <w:pStyle w:val="Compact"/>
            </w:pPr>
            <w:r>
              <w:t>Compactação (aum. ← → dim.)</w:t>
            </w:r>
          </w:p>
        </w:tc>
        <w:tc>
          <w:tcPr>
            <w:tcW w:w="0" w:type="auto"/>
          </w:tcPr>
          <w:p w14:paraId="5C8B9C4C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4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4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4F" w14:textId="77777777" w:rsidR="00DB1C0A" w:rsidRDefault="00DB1C0A">
            <w:pPr>
              <w:pStyle w:val="Compact"/>
            </w:pPr>
          </w:p>
        </w:tc>
      </w:tr>
      <w:tr w:rsidR="00DB1C0A" w14:paraId="5C8B9C56" w14:textId="77777777">
        <w:tc>
          <w:tcPr>
            <w:tcW w:w="0" w:type="auto"/>
          </w:tcPr>
          <w:p w14:paraId="5C8B9C51" w14:textId="77777777" w:rsidR="00DB1C0A" w:rsidRDefault="002A62A6">
            <w:pPr>
              <w:pStyle w:val="Compact"/>
            </w:pPr>
            <w:r>
              <w:t>Ciclagem de nutrientes</w:t>
            </w:r>
          </w:p>
        </w:tc>
        <w:tc>
          <w:tcPr>
            <w:tcW w:w="0" w:type="auto"/>
          </w:tcPr>
          <w:p w14:paraId="5C8B9C52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5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5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55" w14:textId="77777777" w:rsidR="00DB1C0A" w:rsidRDefault="00DB1C0A">
            <w:pPr>
              <w:pStyle w:val="Compact"/>
            </w:pPr>
          </w:p>
        </w:tc>
      </w:tr>
      <w:tr w:rsidR="00DB1C0A" w14:paraId="5C8B9C5C" w14:textId="77777777">
        <w:tc>
          <w:tcPr>
            <w:tcW w:w="0" w:type="auto"/>
          </w:tcPr>
          <w:p w14:paraId="5C8B9C57" w14:textId="77777777" w:rsidR="00DB1C0A" w:rsidRDefault="002A62A6">
            <w:pPr>
              <w:pStyle w:val="Compact"/>
            </w:pPr>
            <w:r>
              <w:t>Salinidade (aum. ← → dim.)</w:t>
            </w:r>
          </w:p>
        </w:tc>
        <w:tc>
          <w:tcPr>
            <w:tcW w:w="0" w:type="auto"/>
          </w:tcPr>
          <w:p w14:paraId="5C8B9C58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5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5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5B" w14:textId="77777777" w:rsidR="00DB1C0A" w:rsidRDefault="00DB1C0A">
            <w:pPr>
              <w:pStyle w:val="Compact"/>
            </w:pPr>
          </w:p>
        </w:tc>
      </w:tr>
      <w:tr w:rsidR="00DB1C0A" w14:paraId="5C8B9C62" w14:textId="77777777">
        <w:tc>
          <w:tcPr>
            <w:tcW w:w="0" w:type="auto"/>
          </w:tcPr>
          <w:p w14:paraId="5C8B9C5D" w14:textId="77777777" w:rsidR="00DB1C0A" w:rsidRDefault="002A62A6">
            <w:pPr>
              <w:pStyle w:val="Compact"/>
            </w:pPr>
            <w:r>
              <w:t>MOS / carbono subsuperficial</w:t>
            </w:r>
          </w:p>
        </w:tc>
        <w:tc>
          <w:tcPr>
            <w:tcW w:w="0" w:type="auto"/>
          </w:tcPr>
          <w:p w14:paraId="5C8B9C5E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5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6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61" w14:textId="77777777" w:rsidR="00DB1C0A" w:rsidRDefault="00DB1C0A">
            <w:pPr>
              <w:pStyle w:val="Compact"/>
            </w:pPr>
          </w:p>
        </w:tc>
      </w:tr>
      <w:tr w:rsidR="00DB1C0A" w14:paraId="5C8B9C68" w14:textId="77777777">
        <w:tc>
          <w:tcPr>
            <w:tcW w:w="0" w:type="auto"/>
          </w:tcPr>
          <w:p w14:paraId="5C8B9C63" w14:textId="77777777" w:rsidR="00DB1C0A" w:rsidRDefault="002A62A6">
            <w:pPr>
              <w:pStyle w:val="Compact"/>
            </w:pPr>
            <w:r>
              <w:t>Acidez (aum. ← → dim.)</w:t>
            </w:r>
          </w:p>
        </w:tc>
        <w:tc>
          <w:tcPr>
            <w:tcW w:w="0" w:type="auto"/>
          </w:tcPr>
          <w:p w14:paraId="5C8B9C64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6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6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67" w14:textId="77777777" w:rsidR="00DB1C0A" w:rsidRDefault="00DB1C0A">
            <w:pPr>
              <w:pStyle w:val="Compact"/>
            </w:pPr>
          </w:p>
        </w:tc>
      </w:tr>
    </w:tbl>
    <w:p w14:paraId="5C8B9C69" w14:textId="77777777" w:rsidR="00DB1C0A" w:rsidRDefault="002A62A6">
      <w:pPr>
        <w:pStyle w:val="Corpodetexto"/>
      </w:pPr>
      <w:r>
        <w:rPr>
          <w:b/>
          <w:bCs/>
        </w:rPr>
        <w:t>Biodiversidade (vegetação, animais):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5"/>
        <w:gridCol w:w="1862"/>
        <w:gridCol w:w="811"/>
        <w:gridCol w:w="742"/>
        <w:gridCol w:w="1570"/>
      </w:tblGrid>
      <w:tr w:rsidR="00DB1C0A" w14:paraId="5C8B9C6F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C6A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C6B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C6C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C6D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C6E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C75" w14:textId="77777777">
        <w:tc>
          <w:tcPr>
            <w:tcW w:w="0" w:type="auto"/>
          </w:tcPr>
          <w:p w14:paraId="5C8B9C70" w14:textId="77777777" w:rsidR="00DB1C0A" w:rsidRDefault="002A62A6">
            <w:pPr>
              <w:pStyle w:val="Compact"/>
            </w:pPr>
            <w:r>
              <w:t>Cobertura vegetal</w:t>
            </w:r>
          </w:p>
        </w:tc>
        <w:tc>
          <w:tcPr>
            <w:tcW w:w="0" w:type="auto"/>
          </w:tcPr>
          <w:p w14:paraId="5C8B9C71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7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7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74" w14:textId="77777777" w:rsidR="00DB1C0A" w:rsidRDefault="00DB1C0A">
            <w:pPr>
              <w:pStyle w:val="Compact"/>
            </w:pPr>
          </w:p>
        </w:tc>
      </w:tr>
      <w:tr w:rsidR="00DB1C0A" w14:paraId="5C8B9C7B" w14:textId="77777777">
        <w:tc>
          <w:tcPr>
            <w:tcW w:w="0" w:type="auto"/>
          </w:tcPr>
          <w:p w14:paraId="5C8B9C76" w14:textId="77777777" w:rsidR="00DB1C0A" w:rsidRDefault="002A62A6">
            <w:pPr>
              <w:pStyle w:val="Compact"/>
            </w:pPr>
            <w:r>
              <w:t>Biomassa / C aéreo</w:t>
            </w:r>
          </w:p>
        </w:tc>
        <w:tc>
          <w:tcPr>
            <w:tcW w:w="0" w:type="auto"/>
          </w:tcPr>
          <w:p w14:paraId="5C8B9C77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7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7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7A" w14:textId="77777777" w:rsidR="00DB1C0A" w:rsidRDefault="00DB1C0A">
            <w:pPr>
              <w:pStyle w:val="Compact"/>
            </w:pPr>
          </w:p>
        </w:tc>
      </w:tr>
      <w:tr w:rsidR="00DB1C0A" w14:paraId="5C8B9C81" w14:textId="77777777">
        <w:tc>
          <w:tcPr>
            <w:tcW w:w="0" w:type="auto"/>
          </w:tcPr>
          <w:p w14:paraId="5C8B9C7C" w14:textId="77777777" w:rsidR="00DB1C0A" w:rsidRDefault="002A62A6">
            <w:pPr>
              <w:pStyle w:val="Compact"/>
            </w:pPr>
            <w:r>
              <w:t>Diversidade vegetal</w:t>
            </w:r>
          </w:p>
        </w:tc>
        <w:tc>
          <w:tcPr>
            <w:tcW w:w="0" w:type="auto"/>
          </w:tcPr>
          <w:p w14:paraId="5C8B9C7D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7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7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80" w14:textId="77777777" w:rsidR="00DB1C0A" w:rsidRDefault="00DB1C0A">
            <w:pPr>
              <w:pStyle w:val="Compact"/>
            </w:pPr>
          </w:p>
        </w:tc>
      </w:tr>
      <w:tr w:rsidR="00DB1C0A" w14:paraId="5C8B9C87" w14:textId="77777777">
        <w:tc>
          <w:tcPr>
            <w:tcW w:w="0" w:type="auto"/>
          </w:tcPr>
          <w:p w14:paraId="5C8B9C82" w14:textId="77777777" w:rsidR="00DB1C0A" w:rsidRDefault="002A62A6">
            <w:pPr>
              <w:pStyle w:val="Compact"/>
            </w:pPr>
            <w:r>
              <w:t>Espécies invasoras (aum. ← → dim.)</w:t>
            </w:r>
          </w:p>
        </w:tc>
        <w:tc>
          <w:tcPr>
            <w:tcW w:w="0" w:type="auto"/>
          </w:tcPr>
          <w:p w14:paraId="5C8B9C83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8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8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86" w14:textId="77777777" w:rsidR="00DB1C0A" w:rsidRDefault="00DB1C0A">
            <w:pPr>
              <w:pStyle w:val="Compact"/>
            </w:pPr>
          </w:p>
        </w:tc>
      </w:tr>
      <w:tr w:rsidR="00DB1C0A" w14:paraId="5C8B9C8D" w14:textId="77777777">
        <w:tc>
          <w:tcPr>
            <w:tcW w:w="0" w:type="auto"/>
          </w:tcPr>
          <w:p w14:paraId="5C8B9C88" w14:textId="77777777" w:rsidR="00DB1C0A" w:rsidRDefault="002A62A6">
            <w:pPr>
              <w:pStyle w:val="Compact"/>
            </w:pPr>
            <w:r>
              <w:t>Diversidade animal</w:t>
            </w:r>
          </w:p>
        </w:tc>
        <w:tc>
          <w:tcPr>
            <w:tcW w:w="0" w:type="auto"/>
          </w:tcPr>
          <w:p w14:paraId="5C8B9C89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8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8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8C" w14:textId="77777777" w:rsidR="00DB1C0A" w:rsidRDefault="00DB1C0A">
            <w:pPr>
              <w:pStyle w:val="Compact"/>
            </w:pPr>
          </w:p>
        </w:tc>
      </w:tr>
      <w:tr w:rsidR="00DB1C0A" w14:paraId="5C8B9C93" w14:textId="77777777">
        <w:tc>
          <w:tcPr>
            <w:tcW w:w="0" w:type="auto"/>
          </w:tcPr>
          <w:p w14:paraId="5C8B9C8E" w14:textId="77777777" w:rsidR="00DB1C0A" w:rsidRDefault="002A62A6">
            <w:pPr>
              <w:pStyle w:val="Compact"/>
            </w:pPr>
            <w:r>
              <w:t>Espécies benéficas</w:t>
            </w:r>
          </w:p>
        </w:tc>
        <w:tc>
          <w:tcPr>
            <w:tcW w:w="0" w:type="auto"/>
          </w:tcPr>
          <w:p w14:paraId="5C8B9C8F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9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9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92" w14:textId="77777777" w:rsidR="00DB1C0A" w:rsidRDefault="00DB1C0A">
            <w:pPr>
              <w:pStyle w:val="Compact"/>
            </w:pPr>
          </w:p>
        </w:tc>
      </w:tr>
      <w:tr w:rsidR="00DB1C0A" w14:paraId="5C8B9C99" w14:textId="77777777">
        <w:tc>
          <w:tcPr>
            <w:tcW w:w="0" w:type="auto"/>
          </w:tcPr>
          <w:p w14:paraId="5C8B9C94" w14:textId="77777777" w:rsidR="00DB1C0A" w:rsidRDefault="002A62A6">
            <w:pPr>
              <w:pStyle w:val="Compact"/>
            </w:pPr>
            <w:r>
              <w:t>Espécies nocivas (aum. ← → dim.)</w:t>
            </w:r>
          </w:p>
        </w:tc>
        <w:tc>
          <w:tcPr>
            <w:tcW w:w="0" w:type="auto"/>
          </w:tcPr>
          <w:p w14:paraId="5C8B9C95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9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9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98" w14:textId="77777777" w:rsidR="00DB1C0A" w:rsidRDefault="00DB1C0A">
            <w:pPr>
              <w:pStyle w:val="Compact"/>
            </w:pPr>
          </w:p>
        </w:tc>
      </w:tr>
      <w:tr w:rsidR="00DB1C0A" w14:paraId="5C8B9C9F" w14:textId="77777777">
        <w:tc>
          <w:tcPr>
            <w:tcW w:w="0" w:type="auto"/>
          </w:tcPr>
          <w:p w14:paraId="5C8B9C9A" w14:textId="77777777" w:rsidR="00DB1C0A" w:rsidRDefault="002A62A6">
            <w:pPr>
              <w:pStyle w:val="Compact"/>
            </w:pPr>
            <w:r>
              <w:t>Diversidade de habitats</w:t>
            </w:r>
          </w:p>
        </w:tc>
        <w:tc>
          <w:tcPr>
            <w:tcW w:w="0" w:type="auto"/>
          </w:tcPr>
          <w:p w14:paraId="5C8B9C9B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9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9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9E" w14:textId="77777777" w:rsidR="00DB1C0A" w:rsidRDefault="00DB1C0A">
            <w:pPr>
              <w:pStyle w:val="Compact"/>
            </w:pPr>
          </w:p>
        </w:tc>
      </w:tr>
      <w:tr w:rsidR="00DB1C0A" w14:paraId="5C8B9CA5" w14:textId="77777777">
        <w:tc>
          <w:tcPr>
            <w:tcW w:w="0" w:type="auto"/>
          </w:tcPr>
          <w:p w14:paraId="5C8B9CA0" w14:textId="77777777" w:rsidR="00DB1C0A" w:rsidRDefault="002A62A6">
            <w:pPr>
              <w:pStyle w:val="Compact"/>
            </w:pPr>
            <w:r>
              <w:t>Pragas/doenças (dim. ← → aum.)</w:t>
            </w:r>
          </w:p>
        </w:tc>
        <w:tc>
          <w:tcPr>
            <w:tcW w:w="0" w:type="auto"/>
          </w:tcPr>
          <w:p w14:paraId="5C8B9CA1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A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A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A4" w14:textId="77777777" w:rsidR="00DB1C0A" w:rsidRDefault="00DB1C0A">
            <w:pPr>
              <w:pStyle w:val="Compact"/>
            </w:pPr>
          </w:p>
        </w:tc>
      </w:tr>
    </w:tbl>
    <w:p w14:paraId="5C8B9CA6" w14:textId="77777777" w:rsidR="00DB1C0A" w:rsidRDefault="002A62A6">
      <w:pPr>
        <w:pStyle w:val="Corpodetexto"/>
      </w:pPr>
      <w:r>
        <w:rPr>
          <w:b/>
          <w:bCs/>
        </w:rPr>
        <w:t>Mudanças climáticas e redução de risco de desastres: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7"/>
        <w:gridCol w:w="1824"/>
        <w:gridCol w:w="811"/>
        <w:gridCol w:w="742"/>
        <w:gridCol w:w="1570"/>
      </w:tblGrid>
      <w:tr w:rsidR="00DB1C0A" w14:paraId="5C8B9CAC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CA7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CA8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CA9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CAA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CAB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CB2" w14:textId="77777777">
        <w:tc>
          <w:tcPr>
            <w:tcW w:w="0" w:type="auto"/>
          </w:tcPr>
          <w:p w14:paraId="5C8B9CAD" w14:textId="77777777" w:rsidR="00DB1C0A" w:rsidRDefault="002A62A6">
            <w:pPr>
              <w:pStyle w:val="Compact"/>
            </w:pPr>
            <w:r>
              <w:t>Impactos de enchentes (aum. ← → dim.)</w:t>
            </w:r>
          </w:p>
        </w:tc>
        <w:tc>
          <w:tcPr>
            <w:tcW w:w="0" w:type="auto"/>
          </w:tcPr>
          <w:p w14:paraId="5C8B9CAE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A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B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B1" w14:textId="77777777" w:rsidR="00DB1C0A" w:rsidRDefault="00DB1C0A">
            <w:pPr>
              <w:pStyle w:val="Compact"/>
            </w:pPr>
          </w:p>
        </w:tc>
      </w:tr>
      <w:tr w:rsidR="00DB1C0A" w14:paraId="5C8B9CB8" w14:textId="77777777">
        <w:tc>
          <w:tcPr>
            <w:tcW w:w="0" w:type="auto"/>
          </w:tcPr>
          <w:p w14:paraId="5C8B9CB3" w14:textId="77777777" w:rsidR="00DB1C0A" w:rsidRDefault="002A62A6">
            <w:pPr>
              <w:pStyle w:val="Compact"/>
            </w:pPr>
            <w:r>
              <w:t>Deslizamentos/fluxos de detritos</w:t>
            </w:r>
          </w:p>
        </w:tc>
        <w:tc>
          <w:tcPr>
            <w:tcW w:w="0" w:type="auto"/>
          </w:tcPr>
          <w:p w14:paraId="5C8B9CB4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B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B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B7" w14:textId="77777777" w:rsidR="00DB1C0A" w:rsidRDefault="00DB1C0A">
            <w:pPr>
              <w:pStyle w:val="Compact"/>
            </w:pPr>
          </w:p>
        </w:tc>
      </w:tr>
      <w:tr w:rsidR="00DB1C0A" w14:paraId="5C8B9CBE" w14:textId="77777777">
        <w:tc>
          <w:tcPr>
            <w:tcW w:w="0" w:type="auto"/>
          </w:tcPr>
          <w:p w14:paraId="5C8B9CB9" w14:textId="77777777" w:rsidR="00DB1C0A" w:rsidRDefault="002A62A6">
            <w:pPr>
              <w:pStyle w:val="Compact"/>
            </w:pPr>
            <w:r>
              <w:t>Impactos de seca</w:t>
            </w:r>
          </w:p>
        </w:tc>
        <w:tc>
          <w:tcPr>
            <w:tcW w:w="0" w:type="auto"/>
          </w:tcPr>
          <w:p w14:paraId="5C8B9CBA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B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B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BD" w14:textId="77777777" w:rsidR="00DB1C0A" w:rsidRDefault="00DB1C0A">
            <w:pPr>
              <w:pStyle w:val="Compact"/>
            </w:pPr>
          </w:p>
        </w:tc>
      </w:tr>
      <w:tr w:rsidR="00DB1C0A" w14:paraId="5C8B9CC4" w14:textId="77777777">
        <w:tc>
          <w:tcPr>
            <w:tcW w:w="0" w:type="auto"/>
          </w:tcPr>
          <w:p w14:paraId="5C8B9CBF" w14:textId="77777777" w:rsidR="00DB1C0A" w:rsidRDefault="002A62A6">
            <w:pPr>
              <w:pStyle w:val="Compact"/>
            </w:pPr>
            <w:r>
              <w:t>Impactos de ciclones/tempestades</w:t>
            </w:r>
          </w:p>
        </w:tc>
        <w:tc>
          <w:tcPr>
            <w:tcW w:w="0" w:type="auto"/>
          </w:tcPr>
          <w:p w14:paraId="5C8B9CC0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C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C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C3" w14:textId="77777777" w:rsidR="00DB1C0A" w:rsidRDefault="00DB1C0A">
            <w:pPr>
              <w:pStyle w:val="Compact"/>
            </w:pPr>
          </w:p>
        </w:tc>
      </w:tr>
      <w:tr w:rsidR="00DB1C0A" w14:paraId="5C8B9CCA" w14:textId="77777777">
        <w:tc>
          <w:tcPr>
            <w:tcW w:w="0" w:type="auto"/>
          </w:tcPr>
          <w:p w14:paraId="5C8B9CC5" w14:textId="77777777" w:rsidR="00DB1C0A" w:rsidRDefault="002A62A6">
            <w:pPr>
              <w:pStyle w:val="Compact"/>
            </w:pPr>
            <w:r>
              <w:t>Emissões de GEE (aum. ← → dim.)</w:t>
            </w:r>
          </w:p>
        </w:tc>
        <w:tc>
          <w:tcPr>
            <w:tcW w:w="0" w:type="auto"/>
          </w:tcPr>
          <w:p w14:paraId="5C8B9CC6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C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C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C9" w14:textId="77777777" w:rsidR="00DB1C0A" w:rsidRDefault="00DB1C0A">
            <w:pPr>
              <w:pStyle w:val="Compact"/>
            </w:pPr>
          </w:p>
        </w:tc>
      </w:tr>
      <w:tr w:rsidR="00DB1C0A" w14:paraId="5C8B9CD0" w14:textId="77777777">
        <w:tc>
          <w:tcPr>
            <w:tcW w:w="0" w:type="auto"/>
          </w:tcPr>
          <w:p w14:paraId="5C8B9CCB" w14:textId="77777777" w:rsidR="00DB1C0A" w:rsidRDefault="002A62A6">
            <w:pPr>
              <w:pStyle w:val="Compact"/>
            </w:pPr>
            <w:r>
              <w:t>Risco de incêndio (aum. ← → dim.)</w:t>
            </w:r>
          </w:p>
        </w:tc>
        <w:tc>
          <w:tcPr>
            <w:tcW w:w="0" w:type="auto"/>
          </w:tcPr>
          <w:p w14:paraId="5C8B9CCC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C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C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CF" w14:textId="77777777" w:rsidR="00DB1C0A" w:rsidRDefault="00DB1C0A">
            <w:pPr>
              <w:pStyle w:val="Compact"/>
            </w:pPr>
          </w:p>
        </w:tc>
      </w:tr>
      <w:tr w:rsidR="00DB1C0A" w14:paraId="5C8B9CD6" w14:textId="77777777">
        <w:tc>
          <w:tcPr>
            <w:tcW w:w="0" w:type="auto"/>
          </w:tcPr>
          <w:p w14:paraId="5C8B9CD1" w14:textId="77777777" w:rsidR="00DB1C0A" w:rsidRDefault="002A62A6">
            <w:pPr>
              <w:pStyle w:val="Compact"/>
            </w:pPr>
            <w:r>
              <w:t>Velocidade do vento (aum. ← → dim.)</w:t>
            </w:r>
          </w:p>
        </w:tc>
        <w:tc>
          <w:tcPr>
            <w:tcW w:w="0" w:type="auto"/>
          </w:tcPr>
          <w:p w14:paraId="5C8B9CD2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D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D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D5" w14:textId="77777777" w:rsidR="00DB1C0A" w:rsidRDefault="00DB1C0A">
            <w:pPr>
              <w:pStyle w:val="Compact"/>
            </w:pPr>
          </w:p>
        </w:tc>
      </w:tr>
      <w:tr w:rsidR="00DB1C0A" w14:paraId="5C8B9CDC" w14:textId="77777777">
        <w:tc>
          <w:tcPr>
            <w:tcW w:w="0" w:type="auto"/>
          </w:tcPr>
          <w:p w14:paraId="5C8B9CD7" w14:textId="77777777" w:rsidR="00DB1C0A" w:rsidRDefault="002A62A6">
            <w:pPr>
              <w:pStyle w:val="Compact"/>
            </w:pPr>
            <w:r>
              <w:t>Microclima</w:t>
            </w:r>
          </w:p>
        </w:tc>
        <w:tc>
          <w:tcPr>
            <w:tcW w:w="0" w:type="auto"/>
          </w:tcPr>
          <w:p w14:paraId="5C8B9CD8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D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D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DB" w14:textId="77777777" w:rsidR="00DB1C0A" w:rsidRDefault="00DB1C0A">
            <w:pPr>
              <w:pStyle w:val="Compact"/>
            </w:pPr>
          </w:p>
        </w:tc>
      </w:tr>
    </w:tbl>
    <w:p w14:paraId="5C8B9CDD" w14:textId="77777777" w:rsidR="00DB1C0A" w:rsidRDefault="002A62A6">
      <w:pPr>
        <w:pStyle w:val="Ttulo2"/>
      </w:pPr>
      <w:bookmarkStart w:id="120" w:name="impactos-fora-do-local-off-site"/>
      <w:bookmarkStart w:id="121" w:name="_Toc221455194"/>
      <w:bookmarkEnd w:id="112"/>
      <w:bookmarkEnd w:id="118"/>
      <w:r>
        <w:lastRenderedPageBreak/>
        <w:t>6.2 Impactos fora do local (</w:t>
      </w:r>
      <w:r>
        <w:rPr>
          <w:i/>
          <w:iCs/>
        </w:rPr>
        <w:t>off-site</w:t>
      </w:r>
      <w:r>
        <w:t xml:space="preserve">) </w:t>
      </w:r>
      <w:r>
        <w:t>👤</w:t>
      </w:r>
      <w:r>
        <w:t xml:space="preserve"> </w:t>
      </w:r>
      <w:r>
        <w:t>📏</w:t>
      </w:r>
      <w:bookmarkEnd w:id="1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5"/>
        <w:gridCol w:w="1666"/>
        <w:gridCol w:w="811"/>
        <w:gridCol w:w="742"/>
        <w:gridCol w:w="1570"/>
      </w:tblGrid>
      <w:tr w:rsidR="00DB1C0A" w14:paraId="5C8B9CE3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CDE" w14:textId="77777777" w:rsidR="00DB1C0A" w:rsidRDefault="002A62A6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C8B9CDF" w14:textId="77777777" w:rsidR="00DB1C0A" w:rsidRDefault="002A62A6">
            <w:pPr>
              <w:pStyle w:val="Compact"/>
              <w:jc w:val="center"/>
            </w:pPr>
            <w:r>
              <w:t>Escala 7 pontos</w:t>
            </w:r>
          </w:p>
        </w:tc>
        <w:tc>
          <w:tcPr>
            <w:tcW w:w="0" w:type="auto"/>
          </w:tcPr>
          <w:p w14:paraId="5C8B9CE0" w14:textId="77777777" w:rsidR="00DB1C0A" w:rsidRDefault="002A62A6">
            <w:pPr>
              <w:pStyle w:val="Compact"/>
              <w:jc w:val="center"/>
            </w:pPr>
            <w:r>
              <w:t>Antes</w:t>
            </w:r>
          </w:p>
        </w:tc>
        <w:tc>
          <w:tcPr>
            <w:tcW w:w="0" w:type="auto"/>
          </w:tcPr>
          <w:p w14:paraId="5C8B9CE1" w14:textId="77777777" w:rsidR="00DB1C0A" w:rsidRDefault="002A62A6">
            <w:pPr>
              <w:pStyle w:val="Compact"/>
              <w:jc w:val="center"/>
            </w:pPr>
            <w:r>
              <w:t>Após</w:t>
            </w:r>
          </w:p>
        </w:tc>
        <w:tc>
          <w:tcPr>
            <w:tcW w:w="0" w:type="auto"/>
          </w:tcPr>
          <w:p w14:paraId="5C8B9CE2" w14:textId="77777777" w:rsidR="00DB1C0A" w:rsidRDefault="002A62A6">
            <w:pPr>
              <w:pStyle w:val="Compact"/>
            </w:pPr>
            <w:r>
              <w:t>Comentários</w:t>
            </w:r>
          </w:p>
        </w:tc>
      </w:tr>
      <w:tr w:rsidR="00DB1C0A" w14:paraId="5C8B9CE9" w14:textId="77777777">
        <w:tc>
          <w:tcPr>
            <w:tcW w:w="0" w:type="auto"/>
          </w:tcPr>
          <w:p w14:paraId="5C8B9CE4" w14:textId="77777777" w:rsidR="00DB1C0A" w:rsidRDefault="002A62A6">
            <w:pPr>
              <w:pStyle w:val="Compact"/>
            </w:pPr>
            <w:r>
              <w:t>Disponibilidade hídrica (lençol, nascentes)</w:t>
            </w:r>
          </w:p>
        </w:tc>
        <w:tc>
          <w:tcPr>
            <w:tcW w:w="0" w:type="auto"/>
          </w:tcPr>
          <w:p w14:paraId="5C8B9CE5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E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E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E8" w14:textId="77777777" w:rsidR="00DB1C0A" w:rsidRDefault="00DB1C0A">
            <w:pPr>
              <w:pStyle w:val="Compact"/>
            </w:pPr>
          </w:p>
        </w:tc>
      </w:tr>
      <w:tr w:rsidR="00DB1C0A" w14:paraId="5C8B9CEF" w14:textId="77777777">
        <w:tc>
          <w:tcPr>
            <w:tcW w:w="0" w:type="auto"/>
          </w:tcPr>
          <w:p w14:paraId="5C8B9CEA" w14:textId="77777777" w:rsidR="00DB1C0A" w:rsidRDefault="002A62A6">
            <w:pPr>
              <w:pStyle w:val="Compact"/>
            </w:pPr>
            <w:r>
              <w:t>Estabilidade de vazões</w:t>
            </w:r>
          </w:p>
        </w:tc>
        <w:tc>
          <w:tcPr>
            <w:tcW w:w="0" w:type="auto"/>
          </w:tcPr>
          <w:p w14:paraId="5C8B9CEB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E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E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EE" w14:textId="77777777" w:rsidR="00DB1C0A" w:rsidRDefault="00DB1C0A">
            <w:pPr>
              <w:pStyle w:val="Compact"/>
            </w:pPr>
          </w:p>
        </w:tc>
      </w:tr>
      <w:tr w:rsidR="00DB1C0A" w14:paraId="5C8B9CF5" w14:textId="77777777">
        <w:tc>
          <w:tcPr>
            <w:tcW w:w="0" w:type="auto"/>
          </w:tcPr>
          <w:p w14:paraId="5C8B9CF0" w14:textId="77777777" w:rsidR="00DB1C0A" w:rsidRDefault="002A62A6">
            <w:pPr>
              <w:pStyle w:val="Compact"/>
            </w:pPr>
            <w:r>
              <w:t>Enchentes a jusante (aum. ← → dim.)</w:t>
            </w:r>
          </w:p>
        </w:tc>
        <w:tc>
          <w:tcPr>
            <w:tcW w:w="0" w:type="auto"/>
          </w:tcPr>
          <w:p w14:paraId="5C8B9CF1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F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F3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F4" w14:textId="77777777" w:rsidR="00DB1C0A" w:rsidRDefault="00DB1C0A">
            <w:pPr>
              <w:pStyle w:val="Compact"/>
            </w:pPr>
          </w:p>
        </w:tc>
      </w:tr>
      <w:tr w:rsidR="00DB1C0A" w14:paraId="5C8B9CFB" w14:textId="77777777">
        <w:tc>
          <w:tcPr>
            <w:tcW w:w="0" w:type="auto"/>
          </w:tcPr>
          <w:p w14:paraId="5C8B9CF6" w14:textId="77777777" w:rsidR="00DB1C0A" w:rsidRDefault="002A62A6">
            <w:pPr>
              <w:pStyle w:val="Compact"/>
            </w:pPr>
            <w:r>
              <w:t>Assoreamento a jusante (aum. ← → dim.)</w:t>
            </w:r>
          </w:p>
        </w:tc>
        <w:tc>
          <w:tcPr>
            <w:tcW w:w="0" w:type="auto"/>
          </w:tcPr>
          <w:p w14:paraId="5C8B9CF7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F8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F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FA" w14:textId="77777777" w:rsidR="00DB1C0A" w:rsidRDefault="00DB1C0A">
            <w:pPr>
              <w:pStyle w:val="Compact"/>
            </w:pPr>
          </w:p>
        </w:tc>
      </w:tr>
      <w:tr w:rsidR="00DB1C0A" w14:paraId="5C8B9D01" w14:textId="77777777">
        <w:tc>
          <w:tcPr>
            <w:tcW w:w="0" w:type="auto"/>
          </w:tcPr>
          <w:p w14:paraId="5C8B9CFC" w14:textId="77777777" w:rsidR="00DB1C0A" w:rsidRDefault="002A62A6">
            <w:pPr>
              <w:pStyle w:val="Compact"/>
            </w:pPr>
            <w:r>
              <w:t>Poluição águas subterrâneas/rios (aum. ← → dim.)</w:t>
            </w:r>
          </w:p>
        </w:tc>
        <w:tc>
          <w:tcPr>
            <w:tcW w:w="0" w:type="auto"/>
          </w:tcPr>
          <w:p w14:paraId="5C8B9CFD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CFE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CFF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00" w14:textId="77777777" w:rsidR="00DB1C0A" w:rsidRDefault="00DB1C0A">
            <w:pPr>
              <w:pStyle w:val="Compact"/>
            </w:pPr>
          </w:p>
        </w:tc>
      </w:tr>
      <w:tr w:rsidR="00DB1C0A" w14:paraId="5C8B9D07" w14:textId="77777777">
        <w:tc>
          <w:tcPr>
            <w:tcW w:w="0" w:type="auto"/>
          </w:tcPr>
          <w:p w14:paraId="5C8B9D02" w14:textId="77777777" w:rsidR="00DB1C0A" w:rsidRDefault="002A62A6">
            <w:pPr>
              <w:pStyle w:val="Compact"/>
            </w:pPr>
            <w:r>
              <w:t>Capacidade de filtragem/tamponamento</w:t>
            </w:r>
          </w:p>
        </w:tc>
        <w:tc>
          <w:tcPr>
            <w:tcW w:w="0" w:type="auto"/>
          </w:tcPr>
          <w:p w14:paraId="5C8B9D03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D0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0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06" w14:textId="77777777" w:rsidR="00DB1C0A" w:rsidRDefault="00DB1C0A">
            <w:pPr>
              <w:pStyle w:val="Compact"/>
            </w:pPr>
          </w:p>
        </w:tc>
      </w:tr>
      <w:tr w:rsidR="00DB1C0A" w14:paraId="5C8B9D0D" w14:textId="77777777">
        <w:tc>
          <w:tcPr>
            <w:tcW w:w="0" w:type="auto"/>
          </w:tcPr>
          <w:p w14:paraId="5C8B9D08" w14:textId="77777777" w:rsidR="00DB1C0A" w:rsidRDefault="002A62A6">
            <w:pPr>
              <w:pStyle w:val="Compact"/>
            </w:pPr>
            <w:r>
              <w:t>Sedimentos transportados pelo vento (aum. ← → dim.)</w:t>
            </w:r>
          </w:p>
        </w:tc>
        <w:tc>
          <w:tcPr>
            <w:tcW w:w="0" w:type="auto"/>
          </w:tcPr>
          <w:p w14:paraId="5C8B9D09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D0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0B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0C" w14:textId="77777777" w:rsidR="00DB1C0A" w:rsidRDefault="00DB1C0A">
            <w:pPr>
              <w:pStyle w:val="Compact"/>
            </w:pPr>
          </w:p>
        </w:tc>
      </w:tr>
      <w:tr w:rsidR="00DB1C0A" w14:paraId="5C8B9D13" w14:textId="77777777">
        <w:tc>
          <w:tcPr>
            <w:tcW w:w="0" w:type="auto"/>
          </w:tcPr>
          <w:p w14:paraId="5C8B9D0E" w14:textId="77777777" w:rsidR="00DB1C0A" w:rsidRDefault="002A62A6">
            <w:pPr>
              <w:pStyle w:val="Compact"/>
            </w:pPr>
            <w:r>
              <w:t>Danos a campos vizinhos (aum. ← → dim.)</w:t>
            </w:r>
          </w:p>
        </w:tc>
        <w:tc>
          <w:tcPr>
            <w:tcW w:w="0" w:type="auto"/>
          </w:tcPr>
          <w:p w14:paraId="5C8B9D0F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D10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1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12" w14:textId="77777777" w:rsidR="00DB1C0A" w:rsidRDefault="00DB1C0A">
            <w:pPr>
              <w:pStyle w:val="Compact"/>
            </w:pPr>
          </w:p>
        </w:tc>
      </w:tr>
      <w:tr w:rsidR="00DB1C0A" w14:paraId="5C8B9D19" w14:textId="77777777">
        <w:tc>
          <w:tcPr>
            <w:tcW w:w="0" w:type="auto"/>
          </w:tcPr>
          <w:p w14:paraId="5C8B9D14" w14:textId="77777777" w:rsidR="00DB1C0A" w:rsidRDefault="002A62A6">
            <w:pPr>
              <w:pStyle w:val="Compact"/>
            </w:pPr>
            <w:r>
              <w:t>Danos a infraestrutura (aum. ← → dim.)</w:t>
            </w:r>
          </w:p>
        </w:tc>
        <w:tc>
          <w:tcPr>
            <w:tcW w:w="0" w:type="auto"/>
          </w:tcPr>
          <w:p w14:paraId="5C8B9D15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D1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1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18" w14:textId="77777777" w:rsidR="00DB1C0A" w:rsidRDefault="00DB1C0A">
            <w:pPr>
              <w:pStyle w:val="Compact"/>
            </w:pPr>
          </w:p>
        </w:tc>
      </w:tr>
      <w:tr w:rsidR="00DB1C0A" w14:paraId="5C8B9D1F" w14:textId="77777777">
        <w:tc>
          <w:tcPr>
            <w:tcW w:w="0" w:type="auto"/>
          </w:tcPr>
          <w:p w14:paraId="5C8B9D1A" w14:textId="77777777" w:rsidR="00DB1C0A" w:rsidRDefault="002A62A6">
            <w:pPr>
              <w:pStyle w:val="Compact"/>
            </w:pPr>
            <w:r>
              <w:t>Impacto de GEE (aum. ← → dim.)</w:t>
            </w:r>
          </w:p>
        </w:tc>
        <w:tc>
          <w:tcPr>
            <w:tcW w:w="0" w:type="auto"/>
          </w:tcPr>
          <w:p w14:paraId="5C8B9D1B" w14:textId="77777777" w:rsidR="00DB1C0A" w:rsidRDefault="002A62A6">
            <w:pPr>
              <w:pStyle w:val="Compact"/>
              <w:jc w:val="center"/>
            </w:pPr>
            <w:r>
              <w:t>○○○○○○○</w:t>
            </w:r>
          </w:p>
        </w:tc>
        <w:tc>
          <w:tcPr>
            <w:tcW w:w="0" w:type="auto"/>
          </w:tcPr>
          <w:p w14:paraId="5C8B9D1C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1D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D1E" w14:textId="77777777" w:rsidR="00DB1C0A" w:rsidRDefault="00DB1C0A">
            <w:pPr>
              <w:pStyle w:val="Compact"/>
            </w:pPr>
          </w:p>
        </w:tc>
      </w:tr>
    </w:tbl>
    <w:p w14:paraId="5C8B9D20" w14:textId="77777777" w:rsidR="00DB1C0A" w:rsidRDefault="002A62A6">
      <w:pPr>
        <w:pStyle w:val="Ttulo2"/>
      </w:pPr>
      <w:bookmarkStart w:id="122" w:name="Xea1f297159c873e0567e379c51c02d85fb5f960"/>
      <w:bookmarkStart w:id="123" w:name="_Toc221455195"/>
      <w:bookmarkEnd w:id="120"/>
      <w:r>
        <w:t xml:space="preserve">6.3 Exposição e sensibilidade da Tecnologia a mudanças climáticas graduais e extremos/desastres </w:t>
      </w:r>
      <w:r>
        <w:t>👤</w:t>
      </w:r>
      <w:bookmarkEnd w:id="123"/>
    </w:p>
    <w:p w14:paraId="5C8B9D21" w14:textId="77777777" w:rsidR="00DB1C0A" w:rsidRDefault="002A62A6">
      <w:pPr>
        <w:pStyle w:val="FirstParagraph"/>
      </w:pPr>
      <w:r>
        <w:rPr>
          <w:i/>
          <w:iCs/>
        </w:rPr>
        <w:t>Indique mudanças graduais no clima e extremos/desastres climáticos observados pelos usuários nos últimos 10 anos.</w:t>
      </w:r>
    </w:p>
    <w:p w14:paraId="5C8B9D22" w14:textId="77777777" w:rsidR="00DB1C0A" w:rsidRDefault="002A62A6">
      <w:pPr>
        <w:pStyle w:val="Ttulo3"/>
      </w:pPr>
      <w:bookmarkStart w:id="124" w:name="mudanças-climáticas-graduais"/>
      <w:bookmarkStart w:id="125" w:name="_Toc221455196"/>
      <w:r>
        <w:t>Mudanças climáticas graduais</w:t>
      </w:r>
      <w:bookmarkEnd w:id="1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4"/>
        <w:gridCol w:w="1414"/>
        <w:gridCol w:w="1414"/>
        <w:gridCol w:w="4952"/>
      </w:tblGrid>
      <w:tr w:rsidR="00DB1C0A" w14:paraId="5C8B9D27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3" w:type="dxa"/>
          </w:tcPr>
          <w:p w14:paraId="5C8B9D23" w14:textId="77777777" w:rsidR="00DB1C0A" w:rsidRDefault="002A62A6">
            <w:pPr>
              <w:pStyle w:val="Compact"/>
            </w:pPr>
            <w:r>
              <w:t>Mudança</w:t>
            </w:r>
          </w:p>
        </w:tc>
        <w:tc>
          <w:tcPr>
            <w:tcW w:w="1237" w:type="dxa"/>
          </w:tcPr>
          <w:p w14:paraId="5C8B9D24" w14:textId="77777777" w:rsidR="00DB1C0A" w:rsidRDefault="002A62A6">
            <w:pPr>
              <w:pStyle w:val="Compact"/>
              <w:jc w:val="center"/>
            </w:pPr>
            <w:r>
              <w:t>Aumentou</w:t>
            </w:r>
          </w:p>
        </w:tc>
        <w:tc>
          <w:tcPr>
            <w:tcW w:w="1237" w:type="dxa"/>
          </w:tcPr>
          <w:p w14:paraId="5C8B9D25" w14:textId="77777777" w:rsidR="00DB1C0A" w:rsidRDefault="002A62A6">
            <w:pPr>
              <w:pStyle w:val="Compact"/>
              <w:jc w:val="center"/>
            </w:pPr>
            <w:r>
              <w:t>Diminuiu</w:t>
            </w:r>
          </w:p>
        </w:tc>
        <w:tc>
          <w:tcPr>
            <w:tcW w:w="4331" w:type="dxa"/>
          </w:tcPr>
          <w:p w14:paraId="5C8B9D26" w14:textId="77777777" w:rsidR="00DB1C0A" w:rsidRDefault="002A62A6">
            <w:pPr>
              <w:pStyle w:val="Compact"/>
              <w:jc w:val="center"/>
            </w:pPr>
            <w:r>
              <w:t>Capacidade da Tecnologia de lidar</w:t>
            </w:r>
          </w:p>
        </w:tc>
      </w:tr>
      <w:tr w:rsidR="00DB1C0A" w14:paraId="5C8B9D2C" w14:textId="77777777">
        <w:tc>
          <w:tcPr>
            <w:tcW w:w="1113" w:type="dxa"/>
          </w:tcPr>
          <w:p w14:paraId="5C8B9D28" w14:textId="77777777" w:rsidR="00DB1C0A" w:rsidRDefault="002A62A6">
            <w:pPr>
              <w:pStyle w:val="Compact"/>
            </w:pPr>
            <w:r>
              <w:t>Temperatura anual</w:t>
            </w:r>
          </w:p>
        </w:tc>
        <w:tc>
          <w:tcPr>
            <w:tcW w:w="1237" w:type="dxa"/>
          </w:tcPr>
          <w:p w14:paraId="5C8B9D2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37" w:type="dxa"/>
          </w:tcPr>
          <w:p w14:paraId="5C8B9D2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331" w:type="dxa"/>
          </w:tcPr>
          <w:p w14:paraId="5C8B9D2B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31" w14:textId="77777777">
        <w:tc>
          <w:tcPr>
            <w:tcW w:w="1113" w:type="dxa"/>
          </w:tcPr>
          <w:p w14:paraId="5C8B9D2D" w14:textId="77777777" w:rsidR="00DB1C0A" w:rsidRDefault="002A62A6">
            <w:pPr>
              <w:pStyle w:val="Compact"/>
            </w:pPr>
            <w:r>
              <w:t>Temperatura sazonal (estação: ____)</w:t>
            </w:r>
          </w:p>
        </w:tc>
        <w:tc>
          <w:tcPr>
            <w:tcW w:w="1237" w:type="dxa"/>
          </w:tcPr>
          <w:p w14:paraId="5C8B9D2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37" w:type="dxa"/>
          </w:tcPr>
          <w:p w14:paraId="5C8B9D2F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331" w:type="dxa"/>
          </w:tcPr>
          <w:p w14:paraId="5C8B9D30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36" w14:textId="77777777">
        <w:tc>
          <w:tcPr>
            <w:tcW w:w="1113" w:type="dxa"/>
          </w:tcPr>
          <w:p w14:paraId="5C8B9D32" w14:textId="77777777" w:rsidR="00DB1C0A" w:rsidRDefault="002A62A6">
            <w:pPr>
              <w:pStyle w:val="Compact"/>
            </w:pPr>
            <w:r>
              <w:t>Precipitação anual</w:t>
            </w:r>
          </w:p>
        </w:tc>
        <w:tc>
          <w:tcPr>
            <w:tcW w:w="1237" w:type="dxa"/>
          </w:tcPr>
          <w:p w14:paraId="5C8B9D3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237" w:type="dxa"/>
          </w:tcPr>
          <w:p w14:paraId="5C8B9D3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331" w:type="dxa"/>
          </w:tcPr>
          <w:p w14:paraId="5C8B9D35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3B" w14:textId="77777777">
        <w:tc>
          <w:tcPr>
            <w:tcW w:w="1113" w:type="dxa"/>
          </w:tcPr>
          <w:p w14:paraId="5C8B9D37" w14:textId="77777777" w:rsidR="00DB1C0A" w:rsidRDefault="002A62A6">
            <w:pPr>
              <w:pStyle w:val="Compact"/>
            </w:pPr>
            <w:r>
              <w:t xml:space="preserve">Precipitação </w:t>
            </w:r>
            <w:r>
              <w:lastRenderedPageBreak/>
              <w:t>sazonal (estação: ____)</w:t>
            </w:r>
          </w:p>
        </w:tc>
        <w:tc>
          <w:tcPr>
            <w:tcW w:w="1237" w:type="dxa"/>
          </w:tcPr>
          <w:p w14:paraId="5C8B9D38" w14:textId="77777777" w:rsidR="00DB1C0A" w:rsidRDefault="002A62A6">
            <w:pPr>
              <w:pStyle w:val="Compact"/>
              <w:jc w:val="center"/>
            </w:pPr>
            <w:r>
              <w:lastRenderedPageBreak/>
              <w:t>○</w:t>
            </w:r>
          </w:p>
        </w:tc>
        <w:tc>
          <w:tcPr>
            <w:tcW w:w="1237" w:type="dxa"/>
          </w:tcPr>
          <w:p w14:paraId="5C8B9D3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4331" w:type="dxa"/>
          </w:tcPr>
          <w:p w14:paraId="5C8B9D3A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</w:tbl>
    <w:p w14:paraId="5C8B9D3C" w14:textId="77777777" w:rsidR="00DB1C0A" w:rsidRDefault="002A62A6">
      <w:pPr>
        <w:pStyle w:val="Ttulo3"/>
      </w:pPr>
      <w:bookmarkStart w:id="126" w:name="extremos-climáticos-desastres"/>
      <w:bookmarkStart w:id="127" w:name="_Toc221455197"/>
      <w:bookmarkEnd w:id="124"/>
      <w:r>
        <w:t>Extremos climáticos (desastres)</w:t>
      </w:r>
      <w:bookmarkEnd w:id="127"/>
    </w:p>
    <w:p w14:paraId="5C8B9D3D" w14:textId="77777777" w:rsidR="00DB1C0A" w:rsidRDefault="002A62A6">
      <w:pPr>
        <w:pStyle w:val="FirstParagraph"/>
      </w:pPr>
      <w:r>
        <w:rPr>
          <w:b/>
          <w:bCs/>
        </w:rPr>
        <w:t>Desastres meteorológicos: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8"/>
        <w:gridCol w:w="7356"/>
      </w:tblGrid>
      <w:tr w:rsidR="00DB1C0A" w14:paraId="5C8B9D40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5C8B9D3E" w14:textId="77777777" w:rsidR="00DB1C0A" w:rsidRDefault="002A62A6">
            <w:pPr>
              <w:pStyle w:val="Compact"/>
            </w:pPr>
            <w:r>
              <w:t>Tipo</w:t>
            </w:r>
          </w:p>
        </w:tc>
        <w:tc>
          <w:tcPr>
            <w:tcW w:w="6435" w:type="dxa"/>
          </w:tcPr>
          <w:p w14:paraId="5C8B9D3F" w14:textId="77777777" w:rsidR="00DB1C0A" w:rsidRDefault="002A62A6">
            <w:pPr>
              <w:pStyle w:val="Compact"/>
              <w:jc w:val="center"/>
            </w:pPr>
            <w:r>
              <w:t>Capacidade da Tecnologia</w:t>
            </w:r>
          </w:p>
        </w:tc>
      </w:tr>
      <w:tr w:rsidR="00DB1C0A" w14:paraId="5C8B9D43" w14:textId="77777777">
        <w:tc>
          <w:tcPr>
            <w:tcW w:w="1485" w:type="dxa"/>
          </w:tcPr>
          <w:p w14:paraId="5C8B9D41" w14:textId="77777777" w:rsidR="00DB1C0A" w:rsidRDefault="002A62A6">
            <w:pPr>
              <w:pStyle w:val="Compact"/>
            </w:pPr>
            <w:r>
              <w:t>☐</w:t>
            </w:r>
            <w:r>
              <w:t xml:space="preserve"> Tempestade tropical (ciclone, tufão, furacão)</w:t>
            </w:r>
          </w:p>
        </w:tc>
        <w:tc>
          <w:tcPr>
            <w:tcW w:w="6435" w:type="dxa"/>
          </w:tcPr>
          <w:p w14:paraId="5C8B9D42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46" w14:textId="77777777">
        <w:tc>
          <w:tcPr>
            <w:tcW w:w="1485" w:type="dxa"/>
          </w:tcPr>
          <w:p w14:paraId="5C8B9D44" w14:textId="77777777" w:rsidR="00DB1C0A" w:rsidRDefault="002A62A6">
            <w:pPr>
              <w:pStyle w:val="Compact"/>
            </w:pPr>
            <w:r>
              <w:t>☐</w:t>
            </w:r>
            <w:r>
              <w:t xml:space="preserve"> Ciclone extratropical (tempestade de inverno)</w:t>
            </w:r>
          </w:p>
        </w:tc>
        <w:tc>
          <w:tcPr>
            <w:tcW w:w="6435" w:type="dxa"/>
          </w:tcPr>
          <w:p w14:paraId="5C8B9D45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49" w14:textId="77777777">
        <w:tc>
          <w:tcPr>
            <w:tcW w:w="1485" w:type="dxa"/>
          </w:tcPr>
          <w:p w14:paraId="5C8B9D47" w14:textId="77777777" w:rsidR="00DB1C0A" w:rsidRDefault="002A62A6">
            <w:pPr>
              <w:pStyle w:val="Compact"/>
            </w:pPr>
            <w:r>
              <w:t>☐</w:t>
            </w:r>
            <w:r>
              <w:t xml:space="preserve"> Chuva intensa local</w:t>
            </w:r>
          </w:p>
        </w:tc>
        <w:tc>
          <w:tcPr>
            <w:tcW w:w="6435" w:type="dxa"/>
          </w:tcPr>
          <w:p w14:paraId="5C8B9D48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4C" w14:textId="77777777">
        <w:tc>
          <w:tcPr>
            <w:tcW w:w="1485" w:type="dxa"/>
          </w:tcPr>
          <w:p w14:paraId="5C8B9D4A" w14:textId="77777777" w:rsidR="00DB1C0A" w:rsidRDefault="002A62A6">
            <w:pPr>
              <w:pStyle w:val="Compact"/>
            </w:pPr>
            <w:r>
              <w:t>☐</w:t>
            </w:r>
            <w:r>
              <w:t xml:space="preserve"> Trovoada local</w:t>
            </w:r>
          </w:p>
        </w:tc>
        <w:tc>
          <w:tcPr>
            <w:tcW w:w="6435" w:type="dxa"/>
          </w:tcPr>
          <w:p w14:paraId="5C8B9D4B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4F" w14:textId="77777777">
        <w:tc>
          <w:tcPr>
            <w:tcW w:w="1485" w:type="dxa"/>
          </w:tcPr>
          <w:p w14:paraId="5C8B9D4D" w14:textId="77777777" w:rsidR="00DB1C0A" w:rsidRDefault="002A62A6">
            <w:pPr>
              <w:pStyle w:val="Compact"/>
            </w:pPr>
            <w:r>
              <w:t>☐</w:t>
            </w:r>
            <w:r>
              <w:t xml:space="preserve"> Granizo local</w:t>
            </w:r>
          </w:p>
        </w:tc>
        <w:tc>
          <w:tcPr>
            <w:tcW w:w="6435" w:type="dxa"/>
          </w:tcPr>
          <w:p w14:paraId="5C8B9D4E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52" w14:textId="77777777">
        <w:tc>
          <w:tcPr>
            <w:tcW w:w="1485" w:type="dxa"/>
          </w:tcPr>
          <w:p w14:paraId="5C8B9D50" w14:textId="77777777" w:rsidR="00DB1C0A" w:rsidRDefault="002A62A6">
            <w:pPr>
              <w:pStyle w:val="Compact"/>
            </w:pPr>
            <w:r>
              <w:t>☐</w:t>
            </w:r>
            <w:r>
              <w:t xml:space="preserve"> Tempestade de neve local</w:t>
            </w:r>
          </w:p>
        </w:tc>
        <w:tc>
          <w:tcPr>
            <w:tcW w:w="6435" w:type="dxa"/>
          </w:tcPr>
          <w:p w14:paraId="5C8B9D51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55" w14:textId="77777777">
        <w:tc>
          <w:tcPr>
            <w:tcW w:w="1485" w:type="dxa"/>
          </w:tcPr>
          <w:p w14:paraId="5C8B9D53" w14:textId="77777777" w:rsidR="00DB1C0A" w:rsidRDefault="002A62A6">
            <w:pPr>
              <w:pStyle w:val="Compact"/>
            </w:pPr>
            <w:r>
              <w:t>☐</w:t>
            </w:r>
            <w:r>
              <w:t xml:space="preserve"> Tempestade de areia/poeira local</w:t>
            </w:r>
          </w:p>
        </w:tc>
        <w:tc>
          <w:tcPr>
            <w:tcW w:w="6435" w:type="dxa"/>
          </w:tcPr>
          <w:p w14:paraId="5C8B9D54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58" w14:textId="77777777">
        <w:tc>
          <w:tcPr>
            <w:tcW w:w="1485" w:type="dxa"/>
          </w:tcPr>
          <w:p w14:paraId="5C8B9D56" w14:textId="77777777" w:rsidR="00DB1C0A" w:rsidRDefault="002A62A6">
            <w:pPr>
              <w:pStyle w:val="Compact"/>
            </w:pPr>
            <w:r>
              <w:t>☐</w:t>
            </w:r>
            <w:r>
              <w:t xml:space="preserve"> Vendaval local</w:t>
            </w:r>
          </w:p>
        </w:tc>
        <w:tc>
          <w:tcPr>
            <w:tcW w:w="6435" w:type="dxa"/>
          </w:tcPr>
          <w:p w14:paraId="5C8B9D57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  <w:tr w:rsidR="00DB1C0A" w14:paraId="5C8B9D5B" w14:textId="77777777">
        <w:tc>
          <w:tcPr>
            <w:tcW w:w="1485" w:type="dxa"/>
          </w:tcPr>
          <w:p w14:paraId="5C8B9D59" w14:textId="77777777" w:rsidR="00DB1C0A" w:rsidRDefault="002A62A6">
            <w:pPr>
              <w:pStyle w:val="Compact"/>
            </w:pPr>
            <w:r>
              <w:t>☐</w:t>
            </w:r>
            <w:r>
              <w:t xml:space="preserve"> Tornado local</w:t>
            </w:r>
          </w:p>
        </w:tc>
        <w:tc>
          <w:tcPr>
            <w:tcW w:w="6435" w:type="dxa"/>
          </w:tcPr>
          <w:p w14:paraId="5C8B9D5A" w14:textId="77777777" w:rsidR="00DB1C0A" w:rsidRDefault="002A62A6">
            <w:pPr>
              <w:pStyle w:val="Compact"/>
              <w:jc w:val="center"/>
            </w:pPr>
            <w:r>
              <w:t>○ Muito precária ○ Precária ○ Moderada ○ Bem ○ Muito bem</w:t>
            </w:r>
          </w:p>
        </w:tc>
      </w:tr>
    </w:tbl>
    <w:p w14:paraId="5C8B9D5C" w14:textId="77777777" w:rsidR="00DB1C0A" w:rsidRDefault="002A62A6">
      <w:pPr>
        <w:pStyle w:val="Corpodetexto"/>
      </w:pPr>
      <w:r>
        <w:rPr>
          <w:b/>
          <w:bCs/>
        </w:rPr>
        <w:t>Desastres climatológicos: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09"/>
        <w:gridCol w:w="2966"/>
      </w:tblGrid>
      <w:tr w:rsidR="00DB1C0A" w14:paraId="5C8B9D5F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D5D" w14:textId="77777777" w:rsidR="00DB1C0A" w:rsidRDefault="002A62A6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C8B9D5E" w14:textId="77777777" w:rsidR="00DB1C0A" w:rsidRDefault="002A62A6">
            <w:pPr>
              <w:pStyle w:val="Compact"/>
              <w:jc w:val="center"/>
            </w:pPr>
            <w:r>
              <w:t>Capacidade da Tecnologia</w:t>
            </w:r>
          </w:p>
        </w:tc>
      </w:tr>
      <w:tr w:rsidR="00DB1C0A" w14:paraId="5C8B9D62" w14:textId="77777777">
        <w:tc>
          <w:tcPr>
            <w:tcW w:w="0" w:type="auto"/>
          </w:tcPr>
          <w:p w14:paraId="5C8B9D60" w14:textId="77777777" w:rsidR="00DB1C0A" w:rsidRDefault="002A62A6">
            <w:pPr>
              <w:pStyle w:val="Compact"/>
            </w:pPr>
            <w:r>
              <w:lastRenderedPageBreak/>
              <w:t>☐</w:t>
            </w:r>
            <w:r>
              <w:t xml:space="preserve"> Onda de calor</w:t>
            </w:r>
          </w:p>
        </w:tc>
        <w:tc>
          <w:tcPr>
            <w:tcW w:w="0" w:type="auto"/>
          </w:tcPr>
          <w:p w14:paraId="5C8B9D61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65" w14:textId="77777777">
        <w:tc>
          <w:tcPr>
            <w:tcW w:w="0" w:type="auto"/>
          </w:tcPr>
          <w:p w14:paraId="5C8B9D63" w14:textId="77777777" w:rsidR="00DB1C0A" w:rsidRDefault="002A62A6">
            <w:pPr>
              <w:pStyle w:val="Compact"/>
            </w:pPr>
            <w:r>
              <w:t>☐</w:t>
            </w:r>
            <w:r>
              <w:t xml:space="preserve"> Onda de frio (geada)</w:t>
            </w:r>
          </w:p>
        </w:tc>
        <w:tc>
          <w:tcPr>
            <w:tcW w:w="0" w:type="auto"/>
          </w:tcPr>
          <w:p w14:paraId="5C8B9D64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68" w14:textId="77777777">
        <w:tc>
          <w:tcPr>
            <w:tcW w:w="0" w:type="auto"/>
          </w:tcPr>
          <w:p w14:paraId="5C8B9D66" w14:textId="77777777" w:rsidR="00DB1C0A" w:rsidRDefault="002A62A6">
            <w:pPr>
              <w:pStyle w:val="Compact"/>
            </w:pPr>
            <w:r>
              <w:t>☐</w:t>
            </w:r>
            <w:r>
              <w:t xml:space="preserve"> Condições extremas de inverno</w:t>
            </w:r>
          </w:p>
        </w:tc>
        <w:tc>
          <w:tcPr>
            <w:tcW w:w="0" w:type="auto"/>
          </w:tcPr>
          <w:p w14:paraId="5C8B9D67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6B" w14:textId="77777777">
        <w:tc>
          <w:tcPr>
            <w:tcW w:w="0" w:type="auto"/>
          </w:tcPr>
          <w:p w14:paraId="5C8B9D69" w14:textId="77777777" w:rsidR="00DB1C0A" w:rsidRDefault="002A62A6">
            <w:pPr>
              <w:pStyle w:val="Compact"/>
            </w:pPr>
            <w:r>
              <w:t>☐</w:t>
            </w:r>
            <w:r>
              <w:t xml:space="preserve"> Seca</w:t>
            </w:r>
          </w:p>
        </w:tc>
        <w:tc>
          <w:tcPr>
            <w:tcW w:w="0" w:type="auto"/>
          </w:tcPr>
          <w:p w14:paraId="5C8B9D6A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6E" w14:textId="77777777">
        <w:tc>
          <w:tcPr>
            <w:tcW w:w="0" w:type="auto"/>
          </w:tcPr>
          <w:p w14:paraId="5C8B9D6C" w14:textId="77777777" w:rsidR="00DB1C0A" w:rsidRDefault="002A62A6">
            <w:pPr>
              <w:pStyle w:val="Compact"/>
            </w:pPr>
            <w:r>
              <w:t>☐</w:t>
            </w:r>
            <w:r>
              <w:t xml:space="preserve"> Incêndio florestal</w:t>
            </w:r>
          </w:p>
        </w:tc>
        <w:tc>
          <w:tcPr>
            <w:tcW w:w="0" w:type="auto"/>
          </w:tcPr>
          <w:p w14:paraId="5C8B9D6D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71" w14:textId="77777777">
        <w:tc>
          <w:tcPr>
            <w:tcW w:w="0" w:type="auto"/>
          </w:tcPr>
          <w:p w14:paraId="5C8B9D6F" w14:textId="77777777" w:rsidR="00DB1C0A" w:rsidRDefault="002A62A6">
            <w:pPr>
              <w:pStyle w:val="Compact"/>
            </w:pPr>
            <w:r>
              <w:t>☐</w:t>
            </w:r>
            <w:r>
              <w:t xml:space="preserve"> Incêndio de campo (capim, arbustos)</w:t>
            </w:r>
          </w:p>
        </w:tc>
        <w:tc>
          <w:tcPr>
            <w:tcW w:w="0" w:type="auto"/>
          </w:tcPr>
          <w:p w14:paraId="5C8B9D70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</w:tbl>
    <w:p w14:paraId="5C8B9D72" w14:textId="77777777" w:rsidR="00DB1C0A" w:rsidRDefault="002A62A6">
      <w:pPr>
        <w:pStyle w:val="Corpodetexto"/>
      </w:pPr>
      <w:r>
        <w:rPr>
          <w:b/>
          <w:bCs/>
        </w:rPr>
        <w:t>Desastres hidrológicos: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32"/>
        <w:gridCol w:w="2966"/>
      </w:tblGrid>
      <w:tr w:rsidR="00DB1C0A" w14:paraId="5C8B9D75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D73" w14:textId="77777777" w:rsidR="00DB1C0A" w:rsidRDefault="002A62A6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C8B9D74" w14:textId="77777777" w:rsidR="00DB1C0A" w:rsidRDefault="002A62A6">
            <w:pPr>
              <w:pStyle w:val="Compact"/>
              <w:jc w:val="center"/>
            </w:pPr>
            <w:r>
              <w:t>Capacidade da Tecnologia</w:t>
            </w:r>
          </w:p>
        </w:tc>
      </w:tr>
      <w:tr w:rsidR="00DB1C0A" w14:paraId="5C8B9D78" w14:textId="77777777">
        <w:tc>
          <w:tcPr>
            <w:tcW w:w="0" w:type="auto"/>
          </w:tcPr>
          <w:p w14:paraId="5C8B9D76" w14:textId="77777777" w:rsidR="00DB1C0A" w:rsidRDefault="002A62A6">
            <w:pPr>
              <w:pStyle w:val="Compact"/>
            </w:pPr>
            <w:r>
              <w:t>☐</w:t>
            </w:r>
            <w:r>
              <w:t xml:space="preserve"> Enchente fluvial</w:t>
            </w:r>
          </w:p>
        </w:tc>
        <w:tc>
          <w:tcPr>
            <w:tcW w:w="0" w:type="auto"/>
          </w:tcPr>
          <w:p w14:paraId="5C8B9D77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7B" w14:textId="77777777">
        <w:tc>
          <w:tcPr>
            <w:tcW w:w="0" w:type="auto"/>
          </w:tcPr>
          <w:p w14:paraId="5C8B9D79" w14:textId="77777777" w:rsidR="00DB1C0A" w:rsidRDefault="002A62A6">
            <w:pPr>
              <w:pStyle w:val="Compact"/>
            </w:pPr>
            <w:r>
              <w:t>☐</w:t>
            </w:r>
            <w:r>
              <w:t xml:space="preserve"> Enxurrada (</w:t>
            </w:r>
            <w:r>
              <w:rPr>
                <w:i/>
                <w:iCs/>
              </w:rPr>
              <w:t>flash flood</w:t>
            </w:r>
            <w:r>
              <w:t>)</w:t>
            </w:r>
          </w:p>
        </w:tc>
        <w:tc>
          <w:tcPr>
            <w:tcW w:w="0" w:type="auto"/>
          </w:tcPr>
          <w:p w14:paraId="5C8B9D7A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7E" w14:textId="77777777">
        <w:tc>
          <w:tcPr>
            <w:tcW w:w="0" w:type="auto"/>
          </w:tcPr>
          <w:p w14:paraId="5C8B9D7C" w14:textId="77777777" w:rsidR="00DB1C0A" w:rsidRDefault="002A62A6">
            <w:pPr>
              <w:pStyle w:val="Compact"/>
            </w:pPr>
            <w:r>
              <w:t>☐</w:t>
            </w:r>
            <w:r>
              <w:t xml:space="preserve"> Maré de tempestade / enchente costeira</w:t>
            </w:r>
          </w:p>
        </w:tc>
        <w:tc>
          <w:tcPr>
            <w:tcW w:w="0" w:type="auto"/>
          </w:tcPr>
          <w:p w14:paraId="5C8B9D7D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81" w14:textId="77777777">
        <w:tc>
          <w:tcPr>
            <w:tcW w:w="0" w:type="auto"/>
          </w:tcPr>
          <w:p w14:paraId="5C8B9D7F" w14:textId="77777777" w:rsidR="00DB1C0A" w:rsidRDefault="002A62A6">
            <w:pPr>
              <w:pStyle w:val="Compact"/>
            </w:pPr>
            <w:r>
              <w:t>☐</w:t>
            </w:r>
            <w:r>
              <w:t xml:space="preserve"> Deslizamento / fluxo de detritos</w:t>
            </w:r>
          </w:p>
        </w:tc>
        <w:tc>
          <w:tcPr>
            <w:tcW w:w="0" w:type="auto"/>
          </w:tcPr>
          <w:p w14:paraId="5C8B9D80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84" w14:textId="77777777">
        <w:tc>
          <w:tcPr>
            <w:tcW w:w="0" w:type="auto"/>
          </w:tcPr>
          <w:p w14:paraId="5C8B9D82" w14:textId="77777777" w:rsidR="00DB1C0A" w:rsidRDefault="002A62A6">
            <w:pPr>
              <w:pStyle w:val="Compact"/>
            </w:pPr>
            <w:r>
              <w:t>☐</w:t>
            </w:r>
            <w:r>
              <w:t xml:space="preserve"> Avalanche</w:t>
            </w:r>
          </w:p>
        </w:tc>
        <w:tc>
          <w:tcPr>
            <w:tcW w:w="0" w:type="auto"/>
          </w:tcPr>
          <w:p w14:paraId="5C8B9D83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</w:tbl>
    <w:p w14:paraId="5C8B9D85" w14:textId="77777777" w:rsidR="00DB1C0A" w:rsidRDefault="002A62A6">
      <w:pPr>
        <w:pStyle w:val="Corpodetexto"/>
      </w:pPr>
      <w:r>
        <w:rPr>
          <w:b/>
          <w:bCs/>
        </w:rPr>
        <w:t>Desastres biológicos: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76"/>
        <w:gridCol w:w="2878"/>
      </w:tblGrid>
      <w:tr w:rsidR="00DB1C0A" w14:paraId="5C8B9D88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D86" w14:textId="77777777" w:rsidR="00DB1C0A" w:rsidRDefault="002A62A6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C8B9D87" w14:textId="77777777" w:rsidR="00DB1C0A" w:rsidRDefault="002A62A6">
            <w:pPr>
              <w:pStyle w:val="Compact"/>
              <w:jc w:val="center"/>
            </w:pPr>
            <w:r>
              <w:t>Capacidade da Tecnologia</w:t>
            </w:r>
          </w:p>
        </w:tc>
      </w:tr>
      <w:tr w:rsidR="00DB1C0A" w14:paraId="5C8B9D8B" w14:textId="77777777">
        <w:tc>
          <w:tcPr>
            <w:tcW w:w="0" w:type="auto"/>
          </w:tcPr>
          <w:p w14:paraId="5C8B9D89" w14:textId="77777777" w:rsidR="00DB1C0A" w:rsidRDefault="002A62A6">
            <w:pPr>
              <w:pStyle w:val="Compact"/>
            </w:pPr>
            <w:r>
              <w:t>☐</w:t>
            </w:r>
            <w:r>
              <w:t xml:space="preserve"> Epidemias (virais, bacterianas, fúngicas, parasitárias)</w:t>
            </w:r>
          </w:p>
        </w:tc>
        <w:tc>
          <w:tcPr>
            <w:tcW w:w="0" w:type="auto"/>
          </w:tcPr>
          <w:p w14:paraId="5C8B9D8A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8E" w14:textId="77777777">
        <w:tc>
          <w:tcPr>
            <w:tcW w:w="0" w:type="auto"/>
          </w:tcPr>
          <w:p w14:paraId="5C8B9D8C" w14:textId="77777777" w:rsidR="00DB1C0A" w:rsidRDefault="002A62A6">
            <w:pPr>
              <w:pStyle w:val="Compact"/>
            </w:pPr>
            <w:r>
              <w:t>☐</w:t>
            </w:r>
            <w:r>
              <w:t xml:space="preserve"> Infestações de insetos/vermes (gafanhotos, lagartas, etc.)</w:t>
            </w:r>
          </w:p>
        </w:tc>
        <w:tc>
          <w:tcPr>
            <w:tcW w:w="0" w:type="auto"/>
          </w:tcPr>
          <w:p w14:paraId="5C8B9D8D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</w:tbl>
    <w:p w14:paraId="5C8B9D8F" w14:textId="77777777" w:rsidR="00DB1C0A" w:rsidRDefault="002A62A6">
      <w:pPr>
        <w:pStyle w:val="Corpodetexto"/>
      </w:pPr>
      <w:r>
        <w:rPr>
          <w:b/>
          <w:bCs/>
        </w:rPr>
        <w:t>Outras consequências climáticas: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42"/>
        <w:gridCol w:w="2966"/>
      </w:tblGrid>
      <w:tr w:rsidR="00DB1C0A" w14:paraId="5C8B9D92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D90" w14:textId="77777777" w:rsidR="00DB1C0A" w:rsidRDefault="002A62A6">
            <w:pPr>
              <w:pStyle w:val="Compact"/>
            </w:pPr>
            <w:r>
              <w:t>Consequência</w:t>
            </w:r>
          </w:p>
        </w:tc>
        <w:tc>
          <w:tcPr>
            <w:tcW w:w="0" w:type="auto"/>
          </w:tcPr>
          <w:p w14:paraId="5C8B9D91" w14:textId="77777777" w:rsidR="00DB1C0A" w:rsidRDefault="002A62A6">
            <w:pPr>
              <w:pStyle w:val="Compact"/>
              <w:jc w:val="center"/>
            </w:pPr>
            <w:r>
              <w:t>Capacidade da Tecnologia</w:t>
            </w:r>
          </w:p>
        </w:tc>
      </w:tr>
      <w:tr w:rsidR="00DB1C0A" w14:paraId="5C8B9D95" w14:textId="77777777">
        <w:tc>
          <w:tcPr>
            <w:tcW w:w="0" w:type="auto"/>
          </w:tcPr>
          <w:p w14:paraId="5C8B9D93" w14:textId="77777777" w:rsidR="00DB1C0A" w:rsidRDefault="002A62A6">
            <w:pPr>
              <w:pStyle w:val="Compact"/>
            </w:pPr>
            <w:r>
              <w:t>☐</w:t>
            </w:r>
            <w:r>
              <w:t xml:space="preserve"> Período de crescimento ampliado</w:t>
            </w:r>
          </w:p>
        </w:tc>
        <w:tc>
          <w:tcPr>
            <w:tcW w:w="0" w:type="auto"/>
          </w:tcPr>
          <w:p w14:paraId="5C8B9D94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98" w14:textId="77777777">
        <w:tc>
          <w:tcPr>
            <w:tcW w:w="0" w:type="auto"/>
          </w:tcPr>
          <w:p w14:paraId="5C8B9D96" w14:textId="77777777" w:rsidR="00DB1C0A" w:rsidRDefault="002A62A6">
            <w:pPr>
              <w:pStyle w:val="Compact"/>
            </w:pPr>
            <w:r>
              <w:t>☐</w:t>
            </w:r>
            <w:r>
              <w:t xml:space="preserve"> Período de crescimento reduzido</w:t>
            </w:r>
          </w:p>
        </w:tc>
        <w:tc>
          <w:tcPr>
            <w:tcW w:w="0" w:type="auto"/>
          </w:tcPr>
          <w:p w14:paraId="5C8B9D97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9B" w14:textId="77777777">
        <w:tc>
          <w:tcPr>
            <w:tcW w:w="0" w:type="auto"/>
          </w:tcPr>
          <w:p w14:paraId="5C8B9D99" w14:textId="77777777" w:rsidR="00DB1C0A" w:rsidRDefault="002A62A6">
            <w:pPr>
              <w:pStyle w:val="Compact"/>
            </w:pPr>
            <w:r>
              <w:t>☐</w:t>
            </w:r>
            <w:r>
              <w:t xml:space="preserve"> Elevação do nível do mar</w:t>
            </w:r>
          </w:p>
        </w:tc>
        <w:tc>
          <w:tcPr>
            <w:tcW w:w="0" w:type="auto"/>
          </w:tcPr>
          <w:p w14:paraId="5C8B9D9A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  <w:tr w:rsidR="00DB1C0A" w14:paraId="5C8B9D9E" w14:textId="77777777">
        <w:tc>
          <w:tcPr>
            <w:tcW w:w="0" w:type="auto"/>
          </w:tcPr>
          <w:p w14:paraId="5C8B9D9C" w14:textId="77777777" w:rsidR="00DB1C0A" w:rsidRDefault="002A62A6">
            <w:pPr>
              <w:pStyle w:val="Compact"/>
            </w:pPr>
            <w:r>
              <w:t>☐</w:t>
            </w:r>
            <w:r>
              <w:t xml:space="preserve"> Outro: ________</w:t>
            </w:r>
          </w:p>
        </w:tc>
        <w:tc>
          <w:tcPr>
            <w:tcW w:w="0" w:type="auto"/>
          </w:tcPr>
          <w:p w14:paraId="5C8B9D9D" w14:textId="77777777" w:rsidR="00DB1C0A" w:rsidRDefault="002A62A6">
            <w:pPr>
              <w:pStyle w:val="Compact"/>
              <w:jc w:val="center"/>
            </w:pPr>
            <w:r>
              <w:t>○○○○○</w:t>
            </w:r>
          </w:p>
        </w:tc>
      </w:tr>
    </w:tbl>
    <w:p w14:paraId="5C8B9D9F" w14:textId="77777777" w:rsidR="00DB1C0A" w:rsidRDefault="002A62A6">
      <w:pPr>
        <w:pStyle w:val="Ttulo2"/>
      </w:pPr>
      <w:bookmarkStart w:id="128" w:name="análise-custo-benefício"/>
      <w:bookmarkStart w:id="129" w:name="_Toc221455198"/>
      <w:bookmarkEnd w:id="122"/>
      <w:bookmarkEnd w:id="126"/>
      <w:r>
        <w:t xml:space="preserve">6.4 Análise custo-benefício </w:t>
      </w:r>
      <w:r>
        <w:t>👤</w:t>
      </w:r>
      <w:bookmarkEnd w:id="129"/>
    </w:p>
    <w:p w14:paraId="5C8B9DA0" w14:textId="77777777" w:rsidR="00DB1C0A" w:rsidRDefault="002A62A6">
      <w:pPr>
        <w:pStyle w:val="FirstParagraph"/>
      </w:pPr>
      <w:r>
        <w:rPr>
          <w:b/>
          <w:bCs/>
        </w:rPr>
        <w:t>Como os benefícios se comparam aos custos de implantação (perspectiva do usuário)?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7"/>
        <w:gridCol w:w="1181"/>
        <w:gridCol w:w="1181"/>
        <w:gridCol w:w="1181"/>
        <w:gridCol w:w="1181"/>
        <w:gridCol w:w="1181"/>
        <w:gridCol w:w="1181"/>
        <w:gridCol w:w="1181"/>
      </w:tblGrid>
      <w:tr w:rsidR="00DB1C0A" w14:paraId="5C8B9DA9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5C8B9DA1" w14:textId="77777777" w:rsidR="00DB1C0A" w:rsidRDefault="00DB1C0A">
            <w:pPr>
              <w:pStyle w:val="Compact"/>
            </w:pPr>
          </w:p>
        </w:tc>
        <w:tc>
          <w:tcPr>
            <w:tcW w:w="1033" w:type="dxa"/>
          </w:tcPr>
          <w:p w14:paraId="5C8B9DA2" w14:textId="77777777" w:rsidR="00DB1C0A" w:rsidRDefault="002A62A6">
            <w:pPr>
              <w:pStyle w:val="Compact"/>
              <w:jc w:val="center"/>
            </w:pPr>
            <w:r>
              <w:t>Muito negativo</w:t>
            </w:r>
          </w:p>
        </w:tc>
        <w:tc>
          <w:tcPr>
            <w:tcW w:w="1033" w:type="dxa"/>
          </w:tcPr>
          <w:p w14:paraId="5C8B9DA3" w14:textId="77777777" w:rsidR="00DB1C0A" w:rsidRDefault="002A62A6">
            <w:pPr>
              <w:pStyle w:val="Compact"/>
              <w:jc w:val="center"/>
            </w:pPr>
            <w:r>
              <w:t>Negativo</w:t>
            </w:r>
          </w:p>
        </w:tc>
        <w:tc>
          <w:tcPr>
            <w:tcW w:w="1033" w:type="dxa"/>
          </w:tcPr>
          <w:p w14:paraId="5C8B9DA4" w14:textId="77777777" w:rsidR="00DB1C0A" w:rsidRDefault="002A62A6">
            <w:pPr>
              <w:pStyle w:val="Compact"/>
              <w:jc w:val="center"/>
            </w:pPr>
            <w:r>
              <w:t>Lev. negativo</w:t>
            </w:r>
          </w:p>
        </w:tc>
        <w:tc>
          <w:tcPr>
            <w:tcW w:w="1033" w:type="dxa"/>
          </w:tcPr>
          <w:p w14:paraId="5C8B9DA5" w14:textId="77777777" w:rsidR="00DB1C0A" w:rsidRDefault="002A62A6">
            <w:pPr>
              <w:pStyle w:val="Compact"/>
              <w:jc w:val="center"/>
            </w:pPr>
            <w:r>
              <w:t>Neutro/equilibrado</w:t>
            </w:r>
          </w:p>
        </w:tc>
        <w:tc>
          <w:tcPr>
            <w:tcW w:w="1033" w:type="dxa"/>
          </w:tcPr>
          <w:p w14:paraId="5C8B9DA6" w14:textId="77777777" w:rsidR="00DB1C0A" w:rsidRDefault="002A62A6">
            <w:pPr>
              <w:pStyle w:val="Compact"/>
              <w:jc w:val="center"/>
            </w:pPr>
            <w:r>
              <w:t>Lev. positivo</w:t>
            </w:r>
          </w:p>
        </w:tc>
        <w:tc>
          <w:tcPr>
            <w:tcW w:w="1033" w:type="dxa"/>
          </w:tcPr>
          <w:p w14:paraId="5C8B9DA7" w14:textId="77777777" w:rsidR="00DB1C0A" w:rsidRDefault="002A62A6">
            <w:pPr>
              <w:pStyle w:val="Compact"/>
              <w:jc w:val="center"/>
            </w:pPr>
            <w:r>
              <w:t>Positivo</w:t>
            </w:r>
          </w:p>
        </w:tc>
        <w:tc>
          <w:tcPr>
            <w:tcW w:w="1033" w:type="dxa"/>
          </w:tcPr>
          <w:p w14:paraId="5C8B9DA8" w14:textId="77777777" w:rsidR="00DB1C0A" w:rsidRDefault="002A62A6">
            <w:pPr>
              <w:pStyle w:val="Compact"/>
              <w:jc w:val="center"/>
            </w:pPr>
            <w:r>
              <w:t>Muito positivo</w:t>
            </w:r>
          </w:p>
        </w:tc>
      </w:tr>
      <w:tr w:rsidR="00DB1C0A" w14:paraId="5C8B9DB2" w14:textId="77777777">
        <w:tc>
          <w:tcPr>
            <w:tcW w:w="688" w:type="dxa"/>
          </w:tcPr>
          <w:p w14:paraId="5C8B9DAA" w14:textId="77777777" w:rsidR="00DB1C0A" w:rsidRDefault="002A62A6">
            <w:pPr>
              <w:pStyle w:val="Compact"/>
            </w:pPr>
            <w:r>
              <w:lastRenderedPageBreak/>
              <w:t>Retorno de curto prazo (1–3 anos)</w:t>
            </w:r>
          </w:p>
        </w:tc>
        <w:tc>
          <w:tcPr>
            <w:tcW w:w="1033" w:type="dxa"/>
          </w:tcPr>
          <w:p w14:paraId="5C8B9DA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A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A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AE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AF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DBB" w14:textId="77777777">
        <w:tc>
          <w:tcPr>
            <w:tcW w:w="688" w:type="dxa"/>
          </w:tcPr>
          <w:p w14:paraId="5C8B9DB3" w14:textId="77777777" w:rsidR="00DB1C0A" w:rsidRDefault="002A62A6">
            <w:pPr>
              <w:pStyle w:val="Compact"/>
            </w:pPr>
            <w:r>
              <w:t>Retorno de longo prazo (&gt; 10 anos)</w:t>
            </w:r>
          </w:p>
        </w:tc>
        <w:tc>
          <w:tcPr>
            <w:tcW w:w="1033" w:type="dxa"/>
          </w:tcPr>
          <w:p w14:paraId="5C8B9DB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B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</w:tbl>
    <w:p w14:paraId="5C8B9DBC" w14:textId="77777777" w:rsidR="00DB1C0A" w:rsidRDefault="002A62A6">
      <w:pPr>
        <w:pStyle w:val="Corpodetexto"/>
      </w:pPr>
      <w:r>
        <w:rPr>
          <w:b/>
          <w:bCs/>
        </w:rPr>
        <w:t>Como os benefícios se comparam aos custos de manutenção (perspectiva do usuário)?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7"/>
        <w:gridCol w:w="1181"/>
        <w:gridCol w:w="1181"/>
        <w:gridCol w:w="1181"/>
        <w:gridCol w:w="1181"/>
        <w:gridCol w:w="1181"/>
        <w:gridCol w:w="1181"/>
        <w:gridCol w:w="1181"/>
      </w:tblGrid>
      <w:tr w:rsidR="00DB1C0A" w14:paraId="5C8B9DC5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5C8B9DBD" w14:textId="77777777" w:rsidR="00DB1C0A" w:rsidRDefault="00DB1C0A">
            <w:pPr>
              <w:pStyle w:val="Compact"/>
            </w:pPr>
          </w:p>
        </w:tc>
        <w:tc>
          <w:tcPr>
            <w:tcW w:w="1033" w:type="dxa"/>
          </w:tcPr>
          <w:p w14:paraId="5C8B9DBE" w14:textId="77777777" w:rsidR="00DB1C0A" w:rsidRDefault="002A62A6">
            <w:pPr>
              <w:pStyle w:val="Compact"/>
              <w:jc w:val="center"/>
            </w:pPr>
            <w:r>
              <w:t>Muito negativo</w:t>
            </w:r>
          </w:p>
        </w:tc>
        <w:tc>
          <w:tcPr>
            <w:tcW w:w="1033" w:type="dxa"/>
          </w:tcPr>
          <w:p w14:paraId="5C8B9DBF" w14:textId="77777777" w:rsidR="00DB1C0A" w:rsidRDefault="002A62A6">
            <w:pPr>
              <w:pStyle w:val="Compact"/>
              <w:jc w:val="center"/>
            </w:pPr>
            <w:r>
              <w:t>Negativo</w:t>
            </w:r>
          </w:p>
        </w:tc>
        <w:tc>
          <w:tcPr>
            <w:tcW w:w="1033" w:type="dxa"/>
          </w:tcPr>
          <w:p w14:paraId="5C8B9DC0" w14:textId="77777777" w:rsidR="00DB1C0A" w:rsidRDefault="002A62A6">
            <w:pPr>
              <w:pStyle w:val="Compact"/>
              <w:jc w:val="center"/>
            </w:pPr>
            <w:r>
              <w:t>Lev. negativo</w:t>
            </w:r>
          </w:p>
        </w:tc>
        <w:tc>
          <w:tcPr>
            <w:tcW w:w="1033" w:type="dxa"/>
          </w:tcPr>
          <w:p w14:paraId="5C8B9DC1" w14:textId="77777777" w:rsidR="00DB1C0A" w:rsidRDefault="002A62A6">
            <w:pPr>
              <w:pStyle w:val="Compact"/>
              <w:jc w:val="center"/>
            </w:pPr>
            <w:r>
              <w:t>Neutro/equilibrado</w:t>
            </w:r>
          </w:p>
        </w:tc>
        <w:tc>
          <w:tcPr>
            <w:tcW w:w="1033" w:type="dxa"/>
          </w:tcPr>
          <w:p w14:paraId="5C8B9DC2" w14:textId="77777777" w:rsidR="00DB1C0A" w:rsidRDefault="002A62A6">
            <w:pPr>
              <w:pStyle w:val="Compact"/>
              <w:jc w:val="center"/>
            </w:pPr>
            <w:r>
              <w:t>Lev. positivo</w:t>
            </w:r>
          </w:p>
        </w:tc>
        <w:tc>
          <w:tcPr>
            <w:tcW w:w="1033" w:type="dxa"/>
          </w:tcPr>
          <w:p w14:paraId="5C8B9DC3" w14:textId="77777777" w:rsidR="00DB1C0A" w:rsidRDefault="002A62A6">
            <w:pPr>
              <w:pStyle w:val="Compact"/>
              <w:jc w:val="center"/>
            </w:pPr>
            <w:r>
              <w:t>Positivo</w:t>
            </w:r>
          </w:p>
        </w:tc>
        <w:tc>
          <w:tcPr>
            <w:tcW w:w="1033" w:type="dxa"/>
          </w:tcPr>
          <w:p w14:paraId="5C8B9DC4" w14:textId="77777777" w:rsidR="00DB1C0A" w:rsidRDefault="002A62A6">
            <w:pPr>
              <w:pStyle w:val="Compact"/>
              <w:jc w:val="center"/>
            </w:pPr>
            <w:r>
              <w:t>Muito positivo</w:t>
            </w:r>
          </w:p>
        </w:tc>
      </w:tr>
      <w:tr w:rsidR="00DB1C0A" w14:paraId="5C8B9DCE" w14:textId="77777777">
        <w:tc>
          <w:tcPr>
            <w:tcW w:w="688" w:type="dxa"/>
          </w:tcPr>
          <w:p w14:paraId="5C8B9DC6" w14:textId="77777777" w:rsidR="00DB1C0A" w:rsidRDefault="002A62A6">
            <w:pPr>
              <w:pStyle w:val="Compact"/>
            </w:pPr>
            <w:r>
              <w:t>Retorno de curto prazo</w:t>
            </w:r>
          </w:p>
        </w:tc>
        <w:tc>
          <w:tcPr>
            <w:tcW w:w="1033" w:type="dxa"/>
          </w:tcPr>
          <w:p w14:paraId="5C8B9DC7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C8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C9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CA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CB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CC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CD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  <w:tr w:rsidR="00DB1C0A" w14:paraId="5C8B9DD7" w14:textId="77777777">
        <w:tc>
          <w:tcPr>
            <w:tcW w:w="688" w:type="dxa"/>
          </w:tcPr>
          <w:p w14:paraId="5C8B9DCF" w14:textId="77777777" w:rsidR="00DB1C0A" w:rsidRDefault="002A62A6">
            <w:pPr>
              <w:pStyle w:val="Compact"/>
            </w:pPr>
            <w:r>
              <w:t>Retorno de longo prazo</w:t>
            </w:r>
          </w:p>
        </w:tc>
        <w:tc>
          <w:tcPr>
            <w:tcW w:w="1033" w:type="dxa"/>
          </w:tcPr>
          <w:p w14:paraId="5C8B9DD0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D1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D2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D3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D4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D5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  <w:tc>
          <w:tcPr>
            <w:tcW w:w="1033" w:type="dxa"/>
          </w:tcPr>
          <w:p w14:paraId="5C8B9DD6" w14:textId="77777777" w:rsidR="00DB1C0A" w:rsidRDefault="002A62A6">
            <w:pPr>
              <w:pStyle w:val="Compact"/>
              <w:jc w:val="center"/>
            </w:pPr>
            <w:r>
              <w:t>○</w:t>
            </w:r>
          </w:p>
        </w:tc>
      </w:tr>
    </w:tbl>
    <w:p w14:paraId="5C8B9DD8" w14:textId="77777777" w:rsidR="00DB1C0A" w:rsidRDefault="002A62A6">
      <w:pPr>
        <w:pStyle w:val="Corpodetexto"/>
      </w:pPr>
      <w:r>
        <w:t>Comentários: ________________________________________</w:t>
      </w:r>
    </w:p>
    <w:p w14:paraId="5C8B9DD9" w14:textId="77777777" w:rsidR="00DB1C0A" w:rsidRDefault="002A62A6">
      <w:pPr>
        <w:pStyle w:val="Ttulo2"/>
      </w:pPr>
      <w:bookmarkStart w:id="130" w:name="adoção-da-tecnologia"/>
      <w:bookmarkStart w:id="131" w:name="_Toc221455199"/>
      <w:bookmarkEnd w:id="128"/>
      <w:r>
        <w:lastRenderedPageBreak/>
        <w:t xml:space="preserve">6.5 Adoção da Tecnologia </w:t>
      </w:r>
      <w:r>
        <w:t>👤</w:t>
      </w:r>
      <w:bookmarkEnd w:id="131"/>
    </w:p>
    <w:p w14:paraId="5C8B9DDA" w14:textId="77777777" w:rsidR="00DB1C0A" w:rsidRDefault="002A62A6">
      <w:pPr>
        <w:pStyle w:val="FirstParagraph"/>
      </w:pPr>
      <w:r>
        <w:t>Quantos usuários da terra na área adotaram/implementaram a Tecnologia?</w:t>
      </w:r>
    </w:p>
    <w:p w14:paraId="5C8B9DDB" w14:textId="77777777" w:rsidR="00DB1C0A" w:rsidRDefault="002A62A6">
      <w:pPr>
        <w:pStyle w:val="Corpodetexto"/>
      </w:pPr>
      <w:r>
        <w:t>○ Casos isolados/experimentais ○ 1–10% ○ 10–50% ○ &gt; 50%</w:t>
      </w:r>
    </w:p>
    <w:p w14:paraId="5C8B9DDC" w14:textId="77777777" w:rsidR="00DB1C0A" w:rsidRDefault="002A62A6">
      <w:pPr>
        <w:pStyle w:val="Corpodetexto"/>
      </w:pPr>
      <w:r>
        <w:t>Se disponível, quantifique (nº de domicílios e/ou área coberta): ________________________________________</w:t>
      </w:r>
    </w:p>
    <w:p w14:paraId="5C8B9DDD" w14:textId="77777777" w:rsidR="00DB1C0A" w:rsidRDefault="002A62A6">
      <w:pPr>
        <w:pStyle w:val="Corpodetexto"/>
      </w:pPr>
      <w:r>
        <w:t>Dos que adotaram, quantos o fizeram espontaneamente (sem incentivos materiais/pagamentos)?</w:t>
      </w:r>
    </w:p>
    <w:p w14:paraId="5C8B9DDE" w14:textId="77777777" w:rsidR="00DB1C0A" w:rsidRDefault="002A62A6">
      <w:pPr>
        <w:pStyle w:val="Corpodetexto"/>
      </w:pPr>
      <w:r>
        <w:t>○ 0–10% ○ 10–50% ○ 50–90% ○ 90–100%</w:t>
      </w:r>
    </w:p>
    <w:p w14:paraId="5C8B9DDF" w14:textId="77777777" w:rsidR="00DB1C0A" w:rsidRDefault="002A62A6">
      <w:pPr>
        <w:pStyle w:val="Corpodetexto"/>
      </w:pPr>
      <w:r>
        <w:t>Comentários: ________________________________________</w:t>
      </w:r>
    </w:p>
    <w:p w14:paraId="5C8B9DE0" w14:textId="77777777" w:rsidR="00DB1C0A" w:rsidRDefault="002A62A6">
      <w:pPr>
        <w:pStyle w:val="Ttulo2"/>
      </w:pPr>
      <w:bookmarkStart w:id="132" w:name="adaptação"/>
      <w:bookmarkStart w:id="133" w:name="_Toc221455200"/>
      <w:bookmarkEnd w:id="130"/>
      <w:r>
        <w:t xml:space="preserve">6.6 Adaptação </w:t>
      </w:r>
      <w:r>
        <w:t>👤</w:t>
      </w:r>
      <w:bookmarkEnd w:id="133"/>
    </w:p>
    <w:p w14:paraId="5C8B9DE1" w14:textId="77777777" w:rsidR="00DB1C0A" w:rsidRDefault="002A62A6">
      <w:pPr>
        <w:pStyle w:val="FirstParagraph"/>
      </w:pPr>
      <w:r>
        <w:t>A Tecnologia foi modificada recentemente para adaptar-se a condições em mudança?</w:t>
      </w:r>
    </w:p>
    <w:p w14:paraId="5C8B9DE2" w14:textId="77777777" w:rsidR="00DB1C0A" w:rsidRDefault="002A62A6">
      <w:pPr>
        <w:pStyle w:val="Corpodetexto"/>
      </w:pPr>
      <w:r>
        <w:t>○ Não ○ Sim</w:t>
      </w:r>
    </w:p>
    <w:p w14:paraId="5C8B9DE3" w14:textId="77777777" w:rsidR="00DB1C0A" w:rsidRDefault="002A62A6">
      <w:pPr>
        <w:pStyle w:val="Corpodetexto"/>
      </w:pPr>
      <w:r>
        <w:t>Se sim, adaptada a:</w:t>
      </w:r>
    </w:p>
    <w:p w14:paraId="5C8B9DE4" w14:textId="77777777" w:rsidR="00DB1C0A" w:rsidRDefault="002A62A6">
      <w:pPr>
        <w:pStyle w:val="Corpodetexto"/>
      </w:pPr>
      <w:r>
        <w:t>○ Mudanças/extremos climáticos ○ Mercados em transformação ○ Disponibilidade de mão de obra (p.ex. migração) ○ Outro: ________________________________________</w:t>
      </w:r>
    </w:p>
    <w:p w14:paraId="5C8B9DE5" w14:textId="77777777" w:rsidR="00DB1C0A" w:rsidRDefault="002A62A6">
      <w:pPr>
        <w:pStyle w:val="Corpodetexto"/>
      </w:pPr>
      <w:r>
        <w:t>Especifique a adaptação (projeto, material/espécies, etc.): ________________________________________</w:t>
      </w:r>
    </w:p>
    <w:p w14:paraId="5C8B9DE6" w14:textId="77777777" w:rsidR="00DB1C0A" w:rsidRDefault="002A62A6">
      <w:pPr>
        <w:pStyle w:val="Ttulo2"/>
      </w:pPr>
      <w:bookmarkStart w:id="134" w:name="Xf273d03bdc66563d8ea0f76171ccb375a7ebcb6"/>
      <w:bookmarkStart w:id="135" w:name="_Toc221455201"/>
      <w:bookmarkEnd w:id="132"/>
      <w:r>
        <w:t>6.7 Pontos fortes / vantagens / oportunidades da Tecnologia</w:t>
      </w:r>
      <w:bookmarkEnd w:id="135"/>
    </w:p>
    <w:p w14:paraId="5C8B9DE7" w14:textId="77777777" w:rsidR="00DB1C0A" w:rsidRDefault="002A62A6">
      <w:pPr>
        <w:pStyle w:val="FirstParagraph"/>
      </w:pPr>
      <w:r>
        <w:rPr>
          <w:i/>
          <w:iCs/>
        </w:rPr>
        <w:t>Diferencie entre as perspectivas de usuários da terra e pessoas-recurso.</w:t>
      </w:r>
    </w:p>
    <w:p w14:paraId="5C8B9DE8" w14:textId="77777777" w:rsidR="00DB1C0A" w:rsidRDefault="002A62A6">
      <w:pPr>
        <w:pStyle w:val="Corpodetexto"/>
      </w:pPr>
      <w:r>
        <w:rPr>
          <w:b/>
          <w:bCs/>
        </w:rPr>
        <w:t>Perspectiva do usuário da terra:</w:t>
      </w:r>
    </w:p>
    <w:p w14:paraId="5C8B9DE9" w14:textId="77777777" w:rsidR="00DB1C0A" w:rsidRDefault="002A62A6">
      <w:r>
        <w:pict w14:anchorId="5C8B9EB6">
          <v:rect id="_x0000_i1043" style="width:0;height:1.5pt" o:hralign="center" o:hrstd="t" o:hr="t"/>
        </w:pict>
      </w:r>
    </w:p>
    <w:p w14:paraId="5C8B9DEA" w14:textId="77777777" w:rsidR="00DB1C0A" w:rsidRDefault="002A62A6">
      <w:r>
        <w:pict w14:anchorId="5C8B9EB7">
          <v:rect id="_x0000_i1044" style="width:0;height:1.5pt" o:hralign="center" o:hrstd="t" o:hr="t"/>
        </w:pict>
      </w:r>
    </w:p>
    <w:p w14:paraId="5C8B9DEB" w14:textId="77777777" w:rsidR="00DB1C0A" w:rsidRDefault="002A62A6">
      <w:r>
        <w:pict w14:anchorId="5C8B9EB8">
          <v:rect id="_x0000_i1045" style="width:0;height:1.5pt" o:hralign="center" o:hrstd="t" o:hr="t"/>
        </w:pict>
      </w:r>
    </w:p>
    <w:p w14:paraId="5C8B9DEC" w14:textId="77777777" w:rsidR="00DB1C0A" w:rsidRDefault="002A62A6">
      <w:r>
        <w:pict w14:anchorId="5C8B9EB9">
          <v:rect id="_x0000_i1046" style="width:0;height:1.5pt" o:hralign="center" o:hrstd="t" o:hr="t"/>
        </w:pict>
      </w:r>
    </w:p>
    <w:p w14:paraId="5C8B9DED" w14:textId="77777777" w:rsidR="00DB1C0A" w:rsidRDefault="002A62A6">
      <w:pPr>
        <w:pStyle w:val="FirstParagraph"/>
      </w:pPr>
      <w:r>
        <w:rPr>
          <w:b/>
          <w:bCs/>
        </w:rPr>
        <w:t>Perspectiva do compilador ou outra pessoa-recurso:</w:t>
      </w:r>
    </w:p>
    <w:p w14:paraId="5C8B9DEE" w14:textId="77777777" w:rsidR="00DB1C0A" w:rsidRDefault="002A62A6">
      <w:r>
        <w:pict w14:anchorId="5C8B9EBA">
          <v:rect id="_x0000_i1047" style="width:0;height:1.5pt" o:hralign="center" o:hrstd="t" o:hr="t"/>
        </w:pict>
      </w:r>
    </w:p>
    <w:p w14:paraId="5C8B9DEF" w14:textId="77777777" w:rsidR="00DB1C0A" w:rsidRDefault="002A62A6">
      <w:r>
        <w:pict w14:anchorId="5C8B9EBB">
          <v:rect id="_x0000_i1048" style="width:0;height:1.5pt" o:hralign="center" o:hrstd="t" o:hr="t"/>
        </w:pict>
      </w:r>
    </w:p>
    <w:p w14:paraId="5C8B9DF0" w14:textId="77777777" w:rsidR="00DB1C0A" w:rsidRDefault="002A62A6">
      <w:r>
        <w:pict w14:anchorId="5C8B9EBC">
          <v:rect id="_x0000_i1049" style="width:0;height:1.5pt" o:hralign="center" o:hrstd="t" o:hr="t"/>
        </w:pict>
      </w:r>
    </w:p>
    <w:p w14:paraId="5C8B9DF1" w14:textId="77777777" w:rsidR="00DB1C0A" w:rsidRDefault="002A62A6">
      <w:r>
        <w:lastRenderedPageBreak/>
        <w:pict w14:anchorId="5C8B9EBD">
          <v:rect id="_x0000_i1050" style="width:0;height:1.5pt" o:hralign="center" o:hrstd="t" o:hr="t"/>
        </w:pict>
      </w:r>
    </w:p>
    <w:p w14:paraId="5C8B9DF2" w14:textId="77777777" w:rsidR="00DB1C0A" w:rsidRDefault="002A62A6">
      <w:pPr>
        <w:pStyle w:val="Ttulo2"/>
      </w:pPr>
      <w:bookmarkStart w:id="136" w:name="X9ff690f7c789abef651249446cda2fb79389d6d"/>
      <w:bookmarkStart w:id="137" w:name="_Toc221455202"/>
      <w:bookmarkEnd w:id="134"/>
      <w:r>
        <w:t>6.8 Pontos fracos / desvantagens / riscos da Tecnologia e formas de superá-los</w:t>
      </w:r>
      <w:bookmarkEnd w:id="137"/>
    </w:p>
    <w:p w14:paraId="5C8B9DF3" w14:textId="77777777" w:rsidR="00DB1C0A" w:rsidRDefault="002A62A6">
      <w:pPr>
        <w:pStyle w:val="FirstParagraph"/>
      </w:pPr>
      <w:r>
        <w:rPr>
          <w:b/>
          <w:bCs/>
        </w:rPr>
        <w:t>Perspectiva do usuário da terra: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7"/>
        <w:gridCol w:w="1821"/>
      </w:tblGrid>
      <w:tr w:rsidR="00DB1C0A" w14:paraId="5C8B9DF6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DF4" w14:textId="77777777" w:rsidR="00DB1C0A" w:rsidRDefault="002A62A6">
            <w:pPr>
              <w:pStyle w:val="Compact"/>
            </w:pPr>
            <w:r>
              <w:t>Fraqueza / desvantagem / risco</w:t>
            </w:r>
          </w:p>
        </w:tc>
        <w:tc>
          <w:tcPr>
            <w:tcW w:w="0" w:type="auto"/>
          </w:tcPr>
          <w:p w14:paraId="5C8B9DF5" w14:textId="77777777" w:rsidR="00DB1C0A" w:rsidRDefault="002A62A6">
            <w:pPr>
              <w:pStyle w:val="Compact"/>
            </w:pPr>
            <w:r>
              <w:t>Como superar?</w:t>
            </w:r>
          </w:p>
        </w:tc>
      </w:tr>
      <w:tr w:rsidR="00DB1C0A" w14:paraId="5C8B9DF9" w14:textId="77777777">
        <w:tc>
          <w:tcPr>
            <w:tcW w:w="0" w:type="auto"/>
          </w:tcPr>
          <w:p w14:paraId="5C8B9DF7" w14:textId="77777777" w:rsidR="00DB1C0A" w:rsidRDefault="002A62A6">
            <w:pPr>
              <w:pStyle w:val="Compact"/>
            </w:pPr>
            <w:r>
              <w:t>1. ________</w:t>
            </w:r>
          </w:p>
        </w:tc>
        <w:tc>
          <w:tcPr>
            <w:tcW w:w="0" w:type="auto"/>
          </w:tcPr>
          <w:p w14:paraId="5C8B9DF8" w14:textId="77777777" w:rsidR="00DB1C0A" w:rsidRDefault="002A62A6">
            <w:pPr>
              <w:pStyle w:val="Compact"/>
            </w:pPr>
            <w:r>
              <w:t>1. ________</w:t>
            </w:r>
          </w:p>
        </w:tc>
      </w:tr>
      <w:tr w:rsidR="00DB1C0A" w14:paraId="5C8B9DFC" w14:textId="77777777">
        <w:tc>
          <w:tcPr>
            <w:tcW w:w="0" w:type="auto"/>
          </w:tcPr>
          <w:p w14:paraId="5C8B9DFA" w14:textId="77777777" w:rsidR="00DB1C0A" w:rsidRDefault="002A62A6">
            <w:pPr>
              <w:pStyle w:val="Compact"/>
            </w:pPr>
            <w:r>
              <w:t>2. ________</w:t>
            </w:r>
          </w:p>
        </w:tc>
        <w:tc>
          <w:tcPr>
            <w:tcW w:w="0" w:type="auto"/>
          </w:tcPr>
          <w:p w14:paraId="5C8B9DFB" w14:textId="77777777" w:rsidR="00DB1C0A" w:rsidRDefault="002A62A6">
            <w:pPr>
              <w:pStyle w:val="Compact"/>
            </w:pPr>
            <w:r>
              <w:t>2. ________</w:t>
            </w:r>
          </w:p>
        </w:tc>
      </w:tr>
      <w:tr w:rsidR="00DB1C0A" w14:paraId="5C8B9DFF" w14:textId="77777777">
        <w:tc>
          <w:tcPr>
            <w:tcW w:w="0" w:type="auto"/>
          </w:tcPr>
          <w:p w14:paraId="5C8B9DFD" w14:textId="77777777" w:rsidR="00DB1C0A" w:rsidRDefault="002A62A6">
            <w:pPr>
              <w:pStyle w:val="Compact"/>
            </w:pPr>
            <w:r>
              <w:t>3. ________</w:t>
            </w:r>
          </w:p>
        </w:tc>
        <w:tc>
          <w:tcPr>
            <w:tcW w:w="0" w:type="auto"/>
          </w:tcPr>
          <w:p w14:paraId="5C8B9DFE" w14:textId="77777777" w:rsidR="00DB1C0A" w:rsidRDefault="002A62A6">
            <w:pPr>
              <w:pStyle w:val="Compact"/>
            </w:pPr>
            <w:r>
              <w:t>3. ________</w:t>
            </w:r>
          </w:p>
        </w:tc>
      </w:tr>
      <w:tr w:rsidR="00DB1C0A" w14:paraId="5C8B9E02" w14:textId="77777777">
        <w:tc>
          <w:tcPr>
            <w:tcW w:w="0" w:type="auto"/>
          </w:tcPr>
          <w:p w14:paraId="5C8B9E00" w14:textId="77777777" w:rsidR="00DB1C0A" w:rsidRDefault="002A62A6">
            <w:pPr>
              <w:pStyle w:val="Compact"/>
            </w:pPr>
            <w:r>
              <w:t>4. ________</w:t>
            </w:r>
          </w:p>
        </w:tc>
        <w:tc>
          <w:tcPr>
            <w:tcW w:w="0" w:type="auto"/>
          </w:tcPr>
          <w:p w14:paraId="5C8B9E01" w14:textId="77777777" w:rsidR="00DB1C0A" w:rsidRDefault="002A62A6">
            <w:pPr>
              <w:pStyle w:val="Compact"/>
            </w:pPr>
            <w:r>
              <w:t>4. ________</w:t>
            </w:r>
          </w:p>
        </w:tc>
      </w:tr>
    </w:tbl>
    <w:p w14:paraId="5C8B9E03" w14:textId="77777777" w:rsidR="00DB1C0A" w:rsidRDefault="002A62A6">
      <w:pPr>
        <w:pStyle w:val="Corpodetexto"/>
      </w:pPr>
      <w:r>
        <w:rPr>
          <w:b/>
          <w:bCs/>
        </w:rPr>
        <w:t>Perspectiva do compilador ou outra pessoa-recurso: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7"/>
        <w:gridCol w:w="1821"/>
      </w:tblGrid>
      <w:tr w:rsidR="00DB1C0A" w14:paraId="5C8B9E06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E04" w14:textId="77777777" w:rsidR="00DB1C0A" w:rsidRDefault="002A62A6">
            <w:pPr>
              <w:pStyle w:val="Compact"/>
            </w:pPr>
            <w:r>
              <w:t>Fraqueza / desvantagem / risco</w:t>
            </w:r>
          </w:p>
        </w:tc>
        <w:tc>
          <w:tcPr>
            <w:tcW w:w="0" w:type="auto"/>
          </w:tcPr>
          <w:p w14:paraId="5C8B9E05" w14:textId="77777777" w:rsidR="00DB1C0A" w:rsidRDefault="002A62A6">
            <w:pPr>
              <w:pStyle w:val="Compact"/>
            </w:pPr>
            <w:r>
              <w:t>Como superar?</w:t>
            </w:r>
          </w:p>
        </w:tc>
      </w:tr>
      <w:tr w:rsidR="00DB1C0A" w14:paraId="5C8B9E09" w14:textId="77777777">
        <w:tc>
          <w:tcPr>
            <w:tcW w:w="0" w:type="auto"/>
          </w:tcPr>
          <w:p w14:paraId="5C8B9E07" w14:textId="77777777" w:rsidR="00DB1C0A" w:rsidRDefault="002A62A6">
            <w:pPr>
              <w:pStyle w:val="Compact"/>
            </w:pPr>
            <w:r>
              <w:t>1. ________</w:t>
            </w:r>
          </w:p>
        </w:tc>
        <w:tc>
          <w:tcPr>
            <w:tcW w:w="0" w:type="auto"/>
          </w:tcPr>
          <w:p w14:paraId="5C8B9E08" w14:textId="77777777" w:rsidR="00DB1C0A" w:rsidRDefault="002A62A6">
            <w:pPr>
              <w:pStyle w:val="Compact"/>
            </w:pPr>
            <w:r>
              <w:t>1. ________</w:t>
            </w:r>
          </w:p>
        </w:tc>
      </w:tr>
      <w:tr w:rsidR="00DB1C0A" w14:paraId="5C8B9E0C" w14:textId="77777777">
        <w:tc>
          <w:tcPr>
            <w:tcW w:w="0" w:type="auto"/>
          </w:tcPr>
          <w:p w14:paraId="5C8B9E0A" w14:textId="77777777" w:rsidR="00DB1C0A" w:rsidRDefault="002A62A6">
            <w:pPr>
              <w:pStyle w:val="Compact"/>
            </w:pPr>
            <w:r>
              <w:t>2. ________</w:t>
            </w:r>
          </w:p>
        </w:tc>
        <w:tc>
          <w:tcPr>
            <w:tcW w:w="0" w:type="auto"/>
          </w:tcPr>
          <w:p w14:paraId="5C8B9E0B" w14:textId="77777777" w:rsidR="00DB1C0A" w:rsidRDefault="002A62A6">
            <w:pPr>
              <w:pStyle w:val="Compact"/>
            </w:pPr>
            <w:r>
              <w:t>2. ________</w:t>
            </w:r>
          </w:p>
        </w:tc>
      </w:tr>
      <w:tr w:rsidR="00DB1C0A" w14:paraId="5C8B9E0F" w14:textId="77777777">
        <w:tc>
          <w:tcPr>
            <w:tcW w:w="0" w:type="auto"/>
          </w:tcPr>
          <w:p w14:paraId="5C8B9E0D" w14:textId="77777777" w:rsidR="00DB1C0A" w:rsidRDefault="002A62A6">
            <w:pPr>
              <w:pStyle w:val="Compact"/>
            </w:pPr>
            <w:r>
              <w:t>3. ________</w:t>
            </w:r>
          </w:p>
        </w:tc>
        <w:tc>
          <w:tcPr>
            <w:tcW w:w="0" w:type="auto"/>
          </w:tcPr>
          <w:p w14:paraId="5C8B9E0E" w14:textId="77777777" w:rsidR="00DB1C0A" w:rsidRDefault="002A62A6">
            <w:pPr>
              <w:pStyle w:val="Compact"/>
            </w:pPr>
            <w:r>
              <w:t>3. ________</w:t>
            </w:r>
          </w:p>
        </w:tc>
      </w:tr>
      <w:tr w:rsidR="00DB1C0A" w14:paraId="5C8B9E12" w14:textId="77777777">
        <w:tc>
          <w:tcPr>
            <w:tcW w:w="0" w:type="auto"/>
          </w:tcPr>
          <w:p w14:paraId="5C8B9E10" w14:textId="77777777" w:rsidR="00DB1C0A" w:rsidRDefault="002A62A6">
            <w:pPr>
              <w:pStyle w:val="Compact"/>
            </w:pPr>
            <w:r>
              <w:t>4. ________</w:t>
            </w:r>
          </w:p>
        </w:tc>
        <w:tc>
          <w:tcPr>
            <w:tcW w:w="0" w:type="auto"/>
          </w:tcPr>
          <w:p w14:paraId="5C8B9E11" w14:textId="77777777" w:rsidR="00DB1C0A" w:rsidRDefault="002A62A6">
            <w:pPr>
              <w:pStyle w:val="Compact"/>
            </w:pPr>
            <w:r>
              <w:t>4. ________</w:t>
            </w:r>
          </w:p>
        </w:tc>
      </w:tr>
    </w:tbl>
    <w:p w14:paraId="5C8B9E13" w14:textId="77777777" w:rsidR="00DB1C0A" w:rsidRDefault="002A62A6">
      <w:r>
        <w:pict w14:anchorId="5C8B9EBE">
          <v:rect id="_x0000_i1051" style="width:0;height:1.5pt" o:hralign="center" o:hrstd="t" o:hr="t"/>
        </w:pict>
      </w:r>
    </w:p>
    <w:p w14:paraId="5C8B9E14" w14:textId="77777777" w:rsidR="00DB1C0A" w:rsidRDefault="002A62A6">
      <w:pPr>
        <w:pStyle w:val="Ttulo1"/>
      </w:pPr>
      <w:bookmarkStart w:id="138" w:name="referências-e-links"/>
      <w:bookmarkStart w:id="139" w:name="_Toc221455203"/>
      <w:bookmarkEnd w:id="110"/>
      <w:bookmarkEnd w:id="136"/>
      <w:r>
        <w:t>7. Referências e links</w:t>
      </w:r>
      <w:bookmarkEnd w:id="139"/>
    </w:p>
    <w:p w14:paraId="5C8B9E15" w14:textId="77777777" w:rsidR="00DB1C0A" w:rsidRDefault="002A62A6">
      <w:pPr>
        <w:pStyle w:val="Ttulo2"/>
      </w:pPr>
      <w:bookmarkStart w:id="140" w:name="métodos-fontes-de-informação"/>
      <w:bookmarkStart w:id="141" w:name="_Toc221455204"/>
      <w:r>
        <w:t>7.1 Métodos / fontes de informação</w:t>
      </w:r>
      <w:bookmarkEnd w:id="141"/>
    </w:p>
    <w:p w14:paraId="5C8B9E16" w14:textId="77777777" w:rsidR="00DB1C0A" w:rsidRDefault="002A62A6">
      <w:pPr>
        <w:pStyle w:val="FirstParagraph"/>
      </w:pPr>
      <w:r>
        <w:rPr>
          <w:i/>
          <w:iCs/>
        </w:rPr>
        <w:t>Várias respostas possíveis.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82"/>
        <w:gridCol w:w="3672"/>
      </w:tblGrid>
      <w:tr w:rsidR="00DB1C0A" w14:paraId="5C8B9E19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E17" w14:textId="77777777" w:rsidR="00DB1C0A" w:rsidRDefault="002A62A6">
            <w:pPr>
              <w:pStyle w:val="Compact"/>
            </w:pPr>
            <w:r>
              <w:t>Método/fonte</w:t>
            </w:r>
          </w:p>
        </w:tc>
        <w:tc>
          <w:tcPr>
            <w:tcW w:w="0" w:type="auto"/>
          </w:tcPr>
          <w:p w14:paraId="5C8B9E18" w14:textId="77777777" w:rsidR="00DB1C0A" w:rsidRDefault="002A62A6">
            <w:pPr>
              <w:pStyle w:val="Compact"/>
            </w:pPr>
            <w:r>
              <w:t>Especifique (p.ex. nº de informantes)</w:t>
            </w:r>
          </w:p>
        </w:tc>
      </w:tr>
      <w:tr w:rsidR="00DB1C0A" w14:paraId="5C8B9E1C" w14:textId="77777777">
        <w:tc>
          <w:tcPr>
            <w:tcW w:w="0" w:type="auto"/>
          </w:tcPr>
          <w:p w14:paraId="5C8B9E1A" w14:textId="77777777" w:rsidR="00DB1C0A" w:rsidRDefault="002A62A6">
            <w:pPr>
              <w:pStyle w:val="Compact"/>
            </w:pPr>
            <w:r>
              <w:t>☐</w:t>
            </w:r>
            <w:r>
              <w:t xml:space="preserve"> Visitas/levantamentos de campo</w:t>
            </w:r>
          </w:p>
        </w:tc>
        <w:tc>
          <w:tcPr>
            <w:tcW w:w="0" w:type="auto"/>
          </w:tcPr>
          <w:p w14:paraId="5C8B9E1B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E1F" w14:textId="77777777">
        <w:tc>
          <w:tcPr>
            <w:tcW w:w="0" w:type="auto"/>
          </w:tcPr>
          <w:p w14:paraId="5C8B9E1D" w14:textId="77777777" w:rsidR="00DB1C0A" w:rsidRDefault="002A62A6">
            <w:pPr>
              <w:pStyle w:val="Compact"/>
            </w:pPr>
            <w:r>
              <w:t>☐</w:t>
            </w:r>
            <w:r>
              <w:t xml:space="preserve"> Entrevistas com usuários da terra</w:t>
            </w:r>
          </w:p>
        </w:tc>
        <w:tc>
          <w:tcPr>
            <w:tcW w:w="0" w:type="auto"/>
          </w:tcPr>
          <w:p w14:paraId="5C8B9E1E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E22" w14:textId="77777777">
        <w:tc>
          <w:tcPr>
            <w:tcW w:w="0" w:type="auto"/>
          </w:tcPr>
          <w:p w14:paraId="5C8B9E20" w14:textId="77777777" w:rsidR="00DB1C0A" w:rsidRDefault="002A62A6">
            <w:pPr>
              <w:pStyle w:val="Compact"/>
            </w:pPr>
            <w:r>
              <w:t>☐</w:t>
            </w:r>
            <w:r>
              <w:t xml:space="preserve"> Entrevistas com especialistas em MST</w:t>
            </w:r>
          </w:p>
        </w:tc>
        <w:tc>
          <w:tcPr>
            <w:tcW w:w="0" w:type="auto"/>
          </w:tcPr>
          <w:p w14:paraId="5C8B9E21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E25" w14:textId="77777777">
        <w:tc>
          <w:tcPr>
            <w:tcW w:w="0" w:type="auto"/>
          </w:tcPr>
          <w:p w14:paraId="5C8B9E23" w14:textId="77777777" w:rsidR="00DB1C0A" w:rsidRDefault="002A62A6">
            <w:pPr>
              <w:pStyle w:val="Compact"/>
            </w:pPr>
            <w:r>
              <w:t>☐</w:t>
            </w:r>
            <w:r>
              <w:t xml:space="preserve"> Compilação de relatórios e documentação existente</w:t>
            </w:r>
          </w:p>
        </w:tc>
        <w:tc>
          <w:tcPr>
            <w:tcW w:w="0" w:type="auto"/>
          </w:tcPr>
          <w:p w14:paraId="5C8B9E24" w14:textId="77777777" w:rsidR="00DB1C0A" w:rsidRDefault="002A62A6">
            <w:pPr>
              <w:pStyle w:val="Compact"/>
            </w:pPr>
            <w:r>
              <w:t>________</w:t>
            </w:r>
          </w:p>
        </w:tc>
      </w:tr>
      <w:tr w:rsidR="00DB1C0A" w14:paraId="5C8B9E28" w14:textId="77777777">
        <w:tc>
          <w:tcPr>
            <w:tcW w:w="0" w:type="auto"/>
          </w:tcPr>
          <w:p w14:paraId="5C8B9E26" w14:textId="77777777" w:rsidR="00DB1C0A" w:rsidRDefault="002A62A6">
            <w:pPr>
              <w:pStyle w:val="Compact"/>
            </w:pPr>
            <w:r>
              <w:t>☐</w:t>
            </w:r>
            <w:r>
              <w:t xml:space="preserve"> Outro: ________</w:t>
            </w:r>
          </w:p>
        </w:tc>
        <w:tc>
          <w:tcPr>
            <w:tcW w:w="0" w:type="auto"/>
          </w:tcPr>
          <w:p w14:paraId="5C8B9E27" w14:textId="77777777" w:rsidR="00DB1C0A" w:rsidRDefault="002A62A6">
            <w:pPr>
              <w:pStyle w:val="Compact"/>
            </w:pPr>
            <w:r>
              <w:t>________</w:t>
            </w:r>
          </w:p>
        </w:tc>
      </w:tr>
    </w:tbl>
    <w:p w14:paraId="5C8B9E29" w14:textId="77777777" w:rsidR="00DB1C0A" w:rsidRDefault="002A62A6">
      <w:pPr>
        <w:pStyle w:val="Corpodetexto"/>
      </w:pPr>
      <w:r>
        <w:t>Data da coleta de dados (em campo): ________________________________________</w:t>
      </w:r>
    </w:p>
    <w:p w14:paraId="5C8B9E2A" w14:textId="77777777" w:rsidR="00DB1C0A" w:rsidRDefault="002A62A6">
      <w:pPr>
        <w:pStyle w:val="Corpodetexto"/>
      </w:pPr>
      <w:r>
        <w:t>Comentários: ________________________________________</w:t>
      </w:r>
    </w:p>
    <w:p w14:paraId="5C8B9E2B" w14:textId="77777777" w:rsidR="00DB1C0A" w:rsidRDefault="002A62A6">
      <w:pPr>
        <w:pStyle w:val="Ttulo2"/>
      </w:pPr>
      <w:bookmarkStart w:id="142" w:name="referências-a-publicações-disponíveis"/>
      <w:bookmarkStart w:id="143" w:name="_Toc221455205"/>
      <w:bookmarkEnd w:id="140"/>
      <w:r>
        <w:lastRenderedPageBreak/>
        <w:t>7.2 Referências a publicações disponíveis</w:t>
      </w:r>
      <w:bookmarkEnd w:id="143"/>
    </w:p>
    <w:p w14:paraId="5C8B9E2C" w14:textId="77777777" w:rsidR="00DB1C0A" w:rsidRDefault="002A62A6">
      <w:pPr>
        <w:pStyle w:val="FirstParagraph"/>
      </w:pPr>
      <w:r>
        <w:rPr>
          <w:i/>
          <w:iCs/>
        </w:rPr>
        <w:t>Liste publicações relevantes (relatórios, manuais, materiais de treinamento, estudos de caso, etc.).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4"/>
        <w:gridCol w:w="1689"/>
        <w:gridCol w:w="843"/>
      </w:tblGrid>
      <w:tr w:rsidR="00DB1C0A" w14:paraId="5C8B9E30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E2D" w14:textId="77777777" w:rsidR="00DB1C0A" w:rsidRDefault="002A62A6">
            <w:pPr>
              <w:pStyle w:val="Compact"/>
            </w:pPr>
            <w:r>
              <w:t>Título, autor, ano, ISBN</w:t>
            </w:r>
          </w:p>
        </w:tc>
        <w:tc>
          <w:tcPr>
            <w:tcW w:w="0" w:type="auto"/>
          </w:tcPr>
          <w:p w14:paraId="5C8B9E2E" w14:textId="77777777" w:rsidR="00DB1C0A" w:rsidRDefault="002A62A6">
            <w:pPr>
              <w:pStyle w:val="Compact"/>
            </w:pPr>
            <w:r>
              <w:t>Disponível em</w:t>
            </w:r>
          </w:p>
        </w:tc>
        <w:tc>
          <w:tcPr>
            <w:tcW w:w="0" w:type="auto"/>
          </w:tcPr>
          <w:p w14:paraId="5C8B9E2F" w14:textId="77777777" w:rsidR="00DB1C0A" w:rsidRDefault="002A62A6">
            <w:pPr>
              <w:pStyle w:val="Compact"/>
            </w:pPr>
            <w:r>
              <w:t>Custo</w:t>
            </w:r>
          </w:p>
        </w:tc>
      </w:tr>
      <w:tr w:rsidR="00DB1C0A" w14:paraId="5C8B9E34" w14:textId="77777777">
        <w:tc>
          <w:tcPr>
            <w:tcW w:w="0" w:type="auto"/>
          </w:tcPr>
          <w:p w14:paraId="5C8B9E3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32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33" w14:textId="77777777" w:rsidR="00DB1C0A" w:rsidRDefault="00DB1C0A">
            <w:pPr>
              <w:pStyle w:val="Compact"/>
            </w:pPr>
          </w:p>
        </w:tc>
      </w:tr>
      <w:tr w:rsidR="00DB1C0A" w14:paraId="5C8B9E38" w14:textId="77777777">
        <w:tc>
          <w:tcPr>
            <w:tcW w:w="0" w:type="auto"/>
          </w:tcPr>
          <w:p w14:paraId="5C8B9E35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36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37" w14:textId="77777777" w:rsidR="00DB1C0A" w:rsidRDefault="00DB1C0A">
            <w:pPr>
              <w:pStyle w:val="Compact"/>
            </w:pPr>
          </w:p>
        </w:tc>
      </w:tr>
      <w:tr w:rsidR="00DB1C0A" w14:paraId="5C8B9E3C" w14:textId="77777777">
        <w:tc>
          <w:tcPr>
            <w:tcW w:w="0" w:type="auto"/>
          </w:tcPr>
          <w:p w14:paraId="5C8B9E39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3A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3B" w14:textId="77777777" w:rsidR="00DB1C0A" w:rsidRDefault="00DB1C0A">
            <w:pPr>
              <w:pStyle w:val="Compact"/>
            </w:pPr>
          </w:p>
        </w:tc>
      </w:tr>
    </w:tbl>
    <w:p w14:paraId="5C8B9E3D" w14:textId="77777777" w:rsidR="00DB1C0A" w:rsidRDefault="002A62A6">
      <w:pPr>
        <w:pStyle w:val="Ttulo2"/>
      </w:pPr>
      <w:bookmarkStart w:id="144" w:name="Xef06b34938662aa9360c952181acec158afdeda"/>
      <w:bookmarkStart w:id="145" w:name="_Toc221455206"/>
      <w:bookmarkEnd w:id="142"/>
      <w:r>
        <w:t>7.3 Links para informações relevantes disponíveis online</w:t>
      </w:r>
      <w:bookmarkEnd w:id="1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1"/>
        <w:gridCol w:w="645"/>
      </w:tblGrid>
      <w:tr w:rsidR="00DB1C0A" w14:paraId="5C8B9E40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B9E3E" w14:textId="77777777" w:rsidR="00DB1C0A" w:rsidRDefault="002A62A6">
            <w:pPr>
              <w:pStyle w:val="Compact"/>
            </w:pPr>
            <w:r>
              <w:t>Título / descrição</w:t>
            </w:r>
          </w:p>
        </w:tc>
        <w:tc>
          <w:tcPr>
            <w:tcW w:w="0" w:type="auto"/>
          </w:tcPr>
          <w:p w14:paraId="5C8B9E3F" w14:textId="77777777" w:rsidR="00DB1C0A" w:rsidRDefault="002A62A6">
            <w:pPr>
              <w:pStyle w:val="Compact"/>
            </w:pPr>
            <w:r>
              <w:t>URL</w:t>
            </w:r>
          </w:p>
        </w:tc>
      </w:tr>
      <w:tr w:rsidR="00DB1C0A" w14:paraId="5C8B9E43" w14:textId="77777777">
        <w:tc>
          <w:tcPr>
            <w:tcW w:w="0" w:type="auto"/>
          </w:tcPr>
          <w:p w14:paraId="5C8B9E41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42" w14:textId="77777777" w:rsidR="00DB1C0A" w:rsidRDefault="00DB1C0A">
            <w:pPr>
              <w:pStyle w:val="Compact"/>
            </w:pPr>
          </w:p>
        </w:tc>
      </w:tr>
      <w:tr w:rsidR="00DB1C0A" w14:paraId="5C8B9E46" w14:textId="77777777">
        <w:tc>
          <w:tcPr>
            <w:tcW w:w="0" w:type="auto"/>
          </w:tcPr>
          <w:p w14:paraId="5C8B9E44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45" w14:textId="77777777" w:rsidR="00DB1C0A" w:rsidRDefault="00DB1C0A">
            <w:pPr>
              <w:pStyle w:val="Compact"/>
            </w:pPr>
          </w:p>
        </w:tc>
      </w:tr>
      <w:tr w:rsidR="00DB1C0A" w14:paraId="5C8B9E49" w14:textId="77777777">
        <w:tc>
          <w:tcPr>
            <w:tcW w:w="0" w:type="auto"/>
          </w:tcPr>
          <w:p w14:paraId="5C8B9E47" w14:textId="77777777" w:rsidR="00DB1C0A" w:rsidRDefault="00DB1C0A">
            <w:pPr>
              <w:pStyle w:val="Compact"/>
            </w:pPr>
          </w:p>
        </w:tc>
        <w:tc>
          <w:tcPr>
            <w:tcW w:w="0" w:type="auto"/>
          </w:tcPr>
          <w:p w14:paraId="5C8B9E48" w14:textId="77777777" w:rsidR="00DB1C0A" w:rsidRDefault="00DB1C0A">
            <w:pPr>
              <w:pStyle w:val="Compact"/>
            </w:pPr>
          </w:p>
        </w:tc>
      </w:tr>
    </w:tbl>
    <w:p w14:paraId="5C8B9E4A" w14:textId="77777777" w:rsidR="00DB1C0A" w:rsidRDefault="002A62A6">
      <w:pPr>
        <w:pStyle w:val="Ttulo2"/>
      </w:pPr>
      <w:bookmarkStart w:id="146" w:name="comentários-gerais"/>
      <w:bookmarkStart w:id="147" w:name="_Toc221455207"/>
      <w:bookmarkEnd w:id="144"/>
      <w:r>
        <w:t>7.4 Comentários gerais</w:t>
      </w:r>
      <w:bookmarkEnd w:id="147"/>
    </w:p>
    <w:p w14:paraId="5C8B9E4B" w14:textId="77777777" w:rsidR="00DB1C0A" w:rsidRDefault="002A62A6">
      <w:pPr>
        <w:pStyle w:val="FirstParagraph"/>
      </w:pPr>
      <w:r>
        <w:rPr>
          <w:i/>
          <w:iCs/>
        </w:rPr>
        <w:t>(p.ex. feedback sobre o questionário ou banco de dados, ou observações gerais)</w:t>
      </w:r>
    </w:p>
    <w:p w14:paraId="5C8B9E4C" w14:textId="77777777" w:rsidR="00DB1C0A" w:rsidRDefault="002A62A6">
      <w:r>
        <w:pict w14:anchorId="5C8B9EBF">
          <v:rect id="_x0000_i1052" style="width:0;height:1.5pt" o:hralign="center" o:hrstd="t" o:hr="t"/>
        </w:pict>
      </w:r>
    </w:p>
    <w:p w14:paraId="5C8B9E4D" w14:textId="77777777" w:rsidR="00DB1C0A" w:rsidRDefault="002A62A6">
      <w:r>
        <w:pict w14:anchorId="5C8B9EC0">
          <v:rect id="_x0000_i1053" style="width:0;height:1.5pt" o:hralign="center" o:hrstd="t" o:hr="t"/>
        </w:pict>
      </w:r>
    </w:p>
    <w:p w14:paraId="5C8B9E4E" w14:textId="77777777" w:rsidR="00DB1C0A" w:rsidRDefault="002A62A6">
      <w:r>
        <w:pict w14:anchorId="5C8B9EC1">
          <v:rect id="_x0000_i1054" style="width:0;height:1.5pt" o:hralign="center" o:hrstd="t" o:hr="t"/>
        </w:pict>
      </w:r>
    </w:p>
    <w:p w14:paraId="5C8B9E4F" w14:textId="77777777" w:rsidR="00DB1C0A" w:rsidRDefault="002A62A6">
      <w:pPr>
        <w:pStyle w:val="Ttulo1"/>
      </w:pPr>
      <w:bookmarkStart w:id="148" w:name="anexo-listas-de-referência"/>
      <w:bookmarkStart w:id="149" w:name="_Toc221455208"/>
      <w:bookmarkEnd w:id="138"/>
      <w:bookmarkEnd w:id="146"/>
      <w:r>
        <w:t>8. Anexo — Listas de referência</w:t>
      </w:r>
      <w:bookmarkEnd w:id="149"/>
    </w:p>
    <w:p w14:paraId="5C8B9E50" w14:textId="77777777" w:rsidR="00DB1C0A" w:rsidRDefault="002A62A6">
      <w:pPr>
        <w:pStyle w:val="FirstParagraph"/>
      </w:pPr>
      <w:r>
        <w:rPr>
          <w:i/>
          <w:iCs/>
        </w:rPr>
        <w:t>As listas abaixo são empregadas nos campos de seleção do questionário (seções 3.2 e 3.3). Apresenta-se versão condensada.</w:t>
      </w:r>
    </w:p>
    <w:p w14:paraId="5C8B9E51" w14:textId="77777777" w:rsidR="00DB1C0A" w:rsidRDefault="002A62A6">
      <w:pPr>
        <w:pStyle w:val="Ttulo2"/>
      </w:pPr>
      <w:bookmarkStart w:id="150" w:name="culturas-anuais-lista-parcial-wocatipcc"/>
      <w:bookmarkStart w:id="151" w:name="_Toc221455209"/>
      <w:r>
        <w:t>Culturas anuais (lista parcial WOCAT–IPCC)</w:t>
      </w:r>
      <w:bookmarkEnd w:id="1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8"/>
        <w:gridCol w:w="5326"/>
      </w:tblGrid>
      <w:tr w:rsidR="00DB1C0A" w14:paraId="5C8B9E54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</w:tcPr>
          <w:p w14:paraId="5C8B9E52" w14:textId="77777777" w:rsidR="00DB1C0A" w:rsidRDefault="002A62A6">
            <w:pPr>
              <w:pStyle w:val="Compact"/>
            </w:pPr>
            <w:r>
              <w:t>Grupo</w:t>
            </w:r>
          </w:p>
        </w:tc>
        <w:tc>
          <w:tcPr>
            <w:tcW w:w="4658" w:type="dxa"/>
          </w:tcPr>
          <w:p w14:paraId="5C8B9E53" w14:textId="77777777" w:rsidR="00DB1C0A" w:rsidRDefault="002A62A6">
            <w:pPr>
              <w:pStyle w:val="Compact"/>
            </w:pPr>
            <w:r>
              <w:t>Exemplos</w:t>
            </w:r>
          </w:p>
        </w:tc>
      </w:tr>
      <w:tr w:rsidR="00DB1C0A" w14:paraId="5C8B9E57" w14:textId="77777777">
        <w:tc>
          <w:tcPr>
            <w:tcW w:w="3261" w:type="dxa"/>
          </w:tcPr>
          <w:p w14:paraId="5C8B9E55" w14:textId="77777777" w:rsidR="00DB1C0A" w:rsidRDefault="002A62A6">
            <w:pPr>
              <w:pStyle w:val="Compact"/>
            </w:pPr>
            <w:r>
              <w:t>Cereais</w:t>
            </w:r>
          </w:p>
        </w:tc>
        <w:tc>
          <w:tcPr>
            <w:tcW w:w="4658" w:type="dxa"/>
          </w:tcPr>
          <w:p w14:paraId="5C8B9E56" w14:textId="77777777" w:rsidR="00DB1C0A" w:rsidRDefault="002A62A6">
            <w:pPr>
              <w:pStyle w:val="Compact"/>
            </w:pPr>
            <w:r>
              <w:t>milho, arroz (várzea/sequeiro), sorgo, milheto, trigo, aveia, centeio, cevada, quinoa, amaranto</w:t>
            </w:r>
          </w:p>
        </w:tc>
      </w:tr>
      <w:tr w:rsidR="00DB1C0A" w14:paraId="5C8B9E5A" w14:textId="77777777">
        <w:tc>
          <w:tcPr>
            <w:tcW w:w="3261" w:type="dxa"/>
          </w:tcPr>
          <w:p w14:paraId="5C8B9E58" w14:textId="77777777" w:rsidR="00DB1C0A" w:rsidRDefault="002A62A6">
            <w:pPr>
              <w:pStyle w:val="Compact"/>
            </w:pPr>
            <w:r>
              <w:t>Leguminosas e oleaginosas</w:t>
            </w:r>
          </w:p>
        </w:tc>
        <w:tc>
          <w:tcPr>
            <w:tcW w:w="4658" w:type="dxa"/>
          </w:tcPr>
          <w:p w14:paraId="5C8B9E59" w14:textId="77777777" w:rsidR="00DB1C0A" w:rsidRDefault="002A62A6">
            <w:pPr>
              <w:pStyle w:val="Compact"/>
            </w:pPr>
            <w:r>
              <w:t>feijão, lentilha, soja, ervilha, amendoim, girassol, mamona, gergelim</w:t>
            </w:r>
          </w:p>
        </w:tc>
      </w:tr>
      <w:tr w:rsidR="00DB1C0A" w14:paraId="5C8B9E5D" w14:textId="77777777">
        <w:tc>
          <w:tcPr>
            <w:tcW w:w="3261" w:type="dxa"/>
          </w:tcPr>
          <w:p w14:paraId="5C8B9E5B" w14:textId="77777777" w:rsidR="00DB1C0A" w:rsidRDefault="002A62A6">
            <w:pPr>
              <w:pStyle w:val="Compact"/>
            </w:pPr>
            <w:r>
              <w:t>Raízes e tubérculos</w:t>
            </w:r>
          </w:p>
        </w:tc>
        <w:tc>
          <w:tcPr>
            <w:tcW w:w="4658" w:type="dxa"/>
          </w:tcPr>
          <w:p w14:paraId="5C8B9E5C" w14:textId="77777777" w:rsidR="00DB1C0A" w:rsidRDefault="002A62A6">
            <w:pPr>
              <w:pStyle w:val="Compact"/>
            </w:pPr>
            <w:r>
              <w:t>mandioca, batata, batata-doce, inhame, taro, beterraba-açucareira</w:t>
            </w:r>
          </w:p>
        </w:tc>
      </w:tr>
      <w:tr w:rsidR="00DB1C0A" w14:paraId="5C8B9E60" w14:textId="77777777">
        <w:tc>
          <w:tcPr>
            <w:tcW w:w="3261" w:type="dxa"/>
          </w:tcPr>
          <w:p w14:paraId="5C8B9E5E" w14:textId="77777777" w:rsidR="00DB1C0A" w:rsidRDefault="002A62A6">
            <w:pPr>
              <w:pStyle w:val="Compact"/>
            </w:pPr>
            <w:r>
              <w:t>Hortaliças</w:t>
            </w:r>
          </w:p>
        </w:tc>
        <w:tc>
          <w:tcPr>
            <w:tcW w:w="4658" w:type="dxa"/>
          </w:tcPr>
          <w:p w14:paraId="5C8B9E5F" w14:textId="77777777" w:rsidR="00DB1C0A" w:rsidRDefault="002A62A6">
            <w:pPr>
              <w:pStyle w:val="Compact"/>
            </w:pPr>
            <w:r>
              <w:t>tomate, cebola, alho, abóbora, berinjela, folhosas (alface, couve, espinafre), cenoura, pepino</w:t>
            </w:r>
          </w:p>
        </w:tc>
      </w:tr>
      <w:tr w:rsidR="00DB1C0A" w14:paraId="5C8B9E63" w14:textId="77777777">
        <w:tc>
          <w:tcPr>
            <w:tcW w:w="3261" w:type="dxa"/>
          </w:tcPr>
          <w:p w14:paraId="5C8B9E61" w14:textId="77777777" w:rsidR="00DB1C0A" w:rsidRDefault="002A62A6">
            <w:pPr>
              <w:pStyle w:val="Compact"/>
            </w:pPr>
            <w:r>
              <w:lastRenderedPageBreak/>
              <w:t>Fibras e flores</w:t>
            </w:r>
          </w:p>
        </w:tc>
        <w:tc>
          <w:tcPr>
            <w:tcW w:w="4658" w:type="dxa"/>
          </w:tcPr>
          <w:p w14:paraId="5C8B9E62" w14:textId="77777777" w:rsidR="00DB1C0A" w:rsidRDefault="002A62A6">
            <w:pPr>
              <w:pStyle w:val="Compact"/>
            </w:pPr>
            <w:r>
              <w:t>algodão, linho, cânhamo, roseiras, tulipas</w:t>
            </w:r>
          </w:p>
        </w:tc>
      </w:tr>
      <w:tr w:rsidR="00DB1C0A" w14:paraId="5C8B9E66" w14:textId="77777777">
        <w:tc>
          <w:tcPr>
            <w:tcW w:w="3261" w:type="dxa"/>
          </w:tcPr>
          <w:p w14:paraId="5C8B9E64" w14:textId="77777777" w:rsidR="00DB1C0A" w:rsidRDefault="002A62A6">
            <w:pPr>
              <w:pStyle w:val="Compact"/>
            </w:pPr>
            <w:r>
              <w:t>Forrageiras</w:t>
            </w:r>
          </w:p>
        </w:tc>
        <w:tc>
          <w:tcPr>
            <w:tcW w:w="4658" w:type="dxa"/>
          </w:tcPr>
          <w:p w14:paraId="5C8B9E65" w14:textId="77777777" w:rsidR="00DB1C0A" w:rsidRDefault="002A62A6">
            <w:pPr>
              <w:pStyle w:val="Compact"/>
            </w:pPr>
            <w:r>
              <w:t>alfafa, trevo, gramíneas</w:t>
            </w:r>
          </w:p>
        </w:tc>
      </w:tr>
      <w:tr w:rsidR="00DB1C0A" w14:paraId="5C8B9E69" w14:textId="77777777">
        <w:tc>
          <w:tcPr>
            <w:tcW w:w="3261" w:type="dxa"/>
          </w:tcPr>
          <w:p w14:paraId="5C8B9E67" w14:textId="77777777" w:rsidR="00DB1C0A" w:rsidRDefault="002A62A6">
            <w:pPr>
              <w:pStyle w:val="Compact"/>
            </w:pPr>
            <w:r>
              <w:t>Medicinais/aromáticas</w:t>
            </w:r>
          </w:p>
        </w:tc>
        <w:tc>
          <w:tcPr>
            <w:tcW w:w="4658" w:type="dxa"/>
          </w:tcPr>
          <w:p w14:paraId="5C8B9E68" w14:textId="77777777" w:rsidR="00DB1C0A" w:rsidRDefault="002A62A6">
            <w:pPr>
              <w:pStyle w:val="Compact"/>
            </w:pPr>
            <w:r>
              <w:t>diversas</w:t>
            </w:r>
          </w:p>
        </w:tc>
      </w:tr>
      <w:tr w:rsidR="00DB1C0A" w14:paraId="5C8B9E6C" w14:textId="77777777">
        <w:tc>
          <w:tcPr>
            <w:tcW w:w="3261" w:type="dxa"/>
          </w:tcPr>
          <w:p w14:paraId="5C8B9E6A" w14:textId="77777777" w:rsidR="00DB1C0A" w:rsidRDefault="002A62A6">
            <w:pPr>
              <w:pStyle w:val="Compact"/>
            </w:pPr>
            <w:r>
              <w:t>Tabaco</w:t>
            </w:r>
          </w:p>
        </w:tc>
        <w:tc>
          <w:tcPr>
            <w:tcW w:w="4658" w:type="dxa"/>
          </w:tcPr>
          <w:p w14:paraId="5C8B9E6B" w14:textId="77777777" w:rsidR="00DB1C0A" w:rsidRDefault="002A62A6">
            <w:pPr>
              <w:pStyle w:val="Compact"/>
            </w:pPr>
            <w:r>
              <w:t>tabaco</w:t>
            </w:r>
          </w:p>
        </w:tc>
      </w:tr>
    </w:tbl>
    <w:p w14:paraId="5C8B9E6D" w14:textId="77777777" w:rsidR="00DB1C0A" w:rsidRDefault="002A62A6">
      <w:pPr>
        <w:pStyle w:val="Ttulo2"/>
      </w:pPr>
      <w:bookmarkStart w:id="152" w:name="X24fd2e7391c92cff1e815762e1850c44bac73d2"/>
      <w:bookmarkStart w:id="153" w:name="_Toc221455210"/>
      <w:bookmarkEnd w:id="150"/>
      <w:r>
        <w:t>Culturas perenes e arbóreo-arbustivas (lista parcial)</w:t>
      </w:r>
      <w:bookmarkEnd w:id="15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8"/>
        <w:gridCol w:w="5326"/>
      </w:tblGrid>
      <w:tr w:rsidR="00DB1C0A" w14:paraId="5C8B9E70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</w:tcPr>
          <w:p w14:paraId="5C8B9E6E" w14:textId="77777777" w:rsidR="00DB1C0A" w:rsidRDefault="002A62A6">
            <w:pPr>
              <w:pStyle w:val="Compact"/>
            </w:pPr>
            <w:r>
              <w:t>Grupo</w:t>
            </w:r>
          </w:p>
        </w:tc>
        <w:tc>
          <w:tcPr>
            <w:tcW w:w="4658" w:type="dxa"/>
          </w:tcPr>
          <w:p w14:paraId="5C8B9E6F" w14:textId="77777777" w:rsidR="00DB1C0A" w:rsidRDefault="002A62A6">
            <w:pPr>
              <w:pStyle w:val="Compact"/>
            </w:pPr>
            <w:r>
              <w:t>Exemplos</w:t>
            </w:r>
          </w:p>
        </w:tc>
      </w:tr>
      <w:tr w:rsidR="00DB1C0A" w14:paraId="5C8B9E73" w14:textId="77777777">
        <w:tc>
          <w:tcPr>
            <w:tcW w:w="3261" w:type="dxa"/>
          </w:tcPr>
          <w:p w14:paraId="5C8B9E71" w14:textId="77777777" w:rsidR="00DB1C0A" w:rsidRDefault="002A62A6">
            <w:pPr>
              <w:pStyle w:val="Compact"/>
            </w:pPr>
            <w:r>
              <w:t>Perenes não lenhosas</w:t>
            </w:r>
          </w:p>
        </w:tc>
        <w:tc>
          <w:tcPr>
            <w:tcW w:w="4658" w:type="dxa"/>
          </w:tcPr>
          <w:p w14:paraId="5C8B9E72" w14:textId="77777777" w:rsidR="00DB1C0A" w:rsidRDefault="002A62A6">
            <w:pPr>
              <w:pStyle w:val="Compact"/>
            </w:pPr>
            <w:r>
              <w:t>cana-de-açúcar, banana/plátano, abacaxi, sisal, capins forrageiros, maracujá</w:t>
            </w:r>
          </w:p>
        </w:tc>
      </w:tr>
      <w:tr w:rsidR="00DB1C0A" w14:paraId="5C8B9E76" w14:textId="77777777">
        <w:tc>
          <w:tcPr>
            <w:tcW w:w="3261" w:type="dxa"/>
          </w:tcPr>
          <w:p w14:paraId="5C8B9E74" w14:textId="77777777" w:rsidR="00DB1C0A" w:rsidRDefault="002A62A6">
            <w:pPr>
              <w:pStyle w:val="Compact"/>
            </w:pPr>
            <w:r>
              <w:t>Arbóreo-arbustivas</w:t>
            </w:r>
          </w:p>
        </w:tc>
        <w:tc>
          <w:tcPr>
            <w:tcW w:w="4658" w:type="dxa"/>
          </w:tcPr>
          <w:p w14:paraId="5C8B9E75" w14:textId="77777777" w:rsidR="00DB1C0A" w:rsidRDefault="002A62A6">
            <w:pPr>
              <w:pStyle w:val="Compact"/>
            </w:pPr>
            <w:r>
              <w:t>café (sol/sombra), cacau, coco, dendê, manga, abacate, citros, goiaba, mamão, seringueira, teca, mogno, oliveira, uva, romã, figo, tamarindo, alfarroba, argan, cajueiro, castanha-do-pará, pistache, nozes, amêndoas</w:t>
            </w:r>
          </w:p>
        </w:tc>
      </w:tr>
    </w:tbl>
    <w:p w14:paraId="5C8B9E77" w14:textId="77777777" w:rsidR="00DB1C0A" w:rsidRDefault="002A62A6">
      <w:pPr>
        <w:pStyle w:val="Ttulo2"/>
      </w:pPr>
      <w:bookmarkStart w:id="154" w:name="pecuária-e-produtos"/>
      <w:bookmarkStart w:id="155" w:name="_Toc221455211"/>
      <w:bookmarkEnd w:id="152"/>
      <w:r>
        <w:t>Pecuária e produtos</w:t>
      </w:r>
      <w:bookmarkEnd w:id="1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2"/>
        <w:gridCol w:w="6882"/>
      </w:tblGrid>
      <w:tr w:rsidR="00DB1C0A" w14:paraId="5C8B9E7A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5C8B9E78" w14:textId="77777777" w:rsidR="00DB1C0A" w:rsidRDefault="002A62A6">
            <w:pPr>
              <w:pStyle w:val="Compact"/>
            </w:pPr>
            <w:r>
              <w:t>Tipo</w:t>
            </w:r>
          </w:p>
        </w:tc>
        <w:tc>
          <w:tcPr>
            <w:tcW w:w="6019" w:type="dxa"/>
          </w:tcPr>
          <w:p w14:paraId="5C8B9E79" w14:textId="77777777" w:rsidR="00DB1C0A" w:rsidRDefault="002A62A6">
            <w:pPr>
              <w:pStyle w:val="Compact"/>
            </w:pPr>
            <w:r>
              <w:t>Produtos/serviços</w:t>
            </w:r>
          </w:p>
        </w:tc>
      </w:tr>
      <w:tr w:rsidR="00DB1C0A" w14:paraId="5C8B9E7D" w14:textId="77777777">
        <w:tc>
          <w:tcPr>
            <w:tcW w:w="1900" w:type="dxa"/>
          </w:tcPr>
          <w:p w14:paraId="5C8B9E7B" w14:textId="77777777" w:rsidR="00DB1C0A" w:rsidRDefault="002A62A6">
            <w:pPr>
              <w:pStyle w:val="Compact"/>
            </w:pPr>
            <w:r>
              <w:t>Bovinos (leite, corte, trabalho)</w:t>
            </w:r>
          </w:p>
        </w:tc>
        <w:tc>
          <w:tcPr>
            <w:tcW w:w="6019" w:type="dxa"/>
          </w:tcPr>
          <w:p w14:paraId="5C8B9E7C" w14:textId="77777777" w:rsidR="00DB1C0A" w:rsidRDefault="002A62A6">
            <w:pPr>
              <w:pStyle w:val="Compact"/>
            </w:pPr>
            <w:r>
              <w:t>carne, leite, couro, tração, esterco</w:t>
            </w:r>
          </w:p>
        </w:tc>
      </w:tr>
      <w:tr w:rsidR="00DB1C0A" w14:paraId="5C8B9E80" w14:textId="77777777">
        <w:tc>
          <w:tcPr>
            <w:tcW w:w="1900" w:type="dxa"/>
          </w:tcPr>
          <w:p w14:paraId="5C8B9E7E" w14:textId="77777777" w:rsidR="00DB1C0A" w:rsidRDefault="002A62A6">
            <w:pPr>
              <w:pStyle w:val="Compact"/>
            </w:pPr>
            <w:r>
              <w:t>Bubalinos, equinos, muares, asininos</w:t>
            </w:r>
          </w:p>
        </w:tc>
        <w:tc>
          <w:tcPr>
            <w:tcW w:w="6019" w:type="dxa"/>
          </w:tcPr>
          <w:p w14:paraId="5C8B9E7F" w14:textId="77777777" w:rsidR="00DB1C0A" w:rsidRDefault="002A62A6">
            <w:pPr>
              <w:pStyle w:val="Compact"/>
            </w:pPr>
            <w:r>
              <w:t>transporte, tração</w:t>
            </w:r>
          </w:p>
        </w:tc>
      </w:tr>
      <w:tr w:rsidR="00DB1C0A" w14:paraId="5C8B9E83" w14:textId="77777777">
        <w:tc>
          <w:tcPr>
            <w:tcW w:w="1900" w:type="dxa"/>
          </w:tcPr>
          <w:p w14:paraId="5C8B9E81" w14:textId="77777777" w:rsidR="00DB1C0A" w:rsidRDefault="002A62A6">
            <w:pPr>
              <w:pStyle w:val="Compact"/>
            </w:pPr>
            <w:r>
              <w:t>Suínos</w:t>
            </w:r>
          </w:p>
        </w:tc>
        <w:tc>
          <w:tcPr>
            <w:tcW w:w="6019" w:type="dxa"/>
          </w:tcPr>
          <w:p w14:paraId="5C8B9E82" w14:textId="77777777" w:rsidR="00DB1C0A" w:rsidRDefault="002A62A6">
            <w:pPr>
              <w:pStyle w:val="Compact"/>
            </w:pPr>
            <w:r>
              <w:t>carne</w:t>
            </w:r>
          </w:p>
        </w:tc>
      </w:tr>
      <w:tr w:rsidR="00DB1C0A" w14:paraId="5C8B9E86" w14:textId="77777777">
        <w:tc>
          <w:tcPr>
            <w:tcW w:w="1900" w:type="dxa"/>
          </w:tcPr>
          <w:p w14:paraId="5C8B9E84" w14:textId="77777777" w:rsidR="00DB1C0A" w:rsidRDefault="002A62A6">
            <w:pPr>
              <w:pStyle w:val="Compact"/>
            </w:pPr>
            <w:r>
              <w:t>Caprinos, ovinos</w:t>
            </w:r>
          </w:p>
        </w:tc>
        <w:tc>
          <w:tcPr>
            <w:tcW w:w="6019" w:type="dxa"/>
          </w:tcPr>
          <w:p w14:paraId="5C8B9E85" w14:textId="77777777" w:rsidR="00DB1C0A" w:rsidRDefault="002A62A6">
            <w:pPr>
              <w:pStyle w:val="Compact"/>
            </w:pPr>
            <w:r>
              <w:t>carne, leite, lã, couro</w:t>
            </w:r>
          </w:p>
        </w:tc>
      </w:tr>
      <w:tr w:rsidR="00DB1C0A" w14:paraId="5C8B9E89" w14:textId="77777777">
        <w:tc>
          <w:tcPr>
            <w:tcW w:w="1900" w:type="dxa"/>
          </w:tcPr>
          <w:p w14:paraId="5C8B9E87" w14:textId="77777777" w:rsidR="00DB1C0A" w:rsidRDefault="002A62A6">
            <w:pPr>
              <w:pStyle w:val="Compact"/>
            </w:pPr>
            <w:r>
              <w:t>Aves, coelhos</w:t>
            </w:r>
          </w:p>
        </w:tc>
        <w:tc>
          <w:tcPr>
            <w:tcW w:w="6019" w:type="dxa"/>
          </w:tcPr>
          <w:p w14:paraId="5C8B9E88" w14:textId="77777777" w:rsidR="00DB1C0A" w:rsidRDefault="002A62A6">
            <w:pPr>
              <w:pStyle w:val="Compact"/>
            </w:pPr>
            <w:r>
              <w:t>carne, ovos</w:t>
            </w:r>
          </w:p>
        </w:tc>
      </w:tr>
      <w:tr w:rsidR="00DB1C0A" w14:paraId="5C8B9E8C" w14:textId="77777777">
        <w:tc>
          <w:tcPr>
            <w:tcW w:w="1900" w:type="dxa"/>
          </w:tcPr>
          <w:p w14:paraId="5C8B9E8A" w14:textId="77777777" w:rsidR="00DB1C0A" w:rsidRDefault="002A62A6">
            <w:pPr>
              <w:pStyle w:val="Compact"/>
            </w:pPr>
            <w:r>
              <w:t>Camelos, dromedários</w:t>
            </w:r>
          </w:p>
        </w:tc>
        <w:tc>
          <w:tcPr>
            <w:tcW w:w="6019" w:type="dxa"/>
          </w:tcPr>
          <w:p w14:paraId="5C8B9E8B" w14:textId="77777777" w:rsidR="00DB1C0A" w:rsidRDefault="002A62A6">
            <w:pPr>
              <w:pStyle w:val="Compact"/>
            </w:pPr>
            <w:r>
              <w:t>transporte, leite, carne</w:t>
            </w:r>
          </w:p>
        </w:tc>
      </w:tr>
      <w:tr w:rsidR="00DB1C0A" w14:paraId="5C8B9E8F" w14:textId="77777777">
        <w:tc>
          <w:tcPr>
            <w:tcW w:w="1900" w:type="dxa"/>
          </w:tcPr>
          <w:p w14:paraId="5C8B9E8D" w14:textId="77777777" w:rsidR="00DB1C0A" w:rsidRDefault="002A62A6">
            <w:pPr>
              <w:pStyle w:val="Compact"/>
            </w:pPr>
            <w:r>
              <w:t>Apicultura</w:t>
            </w:r>
          </w:p>
        </w:tc>
        <w:tc>
          <w:tcPr>
            <w:tcW w:w="6019" w:type="dxa"/>
          </w:tcPr>
          <w:p w14:paraId="5C8B9E8E" w14:textId="77777777" w:rsidR="00DB1C0A" w:rsidRDefault="002A62A6">
            <w:pPr>
              <w:pStyle w:val="Compact"/>
            </w:pPr>
            <w:r>
              <w:t>mel, cera, pólen</w:t>
            </w:r>
          </w:p>
        </w:tc>
      </w:tr>
      <w:tr w:rsidR="00DB1C0A" w14:paraId="5C8B9E92" w14:textId="77777777">
        <w:tc>
          <w:tcPr>
            <w:tcW w:w="1900" w:type="dxa"/>
          </w:tcPr>
          <w:p w14:paraId="5C8B9E90" w14:textId="77777777" w:rsidR="00DB1C0A" w:rsidRDefault="002A62A6">
            <w:pPr>
              <w:pStyle w:val="Compact"/>
            </w:pPr>
            <w:r>
              <w:t>Piscicultura</w:t>
            </w:r>
          </w:p>
        </w:tc>
        <w:tc>
          <w:tcPr>
            <w:tcW w:w="6019" w:type="dxa"/>
          </w:tcPr>
          <w:p w14:paraId="5C8B9E91" w14:textId="77777777" w:rsidR="00DB1C0A" w:rsidRDefault="002A62A6">
            <w:pPr>
              <w:pStyle w:val="Compact"/>
            </w:pPr>
            <w:r>
              <w:t>peixes</w:t>
            </w:r>
          </w:p>
        </w:tc>
      </w:tr>
      <w:tr w:rsidR="00DB1C0A" w14:paraId="5C8B9E95" w14:textId="77777777">
        <w:tc>
          <w:tcPr>
            <w:tcW w:w="1900" w:type="dxa"/>
          </w:tcPr>
          <w:p w14:paraId="5C8B9E93" w14:textId="77777777" w:rsidR="00DB1C0A" w:rsidRDefault="002A62A6">
            <w:pPr>
              <w:pStyle w:val="Compact"/>
            </w:pPr>
            <w:r>
              <w:t>Fauna silvestre</w:t>
            </w:r>
          </w:p>
        </w:tc>
        <w:tc>
          <w:tcPr>
            <w:tcW w:w="6019" w:type="dxa"/>
          </w:tcPr>
          <w:p w14:paraId="5C8B9E94" w14:textId="77777777" w:rsidR="00DB1C0A" w:rsidRDefault="002A62A6">
            <w:pPr>
              <w:pStyle w:val="Compact"/>
            </w:pPr>
            <w:r>
              <w:t>herbívoros grandes/pequenos</w:t>
            </w:r>
          </w:p>
        </w:tc>
      </w:tr>
    </w:tbl>
    <w:p w14:paraId="5C8B9E96" w14:textId="77777777" w:rsidR="00DB1C0A" w:rsidRDefault="002A62A6">
      <w:pPr>
        <w:pStyle w:val="Ttulo2"/>
      </w:pPr>
      <w:bookmarkStart w:id="156" w:name="tipos-de-florestas-lista-parcial"/>
      <w:bookmarkStart w:id="157" w:name="_Toc221455212"/>
      <w:bookmarkEnd w:id="154"/>
      <w:r>
        <w:t>Tipos de florestas (lista parcial)</w:t>
      </w:r>
      <w:bookmarkEnd w:id="15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0"/>
        <w:gridCol w:w="5734"/>
      </w:tblGrid>
      <w:tr w:rsidR="00DB1C0A" w14:paraId="5C8B9E99" w14:textId="77777777" w:rsidTr="00DB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14:paraId="5C8B9E97" w14:textId="77777777" w:rsidR="00DB1C0A" w:rsidRDefault="002A62A6">
            <w:pPr>
              <w:pStyle w:val="Compact"/>
            </w:pPr>
            <w:r>
              <w:t>Categoria</w:t>
            </w:r>
          </w:p>
        </w:tc>
        <w:tc>
          <w:tcPr>
            <w:tcW w:w="5016" w:type="dxa"/>
          </w:tcPr>
          <w:p w14:paraId="5C8B9E98" w14:textId="77777777" w:rsidR="00DB1C0A" w:rsidRDefault="002A62A6">
            <w:pPr>
              <w:pStyle w:val="Compact"/>
            </w:pPr>
            <w:r>
              <w:t>Exemplos de zonas</w:t>
            </w:r>
          </w:p>
        </w:tc>
      </w:tr>
      <w:tr w:rsidR="00DB1C0A" w14:paraId="5C8B9E9C" w14:textId="77777777">
        <w:tc>
          <w:tcPr>
            <w:tcW w:w="2904" w:type="dxa"/>
          </w:tcPr>
          <w:p w14:paraId="5C8B9E9A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t>Florestas naturais</w:t>
            </w:r>
          </w:p>
        </w:tc>
        <w:tc>
          <w:tcPr>
            <w:tcW w:w="5016" w:type="dxa"/>
          </w:tcPr>
          <w:p w14:paraId="5C8B9E9B" w14:textId="77777777" w:rsidR="00DB1C0A" w:rsidRDefault="002A62A6">
            <w:pPr>
              <w:pStyle w:val="Compact"/>
            </w:pPr>
            <w:r>
              <w:t xml:space="preserve">boreal conífera, boreal montana, tundra boreal, subtropical desértica/seca/úmida/montana, temperada continental/oceânica/desértica/montana/estepe, tropical seca/úmida </w:t>
            </w:r>
            <w:r>
              <w:lastRenderedPageBreak/>
              <w:t>decídua/montana/pluvial/arbustiva</w:t>
            </w:r>
          </w:p>
        </w:tc>
      </w:tr>
      <w:tr w:rsidR="00DB1C0A" w14:paraId="5C8B9E9F" w14:textId="77777777">
        <w:tc>
          <w:tcPr>
            <w:tcW w:w="2904" w:type="dxa"/>
          </w:tcPr>
          <w:p w14:paraId="5C8B9E9D" w14:textId="77777777" w:rsidR="00DB1C0A" w:rsidRDefault="002A62A6">
            <w:pPr>
              <w:pStyle w:val="Compact"/>
            </w:pPr>
            <w:r>
              <w:rPr>
                <w:b/>
                <w:bCs/>
              </w:rPr>
              <w:lastRenderedPageBreak/>
              <w:t>Plantações</w:t>
            </w:r>
          </w:p>
        </w:tc>
        <w:tc>
          <w:tcPr>
            <w:tcW w:w="5016" w:type="dxa"/>
          </w:tcPr>
          <w:p w14:paraId="5C8B9E9E" w14:textId="77777777" w:rsidR="00DB1C0A" w:rsidRDefault="002A62A6">
            <w:pPr>
              <w:pStyle w:val="Compact"/>
            </w:pPr>
            <w:r>
              <w:t>Por zona climática × gênero principal (Eucalyptus spp., Pinus spp., Tectona grandis, folhosas diversas)</w:t>
            </w:r>
          </w:p>
        </w:tc>
      </w:tr>
    </w:tbl>
    <w:p w14:paraId="5C8B9EA0" w14:textId="77777777" w:rsidR="00DB1C0A" w:rsidRDefault="002A62A6">
      <w:pPr>
        <w:pStyle w:val="Ttulo2"/>
      </w:pPr>
      <w:bookmarkStart w:id="158" w:name="tipos-de-árvores-lista-parcial"/>
      <w:bookmarkStart w:id="159" w:name="_Toc221455213"/>
      <w:bookmarkEnd w:id="156"/>
      <w:r>
        <w:t>Tipos de árvores (lista parcial)</w:t>
      </w:r>
      <w:bookmarkEnd w:id="159"/>
    </w:p>
    <w:p w14:paraId="5C8B9EA1" w14:textId="77777777" w:rsidR="00DB1C0A" w:rsidRDefault="002A62A6">
      <w:pPr>
        <w:pStyle w:val="FirstParagraph"/>
      </w:pPr>
      <w:r>
        <w:t>Acacia spp., Eucalyptus spp., Pinus spp., Tectona spp., Bamboo spp., Casuarina spp., Grevillea robusta, Azadirachta indica, Populus spp., Salix spp., Leucaena leucocephala, Dalbergia sissoo, Hevea brasiliensis, Swietenia macrophylla, entre outros.</w:t>
      </w:r>
    </w:p>
    <w:p w14:paraId="5C8B9EA2" w14:textId="77777777" w:rsidR="00DB1C0A" w:rsidRDefault="002A62A6">
      <w:r>
        <w:pict w14:anchorId="5C8B9EC2">
          <v:rect id="_x0000_i1055" style="width:0;height:1.5pt" o:hralign="center" o:hrstd="t" o:hr="t"/>
        </w:pict>
      </w:r>
    </w:p>
    <w:p w14:paraId="5C8B9EA3" w14:textId="77777777" w:rsidR="00DB1C0A" w:rsidRDefault="002A62A6">
      <w:pPr>
        <w:pStyle w:val="FirstParagraph"/>
      </w:pPr>
      <w:r>
        <w:rPr>
          <w:i/>
          <w:iCs/>
        </w:rPr>
        <w:t>Fim do questionário.</w:t>
      </w:r>
      <w:bookmarkEnd w:id="148"/>
      <w:bookmarkEnd w:id="158"/>
    </w:p>
    <w:sectPr w:rsidR="00DB1C0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D2FF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A8EA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B96CE4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04256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4466943">
    <w:abstractNumId w:val="0"/>
  </w:num>
  <w:num w:numId="2" w16cid:durableId="1856266821">
    <w:abstractNumId w:val="1"/>
  </w:num>
  <w:num w:numId="3" w16cid:durableId="513376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6559547">
    <w:abstractNumId w:val="1"/>
  </w:num>
  <w:num w:numId="5" w16cid:durableId="1593081204">
    <w:abstractNumId w:val="1"/>
  </w:num>
  <w:num w:numId="6" w16cid:durableId="1407728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4349880">
    <w:abstractNumId w:val="2"/>
  </w:num>
  <w:num w:numId="8" w16cid:durableId="886142972">
    <w:abstractNumId w:val="2"/>
  </w:num>
  <w:num w:numId="9" w16cid:durableId="732966515">
    <w:abstractNumId w:val="2"/>
  </w:num>
  <w:num w:numId="10" w16cid:durableId="1073159593">
    <w:abstractNumId w:val="2"/>
  </w:num>
  <w:num w:numId="11" w16cid:durableId="1619019497">
    <w:abstractNumId w:val="2"/>
  </w:num>
  <w:num w:numId="12" w16cid:durableId="721246964">
    <w:abstractNumId w:val="2"/>
  </w:num>
  <w:num w:numId="13" w16cid:durableId="666400841">
    <w:abstractNumId w:val="2"/>
  </w:num>
  <w:num w:numId="14" w16cid:durableId="1037312565">
    <w:abstractNumId w:val="2"/>
  </w:num>
  <w:num w:numId="15" w16cid:durableId="1262488924">
    <w:abstractNumId w:val="2"/>
  </w:num>
  <w:num w:numId="16" w16cid:durableId="1995256763">
    <w:abstractNumId w:val="2"/>
  </w:num>
  <w:num w:numId="17" w16cid:durableId="364136620">
    <w:abstractNumId w:val="2"/>
  </w:num>
  <w:num w:numId="18" w16cid:durableId="1616407550">
    <w:abstractNumId w:val="2"/>
  </w:num>
  <w:num w:numId="19" w16cid:durableId="1003363724">
    <w:abstractNumId w:val="2"/>
  </w:num>
  <w:num w:numId="20" w16cid:durableId="644046074">
    <w:abstractNumId w:val="2"/>
  </w:num>
  <w:num w:numId="21" w16cid:durableId="2059626166">
    <w:abstractNumId w:val="2"/>
  </w:num>
  <w:num w:numId="22" w16cid:durableId="1066105703">
    <w:abstractNumId w:val="1"/>
  </w:num>
  <w:num w:numId="23" w16cid:durableId="1080253476">
    <w:abstractNumId w:val="2"/>
  </w:num>
  <w:num w:numId="24" w16cid:durableId="154610693">
    <w:abstractNumId w:val="2"/>
  </w:num>
  <w:num w:numId="25" w16cid:durableId="2096316090">
    <w:abstractNumId w:val="2"/>
  </w:num>
  <w:num w:numId="26" w16cid:durableId="2135243984">
    <w:abstractNumId w:val="2"/>
  </w:num>
  <w:num w:numId="27" w16cid:durableId="575551688">
    <w:abstractNumId w:val="2"/>
  </w:num>
  <w:num w:numId="28" w16cid:durableId="2067795265">
    <w:abstractNumId w:val="2"/>
  </w:num>
  <w:num w:numId="29" w16cid:durableId="687803436">
    <w:abstractNumId w:val="2"/>
  </w:num>
  <w:num w:numId="30" w16cid:durableId="1122653735">
    <w:abstractNumId w:val="2"/>
  </w:num>
  <w:num w:numId="31" w16cid:durableId="2098015871">
    <w:abstractNumId w:val="2"/>
  </w:num>
  <w:num w:numId="32" w16cid:durableId="1851068662">
    <w:abstractNumId w:val="2"/>
  </w:num>
  <w:num w:numId="33" w16cid:durableId="1914504107">
    <w:abstractNumId w:val="2"/>
  </w:num>
  <w:num w:numId="34" w16cid:durableId="429005299">
    <w:abstractNumId w:val="2"/>
  </w:num>
  <w:num w:numId="35" w16cid:durableId="649217192">
    <w:abstractNumId w:val="2"/>
  </w:num>
  <w:num w:numId="36" w16cid:durableId="1836144999">
    <w:abstractNumId w:val="2"/>
  </w:num>
  <w:num w:numId="37" w16cid:durableId="971515835">
    <w:abstractNumId w:val="2"/>
  </w:num>
  <w:num w:numId="38" w16cid:durableId="1324776704">
    <w:abstractNumId w:val="2"/>
  </w:num>
  <w:num w:numId="39" w16cid:durableId="1924727197">
    <w:abstractNumId w:val="2"/>
  </w:num>
  <w:num w:numId="40" w16cid:durableId="630281445">
    <w:abstractNumId w:val="2"/>
  </w:num>
  <w:num w:numId="41" w16cid:durableId="88426421">
    <w:abstractNumId w:val="2"/>
  </w:num>
  <w:num w:numId="42" w16cid:durableId="861554631">
    <w:abstractNumId w:val="2"/>
  </w:num>
  <w:num w:numId="43" w16cid:durableId="1223953622">
    <w:abstractNumId w:val="2"/>
  </w:num>
  <w:num w:numId="44" w16cid:durableId="1603566143">
    <w:abstractNumId w:val="2"/>
  </w:num>
  <w:num w:numId="45" w16cid:durableId="2033871944">
    <w:abstractNumId w:val="2"/>
  </w:num>
  <w:num w:numId="46" w16cid:durableId="253588415">
    <w:abstractNumId w:val="2"/>
  </w:num>
  <w:num w:numId="47" w16cid:durableId="428938472">
    <w:abstractNumId w:val="2"/>
  </w:num>
  <w:num w:numId="48" w16cid:durableId="580869504">
    <w:abstractNumId w:val="2"/>
  </w:num>
  <w:num w:numId="49" w16cid:durableId="790439823">
    <w:abstractNumId w:val="2"/>
  </w:num>
  <w:num w:numId="50" w16cid:durableId="1561482453">
    <w:abstractNumId w:val="2"/>
  </w:num>
  <w:num w:numId="51" w16cid:durableId="84764291">
    <w:abstractNumId w:val="2"/>
  </w:num>
  <w:num w:numId="52" w16cid:durableId="1633554151">
    <w:abstractNumId w:val="2"/>
  </w:num>
  <w:num w:numId="53" w16cid:durableId="1995134984">
    <w:abstractNumId w:val="2"/>
  </w:num>
  <w:num w:numId="54" w16cid:durableId="709837161">
    <w:abstractNumId w:val="2"/>
  </w:num>
  <w:num w:numId="55" w16cid:durableId="896740556">
    <w:abstractNumId w:val="2"/>
  </w:num>
  <w:num w:numId="56" w16cid:durableId="1371609264">
    <w:abstractNumId w:val="2"/>
  </w:num>
  <w:num w:numId="57" w16cid:durableId="1625311523">
    <w:abstractNumId w:val="2"/>
  </w:num>
  <w:num w:numId="58" w16cid:durableId="316736496">
    <w:abstractNumId w:val="2"/>
  </w:num>
  <w:num w:numId="59" w16cid:durableId="846791889">
    <w:abstractNumId w:val="2"/>
  </w:num>
  <w:num w:numId="60" w16cid:durableId="623384268">
    <w:abstractNumId w:val="2"/>
  </w:num>
  <w:num w:numId="61" w16cid:durableId="1163475370">
    <w:abstractNumId w:val="2"/>
  </w:num>
  <w:num w:numId="62" w16cid:durableId="1227955506">
    <w:abstractNumId w:val="2"/>
  </w:num>
  <w:num w:numId="63" w16cid:durableId="1053122396">
    <w:abstractNumId w:val="2"/>
  </w:num>
  <w:num w:numId="64" w16cid:durableId="1815829207">
    <w:abstractNumId w:val="2"/>
  </w:num>
  <w:num w:numId="65" w16cid:durableId="1907033765">
    <w:abstractNumId w:val="2"/>
  </w:num>
  <w:num w:numId="66" w16cid:durableId="1574393663">
    <w:abstractNumId w:val="2"/>
  </w:num>
  <w:num w:numId="67" w16cid:durableId="876820782">
    <w:abstractNumId w:val="2"/>
  </w:num>
  <w:num w:numId="68" w16cid:durableId="1314141029">
    <w:abstractNumId w:val="2"/>
  </w:num>
  <w:num w:numId="69" w16cid:durableId="202249155">
    <w:abstractNumId w:val="2"/>
  </w:num>
  <w:num w:numId="70" w16cid:durableId="271520732">
    <w:abstractNumId w:val="2"/>
  </w:num>
  <w:num w:numId="71" w16cid:durableId="1222132204">
    <w:abstractNumId w:val="2"/>
  </w:num>
  <w:num w:numId="72" w16cid:durableId="873277331">
    <w:abstractNumId w:val="2"/>
  </w:num>
  <w:num w:numId="73" w16cid:durableId="326327871">
    <w:abstractNumId w:val="2"/>
  </w:num>
  <w:num w:numId="74" w16cid:durableId="562640531">
    <w:abstractNumId w:val="2"/>
  </w:num>
  <w:num w:numId="75" w16cid:durableId="112721936">
    <w:abstractNumId w:val="2"/>
  </w:num>
  <w:num w:numId="76" w16cid:durableId="1823885103">
    <w:abstractNumId w:val="2"/>
  </w:num>
  <w:num w:numId="77" w16cid:durableId="821392154">
    <w:abstractNumId w:val="2"/>
  </w:num>
  <w:num w:numId="78" w16cid:durableId="1026055828">
    <w:abstractNumId w:val="2"/>
  </w:num>
  <w:num w:numId="79" w16cid:durableId="1606576257">
    <w:abstractNumId w:val="2"/>
  </w:num>
  <w:num w:numId="80" w16cid:durableId="2106226391">
    <w:abstractNumId w:val="2"/>
  </w:num>
  <w:num w:numId="81" w16cid:durableId="1024752026">
    <w:abstractNumId w:val="2"/>
  </w:num>
  <w:num w:numId="82" w16cid:durableId="1754470413">
    <w:abstractNumId w:val="1"/>
  </w:num>
  <w:num w:numId="83" w16cid:durableId="595097712">
    <w:abstractNumId w:val="1"/>
  </w:num>
  <w:num w:numId="84" w16cid:durableId="1500998135">
    <w:abstractNumId w:val="1"/>
  </w:num>
  <w:num w:numId="85" w16cid:durableId="551620891">
    <w:abstractNumId w:val="1"/>
  </w:num>
  <w:num w:numId="86" w16cid:durableId="820998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34235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C0A"/>
    <w:rsid w:val="002A62A6"/>
    <w:rsid w:val="00A2561D"/>
    <w:rsid w:val="00C6305A"/>
    <w:rsid w:val="00D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977D"/>
  <w15:docId w15:val="{FB45B8D5-358B-423C-8EF8-5FBBA751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C6305A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C6305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C630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cat.wocat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7872</Words>
  <Characters>42514</Characters>
  <Application>Microsoft Office Word</Application>
  <DocSecurity>0</DocSecurity>
  <Lines>354</Lines>
  <Paragraphs>100</Paragraphs>
  <ScaleCrop>false</ScaleCrop>
  <Company/>
  <LinksUpToDate>false</LinksUpToDate>
  <CharactersWithSpaces>50286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WOCAT sobre Tecnologias de Manejo Sustentável da Terra (MST)</dc:title>
  <dc:creator/>
  <cp:keywords/>
  <cp:lastModifiedBy>Diego Vidal Santos</cp:lastModifiedBy>
  <cp:revision>2</cp:revision>
  <dcterms:created xsi:type="dcterms:W3CDTF">2026-02-08T17:58:00Z</dcterms:created>
  <dcterms:modified xsi:type="dcterms:W3CDTF">2026-02-08T17:59:00Z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reference-doc">
    <vt:lpwstr/>
  </property>
  <property fmtid="{D5CDD505-2E9C-101B-9397-08002B2CF9AE}" pid="6" name="subtitle">
    <vt:lpwstr>Tradução para português brasileiro — Versão 2019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