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Addam Tarbeck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Fier</w:t>
      </w:r>
      <w:r w:rsidDel="00000000" w:rsidR="00000000" w:rsidRPr="00000000">
        <w:rPr>
          <w:sz w:val="24"/>
          <w:szCs w:val="24"/>
          <w:rtl w:val="0"/>
        </w:rPr>
        <w:t xml:space="preserve">, loyal, sociable, </w:t>
      </w:r>
      <w:r w:rsidDel="00000000" w:rsidR="00000000" w:rsidRPr="00000000">
        <w:rPr>
          <w:sz w:val="24"/>
          <w:szCs w:val="24"/>
          <w:rtl w:val="0"/>
        </w:rPr>
        <w:t xml:space="preserve">jaloux</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Vos attentions à l’égard de ser Marq me semblent bien intéressées. Je vous conseille d’y mettre un terme avant que je ne vous en fasse payer les conséquences.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124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22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Lord Philip Tarbeck et de Dame Lessa Tarly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Ni marié, ni fiancé.</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 de l’Ouest (Westerlands)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Tarbeck (héritier de la branche principale)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Une étoile à Sept branches d’argent sur champs d’azur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Au firmament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Tarbeck Hall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jeune chevalier riche et élégant en habit de cour. Revêtira si possible une armure pour la mêlée.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Addam Tarbeck, héritier de la maison Tarbeck, la plus puissante maison des Terres de l’ouest après vos suzerains Lannister, et pupille de Lord Edwyn Tully, le seigneur du Conflans. Le moment de quitter la tutelle du seigneur pour retourner dans votre famille n’est plus vraiment repoussable et l’idée de vous séparer de votre compagnon de toujours, Marq Tully, vous désole. Vous avez néanmoins conscience de vos responsabilités envers votre famille de sang et commencez déjà à servir les intérêts de celle-ci. Vous comptez bien vous montrer digne aussi bien de votre famile de tutelle</w:t>
      </w:r>
      <w:r w:rsidDel="00000000" w:rsidR="00000000" w:rsidRPr="00000000">
        <w:rPr>
          <w:rtl w:val="0"/>
        </w:rPr>
        <w:t xml:space="preserve"> </w:t>
      </w:r>
      <w:r w:rsidDel="00000000" w:rsidR="00000000" w:rsidRPr="00000000">
        <w:rPr>
          <w:rtl w:val="0"/>
        </w:rPr>
        <w:t xml:space="preserve">que de votre famille de sang, en surpassant les attentes de tous. Vous oeuvrez à la solidité de l’alliance entre Tully et Tarbeck, espérant que la force de celle-ci ne vous pousse jamais à devoir choisir explicitement où va réellement votre loyauté.</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Premiers souvenirs</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n’avez guère de souvenirs de votre prime enfance. Vous gardez l’image des murs puissants et fiers de Tarbeck Hall, s’élevant depuis la roche des riches montagnes de votre fief ; de votre mère Lessa, née Tarly, aboyant des ordres et tenant la maison en ordre parfait en l’absence de votre père, toujours à la guerre.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Vos quelques souvenirs remontent en effet à la Danse des Dragons, qui a déchiré le royaume de vos 5 à 7 ans. Votre père était resté fidèle aux traditions andales, soutenant Aegon II, l’héritier mâle, occupant le Trône de Fer que lui contestait sa soeur aînée Rhaenyra. Mais ce choix n’était pas celui de son suzerain, Lyonel Lannister. Lord Allen Tarbeck, votre grand-père, était le seul vassal de l’intransigeante maison à s’être tout de suite prononcé pour le roi légitime. Malgré cette isolation, il accumula de nombreuses victoires, conquérant les terres ancestrales des Brax. Il avait dans cette campagne le soutien de son </w:t>
      </w:r>
      <w:r w:rsidDel="00000000" w:rsidR="00000000" w:rsidRPr="00000000">
        <w:rPr>
          <w:rtl w:val="0"/>
        </w:rPr>
        <w:t xml:space="preserve">beau-frère Oros Reyne</w:t>
      </w:r>
      <w:r w:rsidDel="00000000" w:rsidR="00000000" w:rsidRPr="00000000">
        <w:rPr>
          <w:rtl w:val="0"/>
        </w:rPr>
        <w:t xml:space="preserve">, stratège de génie et l’un des artisans principaux des premiers succès du camp d’Aegon II. Par la suite, la position devint plus défensive, mais votre maison sut conserver tous ses territoires.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sortir de la guerre ce n’est que par des manoeuvres politiques et l’intercession de votre suzerain restauré dans ses droits que les Brax obtinrent la restitution de leur forteresse de Corval. Dans un geste de paix et d’alliance, vous avez alors été envoyé comme pupille dans la maison Tully, qui avait soutenu Rhaenyra.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Nouvelle famille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n’avez que de bons souvenirs de vos premiers temps à Vivesaigues. Vous n’aviez pas encore 8 ans quand vous y êtes arrivé, en même temps qu’un autre pupille, Meryn Crane, de 4 ans votre ainé. Lord Edwyn Tully, jeune seigneur de 22 ans et sa femme Alyce vous accueillirent pleinement dans leur famille, vous traitant comme leurs propres fils. Ils avaient eux-même deux enfants : Marq, qui avait quasiment votre âge, et Maerie, alors âgé de deux ans et demi. La cour était jeune et vive. Le père d’Edwyn, Rolland était mort à la guerre, de même que son second fils Donnel, laissant Edwyn avec un frère et deux soeurs, Robert, Beth et Lysa, âgés respectivement de douze ans, quinze ans et dix ans à votre arrivée.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Au fil des ans, la famille devait s’agrandir régulièrement avec les naissances du second fils d’Edwyn, Warren, puis  de quatre autres filles : Bella, Ravella, Leslyn et Roslin. La dernière, Roslin n’a encore que 9 ans en ce moment (ie en 146).</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Marq fut le compagnon de tous vos jeux, de vos entrainements à l’épée, de vos chasses et des studieuses sessions avec mestre Abelar. Vous étiez toujours fourrés ensemble.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Premier tournoi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vos seize ans, vous avez finalement été adoubé par Lord Edwyn lui-même, en même temps que Marq. Vous avez rapidement eu l’occasion de participer à votre premier tournoi, durant les festivités précédant le mariage de Beth Tully à Harold Westerling, l’héritier d’une riche et ancienne maison des terres de l’ouest. Ainsi donc, Lord Edwyn faisait alliance avec d’autres maisons des terres de l’ouest. Vous ne saviez si vous en réjouir ou en être jaloux.</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Marq et vous étiez les plus jeunes participants, avides de mettre votre entrainement à l’épreuve. Les premiers échanges furent faciles. Quelques chevaliers des haies mal entrainés. Mais rapidement, vous vous êtes retrouvé face à ser Lorent Brax, chevalier expérimenté, de neuf ans votre aîné. Il vous fit mordre la poussière, sans le moindre ménagement. Une défaite humiliante, devant votre famille d’adoption au complet. Il y avait même un Lannister de présent, Ser Daven. Vous gardez le souvenir cuisant du sourire réjoui des autres Brax présents et surtout de l’air décu de Marq.  Celui-ci s’en était bien mieux sorti, mais il finit par chuter face à Ser Ronel Vance de Bel Accueil, un chevalier de dix sept ans, au cours d’une joute brillante où ils cassèrent de nombreuses lances.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Tout lui réussissait et l’amitié fraternelle que vous partagiez depuis si longtemps avait fini par se muer en vous en quelque chose de plus fort. Il avait envahi vos pensées. Vous cherchiez à lui plaire par tous les moyens, sans non plus oser rompre l’alchimie de votre amitié.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était la coqueluche des dames de la cour, mais semblait heureusement indifférent à la plupart. L’une d’entre elle, cependant, Alyne Vypren, une dame de compagnie de dame Lysa, semblait avoir attiré</w:t>
      </w:r>
      <w:r w:rsidDel="00000000" w:rsidR="00000000" w:rsidRPr="00000000">
        <w:rPr>
          <w:rtl w:val="0"/>
        </w:rPr>
        <w:t xml:space="preserve"> </w:t>
      </w:r>
      <w:r w:rsidDel="00000000" w:rsidR="00000000" w:rsidRPr="00000000">
        <w:rPr>
          <w:rtl w:val="0"/>
        </w:rPr>
        <w:t xml:space="preserve">son attention. Il ne la courtisait pas encore, mais il était évident à ses regards qu’elle n’attendait que cela.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alors travaillé à rapprocher vos deux familles. Lord Edwyn semblait favorable à cette idée et vous avez donc arrangé l’union de celles-ci par le mariage de Lysa Tully avec votre frère cadet, Raynald Tarbeck.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Lysa n’emmenant qu’une seule de ses dames de compagnie, Emberlei Frey, ce mariage marquait le départ de cette impudente d’Alyne, ainsi que de ses deux autres dames de compagnie, Cynthia Stokeworth et Florimel Graves. Alyne profita toutefois éhontément du tournoi donné pendant les festivités pour offrir sa faveur à Marq qui, à votre grand désarroi, accepta de la porter.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Retrouvailles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w:t>
      </w:r>
      <w:r w:rsidDel="00000000" w:rsidR="00000000" w:rsidRPr="00000000">
        <w:rPr>
          <w:rtl w:val="0"/>
        </w:rPr>
        <w:t xml:space="preserve">e mariage de Lysa avec votre cadet, en 143, fut aussi l’occasion de revoir votre famille. Ayant pris quelques distances avec la chevalerie, vous vous étiez rapproché de la vie de cour où vous vous étiez fait quelques contacts parmi les négociants de Vivesaigues. Votre père, Philip, approuva cette démarche. Il était bon que vous vous accoutumiez aux cours et à leurs usages. Il vous encouragea à développer vos contacts auprès des marchands.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Mais votre père, s’il avait toute votre loyauté, était devenu un étranger pour vous et il le sentit bien. Il vous mis en garde contre trop de confiance envers les Tully, vous rappelant que seuls les liens du sang sont inaliénables. Il semblait un peu amer, laissant entendre que ce n’était pas par choix qu’il vous avait confié à Lord Edwyn. Il vous demanda quand vous rentreriez, mais devant votre hésitation, n’insista pas plus. Il vous dit donc de profiter au maximum de votre temps à Vivesaigues pour vous préparer à assurer la gestion de vos futures terres, vous créer de nombreux contacts et prospecter de bons partis.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bien appliqué ses instructions sur les deux premiers points, mais avez rechigné à considérer sérieusement une épouse jusqu’à maintenant. Et cela fait maintenant près de trois ans.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 mariage exotique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deux mois, Lord Aerys Vance de Bel Accueil a annoncé le mariage de son fils Vyseris à l’une des filles du richissime Myrmello Voherys, archon de la cité libre de Tyrosh. Il invitait bien entendu son suzerain et sa famille à lui faire honneur de leur présence.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vous a semblé que Lord Edwyn était curieux de cette affaire. Il a donc décidé de répondre à cette invitation, annonçant qu’il viendrait avec ses deux ainés Marq et Maerie, ainsi que vous-même. Il vous a annoncé à tous trois qu’il aurait besoin de vous sur place et comptait sur votre entière coopération. Vous savez que le seigneur Vance de Bel Accueil est au coeur de certaines tensions qui secouent la triple frontière Lannister-Tyrell-Tully depuis quelques temps. Dans ces circonstances, il n’est pas étonnant que le prudent Edwyn juge bon de venir sur place pour estimer l’effet que pourrait avoir un tel mariage sur l’équilibre de la région.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n’est pas le seul à s’intéresser à cet évènement. Votre oncle Gerold est passé vous voir pour vous relayer les directives de votre père. Celui-ci compte sur vous pour être vigilant pendant ce mariage. Il soupçonne qu’il sera l’objet de nombreuses tractations politiques. En particulier, il est indispensable de savoir si les Brax préparent quelque chose. La situation entre vos deux familles est stable depuis la fin de la guerre, mais ils semblent toujours vouloir récupérer leur anciennes terres. Il vous charge donc de négocier des accords de paix avec eux, laissant la porte ouverte à une réconciliation ou une alliance, seulement si ceux-ci renoncent officiellement à leurs anciennes terres, actuellement sous le contrôle de vos vassaux Ruttiger et Keller. De plus il vous demande de mettre à profit vos bons contacts avec les marchands pour négocier avec les Tyroshi des accord commerciaux exclusifs. Votre famille pourrait espérer, à l’aide de tels accords, étendre son influence à Lannisport.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Enfin, sa dernière instruction était de mettre en relation </w:t>
      </w:r>
      <w:r w:rsidDel="00000000" w:rsidR="00000000" w:rsidRPr="00000000">
        <w:rPr>
          <w:rtl w:val="0"/>
        </w:rPr>
        <w:t xml:space="preserve">votre grand-oncle Oros Reyne</w:t>
      </w:r>
      <w:r w:rsidDel="00000000" w:rsidR="00000000" w:rsidRPr="00000000">
        <w:rPr>
          <w:rtl w:val="0"/>
        </w:rPr>
        <w:t xml:space="preserve"> avec des marchands peu scrupuleux opérants dans la région de Bel Accueil. Il s’agissait de payer une vieille dette à ser Oros, et Gerold ne savait pas quelles étaient les intentions de ce dernier, ce qui n’est pas pour vous rassurer.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fin d’une époque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Avant de repartir votre oncle vous signifia que votre père souhaitait votre retour au plus tôt une fois ces dernières actions faites. Il avait transmis à Lord Edwyn une lettre de son frère à ce sujet. De plus, il vous a conseillé de profiter du temps qu'il vous restait à Vivesaigues pour vous trouver un bon parti, vu que vous sembliez si bon à cela, avant que votre seigneur père n'en choisisse un pour vous.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Cet ultimatum vous mit mal à l'aise. La simple idée de quitter Vivesaigues vous semblait insupportable, ajouter à celà l'image d'une inconnue partageant vos nuits vous écoeurait. Mais il n'y avait pas d'échappatoire, vous n'aviez déjà que trop repoussé vos devoirs envers votre famille.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Ser Oros Reyne prit contact avec vous peu de temps après. Comme vous l'avait demandé votre père, vous lui avez présenté quelques négociants peu scrupuleux de la région. Assez rapidement vous avez compris qu'il se renseignait sur la logistique du mariage de ser Vyseris Vance, notamment sur l'organisation du tournoi et de la mêlée. Un peu inquiet sur ses objectifs vous avez essayé de sonder un peu Marq sur la position de son père vis à vis de la maison Vance de Bel-Accueil et sur la liste probable des participants aux épreuves en l'honneur des mariés. Vous avez essayé de tourner cela comme un intérêt lié à votre participation au tournoi mais vous avez éveillé la suspicion de Marq. Il se montra assez évasif sur l'instant puis vous garda à une certaine distance, soutenant qu'il était occupé.</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Qu'avait-il compris ? Vous étiez sûr à son comportement qu'il remettait en doute votre loyauté envers sa famille. Vous ne vous vouliez pas en rester là mais comment lui prouver votre loyauté sans trahir votre famille ? Le mariage approchait à grand pas et vous comptiez bien utiliser l'occasion pour rentrer dans les bonnes grâces de Marq.</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Escapade à Rougerive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Afin de vous mettre le plus en avant possible pendant le mariage à Bel-Accueil vous avez décidé d'écarter toute concurrence que vous pourriez avoir pour l'attention de Marq. A cette fin, vous vous êtes rendu à Rougerive pour y créer une situation qui retiendrait Alyne Vypren. Encore une fois vos contacts marchands se montrèrent utiles, surtout appuyés par l'immense fortune de votre famille.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Profitant de la confusion et de l'ambiance festive créée par la fête de la truite, un grand évènement lancé par le seigneur Vypren pour s'attirer les faveurs du seigneur Tully, vous avez corrompu un agent de dame Alyne chargé de récolter les impôts royaux auprès des négociants en pierre de Rougerive. Rapidement des erreurs se glissèrent dans les comptes, un officier de la garde disparut avec quelques papiers important et une forte somme l'encourageant à ne jamais revenir. Profitant des troubles posés par un certain </w:t>
      </w:r>
      <w:r w:rsidDel="00000000" w:rsidR="00000000" w:rsidRPr="00000000">
        <w:rPr>
          <w:rtl w:val="0"/>
        </w:rPr>
        <w:t xml:space="preserve">Ethan Rivers,</w:t>
      </w:r>
      <w:r w:rsidDel="00000000" w:rsidR="00000000" w:rsidRPr="00000000">
        <w:rPr>
          <w:rtl w:val="0"/>
        </w:rPr>
        <w:t xml:space="preserve"> un brigand qui, d'après les marchands informés, étendait en ce moment son influence dans les bas quartiers, l'affaire prit vite l'ampleur souhaitée et Lord Alaric et la dame Alyne Vypren se retrouvèrent complètement absorbés par la résolution du problème, souhaitant à tout prix éviter un scandale.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Pendant le temps que vous avez passé à Rougerive vous avez aperçu quelque fois messire Gawen Brax, le frère benjamin de Lord Dracen Brax, fureter dans des quartiers peu recommandables. Curieux, vous l'avez suivi et avez été témoin du meurtr</w:t>
      </w:r>
      <w:r w:rsidDel="00000000" w:rsidR="00000000" w:rsidRPr="00000000">
        <w:rPr>
          <w:rtl w:val="0"/>
        </w:rPr>
        <w:t xml:space="preserve">e d'un homme de l’ombre en contact avec la maison Vypren</w:t>
      </w:r>
      <w:r w:rsidDel="00000000" w:rsidR="00000000" w:rsidRPr="00000000">
        <w:rPr>
          <w:rtl w:val="0"/>
        </w:rPr>
        <w:t xml:space="preserve">. La date du mariage approchant, vous n'avez pas vraiment réfléchi à ce que vous pouviez faire de cette information au vu du rapprochement souhaité par votre père et de l’humiliation que vous avait fait subir son frère, d'autant plus que vous n'êtes pas certain qu'il ne vous ai pas lui aussi suivi dans vos actions.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présence d'Ethan Rivers et les actions de Gawen Brax à Rougerive vous ont laissé un peu nerveux. Si proche de la frontière, un jeu de pouvoir était en train de se mettre en branle ; il serait bon d'en savoir plus, surtout sur le bâtard que vous ne situez pas sur l'échiquier politique.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Dernières résolutions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rentré à Vivesaigues juste à temps pour partir avec Lord Edwyn et Marq pour Bel-Accueil. Pendant le trajet vous avez un peu ruminé vos plans pour le mariage. Vous méfiant un peu de ce que préparait ser Oros Reyne, vous avez décidé de participer à la joute et à la mêlée. Cela vous permettra de surveiller de près les évènements et de briller face à Marq.</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Arrivé sur place, vous êtes rejoints par ser Meryn Crane qui semble ravi de retrouver Lord Edwyn et sa famille. Peu à peu d’autres invités arrivent. Vous avez eu l'occasion de parler un peu avec le frère de la mariée, Armelio Voherys. Cet homme ne vous plaît pas, de plus il semble vouloir s'attirer les bonnes grâces de Marq. Il faudra l'écarter.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Objectifs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Regagner la confiance de Marq</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Vous montrer digne de votre famille</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Servir Lord Edwyn Tully</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Comprendre les intentions de ser Oros Reyne</w:t>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Se rapprocher économiquement de Tyrosh</w:t>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Oeuvrer à un rapprochement avec la famille Brax</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Protéger Marq de l’influence d’Armelio Voherys</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S’assurer que dame Alyne Vypren soit définitivement écartée de Marq</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Stratégie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Utiliser vos actions pour vous mettre en avant</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Ecarter, voir éliminer vos rivaux</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Faire ce que l’on attend de vous</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Prendre des initiatives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Compétences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Pique</w:t>
      </w:r>
      <w:r w:rsidDel="00000000" w:rsidR="00000000" w:rsidRPr="00000000">
        <w:rPr>
          <w:rtl w:val="0"/>
        </w:rPr>
        <w:t xml:space="preserve"> [active/jeu] : Le courtisan est craint dans les cours pour son esprit acéré et sa langue de vipère ; lors d'une discussion, il peut lancer une critique ou un jeu de mots envers un adversaire, qui doit alors se taire dans la minute qui suit, le temps de retrouver sa contenance. Il peut cependant faire des réponses courtes si on s'adresse directement à lui ou s'il quitte la conversation en cours. Le personnage ne peut utiliser qu'une pique par partie et par victime.</w:t>
      </w:r>
    </w:p>
    <w:p w:rsidR="00000000" w:rsidDel="00000000" w:rsidP="00000000" w:rsidRDefault="00000000" w:rsidRPr="00000000" w14:paraId="0000007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Armes légères</w:t>
      </w:r>
      <w:r w:rsidDel="00000000" w:rsidR="00000000" w:rsidRPr="00000000">
        <w:rPr>
          <w:rtl w:val="0"/>
        </w:rPr>
        <w:t xml:space="preserve"> [passive] :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Bouclier</w:t>
      </w:r>
      <w:r w:rsidDel="00000000" w:rsidR="00000000" w:rsidRPr="00000000">
        <w:rPr>
          <w:rtl w:val="0"/>
        </w:rPr>
        <w:t xml:space="preserve"> [passive] : Le personnage sait porter un bouclier en combat.</w:t>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Armure légère</w:t>
      </w:r>
      <w:r w:rsidDel="00000000" w:rsidR="00000000" w:rsidRPr="00000000">
        <w:rPr>
          <w:rtl w:val="0"/>
        </w:rPr>
        <w:t xml:space="preserve"> [passive] : Le personnage sait porter une armure légère et bénéficier de sa protection entière. Une armure légère est composée majoritairement de pièces de cuir et offre un point de vie supplémentaire.</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Lire et écrire </w:t>
      </w:r>
      <w:r w:rsidDel="00000000" w:rsidR="00000000" w:rsidRPr="00000000">
        <w:rPr>
          <w:rtl w:val="0"/>
        </w:rPr>
        <w:t xml:space="preserve">: Le personnage sait lire et écrire le westerosi.</w:t>
      </w:r>
    </w:p>
    <w:p w:rsidR="00000000" w:rsidDel="00000000" w:rsidP="00000000" w:rsidRDefault="00000000" w:rsidRPr="00000000" w14:paraId="0000007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Contact 1 et 2 </w:t>
      </w:r>
      <w:r w:rsidDel="00000000" w:rsidR="00000000" w:rsidRPr="00000000">
        <w:rPr>
          <w:rtl w:val="0"/>
        </w:rPr>
        <w:t xml:space="preserve">[passive/interjeu] : Le personnage a des contacts locaux et régionaux dans un milieux de son choix : les marchands du Conflans.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Connaissances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 </w:t>
      </w:r>
      <w:r w:rsidDel="00000000" w:rsidR="00000000" w:rsidRPr="00000000">
        <w:rPr>
          <w:rtl w:val="0"/>
        </w:rPr>
        <w:t xml:space="preserve">Votre père, que vous ne connaissez au final pas si bien. Vous lui devez cependant obéissance et souhaitez avoir son approbation.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Lessa Tarly Tarbeck : </w:t>
      </w:r>
      <w:r w:rsidDel="00000000" w:rsidR="00000000" w:rsidRPr="00000000">
        <w:rPr>
          <w:rtl w:val="0"/>
        </w:rPr>
        <w:t xml:space="preserve">Votre mère, née Tarly. Une mère autoritaire que vous n’avez pas revue depuis bien longtemps.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Raynald Tarbeck : </w:t>
      </w:r>
      <w:r w:rsidDel="00000000" w:rsidR="00000000" w:rsidRPr="00000000">
        <w:rPr>
          <w:rtl w:val="0"/>
        </w:rPr>
        <w:t xml:space="preserve">Votre frère cadet, marié par votre entremise à Lysa Tully. Vous avez eu plaisir à le retrouver. Il est d’un abord facile et c’est une des rares personnes qui vous manque un peu.</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Gerold Tarbeck : </w:t>
      </w:r>
      <w:r w:rsidDel="00000000" w:rsidR="00000000" w:rsidRPr="00000000">
        <w:rPr>
          <w:rtl w:val="0"/>
        </w:rPr>
        <w:t xml:space="preserve">Votre oncle. Frère cadet de Philip, il est père de trois enfants issus de son mariage avec Falena Sarsfield.</w:t>
      </w:r>
      <w:r w:rsidDel="00000000" w:rsidR="00000000" w:rsidRPr="00000000">
        <w:rPr>
          <w:b w:val="1"/>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Votre grand oncle, frère de votre grand-mère paternelle. Votre famille vous a demandé de l’appuyer, mais il ne vous dit rien de ses plans et cela ne vous plait guère.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Votre tuteur. Il a véritablement joué un rôle de père pour vous et vous lui êtes reconnaissant de vous avoir ainsi intégré à sa famille. Il vous a confié qu’il espérait bien que vous garderiez contact avec eux après votre retour.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 </w:t>
      </w:r>
      <w:r w:rsidDel="00000000" w:rsidR="00000000" w:rsidRPr="00000000">
        <w:rPr>
          <w:rtl w:val="0"/>
        </w:rPr>
        <w:t xml:space="preserve">Votre compagnon de toujours. L’idée de vous en séparer vous déchire et vous comptez bien partir sur la meilleure impression possible.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 </w:t>
      </w:r>
      <w:r w:rsidDel="00000000" w:rsidR="00000000" w:rsidRPr="00000000">
        <w:rPr>
          <w:rtl w:val="0"/>
        </w:rPr>
        <w:t xml:space="preserve">Un autre pupille plus âgé, arrivé à peu prêt en même temps que vous. Vous n’avez pas lié de liens très forts avec lui.</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Maerie Tully : </w:t>
      </w:r>
      <w:r w:rsidDel="00000000" w:rsidR="00000000" w:rsidRPr="00000000">
        <w:rPr>
          <w:rtl w:val="0"/>
        </w:rPr>
        <w:t xml:space="preserve">L’aînée des petites soeurs de Marq. Une belle fille un peu froide que Marq chérit et protège. Elle est très dévouée à sa maison et prend ses reponsabilités très au sérieux.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 Tully Westerling : </w:t>
      </w:r>
      <w:r w:rsidDel="00000000" w:rsidR="00000000" w:rsidRPr="00000000">
        <w:rPr>
          <w:rtl w:val="0"/>
        </w:rPr>
        <w:t xml:space="preserve">L’aînée des petites soeurs d’Edwyn. Elle a sans doute eu beaucoup d’influence sur Maerie qui lui ressemble un peu. Elle a épousé Harold Westerling, l’héritier de la maison Westerling, un homme qui sait profiter de la vie.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Tully Tarbeck : </w:t>
      </w:r>
      <w:r w:rsidDel="00000000" w:rsidR="00000000" w:rsidRPr="00000000">
        <w:rPr>
          <w:rtl w:val="0"/>
        </w:rPr>
        <w:t xml:space="preserve">La plus jeune des tantes de Marq et vote belle-soeur. Installée confortablement à Tarbeck Hall, elle attend un enfant pour bientôt.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 </w:t>
      </w:r>
      <w:r w:rsidDel="00000000" w:rsidR="00000000" w:rsidRPr="00000000">
        <w:rPr>
          <w:rtl w:val="0"/>
        </w:rPr>
        <w:t xml:space="preserve">Le seigneur de la maison Brax. Un homme diplomate mais vindicatif. Il vous faudra veiller à ce qu’il ne monte pas de cabale contre votre maison.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Lorent Brax : </w:t>
      </w:r>
      <w:r w:rsidDel="00000000" w:rsidR="00000000" w:rsidRPr="00000000">
        <w:rPr>
          <w:rtl w:val="0"/>
        </w:rPr>
        <w:t xml:space="preserve">Ce misérable n’a pas hésité à vous humilier devant toute votre famille d’adoption lors de votre première joute pour se venger d’actes accomplis par votre grand-père.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Gawen Brax : </w:t>
      </w:r>
      <w:r w:rsidDel="00000000" w:rsidR="00000000" w:rsidRPr="00000000">
        <w:rPr>
          <w:rtl w:val="0"/>
        </w:rPr>
        <w:t xml:space="preserve">Le petit dernier des Brax semble manigancer quelques affaires pas nettes et se salir les mains à l’occasion. Malheureusement, il est probable qu’il ait repéré votre propre manège, donc il faudra rester prudent.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de Bel-Accueil : </w:t>
      </w:r>
      <w:r w:rsidDel="00000000" w:rsidR="00000000" w:rsidRPr="00000000">
        <w:rPr>
          <w:rtl w:val="0"/>
        </w:rPr>
        <w:t xml:space="preserve">Le père du marié. Un seigneur qui se targue de son honneur scrupuleux et du respect de sa parole.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Danae Cole Vance : </w:t>
      </w:r>
      <w:r w:rsidDel="00000000" w:rsidR="00000000" w:rsidRPr="00000000">
        <w:rPr>
          <w:rtl w:val="0"/>
        </w:rPr>
        <w:t xml:space="preserve">La femme du seigneur Aerys, mère du marié. Vous ne savez pas grand chose d’elle, mais elle semble connaître ser Oros.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Vyseris Vance : </w:t>
      </w:r>
      <w:r w:rsidDel="00000000" w:rsidR="00000000" w:rsidRPr="00000000">
        <w:rPr>
          <w:rtl w:val="0"/>
        </w:rPr>
        <w:t xml:space="preserve">Le marié. Encore bien jeune, il n’a guère eu l’occasion de faire parler de lui jusqu’à maintenant.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Rhaenyra Vance : </w:t>
      </w:r>
      <w:r w:rsidDel="00000000" w:rsidR="00000000" w:rsidRPr="00000000">
        <w:rPr>
          <w:rtl w:val="0"/>
        </w:rPr>
        <w:t xml:space="preserve">La soeur du marié. Il vous semble l’avoir déjà vue à l’occasion du mariage de Lysa.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Archon Myrmelo Voherys : </w:t>
      </w:r>
      <w:r w:rsidDel="00000000" w:rsidR="00000000" w:rsidRPr="00000000">
        <w:rPr>
          <w:rtl w:val="0"/>
        </w:rPr>
        <w:t xml:space="preserve">Le père de la mariée, archon de Tyrosh ; Il dirige l’une des riches cités libres et son influence est importante en Essos à ce que l’on dit, même si cela ne signifie pas grand chose sur Westeros.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Camilea Voherys : </w:t>
      </w:r>
      <w:r w:rsidDel="00000000" w:rsidR="00000000" w:rsidRPr="00000000">
        <w:rPr>
          <w:rtl w:val="0"/>
        </w:rPr>
        <w:t xml:space="preserve">La mariée. Ce serait la troisième fille de Myrmelo. vous vous demandez ce qui a poussé son père à la marier si loin. Cherchait-il à s’en débarasser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Armelio Voherys : </w:t>
      </w:r>
      <w:r w:rsidDel="00000000" w:rsidR="00000000" w:rsidRPr="00000000">
        <w:rPr>
          <w:rtl w:val="0"/>
        </w:rPr>
        <w:t xml:space="preserve">Le frère cadet de la mariée. Il vous a fait une mauvaise impression de par son intérêt pour Marq qui est certainement tout sauf désintéssé.</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Le seigneur de la maison Vypren. Un homme riche et imposant à son échelle, mais qui ne vous impressionne pas.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Alyne Vypren : </w:t>
      </w:r>
      <w:r w:rsidDel="00000000" w:rsidR="00000000" w:rsidRPr="00000000">
        <w:rPr>
          <w:rtl w:val="0"/>
        </w:rPr>
        <w:t xml:space="preserve">La jeune demoiselle semble viser un mariage avec ser Marq qui ne saurait qu’être au désavantage de ce dernier. Vous l’avez écartée pour éviter qu’elle ne le manipule.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Stefford Norridge : </w:t>
      </w:r>
      <w:r w:rsidDel="00000000" w:rsidR="00000000" w:rsidRPr="00000000">
        <w:rPr>
          <w:rtl w:val="0"/>
        </w:rPr>
        <w:t xml:space="preserve">Un des nobles de la région. Il a été régent de son neveu pendant la fin de la guerre et toutes la reconstruction qui s’ensuivit. C’est un homme qui vous est apparu comme assez pragmatique et efficace.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Dunnseern : </w:t>
      </w:r>
      <w:r w:rsidDel="00000000" w:rsidR="00000000" w:rsidRPr="00000000">
        <w:rPr>
          <w:rtl w:val="0"/>
        </w:rPr>
        <w:t xml:space="preserve">Une maison du Bief juste au sud des Norridge. Leur héritier, ser Karyl, est fiancé avec dame Florimel Graves. Il paraitrait que c’est un combattant extraordinaire. Il sera sans doute à la mêlée.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Orme : </w:t>
      </w:r>
      <w:r w:rsidDel="00000000" w:rsidR="00000000" w:rsidRPr="00000000">
        <w:rPr>
          <w:rtl w:val="0"/>
        </w:rPr>
        <w:t xml:space="preserve">Une maison du Bief au sud des Durwell. Ils leur seraient liés par une alliance forte, mais ont une réputation d’imprévisibilité et un honneur chatouilleux. On les dit liés à des dorniens.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Carmont : </w:t>
      </w:r>
      <w:r w:rsidDel="00000000" w:rsidR="00000000" w:rsidRPr="00000000">
        <w:rPr>
          <w:rtl w:val="0"/>
        </w:rPr>
        <w:t xml:space="preserve">Une nouvelle maison de chevaliers bannerêt des Terres de l’Ouest pour autant que vous vous en souveniez.</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Ethan Rivers : </w:t>
      </w:r>
      <w:r w:rsidDel="00000000" w:rsidR="00000000" w:rsidRPr="00000000">
        <w:rPr>
          <w:rtl w:val="0"/>
        </w:rPr>
        <w:t xml:space="preserve">Ce bandit rode dans la région. D’après vos amis marchands, il aurait sa base principale près d’Harrenhal, mais il semble décidé à s’étendre. </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