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E4A" w:rsidRDefault="00326E4A">
      <w:pPr>
        <w:ind w:left="142"/>
        <w:rPr>
          <w:rFonts w:ascii="宋体" w:hAnsi="Courier New" w:cs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31"/>
        <w:gridCol w:w="1701"/>
        <w:gridCol w:w="1109"/>
      </w:tblGrid>
      <w:tr w:rsidR="00326E4A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4A" w:rsidRDefault="00326E4A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4A" w:rsidRDefault="006434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01217108705</w:t>
            </w:r>
            <w:r w:rsidR="00BB1144">
              <w:rPr>
                <w:sz w:val="28"/>
                <w:szCs w:val="28"/>
              </w:rPr>
              <w:t>20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26E4A" w:rsidRDefault="00326E4A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实验课成绩</w:t>
            </w:r>
          </w:p>
        </w:tc>
        <w:tc>
          <w:tcPr>
            <w:tcW w:w="1109" w:type="dxa"/>
            <w:vAlign w:val="center"/>
          </w:tcPr>
          <w:p w:rsidR="00326E4A" w:rsidRDefault="00326E4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60B68" w:rsidRDefault="00760B68">
      <w:pPr>
        <w:jc w:val="center"/>
        <w:rPr>
          <w:b/>
          <w:bCs/>
          <w:sz w:val="52"/>
        </w:rPr>
      </w:pPr>
    </w:p>
    <w:p w:rsidR="00760B68" w:rsidRDefault="00760B68">
      <w:pPr>
        <w:jc w:val="center"/>
        <w:rPr>
          <w:b/>
          <w:bCs/>
          <w:sz w:val="52"/>
        </w:rPr>
      </w:pPr>
    </w:p>
    <w:p w:rsidR="00760B68" w:rsidRDefault="002A45C4">
      <w:pPr>
        <w:jc w:val="center"/>
        <w:rPr>
          <w:b/>
          <w:bCs/>
          <w:sz w:val="5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0940933" wp14:editId="7A31E9BA">
            <wp:simplePos x="0" y="0"/>
            <wp:positionH relativeFrom="column">
              <wp:posOffset>1379220</wp:posOffset>
            </wp:positionH>
            <wp:positionV relativeFrom="paragraph">
              <wp:posOffset>398780</wp:posOffset>
            </wp:positionV>
            <wp:extent cx="2133600" cy="49530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E4A" w:rsidRDefault="00326E4A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学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生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书</w:t>
      </w:r>
    </w:p>
    <w:p w:rsidR="00326E4A" w:rsidRDefault="00326E4A">
      <w:pPr>
        <w:ind w:firstLineChars="200" w:firstLine="1044"/>
        <w:rPr>
          <w:b/>
          <w:bCs/>
          <w:sz w:val="52"/>
        </w:rPr>
      </w:pPr>
    </w:p>
    <w:p w:rsidR="00326E4A" w:rsidRDefault="00326E4A">
      <w:pPr>
        <w:ind w:firstLineChars="200" w:firstLine="720"/>
        <w:rPr>
          <w:rFonts w:ascii="黑体" w:eastAsia="黑体"/>
          <w:sz w:val="36"/>
          <w:szCs w:val="36"/>
        </w:rPr>
      </w:pPr>
    </w:p>
    <w:p w:rsidR="002A45C4" w:rsidRDefault="002A45C4">
      <w:pPr>
        <w:ind w:firstLineChars="200" w:firstLine="720"/>
        <w:rPr>
          <w:rFonts w:ascii="黑体" w:eastAsia="黑体"/>
          <w:sz w:val="36"/>
          <w:szCs w:val="36"/>
        </w:rPr>
      </w:pPr>
    </w:p>
    <w:p w:rsidR="00326E4A" w:rsidRDefault="00326E4A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数据结构与算法综合实验</w:t>
            </w:r>
          </w:p>
        </w:tc>
      </w:tr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李晓红</w:t>
            </w:r>
          </w:p>
        </w:tc>
      </w:tr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F21E99">
            <w:pPr>
              <w:jc w:val="center"/>
            </w:pPr>
            <w:r>
              <w:rPr>
                <w:rFonts w:hint="eastAsia"/>
              </w:rPr>
              <w:t>张宇航</w:t>
            </w:r>
          </w:p>
        </w:tc>
      </w:tr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6434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软件工程</w:t>
            </w:r>
            <w:r>
              <w:rPr>
                <w:sz w:val="28"/>
                <w:szCs w:val="28"/>
              </w:rPr>
              <w:t>zy1701</w:t>
            </w:r>
          </w:p>
        </w:tc>
      </w:tr>
    </w:tbl>
    <w:p w:rsidR="00326E4A" w:rsidRDefault="00326E4A">
      <w:pPr>
        <w:ind w:firstLineChars="200" w:firstLine="420"/>
      </w:pPr>
    </w:p>
    <w:p w:rsidR="00326E4A" w:rsidRDefault="00326E4A">
      <w:pPr>
        <w:ind w:firstLineChars="200" w:firstLine="420"/>
      </w:pPr>
    </w:p>
    <w:p w:rsidR="00326E4A" w:rsidRDefault="00326E4A">
      <w:pPr>
        <w:ind w:firstLineChars="200" w:firstLine="560"/>
        <w:jc w:val="center"/>
        <w:rPr>
          <w:sz w:val="28"/>
        </w:rPr>
      </w:pPr>
    </w:p>
    <w:p w:rsidR="00326E4A" w:rsidRDefault="00326E4A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326E4A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:rsidR="00326E4A" w:rsidRDefault="00326E4A" w:rsidP="00433A42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</w:t>
            </w:r>
            <w:r w:rsidR="00433A42">
              <w:rPr>
                <w:sz w:val="30"/>
                <w:szCs w:val="30"/>
              </w:rPr>
              <w:t>8</w:t>
            </w:r>
          </w:p>
        </w:tc>
        <w:tc>
          <w:tcPr>
            <w:tcW w:w="709" w:type="dxa"/>
            <w:vAlign w:val="bottom"/>
          </w:tcPr>
          <w:p w:rsidR="00326E4A" w:rsidRDefault="00326E4A">
            <w:pPr>
              <w:ind w:leftChars="-50" w:left="-105" w:rightChars="-50" w:right="-105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:rsidR="00326E4A" w:rsidRDefault="00326E4A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</w:t>
            </w:r>
            <w:r w:rsidR="00433A42">
              <w:rPr>
                <w:sz w:val="30"/>
                <w:szCs w:val="30"/>
              </w:rPr>
              <w:t>9</w:t>
            </w:r>
          </w:p>
        </w:tc>
        <w:tc>
          <w:tcPr>
            <w:tcW w:w="900" w:type="dxa"/>
            <w:vAlign w:val="bottom"/>
          </w:tcPr>
          <w:p w:rsidR="00326E4A" w:rsidRDefault="00326E4A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:rsidR="00326E4A" w:rsidRDefault="00326E4A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:rsidR="00326E4A" w:rsidRDefault="00326E4A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2</w:t>
            </w:r>
          </w:p>
        </w:tc>
        <w:tc>
          <w:tcPr>
            <w:tcW w:w="943" w:type="dxa"/>
            <w:vAlign w:val="bottom"/>
          </w:tcPr>
          <w:p w:rsidR="00326E4A" w:rsidRDefault="00326E4A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学期</w:t>
            </w:r>
          </w:p>
        </w:tc>
      </w:tr>
    </w:tbl>
    <w:p w:rsidR="00326E4A" w:rsidRDefault="00326E4A">
      <w:pPr>
        <w:ind w:left="142"/>
        <w:rPr>
          <w:rFonts w:ascii="宋体" w:hAnsi="Courier New" w:cs="Courier New"/>
          <w:szCs w:val="21"/>
        </w:rPr>
      </w:pPr>
    </w:p>
    <w:p w:rsidR="00760B68" w:rsidRDefault="00760B68">
      <w:pPr>
        <w:ind w:left="142"/>
        <w:rPr>
          <w:rFonts w:ascii="宋体" w:hAnsi="Courier New" w:cs="Courier New"/>
          <w:szCs w:val="21"/>
        </w:rPr>
      </w:pPr>
    </w:p>
    <w:p w:rsidR="00760B68" w:rsidRDefault="00760B68">
      <w:pPr>
        <w:ind w:left="142"/>
        <w:rPr>
          <w:rFonts w:ascii="宋体" w:hAnsi="Courier New" w:cs="Courier New"/>
          <w:szCs w:val="21"/>
        </w:rPr>
      </w:pPr>
    </w:p>
    <w:p w:rsidR="00760B68" w:rsidRDefault="00760B68">
      <w:pPr>
        <w:ind w:left="142"/>
        <w:rPr>
          <w:rFonts w:ascii="宋体" w:hAnsi="Courier New" w:cs="Courier New"/>
          <w:szCs w:val="21"/>
        </w:rPr>
      </w:pPr>
    </w:p>
    <w:p w:rsidR="00760B68" w:rsidRDefault="00760B68">
      <w:pPr>
        <w:ind w:left="142"/>
        <w:rPr>
          <w:rFonts w:ascii="宋体" w:hAnsi="Courier New" w:cs="Courier New"/>
          <w:szCs w:val="21"/>
        </w:rPr>
      </w:pPr>
    </w:p>
    <w:p w:rsidR="00326E4A" w:rsidRDefault="00326E4A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数据结构与算法综合实验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92"/>
        <w:gridCol w:w="1460"/>
        <w:gridCol w:w="1460"/>
        <w:gridCol w:w="1214"/>
        <w:gridCol w:w="1843"/>
      </w:tblGrid>
      <w:tr w:rsidR="00326E4A">
        <w:trPr>
          <w:trHeight w:val="452"/>
        </w:trPr>
        <w:tc>
          <w:tcPr>
            <w:tcW w:w="1728" w:type="dxa"/>
            <w:vAlign w:val="center"/>
          </w:tcPr>
          <w:p w:rsidR="00326E4A" w:rsidRDefault="00326E4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:rsidR="00326E4A" w:rsidRDefault="000E1A5C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图与景区信息管理系统实践</w:t>
            </w:r>
          </w:p>
        </w:tc>
        <w:tc>
          <w:tcPr>
            <w:tcW w:w="1214" w:type="dxa"/>
            <w:vAlign w:val="center"/>
          </w:tcPr>
          <w:p w:rsidR="00326E4A" w:rsidRDefault="00326E4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报告成绩</w:t>
            </w:r>
          </w:p>
        </w:tc>
        <w:tc>
          <w:tcPr>
            <w:tcW w:w="1843" w:type="dxa"/>
            <w:vAlign w:val="center"/>
          </w:tcPr>
          <w:p w:rsidR="00326E4A" w:rsidRDefault="00326E4A">
            <w:pPr>
              <w:jc w:val="right"/>
              <w:rPr>
                <w:rFonts w:ascii="黑体" w:eastAsia="黑体"/>
                <w:szCs w:val="21"/>
              </w:rPr>
            </w:pPr>
          </w:p>
        </w:tc>
      </w:tr>
      <w:tr w:rsidR="00326E4A">
        <w:trPr>
          <w:trHeight w:val="459"/>
        </w:trPr>
        <w:tc>
          <w:tcPr>
            <w:tcW w:w="1728" w:type="dxa"/>
            <w:vAlign w:val="center"/>
          </w:tcPr>
          <w:p w:rsidR="00326E4A" w:rsidRDefault="00326E4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:rsidR="00326E4A" w:rsidRDefault="00F21E9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张宇航</w:t>
            </w:r>
          </w:p>
        </w:tc>
        <w:tc>
          <w:tcPr>
            <w:tcW w:w="1460" w:type="dxa"/>
            <w:vAlign w:val="center"/>
          </w:tcPr>
          <w:p w:rsidR="00326E4A" w:rsidRDefault="00326E4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:rsidR="00326E4A" w:rsidRDefault="006434F5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软件工程zy1701</w:t>
            </w:r>
          </w:p>
        </w:tc>
        <w:tc>
          <w:tcPr>
            <w:tcW w:w="1214" w:type="dxa"/>
            <w:vAlign w:val="center"/>
          </w:tcPr>
          <w:p w:rsidR="00326E4A" w:rsidRDefault="00326E4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843" w:type="dxa"/>
            <w:vAlign w:val="center"/>
          </w:tcPr>
          <w:p w:rsidR="00326E4A" w:rsidRDefault="00326E4A">
            <w:pPr>
              <w:jc w:val="right"/>
              <w:rPr>
                <w:rFonts w:ascii="黑体" w:eastAsia="黑体"/>
                <w:szCs w:val="21"/>
              </w:rPr>
            </w:pPr>
          </w:p>
        </w:tc>
      </w:tr>
      <w:tr w:rsidR="00326E4A">
        <w:trPr>
          <w:trHeight w:val="449"/>
        </w:trPr>
        <w:tc>
          <w:tcPr>
            <w:tcW w:w="1728" w:type="dxa"/>
            <w:vAlign w:val="center"/>
          </w:tcPr>
          <w:p w:rsidR="00326E4A" w:rsidRDefault="00326E4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:rsidR="00326E4A" w:rsidRDefault="00326E4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</w:t>
            </w:r>
          </w:p>
        </w:tc>
        <w:tc>
          <w:tcPr>
            <w:tcW w:w="1214" w:type="dxa"/>
            <w:vAlign w:val="center"/>
          </w:tcPr>
          <w:p w:rsidR="00326E4A" w:rsidRDefault="00326E4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完成日期</w:t>
            </w:r>
          </w:p>
        </w:tc>
        <w:tc>
          <w:tcPr>
            <w:tcW w:w="1843" w:type="dxa"/>
            <w:vAlign w:val="center"/>
          </w:tcPr>
          <w:p w:rsidR="00326E4A" w:rsidRDefault="006434F5" w:rsidP="006434F5">
            <w:pPr>
              <w:wordWrap w:val="0"/>
              <w:ind w:right="630"/>
              <w:jc w:val="righ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2019年5月</w:t>
            </w:r>
            <w:r w:rsidR="00365F88">
              <w:rPr>
                <w:rFonts w:ascii="黑体" w:eastAsia="黑体" w:hint="eastAsia"/>
                <w:szCs w:val="21"/>
              </w:rPr>
              <w:t>21</w:t>
            </w:r>
            <w:r w:rsidR="00326E4A">
              <w:rPr>
                <w:rFonts w:ascii="黑体" w:eastAsia="黑体" w:hint="eastAsia"/>
                <w:szCs w:val="21"/>
              </w:rPr>
              <w:t>日</w:t>
            </w:r>
          </w:p>
        </w:tc>
      </w:tr>
      <w:tr w:rsidR="00326E4A" w:rsidRPr="00F730D3">
        <w:trPr>
          <w:trHeight w:val="11370"/>
        </w:trPr>
        <w:tc>
          <w:tcPr>
            <w:tcW w:w="8897" w:type="dxa"/>
            <w:gridSpan w:val="6"/>
          </w:tcPr>
          <w:p w:rsidR="00326E4A" w:rsidRDefault="00326E4A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:rsidR="00326E4A" w:rsidRDefault="00326E4A">
            <w:pPr>
              <w:numPr>
                <w:ilvl w:val="0"/>
                <w:numId w:val="1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实验目的和具体内容</w:t>
            </w:r>
          </w:p>
          <w:p w:rsidR="00326E4A" w:rsidRDefault="00326E4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1.实验目的</w:t>
            </w:r>
          </w:p>
          <w:p w:rsidR="00753C8E" w:rsidRPr="00365F88" w:rsidRDefault="00BC1FDF" w:rsidP="00365F88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>掌握图的定义和图的存储结构。</w:t>
            </w:r>
          </w:p>
          <w:p w:rsidR="00753C8E" w:rsidRPr="00365F88" w:rsidRDefault="00BC1FDF" w:rsidP="00365F88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 xml:space="preserve"> 掌握图的创建方法和图的应用。</w:t>
            </w:r>
          </w:p>
          <w:p w:rsidR="00326E4A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   </w:t>
            </w:r>
            <w:r w:rsidRPr="00365F88">
              <w:rPr>
                <w:rFonts w:ascii="宋体" w:hAnsi="宋体" w:hint="eastAsia"/>
                <w:b/>
                <w:bCs/>
                <w:sz w:val="24"/>
              </w:rPr>
              <w:t>使用C++语言，定义图的数据结构，结合迭代开发思路实现“景区信息管理系统”</w:t>
            </w:r>
          </w:p>
          <w:p w:rsidR="00326E4A" w:rsidRDefault="00326E4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2.实验内容</w:t>
            </w:r>
          </w:p>
          <w:p w:rsidR="00365F88" w:rsidRPr="00365F88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>2.1 任务背景</w:t>
            </w:r>
          </w:p>
          <w:p w:rsidR="00365F88" w:rsidRPr="00365F88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 xml:space="preserve">      有一个景区，景区里面有若干个景点，景点之间满足以下条件：</w:t>
            </w:r>
          </w:p>
          <w:p w:rsidR="00365F88" w:rsidRPr="00365F88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>1) 某些景点之间铺设了道路(相邻)</w:t>
            </w:r>
          </w:p>
          <w:p w:rsidR="00365F88" w:rsidRPr="00365F88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>2) 这些道路都是可以双向行驶的(无向图)</w:t>
            </w:r>
          </w:p>
          <w:p w:rsidR="00365F88" w:rsidRPr="00365F88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>3) 从任意一个景点出发都可以游览整个景区(遍历连通图)</w:t>
            </w:r>
          </w:p>
          <w:p w:rsidR="00365F88" w:rsidRDefault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559A14C4" wp14:editId="1F84ED16">
                  <wp:extent cx="4248150" cy="2911101"/>
                  <wp:effectExtent l="0" t="0" r="0" b="3810"/>
                  <wp:docPr id="61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291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5F88" w:rsidRPr="00365F88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>2.2 景点数据</w:t>
            </w:r>
          </w:p>
          <w:p w:rsidR="00365F88" w:rsidRPr="00365F88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 xml:space="preserve">    景区的数据包含景点信息和景点之间的道路信息。分别由两个文本文件存储。</w:t>
            </w:r>
          </w:p>
          <w:p w:rsidR="00365F88" w:rsidRPr="00365F88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 xml:space="preserve">    Vex.txt文件用来存储景点信息；</w:t>
            </w:r>
          </w:p>
          <w:p w:rsidR="00365F88" w:rsidRPr="00365F88" w:rsidRDefault="00365F88" w:rsidP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 w:hint="eastAsia"/>
                <w:b/>
                <w:bCs/>
                <w:sz w:val="24"/>
              </w:rPr>
              <w:t xml:space="preserve">    Edge.txt文件用来存储道路信息。</w:t>
            </w:r>
          </w:p>
          <w:p w:rsidR="00365F88" w:rsidRDefault="00365F88">
            <w:pPr>
              <w:rPr>
                <w:rFonts w:ascii="宋体" w:hAnsi="宋体"/>
                <w:sz w:val="24"/>
              </w:rPr>
            </w:pPr>
            <w:r w:rsidRPr="00365F88"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4A0E0FEE" wp14:editId="6658F78C">
                  <wp:extent cx="5414962" cy="2643187"/>
                  <wp:effectExtent l="0" t="0" r="0" b="5080"/>
                  <wp:docPr id="102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50" t="11990" r="6903" b="119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962" cy="264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5F88" w:rsidRPr="00365F88" w:rsidRDefault="00365F88">
            <w:pPr>
              <w:rPr>
                <w:rFonts w:ascii="宋体" w:hAnsi="宋体"/>
                <w:sz w:val="24"/>
              </w:rPr>
            </w:pPr>
          </w:p>
          <w:p w:rsidR="00326E4A" w:rsidRDefault="00326E4A">
            <w:pPr>
              <w:numPr>
                <w:ilvl w:val="0"/>
                <w:numId w:val="1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分析与设计</w:t>
            </w:r>
          </w:p>
          <w:p w:rsidR="00365F88" w:rsidRPr="00365F88" w:rsidRDefault="00365F88" w:rsidP="00365F88">
            <w:pPr>
              <w:ind w:firstLineChars="200" w:firstLine="422"/>
              <w:rPr>
                <w:rFonts w:ascii="宋体" w:hAnsi="宋体"/>
                <w:szCs w:val="21"/>
              </w:rPr>
            </w:pPr>
            <w:r w:rsidRPr="00365F88">
              <w:rPr>
                <w:rFonts w:ascii="宋体" w:hAnsi="宋体" w:hint="eastAsia"/>
                <w:b/>
                <w:bCs/>
                <w:szCs w:val="21"/>
              </w:rPr>
              <w:t>3.1 程序设计</w:t>
            </w:r>
          </w:p>
          <w:p w:rsidR="00365F88" w:rsidRPr="00365F88" w:rsidRDefault="00365F88" w:rsidP="00365F88">
            <w:pPr>
              <w:ind w:firstLineChars="200" w:firstLine="422"/>
              <w:rPr>
                <w:rFonts w:ascii="宋体" w:hAnsi="宋体"/>
                <w:szCs w:val="21"/>
              </w:rPr>
            </w:pPr>
            <w:r w:rsidRPr="00365F88">
              <w:rPr>
                <w:rFonts w:ascii="宋体" w:hAnsi="宋体" w:hint="eastAsia"/>
                <w:b/>
                <w:bCs/>
                <w:szCs w:val="21"/>
              </w:rPr>
              <w:t>使用Mircosoft Visual Studio 2010开发工具，创建一个空的控制台工程(Win32 Console Application)。</w:t>
            </w:r>
          </w:p>
          <w:p w:rsidR="00365F88" w:rsidRPr="00365F88" w:rsidRDefault="00365F88" w:rsidP="00365F88">
            <w:pPr>
              <w:ind w:firstLineChars="200" w:firstLine="422"/>
              <w:rPr>
                <w:rFonts w:ascii="宋体" w:hAnsi="宋体"/>
                <w:szCs w:val="21"/>
              </w:rPr>
            </w:pPr>
            <w:r w:rsidRPr="00365F88">
              <w:rPr>
                <w:rFonts w:ascii="宋体" w:hAnsi="宋体" w:hint="eastAsia"/>
                <w:b/>
                <w:bCs/>
                <w:szCs w:val="21"/>
              </w:rPr>
              <w:t>利用图的存储结构来保存景区景点图，使用C++语言开发景区信息管理系统，工程名为GraphCPro。</w:t>
            </w:r>
          </w:p>
          <w:p w:rsidR="00365F88" w:rsidRPr="00365F88" w:rsidRDefault="00365F88" w:rsidP="00365F88">
            <w:pPr>
              <w:ind w:firstLineChars="200" w:firstLine="422"/>
              <w:rPr>
                <w:rFonts w:ascii="宋体" w:hAnsi="宋体"/>
                <w:szCs w:val="21"/>
              </w:rPr>
            </w:pPr>
            <w:r w:rsidRPr="00365F88">
              <w:rPr>
                <w:rFonts w:ascii="宋体" w:hAnsi="宋体" w:hint="eastAsia"/>
                <w:b/>
                <w:bCs/>
                <w:szCs w:val="21"/>
              </w:rPr>
              <w:t>(1) 添加Graph.h和Graph.cpp文件，用来定义图的数据结构，实现图的相关操作。</w:t>
            </w:r>
          </w:p>
          <w:p w:rsidR="00365F88" w:rsidRPr="00365F88" w:rsidRDefault="00365F88" w:rsidP="00365F88">
            <w:pPr>
              <w:ind w:firstLineChars="200" w:firstLine="422"/>
              <w:rPr>
                <w:rFonts w:ascii="宋体" w:hAnsi="宋体"/>
                <w:szCs w:val="21"/>
              </w:rPr>
            </w:pPr>
            <w:r w:rsidRPr="00365F88">
              <w:rPr>
                <w:rFonts w:ascii="宋体" w:hAnsi="宋体" w:hint="eastAsia"/>
                <w:b/>
                <w:bCs/>
                <w:szCs w:val="21"/>
              </w:rPr>
              <w:t>(2) 添加Tourism.h和Tourism.cpp文件，用来实现景区信息管理系统的相关功能。</w:t>
            </w:r>
          </w:p>
          <w:p w:rsidR="00365F88" w:rsidRPr="00365F88" w:rsidRDefault="00365F88" w:rsidP="00365F88">
            <w:pPr>
              <w:ind w:firstLineChars="200" w:firstLine="422"/>
              <w:rPr>
                <w:rFonts w:ascii="宋体" w:hAnsi="宋体"/>
                <w:szCs w:val="21"/>
              </w:rPr>
            </w:pPr>
            <w:r w:rsidRPr="00365F88">
              <w:rPr>
                <w:rFonts w:ascii="宋体" w:hAnsi="宋体" w:hint="eastAsia"/>
                <w:b/>
                <w:bCs/>
                <w:szCs w:val="21"/>
              </w:rPr>
              <w:t>(3) 添加Main.cpp文件，在文件中创建程序入口函数int main(void)。</w:t>
            </w:r>
          </w:p>
          <w:p w:rsidR="00326E4A" w:rsidRDefault="00365F88">
            <w:pPr>
              <w:rPr>
                <w:szCs w:val="21"/>
              </w:rPr>
            </w:pPr>
            <w:r w:rsidRPr="00365F88">
              <w:rPr>
                <w:noProof/>
                <w:szCs w:val="21"/>
              </w:rPr>
              <w:drawing>
                <wp:inline distT="0" distB="0" distL="0" distR="0" wp14:anchorId="341CACF1" wp14:editId="1AC01FB2">
                  <wp:extent cx="5512435" cy="3275330"/>
                  <wp:effectExtent l="0" t="0" r="0" b="1270"/>
                  <wp:docPr id="14340" name="Picture 2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435" cy="327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程序将使用两个主要文件：</w:t>
            </w:r>
            <w:r w:rsidRPr="00365F88">
              <w:rPr>
                <w:rFonts w:hint="eastAsia"/>
                <w:b/>
                <w:bCs/>
                <w:szCs w:val="21"/>
              </w:rPr>
              <w:t>Graph.cpp</w:t>
            </w:r>
            <w:r w:rsidRPr="00365F88">
              <w:rPr>
                <w:rFonts w:hint="eastAsia"/>
                <w:b/>
                <w:bCs/>
                <w:szCs w:val="21"/>
              </w:rPr>
              <w:t>与</w:t>
            </w:r>
            <w:r w:rsidRPr="00365F88">
              <w:rPr>
                <w:rFonts w:hint="eastAsia"/>
                <w:b/>
                <w:bCs/>
                <w:szCs w:val="21"/>
              </w:rPr>
              <w:t>Tourism.cpp</w:t>
            </w:r>
            <w:r w:rsidRPr="00365F88">
              <w:rPr>
                <w:rFonts w:hint="eastAsia"/>
                <w:b/>
                <w:bCs/>
                <w:szCs w:val="21"/>
              </w:rPr>
              <w:t>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Graph</w:t>
            </w:r>
            <w:r w:rsidRPr="00365F88">
              <w:rPr>
                <w:rFonts w:hint="eastAsia"/>
                <w:b/>
                <w:bCs/>
                <w:szCs w:val="21"/>
              </w:rPr>
              <w:t>用于实现图的数据结构和相关操作。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Tourism</w:t>
            </w:r>
            <w:r w:rsidRPr="00365F88">
              <w:rPr>
                <w:rFonts w:hint="eastAsia"/>
                <w:b/>
                <w:bCs/>
                <w:szCs w:val="21"/>
              </w:rPr>
              <w:t>用于实现系统的主要功能。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lastRenderedPageBreak/>
              <w:t>(1)</w:t>
            </w:r>
            <w:r w:rsidRPr="00365F88">
              <w:rPr>
                <w:rFonts w:hint="eastAsia"/>
                <w:b/>
                <w:bCs/>
                <w:szCs w:val="21"/>
              </w:rPr>
              <w:t>、</w:t>
            </w:r>
            <w:r w:rsidRPr="00365F88">
              <w:rPr>
                <w:rFonts w:hint="eastAsia"/>
                <w:b/>
                <w:bCs/>
                <w:szCs w:val="21"/>
              </w:rPr>
              <w:t>Graph</w:t>
            </w:r>
            <w:r w:rsidRPr="00365F88">
              <w:rPr>
                <w:rFonts w:hint="eastAsia"/>
                <w:b/>
                <w:bCs/>
                <w:szCs w:val="21"/>
              </w:rPr>
              <w:t>文件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Graph</w:t>
            </w:r>
            <w:r w:rsidRPr="00365F88">
              <w:rPr>
                <w:rFonts w:hint="eastAsia"/>
                <w:b/>
                <w:bCs/>
                <w:szCs w:val="21"/>
              </w:rPr>
              <w:t>为图的数据结构，用于存储景区景点图，实现图的相关操作。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 xml:space="preserve">1) </w:t>
            </w:r>
            <w:r w:rsidRPr="00365F88">
              <w:rPr>
                <w:rFonts w:hint="eastAsia"/>
                <w:b/>
                <w:bCs/>
                <w:szCs w:val="21"/>
              </w:rPr>
              <w:t>数据结构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struct Graph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{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 xml:space="preserve">   int m_aAdjMatrix[20][20]; // </w:t>
            </w:r>
            <w:r w:rsidRPr="00365F88">
              <w:rPr>
                <w:rFonts w:hint="eastAsia"/>
                <w:b/>
                <w:bCs/>
                <w:szCs w:val="21"/>
              </w:rPr>
              <w:t>邻接矩阵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 xml:space="preserve">   Vex m_aVexs[20]; // </w:t>
            </w:r>
            <w:r w:rsidRPr="00365F88">
              <w:rPr>
                <w:rFonts w:hint="eastAsia"/>
                <w:b/>
                <w:bCs/>
                <w:szCs w:val="21"/>
              </w:rPr>
              <w:t>顶点数组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 xml:space="preserve">   int m_nVexNum; // </w:t>
            </w:r>
            <w:r w:rsidRPr="00365F88">
              <w:rPr>
                <w:rFonts w:hint="eastAsia"/>
                <w:b/>
                <w:bCs/>
                <w:szCs w:val="21"/>
              </w:rPr>
              <w:t>顶点个数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} m_Graph;  // Graph</w:t>
            </w:r>
            <w:r w:rsidRPr="00365F88">
              <w:rPr>
                <w:rFonts w:hint="eastAsia"/>
                <w:b/>
                <w:bCs/>
                <w:szCs w:val="21"/>
              </w:rPr>
              <w:t>对象，用于存储景区景点图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 xml:space="preserve">2) </w:t>
            </w:r>
            <w:r w:rsidRPr="00365F88">
              <w:rPr>
                <w:rFonts w:hint="eastAsia"/>
                <w:b/>
                <w:bCs/>
                <w:szCs w:val="21"/>
              </w:rPr>
              <w:t>函数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void Init(void)</w:t>
            </w:r>
            <w:r w:rsidRPr="00365F88">
              <w:rPr>
                <w:rFonts w:hint="eastAsia"/>
                <w:b/>
                <w:bCs/>
                <w:szCs w:val="21"/>
              </w:rPr>
              <w:t>，初始化图结构。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int InsertVex(Vex sVex)</w:t>
            </w:r>
            <w:r w:rsidRPr="00365F88">
              <w:rPr>
                <w:rFonts w:hint="eastAsia"/>
                <w:b/>
                <w:bCs/>
                <w:szCs w:val="21"/>
              </w:rPr>
              <w:t>，将顶点添加到顶点数组中。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int InsertEdge(Edge sEdge)</w:t>
            </w:r>
            <w:r w:rsidRPr="00365F88">
              <w:rPr>
                <w:rFonts w:hint="eastAsia"/>
                <w:b/>
                <w:bCs/>
                <w:szCs w:val="21"/>
              </w:rPr>
              <w:t>，将边保存到邻接矩阵中。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Vex GetVex(int nVex)</w:t>
            </w:r>
            <w:r w:rsidRPr="00365F88">
              <w:rPr>
                <w:rFonts w:hint="eastAsia"/>
                <w:b/>
                <w:bCs/>
                <w:szCs w:val="21"/>
              </w:rPr>
              <w:t>，查询指定顶点信息。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int FindEdge(int nVex, Edge aEdge[])</w:t>
            </w:r>
            <w:r w:rsidRPr="00365F88">
              <w:rPr>
                <w:rFonts w:hint="eastAsia"/>
                <w:b/>
                <w:bCs/>
                <w:szCs w:val="21"/>
              </w:rPr>
              <w:t>，查询与指定顶点相连的边。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int GetVexnum(void)</w:t>
            </w:r>
            <w:r w:rsidRPr="00365F88">
              <w:rPr>
                <w:rFonts w:hint="eastAsia"/>
                <w:b/>
                <w:bCs/>
                <w:szCs w:val="21"/>
              </w:rPr>
              <w:t>，获取当前顶点数。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(2)</w:t>
            </w:r>
            <w:r w:rsidRPr="00365F88">
              <w:rPr>
                <w:rFonts w:hint="eastAsia"/>
                <w:b/>
                <w:bCs/>
                <w:szCs w:val="21"/>
              </w:rPr>
              <w:t>、</w:t>
            </w:r>
            <w:r w:rsidRPr="00365F88">
              <w:rPr>
                <w:rFonts w:hint="eastAsia"/>
                <w:b/>
                <w:bCs/>
                <w:szCs w:val="21"/>
              </w:rPr>
              <w:t>Tourism</w:t>
            </w:r>
            <w:r w:rsidRPr="00365F88">
              <w:rPr>
                <w:rFonts w:hint="eastAsia"/>
                <w:b/>
                <w:bCs/>
                <w:szCs w:val="21"/>
              </w:rPr>
              <w:t>文件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Tourism</w:t>
            </w:r>
            <w:r w:rsidRPr="00365F88">
              <w:rPr>
                <w:rFonts w:hint="eastAsia"/>
                <w:b/>
                <w:bCs/>
                <w:szCs w:val="21"/>
              </w:rPr>
              <w:t>为景点旅游信息管理功能，用于实现系统的主要功能。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void CreateGraph(void)</w:t>
            </w:r>
            <w:r w:rsidRPr="00365F88">
              <w:rPr>
                <w:rFonts w:hint="eastAsia"/>
                <w:b/>
                <w:bCs/>
                <w:szCs w:val="21"/>
              </w:rPr>
              <w:t>，读取文件，创建景区景点图。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void GetSpotInfo(void)</w:t>
            </w:r>
            <w:r w:rsidRPr="00365F88">
              <w:rPr>
                <w:rFonts w:hint="eastAsia"/>
                <w:b/>
                <w:bCs/>
                <w:szCs w:val="21"/>
              </w:rPr>
              <w:t>，查询指定景点信息，显示到相邻景点的距离。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 xml:space="preserve">    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1</w:t>
            </w:r>
            <w:r w:rsidRPr="00365F88">
              <w:rPr>
                <w:rFonts w:hint="eastAsia"/>
                <w:b/>
                <w:bCs/>
                <w:szCs w:val="21"/>
              </w:rPr>
              <w:t>、图的存储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当保存图结构时，即要保存顶点信息，也要保存边。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①</w:t>
            </w:r>
            <w:r w:rsidRPr="00365F88">
              <w:rPr>
                <w:rFonts w:hint="eastAsia"/>
                <w:b/>
                <w:bCs/>
                <w:szCs w:val="21"/>
              </w:rPr>
              <w:t xml:space="preserve"> </w:t>
            </w:r>
            <w:r w:rsidRPr="00365F88">
              <w:rPr>
                <w:rFonts w:hint="eastAsia"/>
                <w:b/>
                <w:bCs/>
                <w:szCs w:val="21"/>
              </w:rPr>
              <w:t>数组表示，用一维数组来保存顶点的集合，用二维数组来保存边的集合；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②</w:t>
            </w:r>
            <w:r w:rsidRPr="00365F88">
              <w:rPr>
                <w:rFonts w:hint="eastAsia"/>
                <w:b/>
                <w:bCs/>
                <w:szCs w:val="21"/>
              </w:rPr>
              <w:t xml:space="preserve"> </w:t>
            </w:r>
            <w:r w:rsidRPr="00365F88">
              <w:rPr>
                <w:rFonts w:hint="eastAsia"/>
                <w:b/>
                <w:bCs/>
                <w:szCs w:val="21"/>
              </w:rPr>
              <w:t>链表表示，可用邻接表、十字链表等方式存储图的顶点和边的信息。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本程序中使用数组表示法存储图：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定义一维数组</w:t>
            </w:r>
            <w:r w:rsidRPr="00365F88">
              <w:rPr>
                <w:rFonts w:hint="eastAsia"/>
                <w:b/>
                <w:bCs/>
                <w:szCs w:val="21"/>
              </w:rPr>
              <w:t>Vex m_aVexs[20]</w:t>
            </w:r>
            <w:r w:rsidRPr="00365F88">
              <w:rPr>
                <w:rFonts w:hint="eastAsia"/>
                <w:b/>
                <w:bCs/>
                <w:szCs w:val="21"/>
              </w:rPr>
              <w:t>保存顶点信息，最多允许有</w:t>
            </w:r>
            <w:r w:rsidRPr="00365F88">
              <w:rPr>
                <w:rFonts w:hint="eastAsia"/>
                <w:b/>
                <w:bCs/>
                <w:szCs w:val="21"/>
              </w:rPr>
              <w:t>20</w:t>
            </w:r>
            <w:r w:rsidRPr="00365F88">
              <w:rPr>
                <w:rFonts w:hint="eastAsia"/>
                <w:b/>
                <w:bCs/>
                <w:szCs w:val="21"/>
              </w:rPr>
              <w:t>个顶点。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定义二维数组</w:t>
            </w:r>
            <w:r w:rsidRPr="00365F88">
              <w:rPr>
                <w:rFonts w:hint="eastAsia"/>
                <w:b/>
                <w:bCs/>
                <w:szCs w:val="21"/>
              </w:rPr>
              <w:t>(</w:t>
            </w:r>
            <w:r w:rsidRPr="00365F88">
              <w:rPr>
                <w:rFonts w:hint="eastAsia"/>
                <w:b/>
                <w:bCs/>
                <w:szCs w:val="21"/>
              </w:rPr>
              <w:t>邻接矩阵</w:t>
            </w:r>
            <w:r w:rsidRPr="00365F88">
              <w:rPr>
                <w:rFonts w:hint="eastAsia"/>
                <w:b/>
                <w:bCs/>
                <w:szCs w:val="21"/>
              </w:rPr>
              <w:t>)int m_AdjMatrix[20][20]</w:t>
            </w:r>
            <w:r w:rsidRPr="00365F88">
              <w:rPr>
                <w:rFonts w:hint="eastAsia"/>
                <w:b/>
                <w:bCs/>
                <w:szCs w:val="21"/>
              </w:rPr>
              <w:t>保存边的集合，数组中每个元素的值即为边的权值。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定义</w:t>
            </w:r>
            <w:r w:rsidRPr="00365F88">
              <w:rPr>
                <w:rFonts w:hint="eastAsia"/>
                <w:b/>
                <w:bCs/>
                <w:szCs w:val="21"/>
              </w:rPr>
              <w:t>Vex</w:t>
            </w:r>
            <w:r w:rsidRPr="00365F88">
              <w:rPr>
                <w:rFonts w:hint="eastAsia"/>
                <w:b/>
                <w:bCs/>
                <w:szCs w:val="21"/>
              </w:rPr>
              <w:t>结构体，存储图的顶点信息。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struct Vex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{  int num;</w:t>
            </w:r>
            <w:r w:rsidRPr="00365F88">
              <w:rPr>
                <w:rFonts w:hint="eastAsia"/>
                <w:b/>
                <w:bCs/>
                <w:szCs w:val="21"/>
              </w:rPr>
              <w:tab/>
              <w:t xml:space="preserve">      // </w:t>
            </w:r>
            <w:r w:rsidRPr="00365F88">
              <w:rPr>
                <w:rFonts w:hint="eastAsia"/>
                <w:b/>
                <w:bCs/>
                <w:szCs w:val="21"/>
              </w:rPr>
              <w:t>景点编号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 xml:space="preserve">    char name[20];</w:t>
            </w:r>
            <w:r w:rsidRPr="00365F88">
              <w:rPr>
                <w:rFonts w:hint="eastAsia"/>
                <w:b/>
                <w:bCs/>
                <w:szCs w:val="21"/>
              </w:rPr>
              <w:tab/>
              <w:t xml:space="preserve">// </w:t>
            </w:r>
            <w:r w:rsidRPr="00365F88">
              <w:rPr>
                <w:rFonts w:hint="eastAsia"/>
                <w:b/>
                <w:bCs/>
                <w:szCs w:val="21"/>
              </w:rPr>
              <w:t>景点名字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 xml:space="preserve">    char desc[1024];</w:t>
            </w:r>
            <w:r w:rsidRPr="00365F88">
              <w:rPr>
                <w:rFonts w:hint="eastAsia"/>
                <w:b/>
                <w:bCs/>
                <w:szCs w:val="21"/>
              </w:rPr>
              <w:tab/>
              <w:t xml:space="preserve">// </w:t>
            </w:r>
            <w:r w:rsidRPr="00365F88">
              <w:rPr>
                <w:rFonts w:hint="eastAsia"/>
                <w:b/>
                <w:bCs/>
                <w:szCs w:val="21"/>
              </w:rPr>
              <w:t>景点介绍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};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定义</w:t>
            </w:r>
            <w:r w:rsidRPr="00365F88">
              <w:rPr>
                <w:rFonts w:hint="eastAsia"/>
                <w:b/>
                <w:bCs/>
                <w:szCs w:val="21"/>
              </w:rPr>
              <w:t>Edge</w:t>
            </w:r>
            <w:r w:rsidRPr="00365F88">
              <w:rPr>
                <w:rFonts w:hint="eastAsia"/>
                <w:b/>
                <w:bCs/>
                <w:szCs w:val="21"/>
              </w:rPr>
              <w:t>结构体，存储图的边的信息。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struct Edge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{  int vex1</w:t>
            </w:r>
            <w:r w:rsidRPr="00365F88">
              <w:rPr>
                <w:rFonts w:hint="eastAsia"/>
                <w:b/>
                <w:bCs/>
                <w:szCs w:val="21"/>
              </w:rPr>
              <w:t>，</w:t>
            </w:r>
            <w:r w:rsidRPr="00365F88">
              <w:rPr>
                <w:rFonts w:hint="eastAsia"/>
                <w:b/>
                <w:bCs/>
                <w:szCs w:val="21"/>
              </w:rPr>
              <w:t xml:space="preserve"> vex2;   //</w:t>
            </w:r>
            <w:r w:rsidRPr="00365F88">
              <w:rPr>
                <w:rFonts w:hint="eastAsia"/>
                <w:b/>
                <w:bCs/>
                <w:szCs w:val="21"/>
              </w:rPr>
              <w:t>边的两个个顶点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 xml:space="preserve">    int weight;  </w:t>
            </w:r>
            <w:r w:rsidRPr="00365F88">
              <w:rPr>
                <w:rFonts w:hint="eastAsia"/>
                <w:b/>
                <w:bCs/>
                <w:szCs w:val="21"/>
              </w:rPr>
              <w:tab/>
              <w:t xml:space="preserve">    //</w:t>
            </w:r>
            <w:r w:rsidRPr="00365F88">
              <w:rPr>
                <w:rFonts w:hint="eastAsia"/>
                <w:b/>
                <w:bCs/>
                <w:szCs w:val="21"/>
              </w:rPr>
              <w:t>权值</w:t>
            </w:r>
          </w:p>
          <w:p w:rsidR="00365F88" w:rsidRPr="00365F88" w:rsidRDefault="00365F88" w:rsidP="00365F88">
            <w:pPr>
              <w:rPr>
                <w:szCs w:val="21"/>
              </w:rPr>
            </w:pPr>
            <w:r w:rsidRPr="00365F88">
              <w:rPr>
                <w:rFonts w:hint="eastAsia"/>
                <w:b/>
                <w:bCs/>
                <w:szCs w:val="21"/>
              </w:rPr>
              <w:t>};</w:t>
            </w:r>
          </w:p>
          <w:p w:rsidR="00365F88" w:rsidRPr="00365F88" w:rsidRDefault="00365F88">
            <w:pPr>
              <w:rPr>
                <w:szCs w:val="21"/>
              </w:rPr>
            </w:pPr>
          </w:p>
          <w:p w:rsidR="00326E4A" w:rsidRDefault="00326E4A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三、主要仪器设备及耗材</w:t>
            </w:r>
          </w:p>
          <w:p w:rsidR="00326E4A" w:rsidRDefault="00326E4A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szCs w:val="21"/>
              </w:rPr>
              <w:t>安装了</w:t>
            </w:r>
            <w:r>
              <w:rPr>
                <w:szCs w:val="21"/>
              </w:rPr>
              <w:t>Windows XP</w:t>
            </w:r>
            <w:r>
              <w:rPr>
                <w:szCs w:val="21"/>
              </w:rPr>
              <w:t>或</w:t>
            </w:r>
            <w:r>
              <w:rPr>
                <w:szCs w:val="21"/>
              </w:rPr>
              <w:t xml:space="preserve">Windows </w:t>
            </w:r>
            <w:r w:rsidR="001C7EAD"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或其它版本的</w:t>
            </w:r>
            <w:r>
              <w:rPr>
                <w:szCs w:val="21"/>
              </w:rPr>
              <w:t>Windows</w:t>
            </w:r>
            <w:r>
              <w:rPr>
                <w:szCs w:val="21"/>
              </w:rPr>
              <w:t>操作系统的</w:t>
            </w:r>
            <w:r>
              <w:rPr>
                <w:szCs w:val="21"/>
              </w:rPr>
              <w:t>PC</w:t>
            </w:r>
            <w:r>
              <w:rPr>
                <w:szCs w:val="21"/>
              </w:rPr>
              <w:t>机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台</w:t>
            </w:r>
          </w:p>
          <w:p w:rsidR="00326E4A" w:rsidRDefault="00326E4A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szCs w:val="21"/>
              </w:rPr>
              <w:t>PC</w:t>
            </w:r>
            <w:r>
              <w:rPr>
                <w:szCs w:val="21"/>
              </w:rPr>
              <w:t>机系统上安装了</w:t>
            </w:r>
            <w:r>
              <w:rPr>
                <w:szCs w:val="21"/>
              </w:rPr>
              <w:t>Microsoft Visual Studio</w:t>
            </w:r>
            <w:r>
              <w:rPr>
                <w:szCs w:val="21"/>
              </w:rPr>
              <w:t>开发环境</w:t>
            </w:r>
          </w:p>
          <w:p w:rsidR="00326E4A" w:rsidRDefault="00326E4A">
            <w:pPr>
              <w:rPr>
                <w:rFonts w:ascii="宋体" w:hAnsi="宋体"/>
                <w:i/>
                <w:sz w:val="24"/>
              </w:rPr>
            </w:pPr>
          </w:p>
          <w:p w:rsidR="00326E4A" w:rsidRDefault="00326E4A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第二部分：实验过程和结果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:rsidR="00326E4A" w:rsidRDefault="00326E4A">
            <w:pPr>
              <w:ind w:firstLineChars="200" w:firstLine="420"/>
              <w:rPr>
                <w:szCs w:val="21"/>
              </w:rPr>
            </w:pPr>
          </w:p>
          <w:p w:rsidR="00326E4A" w:rsidRDefault="00326E4A">
            <w:pPr>
              <w:numPr>
                <w:ilvl w:val="0"/>
                <w:numId w:val="3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源代码</w:t>
            </w:r>
          </w:p>
          <w:p w:rsidR="00365F88" w:rsidRDefault="00365F88" w:rsidP="00365F88">
            <w:pPr>
              <w:ind w:left="4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Graph.cpp</w:t>
            </w:r>
            <w:r>
              <w:rPr>
                <w:rFonts w:ascii="宋体" w:hAnsi="宋体" w:hint="eastAsia"/>
                <w:sz w:val="28"/>
                <w:szCs w:val="28"/>
              </w:rPr>
              <w:t>关键函数：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"Graph.h"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//m_Graph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图结构已经在主函数中定义，此处调用其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m_Graph;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初始化图结构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20; i++)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20; j++)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m_Graph.m_aAdjMatrix[i][j]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邻接矩阵置零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m_Graph.m_nVexNum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景点数目置零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将顶点添加到数组中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InsertVex(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顶点已满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(m_Graph.m_nVexNum == 20)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   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m_Graph.m_aVexs[m_Graph.m_nVexNum++]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将边保存到邻接矩阵中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InsertEdge(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下标越界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.vex1&lt;0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.vex1 &gt;= 20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.vex2&lt;0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.vex2 &gt;= 20)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m_Graph.m_aAdjMatrix[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.vex1][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.vex2]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.weight;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m_Graph.m_aAdjMatrix[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.vex2][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.vex1]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.weight;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查询指定顶点信息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GetVex(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m_Graph.m_aVexs[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查询与指定顶点相连的边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FindEdge(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0;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与景点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相邻的边的条数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便利整个图的邻接矩阵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20; j++)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(m_Graph.m_aAdjMatrix[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 != 0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!=j)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[flag].vex1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[flag].vex2 = j;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[flag].weight = m_Graph.m_aAdjMatrix[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flag++;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获取当前顶点数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GetVexmun(){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m_Graph.m_nVexNum;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实现图的深度优先搜索遍历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DFS(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bVisited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nIndex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PathList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bVisited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改为已访问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-&gt;vexs[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nIndex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访问顶点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并赋值给链表，然后索引值自加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判断所有的顶点是否都已经被访问过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v_num = 0;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i&lt;m_Graph.m_nVexNum; i++)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如果当前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节点被访问过，则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V-Num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自加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bVisited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v_num++;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所有的顶点都已经被访问过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新增链表结点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保存此次的路径。必须保存，不然在后续的递归中会存在重复使用的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vex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，导致有的路径结点中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vex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没有值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(v_num == m_Graph.m_nVexNum)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创建一个新链表，将当前的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中的数据保存起来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i&lt;m_Graph.m_nVexNum; i++)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-&gt;next-&gt;vexs[i]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-&gt;vexs[i];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//pList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指针继续往下移动，寻找下一条路径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//next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赋值为空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并没有全部访问，则进行寻找下一个相邻节点的操作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i&lt;m_Graph.m_nVexNum; i++)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的的邻接点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并且未被访问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bVisited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 &amp;&amp; m_Graph.m_aAdjMatrix[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][i]&gt;0)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DFS(i,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bVisited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nIndex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递归调用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DFS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bVisited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改为未访问，回退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nIndex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索引值减一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深度优先遍历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DFSTraverse(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PathList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nIndex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遍历深度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bVisited[20] =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所有的景点起始均为未访问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DFS(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bVisited, nIndex,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寻找最短路径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FindShortPath(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nShortPath[20][20];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保存最短路径，其中行表示终点，列表示从起点到终点的最短路径的每一步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nShortDistance[20];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保存最短距离，保存从起点到任一顶点的最短距离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aVisited[20];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判断某顶点是否已经加入到最短路径中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v;    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在下面的循环中，表示每一次找到的可以加入集合的顶点，即已经找到了从起点到该顶点的最短路径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初始化工作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 = 0; v&lt;m_Graph.m_nVexNum; v++)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aVisited[v]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(m_Graph.m_aAdjMatrix[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][v] != 0)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初始化该顶点到其他顶点的最短距离，默认为两顶点间的距离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nShortDistance[v] = m_Graph.m_aAdjMatrix[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][v];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如果顶点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不相连，则最短距离设置为最大值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nShortDistance[v] = 0x7FFFFFFF;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nShortPath[v][0]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起始点为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nVexStart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初始化最短路径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 = 1; w &lt; m_Graph.m_nVexNum; w++)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nShortPath[v][w] = -1;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初始化，将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顶点加入到集合中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aVisited[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暂存路径的最小值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i&lt;m_Graph.m_nVexNum; i++)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0x7FFFFFFF;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bAdd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判断是否还有顶点可以加入集合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 = 0; w&lt;m_Graph.m_nVexNum; w++)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(!aVisited[w] &amp;&amp; nShortDistance[w]&lt;min)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 = w;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顶点距离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顶点最近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nShortDistance[w];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的最短距离为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min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bAdd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若果没有顶点可以加入到集合，则跳出循环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(!bAdd)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aVisited[v]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顶点加入到集合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nShortPath[v][i] = v;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每次找到最短路径后，就相当于从源点出发到了终点，所以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nShortPath[v][i]=v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 = 0; w&lt;m_Graph.m_nVexNum; w++)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作为过渡顶点计算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通过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到每个顶点的距离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(!aVisited[w] &amp;&amp; (min + m_Graph.m_aAdjMatrix[v][w]&lt;nShortDistance[w]) &amp;&amp; (m_Graph.m_aAdjMatrix[v][w]&gt;0))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更新当前最短路径及距离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nShortDistance[w] = min + m_Graph.m_aAdjMatrix[v][w];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m_Graph.m_nVexNum; i++)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如果通过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达到顶点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的距离比较短，则将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的最短路径复制给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nShortPath[w][i] = nShortPath[v][i];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nIndex = 0;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nVex1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nVexStart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将最短路径保存为边的结构体数组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i&lt;m_Graph.m_nVexNum; i++)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(nShortPath[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][i] != -1)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[nIndex].vex1 = nVex1;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[nIndex].vex2 = nShortPath[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][i];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[nIndex].weight = m_Graph.m_aAdjMatrix[nVex1][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[nIndex].vex2];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nVex1 = nShortPath[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nVexEnd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][i];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nIndex++;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nIndex;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bool bVisited[20] = { false };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初始化全部结点为未访问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int start = nVexStart,end= nVexStart;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将起点值赋值给中间起点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start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方便调用；终点同起点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int  index 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访问深度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路线长度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bVisited[start] = true;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起点设置为已访问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循环，直到中间结果的终点与真正的终点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nVexEnd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重合，即寻找完毕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while (end != nVexEnd)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int MaxWeight = 0x7fffffff;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定义一个初始最大路径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寻找相邻接点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start-&gt;end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的最短路径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for (int j = 0; j &lt; m_Graph.m_nVexNum; j++)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j-&gt;i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直接相连，并且权值小于当前已知的最大权值，并且当前重点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未被访问，那么这两个点就更近一点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(m_Graph.m_aAdjMatrix[start][j] &gt; 0 &amp;&amp; m_Graph.m_aAdjMatrix[start][j] &lt; MaxWeight &amp;&amp; !bVisited[j]) 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MaxWeight = m_Graph.m_aAdjMatrix[start][j];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end = j;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bVisited[j] = true;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(end == nVexEnd)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如果此时的点已经是终点，那么久不需要继续进行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break;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将与中间的起点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start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传值给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保存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aPath[index].vex1 = start;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aPath[index].vex2 = end;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aPath[index++].weight = MaxWeight;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下一次循环的起点为这次的终点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start = end;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return index;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返回深度（即找到的路径个数）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FindMinTree(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aVisited[20] =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判断某顶点是否在最小生成树中，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表示已经添加到了最小生成树中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aVisited[0]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号顶点开始，加入到集合中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nVex1, nVex2;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0; k&lt;m_Graph.m_nVexNum - 1; k++)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0x7FFFFFFF;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i&lt;m_Graph.m_nVexNum; i++)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从集合中取一个顶点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(aVisited[i])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j&lt;m_Graph.m_nVexNum; j++)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从不在集合中的顶点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中取出一个顶点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(!aVisited[j])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((m_Graph.m_aAdjMatrix[i][j]&lt;min) &amp;&amp; (m_Graph.m_aAdjMatrix[i][j] != 0))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nVex1 = i;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nVex2 = j;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找出最短边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m_Graph.m_aAdjMatrix[i][j];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保存最短边的两个顶点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[k].vex1 = nVex1;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[k].vex2 = nVex2;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[k].weight = m_Graph.m_aAdjMatrix[nVex1][nVex2];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将两个顶点加入集合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aVisited[nVex1]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aVisited[nVex2]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21E99" w:rsidRDefault="00F21E99" w:rsidP="00F21E9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365F88" w:rsidRDefault="00365F88" w:rsidP="00365F88">
            <w:pPr>
              <w:rPr>
                <w:rFonts w:ascii="宋体" w:hAnsi="宋体"/>
                <w:sz w:val="28"/>
                <w:szCs w:val="28"/>
              </w:rPr>
            </w:pPr>
          </w:p>
          <w:p w:rsidR="00326E4A" w:rsidRDefault="00326E4A">
            <w:pPr>
              <w:numPr>
                <w:ilvl w:val="0"/>
                <w:numId w:val="3"/>
              </w:num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调试说明（调试手段、过程及结果分析）</w:t>
            </w:r>
          </w:p>
          <w:p w:rsidR="00326E4A" w:rsidRDefault="00326E4A">
            <w:pPr>
              <w:rPr>
                <w:rFonts w:ascii="宋体" w:hAnsi="宋体"/>
                <w:sz w:val="24"/>
              </w:rPr>
            </w:pPr>
          </w:p>
          <w:p w:rsidR="00F21E99" w:rsidRDefault="00365F8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实验结果截图如图：</w:t>
            </w:r>
          </w:p>
          <w:p w:rsidR="00365F88" w:rsidRDefault="000E1A5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FDD45B" wp14:editId="105F141E">
                  <wp:extent cx="3878916" cy="4884843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916" cy="488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A5C" w:rsidRDefault="000E1A5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966523" wp14:editId="124A5103">
                  <wp:extent cx="3238781" cy="483911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483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A5C" w:rsidRDefault="000E1A5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7CF008" wp14:editId="764B2E0A">
                  <wp:extent cx="4038950" cy="4869602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486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A5C" w:rsidRDefault="000E1A5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AA58FB" wp14:editId="1CF7150C">
                  <wp:extent cx="4336156" cy="4839119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483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A5C" w:rsidRDefault="000E1A5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02353" wp14:editId="551D932B">
                  <wp:extent cx="3947502" cy="4816257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4816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6E4A" w:rsidRDefault="00326E4A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第三部分：实验小结、收获与体会</w:t>
            </w:r>
          </w:p>
          <w:p w:rsidR="00557740" w:rsidRDefault="00557740" w:rsidP="00557740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在学期初，我觉得数据结构还是比较简单的，但可能由于之前c语言学习对指针掌握的不够熟练，导致在数据结构中接触到与指针有关的问题，例如线性表，堆栈，队列，二叉树等问题的时候，都会显得有些吃力。但是在不断学习数据结构的过程中我也不断加强了对指针的学习，现在我已经能够基本掌握指针的相关知识并且能够熟练运用了。这一学期的学习下来我发现想要学好数据结构有以下几点经验{虽然可能我的数据结构学的并不是很好}</w:t>
            </w:r>
          </w:p>
          <w:p w:rsidR="00557740" w:rsidRDefault="00557740" w:rsidP="00557740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初步了解算法思想、原理</w:t>
            </w:r>
          </w:p>
          <w:p w:rsidR="00557740" w:rsidRDefault="00557740" w:rsidP="00557740">
            <w:pPr>
              <w:pStyle w:val="a7"/>
              <w:ind w:firstLineChars="0" w:firstLine="3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想要弄清楚一个算法的实现，首先要知道这个算法的大致原理，这是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最简单的一步，也是最基础的一步，只有明白算法想要干什么，才能弄清楚相应的代码段是为什么</w:t>
            </w:r>
          </w:p>
          <w:p w:rsidR="00557740" w:rsidRDefault="00557740" w:rsidP="00557740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钻研课本代码段</w:t>
            </w:r>
          </w:p>
          <w:p w:rsidR="00557740" w:rsidRDefault="00557740" w:rsidP="00557740">
            <w:pPr>
              <w:ind w:firstLine="3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对于书上的算法代码，我们一定要仔细钻研每一步的具体含义和目的，在此基础上深入的了解算法的实现过程，而不是一味的四级硬背，不仅无聊，而且效率低下。</w:t>
            </w:r>
          </w:p>
          <w:p w:rsidR="00557740" w:rsidRDefault="00557740" w:rsidP="00557740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查找各种算法资料</w:t>
            </w:r>
          </w:p>
          <w:p w:rsidR="00557740" w:rsidRDefault="00557740" w:rsidP="00557740">
            <w:pPr>
              <w:ind w:firstLine="3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例如排序算法，其实历史上有很多不同的排序算法，书上只列举出了一部分，我们通过查阅资料可以发现很多其他不同的排序算法，而且就算是同一个算法，也有很多不同的实现方法，这个过程是一个十分有趣的过程，同时也增长了自己的知识储备，我们可以根据已有的知识储备，从而稍加创新，对某个算法可以有自己不同的见解，从而写出一个“自己”的算法。这对于数据结构的学习是十分重要的</w:t>
            </w:r>
          </w:p>
          <w:p w:rsidR="00557740" w:rsidRDefault="00557740" w:rsidP="00557740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坚持上级操作，用实践检验</w:t>
            </w:r>
          </w:p>
          <w:p w:rsidR="00557740" w:rsidRDefault="00557740" w:rsidP="00557740">
            <w:pPr>
              <w:ind w:firstLine="3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和所有计算机相关知识的学习一样，数据结构也是一项需要动手的课程，一味的学习书本知识，埋头拿笔演算，还不如在电脑上把代码敲进去自己亲自跑一遍，只有这样才能够最直接最深入的了解一个代码，这也是我这个学期也来最深刻的感受。只有多动手，才能找到写代码的感觉，才能将各种算法烂熟于心。</w:t>
            </w:r>
          </w:p>
          <w:p w:rsidR="00557740" w:rsidRDefault="00557740" w:rsidP="00557740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勤于练习，寻找感觉</w:t>
            </w:r>
          </w:p>
          <w:p w:rsidR="00557740" w:rsidRDefault="00557740" w:rsidP="00557740">
            <w:pPr>
              <w:ind w:firstLine="3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算法是为了问题服务的，我们在掌握了书本上的算法以后，要去找一些综合性的题目来锻炼自己，这些问题通常融合了不同的知识点，例如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同时蕴含了排序，二叉树，堆栈的相关知识，只有在解决问题的过程中，灵活运用所学知识，才能真正检验我们是否牢固掌握了书本上的内容。</w:t>
            </w:r>
          </w:p>
          <w:p w:rsidR="00F730D3" w:rsidRPr="00557740" w:rsidRDefault="00F730D3" w:rsidP="00557740">
            <w:pPr>
              <w:spacing w:line="480" w:lineRule="exact"/>
              <w:rPr>
                <w:rFonts w:ascii="宋体" w:hAnsi="宋体"/>
                <w:sz w:val="24"/>
              </w:rPr>
            </w:pPr>
          </w:p>
        </w:tc>
      </w:tr>
    </w:tbl>
    <w:p w:rsidR="00326E4A" w:rsidRDefault="00326E4A"/>
    <w:sectPr w:rsidR="00326E4A">
      <w:footerReference w:type="default" r:id="rId16"/>
      <w:pgSz w:w="11906" w:h="16838"/>
      <w:pgMar w:top="1134" w:right="1797" w:bottom="851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68F" w:rsidRDefault="00AD268F">
      <w:r>
        <w:separator/>
      </w:r>
    </w:p>
  </w:endnote>
  <w:endnote w:type="continuationSeparator" w:id="0">
    <w:p w:rsidR="00AD268F" w:rsidRDefault="00AD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E4A" w:rsidRDefault="00326E4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30D3" w:rsidRPr="00F730D3">
      <w:rPr>
        <w:noProof/>
        <w:lang w:val="zh-CN"/>
      </w:rPr>
      <w:t>13</w:t>
    </w:r>
    <w:r>
      <w:fldChar w:fldCharType="end"/>
    </w:r>
  </w:p>
  <w:p w:rsidR="00326E4A" w:rsidRDefault="00326E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68F" w:rsidRDefault="00AD268F">
      <w:r>
        <w:separator/>
      </w:r>
    </w:p>
  </w:footnote>
  <w:footnote w:type="continuationSeparator" w:id="0">
    <w:p w:rsidR="00AD268F" w:rsidRDefault="00AD2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9D5"/>
    <w:multiLevelType w:val="multilevel"/>
    <w:tmpl w:val="001139D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1140" w:hanging="720"/>
      </w:pPr>
      <w:rPr>
        <w:rFonts w:hint="default"/>
        <w:i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A7202C"/>
    <w:multiLevelType w:val="hybridMultilevel"/>
    <w:tmpl w:val="B9F0D964"/>
    <w:lvl w:ilvl="0" w:tplc="6598ED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690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34E40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706A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F0A5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89E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52E5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CC3A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F3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799C"/>
    <w:multiLevelType w:val="hybridMultilevel"/>
    <w:tmpl w:val="FE6C187E"/>
    <w:lvl w:ilvl="0" w:tplc="E376C6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457E0"/>
    <w:multiLevelType w:val="multilevel"/>
    <w:tmpl w:val="268457E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3E5012"/>
    <w:multiLevelType w:val="multilevel"/>
    <w:tmpl w:val="5A3E501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AA2256C"/>
    <w:multiLevelType w:val="hybridMultilevel"/>
    <w:tmpl w:val="40382F68"/>
    <w:lvl w:ilvl="0" w:tplc="378A0DE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291"/>
    <w:rsid w:val="00000730"/>
    <w:rsid w:val="000124A0"/>
    <w:rsid w:val="000150FD"/>
    <w:rsid w:val="00017A7F"/>
    <w:rsid w:val="00023B64"/>
    <w:rsid w:val="000272A2"/>
    <w:rsid w:val="00032B48"/>
    <w:rsid w:val="000375DA"/>
    <w:rsid w:val="00042729"/>
    <w:rsid w:val="0007593D"/>
    <w:rsid w:val="00077546"/>
    <w:rsid w:val="000A0FF2"/>
    <w:rsid w:val="000B54BE"/>
    <w:rsid w:val="000B54BF"/>
    <w:rsid w:val="000C6AC9"/>
    <w:rsid w:val="000C6BFF"/>
    <w:rsid w:val="000D5CA9"/>
    <w:rsid w:val="000E03A5"/>
    <w:rsid w:val="000E108B"/>
    <w:rsid w:val="000E1A5C"/>
    <w:rsid w:val="001024E3"/>
    <w:rsid w:val="00111F42"/>
    <w:rsid w:val="00130E2F"/>
    <w:rsid w:val="00133E8F"/>
    <w:rsid w:val="0015232A"/>
    <w:rsid w:val="00181C47"/>
    <w:rsid w:val="00191F0E"/>
    <w:rsid w:val="001C5AA5"/>
    <w:rsid w:val="001C6FB6"/>
    <w:rsid w:val="001C7EAD"/>
    <w:rsid w:val="001E0444"/>
    <w:rsid w:val="001F3444"/>
    <w:rsid w:val="001F504B"/>
    <w:rsid w:val="002206CB"/>
    <w:rsid w:val="00231DC7"/>
    <w:rsid w:val="0027068D"/>
    <w:rsid w:val="002806CA"/>
    <w:rsid w:val="002A45C4"/>
    <w:rsid w:val="002B43A1"/>
    <w:rsid w:val="002B770B"/>
    <w:rsid w:val="002C64E7"/>
    <w:rsid w:val="002D283C"/>
    <w:rsid w:val="002E46A4"/>
    <w:rsid w:val="002F359F"/>
    <w:rsid w:val="002F5C0F"/>
    <w:rsid w:val="00321730"/>
    <w:rsid w:val="00326E4A"/>
    <w:rsid w:val="00330C6F"/>
    <w:rsid w:val="00353BCD"/>
    <w:rsid w:val="00365F88"/>
    <w:rsid w:val="003726E4"/>
    <w:rsid w:val="00374823"/>
    <w:rsid w:val="003952FD"/>
    <w:rsid w:val="003B2768"/>
    <w:rsid w:val="003E00AA"/>
    <w:rsid w:val="003E1E29"/>
    <w:rsid w:val="003E339E"/>
    <w:rsid w:val="003F0860"/>
    <w:rsid w:val="003F1EF1"/>
    <w:rsid w:val="00410899"/>
    <w:rsid w:val="00417A72"/>
    <w:rsid w:val="0042701A"/>
    <w:rsid w:val="00433A42"/>
    <w:rsid w:val="00437F53"/>
    <w:rsid w:val="00446C79"/>
    <w:rsid w:val="004909F8"/>
    <w:rsid w:val="004A4215"/>
    <w:rsid w:val="004A6CA1"/>
    <w:rsid w:val="004A70C8"/>
    <w:rsid w:val="004E71D0"/>
    <w:rsid w:val="00506171"/>
    <w:rsid w:val="005236A5"/>
    <w:rsid w:val="00525B28"/>
    <w:rsid w:val="00531E7F"/>
    <w:rsid w:val="005379D3"/>
    <w:rsid w:val="00556D7B"/>
    <w:rsid w:val="00557740"/>
    <w:rsid w:val="00563147"/>
    <w:rsid w:val="00574C9F"/>
    <w:rsid w:val="00575208"/>
    <w:rsid w:val="00576D0C"/>
    <w:rsid w:val="005822DE"/>
    <w:rsid w:val="00585F4C"/>
    <w:rsid w:val="005C6A0C"/>
    <w:rsid w:val="005D70C8"/>
    <w:rsid w:val="005E521E"/>
    <w:rsid w:val="006316E3"/>
    <w:rsid w:val="006434F5"/>
    <w:rsid w:val="00645D9B"/>
    <w:rsid w:val="00667326"/>
    <w:rsid w:val="0067169D"/>
    <w:rsid w:val="00685D4E"/>
    <w:rsid w:val="00691777"/>
    <w:rsid w:val="006A59AA"/>
    <w:rsid w:val="006B2B1D"/>
    <w:rsid w:val="006B5DDB"/>
    <w:rsid w:val="006E35BD"/>
    <w:rsid w:val="006E7C5C"/>
    <w:rsid w:val="006F3AEE"/>
    <w:rsid w:val="00712A30"/>
    <w:rsid w:val="007140D4"/>
    <w:rsid w:val="00725969"/>
    <w:rsid w:val="00741285"/>
    <w:rsid w:val="00752AC7"/>
    <w:rsid w:val="00753C8E"/>
    <w:rsid w:val="00756EB0"/>
    <w:rsid w:val="00760B68"/>
    <w:rsid w:val="007A1DA7"/>
    <w:rsid w:val="007A3348"/>
    <w:rsid w:val="007A3B0D"/>
    <w:rsid w:val="007B4F87"/>
    <w:rsid w:val="007C3CBC"/>
    <w:rsid w:val="00816ADE"/>
    <w:rsid w:val="0082347F"/>
    <w:rsid w:val="00834A07"/>
    <w:rsid w:val="0084017E"/>
    <w:rsid w:val="008539D9"/>
    <w:rsid w:val="008572EE"/>
    <w:rsid w:val="00862397"/>
    <w:rsid w:val="00865169"/>
    <w:rsid w:val="00867D6C"/>
    <w:rsid w:val="00870750"/>
    <w:rsid w:val="00881B4E"/>
    <w:rsid w:val="008855F5"/>
    <w:rsid w:val="00886AF8"/>
    <w:rsid w:val="008A75CC"/>
    <w:rsid w:val="008C73A2"/>
    <w:rsid w:val="00905D7A"/>
    <w:rsid w:val="00911463"/>
    <w:rsid w:val="009149CA"/>
    <w:rsid w:val="00915CBC"/>
    <w:rsid w:val="00940E6F"/>
    <w:rsid w:val="00963522"/>
    <w:rsid w:val="00981F45"/>
    <w:rsid w:val="009F203A"/>
    <w:rsid w:val="00A057D8"/>
    <w:rsid w:val="00A21C48"/>
    <w:rsid w:val="00A233A9"/>
    <w:rsid w:val="00A30BCA"/>
    <w:rsid w:val="00A80B07"/>
    <w:rsid w:val="00A87809"/>
    <w:rsid w:val="00AA209F"/>
    <w:rsid w:val="00AA7128"/>
    <w:rsid w:val="00AC393B"/>
    <w:rsid w:val="00AC4F16"/>
    <w:rsid w:val="00AC5095"/>
    <w:rsid w:val="00AC59CF"/>
    <w:rsid w:val="00AD0901"/>
    <w:rsid w:val="00AD268F"/>
    <w:rsid w:val="00AE233A"/>
    <w:rsid w:val="00AF4A11"/>
    <w:rsid w:val="00AF7AAD"/>
    <w:rsid w:val="00B23332"/>
    <w:rsid w:val="00B34A2B"/>
    <w:rsid w:val="00B36E8D"/>
    <w:rsid w:val="00B66700"/>
    <w:rsid w:val="00B90010"/>
    <w:rsid w:val="00B91266"/>
    <w:rsid w:val="00BA473A"/>
    <w:rsid w:val="00BB1144"/>
    <w:rsid w:val="00BB231D"/>
    <w:rsid w:val="00BB7648"/>
    <w:rsid w:val="00BC1FDF"/>
    <w:rsid w:val="00BC7067"/>
    <w:rsid w:val="00BF0E29"/>
    <w:rsid w:val="00C1105E"/>
    <w:rsid w:val="00C12909"/>
    <w:rsid w:val="00C206A5"/>
    <w:rsid w:val="00C41DED"/>
    <w:rsid w:val="00CA4B24"/>
    <w:rsid w:val="00CB669E"/>
    <w:rsid w:val="00CC40B0"/>
    <w:rsid w:val="00CE3B8F"/>
    <w:rsid w:val="00CF0E16"/>
    <w:rsid w:val="00D022F8"/>
    <w:rsid w:val="00D06B4B"/>
    <w:rsid w:val="00D13FA3"/>
    <w:rsid w:val="00D27DB4"/>
    <w:rsid w:val="00D6575E"/>
    <w:rsid w:val="00D702A4"/>
    <w:rsid w:val="00D70633"/>
    <w:rsid w:val="00D82FA0"/>
    <w:rsid w:val="00D84E8F"/>
    <w:rsid w:val="00D86066"/>
    <w:rsid w:val="00D92643"/>
    <w:rsid w:val="00DB4C6D"/>
    <w:rsid w:val="00DD19A7"/>
    <w:rsid w:val="00E360EC"/>
    <w:rsid w:val="00E566F8"/>
    <w:rsid w:val="00E803A6"/>
    <w:rsid w:val="00E87570"/>
    <w:rsid w:val="00EA7F54"/>
    <w:rsid w:val="00EE0A01"/>
    <w:rsid w:val="00F12D3B"/>
    <w:rsid w:val="00F21E99"/>
    <w:rsid w:val="00F3383B"/>
    <w:rsid w:val="00F37410"/>
    <w:rsid w:val="00F55E28"/>
    <w:rsid w:val="00F55F0D"/>
    <w:rsid w:val="00F5799D"/>
    <w:rsid w:val="00F60962"/>
    <w:rsid w:val="00F730D3"/>
    <w:rsid w:val="00F90C39"/>
    <w:rsid w:val="00F92661"/>
    <w:rsid w:val="00FA3EDA"/>
    <w:rsid w:val="00FA419B"/>
    <w:rsid w:val="00FA4E5E"/>
    <w:rsid w:val="00FB4D91"/>
    <w:rsid w:val="00FB7D7B"/>
    <w:rsid w:val="00FD3291"/>
    <w:rsid w:val="00FE0B5E"/>
    <w:rsid w:val="53FD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7CEA65"/>
  <w15:chartTrackingRefBased/>
  <w15:docId w15:val="{3DEC8F3D-2360-424A-9665-3AD5758A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Strong"/>
    <w:basedOn w:val="a0"/>
    <w:uiPriority w:val="22"/>
    <w:qFormat/>
    <w:rsid w:val="007140D4"/>
    <w:rPr>
      <w:b/>
      <w:bCs/>
    </w:rPr>
  </w:style>
  <w:style w:type="character" w:customStyle="1" w:styleId="HTML1">
    <w:name w:val="HTML 预设格式 字符"/>
    <w:basedOn w:val="a0"/>
    <w:link w:val="HTML0"/>
    <w:uiPriority w:val="99"/>
    <w:rsid w:val="00A21C48"/>
    <w:rPr>
      <w:rFonts w:ascii="宋体" w:hAnsi="宋体" w:cs="宋体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0E1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2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1371</Words>
  <Characters>7821</Characters>
  <Application>Microsoft Office Word</Application>
  <DocSecurity>0</DocSecurity>
  <Lines>65</Lines>
  <Paragraphs>18</Paragraphs>
  <ScaleCrop>false</ScaleCrop>
  <Company>whut</Company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liuchun</dc:creator>
  <cp:keywords/>
  <cp:lastModifiedBy>张 宇航</cp:lastModifiedBy>
  <cp:revision>11</cp:revision>
  <cp:lastPrinted>2013-10-11T12:54:00Z</cp:lastPrinted>
  <dcterms:created xsi:type="dcterms:W3CDTF">2019-04-19T00:48:00Z</dcterms:created>
  <dcterms:modified xsi:type="dcterms:W3CDTF">2019-05-25T01:43:00Z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