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8512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57D27511" w:rsidR="00AB2101" w:rsidRPr="004C34DC" w:rsidRDefault="00862A26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  <w:lang w:val="en-US"/>
              </w:rPr>
            </w:pPr>
            <w:r>
              <w:rPr>
                <w:rFonts w:ascii="Times New Roman" w:hAnsi="Times New Roman" w:cs="Times New Roman"/>
                <w:sz w:val="34"/>
                <w:szCs w:val="34"/>
                <w:lang w:val="en-US"/>
              </w:rPr>
              <w:t>Omeletten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AB2101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007D9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618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3EDAD0A5" w:rsidR="00AB2101" w:rsidRPr="001828D3" w:rsidRDefault="00862A26" w:rsidP="00007D91">
            <w:pPr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>600gr Mehl, 2TL Salz, mind. 6 grosse Eier, 100gr flüssige kalte Butter, 6dl Milch, 6dl Wasser</w:t>
            </w: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1828D3">
            <w:pPr>
              <w:spacing w:line="276" w:lineRule="auto"/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0B1F2D" w14:textId="77777777" w:rsidR="00142FB6" w:rsidRDefault="00862A26" w:rsidP="00E07D2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 xml:space="preserve">Mehl und Salz mischen. </w:t>
            </w:r>
            <w:proofErr w:type="gramStart"/>
            <w:r>
              <w:rPr>
                <w:rFonts w:ascii="Courant" w:hAnsi="Courant" w:cs="Arial"/>
                <w:sz w:val="24"/>
                <w:szCs w:val="24"/>
                <w:lang w:val="de-DE"/>
              </w:rPr>
              <w:t>Eier,Butter</w:t>
            </w:r>
            <w:proofErr w:type="gramEnd"/>
            <w:r>
              <w:rPr>
                <w:rFonts w:ascii="Courant" w:hAnsi="Courant" w:cs="Arial"/>
                <w:sz w:val="24"/>
                <w:szCs w:val="24"/>
                <w:lang w:val="de-DE"/>
              </w:rPr>
              <w:t>, Milch und Wasser gut vermischen, zum Mehl geben (nicht anders herum!!!). Mit dem Schwingbesen gut vermischen, Teig darf keine Klümpchen haben. Min. 30min stehen lassen.</w:t>
            </w:r>
          </w:p>
          <w:p w14:paraId="02BD1D70" w14:textId="3FF3F82C" w:rsidR="00862A26" w:rsidRPr="001828D3" w:rsidRDefault="00862A26" w:rsidP="00E07D2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>In beschichteter Pfanne goldbraun backen.</w:t>
            </w:r>
          </w:p>
        </w:tc>
      </w:tr>
    </w:tbl>
    <w:p w14:paraId="39E24731" w14:textId="77777777" w:rsidR="006640E5" w:rsidRDefault="006640E5"/>
    <w:sectPr w:rsidR="006640E5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07D91"/>
    <w:rsid w:val="00142FB6"/>
    <w:rsid w:val="001828D3"/>
    <w:rsid w:val="002034DA"/>
    <w:rsid w:val="002578F8"/>
    <w:rsid w:val="004C34DC"/>
    <w:rsid w:val="006640E5"/>
    <w:rsid w:val="00797CDB"/>
    <w:rsid w:val="00862A26"/>
    <w:rsid w:val="00AB2101"/>
    <w:rsid w:val="00AC06DA"/>
    <w:rsid w:val="00BB67E2"/>
    <w:rsid w:val="00E07D29"/>
    <w:rsid w:val="00F7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3</cp:revision>
  <dcterms:created xsi:type="dcterms:W3CDTF">2021-03-23T18:04:00Z</dcterms:created>
  <dcterms:modified xsi:type="dcterms:W3CDTF">2022-05-01T19:17:00Z</dcterms:modified>
</cp:coreProperties>
</file>