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Adibideko eskola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Natur zientziak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Puntuazioa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Izena: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2026ko martxoaren 9a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Ebaluazioa: Landareak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Denbora: 45 minutu Azaldu erantzuna.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Ikasketa eremua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Trebetasuna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Ariketa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Oraindik ez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Garapen bidean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Lortua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Aurreratua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 zientziak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Adierazi hipotesi bat.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 zientziak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Interpretatu emaitzak.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 zientziak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Idatzi eskemaren etiketak.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 zientziak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Irakurri taula.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 zientziak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Hiztegia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 zientziak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Azaldu erantzuna.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Ariketa 1 — Idatzi eskemaren etiketak.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Lorea; Hostoa; Zurtoina; Sustraiak; Loreontzia; Lurra.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Ariketa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Zer behar du landareak hazteko?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Argia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Azukrea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Ura eta mineralak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Lurra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Zein zatik xurgatzen du ura?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Hostoa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Sustraiak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Lorea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Zer gertatzen da iluntasunean?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Hazkundea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Horia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Aldaketarik gabe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Zein gas askatzen da argitan?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Ariketa 3 — Azaldu erantzuna.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Landareak: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Argia;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Iluntasuna;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Hotza. Irakurri taula.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Loreontzia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Lekua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Altuera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Hostoa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Argia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Berdea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Iluntasuna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Horia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Hotza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Berdea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Adierazi hipotesi bat.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Interpretatu emaitzak. Azaldu erantzuna.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Atera ondorio bat.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Irakaslearen oharrak: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Ebaluazioa — Landareak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eu-ES" w:bidi="eu-ES" w:eastAsia="eu-ES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