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C9FA0" w14:textId="41B9FEFA" w:rsidR="00335EDD" w:rsidRPr="00D543B8" w:rsidRDefault="00335EDD" w:rsidP="00335EDD">
      <w:pPr>
        <w:jc w:val="center"/>
        <w:rPr>
          <w:b/>
          <w:bCs/>
          <w:i/>
          <w:iCs/>
          <w:color w:val="4472C4" w:themeColor="accent1"/>
          <w:sz w:val="44"/>
          <w:szCs w:val="44"/>
        </w:rPr>
      </w:pPr>
      <w:r w:rsidRPr="00D543B8">
        <w:rPr>
          <w:b/>
          <w:bCs/>
          <w:i/>
          <w:iCs/>
          <w:color w:val="4472C4" w:themeColor="accent1"/>
          <w:sz w:val="44"/>
          <w:szCs w:val="44"/>
        </w:rPr>
        <w:t>React_router</w:t>
      </w:r>
    </w:p>
    <w:p w14:paraId="16524461" w14:textId="11D30828" w:rsidR="00B67CD0" w:rsidRPr="00D543B8" w:rsidRDefault="0042105B" w:rsidP="00335EDD">
      <w:pPr>
        <w:rPr>
          <w:b/>
          <w:bCs/>
          <w:i/>
          <w:iCs/>
        </w:rPr>
      </w:pPr>
      <w:r w:rsidRPr="0042105B">
        <w:br/>
      </w:r>
      <w:r w:rsidRPr="00D543B8">
        <w:rPr>
          <w:b/>
          <w:bCs/>
          <w:i/>
          <w:iCs/>
          <w:sz w:val="28"/>
          <w:szCs w:val="28"/>
        </w:rPr>
        <w:t>1. React Router là gì?</w:t>
      </w:r>
    </w:p>
    <w:p w14:paraId="0B50CAEE" w14:textId="77777777" w:rsidR="003E64C8" w:rsidRPr="00D543B8" w:rsidRDefault="003E64C8" w:rsidP="003E64C8">
      <w:pPr>
        <w:ind w:left="720"/>
        <w:rPr>
          <w:sz w:val="24"/>
          <w:szCs w:val="24"/>
        </w:rPr>
      </w:pPr>
      <w:r w:rsidRPr="00D543B8">
        <w:rPr>
          <w:b/>
          <w:bCs/>
          <w:sz w:val="24"/>
          <w:szCs w:val="24"/>
          <w:lang w:val="vi-VN"/>
        </w:rPr>
        <w:t>React Router</w:t>
      </w:r>
      <w:r w:rsidRPr="00D543B8">
        <w:rPr>
          <w:sz w:val="24"/>
          <w:szCs w:val="24"/>
          <w:lang w:val="vi-VN"/>
        </w:rPr>
        <w:t xml:space="preserve"> là một thư viện routing sử dụng để điều hướng từ page này sang page khác mà không refresh brower</w:t>
      </w:r>
    </w:p>
    <w:p w14:paraId="7E20DA2F" w14:textId="77777777" w:rsidR="003E64C8" w:rsidRPr="00D543B8" w:rsidRDefault="003E64C8" w:rsidP="003E64C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D543B8">
        <w:rPr>
          <w:b/>
          <w:bCs/>
          <w:sz w:val="24"/>
          <w:szCs w:val="24"/>
          <w:lang w:val="vi-VN"/>
        </w:rPr>
        <w:t>Gồm 3 packages</w:t>
      </w:r>
    </w:p>
    <w:p w14:paraId="4D5F41FF" w14:textId="77777777" w:rsidR="003E64C8" w:rsidRPr="00D543B8" w:rsidRDefault="003E64C8" w:rsidP="003E64C8">
      <w:pPr>
        <w:numPr>
          <w:ilvl w:val="1"/>
          <w:numId w:val="1"/>
        </w:numPr>
        <w:rPr>
          <w:sz w:val="24"/>
          <w:szCs w:val="24"/>
        </w:rPr>
      </w:pPr>
      <w:r w:rsidRPr="00D543B8">
        <w:rPr>
          <w:sz w:val="24"/>
          <w:szCs w:val="24"/>
          <w:lang w:val="vi-VN"/>
        </w:rPr>
        <w:t xml:space="preserve"> react-router</w:t>
      </w:r>
    </w:p>
    <w:p w14:paraId="5A73B677" w14:textId="77777777" w:rsidR="003E64C8" w:rsidRPr="00D543B8" w:rsidRDefault="003E64C8" w:rsidP="003E64C8">
      <w:pPr>
        <w:numPr>
          <w:ilvl w:val="1"/>
          <w:numId w:val="1"/>
        </w:numPr>
        <w:rPr>
          <w:sz w:val="24"/>
          <w:szCs w:val="24"/>
        </w:rPr>
      </w:pPr>
      <w:r w:rsidRPr="00D543B8">
        <w:rPr>
          <w:sz w:val="24"/>
          <w:szCs w:val="24"/>
          <w:lang w:val="vi-VN"/>
        </w:rPr>
        <w:t xml:space="preserve"> react-router-dom</w:t>
      </w:r>
    </w:p>
    <w:p w14:paraId="242BE37A" w14:textId="77777777" w:rsidR="003E64C8" w:rsidRPr="00D543B8" w:rsidRDefault="003E64C8" w:rsidP="003E64C8">
      <w:pPr>
        <w:numPr>
          <w:ilvl w:val="1"/>
          <w:numId w:val="1"/>
        </w:numPr>
        <w:rPr>
          <w:sz w:val="24"/>
          <w:szCs w:val="24"/>
        </w:rPr>
      </w:pPr>
      <w:r w:rsidRPr="00D543B8">
        <w:rPr>
          <w:sz w:val="24"/>
          <w:szCs w:val="24"/>
          <w:lang w:val="vi-VN"/>
        </w:rPr>
        <w:t xml:space="preserve"> react-router-native</w:t>
      </w:r>
    </w:p>
    <w:p w14:paraId="6AB8E3DB" w14:textId="77777777" w:rsidR="003E64C8" w:rsidRPr="003E64C8" w:rsidRDefault="003E64C8" w:rsidP="003E64C8">
      <w:pPr>
        <w:ind w:left="720"/>
      </w:pPr>
    </w:p>
    <w:p w14:paraId="6A4327C6" w14:textId="77777777" w:rsidR="003E64C8" w:rsidRPr="00D543B8" w:rsidRDefault="0042105B" w:rsidP="003E64C8">
      <w:pPr>
        <w:rPr>
          <w:b/>
          <w:bCs/>
          <w:i/>
          <w:iCs/>
          <w:sz w:val="28"/>
          <w:szCs w:val="28"/>
        </w:rPr>
      </w:pPr>
      <w:r w:rsidRPr="00D543B8">
        <w:rPr>
          <w:b/>
          <w:bCs/>
          <w:i/>
          <w:iCs/>
          <w:sz w:val="28"/>
          <w:szCs w:val="28"/>
        </w:rPr>
        <w:t>2. Tại sao chúng ta nên sử dụng Router trong React?</w:t>
      </w:r>
    </w:p>
    <w:p w14:paraId="1C3033BF" w14:textId="209F9BBE" w:rsidR="006504FB" w:rsidRPr="006504FB" w:rsidRDefault="006504FB" w:rsidP="006504FB">
      <w:pPr>
        <w:ind w:firstLine="720"/>
      </w:pPr>
      <w:r>
        <w:t>-</w:t>
      </w:r>
      <w:r w:rsidRPr="006504FB">
        <w:t xml:space="preserve">  </w:t>
      </w:r>
      <w:r w:rsidRPr="006504FB">
        <w:rPr>
          <w:b/>
          <w:bCs/>
        </w:rPr>
        <w:t>Mượt mà:</w:t>
      </w:r>
      <w:r w:rsidRPr="006504FB">
        <w:t xml:space="preserve"> Chuyển đổi giữa các phần không cần tải lại trang. </w:t>
      </w:r>
    </w:p>
    <w:p w14:paraId="003DF4C4" w14:textId="2DDE095B" w:rsidR="006504FB" w:rsidRPr="006504FB" w:rsidRDefault="006504FB" w:rsidP="006504FB">
      <w:pPr>
        <w:ind w:firstLine="720"/>
      </w:pPr>
      <w:r>
        <w:t>-</w:t>
      </w:r>
      <w:r w:rsidRPr="006504FB">
        <w:t xml:space="preserve">  </w:t>
      </w:r>
      <w:r w:rsidRPr="006504FB">
        <w:rPr>
          <w:b/>
          <w:bCs/>
        </w:rPr>
        <w:t>Dễ dùng:</w:t>
      </w:r>
      <w:r w:rsidRPr="006504FB">
        <w:t xml:space="preserve"> Sử dụng nút "quay lại/tiến" như web bình thường. </w:t>
      </w:r>
    </w:p>
    <w:p w14:paraId="63E3B687" w14:textId="0453BE3B" w:rsidR="006504FB" w:rsidRPr="006504FB" w:rsidRDefault="006504FB" w:rsidP="006504FB">
      <w:pPr>
        <w:ind w:firstLine="720"/>
      </w:pPr>
      <w:r>
        <w:t>-</w:t>
      </w:r>
      <w:r w:rsidRPr="006504FB">
        <w:t xml:space="preserve">  </w:t>
      </w:r>
      <w:r w:rsidRPr="006504FB">
        <w:rPr>
          <w:b/>
          <w:bCs/>
        </w:rPr>
        <w:t>Rõ ràng:</w:t>
      </w:r>
      <w:r w:rsidRPr="006504FB">
        <w:t xml:space="preserve"> URL dễ hiểu, dễ chia sẻ. </w:t>
      </w:r>
    </w:p>
    <w:p w14:paraId="31DE4325" w14:textId="4CF63472" w:rsidR="006504FB" w:rsidRPr="006504FB" w:rsidRDefault="006504FB" w:rsidP="006504FB">
      <w:pPr>
        <w:ind w:firstLine="720"/>
      </w:pPr>
      <w:r>
        <w:t>-</w:t>
      </w:r>
      <w:r w:rsidRPr="006504FB">
        <w:t xml:space="preserve">  </w:t>
      </w:r>
      <w:r w:rsidRPr="006504FB">
        <w:rPr>
          <w:b/>
          <w:bCs/>
        </w:rPr>
        <w:t>Gọn gàng:</w:t>
      </w:r>
      <w:r w:rsidRPr="006504FB">
        <w:t xml:space="preserve"> Code dễ quản lý, component tái sử dụng được. </w:t>
      </w:r>
    </w:p>
    <w:p w14:paraId="050412DD" w14:textId="77777777" w:rsidR="00D543B8" w:rsidRDefault="006504FB" w:rsidP="006504FB">
      <w:pPr>
        <w:ind w:firstLine="720"/>
      </w:pPr>
      <w:r>
        <w:t>-</w:t>
      </w:r>
      <w:r w:rsidRPr="006504FB">
        <w:t xml:space="preserve"> </w:t>
      </w:r>
      <w:r w:rsidRPr="006504FB">
        <w:rPr>
          <w:b/>
          <w:bCs/>
        </w:rPr>
        <w:t>SEO tốt:</w:t>
      </w:r>
      <w:r w:rsidRPr="006504FB">
        <w:t xml:space="preserve"> URL thân thiện với công cụ tìm kiếm.</w:t>
      </w:r>
    </w:p>
    <w:p w14:paraId="67986FE1" w14:textId="43649710" w:rsidR="006504FB" w:rsidRPr="00D543B8" w:rsidRDefault="0042105B" w:rsidP="006504FB">
      <w:pPr>
        <w:ind w:firstLine="720"/>
        <w:rPr>
          <w:b/>
          <w:bCs/>
          <w:i/>
          <w:iCs/>
        </w:rPr>
      </w:pPr>
      <w:r w:rsidRPr="0042105B">
        <w:br/>
      </w:r>
      <w:r w:rsidRPr="00D543B8">
        <w:rPr>
          <w:b/>
          <w:bCs/>
          <w:i/>
          <w:iCs/>
          <w:sz w:val="28"/>
          <w:szCs w:val="28"/>
        </w:rPr>
        <w:t>3. Cách triển khai Router trong react</w:t>
      </w:r>
    </w:p>
    <w:p w14:paraId="71E1E2C3" w14:textId="7F0D45C5" w:rsidR="006504FB" w:rsidRPr="00D543B8" w:rsidRDefault="006504FB" w:rsidP="006504FB">
      <w:pPr>
        <w:ind w:firstLine="720"/>
        <w:rPr>
          <w:b/>
          <w:bCs/>
          <w:color w:val="FF0000"/>
          <w:sz w:val="24"/>
          <w:szCs w:val="24"/>
        </w:rPr>
      </w:pPr>
      <w:r w:rsidRPr="00D543B8">
        <w:rPr>
          <w:b/>
          <w:bCs/>
          <w:color w:val="FF0000"/>
          <w:sz w:val="24"/>
          <w:szCs w:val="24"/>
          <w:lang w:val="vi-VN"/>
        </w:rPr>
        <w:t xml:space="preserve">Ví dụ: </w:t>
      </w:r>
    </w:p>
    <w:p w14:paraId="01C5385F" w14:textId="77777777" w:rsidR="006504FB" w:rsidRPr="00D543B8" w:rsidRDefault="006504FB" w:rsidP="006504FB">
      <w:pPr>
        <w:ind w:firstLine="720"/>
        <w:rPr>
          <w:sz w:val="24"/>
          <w:szCs w:val="24"/>
        </w:rPr>
      </w:pPr>
      <w:r w:rsidRPr="00D543B8">
        <w:rPr>
          <w:sz w:val="24"/>
          <w:szCs w:val="24"/>
          <w:lang w:val="vi-VN"/>
        </w:rPr>
        <w:t>&lt;Router&gt;</w:t>
      </w:r>
    </w:p>
    <w:p w14:paraId="06104CC9" w14:textId="77777777" w:rsidR="006504FB" w:rsidRPr="00D543B8" w:rsidRDefault="006504FB" w:rsidP="006504FB">
      <w:pPr>
        <w:ind w:firstLine="720"/>
        <w:rPr>
          <w:sz w:val="24"/>
          <w:szCs w:val="24"/>
        </w:rPr>
      </w:pPr>
      <w:r w:rsidRPr="00D543B8">
        <w:rPr>
          <w:sz w:val="24"/>
          <w:szCs w:val="24"/>
          <w:lang w:val="vi-VN"/>
        </w:rPr>
        <w:t>    &lt;div className="App"&gt;</w:t>
      </w:r>
    </w:p>
    <w:p w14:paraId="3A5E7E4F" w14:textId="77777777" w:rsidR="006504FB" w:rsidRPr="00D543B8" w:rsidRDefault="006504FB" w:rsidP="006504FB">
      <w:pPr>
        <w:ind w:firstLine="720"/>
        <w:rPr>
          <w:sz w:val="24"/>
          <w:szCs w:val="24"/>
        </w:rPr>
      </w:pPr>
      <w:r w:rsidRPr="00D543B8">
        <w:rPr>
          <w:sz w:val="24"/>
          <w:szCs w:val="24"/>
          <w:lang w:val="vi-VN"/>
        </w:rPr>
        <w:t>        &lt;Route path="/" exact component={Home} /&gt;</w:t>
      </w:r>
    </w:p>
    <w:p w14:paraId="56206B83" w14:textId="77777777" w:rsidR="006504FB" w:rsidRPr="00D543B8" w:rsidRDefault="006504FB" w:rsidP="006504FB">
      <w:pPr>
        <w:ind w:firstLine="720"/>
        <w:rPr>
          <w:sz w:val="24"/>
          <w:szCs w:val="24"/>
        </w:rPr>
      </w:pPr>
      <w:r w:rsidRPr="00D543B8">
        <w:rPr>
          <w:sz w:val="24"/>
          <w:szCs w:val="24"/>
          <w:lang w:val="vi-VN"/>
        </w:rPr>
        <w:t>        &lt;Route path="/about" component={About} /&gt;</w:t>
      </w:r>
    </w:p>
    <w:p w14:paraId="34C974CE" w14:textId="77777777" w:rsidR="006504FB" w:rsidRPr="00D543B8" w:rsidRDefault="006504FB" w:rsidP="006504FB">
      <w:pPr>
        <w:ind w:firstLine="720"/>
        <w:rPr>
          <w:sz w:val="24"/>
          <w:szCs w:val="24"/>
        </w:rPr>
      </w:pPr>
      <w:r w:rsidRPr="00D543B8">
        <w:rPr>
          <w:sz w:val="24"/>
          <w:szCs w:val="24"/>
          <w:lang w:val="vi-VN"/>
        </w:rPr>
        <w:t>        &lt;Route path="/contact" component={Contact} /&gt;</w:t>
      </w:r>
    </w:p>
    <w:p w14:paraId="2F92D21D" w14:textId="77777777" w:rsidR="006504FB" w:rsidRPr="00D543B8" w:rsidRDefault="006504FB" w:rsidP="006504FB">
      <w:pPr>
        <w:ind w:firstLine="720"/>
        <w:rPr>
          <w:sz w:val="24"/>
          <w:szCs w:val="24"/>
        </w:rPr>
      </w:pPr>
      <w:r w:rsidRPr="00D543B8">
        <w:rPr>
          <w:sz w:val="24"/>
          <w:szCs w:val="24"/>
          <w:lang w:val="vi-VN"/>
        </w:rPr>
        <w:t>        &lt;Route component={NotFound}/&gt;</w:t>
      </w:r>
    </w:p>
    <w:p w14:paraId="2E935CC1" w14:textId="77777777" w:rsidR="006504FB" w:rsidRPr="00D543B8" w:rsidRDefault="006504FB" w:rsidP="006504FB">
      <w:pPr>
        <w:ind w:firstLine="720"/>
        <w:rPr>
          <w:sz w:val="24"/>
          <w:szCs w:val="24"/>
        </w:rPr>
      </w:pPr>
      <w:r w:rsidRPr="00D543B8">
        <w:rPr>
          <w:sz w:val="24"/>
          <w:szCs w:val="24"/>
          <w:lang w:val="vi-VN"/>
        </w:rPr>
        <w:t>    &lt;/div&gt;</w:t>
      </w:r>
    </w:p>
    <w:p w14:paraId="665A371F" w14:textId="77777777" w:rsidR="006504FB" w:rsidRPr="00D543B8" w:rsidRDefault="006504FB" w:rsidP="006504FB">
      <w:pPr>
        <w:ind w:firstLine="720"/>
        <w:rPr>
          <w:sz w:val="24"/>
          <w:szCs w:val="24"/>
        </w:rPr>
      </w:pPr>
      <w:r w:rsidRPr="00D543B8">
        <w:rPr>
          <w:sz w:val="24"/>
          <w:szCs w:val="24"/>
          <w:lang w:val="vi-VN"/>
        </w:rPr>
        <w:t>&lt;/Router&gt;</w:t>
      </w:r>
    </w:p>
    <w:p w14:paraId="2E018664" w14:textId="77777777" w:rsidR="006504FB" w:rsidRPr="00D543B8" w:rsidRDefault="006504FB" w:rsidP="006504FB">
      <w:pPr>
        <w:numPr>
          <w:ilvl w:val="0"/>
          <w:numId w:val="2"/>
        </w:numPr>
        <w:rPr>
          <w:sz w:val="24"/>
          <w:szCs w:val="24"/>
        </w:rPr>
      </w:pPr>
      <w:r w:rsidRPr="00D543B8">
        <w:rPr>
          <w:b/>
          <w:bCs/>
          <w:sz w:val="24"/>
          <w:szCs w:val="24"/>
          <w:lang w:val="vi-VN"/>
        </w:rPr>
        <w:t>path:</w:t>
      </w:r>
      <w:r w:rsidRPr="00D543B8">
        <w:rPr>
          <w:sz w:val="24"/>
          <w:szCs w:val="24"/>
          <w:lang w:val="vi-VN"/>
        </w:rPr>
        <w:t> Là đường dẫn trên URL.</w:t>
      </w:r>
    </w:p>
    <w:p w14:paraId="0B8D73E9" w14:textId="77777777" w:rsidR="006504FB" w:rsidRPr="00D543B8" w:rsidRDefault="006504FB" w:rsidP="006504FB">
      <w:pPr>
        <w:numPr>
          <w:ilvl w:val="0"/>
          <w:numId w:val="2"/>
        </w:numPr>
        <w:rPr>
          <w:sz w:val="24"/>
          <w:szCs w:val="24"/>
        </w:rPr>
      </w:pPr>
      <w:r w:rsidRPr="00D543B8">
        <w:rPr>
          <w:b/>
          <w:bCs/>
          <w:sz w:val="24"/>
          <w:szCs w:val="24"/>
          <w:lang w:val="vi-VN"/>
        </w:rPr>
        <w:lastRenderedPageBreak/>
        <w:t>exact:</w:t>
      </w:r>
      <w:r w:rsidRPr="00D543B8">
        <w:rPr>
          <w:sz w:val="24"/>
          <w:szCs w:val="24"/>
          <w:lang w:val="vi-VN"/>
        </w:rPr>
        <w:t> Liúp cho route này này chỉ hoạt động nếu URL trên trình duyệt phù hợp tuyệt đối với giá trị của thuộc tính path của nó.</w:t>
      </w:r>
    </w:p>
    <w:p w14:paraId="4CA4735B" w14:textId="77777777" w:rsidR="006504FB" w:rsidRPr="00D543B8" w:rsidRDefault="006504FB" w:rsidP="006504FB">
      <w:pPr>
        <w:numPr>
          <w:ilvl w:val="0"/>
          <w:numId w:val="2"/>
        </w:numPr>
        <w:rPr>
          <w:sz w:val="24"/>
          <w:szCs w:val="24"/>
        </w:rPr>
      </w:pPr>
      <w:r w:rsidRPr="00D543B8">
        <w:rPr>
          <w:b/>
          <w:bCs/>
          <w:sz w:val="24"/>
          <w:szCs w:val="24"/>
          <w:lang w:val="vi-VN"/>
        </w:rPr>
        <w:t>component:</w:t>
      </w:r>
      <w:r w:rsidRPr="00D543B8">
        <w:rPr>
          <w:sz w:val="24"/>
          <w:szCs w:val="24"/>
          <w:lang w:val="vi-VN"/>
        </w:rPr>
        <w:t> Là component sẽ đươc load ra tương ứng với Route đó.</w:t>
      </w:r>
    </w:p>
    <w:p w14:paraId="185DC8D9" w14:textId="77777777" w:rsidR="00D543B8" w:rsidRDefault="00D543B8" w:rsidP="006504FB">
      <w:pPr>
        <w:ind w:firstLine="720"/>
      </w:pPr>
    </w:p>
    <w:p w14:paraId="6CA99934" w14:textId="60EEEFD1" w:rsidR="00335EDD" w:rsidRPr="00D543B8" w:rsidRDefault="0042105B" w:rsidP="00D543B8">
      <w:pPr>
        <w:ind w:firstLine="720"/>
        <w:rPr>
          <w:b/>
          <w:bCs/>
          <w:i/>
          <w:iCs/>
          <w:sz w:val="28"/>
          <w:szCs w:val="28"/>
        </w:rPr>
      </w:pPr>
      <w:r w:rsidRPr="0042105B">
        <w:br/>
      </w:r>
      <w:r w:rsidRPr="00D543B8">
        <w:rPr>
          <w:b/>
          <w:bCs/>
          <w:i/>
          <w:iCs/>
          <w:sz w:val="28"/>
          <w:szCs w:val="28"/>
        </w:rPr>
        <w:t xml:space="preserve">4. Tìm hiểu cách sử dụng </w:t>
      </w:r>
      <w:proofErr w:type="gramStart"/>
      <w:r w:rsidRPr="00D543B8">
        <w:rPr>
          <w:b/>
          <w:bCs/>
          <w:i/>
          <w:iCs/>
          <w:sz w:val="28"/>
          <w:szCs w:val="28"/>
        </w:rPr>
        <w:t>useParam(</w:t>
      </w:r>
      <w:proofErr w:type="gramEnd"/>
      <w:r w:rsidRPr="00D543B8">
        <w:rPr>
          <w:b/>
          <w:bCs/>
          <w:i/>
          <w:iCs/>
          <w:sz w:val="28"/>
          <w:szCs w:val="28"/>
        </w:rPr>
        <w:t>), useNavigate()</w:t>
      </w:r>
    </w:p>
    <w:p w14:paraId="6EC64B12" w14:textId="77777777" w:rsidR="00335EDD" w:rsidRPr="00D543B8" w:rsidRDefault="00335EDD" w:rsidP="00335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54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1. </w:t>
      </w:r>
      <w:proofErr w:type="gramStart"/>
      <w:r w:rsidRPr="00D543B8">
        <w:rPr>
          <w:rFonts w:ascii="Courier New" w:eastAsia="Times New Roman" w:hAnsi="Courier New" w:cs="Courier New"/>
          <w:b/>
          <w:bCs/>
          <w:kern w:val="0"/>
          <w14:ligatures w14:val="none"/>
        </w:rPr>
        <w:t>useParams(</w:t>
      </w:r>
      <w:proofErr w:type="gramEnd"/>
      <w:r w:rsidRPr="00D543B8">
        <w:rPr>
          <w:rFonts w:ascii="Courier New" w:eastAsia="Times New Roman" w:hAnsi="Courier New" w:cs="Courier New"/>
          <w:b/>
          <w:bCs/>
          <w:kern w:val="0"/>
          <w14:ligatures w14:val="none"/>
        </w:rPr>
        <w:t>)</w:t>
      </w:r>
    </w:p>
    <w:p w14:paraId="483ADAD0" w14:textId="77777777" w:rsidR="00335EDD" w:rsidRPr="00D543B8" w:rsidRDefault="00335EDD" w:rsidP="00335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D543B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Hook này cho phép bạn truy cập các tham số động trong URL. Ví dụ, nếu bạn có một route </w:t>
      </w:r>
      <w:r w:rsidRPr="00D543B8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/users</w:t>
      </w:r>
      <w:proofErr w:type="gramStart"/>
      <w:r w:rsidRPr="00D543B8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/:userId</w:t>
      </w:r>
      <w:proofErr w:type="gramEnd"/>
      <w:r w:rsidRPr="00D543B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r w:rsidRPr="00D543B8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useParams()</w:t>
      </w:r>
      <w:r w:rsidRPr="00D543B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sẽ trả về một object chứa giá trị của </w:t>
      </w:r>
      <w:r w:rsidRPr="00D543B8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userId</w:t>
      </w:r>
      <w:r w:rsidRPr="00D543B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</w:t>
      </w:r>
    </w:p>
    <w:p w14:paraId="14E93F59" w14:textId="77777777" w:rsidR="00335EDD" w:rsidRPr="00335EDD" w:rsidRDefault="00335EDD" w:rsidP="00335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Cách sử dụng:</w:t>
      </w:r>
    </w:p>
    <w:p w14:paraId="532FEE61" w14:textId="77777777" w:rsidR="00335EDD" w:rsidRPr="00335EDD" w:rsidRDefault="00335EDD" w:rsidP="00335E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</w:p>
    <w:p w14:paraId="70D8F027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useParams</w:t>
      </w:r>
      <w:proofErr w:type="gramEnd"/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'react-router-dom';</w:t>
      </w:r>
    </w:p>
    <w:p w14:paraId="4D81FE1B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E280E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UserDetail(</w:t>
      </w:r>
      <w:proofErr w:type="gramEnd"/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753572F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userId</w:t>
      </w:r>
      <w:proofErr w:type="gramEnd"/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useParams();</w:t>
      </w:r>
    </w:p>
    <w:p w14:paraId="63448575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C0BC1C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Sử dụng userId để lấy thông tin người dùng từ API hoặc database</w:t>
      </w:r>
    </w:p>
    <w:p w14:paraId="3AFD5983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...</w:t>
      </w:r>
    </w:p>
    <w:p w14:paraId="245FBA2D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72DA07" w14:textId="77777777" w:rsidR="00335EDD" w:rsidRPr="00335EDD" w:rsidRDefault="00335EDD" w:rsidP="00335EDD">
      <w:pPr>
        <w:ind w:firstLine="720"/>
      </w:pPr>
      <w:r w:rsidRPr="00335EDD">
        <w:rPr>
          <w:b/>
          <w:bCs/>
        </w:rPr>
        <w:t>Ví dụ:</w:t>
      </w:r>
    </w:p>
    <w:p w14:paraId="032324C0" w14:textId="77777777" w:rsidR="00335EDD" w:rsidRPr="00335EDD" w:rsidRDefault="00335EDD" w:rsidP="00335EDD">
      <w:pPr>
        <w:ind w:firstLine="720"/>
      </w:pPr>
      <w:r w:rsidRPr="00335EDD">
        <w:t>Nếu URL hiện tại là /users/123, thì userId sẽ có giá trị là 123</w:t>
      </w:r>
    </w:p>
    <w:p w14:paraId="30ED835F" w14:textId="77777777" w:rsidR="00335EDD" w:rsidRDefault="00335EDD" w:rsidP="00335EDD"/>
    <w:p w14:paraId="55075D93" w14:textId="77777777" w:rsidR="00D543B8" w:rsidRDefault="00335EDD" w:rsidP="00335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54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2. </w:t>
      </w:r>
      <w:proofErr w:type="gramStart"/>
      <w:r w:rsidRPr="00D543B8">
        <w:rPr>
          <w:rFonts w:ascii="Courier New" w:eastAsia="Times New Roman" w:hAnsi="Courier New" w:cs="Courier New"/>
          <w:b/>
          <w:bCs/>
          <w:kern w:val="0"/>
          <w14:ligatures w14:val="none"/>
        </w:rPr>
        <w:t>useNavigate(</w:t>
      </w:r>
      <w:proofErr w:type="gramEnd"/>
      <w:r w:rsidRPr="00D543B8">
        <w:rPr>
          <w:rFonts w:ascii="Courier New" w:eastAsia="Times New Roman" w:hAnsi="Courier New" w:cs="Courier New"/>
          <w:b/>
          <w:bCs/>
          <w:kern w:val="0"/>
          <w14:ligatures w14:val="none"/>
        </w:rPr>
        <w:t>)</w:t>
      </w:r>
      <w:r w:rsidR="00D543B8" w:rsidRPr="00D543B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A31A406" w14:textId="19E72F1E" w:rsidR="00335EDD" w:rsidRPr="00D543B8" w:rsidRDefault="00335EDD" w:rsidP="00335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D543B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Hook này cho phép bạn điều hướng đến các route khác trong ứng dụng một cách lập trình.</w:t>
      </w:r>
    </w:p>
    <w:p w14:paraId="4D6E3B71" w14:textId="77777777" w:rsidR="00335EDD" w:rsidRPr="00335EDD" w:rsidRDefault="00335EDD" w:rsidP="00335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Cách sử dụng:</w:t>
      </w:r>
    </w:p>
    <w:p w14:paraId="18EB3FE9" w14:textId="77777777" w:rsidR="00335EDD" w:rsidRPr="00335EDD" w:rsidRDefault="00335EDD" w:rsidP="00335E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</w:p>
    <w:p w14:paraId="13FF89AA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useNavigate</w:t>
      </w:r>
      <w:proofErr w:type="gramEnd"/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'react-router-dom';</w:t>
      </w:r>
    </w:p>
    <w:p w14:paraId="4D510531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40F8C0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Home(</w:t>
      </w:r>
      <w:proofErr w:type="gramEnd"/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F93B053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 = </w:t>
      </w:r>
      <w:proofErr w:type="gramStart"/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useNavigate(</w:t>
      </w:r>
      <w:proofErr w:type="gramEnd"/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FE01A12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50E09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handleClick = () =&gt; {</w:t>
      </w:r>
    </w:p>
    <w:p w14:paraId="510865E1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navigate('/users'); // Điều hướng đến route /users</w:t>
      </w:r>
    </w:p>
    <w:p w14:paraId="4A39572F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4D275E0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00D702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0455040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5E249000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 onClick={handleClick}&gt;Xem danh sách người dùng&lt;/button&gt;</w:t>
      </w:r>
    </w:p>
    <w:p w14:paraId="3BB5274B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&lt;/div&gt;</w:t>
      </w:r>
    </w:p>
    <w:p w14:paraId="2FB1332D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C051167" w14:textId="77777777" w:rsid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1A8E54" w14:textId="77777777" w:rsidR="00335EDD" w:rsidRPr="00335EDD" w:rsidRDefault="00335EDD" w:rsidP="0033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145DAE" w14:textId="77777777" w:rsidR="00335EDD" w:rsidRPr="00335EDD" w:rsidRDefault="00335EDD" w:rsidP="00335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Ví dụ:</w:t>
      </w:r>
    </w:p>
    <w:p w14:paraId="185AB23B" w14:textId="77777777" w:rsidR="00335EDD" w:rsidRPr="00335EDD" w:rsidRDefault="00335EDD" w:rsidP="00335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5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Khi người dùng click vào nút "Xem danh sách người dùng", </w:t>
      </w:r>
      <w:proofErr w:type="gramStart"/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useNavigate(</w:t>
      </w:r>
      <w:proofErr w:type="gramEnd"/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35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sẽ chuyển hướng họ đến route </w:t>
      </w:r>
      <w:r w:rsidRPr="00335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</w:t>
      </w:r>
      <w:r w:rsidRPr="00335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39B708" w14:textId="77777777" w:rsidR="00335EDD" w:rsidRDefault="00335EDD" w:rsidP="00335EDD"/>
    <w:sectPr w:rsidR="00335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07437"/>
    <w:multiLevelType w:val="hybridMultilevel"/>
    <w:tmpl w:val="5CDA7BF6"/>
    <w:lvl w:ilvl="0" w:tplc="0D7ED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54B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24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49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0A9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968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CA2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E8F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0C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223A38"/>
    <w:multiLevelType w:val="hybridMultilevel"/>
    <w:tmpl w:val="9190E47C"/>
    <w:lvl w:ilvl="0" w:tplc="0A4A2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5E00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D08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687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044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F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3A1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2B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5AF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48320350">
    <w:abstractNumId w:val="1"/>
  </w:num>
  <w:num w:numId="2" w16cid:durableId="207415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5B"/>
    <w:rsid w:val="0010413C"/>
    <w:rsid w:val="00335EDD"/>
    <w:rsid w:val="003E64C8"/>
    <w:rsid w:val="0042105B"/>
    <w:rsid w:val="0055437B"/>
    <w:rsid w:val="006504FB"/>
    <w:rsid w:val="0084480C"/>
    <w:rsid w:val="0087383F"/>
    <w:rsid w:val="009D3486"/>
    <w:rsid w:val="00B67CD0"/>
    <w:rsid w:val="00D543B8"/>
    <w:rsid w:val="00DB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1ACE"/>
  <w15:chartTrackingRefBased/>
  <w15:docId w15:val="{18353D9F-7D69-480B-AB3D-11EAA69A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15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23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9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6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8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2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4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0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7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0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2</cp:revision>
  <dcterms:created xsi:type="dcterms:W3CDTF">2024-11-28T05:56:00Z</dcterms:created>
  <dcterms:modified xsi:type="dcterms:W3CDTF">2024-11-28T06:46:00Z</dcterms:modified>
</cp:coreProperties>
</file>