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7740" w14:textId="738FBDD0" w:rsidR="00EB08C3" w:rsidRPr="00EB08C3" w:rsidRDefault="00EB08C3" w:rsidP="00EB08C3">
      <w:pPr>
        <w:jc w:val="center"/>
        <w:rPr>
          <w:sz w:val="36"/>
          <w:szCs w:val="36"/>
        </w:rPr>
      </w:pPr>
      <w:r w:rsidRPr="00EB08C3">
        <w:rPr>
          <w:sz w:val="36"/>
          <w:szCs w:val="36"/>
        </w:rPr>
        <w:t>Requisitos do Sistema</w:t>
      </w:r>
    </w:p>
    <w:p w14:paraId="10302FD3" w14:textId="77777777" w:rsidR="00EB08C3" w:rsidRDefault="00EB08C3"/>
    <w:p w14:paraId="797DE905" w14:textId="77777777" w:rsidR="00EB08C3" w:rsidRDefault="00EB08C3"/>
    <w:p w14:paraId="7A6AEDB5" w14:textId="651E11F2" w:rsidR="008B0EA5" w:rsidRDefault="008B0EA5" w:rsidP="006103F7">
      <w:pPr>
        <w:jc w:val="both"/>
      </w:pPr>
      <w:r>
        <w:t xml:space="preserve">SSS-001 </w:t>
      </w:r>
      <w:r w:rsidR="00EB08C3">
        <w:t>O Sistema DEVE permitir que o Atendente verifique se o cidadão possui CNS</w:t>
      </w:r>
    </w:p>
    <w:p w14:paraId="0E7314E0" w14:textId="104613F2" w:rsidR="00EB08C3" w:rsidRDefault="008B0EA5" w:rsidP="006103F7">
      <w:pPr>
        <w:jc w:val="both"/>
      </w:pPr>
      <w:r>
        <w:t xml:space="preserve">SSS-002 </w:t>
      </w:r>
      <w:r w:rsidR="00EB08C3">
        <w:t>O Sistema DEVE permitir que o Atendente emita o CNS</w:t>
      </w:r>
    </w:p>
    <w:p w14:paraId="04A13DAF" w14:textId="004FB52C" w:rsidR="00EB08C3" w:rsidRDefault="00EB08C3" w:rsidP="006103F7">
      <w:pPr>
        <w:jc w:val="both"/>
      </w:pPr>
      <w:r>
        <w:t xml:space="preserve">SSS-003 O Sistema DEVE permitir que o Atendente cadastre o cidadão como Usuário SUS </w:t>
      </w:r>
    </w:p>
    <w:p w14:paraId="0CE5FFBA" w14:textId="0705AB95" w:rsidR="006103F7" w:rsidRDefault="006103F7" w:rsidP="006103F7">
      <w:pPr>
        <w:jc w:val="both"/>
      </w:pPr>
      <w:r>
        <w:t>SSS-004 O Sistema DEVE permitir que o Atendente verifique se há datas para agendamento</w:t>
      </w:r>
    </w:p>
    <w:p w14:paraId="7F942687" w14:textId="10A750F2" w:rsidR="006103F7" w:rsidRDefault="006103F7" w:rsidP="006103F7">
      <w:pPr>
        <w:jc w:val="both"/>
      </w:pPr>
      <w:r>
        <w:t>SSS-005 O Sistema DEVE permitir que o Atendente verifique qual a Unidade tem a especialidade</w:t>
      </w:r>
    </w:p>
    <w:p w14:paraId="6F6FFD7A" w14:textId="2D7B7A58" w:rsidR="00EB08C3" w:rsidRDefault="00EB08C3" w:rsidP="006103F7">
      <w:pPr>
        <w:jc w:val="both"/>
      </w:pPr>
      <w:r>
        <w:t>SSS-00</w:t>
      </w:r>
      <w:r w:rsidR="006103F7">
        <w:t>6</w:t>
      </w:r>
      <w:r>
        <w:t xml:space="preserve"> </w:t>
      </w:r>
      <w:r w:rsidR="006103F7">
        <w:t>O Sistema DEVE permitir que o Atendente faça o Agendamento de Consultas</w:t>
      </w:r>
    </w:p>
    <w:p w14:paraId="31F28AB2" w14:textId="4F70D622" w:rsidR="006103F7" w:rsidRDefault="006103F7" w:rsidP="006103F7">
      <w:pPr>
        <w:jc w:val="both"/>
      </w:pPr>
      <w:r>
        <w:t>SSS-007 O Sistema DEVE permitir que o Atendente faça o Cancelamento de Consultas</w:t>
      </w:r>
    </w:p>
    <w:p w14:paraId="36D3B955" w14:textId="1A56FFD0" w:rsidR="00274265" w:rsidRDefault="00274265" w:rsidP="006103F7">
      <w:pPr>
        <w:jc w:val="both"/>
      </w:pPr>
      <w:r>
        <w:t>SSS-008</w:t>
      </w:r>
      <w:r>
        <w:t xml:space="preserve"> O Sistema DEVE permitir a liberação da agenda reservada anteriormente</w:t>
      </w:r>
    </w:p>
    <w:p w14:paraId="297DEAB7" w14:textId="60E98CAF" w:rsidR="00274265" w:rsidRDefault="00274265" w:rsidP="00274265">
      <w:pPr>
        <w:jc w:val="both"/>
      </w:pPr>
      <w:r>
        <w:t>SSS-0</w:t>
      </w:r>
      <w:r>
        <w:t>09</w:t>
      </w:r>
      <w:r>
        <w:t xml:space="preserve"> O Sistema DEVE permitir a emissão de Declaração de Horas</w:t>
      </w:r>
    </w:p>
    <w:p w14:paraId="6C9C2DF6" w14:textId="3FAA26D9" w:rsidR="006103F7" w:rsidRDefault="006103F7" w:rsidP="006103F7">
      <w:pPr>
        <w:jc w:val="both"/>
      </w:pPr>
      <w:r>
        <w:t>SSS-0</w:t>
      </w:r>
      <w:r w:rsidR="00274265">
        <w:t>1</w:t>
      </w:r>
      <w:r>
        <w:t>0 O Sistema DEVE permitir a consulta ao prontuário</w:t>
      </w:r>
    </w:p>
    <w:p w14:paraId="1352B9C8" w14:textId="458C91EF" w:rsidR="00274265" w:rsidRDefault="00274265" w:rsidP="006103F7">
      <w:pPr>
        <w:jc w:val="both"/>
      </w:pPr>
      <w:r>
        <w:t>SSS-0</w:t>
      </w:r>
      <w:r>
        <w:t>11 O Sistema DEVE permitir a atualização do prontuário</w:t>
      </w:r>
    </w:p>
    <w:p w14:paraId="49498619" w14:textId="7D3A2C61" w:rsidR="00274265" w:rsidRDefault="00274265" w:rsidP="00274265">
      <w:pPr>
        <w:jc w:val="both"/>
      </w:pPr>
      <w:r>
        <w:t>SSS-01</w:t>
      </w:r>
      <w:r>
        <w:t>2</w:t>
      </w:r>
      <w:r>
        <w:t xml:space="preserve"> O Sistema DEVE permitir a emissão de </w:t>
      </w:r>
      <w:r>
        <w:t>Atestado Médico</w:t>
      </w:r>
    </w:p>
    <w:p w14:paraId="0CFF359B" w14:textId="3BF92EFB" w:rsidR="00127F12" w:rsidRPr="00127F12" w:rsidRDefault="00127F12" w:rsidP="00127F12">
      <w:pPr>
        <w:jc w:val="both"/>
        <w:rPr>
          <w:u w:val="single"/>
        </w:rPr>
      </w:pPr>
      <w:r>
        <w:t>SSS-01</w:t>
      </w:r>
      <w:r>
        <w:t>3</w:t>
      </w:r>
      <w:r>
        <w:t xml:space="preserve"> O Sistema DEVE permitir a emissão de </w:t>
      </w:r>
      <w:r>
        <w:t>Receitas Médicas</w:t>
      </w:r>
    </w:p>
    <w:p w14:paraId="3BC58225" w14:textId="77777777" w:rsidR="00274265" w:rsidRDefault="00274265" w:rsidP="00274265">
      <w:pPr>
        <w:jc w:val="both"/>
      </w:pPr>
    </w:p>
    <w:p w14:paraId="3CC76A65" w14:textId="77777777" w:rsidR="00274265" w:rsidRDefault="00274265" w:rsidP="006103F7">
      <w:pPr>
        <w:jc w:val="both"/>
      </w:pPr>
    </w:p>
    <w:p w14:paraId="5310C619" w14:textId="77777777" w:rsidR="00274265" w:rsidRDefault="00274265" w:rsidP="006103F7">
      <w:pPr>
        <w:jc w:val="both"/>
      </w:pPr>
    </w:p>
    <w:p w14:paraId="7748887C" w14:textId="77777777" w:rsidR="00274265" w:rsidRDefault="00274265" w:rsidP="006103F7">
      <w:pPr>
        <w:jc w:val="both"/>
      </w:pPr>
    </w:p>
    <w:p w14:paraId="5E683791" w14:textId="77777777" w:rsidR="00274265" w:rsidRDefault="00274265" w:rsidP="006103F7">
      <w:pPr>
        <w:jc w:val="both"/>
      </w:pPr>
    </w:p>
    <w:p w14:paraId="095AB9A3" w14:textId="77777777" w:rsidR="00EB08C3" w:rsidRDefault="00EB08C3"/>
    <w:p w14:paraId="56144360" w14:textId="77777777" w:rsidR="00EB08C3" w:rsidRDefault="00EB08C3"/>
    <w:p w14:paraId="079F61CB" w14:textId="77777777" w:rsidR="00EB08C3" w:rsidRDefault="00EB08C3"/>
    <w:p w14:paraId="67393B72" w14:textId="77777777" w:rsidR="00EB08C3" w:rsidRDefault="00EB08C3"/>
    <w:sectPr w:rsidR="00EB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A5"/>
    <w:rsid w:val="00127F12"/>
    <w:rsid w:val="00274265"/>
    <w:rsid w:val="006103F7"/>
    <w:rsid w:val="008B0EA5"/>
    <w:rsid w:val="00E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7C4C"/>
  <w15:chartTrackingRefBased/>
  <w15:docId w15:val="{CAF87430-E8B9-426E-86C9-0345144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Clarice Dantas</cp:lastModifiedBy>
  <cp:revision>3</cp:revision>
  <dcterms:created xsi:type="dcterms:W3CDTF">2020-09-23T23:58:00Z</dcterms:created>
  <dcterms:modified xsi:type="dcterms:W3CDTF">2020-11-06T20:11:00Z</dcterms:modified>
</cp:coreProperties>
</file>